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23F5B" w:rsidR="00B23F5B" w:rsidP="00B23F5B" w:rsidRDefault="00B23F5B" w14:paraId="0CE1580C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🧭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ORDEN ÓPTIMO PARA EMPEZAR EL MVP (pensado para que </w:t>
      </w:r>
      <w:proofErr w:type="spellStart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rinda al máximo)</w:t>
      </w:r>
    </w:p>
    <w:p w:rsidRPr="00B23F5B" w:rsidR="00B23F5B" w:rsidP="00B23F5B" w:rsidRDefault="00B23F5B" w14:paraId="3BFB737D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Voy a darte el orden exacto y por qué es el mejor.</w:t>
      </w:r>
    </w:p>
    <w:p w:rsidRPr="00B23F5B" w:rsidR="00B23F5B" w:rsidP="00B23F5B" w:rsidRDefault="00B23F5B" w14:paraId="388A65EA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🟦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1. Crear la estructura base del proyecto (carpetas + archivos vacíos)</w:t>
      </w:r>
    </w:p>
    <w:p w:rsidRPr="00B23F5B" w:rsidR="00B23F5B" w:rsidP="00B23F5B" w:rsidRDefault="00B23F5B" w14:paraId="3074A43D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Esto es fundamental.</w:t>
      </w:r>
    </w:p>
    <w:p w:rsidRPr="00B23F5B" w:rsidR="00B23F5B" w:rsidP="00B23F5B" w:rsidRDefault="00B23F5B" w14:paraId="05CD9706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¿Por qué? Porque GitHub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funciona </w:t>
      </w: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mucho mejor</w:t>
      </w: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cuando:</w:t>
      </w:r>
    </w:p>
    <w:p w:rsidRPr="00B23F5B" w:rsidR="00B23F5B" w:rsidP="00B23F5B" w:rsidRDefault="00B23F5B" w14:paraId="3B277302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las carpetas ya existen,</w:t>
      </w:r>
    </w:p>
    <w:p w:rsidRPr="00B23F5B" w:rsidR="00B23F5B" w:rsidP="00B23F5B" w:rsidRDefault="00B23F5B" w14:paraId="7373E58C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los archivos base ya existen,</w:t>
      </w:r>
    </w:p>
    <w:p w:rsidRPr="00B23F5B" w:rsidR="00B23F5B" w:rsidP="00B23F5B" w:rsidRDefault="00B23F5B" w14:paraId="403A1330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el proyecto tiene una estructura clara,</w:t>
      </w:r>
    </w:p>
    <w:p w:rsidRPr="00B23F5B" w:rsidR="00B23F5B" w:rsidP="00B23F5B" w:rsidRDefault="00B23F5B" w14:paraId="0EFEDE80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y él puede “ver” el contexto del repo.</w:t>
      </w:r>
    </w:p>
    <w:p w:rsidRPr="00B23F5B" w:rsidR="00B23F5B" w:rsidP="00B23F5B" w:rsidRDefault="00B23F5B" w14:paraId="62AA819B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Si no hacemos esto primero,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empieza a inventar rutas, mezclar carpetas o crear archivos donde no deben ir.</w:t>
      </w:r>
    </w:p>
    <w:p w:rsidRPr="00B23F5B" w:rsidR="00B23F5B" w:rsidP="00B23F5B" w:rsidRDefault="00B23F5B" w14:paraId="423AFE7C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Qué vamos a crear:</w:t>
      </w:r>
    </w:p>
    <w:p w:rsidRPr="00B23F5B" w:rsidR="00B23F5B" w:rsidP="00B23F5B" w:rsidRDefault="00B23F5B" w14:paraId="6C41B974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pages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30749240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components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031B6584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services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4D121846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context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4A3A0C6C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hooks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2FFB77A8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src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utils</w:t>
      </w:r>
      <w:proofErr w:type="spellEnd"/>
      <w:r w:rsidRPr="00B23F5B">
        <w:rPr>
          <w:rFonts w:eastAsia="Times New Roman" w:cs="Courier New"/>
          <w:kern w:val="0"/>
          <w:lang w:eastAsia="es-AR"/>
          <w14:ligatures w14:val="none"/>
        </w:rPr>
        <w:t>/...</w:t>
      </w:r>
    </w:p>
    <w:p w:rsidRPr="00B23F5B" w:rsidR="00B23F5B" w:rsidP="00B23F5B" w:rsidRDefault="00B23F5B" w14:paraId="5D2A3B80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Y algunos archivos base como:</w:t>
      </w:r>
    </w:p>
    <w:p w:rsidRPr="00B23F5B" w:rsidR="00B23F5B" w:rsidP="00B23F5B" w:rsidRDefault="00B23F5B" w14:paraId="383984AD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App.jsx</w:t>
      </w:r>
      <w:proofErr w:type="spellEnd"/>
    </w:p>
    <w:p w:rsidRPr="00B23F5B" w:rsidR="00B23F5B" w:rsidP="00B23F5B" w:rsidRDefault="00B23F5B" w14:paraId="11A3BF43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routes.jsx</w:t>
      </w:r>
      <w:proofErr w:type="spellEnd"/>
    </w:p>
    <w:p w:rsidRPr="00B23F5B" w:rsidR="00B23F5B" w:rsidP="00B23F5B" w:rsidRDefault="00B23F5B" w14:paraId="51ED1BB8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Courier New"/>
          <w:kern w:val="0"/>
          <w:lang w:eastAsia="es-AR"/>
          <w14:ligatures w14:val="none"/>
        </w:rPr>
        <w:t>firebase.js</w:t>
      </w:r>
    </w:p>
    <w:p w:rsidRPr="00B23F5B" w:rsidR="00B23F5B" w:rsidP="00B23F5B" w:rsidRDefault="00B23F5B" w14:paraId="104D4C65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Este es el paso 1.</w:t>
      </w:r>
    </w:p>
    <w:p w:rsidRPr="00B23F5B" w:rsidR="00B23F5B" w:rsidP="00B23F5B" w:rsidRDefault="00B23F5B" w14:paraId="00787D69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🟩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2. Implementar Autenticación (Login + Registro + </w:t>
      </w:r>
      <w:proofErr w:type="spellStart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>ProtectedRoute</w:t>
      </w:r>
      <w:proofErr w:type="spellEnd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>)</w:t>
      </w:r>
    </w:p>
    <w:p w:rsidRPr="00B23F5B" w:rsidR="00B23F5B" w:rsidP="00B23F5B" w:rsidRDefault="00B23F5B" w14:paraId="296FD9E5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¿Por qué ahora?</w:t>
      </w:r>
    </w:p>
    <w:p w:rsidRPr="00B23F5B" w:rsidR="00B23F5B" w:rsidP="00B23F5B" w:rsidRDefault="00B23F5B" w14:paraId="4306FB3D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Porque:</w:t>
      </w:r>
    </w:p>
    <w:p w:rsidRPr="00B23F5B" w:rsidR="00B23F5B" w:rsidP="00B23F5B" w:rsidRDefault="00B23F5B" w14:paraId="7DE1185A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todo el resto del MVP depende de que el usuario esté autenticado,</w:t>
      </w:r>
    </w:p>
    <w:p w:rsidRPr="00B23F5B" w:rsidR="00B23F5B" w:rsidP="00B23F5B" w:rsidRDefault="00B23F5B" w14:paraId="3F703E44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necesita ver cómo manejamos 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auth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>,</w:t>
      </w:r>
    </w:p>
    <w:p w:rsidRPr="00B23F5B" w:rsidR="00B23F5B" w:rsidP="00B23F5B" w:rsidRDefault="00B23F5B" w14:paraId="50117D0F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las rutas protegidas son la base del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dashboard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>,</w:t>
      </w:r>
    </w:p>
    <w:p w:rsidRPr="00B23F5B" w:rsidR="00B23F5B" w:rsidP="00B23F5B" w:rsidRDefault="00B23F5B" w14:paraId="49F797CB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y sin esto no podemos avanzar a presupuestos.</w:t>
      </w:r>
    </w:p>
    <w:p w:rsidRPr="00B23F5B" w:rsidR="00B23F5B" w:rsidP="00B23F5B" w:rsidRDefault="00B23F5B" w14:paraId="3A871D70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Además, es un módulo chico y rápido, ideal para arrancar.</w:t>
      </w:r>
    </w:p>
    <w:p w:rsidRPr="00B23F5B" w:rsidR="00B23F5B" w:rsidP="00B23F5B" w:rsidRDefault="00B23F5B" w14:paraId="6C813198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lastRenderedPageBreak/>
        <w:t>🟧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3. Crear el </w:t>
      </w:r>
      <w:proofErr w:type="spellStart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>Dashboard</w:t>
      </w:r>
      <w:proofErr w:type="spellEnd"/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(la “home” del usuario)</w:t>
      </w:r>
    </w:p>
    <w:p w:rsidRPr="00B23F5B" w:rsidR="00B23F5B" w:rsidP="00B23F5B" w:rsidRDefault="00B23F5B" w14:paraId="3358813E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Una vez que el usuario puede iniciar sesión, necesitamos un lugar donde:</w:t>
      </w:r>
    </w:p>
    <w:p w:rsidRPr="00B23F5B" w:rsidR="00B23F5B" w:rsidP="00B23F5B" w:rsidRDefault="00B23F5B" w14:paraId="6562E616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mostrar accesos a los módulos,</w:t>
      </w:r>
    </w:p>
    <w:p w:rsidRPr="00B23F5B" w:rsidR="00B23F5B" w:rsidP="00B23F5B" w:rsidRDefault="00B23F5B" w14:paraId="1E21CD89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listar presupuestos recientes,</w:t>
      </w:r>
    </w:p>
    <w:p w:rsidRPr="00B23F5B" w:rsidR="00B23F5B" w:rsidP="00B23F5B" w:rsidRDefault="00B23F5B" w14:paraId="11D6B7B2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mostrar contratos pendientes,</w:t>
      </w:r>
    </w:p>
    <w:p w:rsidRPr="00B23F5B" w:rsidR="00B23F5B" w:rsidP="00B23F5B" w:rsidRDefault="00B23F5B" w14:paraId="7551E09B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mostrar selecciones activas.</w:t>
      </w:r>
    </w:p>
    <w:p w:rsidRPr="00B23F5B" w:rsidR="00B23F5B" w:rsidP="00B23F5B" w:rsidRDefault="00B23F5B" w14:paraId="61229C4F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Este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dashboard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es simple, pero le da a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un </w:t>
      </w: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contexto visual</w:t>
      </w: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del proyecto.</w:t>
      </w:r>
    </w:p>
    <w:p w:rsidRPr="00B23F5B" w:rsidR="00B23F5B" w:rsidP="00B23F5B" w:rsidRDefault="00B23F5B" w14:paraId="07D3623D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🟫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4. Módulo 1: Presupuestos (el corazón del MVP)</w:t>
      </w:r>
    </w:p>
    <w:p w:rsidRPr="00B23F5B" w:rsidR="00B23F5B" w:rsidP="00B23F5B" w:rsidRDefault="00B23F5B" w14:paraId="536C61FA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Acá sí empezamos con lo importante.</w:t>
      </w:r>
    </w:p>
    <w:p w:rsidRPr="00B23F5B" w:rsidR="00B23F5B" w:rsidP="00B23F5B" w:rsidRDefault="00B23F5B" w14:paraId="7FF786EA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Orden interno:</w:t>
      </w:r>
    </w:p>
    <w:p w:rsidRPr="00B23F5B" w:rsidR="00B23F5B" w:rsidP="00B23F5B" w:rsidRDefault="00B23F5B" w14:paraId="55FFA9B4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4.1. Lista de presupuestos</w:t>
      </w:r>
    </w:p>
    <w:p w:rsidRPr="00B23F5B" w:rsidR="00B23F5B" w:rsidP="00B23F5B" w:rsidRDefault="00B23F5B" w14:paraId="4C1E5168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Página</w:t>
      </w:r>
    </w:p>
    <w:p w:rsidRPr="00B23F5B" w:rsidR="00B23F5B" w:rsidP="00B23F5B" w:rsidRDefault="00B23F5B" w14:paraId="4225D5A7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Servicio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Firestore</w:t>
      </w:r>
      <w:proofErr w:type="spellEnd"/>
    </w:p>
    <w:p w:rsidRPr="00B23F5B" w:rsidR="00B23F5B" w:rsidP="00B23F5B" w:rsidRDefault="00B23F5B" w14:paraId="40823D76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Componente </w:t>
      </w:r>
      <w:proofErr w:type="spellStart"/>
      <w:r w:rsidRPr="00B23F5B">
        <w:rPr>
          <w:rFonts w:eastAsia="Times New Roman" w:cs="Courier New"/>
          <w:kern w:val="0"/>
          <w:lang w:eastAsia="es-AR"/>
          <w14:ligatures w14:val="none"/>
        </w:rPr>
        <w:t>BudgetCard</w:t>
      </w:r>
      <w:proofErr w:type="spellEnd"/>
    </w:p>
    <w:p w:rsidRPr="00B23F5B" w:rsidR="00B23F5B" w:rsidP="00B23F5B" w:rsidRDefault="00B23F5B" w14:paraId="5F7CB0E1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4.2. Crear presupuesto</w:t>
      </w:r>
    </w:p>
    <w:p w:rsidRPr="00B23F5B" w:rsidR="00B23F5B" w:rsidP="00B23F5B" w:rsidRDefault="00B23F5B" w14:paraId="4D9A9FD9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Formulario</w:t>
      </w:r>
    </w:p>
    <w:p w:rsidRPr="00B23F5B" w:rsidR="00B23F5B" w:rsidP="00B23F5B" w:rsidRDefault="00B23F5B" w14:paraId="3FF32831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Cálculo de costos</w:t>
      </w:r>
    </w:p>
    <w:p w:rsidRPr="00B23F5B" w:rsidR="00B23F5B" w:rsidP="00B23F5B" w:rsidRDefault="00B23F5B" w14:paraId="6E59A9E7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Guardado en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Firestore</w:t>
      </w:r>
      <w:proofErr w:type="spellEnd"/>
    </w:p>
    <w:p w:rsidRPr="00B23F5B" w:rsidR="00B23F5B" w:rsidP="00B23F5B" w:rsidRDefault="00B23F5B" w14:paraId="00D7F56A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4.3. Vista del presupuesto</w:t>
      </w:r>
    </w:p>
    <w:p w:rsidRPr="00B23F5B" w:rsidR="00B23F5B" w:rsidP="00B23F5B" w:rsidRDefault="00B23F5B" w14:paraId="77EE8599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Mostrar datos</w:t>
      </w:r>
    </w:p>
    <w:p w:rsidRPr="00B23F5B" w:rsidR="00B23F5B" w:rsidP="00B23F5B" w:rsidRDefault="00B23F5B" w14:paraId="1488313A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Generar </w:t>
      </w:r>
      <w:proofErr w:type="gramStart"/>
      <w:r w:rsidRPr="00B23F5B">
        <w:rPr>
          <w:rFonts w:eastAsia="Times New Roman" w:cs="Times New Roman"/>
          <w:kern w:val="0"/>
          <w:lang w:eastAsia="es-AR"/>
          <w14:ligatures w14:val="none"/>
        </w:rPr>
        <w:t>link</w:t>
      </w:r>
      <w:proofErr w:type="gram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público</w:t>
      </w:r>
    </w:p>
    <w:p w:rsidRPr="00B23F5B" w:rsidR="00B23F5B" w:rsidP="00B23F5B" w:rsidRDefault="00B23F5B" w14:paraId="47D539A3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Estado</w:t>
      </w:r>
    </w:p>
    <w:p w:rsidRPr="00B23F5B" w:rsidR="00B23F5B" w:rsidP="00B23F5B" w:rsidRDefault="00B23F5B" w14:paraId="5A110B90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4.4. Vista pública del presupuesto</w:t>
      </w:r>
    </w:p>
    <w:p w:rsidRPr="00B23F5B" w:rsidR="00B23F5B" w:rsidP="00B23F5B" w:rsidRDefault="00B23F5B" w14:paraId="5AF57BFC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Cliente ve</w:t>
      </w:r>
    </w:p>
    <w:p w:rsidRPr="00B23F5B" w:rsidR="00B23F5B" w:rsidP="00B23F5B" w:rsidRDefault="00B23F5B" w14:paraId="16A2693C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Cliente acepta/rechaza</w:t>
      </w:r>
    </w:p>
    <w:p w:rsidRPr="00B23F5B" w:rsidR="00B23F5B" w:rsidP="00B23F5B" w:rsidRDefault="00B23F5B" w14:paraId="6FABF1D8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Estado cambia</w:t>
      </w:r>
    </w:p>
    <w:p w:rsidRPr="00B23F5B" w:rsidR="00B23F5B" w:rsidP="00B23F5B" w:rsidRDefault="00B23F5B" w14:paraId="3269DD83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Cuando terminemos este módulo, ya tenemos </w:t>
      </w: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un producto funcional</w:t>
      </w:r>
      <w:r w:rsidRPr="00B23F5B">
        <w:rPr>
          <w:rFonts w:eastAsia="Times New Roman" w:cs="Times New Roman"/>
          <w:kern w:val="0"/>
          <w:lang w:eastAsia="es-AR"/>
          <w14:ligatures w14:val="none"/>
        </w:rPr>
        <w:t>.</w:t>
      </w:r>
    </w:p>
    <w:p w:rsidRPr="00B23F5B" w:rsidR="00B23F5B" w:rsidP="00B23F5B" w:rsidRDefault="00B23F5B" w14:paraId="2263AFC0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🟪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5. Módulo 2: Contratos</w:t>
      </w:r>
    </w:p>
    <w:p w:rsidRPr="00B23F5B" w:rsidR="00B23F5B" w:rsidP="00B23F5B" w:rsidRDefault="00B23F5B" w14:paraId="655A2553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Orden interno:</w:t>
      </w:r>
    </w:p>
    <w:p w:rsidRPr="00B23F5B" w:rsidR="00B23F5B" w:rsidP="00B23F5B" w:rsidRDefault="00B23F5B" w14:paraId="4E56D36B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5.1. Plantilla de contrato</w:t>
      </w:r>
    </w:p>
    <w:p w:rsidRPr="00B23F5B" w:rsidR="00B23F5B" w:rsidP="00B23F5B" w:rsidRDefault="00B23F5B" w14:paraId="73F989C8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lastRenderedPageBreak/>
        <w:t>5.2. Autocompletado</w:t>
      </w:r>
    </w:p>
    <w:p w:rsidRPr="00B23F5B" w:rsidR="00B23F5B" w:rsidP="00B23F5B" w:rsidRDefault="00B23F5B" w14:paraId="4727BCA9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5.3. Generar </w:t>
      </w:r>
      <w:proofErr w:type="gramStart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link</w:t>
      </w:r>
      <w:proofErr w:type="gramEnd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público</w:t>
      </w:r>
    </w:p>
    <w:p w:rsidRPr="00B23F5B" w:rsidR="00B23F5B" w:rsidP="00B23F5B" w:rsidRDefault="00B23F5B" w14:paraId="5A7D74BD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5.4. Firma digital</w:t>
      </w:r>
    </w:p>
    <w:p w:rsidRPr="00B23F5B" w:rsidR="00B23F5B" w:rsidP="00B23F5B" w:rsidRDefault="00B23F5B" w14:paraId="19F44C3B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5.5. Guardar PDF firmado</w:t>
      </w:r>
    </w:p>
    <w:p w:rsidRPr="00B23F5B" w:rsidR="00B23F5B" w:rsidP="00B23F5B" w:rsidRDefault="00B23F5B" w14:paraId="4C1D378B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Este módulo depende del presupuesto aceptado, por eso viene después.</w:t>
      </w:r>
    </w:p>
    <w:p w:rsidRPr="00B23F5B" w:rsidR="00B23F5B" w:rsidP="00B23F5B" w:rsidRDefault="00B23F5B" w14:paraId="17E8AD9C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🟫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6. Módulo 3: Selección de fotos</w:t>
      </w:r>
    </w:p>
    <w:p w:rsidRPr="00B23F5B" w:rsidR="00B23F5B" w:rsidP="00B23F5B" w:rsidRDefault="00B23F5B" w14:paraId="5458F28B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Orden interno:</w:t>
      </w:r>
    </w:p>
    <w:p w:rsidRPr="00B23F5B" w:rsidR="00B23F5B" w:rsidP="00B23F5B" w:rsidRDefault="00B23F5B" w14:paraId="735D932A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6.1. Subida de fotos (Storage)</w:t>
      </w:r>
    </w:p>
    <w:p w:rsidRPr="00B23F5B" w:rsidR="00B23F5B" w:rsidP="00B23F5B" w:rsidRDefault="00B23F5B" w14:paraId="67E395D6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6.2. Generar </w:t>
      </w:r>
      <w:proofErr w:type="gramStart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link</w:t>
      </w:r>
      <w:proofErr w:type="gramEnd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público</w:t>
      </w:r>
    </w:p>
    <w:p w:rsidRPr="00B23F5B" w:rsidR="00B23F5B" w:rsidP="00B23F5B" w:rsidRDefault="00B23F5B" w14:paraId="20F81C05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6.3. Vista pública con selección</w:t>
      </w:r>
    </w:p>
    <w:p w:rsidRPr="00B23F5B" w:rsidR="00B23F5B" w:rsidP="00B23F5B" w:rsidRDefault="00B23F5B" w14:paraId="6957A728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6.4. Guardar selección</w:t>
      </w:r>
    </w:p>
    <w:p w:rsidRPr="00B23F5B" w:rsidR="00B23F5B" w:rsidP="00B23F5B" w:rsidRDefault="00B23F5B" w14:paraId="62B4A456" w14:textId="7777777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6.5. Mostrar selección al fotógrafo</w:t>
      </w:r>
    </w:p>
    <w:p w:rsidRPr="00B23F5B" w:rsidR="00B23F5B" w:rsidP="00B23F5B" w:rsidRDefault="00B23F5B" w14:paraId="47116C48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Este módulo es independiente, pero conviene hacerlo último porque:</w:t>
      </w:r>
    </w:p>
    <w:p w:rsidRPr="00B23F5B" w:rsidR="00B23F5B" w:rsidP="00B23F5B" w:rsidRDefault="00B23F5B" w14:paraId="0273D55C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requiere Storage,</w:t>
      </w:r>
    </w:p>
    <w:p w:rsidRPr="00B23F5B" w:rsidR="00B23F5B" w:rsidP="00B23F5B" w:rsidRDefault="00B23F5B" w14:paraId="30CCDDAD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requiere UI más compleja,</w:t>
      </w:r>
    </w:p>
    <w:p w:rsidRPr="00B23F5B" w:rsidR="00B23F5B" w:rsidP="00B23F5B" w:rsidRDefault="00B23F5B" w14:paraId="3E60F29E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y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necesita ver cómo manejamos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Firestore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y rutas públicas.</w:t>
      </w:r>
    </w:p>
    <w:p w:rsidRPr="00B23F5B" w:rsidR="00B23F5B" w:rsidP="00B23F5B" w:rsidRDefault="00B23F5B" w14:paraId="28486DCB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🎯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7. Ajustes finales del MVP</w:t>
      </w:r>
    </w:p>
    <w:p w:rsidRPr="00B23F5B" w:rsidR="00B23F5B" w:rsidP="00B23F5B" w:rsidRDefault="00B23F5B" w14:paraId="7DA8C8C7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Mejoras visuales</w:t>
      </w:r>
    </w:p>
    <w:p w:rsidRPr="00B23F5B" w:rsidR="00B23F5B" w:rsidP="00B23F5B" w:rsidRDefault="00B23F5B" w14:paraId="4F2B77CC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Validaciones</w:t>
      </w:r>
    </w:p>
    <w:p w:rsidRPr="00B23F5B" w:rsidR="00B23F5B" w:rsidP="00B23F5B" w:rsidRDefault="00B23F5B" w14:paraId="519FB08A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Limpieza de código</w:t>
      </w:r>
    </w:p>
    <w:p w:rsidRPr="00B23F5B" w:rsidR="00B23F5B" w:rsidP="00B23F5B" w:rsidRDefault="00B23F5B" w14:paraId="76447964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Deploy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a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Firebase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Hosting</w:t>
      </w:r>
    </w:p>
    <w:p w:rsidRPr="00B23F5B" w:rsidR="00B23F5B" w:rsidP="00B23F5B" w:rsidRDefault="00B23F5B" w14:paraId="3BF1FAAC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Pruebas de flujo completo</w:t>
      </w:r>
    </w:p>
    <w:p w:rsidRPr="00B23F5B" w:rsidR="00B23F5B" w:rsidP="00B23F5B" w:rsidRDefault="00B23F5B" w14:paraId="4D2A7060" w14:textId="77777777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lang w:eastAsia="es-AR"/>
          <w14:ligatures w14:val="none"/>
        </w:rPr>
      </w:pPr>
      <w:r w:rsidRPr="00B23F5B">
        <w:rPr>
          <w:rFonts w:ascii="Segoe UI Emoji" w:hAnsi="Segoe UI Emoji" w:eastAsia="Times New Roman" w:cs="Segoe UI Emoji"/>
          <w:b/>
          <w:bCs/>
          <w:kern w:val="36"/>
          <w:lang w:eastAsia="es-AR"/>
          <w14:ligatures w14:val="none"/>
        </w:rPr>
        <w:t>🧠</w:t>
      </w:r>
      <w:r w:rsidRPr="00B23F5B">
        <w:rPr>
          <w:rFonts w:eastAsia="Times New Roman" w:cs="Times New Roman"/>
          <w:b/>
          <w:bCs/>
          <w:kern w:val="36"/>
          <w:lang w:eastAsia="es-AR"/>
          <w14:ligatures w14:val="none"/>
        </w:rPr>
        <w:t xml:space="preserve"> RESUMEN DEL ORDEN IDEAL</w:t>
      </w:r>
    </w:p>
    <w:p w:rsidRPr="00B23F5B" w:rsidR="00B23F5B" w:rsidP="00B23F5B" w:rsidRDefault="00B23F5B" w14:paraId="7025EF2F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Estructura base del proyecto</w:t>
      </w:r>
    </w:p>
    <w:p w:rsidRPr="00B23F5B" w:rsidR="00B23F5B" w:rsidP="00B23F5B" w:rsidRDefault="00B23F5B" w14:paraId="7A55D5E2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Autenticación</w:t>
      </w:r>
    </w:p>
    <w:p w:rsidRPr="00B23F5B" w:rsidR="00B23F5B" w:rsidP="00B23F5B" w:rsidRDefault="00B23F5B" w14:paraId="49FB2A06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Dashboard</w:t>
      </w:r>
      <w:proofErr w:type="spellEnd"/>
    </w:p>
    <w:p w:rsidRPr="00B23F5B" w:rsidR="00B23F5B" w:rsidP="00B23F5B" w:rsidRDefault="00B23F5B" w14:paraId="438809D0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Presupuestos (completo)</w:t>
      </w:r>
    </w:p>
    <w:p w:rsidRPr="00B23F5B" w:rsidR="00B23F5B" w:rsidP="00B23F5B" w:rsidRDefault="00B23F5B" w14:paraId="54ED3E0A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Contratos</w:t>
      </w:r>
    </w:p>
    <w:p w:rsidRPr="00B23F5B" w:rsidR="00B23F5B" w:rsidP="00B23F5B" w:rsidRDefault="00B23F5B" w14:paraId="2C71D86E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Selección de fotos</w:t>
      </w:r>
    </w:p>
    <w:p w:rsidRPr="00B23F5B" w:rsidR="00B23F5B" w:rsidP="00B23F5B" w:rsidRDefault="00B23F5B" w14:paraId="2688C2CA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Ajustes finales + </w:t>
      </w:r>
      <w:proofErr w:type="spellStart"/>
      <w:r w:rsidRPr="00B23F5B">
        <w:rPr>
          <w:rFonts w:eastAsia="Times New Roman" w:cs="Times New Roman"/>
          <w:b/>
          <w:bCs/>
          <w:kern w:val="0"/>
          <w:lang w:eastAsia="es-AR"/>
          <w14:ligatures w14:val="none"/>
        </w:rPr>
        <w:t>Deploy</w:t>
      </w:r>
      <w:proofErr w:type="spellEnd"/>
    </w:p>
    <w:p w:rsidRPr="00B23F5B" w:rsidR="00B23F5B" w:rsidP="00B23F5B" w:rsidRDefault="00B23F5B" w14:paraId="67A57627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lastRenderedPageBreak/>
        <w:t>Este orden es el que maximiza:</w:t>
      </w:r>
    </w:p>
    <w:p w:rsidRPr="00B23F5B" w:rsidR="00B23F5B" w:rsidP="00B23F5B" w:rsidRDefault="00B23F5B" w14:paraId="51B2ADE7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claridad,</w:t>
      </w:r>
    </w:p>
    <w:p w:rsidRPr="00B23F5B" w:rsidR="00B23F5B" w:rsidP="00B23F5B" w:rsidRDefault="00B23F5B" w14:paraId="4EC65ACC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control,</w:t>
      </w:r>
    </w:p>
    <w:p w:rsidRPr="00B23F5B" w:rsidR="00B23F5B" w:rsidP="00B23F5B" w:rsidRDefault="00B23F5B" w14:paraId="2A9622D2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>velocidad,</w:t>
      </w:r>
    </w:p>
    <w:p w:rsidR="00B23F5B" w:rsidP="00B23F5B" w:rsidRDefault="00B23F5B" w14:paraId="5CC29C8B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y la capacidad de GitHub </w:t>
      </w:r>
      <w:proofErr w:type="spellStart"/>
      <w:r w:rsidRPr="00B23F5B">
        <w:rPr>
          <w:rFonts w:eastAsia="Times New Roman" w:cs="Times New Roman"/>
          <w:kern w:val="0"/>
          <w:lang w:eastAsia="es-AR"/>
          <w14:ligatures w14:val="none"/>
        </w:rPr>
        <w:t>Copilot</w:t>
      </w:r>
      <w:proofErr w:type="spellEnd"/>
      <w:r w:rsidRPr="00B23F5B">
        <w:rPr>
          <w:rFonts w:eastAsia="Times New Roman" w:cs="Times New Roman"/>
          <w:kern w:val="0"/>
          <w:lang w:eastAsia="es-AR"/>
          <w14:ligatures w14:val="none"/>
        </w:rPr>
        <w:t xml:space="preserve"> para ayudarte sin generar caos.</w:t>
      </w:r>
    </w:p>
    <w:p w:rsidR="008B7F95" w:rsidP="008B7F95" w:rsidRDefault="008B7F95" w14:paraId="6462850C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:rsidR="008B7F95" w:rsidP="008B7F95" w:rsidRDefault="008B7F95" w14:paraId="66ACD924" w14:textId="28DB33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>Paleta de colores</w:t>
      </w:r>
    </w:p>
    <w:tbl>
      <w:tblPr>
        <w:tblStyle w:val="Tablaconcuadrcula1clara-nfasis3"/>
        <w:tblW w:w="0" w:type="auto"/>
        <w:tblLook w:val="04A0" w:firstRow="1" w:lastRow="0" w:firstColumn="1" w:lastColumn="0" w:noHBand="0" w:noVBand="1"/>
      </w:tblPr>
      <w:tblGrid>
        <w:gridCol w:w="1546"/>
        <w:gridCol w:w="1069"/>
        <w:gridCol w:w="3014"/>
      </w:tblGrid>
      <w:tr w:rsidRPr="008B7F95" w:rsidR="008B7F95" w:rsidTr="008B7F95" w14:paraId="54F4564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067653B7" w14:textId="77777777">
            <w:pPr>
              <w:jc w:val="center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Color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04764C6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Hex</w:t>
            </w:r>
            <w:proofErr w:type="spellEnd"/>
          </w:p>
        </w:tc>
        <w:tc>
          <w:tcPr>
            <w:tcW w:w="0" w:type="auto"/>
            <w:hideMark/>
          </w:tcPr>
          <w:p w:rsidRPr="008B7F95" w:rsidR="008B7F95" w:rsidP="008B7F95" w:rsidRDefault="008B7F95" w14:paraId="495ECD3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Uso recomendado</w:t>
            </w:r>
          </w:p>
        </w:tc>
      </w:tr>
      <w:tr w:rsidRPr="008B7F95" w:rsidR="008B7F95" w:rsidTr="008B7F95" w14:paraId="673AD1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3C9DE530" w14:textId="77777777">
            <w:pPr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Azul primario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106E39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Courier New"/>
                <w:kern w:val="0"/>
                <w:sz w:val="22"/>
                <w:szCs w:val="22"/>
                <w:lang w:eastAsia="es-AR"/>
                <w14:ligatures w14:val="none"/>
              </w:rPr>
              <w:t>#3B82F6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6FA6A5F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Botones, links, acentos</w:t>
            </w:r>
          </w:p>
        </w:tc>
      </w:tr>
      <w:tr w:rsidRPr="008B7F95" w:rsidR="008B7F95" w:rsidTr="008B7F95" w14:paraId="6F35F62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5681EA0A" w14:textId="77777777">
            <w:pPr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Azul oscuro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50FC637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Courier New"/>
                <w:kern w:val="0"/>
                <w:sz w:val="22"/>
                <w:szCs w:val="22"/>
                <w:lang w:eastAsia="es-AR"/>
                <w14:ligatures w14:val="none"/>
              </w:rPr>
              <w:t>#1E3A8A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7D8194C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Headers</w:t>
            </w:r>
            <w:proofErr w:type="spellEnd"/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, fondos secundarios</w:t>
            </w:r>
          </w:p>
        </w:tc>
      </w:tr>
      <w:tr w:rsidRPr="008B7F95" w:rsidR="008B7F95" w:rsidTr="008B7F95" w14:paraId="709A017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043212AA" w14:textId="77777777">
            <w:pPr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Gris claro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1002B00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Courier New"/>
                <w:kern w:val="0"/>
                <w:sz w:val="22"/>
                <w:szCs w:val="22"/>
                <w:lang w:eastAsia="es-AR"/>
                <w14:ligatures w14:val="none"/>
              </w:rPr>
              <w:t>#F3F4F6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522856E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Fondos suaves</w:t>
            </w:r>
          </w:p>
        </w:tc>
      </w:tr>
      <w:tr w:rsidRPr="008B7F95" w:rsidR="008B7F95" w:rsidTr="008B7F95" w14:paraId="4B5B9E6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5F379C4E" w14:textId="77777777">
            <w:pPr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Gris oscuro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737447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Courier New"/>
                <w:kern w:val="0"/>
                <w:sz w:val="22"/>
                <w:szCs w:val="22"/>
                <w:lang w:eastAsia="es-AR"/>
                <w14:ligatures w14:val="none"/>
              </w:rPr>
              <w:t>#374151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4EDE908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Texto principal</w:t>
            </w:r>
          </w:p>
        </w:tc>
      </w:tr>
      <w:tr w:rsidRPr="008B7F95" w:rsidR="008B7F95" w:rsidTr="008B7F95" w14:paraId="0B4EB49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Pr="008B7F95" w:rsidR="008B7F95" w:rsidP="008B7F95" w:rsidRDefault="008B7F95" w14:paraId="14D9A074" w14:textId="77777777">
            <w:pPr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Blanco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7BED485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Courier New"/>
                <w:kern w:val="0"/>
                <w:sz w:val="22"/>
                <w:szCs w:val="22"/>
                <w:lang w:eastAsia="es-AR"/>
                <w14:ligatures w14:val="none"/>
              </w:rPr>
              <w:t>#FFFFFF</w:t>
            </w:r>
          </w:p>
        </w:tc>
        <w:tc>
          <w:tcPr>
            <w:tcW w:w="0" w:type="auto"/>
            <w:hideMark/>
          </w:tcPr>
          <w:p w:rsidRPr="008B7F95" w:rsidR="008B7F95" w:rsidP="008B7F95" w:rsidRDefault="008B7F95" w14:paraId="58FD5F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</w:pPr>
            <w:r w:rsidRPr="008B7F95">
              <w:rPr>
                <w:rFonts w:eastAsia="Times New Roman" w:cs="Times New Roman"/>
                <w:kern w:val="0"/>
                <w:sz w:val="22"/>
                <w:szCs w:val="22"/>
                <w:lang w:eastAsia="es-AR"/>
                <w14:ligatures w14:val="none"/>
              </w:rPr>
              <w:t>Fondos, tarjetas</w:t>
            </w:r>
          </w:p>
        </w:tc>
      </w:tr>
    </w:tbl>
    <w:p w:rsidRPr="00B23F5B" w:rsidR="008B7F95" w:rsidP="008B7F95" w:rsidRDefault="008B7F95" w14:paraId="7E1D08E7" w14:textId="77777777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:rsidRPr="004C13BA" w:rsidR="004C13BA" w:rsidP="004C13BA" w:rsidRDefault="004C13BA" w14:paraId="4208F2F5" w14:textId="77777777">
      <w:pPr>
        <w:rPr>
          <w:b/>
          <w:bCs/>
        </w:rPr>
      </w:pPr>
      <w:r w:rsidRPr="004C13BA">
        <w:rPr>
          <w:b/>
          <w:bCs/>
        </w:rPr>
        <w:t>Tipografía elegida: Inter</w:t>
      </w:r>
    </w:p>
    <w:p w:rsidRPr="004C13BA" w:rsidR="004C13BA" w:rsidP="004C13BA" w:rsidRDefault="004C13BA" w14:paraId="6C5D87A7" w14:textId="77777777">
      <w:r w:rsidRPr="004C13BA">
        <w:t>Inter es:</w:t>
      </w:r>
    </w:p>
    <w:p w:rsidRPr="004C13BA" w:rsidR="004C13BA" w:rsidP="004C13BA" w:rsidRDefault="004C13BA" w14:paraId="5B2A0C06" w14:textId="77777777">
      <w:pPr>
        <w:numPr>
          <w:ilvl w:val="0"/>
          <w:numId w:val="14"/>
        </w:numPr>
      </w:pPr>
      <w:r w:rsidRPr="004C13BA">
        <w:t>moderna</w:t>
      </w:r>
    </w:p>
    <w:p w:rsidRPr="004C13BA" w:rsidR="004C13BA" w:rsidP="004C13BA" w:rsidRDefault="004C13BA" w14:paraId="771C33D8" w14:textId="77777777">
      <w:pPr>
        <w:numPr>
          <w:ilvl w:val="0"/>
          <w:numId w:val="14"/>
        </w:numPr>
      </w:pPr>
      <w:r w:rsidRPr="004C13BA">
        <w:t>súper legible</w:t>
      </w:r>
    </w:p>
    <w:p w:rsidRPr="004C13BA" w:rsidR="004C13BA" w:rsidP="004C13BA" w:rsidRDefault="004C13BA" w14:paraId="0FFDD45E" w14:textId="77777777">
      <w:pPr>
        <w:numPr>
          <w:ilvl w:val="0"/>
          <w:numId w:val="14"/>
        </w:numPr>
      </w:pPr>
      <w:r w:rsidRPr="004C13BA">
        <w:t>estándar en SaaS</w:t>
      </w:r>
    </w:p>
    <w:p w:rsidRPr="004C13BA" w:rsidR="004C13BA" w:rsidP="004C13BA" w:rsidRDefault="004C13BA" w14:paraId="17C8C709" w14:textId="77777777">
      <w:pPr>
        <w:numPr>
          <w:ilvl w:val="0"/>
          <w:numId w:val="14"/>
        </w:numPr>
      </w:pPr>
      <w:r w:rsidRPr="004C13BA">
        <w:t xml:space="preserve">excelente para web y </w:t>
      </w:r>
      <w:proofErr w:type="spellStart"/>
      <w:r w:rsidRPr="004C13BA">
        <w:t>mobile</w:t>
      </w:r>
      <w:proofErr w:type="spellEnd"/>
    </w:p>
    <w:p w:rsidRPr="004C13BA" w:rsidR="004C13BA" w:rsidP="004C13BA" w:rsidRDefault="004C13BA" w14:paraId="0C88502E" w14:textId="77777777">
      <w:pPr>
        <w:numPr>
          <w:ilvl w:val="0"/>
          <w:numId w:val="14"/>
        </w:numPr>
      </w:pPr>
      <w:r w:rsidRPr="004C13BA">
        <w:t>perfecta para interfaces limpias</w:t>
      </w:r>
    </w:p>
    <w:p w:rsidRPr="00B23F5B" w:rsidR="00954755" w:rsidRDefault="00954755" w14:paraId="0FD15248" w14:textId="77777777"/>
    <w:p w:rsidR="45A82526" w:rsidRDefault="45A82526" w14:paraId="4F0D464F" w14:textId="7077146A">
      <w:r w:rsidR="45A82526">
        <w:rPr/>
        <w:t>--------------------------------------------</w:t>
      </w:r>
    </w:p>
    <w:p w:rsidR="45A82526" w:rsidRDefault="45A82526" w14:paraId="411C3AA2" w14:textId="6E5BDC39">
      <w:r w:rsidR="45A82526">
        <w:rPr/>
        <w:t>21/4</w:t>
      </w:r>
    </w:p>
    <w:p w:rsidR="3CD60683" w:rsidP="3922BAA9" w:rsidRDefault="3CD60683" w14:paraId="2074DDE4" w14:textId="4D127FFD">
      <w:pPr>
        <w:pStyle w:val="Ttulo1"/>
        <w:spacing w:before="322" w:beforeAutospacing="off" w:after="322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AR"/>
        </w:rPr>
        <w:t>🌟 1) Qué hicimos hasta ahora (estado real del proyecto)</w:t>
      </w:r>
    </w:p>
    <w:p w:rsidR="3CD60683" w:rsidP="3922BAA9" w:rsidRDefault="3CD60683" w14:paraId="66BC6B7E" w14:textId="5D3211FB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Infraestructura técnica</w:t>
      </w:r>
    </w:p>
    <w:p w:rsidR="3CD60683" w:rsidP="3922BAA9" w:rsidRDefault="3CD60683" w14:paraId="4EAD2517" w14:textId="4D9F81AB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Proyecto Firebase creado correctamente</w:t>
      </w:r>
    </w:p>
    <w:p w:rsidR="3CD60683" w:rsidP="3922BAA9" w:rsidRDefault="3CD60683" w14:paraId="558CF75A" w14:textId="741F7BE1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Firestore funcionando</w:t>
      </w:r>
    </w:p>
    <w:p w:rsidR="3CD60683" w:rsidP="3922BAA9" w:rsidRDefault="3CD60683" w14:paraId="649160EE" w14:textId="193ED697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Authentication funcionando</w:t>
      </w:r>
    </w:p>
    <w:p w:rsidR="3CD60683" w:rsidP="3922BAA9" w:rsidRDefault="3CD60683" w14:paraId="006911E1" w14:textId="46396127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Storage creado correctamente</w:t>
      </w:r>
    </w:p>
    <w:p w:rsidR="3CD60683" w:rsidP="3922BAA9" w:rsidRDefault="3CD60683" w14:paraId="1C4E7560" w14:textId="496B21F6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CORS aplicado</w:t>
      </w:r>
    </w:p>
    <w:p w:rsidR="3CD60683" w:rsidP="3922BAA9" w:rsidRDefault="3CD60683" w14:paraId="5DD3C9CC" w14:textId="6B63B07D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Reglas de Storage funcionando</w:t>
      </w:r>
    </w:p>
    <w:p w:rsidR="3CD60683" w:rsidP="3922BAA9" w:rsidRDefault="3CD60683" w14:paraId="52CBF1CE" w14:textId="2C8997A5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Uploader de logo funcionando</w:t>
      </w:r>
    </w:p>
    <w:p w:rsidR="3CD60683" w:rsidP="3922BAA9" w:rsidRDefault="3CD60683" w14:paraId="7F595301" w14:textId="7D3A2B35">
      <w:pPr>
        <w:pStyle w:val="Prrafodelista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Configuración de Firebase corregida (bucket nuevo)</w:t>
      </w:r>
    </w:p>
    <w:p w:rsidR="3CD60683" w:rsidP="3922BAA9" w:rsidRDefault="3CD60683" w14:paraId="7799139D" w14:textId="2ED2336B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Base del SaaS</w:t>
      </w:r>
    </w:p>
    <w:p w:rsidR="3CD60683" w:rsidP="3922BAA9" w:rsidRDefault="3CD60683" w14:paraId="1A19ED5D" w14:textId="06596DAC">
      <w:pPr>
        <w:pStyle w:val="Prrafodelista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Login y Registro funcionando</w:t>
      </w:r>
    </w:p>
    <w:p w:rsidR="3CD60683" w:rsidP="3922BAA9" w:rsidRDefault="3CD60683" w14:paraId="26BFBAE3" w14:textId="18A15D52">
      <w:pPr>
        <w:pStyle w:val="Prrafodelista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Dashboard inicial creado</w:t>
      </w:r>
    </w:p>
    <w:p w:rsidR="3CD60683" w:rsidP="3922BAA9" w:rsidRDefault="3CD60683" w14:paraId="7F1E85A4" w14:textId="13045627">
      <w:pPr>
        <w:pStyle w:val="Prrafodelista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Secciones principales creadas: Clientes, Presupuestos, Contratos, Configuración</w:t>
      </w:r>
    </w:p>
    <w:p w:rsidR="3CD60683" w:rsidP="3922BAA9" w:rsidRDefault="3CD60683" w14:paraId="5153CABB" w14:textId="75287457">
      <w:pPr>
        <w:pStyle w:val="Prrafodelista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Navegación general funcionando</w:t>
      </w:r>
    </w:p>
    <w:p w:rsidR="3CD60683" w:rsidP="3922BAA9" w:rsidRDefault="3CD60683" w14:paraId="27C417F9" w14:textId="36710A81">
      <w:pPr>
        <w:pStyle w:val="Prrafodelista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Layout base funcionando (Header + contenido)</w:t>
      </w:r>
    </w:p>
    <w:p w:rsidR="3CD60683" w:rsidP="3922BAA9" w:rsidRDefault="3CD60683" w14:paraId="7A0794B2" w14:textId="4FE9BC7D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Configuración del Estudio</w:t>
      </w:r>
    </w:p>
    <w:p w:rsidR="3CD60683" w:rsidP="3922BAA9" w:rsidRDefault="3CD60683" w14:paraId="7EEEAA2C" w14:textId="6CC2E8C0">
      <w:pPr>
        <w:pStyle w:val="Prrafodelista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Campos creados: nombre del fotógrafo, nombre del estudio, logo</w:t>
      </w:r>
    </w:p>
    <w:p w:rsidR="3CD60683" w:rsidP="3922BAA9" w:rsidRDefault="3CD60683" w14:paraId="77FED2FE" w14:textId="47C5E744">
      <w:pPr>
        <w:pStyle w:val="Prrafodelista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Logo ya sube correctamente</w:t>
      </w:r>
    </w:p>
    <w:p w:rsidR="3CD60683" w:rsidP="3922BAA9" w:rsidRDefault="3CD60683" w14:paraId="3138AAF8" w14:textId="33F359F9">
      <w:pPr>
        <w:pStyle w:val="Prrafodelista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Datos del estudio guardados en Firestore</w:t>
      </w:r>
    </w:p>
    <w:p w:rsidR="3CD60683" w:rsidP="3922BAA9" w:rsidRDefault="3CD60683" w14:paraId="7AA373B5" w14:textId="631602FD">
      <w:pPr>
        <w:pStyle w:val="Prrafodelista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UI básica funcionando</w:t>
      </w:r>
    </w:p>
    <w:p w:rsidR="3CD60683" w:rsidP="3922BAA9" w:rsidRDefault="3CD60683" w14:paraId="50F53D81" w14:textId="23650A8C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Internacionalización (i18n)</w:t>
      </w:r>
    </w:p>
    <w:p w:rsidR="3CD60683" w:rsidP="3922BAA9" w:rsidRDefault="3CD60683" w14:paraId="5559124C" w14:textId="21A8B9CA">
      <w:pPr>
        <w:pStyle w:val="Prrafodelista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Sistema de idiomas implementado</w:t>
      </w:r>
    </w:p>
    <w:p w:rsidR="3CD60683" w:rsidP="3922BAA9" w:rsidRDefault="3CD60683" w14:paraId="3273D517" w14:textId="770465D8">
      <w:pPr>
        <w:pStyle w:val="Prrafodelista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Traducciones básicas funcionando</w:t>
      </w:r>
    </w:p>
    <w:p w:rsidR="3CD60683" w:rsidP="3922BAA9" w:rsidRDefault="3CD60683" w14:paraId="17845477" w14:textId="313FC246">
      <w:pPr>
        <w:pStyle w:val="Prrafodelista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Estructura lista para agregar más idiomas</w:t>
      </w:r>
    </w:p>
    <w:p w:rsidR="3CD60683" w:rsidP="3922BAA9" w:rsidRDefault="3CD60683" w14:paraId="3D27FDA0" w14:textId="5160F17E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Presupuestos</w:t>
      </w:r>
    </w:p>
    <w:p w:rsidR="3CD60683" w:rsidP="3922BAA9" w:rsidRDefault="3CD60683" w14:paraId="3D6F2BEB" w14:textId="1B09A165">
      <w:pPr>
        <w:pStyle w:val="Prrafodelista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CRUD básico funcionando</w:t>
      </w:r>
    </w:p>
    <w:p w:rsidR="3CD60683" w:rsidP="3922BAA9" w:rsidRDefault="3CD60683" w14:paraId="64743860" w14:textId="7A90624E">
      <w:pPr>
        <w:pStyle w:val="Prrafodelista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Listado funcionando</w:t>
      </w:r>
    </w:p>
    <w:p w:rsidR="3CD60683" w:rsidP="3922BAA9" w:rsidRDefault="3CD60683" w14:paraId="2CD63415" w14:textId="1C29A138">
      <w:pPr>
        <w:pStyle w:val="Prrafodelista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Estados (borrador, enviado, aceptado) funcionando</w:t>
      </w:r>
    </w:p>
    <w:p w:rsidR="3CD60683" w:rsidP="3922BAA9" w:rsidRDefault="3CD60683" w14:paraId="38CFF01E" w14:textId="29171439">
      <w:pPr>
        <w:pStyle w:val="Prrafodelista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Filtros pendientes</w:t>
      </w:r>
    </w:p>
    <w:p w:rsidR="3CD60683" w:rsidP="3922BAA9" w:rsidRDefault="3CD60683" w14:paraId="3FB0EC5D" w14:textId="42E2D0E3">
      <w:pPr>
        <w:pStyle w:val="Prrafodelista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PDF pendiente</w:t>
      </w:r>
    </w:p>
    <w:p w:rsidR="3CD60683" w:rsidP="3922BAA9" w:rsidRDefault="3CD60683" w14:paraId="66558596" w14:textId="2809B119">
      <w:pPr>
        <w:pStyle w:val="Ttulo3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✔ Contratos</w:t>
      </w:r>
    </w:p>
    <w:p w:rsidR="3CD60683" w:rsidP="3922BAA9" w:rsidRDefault="3CD60683" w14:paraId="69F92269" w14:textId="732EAFB3">
      <w:pPr>
        <w:pStyle w:val="Prrafodelista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CRUD básico funcionando</w:t>
      </w:r>
    </w:p>
    <w:p w:rsidR="3CD60683" w:rsidP="3922BAA9" w:rsidRDefault="3CD60683" w14:paraId="698E19BB" w14:textId="47819571">
      <w:pPr>
        <w:pStyle w:val="Prrafodelista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Falta editor</w:t>
      </w:r>
    </w:p>
    <w:p w:rsidR="3CD60683" w:rsidP="3922BAA9" w:rsidRDefault="3CD60683" w14:paraId="13495E4C" w14:textId="0AE8957F">
      <w:pPr>
        <w:pStyle w:val="Prrafodelista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Falta PDF</w:t>
      </w:r>
    </w:p>
    <w:p w:rsidR="3CD60683" w:rsidP="3922BAA9" w:rsidRDefault="3CD60683" w14:paraId="61FD8A15" w14:textId="4C225638">
      <w:pPr>
        <w:pStyle w:val="Prrafodelista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Falta gestión de plantillas</w:t>
      </w:r>
    </w:p>
    <w:p w:rsidR="3CD60683" w:rsidP="3922BAA9" w:rsidRDefault="3CD60683" w14:paraId="0A59355F" w14:textId="793A73E1">
      <w:pPr>
        <w:pStyle w:val="Ttulo1"/>
        <w:spacing w:before="322" w:beforeAutospacing="off" w:after="322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AR"/>
        </w:rPr>
        <w:t>🌟 2) Qué falta (tu lista + lo que detecto yo)</w:t>
      </w:r>
    </w:p>
    <w:p w:rsidR="3CD60683" w:rsidP="3922BAA9" w:rsidRDefault="3CD60683" w14:paraId="1629D269" w14:textId="64DBE1FC">
      <w:pPr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Voy a tomar tu lista, completarla y ordenarla.</w:t>
      </w:r>
    </w:p>
    <w:p w:rsidR="3CD60683" w:rsidP="3922BAA9" w:rsidRDefault="3CD60683" w14:paraId="34039009" w14:textId="2A5CB7FB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A — UX / UI / Navegación</w:t>
      </w:r>
    </w:p>
    <w:p w:rsidR="3CD60683" w:rsidP="3922BAA9" w:rsidRDefault="3CD60683" w14:paraId="5A1794B5" w14:textId="164ED098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Encabezado claro en cada sección</w:t>
      </w:r>
    </w:p>
    <w:p w:rsidR="3CD60683" w:rsidP="3922BAA9" w:rsidRDefault="3CD60683" w14:paraId="2AD8CC58" w14:textId="269DB3CD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Header responsivo</w:t>
      </w:r>
    </w:p>
    <w:p w:rsidR="3CD60683" w:rsidP="3922BAA9" w:rsidRDefault="3CD60683" w14:paraId="6174C985" w14:textId="2E65BAE2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Mostrar nombre del estudio + logo + nombre del fotógrafo</w:t>
      </w:r>
    </w:p>
    <w:p w:rsidR="3CD60683" w:rsidP="3922BAA9" w:rsidRDefault="3CD60683" w14:paraId="783AC41B" w14:textId="5671EEF4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Mejorar diseño general (estilo SaaS premium)</w:t>
      </w:r>
    </w:p>
    <w:p w:rsidR="3CD60683" w:rsidP="3922BAA9" w:rsidRDefault="3CD60683" w14:paraId="35AFF8BD" w14:textId="381E006E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Iconos minimalistas en dashboard</w:t>
      </w:r>
    </w:p>
    <w:p w:rsidR="3CD60683" w:rsidP="3922BAA9" w:rsidRDefault="3CD60683" w14:paraId="3BAD7588" w14:textId="01756DD9">
      <w:pPr>
        <w:pStyle w:val="Prrafodelista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Sidebar responsiva (opcional)</w:t>
      </w:r>
    </w:p>
    <w:p w:rsidR="3CD60683" w:rsidP="3922BAA9" w:rsidRDefault="3CD60683" w14:paraId="52CB30A7" w14:textId="60277246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B — Clientes</w:t>
      </w:r>
    </w:p>
    <w:p w:rsidR="3CD60683" w:rsidP="3922BAA9" w:rsidRDefault="3CD60683" w14:paraId="0A2F7AC7" w14:textId="74E571E3">
      <w:pPr>
        <w:pStyle w:val="Prrafodelista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Buscador de clientes</w:t>
      </w:r>
    </w:p>
    <w:p w:rsidR="3CD60683" w:rsidP="3922BAA9" w:rsidRDefault="3CD60683" w14:paraId="0040E43B" w14:textId="6074660B">
      <w:pPr>
        <w:pStyle w:val="Prrafodelista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Filtros</w:t>
      </w:r>
    </w:p>
    <w:p w:rsidR="3CD60683" w:rsidP="3922BAA9" w:rsidRDefault="3CD60683" w14:paraId="48409893" w14:textId="6786677D">
      <w:pPr>
        <w:pStyle w:val="Prrafodelista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Mejorar listado</w:t>
      </w:r>
    </w:p>
    <w:p w:rsidR="3CD60683" w:rsidP="3922BAA9" w:rsidRDefault="3CD60683" w14:paraId="165C7681" w14:textId="628E1C81">
      <w:pPr>
        <w:pStyle w:val="Prrafodelista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Mejorar formulario de creación</w:t>
      </w:r>
    </w:p>
    <w:p w:rsidR="3CD60683" w:rsidP="3922BAA9" w:rsidRDefault="3CD60683" w14:paraId="1E538B66" w14:textId="26D4DF30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C — Configuración</w:t>
      </w:r>
    </w:p>
    <w:p w:rsidR="3CD60683" w:rsidP="3922BAA9" w:rsidRDefault="3CD60683" w14:paraId="708301E8" w14:textId="5FF5CB62">
      <w:pPr>
        <w:pStyle w:val="Prrafodelista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Idioma (terminar selector + persistencia)</w:t>
      </w:r>
    </w:p>
    <w:p w:rsidR="3CD60683" w:rsidP="3922BAA9" w:rsidRDefault="3CD60683" w14:paraId="421B6108" w14:textId="4B30D2CE">
      <w:pPr>
        <w:pStyle w:val="Prrafodelista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Monedas (selector + favoritas + orden)</w:t>
      </w:r>
    </w:p>
    <w:p w:rsidR="3CD60683" w:rsidP="3922BAA9" w:rsidRDefault="3CD60683" w14:paraId="74F7178C" w14:textId="68984F04">
      <w:pPr>
        <w:pStyle w:val="Prrafodelista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Preparar estructura para agregar más idiomas</w:t>
      </w:r>
    </w:p>
    <w:p w:rsidR="3CD60683" w:rsidP="3922BAA9" w:rsidRDefault="3CD60683" w14:paraId="1746AA95" w14:textId="76F8583D">
      <w:pPr>
        <w:pStyle w:val="Prrafodelista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Validaciones y UX</w:t>
      </w:r>
    </w:p>
    <w:p w:rsidR="3CD60683" w:rsidP="3922BAA9" w:rsidRDefault="3CD60683" w14:paraId="79C386D6" w14:textId="356996A7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D — Presupuestos</w:t>
      </w:r>
    </w:p>
    <w:p w:rsidR="3CD60683" w:rsidP="3922BAA9" w:rsidRDefault="3CD60683" w14:paraId="5F3EBD8C" w14:textId="79D67B2A">
      <w:pPr>
        <w:pStyle w:val="Prrafodelista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PDF profesional (con logo, estudio, datos del cliente, items, totales)</w:t>
      </w:r>
    </w:p>
    <w:p w:rsidR="3CD60683" w:rsidP="3922BAA9" w:rsidRDefault="3CD60683" w14:paraId="517C4A42" w14:textId="18FB1A25">
      <w:pPr>
        <w:pStyle w:val="Prrafodelista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Editor de items más intuitivo</w:t>
      </w:r>
    </w:p>
    <w:p w:rsidR="3CD60683" w:rsidP="3922BAA9" w:rsidRDefault="3CD60683" w14:paraId="393119F4" w14:textId="6EBA3901">
      <w:pPr>
        <w:pStyle w:val="Prrafodelista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Filtros por estado</w:t>
      </w:r>
    </w:p>
    <w:p w:rsidR="3CD60683" w:rsidP="3922BAA9" w:rsidRDefault="3CD60683" w14:paraId="06900D33" w14:textId="40C17DA6">
      <w:pPr>
        <w:pStyle w:val="Prrafodelista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Envío por email (opcional)</w:t>
      </w:r>
    </w:p>
    <w:p w:rsidR="3CD60683" w:rsidP="3922BAA9" w:rsidRDefault="3CD60683" w14:paraId="53ED1C6D" w14:textId="3F69EA31">
      <w:pPr>
        <w:pStyle w:val="Prrafodelista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Historial de cambios (opcional)</w:t>
      </w:r>
    </w:p>
    <w:p w:rsidR="3CD60683" w:rsidP="3922BAA9" w:rsidRDefault="3CD60683" w14:paraId="37F3A37E" w14:textId="643A6C10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E — Contratos</w:t>
      </w:r>
    </w:p>
    <w:p w:rsidR="3CD60683" w:rsidP="3922BAA9" w:rsidRDefault="3CD60683" w14:paraId="01028E31" w14:textId="1792ACD4">
      <w:pPr>
        <w:pStyle w:val="Prrafodelista"/>
        <w:numPr>
          <w:ilvl w:val="0"/>
          <w:numId w:val="2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Editor de contratos (texto enriquecido)</w:t>
      </w:r>
    </w:p>
    <w:p w:rsidR="3CD60683" w:rsidP="3922BAA9" w:rsidRDefault="3CD60683" w14:paraId="20D54ECA" w14:textId="3EF49898">
      <w:pPr>
        <w:pStyle w:val="Prrafodelista"/>
        <w:numPr>
          <w:ilvl w:val="0"/>
          <w:numId w:val="2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Plantillas de contrato</w:t>
      </w:r>
    </w:p>
    <w:p w:rsidR="3CD60683" w:rsidP="3922BAA9" w:rsidRDefault="3CD60683" w14:paraId="7DEB8B06" w14:textId="6CB0C812">
      <w:pPr>
        <w:pStyle w:val="Prrafodelista"/>
        <w:numPr>
          <w:ilvl w:val="0"/>
          <w:numId w:val="2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PDF profesional</w:t>
      </w:r>
    </w:p>
    <w:p w:rsidR="3CD60683" w:rsidP="3922BAA9" w:rsidRDefault="3CD60683" w14:paraId="00CDC6C5" w14:textId="7E908982">
      <w:pPr>
        <w:pStyle w:val="Prrafodelista"/>
        <w:numPr>
          <w:ilvl w:val="0"/>
          <w:numId w:val="2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Firma digital (opcional)</w:t>
      </w:r>
    </w:p>
    <w:p w:rsidR="3CD60683" w:rsidP="3922BAA9" w:rsidRDefault="3CD60683" w14:paraId="1555D7D5" w14:textId="0EA292E7">
      <w:pPr>
        <w:pStyle w:val="Prrafodelista"/>
        <w:numPr>
          <w:ilvl w:val="0"/>
          <w:numId w:val="2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Envío por email (opcional)</w:t>
      </w:r>
    </w:p>
    <w:p w:rsidR="3CD60683" w:rsidP="3922BAA9" w:rsidRDefault="3CD60683" w14:paraId="3F94CBBD" w14:textId="475BDDE3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F — Selección de fotos</w:t>
      </w:r>
    </w:p>
    <w:p w:rsidR="3CD60683" w:rsidP="3922BAA9" w:rsidRDefault="3CD60683" w14:paraId="290F49F3" w14:textId="6F59BC8D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Uploader múltiple</w:t>
      </w:r>
    </w:p>
    <w:p w:rsidR="3CD60683" w:rsidP="3922BAA9" w:rsidRDefault="3CD60683" w14:paraId="6AD94E44" w14:textId="7EC9DF7B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Generación de thumbnails</w:t>
      </w:r>
    </w:p>
    <w:p w:rsidR="3CD60683" w:rsidP="3922BAA9" w:rsidRDefault="3CD60683" w14:paraId="067EE290" w14:textId="7AF487C8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Galería para el cliente</w:t>
      </w:r>
    </w:p>
    <w:p w:rsidR="3CD60683" w:rsidP="3922BAA9" w:rsidRDefault="3CD60683" w14:paraId="6E73105D" w14:textId="17009589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Selección de favoritas</w:t>
      </w:r>
    </w:p>
    <w:p w:rsidR="3CD60683" w:rsidP="3922BAA9" w:rsidRDefault="3CD60683" w14:paraId="7E9B3034" w14:textId="3ECA3B37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Guardado de selección</w:t>
      </w:r>
    </w:p>
    <w:p w:rsidR="3CD60683" w:rsidP="3922BAA9" w:rsidRDefault="3CD60683" w14:paraId="37873323" w14:textId="413CCA29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Panel del fotógrafo para ver selección</w:t>
      </w:r>
    </w:p>
    <w:p w:rsidR="3CD60683" w:rsidP="3922BAA9" w:rsidRDefault="3CD60683" w14:paraId="6C6590CB" w14:textId="06DC1A0E">
      <w:pPr>
        <w:pStyle w:val="Prrafodelista"/>
        <w:numPr>
          <w:ilvl w:val="0"/>
          <w:numId w:val="2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Descarga de seleccionadas (opcional)</w:t>
      </w:r>
    </w:p>
    <w:p w:rsidR="3CD60683" w:rsidP="3922BAA9" w:rsidRDefault="3CD60683" w14:paraId="0DE368B0" w14:textId="4070C3C3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G — Usuarios de la app</w:t>
      </w:r>
    </w:p>
    <w:p w:rsidR="3CD60683" w:rsidP="3922BAA9" w:rsidRDefault="3CD60683" w14:paraId="05B11523" w14:textId="3A55D3F2">
      <w:pPr>
        <w:pStyle w:val="Prrafodelista"/>
        <w:numPr>
          <w:ilvl w:val="0"/>
          <w:numId w:val="2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Roles (fotógrafo / asistente / cliente)</w:t>
      </w:r>
    </w:p>
    <w:p w:rsidR="3CD60683" w:rsidP="3922BAA9" w:rsidRDefault="3CD60683" w14:paraId="7C913E42" w14:textId="21E445E8">
      <w:pPr>
        <w:pStyle w:val="Prrafodelista"/>
        <w:numPr>
          <w:ilvl w:val="0"/>
          <w:numId w:val="2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Gestión de usuarios internos</w:t>
      </w:r>
    </w:p>
    <w:p w:rsidR="3CD60683" w:rsidP="3922BAA9" w:rsidRDefault="3CD60683" w14:paraId="03E12A06" w14:textId="692F98AB">
      <w:pPr>
        <w:pStyle w:val="Prrafodelista"/>
        <w:numPr>
          <w:ilvl w:val="0"/>
          <w:numId w:val="2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Invitaciones por email</w:t>
      </w:r>
    </w:p>
    <w:p w:rsidR="3CD60683" w:rsidP="3922BAA9" w:rsidRDefault="3CD60683" w14:paraId="7E1AAEA7" w14:textId="32D499C1">
      <w:pPr>
        <w:pStyle w:val="Prrafodelista"/>
        <w:numPr>
          <w:ilvl w:val="0"/>
          <w:numId w:val="2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Permisos por rol</w:t>
      </w:r>
    </w:p>
    <w:p w:rsidR="3CD60683" w:rsidP="3922BAA9" w:rsidRDefault="3CD60683" w14:paraId="5E440B45" w14:textId="6F6255C7">
      <w:pPr>
        <w:pStyle w:val="Ttulo2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🔵 H — Extras que propusiste</w:t>
      </w:r>
    </w:p>
    <w:p w:rsidR="3CD60683" w:rsidP="3922BAA9" w:rsidRDefault="3CD60683" w14:paraId="41300DDE" w14:textId="2E1A957C">
      <w:pPr>
        <w:pStyle w:val="Prrafodelista"/>
        <w:numPr>
          <w:ilvl w:val="0"/>
          <w:numId w:val="2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Calculadora de presupuestos (amortización, horas, costos)</w:t>
      </w:r>
    </w:p>
    <w:p w:rsidR="3CD60683" w:rsidP="3922BAA9" w:rsidRDefault="3CD60683" w14:paraId="53B188B4" w14:textId="50251E8A">
      <w:pPr>
        <w:pStyle w:val="Prrafodelista"/>
        <w:numPr>
          <w:ilvl w:val="0"/>
          <w:numId w:val="2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Dashboard con métricas reales</w:t>
      </w:r>
    </w:p>
    <w:p w:rsidR="3CD60683" w:rsidP="3922BAA9" w:rsidRDefault="3CD60683" w14:paraId="2B5B4EF9" w14:textId="44D6914D">
      <w:pPr>
        <w:pStyle w:val="Prrafodelista"/>
        <w:numPr>
          <w:ilvl w:val="0"/>
          <w:numId w:val="2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Mejoras visuales globales</w:t>
      </w:r>
    </w:p>
    <w:p w:rsidR="3CD60683" w:rsidP="3922BAA9" w:rsidRDefault="3CD60683" w14:paraId="7F6C10A6" w14:textId="7588C879">
      <w:pPr>
        <w:pStyle w:val="Prrafodelista"/>
        <w:numPr>
          <w:ilvl w:val="0"/>
          <w:numId w:val="2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Modo oscuro (opcional)</w:t>
      </w:r>
    </w:p>
    <w:p w:rsidR="3CD60683" w:rsidP="3922BAA9" w:rsidRDefault="3CD60683" w14:paraId="582480B4" w14:textId="2A21C320">
      <w:pPr>
        <w:pStyle w:val="Ttulo1"/>
        <w:spacing w:before="322" w:beforeAutospacing="off" w:after="322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AR"/>
        </w:rPr>
        <w:t>🌟 3) Estado actual de cada módulo (rápido y claro)</w:t>
      </w:r>
    </w:p>
    <w:tbl>
      <w:tblPr>
        <w:tblStyle w:val="Tablanormal"/>
        <w:bidiVisual w:val="0"/>
        <w:tblW w:w="0" w:type="auto"/>
        <w:tblLook w:val="06A0" w:firstRow="1" w:lastRow="0" w:firstColumn="1" w:lastColumn="0" w:noHBand="1" w:noVBand="1"/>
      </w:tblPr>
      <w:tblGrid>
        <w:gridCol w:w="2060"/>
        <w:gridCol w:w="1683"/>
        <w:gridCol w:w="4060"/>
      </w:tblGrid>
      <w:tr w:rsidR="3922BAA9" w:rsidTr="3922BAA9" w14:paraId="74D2974C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773742C5" w14:textId="242BE422">
            <w:pPr>
              <w:spacing w:before="0" w:beforeAutospacing="off" w:after="0" w:afterAutospacing="off"/>
              <w:jc w:val="center"/>
            </w:pPr>
            <w:r w:rsidRPr="3922BAA9" w:rsidR="3922BAA9">
              <w:rPr>
                <w:b w:val="1"/>
                <w:bCs w:val="1"/>
              </w:rPr>
              <w:t>Módulo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45B3FD9C" w14:textId="3BDF7719">
            <w:pPr>
              <w:spacing w:before="0" w:beforeAutospacing="off" w:after="0" w:afterAutospacing="off"/>
              <w:jc w:val="center"/>
            </w:pPr>
            <w:r w:rsidRPr="3922BAA9" w:rsidR="3922BAA9">
              <w:rPr>
                <w:b w:val="1"/>
                <w:bCs w:val="1"/>
              </w:rPr>
              <w:t>Estado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77FEBCFB" w14:textId="738EE4A2">
            <w:pPr>
              <w:spacing w:before="0" w:beforeAutospacing="off" w:after="0" w:afterAutospacing="off"/>
              <w:jc w:val="center"/>
            </w:pPr>
            <w:r w:rsidRPr="3922BAA9" w:rsidR="3922BAA9">
              <w:rPr>
                <w:b w:val="1"/>
                <w:bCs w:val="1"/>
              </w:rPr>
              <w:t>Comentario</w:t>
            </w:r>
          </w:p>
        </w:tc>
      </w:tr>
      <w:tr w:rsidR="3922BAA9" w:rsidTr="3922BAA9" w14:paraId="2CEDABC5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55F87E1E" w14:textId="67F93D93">
            <w:pPr>
              <w:spacing w:before="0" w:beforeAutospacing="off" w:after="0" w:afterAutospacing="off"/>
            </w:pPr>
            <w:r w:rsidR="3922BAA9">
              <w:rPr/>
              <w:t>Infraestructura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11C07276" w14:textId="154264DC">
            <w:pPr>
              <w:spacing w:before="0" w:beforeAutospacing="off" w:after="0" w:afterAutospacing="off"/>
            </w:pPr>
            <w:r w:rsidR="3922BAA9">
              <w:rPr/>
              <w:t>✔ Completo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279BDEA1" w14:textId="259C5910">
            <w:pPr>
              <w:spacing w:before="0" w:beforeAutospacing="off" w:after="0" w:afterAutospacing="off"/>
            </w:pPr>
            <w:r w:rsidR="3922BAA9">
              <w:rPr/>
              <w:t>Firebase listo para producción</w:t>
            </w:r>
          </w:p>
        </w:tc>
      </w:tr>
      <w:tr w:rsidR="3922BAA9" w:rsidTr="3922BAA9" w14:paraId="1D3F12CA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40B9157B" w14:textId="612E873A">
            <w:pPr>
              <w:spacing w:before="0" w:beforeAutospacing="off" w:after="0" w:afterAutospacing="off"/>
            </w:pPr>
            <w:r w:rsidR="3922BAA9">
              <w:rPr/>
              <w:t>Login / Registro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49F446C8" w14:textId="0D2CD1B5">
            <w:pPr>
              <w:spacing w:before="0" w:beforeAutospacing="off" w:after="0" w:afterAutospacing="off"/>
            </w:pPr>
            <w:r w:rsidR="3922BAA9">
              <w:rPr/>
              <w:t>✔ Completo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658F2088" w14:textId="43438977">
            <w:pPr>
              <w:spacing w:before="0" w:beforeAutospacing="off" w:after="0" w:afterAutospacing="off"/>
            </w:pPr>
            <w:r w:rsidR="3922BAA9">
              <w:rPr/>
              <w:t>Funciona bien</w:t>
            </w:r>
          </w:p>
        </w:tc>
      </w:tr>
      <w:tr w:rsidR="3922BAA9" w:rsidTr="3922BAA9" w14:paraId="32248C83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17058F11" w14:textId="6DE4727D">
            <w:pPr>
              <w:spacing w:before="0" w:beforeAutospacing="off" w:after="0" w:afterAutospacing="off"/>
            </w:pPr>
            <w:r w:rsidR="3922BAA9">
              <w:rPr/>
              <w:t>Dashboard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546069D4" w14:textId="1D8AA369">
            <w:pPr>
              <w:spacing w:before="0" w:beforeAutospacing="off" w:after="0" w:afterAutospacing="off"/>
            </w:pPr>
            <w:r w:rsidR="3922BAA9">
              <w:rPr/>
              <w:t>◼ Básico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1D7E1184" w14:textId="5451FB1F">
            <w:pPr>
              <w:spacing w:before="0" w:beforeAutospacing="off" w:after="0" w:afterAutospacing="off"/>
            </w:pPr>
            <w:r w:rsidR="3922BAA9">
              <w:rPr/>
              <w:t>Falta diseño e íconos</w:t>
            </w:r>
          </w:p>
        </w:tc>
      </w:tr>
      <w:tr w:rsidR="3922BAA9" w:rsidTr="3922BAA9" w14:paraId="471B8163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0D6F5971" w14:textId="6A5E2BB8">
            <w:pPr>
              <w:spacing w:before="0" w:beforeAutospacing="off" w:after="0" w:afterAutospacing="off"/>
            </w:pPr>
            <w:r w:rsidR="3922BAA9">
              <w:rPr/>
              <w:t>Header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07255489" w14:textId="431E33BF">
            <w:pPr>
              <w:spacing w:before="0" w:beforeAutospacing="off" w:after="0" w:afterAutospacing="off"/>
            </w:pPr>
            <w:r w:rsidR="3922BAA9">
              <w:rPr/>
              <w:t>◼ Funcional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5AFA0D65" w14:textId="2A77F464">
            <w:pPr>
              <w:spacing w:before="0" w:beforeAutospacing="off" w:after="0" w:afterAutospacing="off"/>
            </w:pPr>
            <w:r w:rsidR="3922BAA9">
              <w:rPr/>
              <w:t>No responsivo, falta branding</w:t>
            </w:r>
          </w:p>
        </w:tc>
      </w:tr>
      <w:tr w:rsidR="3922BAA9" w:rsidTr="3922BAA9" w14:paraId="6E7EFDB5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26961E18" w14:textId="57613BEB">
            <w:pPr>
              <w:spacing w:before="0" w:beforeAutospacing="off" w:after="0" w:afterAutospacing="off"/>
            </w:pPr>
            <w:r w:rsidR="3922BAA9">
              <w:rPr/>
              <w:t>Configuración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125A19CC" w14:textId="27A5A9A6">
            <w:pPr>
              <w:spacing w:before="0" w:beforeAutospacing="off" w:after="0" w:afterAutospacing="off"/>
            </w:pPr>
            <w:r w:rsidR="3922BAA9">
              <w:rPr/>
              <w:t>◼ Parcial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7DB1BB4D" w14:textId="41918A49">
            <w:pPr>
              <w:spacing w:before="0" w:beforeAutospacing="off" w:after="0" w:afterAutospacing="off"/>
            </w:pPr>
            <w:r w:rsidR="3922BAA9">
              <w:rPr/>
              <w:t>Logo OK, idioma/moneda incompletos</w:t>
            </w:r>
          </w:p>
        </w:tc>
      </w:tr>
      <w:tr w:rsidR="3922BAA9" w:rsidTr="3922BAA9" w14:paraId="071CFF41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0518B826" w14:textId="3E0DEAFE">
            <w:pPr>
              <w:spacing w:before="0" w:beforeAutospacing="off" w:after="0" w:afterAutospacing="off"/>
            </w:pPr>
            <w:r w:rsidR="3922BAA9">
              <w:rPr/>
              <w:t>Clientes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42E4CB70" w14:textId="423D23F1">
            <w:pPr>
              <w:spacing w:before="0" w:beforeAutospacing="off" w:after="0" w:afterAutospacing="off"/>
            </w:pPr>
            <w:r w:rsidR="3922BAA9">
              <w:rPr/>
              <w:t>◼ Funcional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3835781B" w14:textId="66F0B58C">
            <w:pPr>
              <w:spacing w:before="0" w:beforeAutospacing="off" w:after="0" w:afterAutospacing="off"/>
            </w:pPr>
            <w:r w:rsidR="3922BAA9">
              <w:rPr/>
              <w:t>Falta buscador y mejoras</w:t>
            </w:r>
          </w:p>
        </w:tc>
      </w:tr>
      <w:tr w:rsidR="3922BAA9" w:rsidTr="3922BAA9" w14:paraId="3FB54092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6B4752BE" w14:textId="352B2E7A">
            <w:pPr>
              <w:spacing w:before="0" w:beforeAutospacing="off" w:after="0" w:afterAutospacing="off"/>
            </w:pPr>
            <w:r w:rsidR="3922BAA9">
              <w:rPr/>
              <w:t>Presupuestos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2ACC1E2E" w14:textId="00B51A4A">
            <w:pPr>
              <w:spacing w:before="0" w:beforeAutospacing="off" w:after="0" w:afterAutospacing="off"/>
            </w:pPr>
            <w:r w:rsidR="3922BAA9">
              <w:rPr/>
              <w:t>◼ Funcional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5EDFA26C" w14:textId="154E83E6">
            <w:pPr>
              <w:spacing w:before="0" w:beforeAutospacing="off" w:after="0" w:afterAutospacing="off"/>
            </w:pPr>
            <w:r w:rsidR="3922BAA9">
              <w:rPr/>
              <w:t>Falta PDF y filtros</w:t>
            </w:r>
          </w:p>
        </w:tc>
      </w:tr>
      <w:tr w:rsidR="3922BAA9" w:rsidTr="3922BAA9" w14:paraId="35D8F705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2AE728CA" w14:textId="6172C1CC">
            <w:pPr>
              <w:spacing w:before="0" w:beforeAutospacing="off" w:after="0" w:afterAutospacing="off"/>
            </w:pPr>
            <w:r w:rsidR="3922BAA9">
              <w:rPr/>
              <w:t>Contratos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14240385" w14:textId="09FBE3EF">
            <w:pPr>
              <w:spacing w:before="0" w:beforeAutospacing="off" w:after="0" w:afterAutospacing="off"/>
            </w:pPr>
            <w:r w:rsidR="3922BAA9">
              <w:rPr/>
              <w:t>◼ Básico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0551C857" w14:textId="7AF2B452">
            <w:pPr>
              <w:spacing w:before="0" w:beforeAutospacing="off" w:after="0" w:afterAutospacing="off"/>
            </w:pPr>
            <w:r w:rsidR="3922BAA9">
              <w:rPr/>
              <w:t>Falta editor y PDF</w:t>
            </w:r>
          </w:p>
        </w:tc>
      </w:tr>
      <w:tr w:rsidR="3922BAA9" w:rsidTr="3922BAA9" w14:paraId="229F219F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4FF77EF1" w14:textId="5EF40189">
            <w:pPr>
              <w:spacing w:before="0" w:beforeAutospacing="off" w:after="0" w:afterAutospacing="off"/>
            </w:pPr>
            <w:r w:rsidR="3922BAA9">
              <w:rPr/>
              <w:t>Selección de fotos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5BF99077" w14:textId="2938B695">
            <w:pPr>
              <w:spacing w:before="0" w:beforeAutospacing="off" w:after="0" w:afterAutospacing="off"/>
            </w:pPr>
            <w:r w:rsidR="3922BAA9">
              <w:rPr/>
              <w:t>✖ No iniciado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5A9364B8" w14:textId="61D38266">
            <w:pPr>
              <w:spacing w:before="0" w:beforeAutospacing="off" w:after="0" w:afterAutospacing="off"/>
            </w:pPr>
            <w:r w:rsidR="3922BAA9">
              <w:rPr/>
              <w:t>Ahora sí podemos hacerlo</w:t>
            </w:r>
          </w:p>
        </w:tc>
      </w:tr>
      <w:tr w:rsidR="3922BAA9" w:rsidTr="3922BAA9" w14:paraId="6A6508FB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77DF99BE" w14:textId="121EF1FB">
            <w:pPr>
              <w:spacing w:before="0" w:beforeAutospacing="off" w:after="0" w:afterAutospacing="off"/>
            </w:pPr>
            <w:r w:rsidR="3922BAA9">
              <w:rPr/>
              <w:t>Usuarios internos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56A4AAD9" w14:textId="08868AE9">
            <w:pPr>
              <w:spacing w:before="0" w:beforeAutospacing="off" w:after="0" w:afterAutospacing="off"/>
            </w:pPr>
            <w:r w:rsidR="3922BAA9">
              <w:rPr/>
              <w:t>✖ No iniciado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6F86B4F2" w14:textId="7843869C">
            <w:pPr>
              <w:spacing w:before="0" w:beforeAutospacing="off" w:after="0" w:afterAutospacing="off"/>
            </w:pPr>
            <w:r w:rsidR="3922BAA9">
              <w:rPr/>
              <w:t>Para más adelante</w:t>
            </w:r>
          </w:p>
        </w:tc>
      </w:tr>
      <w:tr w:rsidR="3922BAA9" w:rsidTr="3922BAA9" w14:paraId="496C8205">
        <w:trPr>
          <w:trHeight w:val="300"/>
        </w:trPr>
        <w:tc>
          <w:tcPr>
            <w:tcW w:w="2060" w:type="dxa"/>
            <w:tcMar/>
            <w:vAlign w:val="center"/>
          </w:tcPr>
          <w:p w:rsidR="3922BAA9" w:rsidP="3922BAA9" w:rsidRDefault="3922BAA9" w14:paraId="002090B6" w14:textId="3CACE564">
            <w:pPr>
              <w:spacing w:before="0" w:beforeAutospacing="off" w:after="0" w:afterAutospacing="off"/>
            </w:pPr>
            <w:r w:rsidR="3922BAA9">
              <w:rPr/>
              <w:t>Calculadora</w:t>
            </w:r>
          </w:p>
        </w:tc>
        <w:tc>
          <w:tcPr>
            <w:tcW w:w="1683" w:type="dxa"/>
            <w:tcMar/>
            <w:vAlign w:val="center"/>
          </w:tcPr>
          <w:p w:rsidR="3922BAA9" w:rsidP="3922BAA9" w:rsidRDefault="3922BAA9" w14:paraId="2B0BD817" w14:textId="5DF647C2">
            <w:pPr>
              <w:spacing w:before="0" w:beforeAutospacing="off" w:after="0" w:afterAutospacing="off"/>
            </w:pPr>
            <w:r w:rsidR="3922BAA9">
              <w:rPr/>
              <w:t>✖ Idea</w:t>
            </w:r>
          </w:p>
        </w:tc>
        <w:tc>
          <w:tcPr>
            <w:tcW w:w="4060" w:type="dxa"/>
            <w:tcMar/>
            <w:vAlign w:val="center"/>
          </w:tcPr>
          <w:p w:rsidR="3922BAA9" w:rsidP="3922BAA9" w:rsidRDefault="3922BAA9" w14:paraId="1D978858" w14:textId="5AE94805">
            <w:pPr>
              <w:spacing w:before="0" w:beforeAutospacing="off" w:after="0" w:afterAutospacing="off"/>
            </w:pPr>
            <w:r w:rsidR="3922BAA9">
              <w:rPr/>
              <w:t>Para después del core</w:t>
            </w:r>
          </w:p>
        </w:tc>
      </w:tr>
    </w:tbl>
    <w:p w:rsidR="3CD60683" w:rsidP="3922BAA9" w:rsidRDefault="3CD60683" w14:paraId="0BD1E0AA" w14:textId="28731E88">
      <w:pPr>
        <w:pStyle w:val="Ttulo1"/>
        <w:bidi w:val="0"/>
        <w:spacing w:before="322" w:beforeAutospacing="off" w:after="322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AR"/>
        </w:rPr>
        <w:t>🌟 4) Orden recomendado para avanzar (muy importante)</w:t>
      </w:r>
    </w:p>
    <w:p w:rsidR="3CD60683" w:rsidP="3922BAA9" w:rsidRDefault="3CD60683" w14:paraId="1C74054C" w14:textId="511B371B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 xml:space="preserve">Este es el orden </w:t>
      </w:r>
      <w:r w:rsidRPr="3922BAA9" w:rsidR="3CD6068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AR"/>
        </w:rPr>
        <w:t>óptimo</w:t>
      </w: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 xml:space="preserve"> para que el proyecto avance sin retrabajo:</w:t>
      </w:r>
    </w:p>
    <w:p w:rsidR="3CD60683" w:rsidP="3922BAA9" w:rsidRDefault="3CD60683" w14:paraId="73E21924" w14:textId="1A0D7973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1) Branding + Header + Identidad del estudio</w:t>
      </w:r>
    </w:p>
    <w:p w:rsidR="3CD60683" w:rsidP="3922BAA9" w:rsidRDefault="3CD60683" w14:paraId="0B55630F" w14:textId="56E9F09B">
      <w:pPr>
        <w:pStyle w:val="Prrafodelista"/>
        <w:numPr>
          <w:ilvl w:val="0"/>
          <w:numId w:val="2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Logo en header</w:t>
      </w:r>
    </w:p>
    <w:p w:rsidR="3CD60683" w:rsidP="3922BAA9" w:rsidRDefault="3CD60683" w14:paraId="22DD25D2" w14:textId="2FD9250B">
      <w:pPr>
        <w:pStyle w:val="Prrafodelista"/>
        <w:numPr>
          <w:ilvl w:val="0"/>
          <w:numId w:val="2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Nombre del estudio</w:t>
      </w:r>
    </w:p>
    <w:p w:rsidR="3CD60683" w:rsidP="3922BAA9" w:rsidRDefault="3CD60683" w14:paraId="2B48FF20" w14:textId="410D4A8E">
      <w:pPr>
        <w:pStyle w:val="Prrafodelista"/>
        <w:numPr>
          <w:ilvl w:val="0"/>
          <w:numId w:val="2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Header responsivo</w:t>
      </w:r>
    </w:p>
    <w:p w:rsidR="3CD60683" w:rsidP="3922BAA9" w:rsidRDefault="3CD60683" w14:paraId="3311EB04" w14:textId="1E899371">
      <w:pPr>
        <w:pStyle w:val="Prrafodelista"/>
        <w:numPr>
          <w:ilvl w:val="0"/>
          <w:numId w:val="2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Encabezado en cada sección</w:t>
      </w:r>
    </w:p>
    <w:p w:rsidR="3CD60683" w:rsidP="3922BAA9" w:rsidRDefault="3CD60683" w14:paraId="1E3E651F" w14:textId="2A85A45C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Esto mejora TODO lo demás.</w:t>
      </w:r>
    </w:p>
    <w:p w:rsidR="3CD60683" w:rsidP="3922BAA9" w:rsidRDefault="3CD60683" w14:paraId="4B267817" w14:textId="3D7ADAD5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2) Configuración (idioma + monedas)</w:t>
      </w:r>
    </w:p>
    <w:p w:rsidR="3CD60683" w:rsidP="3922BAA9" w:rsidRDefault="3CD60683" w14:paraId="0CD42B59" w14:textId="59F910A7">
      <w:pPr>
        <w:pStyle w:val="Prrafodelista"/>
        <w:numPr>
          <w:ilvl w:val="0"/>
          <w:numId w:val="30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Terminar selector de idioma</w:t>
      </w:r>
    </w:p>
    <w:p w:rsidR="3CD60683" w:rsidP="3922BAA9" w:rsidRDefault="3CD60683" w14:paraId="217A411F" w14:textId="1D4F2CAD">
      <w:pPr>
        <w:pStyle w:val="Prrafodelista"/>
        <w:numPr>
          <w:ilvl w:val="0"/>
          <w:numId w:val="30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Terminar selector de monedas</w:t>
      </w:r>
    </w:p>
    <w:p w:rsidR="3CD60683" w:rsidP="3922BAA9" w:rsidRDefault="3CD60683" w14:paraId="7EAAC9FC" w14:textId="76DD177C">
      <w:pPr>
        <w:pStyle w:val="Prrafodelista"/>
        <w:numPr>
          <w:ilvl w:val="0"/>
          <w:numId w:val="30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Preparar estructura para más idiomas</w:t>
      </w:r>
    </w:p>
    <w:p w:rsidR="3CD60683" w:rsidP="3922BAA9" w:rsidRDefault="3CD60683" w14:paraId="24037F72" w14:textId="7C4D62D4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Esto afecta PDFs, contratos, presupuestos, etc.</w:t>
      </w:r>
    </w:p>
    <w:p w:rsidR="3CD60683" w:rsidP="3922BAA9" w:rsidRDefault="3CD60683" w14:paraId="7E9E2CB9" w14:textId="3D53896A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3) Selección de fotos</w:t>
      </w:r>
    </w:p>
    <w:p w:rsidR="3CD60683" w:rsidP="3922BAA9" w:rsidRDefault="3CD60683" w14:paraId="7EA8BA65" w14:textId="07F403B3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Ahora que Storage funciona, es el momento ideal.</w:t>
      </w:r>
    </w:p>
    <w:p w:rsidR="3CD60683" w:rsidP="3922BAA9" w:rsidRDefault="3CD60683" w14:paraId="47A0BAB6" w14:textId="74CFE53D">
      <w:pPr>
        <w:pStyle w:val="Prrafodelista"/>
        <w:numPr>
          <w:ilvl w:val="0"/>
          <w:numId w:val="3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Uploader múltiple</w:t>
      </w:r>
    </w:p>
    <w:p w:rsidR="3CD60683" w:rsidP="3922BAA9" w:rsidRDefault="3CD60683" w14:paraId="29F3019C" w14:textId="0606A266">
      <w:pPr>
        <w:pStyle w:val="Prrafodelista"/>
        <w:numPr>
          <w:ilvl w:val="0"/>
          <w:numId w:val="3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Thumbnails</w:t>
      </w:r>
    </w:p>
    <w:p w:rsidR="3CD60683" w:rsidP="3922BAA9" w:rsidRDefault="3CD60683" w14:paraId="5DC7C99A" w14:textId="60911A36">
      <w:pPr>
        <w:pStyle w:val="Prrafodelista"/>
        <w:numPr>
          <w:ilvl w:val="0"/>
          <w:numId w:val="3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Galería</w:t>
      </w:r>
    </w:p>
    <w:p w:rsidR="3CD60683" w:rsidP="3922BAA9" w:rsidRDefault="3CD60683" w14:paraId="5C76325E" w14:textId="72510756">
      <w:pPr>
        <w:pStyle w:val="Prrafodelista"/>
        <w:numPr>
          <w:ilvl w:val="0"/>
          <w:numId w:val="3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Selección</w:t>
      </w:r>
    </w:p>
    <w:p w:rsidR="3CD60683" w:rsidP="3922BAA9" w:rsidRDefault="3CD60683" w14:paraId="258F3DF6" w14:textId="12E88B3F">
      <w:pPr>
        <w:pStyle w:val="Prrafodelista"/>
        <w:numPr>
          <w:ilvl w:val="0"/>
          <w:numId w:val="3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Guardado</w:t>
      </w:r>
    </w:p>
    <w:p w:rsidR="3CD60683" w:rsidP="3922BAA9" w:rsidRDefault="3CD60683" w14:paraId="032F2349" w14:textId="04FAC9C0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Esto es un módulo clave del SaaS.</w:t>
      </w:r>
    </w:p>
    <w:p w:rsidR="3CD60683" w:rsidP="3922BAA9" w:rsidRDefault="3CD60683" w14:paraId="1015C585" w14:textId="368C9216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4) Presupuestos (PDF profesional)</w:t>
      </w:r>
    </w:p>
    <w:p w:rsidR="3CD60683" w:rsidP="3922BAA9" w:rsidRDefault="3CD60683" w14:paraId="0122999F" w14:textId="180DA471">
      <w:pPr>
        <w:pStyle w:val="Prrafodelista"/>
        <w:numPr>
          <w:ilvl w:val="0"/>
          <w:numId w:val="3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PDF con logo, estudio, cliente</w:t>
      </w:r>
    </w:p>
    <w:p w:rsidR="3CD60683" w:rsidP="3922BAA9" w:rsidRDefault="3CD60683" w14:paraId="05D8E481" w14:textId="4668429A">
      <w:pPr>
        <w:pStyle w:val="Prrafodelista"/>
        <w:numPr>
          <w:ilvl w:val="0"/>
          <w:numId w:val="3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Diseño premium</w:t>
      </w:r>
    </w:p>
    <w:p w:rsidR="3CD60683" w:rsidP="3922BAA9" w:rsidRDefault="3CD60683" w14:paraId="3B957202" w14:textId="5A75731C">
      <w:pPr>
        <w:pStyle w:val="Prrafodelista"/>
        <w:numPr>
          <w:ilvl w:val="0"/>
          <w:numId w:val="3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Totales, moneda, idioma</w:t>
      </w:r>
    </w:p>
    <w:p w:rsidR="3CD60683" w:rsidP="3922BAA9" w:rsidRDefault="3CD60683" w14:paraId="252E3ABC" w14:textId="3F529A70">
      <w:pPr>
        <w:pStyle w:val="Prrafodelista"/>
        <w:numPr>
          <w:ilvl w:val="0"/>
          <w:numId w:val="3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Envío por email (opcional)</w:t>
      </w:r>
    </w:p>
    <w:p w:rsidR="3CD60683" w:rsidP="3922BAA9" w:rsidRDefault="3CD60683" w14:paraId="7241FC4C" w14:textId="09B04C5D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5) Contratos (editor + PDF)</w:t>
      </w:r>
    </w:p>
    <w:p w:rsidR="3CD60683" w:rsidP="3922BAA9" w:rsidRDefault="3CD60683" w14:paraId="001FA837" w14:textId="36D02823">
      <w:pPr>
        <w:pStyle w:val="Prrafodelista"/>
        <w:numPr>
          <w:ilvl w:val="0"/>
          <w:numId w:val="3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Editor de texto</w:t>
      </w:r>
    </w:p>
    <w:p w:rsidR="3CD60683" w:rsidP="3922BAA9" w:rsidRDefault="3CD60683" w14:paraId="071D78C9" w14:textId="7C77C809">
      <w:pPr>
        <w:pStyle w:val="Prrafodelista"/>
        <w:numPr>
          <w:ilvl w:val="0"/>
          <w:numId w:val="3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Plantillas</w:t>
      </w:r>
    </w:p>
    <w:p w:rsidR="3CD60683" w:rsidP="3922BAA9" w:rsidRDefault="3CD60683" w14:paraId="464B1EEC" w14:textId="274BDEA5">
      <w:pPr>
        <w:pStyle w:val="Prrafodelista"/>
        <w:numPr>
          <w:ilvl w:val="0"/>
          <w:numId w:val="3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PDF profesional</w:t>
      </w:r>
    </w:p>
    <w:p w:rsidR="3CD60683" w:rsidP="3922BAA9" w:rsidRDefault="3CD60683" w14:paraId="21C5047B" w14:textId="3F018742">
      <w:pPr>
        <w:pStyle w:val="Prrafodelista"/>
        <w:numPr>
          <w:ilvl w:val="0"/>
          <w:numId w:val="3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Firma digital (opcional)</w:t>
      </w:r>
    </w:p>
    <w:p w:rsidR="3CD60683" w:rsidP="3922BAA9" w:rsidRDefault="3CD60683" w14:paraId="67E72C57" w14:textId="1D35C78C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6) Clientes (buscador + mejoras)</w:t>
      </w:r>
    </w:p>
    <w:p w:rsidR="3CD60683" w:rsidP="3922BAA9" w:rsidRDefault="3CD60683" w14:paraId="3667E2A9" w14:textId="55CDEF5F">
      <w:pPr>
        <w:pStyle w:val="Prrafodelista"/>
        <w:numPr>
          <w:ilvl w:val="0"/>
          <w:numId w:val="3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Buscador</w:t>
      </w:r>
    </w:p>
    <w:p w:rsidR="3CD60683" w:rsidP="3922BAA9" w:rsidRDefault="3CD60683" w14:paraId="06620893" w14:textId="2AE753A8">
      <w:pPr>
        <w:pStyle w:val="Prrafodelista"/>
        <w:numPr>
          <w:ilvl w:val="0"/>
          <w:numId w:val="3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Filtros</w:t>
      </w:r>
    </w:p>
    <w:p w:rsidR="3CD60683" w:rsidP="3922BAA9" w:rsidRDefault="3CD60683" w14:paraId="21351865" w14:textId="73DD21BC">
      <w:pPr>
        <w:pStyle w:val="Prrafodelista"/>
        <w:numPr>
          <w:ilvl w:val="0"/>
          <w:numId w:val="3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Mejoras visuales</w:t>
      </w:r>
    </w:p>
    <w:p w:rsidR="3CD60683" w:rsidP="3922BAA9" w:rsidRDefault="3CD60683" w14:paraId="5072A3D2" w14:textId="300EBBE2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7) Dashboard real</w:t>
      </w:r>
    </w:p>
    <w:p w:rsidR="3CD60683" w:rsidP="3922BAA9" w:rsidRDefault="3CD60683" w14:paraId="4C92F743" w14:textId="7D18E719">
      <w:pPr>
        <w:pStyle w:val="Prrafodelista"/>
        <w:numPr>
          <w:ilvl w:val="0"/>
          <w:numId w:val="35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Métricas</w:t>
      </w:r>
    </w:p>
    <w:p w:rsidR="3CD60683" w:rsidP="3922BAA9" w:rsidRDefault="3CD60683" w14:paraId="2F95E6ED" w14:textId="00BA6824">
      <w:pPr>
        <w:pStyle w:val="Prrafodelista"/>
        <w:numPr>
          <w:ilvl w:val="0"/>
          <w:numId w:val="35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Gráficos</w:t>
      </w:r>
    </w:p>
    <w:p w:rsidR="3CD60683" w:rsidP="3922BAA9" w:rsidRDefault="3CD60683" w14:paraId="03F3A6CF" w14:textId="1DE69F6C">
      <w:pPr>
        <w:pStyle w:val="Prrafodelista"/>
        <w:numPr>
          <w:ilvl w:val="0"/>
          <w:numId w:val="35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Actividad reciente</w:t>
      </w:r>
    </w:p>
    <w:p w:rsidR="3CD60683" w:rsidP="3922BAA9" w:rsidRDefault="3CD60683" w14:paraId="1E6E3DA3" w14:textId="2394A113">
      <w:pPr>
        <w:pStyle w:val="Ttulo2"/>
        <w:bidi w:val="0"/>
        <w:spacing w:before="299" w:beforeAutospacing="off" w:after="299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AR"/>
        </w:rPr>
        <w:t>🟩 8) Extras</w:t>
      </w:r>
    </w:p>
    <w:p w:rsidR="3CD60683" w:rsidP="3922BAA9" w:rsidRDefault="3CD60683" w14:paraId="1578FF66" w14:textId="216C4B68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Calculadora de presupuestos</w:t>
      </w:r>
    </w:p>
    <w:p w:rsidR="3CD60683" w:rsidP="3922BAA9" w:rsidRDefault="3CD60683" w14:paraId="116101AF" w14:textId="0CC86350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Roles y usuarios internos</w:t>
      </w:r>
    </w:p>
    <w:p w:rsidR="3CD60683" w:rsidP="3922BAA9" w:rsidRDefault="3CD60683" w14:paraId="1FEB4B5D" w14:textId="3492096B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Modo oscuro</w:t>
      </w:r>
    </w:p>
    <w:p w:rsidR="3CD60683" w:rsidP="3922BAA9" w:rsidRDefault="3CD60683" w14:paraId="032CB5F8" w14:textId="48C7B501">
      <w:pPr>
        <w:pStyle w:val="Ttulo1"/>
        <w:bidi w:val="0"/>
        <w:spacing w:before="322" w:beforeAutospacing="off" w:after="322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AR"/>
        </w:rPr>
        <w:t>🌟 5) Mi recomendación concreta para mañana</w:t>
      </w:r>
    </w:p>
    <w:p w:rsidR="3CD60683" w:rsidP="3922BAA9" w:rsidRDefault="3CD60683" w14:paraId="53B0526E" w14:textId="6B30A853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Mañana, frescos, yo te propongo avanzar así:</w:t>
      </w:r>
    </w:p>
    <w:p w:rsidR="3CD60683" w:rsidP="3922BAA9" w:rsidRDefault="3CD60683" w14:paraId="1BD5F23A" w14:textId="53C11AB2">
      <w:pPr>
        <w:pStyle w:val="Ttulo3"/>
        <w:bidi w:val="0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👉 Paso 1: Header responsivo + identidad del estudio</w:t>
      </w:r>
    </w:p>
    <w:p w:rsidR="3CD60683" w:rsidP="3922BAA9" w:rsidRDefault="3CD60683" w14:paraId="2E7324A9" w14:textId="3D307A39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Dejamos el SaaS con una presencia profesional.</w:t>
      </w:r>
    </w:p>
    <w:p w:rsidR="3CD60683" w:rsidP="3922BAA9" w:rsidRDefault="3CD60683" w14:paraId="032278AD" w14:textId="1468EB25">
      <w:pPr>
        <w:pStyle w:val="Ttulo3"/>
        <w:bidi w:val="0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👉 Paso 2: Configuración (idioma + monedas)</w:t>
      </w:r>
    </w:p>
    <w:p w:rsidR="3CD60683" w:rsidP="3922BAA9" w:rsidRDefault="3CD60683" w14:paraId="0D939C96" w14:textId="5AEA70E8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Así todo lo que viene después ya usa esos datos.</w:t>
      </w:r>
    </w:p>
    <w:p w:rsidR="3CD60683" w:rsidP="3922BAA9" w:rsidRDefault="3CD60683" w14:paraId="50205F5D" w14:textId="3D963755">
      <w:pPr>
        <w:pStyle w:val="Ttulo3"/>
        <w:bidi w:val="0"/>
        <w:spacing w:before="281" w:beforeAutospacing="off" w:after="281" w:afterAutospacing="off"/>
      </w:pPr>
      <w:r w:rsidRPr="3922BAA9" w:rsidR="3CD606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AR"/>
        </w:rPr>
        <w:t>👉 Paso 3: Selección de fotos</w:t>
      </w:r>
    </w:p>
    <w:p w:rsidR="3CD60683" w:rsidP="3922BAA9" w:rsidRDefault="3CD60683" w14:paraId="52EEA5B0" w14:textId="13521FF1">
      <w:pPr>
        <w:bidi w:val="0"/>
        <w:spacing w:before="240" w:beforeAutospacing="off" w:after="240" w:afterAutospacing="off"/>
      </w:pPr>
      <w:r w:rsidRPr="3922BAA9" w:rsidR="3CD60683">
        <w:rPr>
          <w:rFonts w:ascii="Aptos" w:hAnsi="Aptos" w:eastAsia="Aptos" w:cs="Aptos"/>
          <w:noProof w:val="0"/>
          <w:sz w:val="24"/>
          <w:szCs w:val="24"/>
          <w:lang w:val="es-AR"/>
        </w:rPr>
        <w:t>Ahora que Storage funciona, es el momento perfecto.</w:t>
      </w:r>
    </w:p>
    <w:p w:rsidR="3922BAA9" w:rsidRDefault="3922BAA9" w14:paraId="3BEA4BA6" w14:textId="5CAEB900"/>
    <w:sectPr w:rsidRPr="00B23F5B" w:rsidR="00954755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5">
    <w:nsid w:val="7bbd0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56a50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8a181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557a89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1c717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cae3a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8f07b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8e8e9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4844e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31f9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ed436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1b55c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c562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6dcfe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5c122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8acf7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e3a99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7b46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6bb279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3ca61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c775d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4fd9f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B1D0400"/>
    <w:multiLevelType w:val="multilevel"/>
    <w:tmpl w:val="512C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D1DB4"/>
    <w:multiLevelType w:val="multilevel"/>
    <w:tmpl w:val="5CC8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A044D34"/>
    <w:multiLevelType w:val="multilevel"/>
    <w:tmpl w:val="2878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A36352B"/>
    <w:multiLevelType w:val="multilevel"/>
    <w:tmpl w:val="EA04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5D75030"/>
    <w:multiLevelType w:val="multilevel"/>
    <w:tmpl w:val="2396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F08750A"/>
    <w:multiLevelType w:val="multilevel"/>
    <w:tmpl w:val="B536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F880848"/>
    <w:multiLevelType w:val="multilevel"/>
    <w:tmpl w:val="D580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3A25377"/>
    <w:multiLevelType w:val="multilevel"/>
    <w:tmpl w:val="801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BE43A7E"/>
    <w:multiLevelType w:val="multilevel"/>
    <w:tmpl w:val="5C84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C9C4EB8"/>
    <w:multiLevelType w:val="multilevel"/>
    <w:tmpl w:val="5556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4741EBC"/>
    <w:multiLevelType w:val="multilevel"/>
    <w:tmpl w:val="7F86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5A123A62"/>
    <w:multiLevelType w:val="multilevel"/>
    <w:tmpl w:val="DFFC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7C60445B"/>
    <w:multiLevelType w:val="multilevel"/>
    <w:tmpl w:val="3666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E2775A5"/>
    <w:multiLevelType w:val="multilevel"/>
    <w:tmpl w:val="037E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" w16cid:durableId="802424419">
    <w:abstractNumId w:val="2"/>
  </w:num>
  <w:num w:numId="2" w16cid:durableId="392316594">
    <w:abstractNumId w:val="7"/>
  </w:num>
  <w:num w:numId="3" w16cid:durableId="91240459">
    <w:abstractNumId w:val="11"/>
  </w:num>
  <w:num w:numId="4" w16cid:durableId="136533229">
    <w:abstractNumId w:val="6"/>
  </w:num>
  <w:num w:numId="5" w16cid:durableId="496070260">
    <w:abstractNumId w:val="8"/>
  </w:num>
  <w:num w:numId="6" w16cid:durableId="1278367995">
    <w:abstractNumId w:val="1"/>
  </w:num>
  <w:num w:numId="7" w16cid:durableId="1933203695">
    <w:abstractNumId w:val="10"/>
  </w:num>
  <w:num w:numId="8" w16cid:durableId="294414002">
    <w:abstractNumId w:val="3"/>
  </w:num>
  <w:num w:numId="9" w16cid:durableId="1865172421">
    <w:abstractNumId w:val="13"/>
  </w:num>
  <w:num w:numId="10" w16cid:durableId="336926941">
    <w:abstractNumId w:val="9"/>
  </w:num>
  <w:num w:numId="11" w16cid:durableId="1315796746">
    <w:abstractNumId w:val="12"/>
  </w:num>
  <w:num w:numId="12" w16cid:durableId="1123960623">
    <w:abstractNumId w:val="0"/>
  </w:num>
  <w:num w:numId="13" w16cid:durableId="915169344">
    <w:abstractNumId w:val="4"/>
  </w:num>
  <w:num w:numId="14" w16cid:durableId="20200853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2F9"/>
    <w:rsid w:val="00264BD1"/>
    <w:rsid w:val="004C13BA"/>
    <w:rsid w:val="004D12F9"/>
    <w:rsid w:val="008B7F95"/>
    <w:rsid w:val="008E7629"/>
    <w:rsid w:val="00954755"/>
    <w:rsid w:val="00B23F5B"/>
    <w:rsid w:val="00C773EF"/>
    <w:rsid w:val="3922BAA9"/>
    <w:rsid w:val="3CD60683"/>
    <w:rsid w:val="45A0A89D"/>
    <w:rsid w:val="45A82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0283E"/>
  <w15:chartTrackingRefBased/>
  <w15:docId w15:val="{CE8D0E6D-E6DA-46E5-8B8A-FB2DED684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12F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12F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1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1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1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1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1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1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1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4D12F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4D12F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4D12F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4D12F9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4D12F9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4D12F9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4D12F9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4D12F9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4D12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12F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4D12F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1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4D1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12F9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4D12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12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12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12F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4D12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12F9"/>
    <w:rPr>
      <w:b/>
      <w:bCs/>
      <w:smallCaps/>
      <w:color w:val="0F4761" w:themeColor="accent1" w:themeShade="BF"/>
      <w:spacing w:val="5"/>
    </w:rPr>
  </w:style>
  <w:style w:type="table" w:styleId="Tablaconcuadrcula1clara-nfasis3">
    <w:name w:val="Grid Table 1 Light Accent 3"/>
    <w:basedOn w:val="Tablanormal"/>
    <w:uiPriority w:val="46"/>
    <w:rsid w:val="008B7F95"/>
    <w:pPr>
      <w:spacing w:after="0" w:line="240" w:lineRule="auto"/>
    </w:pPr>
    <w:tblPr>
      <w:tblStyleRowBandSize w:val="1"/>
      <w:tblStyleColBandSize w:val="1"/>
      <w:tblBorders>
        <w:top w:val="single" w:color="84E290" w:themeColor="accent3" w:themeTint="66" w:sz="4" w:space="0"/>
        <w:left w:val="single" w:color="84E290" w:themeColor="accent3" w:themeTint="66" w:sz="4" w:space="0"/>
        <w:bottom w:val="single" w:color="84E290" w:themeColor="accent3" w:themeTint="66" w:sz="4" w:space="0"/>
        <w:right w:val="single" w:color="84E290" w:themeColor="accent3" w:themeTint="66" w:sz="4" w:space="0"/>
        <w:insideH w:val="single" w:color="84E290" w:themeColor="accent3" w:themeTint="66" w:sz="4" w:space="0"/>
        <w:insideV w:val="single" w:color="84E290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47D45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7D45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Gabriel Aldazabal</dc:creator>
  <keywords/>
  <dc:description/>
  <lastModifiedBy>Gabriel Aldazabal</lastModifiedBy>
  <revision>5</revision>
  <dcterms:created xsi:type="dcterms:W3CDTF">2026-04-17T21:49:00.0000000Z</dcterms:created>
  <dcterms:modified xsi:type="dcterms:W3CDTF">2026-04-21T16:34:33.7486894Z</dcterms:modified>
</coreProperties>
</file>