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E2758" w14:textId="77777777" w:rsidR="00491F4B" w:rsidRDefault="00491F4B" w:rsidP="00491F4B">
      <w:r>
        <w:rPr>
          <w:rFonts w:hint="eastAsia"/>
        </w:rPr>
        <w:t>三重県・・・てこねずし（</w:t>
      </w:r>
      <w:r>
        <w:t>4人前）</w:t>
      </w:r>
    </w:p>
    <w:p w14:paraId="20282FDD" w14:textId="77777777" w:rsidR="00491F4B" w:rsidRDefault="00491F4B" w:rsidP="00491F4B">
      <w:r>
        <w:rPr>
          <w:rFonts w:hint="eastAsia"/>
        </w:rPr>
        <w:t xml:space="preserve">　　　材料　かつお　</w:t>
      </w:r>
      <w:r>
        <w:t>1/4身</w:t>
      </w:r>
    </w:p>
    <w:p w14:paraId="40C10368" w14:textId="77777777" w:rsidR="00491F4B" w:rsidRDefault="00491F4B" w:rsidP="00491F4B">
      <w:r>
        <w:rPr>
          <w:rFonts w:hint="eastAsia"/>
        </w:rPr>
        <w:t xml:space="preserve">　　　　　　大葉　</w:t>
      </w:r>
      <w:r>
        <w:t>8枚</w:t>
      </w:r>
    </w:p>
    <w:p w14:paraId="47AC899E" w14:textId="77777777" w:rsidR="00491F4B" w:rsidRDefault="00491F4B" w:rsidP="00491F4B">
      <w:r>
        <w:rPr>
          <w:rFonts w:hint="eastAsia"/>
        </w:rPr>
        <w:t xml:space="preserve">　　　　　　ショウガ　</w:t>
      </w:r>
      <w:r>
        <w:t>15g</w:t>
      </w:r>
    </w:p>
    <w:p w14:paraId="41284E43" w14:textId="77777777" w:rsidR="00491F4B" w:rsidRDefault="00491F4B" w:rsidP="00491F4B">
      <w:r>
        <w:rPr>
          <w:rFonts w:hint="eastAsia"/>
        </w:rPr>
        <w:t xml:space="preserve">　　　　　　きざみのり　適量</w:t>
      </w:r>
    </w:p>
    <w:p w14:paraId="424F2E57" w14:textId="77777777" w:rsidR="00491F4B" w:rsidRDefault="00491F4B" w:rsidP="00491F4B">
      <w:r>
        <w:rPr>
          <w:rFonts w:hint="eastAsia"/>
        </w:rPr>
        <w:t xml:space="preserve">　　　　　　醤油　大さじ５</w:t>
      </w:r>
    </w:p>
    <w:p w14:paraId="72B19CD0" w14:textId="77777777" w:rsidR="00491F4B" w:rsidRDefault="00491F4B" w:rsidP="00491F4B">
      <w:r>
        <w:rPr>
          <w:rFonts w:hint="eastAsia"/>
        </w:rPr>
        <w:t xml:space="preserve">　　　　　　みりん　大さじ２</w:t>
      </w:r>
    </w:p>
    <w:p w14:paraId="22D9D645" w14:textId="77777777" w:rsidR="00491F4B" w:rsidRDefault="00491F4B" w:rsidP="00491F4B">
      <w:r>
        <w:rPr>
          <w:rFonts w:hint="eastAsia"/>
        </w:rPr>
        <w:t xml:space="preserve">　　　　　　ごはん　</w:t>
      </w:r>
      <w:r>
        <w:t>4合</w:t>
      </w:r>
    </w:p>
    <w:p w14:paraId="19FDCE8A" w14:textId="77777777" w:rsidR="00491F4B" w:rsidRDefault="00491F4B" w:rsidP="00491F4B">
      <w:r>
        <w:rPr>
          <w:rFonts w:hint="eastAsia"/>
        </w:rPr>
        <w:t xml:space="preserve">　　　　　　酢　大さじ５</w:t>
      </w:r>
    </w:p>
    <w:p w14:paraId="38E943D3" w14:textId="77777777" w:rsidR="00491F4B" w:rsidRDefault="00491F4B" w:rsidP="00491F4B">
      <w:r>
        <w:rPr>
          <w:rFonts w:hint="eastAsia"/>
        </w:rPr>
        <w:t>（１）</w:t>
      </w:r>
      <w:r>
        <w:tab/>
        <w:t>醤油とみりんを煮立て、冷ましておく。</w:t>
      </w:r>
    </w:p>
    <w:p w14:paraId="67DBB843" w14:textId="77777777" w:rsidR="00491F4B" w:rsidRDefault="00491F4B" w:rsidP="00491F4B">
      <w:r>
        <w:rPr>
          <w:rFonts w:hint="eastAsia"/>
        </w:rPr>
        <w:t>（２）</w:t>
      </w:r>
      <w:r>
        <w:tab/>
        <w:t>大葉としょうがをみじん切りにしておく。</w:t>
      </w:r>
    </w:p>
    <w:p w14:paraId="7338CE89" w14:textId="77777777" w:rsidR="00491F4B" w:rsidRDefault="00491F4B" w:rsidP="00491F4B">
      <w:r>
        <w:rPr>
          <w:rFonts w:hint="eastAsia"/>
        </w:rPr>
        <w:t>（３）</w:t>
      </w:r>
      <w:r>
        <w:tab/>
        <w:t>きったかつおを（２）に30分ほど漬け込む。</w:t>
      </w:r>
    </w:p>
    <w:p w14:paraId="655842B2" w14:textId="77777777" w:rsidR="00491F4B" w:rsidRDefault="00491F4B" w:rsidP="00491F4B">
      <w:r>
        <w:rPr>
          <w:rFonts w:hint="eastAsia"/>
        </w:rPr>
        <w:t>（４）</w:t>
      </w:r>
      <w:r>
        <w:tab/>
        <w:t>ごはんと酢を混ぜ、酢飯を作る。</w:t>
      </w:r>
    </w:p>
    <w:p w14:paraId="06039A48" w14:textId="77777777" w:rsidR="00491F4B" w:rsidRDefault="00491F4B" w:rsidP="00491F4B">
      <w:r>
        <w:rPr>
          <w:rFonts w:hint="eastAsia"/>
        </w:rPr>
        <w:t>（５）</w:t>
      </w:r>
      <w:r>
        <w:tab/>
        <w:t>酢飯に、（２）、（３）ときざみのりをのせて完成。</w:t>
      </w:r>
    </w:p>
    <w:p w14:paraId="53427A0C" w14:textId="77777777" w:rsidR="00491F4B" w:rsidRDefault="00491F4B" w:rsidP="00491F4B"/>
    <w:p w14:paraId="3850F98C" w14:textId="77777777" w:rsidR="00491F4B" w:rsidRDefault="00491F4B" w:rsidP="00491F4B"/>
    <w:p w14:paraId="15824BE0" w14:textId="77777777" w:rsidR="00491F4B" w:rsidRDefault="00491F4B" w:rsidP="00491F4B"/>
    <w:p w14:paraId="42A585F3" w14:textId="77777777" w:rsidR="00491F4B" w:rsidRDefault="00491F4B" w:rsidP="00491F4B"/>
    <w:p w14:paraId="6310903F" w14:textId="77777777" w:rsidR="00491F4B" w:rsidRDefault="00491F4B" w:rsidP="00491F4B"/>
    <w:p w14:paraId="0D7A99FB" w14:textId="77777777" w:rsidR="00491F4B" w:rsidRDefault="00491F4B" w:rsidP="00491F4B">
      <w:r>
        <w:rPr>
          <w:rFonts w:hint="eastAsia"/>
        </w:rPr>
        <w:t>滋賀県・・・いさざ豆</w:t>
      </w:r>
    </w:p>
    <w:p w14:paraId="3371E489" w14:textId="77777777" w:rsidR="00491F4B" w:rsidRDefault="00491F4B" w:rsidP="00491F4B">
      <w:r>
        <w:rPr>
          <w:rFonts w:hint="eastAsia"/>
        </w:rPr>
        <w:t xml:space="preserve">　　　材料　イサザ　</w:t>
      </w:r>
      <w:r>
        <w:t>200g</w:t>
      </w:r>
    </w:p>
    <w:p w14:paraId="33593802" w14:textId="77777777" w:rsidR="00491F4B" w:rsidRDefault="00491F4B" w:rsidP="00491F4B">
      <w:r>
        <w:rPr>
          <w:rFonts w:hint="eastAsia"/>
        </w:rPr>
        <w:t xml:space="preserve">大豆　</w:t>
      </w:r>
      <w:r>
        <w:t>200g（ゆで大豆500g）</w:t>
      </w:r>
    </w:p>
    <w:p w14:paraId="00C66F36" w14:textId="77777777" w:rsidR="00491F4B" w:rsidRDefault="00491F4B" w:rsidP="00491F4B">
      <w:r>
        <w:rPr>
          <w:rFonts w:hint="eastAsia"/>
        </w:rPr>
        <w:t xml:space="preserve">砂糖　</w:t>
      </w:r>
      <w:r>
        <w:t>140g（中ざらめ糖）</w:t>
      </w:r>
    </w:p>
    <w:p w14:paraId="57A50CDC" w14:textId="77777777" w:rsidR="00491F4B" w:rsidRDefault="00491F4B" w:rsidP="00491F4B">
      <w:r>
        <w:rPr>
          <w:rFonts w:hint="eastAsia"/>
        </w:rPr>
        <w:t xml:space="preserve">醤油　</w:t>
      </w:r>
      <w:r>
        <w:t>80ml</w:t>
      </w:r>
    </w:p>
    <w:p w14:paraId="71EB2E22" w14:textId="77777777" w:rsidR="00491F4B" w:rsidRDefault="00491F4B" w:rsidP="00491F4B">
      <w:r>
        <w:rPr>
          <w:rFonts w:hint="eastAsia"/>
        </w:rPr>
        <w:t xml:space="preserve">酒　</w:t>
      </w:r>
      <w:r>
        <w:t>140ml</w:t>
      </w:r>
    </w:p>
    <w:p w14:paraId="6655CE54" w14:textId="77777777" w:rsidR="00491F4B" w:rsidRDefault="00491F4B" w:rsidP="00491F4B">
      <w:r>
        <w:rPr>
          <w:rFonts w:hint="eastAsia"/>
        </w:rPr>
        <w:t xml:space="preserve">みりん　</w:t>
      </w:r>
      <w:r>
        <w:t>30ml</w:t>
      </w:r>
    </w:p>
    <w:p w14:paraId="04D94FA6" w14:textId="77777777" w:rsidR="00491F4B" w:rsidRDefault="00491F4B" w:rsidP="00491F4B">
      <w:r>
        <w:rPr>
          <w:rFonts w:hint="eastAsia"/>
        </w:rPr>
        <w:t>（１）</w:t>
      </w:r>
      <w:r>
        <w:tab/>
        <w:t>大豆は一晩水につけてから、柔らかくなるまでゆでる。</w:t>
      </w:r>
    </w:p>
    <w:p w14:paraId="1FD152B2" w14:textId="77777777" w:rsidR="00491F4B" w:rsidRDefault="00491F4B" w:rsidP="00491F4B">
      <w:r>
        <w:rPr>
          <w:rFonts w:hint="eastAsia"/>
        </w:rPr>
        <w:t>（２）</w:t>
      </w:r>
      <w:r>
        <w:tab/>
        <w:t>鍋に、イサザ、砂糖、醤油、酒を入れて煮る。</w:t>
      </w:r>
    </w:p>
    <w:p w14:paraId="3C5E43C4" w14:textId="77777777" w:rsidR="00491F4B" w:rsidRDefault="00491F4B" w:rsidP="00491F4B">
      <w:r>
        <w:rPr>
          <w:rFonts w:hint="eastAsia"/>
        </w:rPr>
        <w:t>（３）</w:t>
      </w:r>
      <w:r>
        <w:tab/>
        <w:t>イサザがほぼ煮えたら、ゆで大豆を加えて煮る。沸騰したら中火から弱火にして、30分間煮る。</w:t>
      </w:r>
    </w:p>
    <w:p w14:paraId="075A8C86" w14:textId="77777777" w:rsidR="00491F4B" w:rsidRDefault="00491F4B" w:rsidP="00491F4B">
      <w:r>
        <w:rPr>
          <w:rFonts w:hint="eastAsia"/>
        </w:rPr>
        <w:t>（４）</w:t>
      </w:r>
      <w:r>
        <w:tab/>
        <w:t>煮汁が少なくなったら、みりんを加えて照りを出し全体に煮汁をまわす。</w:t>
      </w:r>
    </w:p>
    <w:p w14:paraId="37CDADBF" w14:textId="77777777" w:rsidR="00491F4B" w:rsidRDefault="00491F4B" w:rsidP="00491F4B">
      <w:r>
        <w:rPr>
          <w:rFonts w:hint="eastAsia"/>
        </w:rPr>
        <w:t>（５）</w:t>
      </w:r>
      <w:r>
        <w:tab/>
        <w:t>火から下ろして、あら熱を取ってから、鍋返しをする。</w:t>
      </w:r>
    </w:p>
    <w:p w14:paraId="688F53A6" w14:textId="77777777" w:rsidR="00491F4B" w:rsidRDefault="00491F4B" w:rsidP="00491F4B"/>
    <w:p w14:paraId="5D88EA49" w14:textId="77777777" w:rsidR="00491F4B" w:rsidRDefault="00491F4B" w:rsidP="00491F4B"/>
    <w:p w14:paraId="6890CA55" w14:textId="77777777" w:rsidR="00491F4B" w:rsidRDefault="00491F4B" w:rsidP="00491F4B"/>
    <w:p w14:paraId="15AF1A97" w14:textId="77777777" w:rsidR="00491F4B" w:rsidRDefault="00491F4B" w:rsidP="00491F4B"/>
    <w:p w14:paraId="799BC20F" w14:textId="77777777" w:rsidR="00491F4B" w:rsidRDefault="00491F4B" w:rsidP="00491F4B">
      <w:r>
        <w:rPr>
          <w:rFonts w:hint="eastAsia"/>
        </w:rPr>
        <w:lastRenderedPageBreak/>
        <w:t>京都府・・・千枚漬け（</w:t>
      </w:r>
      <w:r>
        <w:t>2人前）</w:t>
      </w:r>
    </w:p>
    <w:p w14:paraId="6770A3EC" w14:textId="77777777" w:rsidR="00491F4B" w:rsidRDefault="00491F4B" w:rsidP="00491F4B">
      <w:r>
        <w:rPr>
          <w:rFonts w:hint="eastAsia"/>
        </w:rPr>
        <w:t xml:space="preserve">　　　材料　カブ　</w:t>
      </w:r>
      <w:r>
        <w:t>400g</w:t>
      </w:r>
    </w:p>
    <w:p w14:paraId="674D72EB" w14:textId="77777777" w:rsidR="00491F4B" w:rsidRDefault="00491F4B" w:rsidP="00491F4B">
      <w:r>
        <w:rPr>
          <w:rFonts w:hint="eastAsia"/>
        </w:rPr>
        <w:t xml:space="preserve">　　　　　　塩　</w:t>
      </w:r>
      <w:r>
        <w:t>10g</w:t>
      </w:r>
    </w:p>
    <w:p w14:paraId="213E8793" w14:textId="77777777" w:rsidR="00491F4B" w:rsidRDefault="00491F4B" w:rsidP="00491F4B">
      <w:r>
        <w:rPr>
          <w:rFonts w:hint="eastAsia"/>
        </w:rPr>
        <w:t xml:space="preserve">　　　　　　</w:t>
      </w:r>
      <w:r>
        <w:t>A　酢　80g</w:t>
      </w:r>
    </w:p>
    <w:p w14:paraId="76E3E2F2" w14:textId="77777777" w:rsidR="00491F4B" w:rsidRDefault="00491F4B" w:rsidP="00491F4B">
      <w:r>
        <w:rPr>
          <w:rFonts w:hint="eastAsia"/>
        </w:rPr>
        <w:t xml:space="preserve">　　　　　　</w:t>
      </w:r>
      <w:r>
        <w:t>A　砂糖　20g</w:t>
      </w:r>
    </w:p>
    <w:p w14:paraId="1F86683C" w14:textId="77777777" w:rsidR="00491F4B" w:rsidRDefault="00491F4B" w:rsidP="00491F4B">
      <w:r>
        <w:rPr>
          <w:rFonts w:hint="eastAsia"/>
        </w:rPr>
        <w:t xml:space="preserve">　　　　　　</w:t>
      </w:r>
      <w:r>
        <w:t>A　みりん　20g</w:t>
      </w:r>
    </w:p>
    <w:p w14:paraId="02598544" w14:textId="77777777" w:rsidR="00491F4B" w:rsidRDefault="00491F4B" w:rsidP="00491F4B">
      <w:r>
        <w:rPr>
          <w:rFonts w:hint="eastAsia"/>
        </w:rPr>
        <w:t xml:space="preserve">　　　　　　昆布　</w:t>
      </w:r>
      <w:r>
        <w:t>1枚</w:t>
      </w:r>
    </w:p>
    <w:p w14:paraId="3F5A2F69" w14:textId="77777777" w:rsidR="00491F4B" w:rsidRDefault="00491F4B" w:rsidP="00491F4B">
      <w:r>
        <w:rPr>
          <w:rFonts w:hint="eastAsia"/>
        </w:rPr>
        <w:t xml:space="preserve">　　　　　　鷹の爪　小さじ</w:t>
      </w:r>
      <w:r>
        <w:t>1/2</w:t>
      </w:r>
    </w:p>
    <w:p w14:paraId="01D9A159" w14:textId="77777777" w:rsidR="00491F4B" w:rsidRDefault="00491F4B" w:rsidP="00491F4B">
      <w:r>
        <w:rPr>
          <w:rFonts w:hint="eastAsia"/>
        </w:rPr>
        <w:t>（１）</w:t>
      </w:r>
      <w:r>
        <w:tab/>
        <w:t>カブの皮をむいて、薄切りにする。</w:t>
      </w:r>
    </w:p>
    <w:p w14:paraId="150F816A" w14:textId="77777777" w:rsidR="00491F4B" w:rsidRDefault="00491F4B" w:rsidP="00491F4B">
      <w:r>
        <w:rPr>
          <w:rFonts w:hint="eastAsia"/>
        </w:rPr>
        <w:t>（２）</w:t>
      </w:r>
      <w:r>
        <w:tab/>
        <w:t>塩を振り一夜漬けにした後、水気をきる。</w:t>
      </w:r>
    </w:p>
    <w:p w14:paraId="0EE48E30" w14:textId="77777777" w:rsidR="00491F4B" w:rsidRDefault="00491F4B" w:rsidP="00491F4B">
      <w:r>
        <w:rPr>
          <w:rFonts w:hint="eastAsia"/>
        </w:rPr>
        <w:t>（３）</w:t>
      </w:r>
      <w:r>
        <w:tab/>
        <w:t>昆布は細かく切り、鷹の爪は種を取り除く。</w:t>
      </w:r>
    </w:p>
    <w:p w14:paraId="712F8746" w14:textId="77777777" w:rsidR="00491F4B" w:rsidRDefault="00491F4B" w:rsidP="00491F4B">
      <w:r>
        <w:rPr>
          <w:rFonts w:hint="eastAsia"/>
        </w:rPr>
        <w:t>（４）</w:t>
      </w:r>
      <w:r>
        <w:tab/>
        <w:t>カブとA、（3）を合わせ一晩漬ける。</w:t>
      </w:r>
    </w:p>
    <w:p w14:paraId="47657F57" w14:textId="77777777" w:rsidR="00491F4B" w:rsidRDefault="00491F4B" w:rsidP="00491F4B"/>
    <w:p w14:paraId="1BD310A3" w14:textId="77777777" w:rsidR="00491F4B" w:rsidRDefault="00491F4B" w:rsidP="00491F4B"/>
    <w:p w14:paraId="0B320380" w14:textId="77777777" w:rsidR="00491F4B" w:rsidRDefault="00491F4B" w:rsidP="00491F4B"/>
    <w:p w14:paraId="18BD0784" w14:textId="77777777" w:rsidR="00491F4B" w:rsidRDefault="00491F4B" w:rsidP="00491F4B">
      <w:r>
        <w:rPr>
          <w:rFonts w:hint="eastAsia"/>
        </w:rPr>
        <w:t>大阪府・・・鯨のハリハリ鍋</w:t>
      </w:r>
    </w:p>
    <w:p w14:paraId="26D60768" w14:textId="77777777" w:rsidR="00491F4B" w:rsidRDefault="00491F4B" w:rsidP="00491F4B">
      <w:r>
        <w:rPr>
          <w:rFonts w:hint="eastAsia"/>
        </w:rPr>
        <w:t xml:space="preserve">　　　材料　鯨肉（赤肉）　</w:t>
      </w:r>
      <w:r>
        <w:t>400g</w:t>
      </w:r>
    </w:p>
    <w:p w14:paraId="7BE6D9F3" w14:textId="77777777" w:rsidR="00491F4B" w:rsidRDefault="00491F4B" w:rsidP="00491F4B">
      <w:r>
        <w:rPr>
          <w:rFonts w:hint="eastAsia"/>
        </w:rPr>
        <w:t xml:space="preserve">水菜　</w:t>
      </w:r>
      <w:r>
        <w:t>800g</w:t>
      </w:r>
    </w:p>
    <w:p w14:paraId="62442FD1" w14:textId="77777777" w:rsidR="00491F4B" w:rsidRDefault="00491F4B" w:rsidP="00491F4B">
      <w:r>
        <w:rPr>
          <w:rFonts w:hint="eastAsia"/>
        </w:rPr>
        <w:t>水　カップ</w:t>
      </w:r>
      <w:r>
        <w:t>6</w:t>
      </w:r>
    </w:p>
    <w:p w14:paraId="6CEB5E88" w14:textId="77777777" w:rsidR="00491F4B" w:rsidRDefault="00491F4B" w:rsidP="00491F4B">
      <w:r>
        <w:rPr>
          <w:rFonts w:hint="eastAsia"/>
        </w:rPr>
        <w:t xml:space="preserve">削り鰹　</w:t>
      </w:r>
      <w:r>
        <w:t>60g</w:t>
      </w:r>
    </w:p>
    <w:p w14:paraId="1C96800B" w14:textId="77777777" w:rsidR="00491F4B" w:rsidRDefault="00491F4B" w:rsidP="00491F4B">
      <w:r>
        <w:t>A　酒　カップ2/3</w:t>
      </w:r>
    </w:p>
    <w:p w14:paraId="54BAEA8E" w14:textId="77777777" w:rsidR="00491F4B" w:rsidRDefault="00491F4B" w:rsidP="00491F4B">
      <w:r>
        <w:t>A　醤油　カップ1/2強</w:t>
      </w:r>
    </w:p>
    <w:p w14:paraId="21C52B25" w14:textId="77777777" w:rsidR="00491F4B" w:rsidRDefault="00491F4B" w:rsidP="00491F4B">
      <w:r>
        <w:t>A　砂糖　大さじ6</w:t>
      </w:r>
    </w:p>
    <w:p w14:paraId="2414F0F3" w14:textId="77777777" w:rsidR="00491F4B" w:rsidRDefault="00491F4B" w:rsidP="00491F4B">
      <w:r>
        <w:t>A　みりん　大さじ2</w:t>
      </w:r>
    </w:p>
    <w:p w14:paraId="526C7132" w14:textId="77777777" w:rsidR="00491F4B" w:rsidRDefault="00491F4B" w:rsidP="00491F4B">
      <w:r>
        <w:rPr>
          <w:rFonts w:hint="eastAsia"/>
        </w:rPr>
        <w:t>しょうが　適量</w:t>
      </w:r>
    </w:p>
    <w:p w14:paraId="253F599E" w14:textId="77777777" w:rsidR="00491F4B" w:rsidRDefault="00491F4B" w:rsidP="00491F4B">
      <w:r>
        <w:rPr>
          <w:rFonts w:hint="eastAsia"/>
        </w:rPr>
        <w:t>（１）</w:t>
      </w:r>
      <w:r>
        <w:tab/>
        <w:t>水菜は4～5cmの長さに切る。</w:t>
      </w:r>
    </w:p>
    <w:p w14:paraId="0A5DBCB2" w14:textId="77777777" w:rsidR="00491F4B" w:rsidRDefault="00491F4B" w:rsidP="00491F4B">
      <w:r>
        <w:rPr>
          <w:rFonts w:hint="eastAsia"/>
        </w:rPr>
        <w:t>（２）</w:t>
      </w:r>
      <w:r>
        <w:tab/>
        <w:t>水を煮立てて削り鰹を入れ、中火で10～15分あくを取りながら煮てこし、濃いだし汁を作る。</w:t>
      </w:r>
    </w:p>
    <w:p w14:paraId="491CB847" w14:textId="77777777" w:rsidR="00491F4B" w:rsidRDefault="00491F4B" w:rsidP="00491F4B">
      <w:r>
        <w:rPr>
          <w:rFonts w:hint="eastAsia"/>
        </w:rPr>
        <w:t>（３）</w:t>
      </w:r>
      <w:r>
        <w:tab/>
        <w:t>2とAを煮立て、鯨肉を入れる。</w:t>
      </w:r>
    </w:p>
    <w:p w14:paraId="6DD65DCC" w14:textId="77777777" w:rsidR="00491F4B" w:rsidRDefault="00491F4B" w:rsidP="00491F4B">
      <w:r>
        <w:rPr>
          <w:rFonts w:hint="eastAsia"/>
        </w:rPr>
        <w:t>（４）</w:t>
      </w:r>
      <w:r>
        <w:tab/>
        <w:t>（３）が煮立ったら、水菜を入れる。</w:t>
      </w:r>
    </w:p>
    <w:p w14:paraId="53D94B6D" w14:textId="77777777" w:rsidR="00491F4B" w:rsidRDefault="00491F4B" w:rsidP="00491F4B">
      <w:r>
        <w:rPr>
          <w:rFonts w:hint="eastAsia"/>
        </w:rPr>
        <w:t>（５）</w:t>
      </w:r>
      <w:r>
        <w:tab/>
        <w:t>水菜にさっと火が通ったところで、鯨肉、だし汁とともに小鉢に取り、すりおろしたしょうがを添えて熱いところを食する。</w:t>
      </w:r>
    </w:p>
    <w:p w14:paraId="522F793A" w14:textId="77777777" w:rsidR="00491F4B" w:rsidRDefault="00491F4B" w:rsidP="00491F4B"/>
    <w:p w14:paraId="024A7DBE" w14:textId="77777777" w:rsidR="00491F4B" w:rsidRDefault="00491F4B" w:rsidP="00491F4B"/>
    <w:p w14:paraId="7EC68310" w14:textId="77777777" w:rsidR="00491F4B" w:rsidRDefault="00491F4B" w:rsidP="00491F4B"/>
    <w:p w14:paraId="209F00FE" w14:textId="77777777" w:rsidR="00491F4B" w:rsidRDefault="00491F4B" w:rsidP="00491F4B"/>
    <w:p w14:paraId="0EF5C45A" w14:textId="77777777" w:rsidR="00491F4B" w:rsidRDefault="00491F4B" w:rsidP="00491F4B">
      <w:r>
        <w:rPr>
          <w:rFonts w:hint="eastAsia"/>
        </w:rPr>
        <w:lastRenderedPageBreak/>
        <w:t>兵庫県・・・明石焼き（</w:t>
      </w:r>
      <w:r>
        <w:t>4人前）</w:t>
      </w:r>
    </w:p>
    <w:p w14:paraId="057A6D64" w14:textId="77777777" w:rsidR="00491F4B" w:rsidRDefault="00491F4B" w:rsidP="00491F4B">
      <w:r>
        <w:rPr>
          <w:rFonts w:hint="eastAsia"/>
        </w:rPr>
        <w:t xml:space="preserve">　　　材料　卵　</w:t>
      </w:r>
      <w:r>
        <w:t>2個</w:t>
      </w:r>
    </w:p>
    <w:p w14:paraId="44C34DC0" w14:textId="77777777" w:rsidR="00491F4B" w:rsidRDefault="00491F4B" w:rsidP="00491F4B">
      <w:r>
        <w:rPr>
          <w:rFonts w:hint="eastAsia"/>
        </w:rPr>
        <w:t xml:space="preserve">　　　　　　薄力粉　</w:t>
      </w:r>
      <w:r>
        <w:t>80g</w:t>
      </w:r>
    </w:p>
    <w:p w14:paraId="138A8FFA" w14:textId="77777777" w:rsidR="00491F4B" w:rsidRDefault="00491F4B" w:rsidP="00491F4B">
      <w:r>
        <w:rPr>
          <w:rFonts w:hint="eastAsia"/>
        </w:rPr>
        <w:t xml:space="preserve">　　　　　　鰹節　</w:t>
      </w:r>
      <w:r>
        <w:t>3g</w:t>
      </w:r>
    </w:p>
    <w:p w14:paraId="45C21966" w14:textId="77777777" w:rsidR="00491F4B" w:rsidRDefault="00491F4B" w:rsidP="00491F4B">
      <w:r>
        <w:rPr>
          <w:rFonts w:hint="eastAsia"/>
        </w:rPr>
        <w:t xml:space="preserve">　　　　　　水　</w:t>
      </w:r>
      <w:r>
        <w:t>400ml</w:t>
      </w:r>
    </w:p>
    <w:p w14:paraId="42554502" w14:textId="77777777" w:rsidR="00491F4B" w:rsidRDefault="00491F4B" w:rsidP="00491F4B">
      <w:r>
        <w:rPr>
          <w:rFonts w:hint="eastAsia"/>
        </w:rPr>
        <w:t xml:space="preserve">　　　　　　顆粒和風だし　小さじ</w:t>
      </w:r>
      <w:r>
        <w:t>1</w:t>
      </w:r>
    </w:p>
    <w:p w14:paraId="5C45273B" w14:textId="77777777" w:rsidR="00491F4B" w:rsidRDefault="00491F4B" w:rsidP="00491F4B">
      <w:r>
        <w:rPr>
          <w:rFonts w:hint="eastAsia"/>
        </w:rPr>
        <w:t xml:space="preserve">　　　　　　タコ　</w:t>
      </w:r>
      <w:r>
        <w:t>100g</w:t>
      </w:r>
    </w:p>
    <w:p w14:paraId="63FEE38A" w14:textId="77777777" w:rsidR="00491F4B" w:rsidRDefault="00491F4B" w:rsidP="00491F4B">
      <w:r>
        <w:rPr>
          <w:rFonts w:hint="eastAsia"/>
        </w:rPr>
        <w:t xml:space="preserve">　　　　　　サラダ油　適量</w:t>
      </w:r>
    </w:p>
    <w:p w14:paraId="446C0E8F" w14:textId="77777777" w:rsidR="00491F4B" w:rsidRDefault="00491F4B" w:rsidP="00491F4B">
      <w:r>
        <w:rPr>
          <w:rFonts w:hint="eastAsia"/>
        </w:rPr>
        <w:t xml:space="preserve">　　　　　　つけ汁　適量</w:t>
      </w:r>
    </w:p>
    <w:p w14:paraId="00774D3C" w14:textId="77777777" w:rsidR="00491F4B" w:rsidRDefault="00491F4B" w:rsidP="00491F4B">
      <w:r>
        <w:rPr>
          <w:rFonts w:hint="eastAsia"/>
        </w:rPr>
        <w:t>（１）</w:t>
      </w:r>
      <w:r>
        <w:tab/>
        <w:t>タコを塩で揉み、ぬめりを取る。</w:t>
      </w:r>
    </w:p>
    <w:p w14:paraId="7BDA9CA2" w14:textId="77777777" w:rsidR="00491F4B" w:rsidRDefault="00491F4B" w:rsidP="00491F4B">
      <w:r>
        <w:rPr>
          <w:rFonts w:hint="eastAsia"/>
        </w:rPr>
        <w:t>（２）</w:t>
      </w:r>
      <w:r>
        <w:tab/>
        <w:t>タコを茹で、1㎝角に切る。</w:t>
      </w:r>
    </w:p>
    <w:p w14:paraId="0CB7E8A5" w14:textId="77777777" w:rsidR="00491F4B" w:rsidRDefault="00491F4B" w:rsidP="00491F4B">
      <w:r>
        <w:rPr>
          <w:rFonts w:hint="eastAsia"/>
        </w:rPr>
        <w:t>（３）</w:t>
      </w:r>
      <w:r>
        <w:tab/>
        <w:t>ボウルに卵を入れよく溶き、水、薄力粉、鰹節、顆粒和風だしを入れ混ぜ合わせる。</w:t>
      </w:r>
    </w:p>
    <w:p w14:paraId="0664AF47" w14:textId="77777777" w:rsidR="00491F4B" w:rsidRDefault="00491F4B" w:rsidP="00491F4B">
      <w:r>
        <w:rPr>
          <w:rFonts w:hint="eastAsia"/>
        </w:rPr>
        <w:t>（４）</w:t>
      </w:r>
      <w:r>
        <w:tab/>
        <w:t>熱したタコ焼き機にサラダ油をぬり、たこと（３）を入れる。</w:t>
      </w:r>
    </w:p>
    <w:p w14:paraId="5FA4E625" w14:textId="77777777" w:rsidR="00491F4B" w:rsidRDefault="00491F4B" w:rsidP="00491F4B">
      <w:r>
        <w:rPr>
          <w:rFonts w:hint="eastAsia"/>
        </w:rPr>
        <w:t>（５）</w:t>
      </w:r>
      <w:r>
        <w:tab/>
        <w:t>丸く形を整えながら焼く。</w:t>
      </w:r>
    </w:p>
    <w:p w14:paraId="541E11DA" w14:textId="77777777" w:rsidR="00491F4B" w:rsidRDefault="00491F4B" w:rsidP="00491F4B">
      <w:r>
        <w:rPr>
          <w:rFonts w:hint="eastAsia"/>
        </w:rPr>
        <w:t>（６）</w:t>
      </w:r>
      <w:r>
        <w:tab/>
        <w:t>つけ汁につけて食べる。</w:t>
      </w:r>
    </w:p>
    <w:p w14:paraId="209FAE11" w14:textId="77777777" w:rsidR="00491F4B" w:rsidRDefault="00491F4B" w:rsidP="00491F4B"/>
    <w:p w14:paraId="28E57BCC" w14:textId="77777777" w:rsidR="00491F4B" w:rsidRDefault="00491F4B" w:rsidP="00491F4B"/>
    <w:p w14:paraId="06CB0EBD" w14:textId="77777777" w:rsidR="00491F4B" w:rsidRDefault="00491F4B" w:rsidP="00491F4B"/>
    <w:p w14:paraId="37012308" w14:textId="77777777" w:rsidR="00491F4B" w:rsidRDefault="00491F4B" w:rsidP="00491F4B"/>
    <w:p w14:paraId="41A9B07D" w14:textId="77777777" w:rsidR="00491F4B" w:rsidRDefault="00491F4B" w:rsidP="00491F4B"/>
    <w:p w14:paraId="25E4894C" w14:textId="77777777" w:rsidR="00491F4B" w:rsidRDefault="00491F4B" w:rsidP="00491F4B">
      <w:r>
        <w:rPr>
          <w:rFonts w:hint="eastAsia"/>
        </w:rPr>
        <w:t>奈良県・・・奈良茶飯（</w:t>
      </w:r>
      <w:r>
        <w:t>4人前）</w:t>
      </w:r>
    </w:p>
    <w:p w14:paraId="4B73F2F0" w14:textId="77777777" w:rsidR="00491F4B" w:rsidRDefault="00491F4B" w:rsidP="00491F4B">
      <w:r>
        <w:rPr>
          <w:rFonts w:hint="eastAsia"/>
        </w:rPr>
        <w:t xml:space="preserve">　　　材料　米　</w:t>
      </w:r>
      <w:r>
        <w:t>2カップ</w:t>
      </w:r>
    </w:p>
    <w:p w14:paraId="3A3BC238" w14:textId="77777777" w:rsidR="00491F4B" w:rsidRDefault="00491F4B" w:rsidP="00491F4B">
      <w:r>
        <w:rPr>
          <w:rFonts w:hint="eastAsia"/>
        </w:rPr>
        <w:t xml:space="preserve">大豆　</w:t>
      </w:r>
      <w:r>
        <w:t>40g</w:t>
      </w:r>
    </w:p>
    <w:p w14:paraId="2196C0CD" w14:textId="77777777" w:rsidR="00491F4B" w:rsidRDefault="00491F4B" w:rsidP="00491F4B">
      <w:r>
        <w:rPr>
          <w:rFonts w:hint="eastAsia"/>
        </w:rPr>
        <w:t xml:space="preserve">ほうじ茶（茶葉）　</w:t>
      </w:r>
      <w:r>
        <w:t>4g</w:t>
      </w:r>
    </w:p>
    <w:p w14:paraId="2F6F45E0" w14:textId="77777777" w:rsidR="00491F4B" w:rsidRDefault="00491F4B" w:rsidP="00491F4B">
      <w:r>
        <w:rPr>
          <w:rFonts w:hint="eastAsia"/>
        </w:rPr>
        <w:t>水　約</w:t>
      </w:r>
      <w:r>
        <w:t>600ml</w:t>
      </w:r>
    </w:p>
    <w:p w14:paraId="5AD86E33" w14:textId="77777777" w:rsidR="00491F4B" w:rsidRDefault="00491F4B" w:rsidP="00491F4B">
      <w:r>
        <w:rPr>
          <w:rFonts w:hint="eastAsia"/>
        </w:rPr>
        <w:t xml:space="preserve">塩　</w:t>
      </w:r>
      <w:r>
        <w:t>4g</w:t>
      </w:r>
    </w:p>
    <w:p w14:paraId="3C0893D6" w14:textId="77777777" w:rsidR="00491F4B" w:rsidRDefault="00491F4B" w:rsidP="00491F4B">
      <w:r>
        <w:rPr>
          <w:rFonts w:hint="eastAsia"/>
        </w:rPr>
        <w:t>（１）</w:t>
      </w:r>
      <w:r>
        <w:tab/>
        <w:t>ほうじ茶を煮出して冷ましておく。</w:t>
      </w:r>
    </w:p>
    <w:p w14:paraId="301C5581" w14:textId="77777777" w:rsidR="00491F4B" w:rsidRDefault="00491F4B" w:rsidP="00491F4B">
      <w:r>
        <w:rPr>
          <w:rFonts w:hint="eastAsia"/>
        </w:rPr>
        <w:t>（２）</w:t>
      </w:r>
      <w:r>
        <w:tab/>
        <w:t>大豆を弱火で焙り、表皮が少し割れたときにすぐ水に浸し、両手ですり合わせて皮を除く。</w:t>
      </w:r>
    </w:p>
    <w:p w14:paraId="4A090AC2" w14:textId="77777777" w:rsidR="00491F4B" w:rsidRDefault="00491F4B" w:rsidP="00491F4B">
      <w:r>
        <w:rPr>
          <w:rFonts w:hint="eastAsia"/>
        </w:rPr>
        <w:t>（３）</w:t>
      </w:r>
      <w:r>
        <w:tab/>
        <w:t>米を洗い、炊飯器に入れ、ほうじ茶を通常の水加減で入れ、30分ほどおく。</w:t>
      </w:r>
    </w:p>
    <w:p w14:paraId="57EE8699" w14:textId="77777777" w:rsidR="00491F4B" w:rsidRDefault="00491F4B" w:rsidP="00491F4B">
      <w:r>
        <w:rPr>
          <w:rFonts w:hint="eastAsia"/>
        </w:rPr>
        <w:t>（４）</w:t>
      </w:r>
      <w:r>
        <w:tab/>
        <w:t>（3）に（2）の大豆と塩を入れ、炊き上げる。</w:t>
      </w:r>
    </w:p>
    <w:p w14:paraId="74AE786A" w14:textId="77777777" w:rsidR="00491F4B" w:rsidRDefault="00491F4B" w:rsidP="00491F4B"/>
    <w:p w14:paraId="644E7CBB" w14:textId="77777777" w:rsidR="00491F4B" w:rsidRDefault="00491F4B" w:rsidP="00491F4B"/>
    <w:p w14:paraId="32140673" w14:textId="77777777" w:rsidR="00491F4B" w:rsidRDefault="00491F4B" w:rsidP="00491F4B"/>
    <w:p w14:paraId="45482E90" w14:textId="77777777" w:rsidR="00491F4B" w:rsidRDefault="00491F4B" w:rsidP="00491F4B"/>
    <w:p w14:paraId="3EDF53E1" w14:textId="77777777" w:rsidR="00491F4B" w:rsidRDefault="00491F4B" w:rsidP="00491F4B"/>
    <w:p w14:paraId="7D2F1A68" w14:textId="2951B6D2" w:rsidR="00491F4B" w:rsidRDefault="00491F4B" w:rsidP="00491F4B">
      <w:r>
        <w:rPr>
          <w:rFonts w:hint="eastAsia"/>
        </w:rPr>
        <w:lastRenderedPageBreak/>
        <w:t>和歌山県・・・めはりずし（</w:t>
      </w:r>
      <w:r>
        <w:t>3人前）</w:t>
      </w:r>
    </w:p>
    <w:p w14:paraId="13150EA8" w14:textId="77777777" w:rsidR="00491F4B" w:rsidRDefault="00491F4B" w:rsidP="00491F4B">
      <w:r>
        <w:rPr>
          <w:rFonts w:hint="eastAsia"/>
        </w:rPr>
        <w:t xml:space="preserve">　　　　材料　米　</w:t>
      </w:r>
      <w:r>
        <w:t>2合</w:t>
      </w:r>
    </w:p>
    <w:p w14:paraId="29DFF4B6" w14:textId="77777777" w:rsidR="00491F4B" w:rsidRDefault="00491F4B" w:rsidP="00491F4B">
      <w:r>
        <w:rPr>
          <w:rFonts w:hint="eastAsia"/>
        </w:rPr>
        <w:t xml:space="preserve">　　　　　　　高菜の漬物　</w:t>
      </w:r>
      <w:r>
        <w:t>3枚</w:t>
      </w:r>
    </w:p>
    <w:p w14:paraId="0FBBAE01" w14:textId="77777777" w:rsidR="00491F4B" w:rsidRDefault="00491F4B" w:rsidP="00491F4B">
      <w:r>
        <w:rPr>
          <w:rFonts w:hint="eastAsia"/>
        </w:rPr>
        <w:t xml:space="preserve">　　　　　　　醤油　大さじ</w:t>
      </w:r>
      <w:r>
        <w:t>1</w:t>
      </w:r>
    </w:p>
    <w:p w14:paraId="2E0F2592" w14:textId="77777777" w:rsidR="00491F4B" w:rsidRDefault="00491F4B" w:rsidP="00491F4B"/>
    <w:p w14:paraId="16211747" w14:textId="77777777" w:rsidR="00491F4B" w:rsidRDefault="00491F4B" w:rsidP="00491F4B">
      <w:r>
        <w:rPr>
          <w:rFonts w:hint="eastAsia"/>
        </w:rPr>
        <w:t>（１）</w:t>
      </w:r>
      <w:r>
        <w:tab/>
        <w:t>高菜の漬物をサッと洗い、水気を取る。葉の部分と芯の部分を切り分けて、芯は細かく刻み、醤油をなじませる。</w:t>
      </w:r>
    </w:p>
    <w:p w14:paraId="0E86ABFA" w14:textId="77777777" w:rsidR="00491F4B" w:rsidRDefault="00491F4B" w:rsidP="00491F4B">
      <w:r>
        <w:rPr>
          <w:rFonts w:hint="eastAsia"/>
        </w:rPr>
        <w:t>（２）</w:t>
      </w:r>
      <w:r>
        <w:tab/>
        <w:t>米を通常の分量の水で炊く。</w:t>
      </w:r>
    </w:p>
    <w:p w14:paraId="5F805D9A" w14:textId="77777777" w:rsidR="00491F4B" w:rsidRDefault="00491F4B" w:rsidP="00491F4B">
      <w:r>
        <w:rPr>
          <w:rFonts w:hint="eastAsia"/>
        </w:rPr>
        <w:t>（３）</w:t>
      </w:r>
      <w:r>
        <w:tab/>
        <w:t>刻んだ芯と米を混ぜ合わせる。</w:t>
      </w:r>
    </w:p>
    <w:p w14:paraId="5A93B73C" w14:textId="77777777" w:rsidR="00491F4B" w:rsidRDefault="00491F4B" w:rsidP="00491F4B">
      <w:r>
        <w:rPr>
          <w:rFonts w:hint="eastAsia"/>
        </w:rPr>
        <w:t>（４）</w:t>
      </w:r>
      <w:r>
        <w:tab/>
        <w:t>高菜の葉を広げ、（３）に巻いて完成。</w:t>
      </w:r>
    </w:p>
    <w:p w14:paraId="6FE94DEA" w14:textId="77777777" w:rsidR="00491F4B" w:rsidRDefault="00491F4B" w:rsidP="00491F4B"/>
    <w:p w14:paraId="0CAC2DCE" w14:textId="77777777" w:rsidR="000D13AF" w:rsidRDefault="000D13AF"/>
    <w:sectPr w:rsidR="000D13A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AD"/>
    <w:rsid w:val="000D13AF"/>
    <w:rsid w:val="00491F4B"/>
    <w:rsid w:val="006514AD"/>
    <w:rsid w:val="00822AE2"/>
    <w:rsid w:val="00A2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5EF108"/>
  <w15:chartTrackingRefBased/>
  <w15:docId w15:val="{F8B0851C-B9A2-47E3-A768-A7D4C8C9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11214B381914849B325828B96056CBD" ma:contentTypeVersion="8" ma:contentTypeDescription="新しいドキュメントを作成します。" ma:contentTypeScope="" ma:versionID="ec5b1a8b11e11e49da8c5c3758ce69b8">
  <xsd:schema xmlns:xsd="http://www.w3.org/2001/XMLSchema" xmlns:xs="http://www.w3.org/2001/XMLSchema" xmlns:p="http://schemas.microsoft.com/office/2006/metadata/properties" xmlns:ns2="8aa0f274-4a13-4e07-a62d-915b8108057d" targetNamespace="http://schemas.microsoft.com/office/2006/metadata/properties" ma:root="true" ma:fieldsID="dcf672f84bfd92c15e06513bbef8b44c" ns2:_="">
    <xsd:import namespace="8aa0f274-4a13-4e07-a62d-915b810805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a0f274-4a13-4e07-a62d-915b810805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画像タグ" ma:readOnly="false" ma:fieldId="{5cf76f15-5ced-4ddc-b409-7134ff3c332f}" ma:taxonomyMulti="true" ma:sspId="60da577d-8c11-42e1-9807-59d1f71190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a0f274-4a13-4e07-a62d-915b8108057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27D05C8-CAAC-4271-B64D-94D11FD4E7E9}"/>
</file>

<file path=customXml/itemProps2.xml><?xml version="1.0" encoding="utf-8"?>
<ds:datastoreItem xmlns:ds="http://schemas.openxmlformats.org/officeDocument/2006/customXml" ds:itemID="{3CBF0FC9-FDE8-4DFD-AB7E-B53700F79CAA}"/>
</file>

<file path=customXml/itemProps3.xml><?xml version="1.0" encoding="utf-8"?>
<ds:datastoreItem xmlns:ds="http://schemas.openxmlformats.org/officeDocument/2006/customXml" ds:itemID="{FE7F70DC-D16F-4B76-93B7-DF567CC980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</dc:creator>
  <cp:keywords/>
  <dc:description/>
  <cp:lastModifiedBy>周</cp:lastModifiedBy>
  <cp:revision>2</cp:revision>
  <dcterms:created xsi:type="dcterms:W3CDTF">2023-01-11T23:47:00Z</dcterms:created>
  <dcterms:modified xsi:type="dcterms:W3CDTF">2023-01-11T23:47:00Z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0x010100F11214B381914849B325828B96056CBD</vt:lpwstr>
  </property>
</Properties>
</file>