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5FF2A" w14:textId="04306294" w:rsidR="007F4DF4" w:rsidRDefault="00537790" w:rsidP="00537790">
      <w:pPr>
        <w:pStyle w:val="ListParagraph"/>
        <w:numPr>
          <w:ilvl w:val="0"/>
          <w:numId w:val="1"/>
        </w:numPr>
      </w:pPr>
      <w:r>
        <w:t xml:space="preserve">Say </w:t>
      </w:r>
      <w:proofErr w:type="spellStart"/>
      <w:r>
        <w:t>whatthe</w:t>
      </w:r>
      <w:proofErr w:type="spellEnd"/>
      <w:r>
        <w:t xml:space="preserve"> problem is</w:t>
      </w:r>
    </w:p>
    <w:p w14:paraId="4F427DA3" w14:textId="3B74244D" w:rsidR="00537790" w:rsidRDefault="00537790" w:rsidP="00537790">
      <w:pPr>
        <w:pStyle w:val="ListParagraph"/>
        <w:numPr>
          <w:ilvl w:val="0"/>
          <w:numId w:val="1"/>
        </w:numPr>
      </w:pPr>
      <w:proofErr w:type="gramStart"/>
      <w:r>
        <w:t>Say  the</w:t>
      </w:r>
      <w:proofErr w:type="gramEnd"/>
      <w:r>
        <w:t xml:space="preserve"> solution to the problem</w:t>
      </w:r>
    </w:p>
    <w:p w14:paraId="71A172A4" w14:textId="1E8376D7" w:rsidR="00537790" w:rsidRDefault="00537790" w:rsidP="00537790">
      <w:pPr>
        <w:pStyle w:val="ListParagraph"/>
        <w:numPr>
          <w:ilvl w:val="0"/>
          <w:numId w:val="1"/>
        </w:numPr>
      </w:pPr>
      <w:r>
        <w:t xml:space="preserve">What will the app offers to reach the </w:t>
      </w:r>
      <w:proofErr w:type="gramStart"/>
      <w:r>
        <w:t>solutions</w:t>
      </w:r>
      <w:proofErr w:type="gramEnd"/>
    </w:p>
    <w:p w14:paraId="3472DFE9" w14:textId="0170BDEF" w:rsidR="00537790" w:rsidRDefault="00537790" w:rsidP="00537790">
      <w:pPr>
        <w:pStyle w:val="ListParagraph"/>
        <w:numPr>
          <w:ilvl w:val="1"/>
          <w:numId w:val="1"/>
        </w:numPr>
      </w:pPr>
      <w:r>
        <w:t>Implementations</w:t>
      </w:r>
    </w:p>
    <w:p w14:paraId="5D332103" w14:textId="5F55DD1C" w:rsidR="00537790" w:rsidRDefault="00537790" w:rsidP="00537790">
      <w:pPr>
        <w:pStyle w:val="ListParagraph"/>
        <w:numPr>
          <w:ilvl w:val="0"/>
          <w:numId w:val="1"/>
        </w:numPr>
      </w:pPr>
      <w:r>
        <w:t>The main expected outcome</w:t>
      </w:r>
    </w:p>
    <w:p w14:paraId="7C1058E7" w14:textId="1020D0FB" w:rsidR="00537790" w:rsidRDefault="00537790" w:rsidP="00810FF8">
      <w:pPr>
        <w:pStyle w:val="ListParagraph"/>
        <w:numPr>
          <w:ilvl w:val="0"/>
          <w:numId w:val="1"/>
        </w:numPr>
        <w:jc w:val="both"/>
      </w:pPr>
      <w:bookmarkStart w:id="0" w:name="_GoBack"/>
      <w:r>
        <w:t xml:space="preserve">Education is currently facing various challenges. It is proving difficult for teachers to give </w:t>
      </w:r>
      <w:proofErr w:type="gramStart"/>
      <w:r>
        <w:t>each and every</w:t>
      </w:r>
      <w:proofErr w:type="gramEnd"/>
      <w:r>
        <w:t xml:space="preserve"> student the attention they need due to the number of students in classes with mixed abilities. Corrections are also time-consuming. On the other hand, students lack curiosity and interest when faced with outdated resources. In addition, students may find it difficult to cope with the workload, especially when they do not have assistance at home. The Artificial Intelligence Assisted Learning (AIAL) </w:t>
      </w:r>
      <w:proofErr w:type="spellStart"/>
      <w:r>
        <w:t>browserbased</w:t>
      </w:r>
      <w:proofErr w:type="spellEnd"/>
      <w:r>
        <w:t xml:space="preserve"> application will generate personalized Mathematics classwork and homework for Year 4 primary school students (aged around 7 years). This app can be used on the students’ tablets which the government has provided to students. The AIAL system is preloaded with ready-made curricula but the teachers can also create their own exercise templates. When a teacher delivers a lesson, they simply instruct the system to give the class a worksheet on a </w:t>
      </w:r>
      <w:proofErr w:type="gramStart"/>
      <w:r>
        <w:t>particular topic</w:t>
      </w:r>
      <w:proofErr w:type="gramEnd"/>
      <w:r>
        <w:t>. The system will then check the profile of every individual child and give them tailor made exercises which will be challenging and engaging for the student. Gamification elements will be implemented so that students complete more work whilst enjoying themselves. If the child has difficulties, the system will assist him with inbuilt explanations. At the end of the exercise, the system automatically corrects the worked exercises and provides immediate feedback which is expected to reduce the teacher’ s workload of corrections. The AIAL system also provides analytics which will also predict students who will be facing difficulties in the following weeks. The main expected outcome of this Final Year Project is to increase enjoyment of students learning mathematics which we hope will result in an overall improvement in results. By implementing intuitive and easy to learn controls for both teachers and students the app is expected to assist learning in classrooms.</w:t>
      </w:r>
      <w:bookmarkEnd w:id="0"/>
    </w:p>
    <w:sectPr w:rsidR="00537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A66ED"/>
    <w:multiLevelType w:val="hybridMultilevel"/>
    <w:tmpl w:val="ADFAF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75"/>
    <w:rsid w:val="00537790"/>
    <w:rsid w:val="00670832"/>
    <w:rsid w:val="007F4DF4"/>
    <w:rsid w:val="00810FF8"/>
    <w:rsid w:val="00890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3A5"/>
  <w15:chartTrackingRefBased/>
  <w15:docId w15:val="{25BEB5B6-3456-489E-820A-D4662298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cp:revision>
  <dcterms:created xsi:type="dcterms:W3CDTF">2019-10-25T06:53:00Z</dcterms:created>
  <dcterms:modified xsi:type="dcterms:W3CDTF">2019-10-25T07:56:00Z</dcterms:modified>
</cp:coreProperties>
</file>