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31775" w14:textId="7739EB3A" w:rsidR="009E1327" w:rsidRDefault="009E1327">
      <w:r w:rsidRPr="009E1327">
        <w:drawing>
          <wp:inline distT="0" distB="0" distL="0" distR="0" wp14:anchorId="0401FD65" wp14:editId="07DD04F6">
            <wp:extent cx="5400040" cy="4568190"/>
            <wp:effectExtent l="0" t="0" r="0" b="3810"/>
            <wp:docPr id="18718477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47773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5FB0" w14:textId="2D9213CA" w:rsidR="009E1327" w:rsidRDefault="009E1327">
      <w:r w:rsidRPr="009E1327">
        <w:drawing>
          <wp:inline distT="0" distB="0" distL="0" distR="0" wp14:anchorId="580E0147" wp14:editId="1686497E">
            <wp:extent cx="5400040" cy="3321685"/>
            <wp:effectExtent l="0" t="0" r="0" b="0"/>
            <wp:docPr id="4437297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29757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D7D1" w14:textId="2E4361B2" w:rsidR="009E1327" w:rsidRDefault="009E1327">
      <w:r w:rsidRPr="009E1327">
        <w:lastRenderedPageBreak/>
        <w:drawing>
          <wp:inline distT="0" distB="0" distL="0" distR="0" wp14:anchorId="6A07AB86" wp14:editId="5982BE6A">
            <wp:extent cx="5400040" cy="3322955"/>
            <wp:effectExtent l="0" t="0" r="0" b="0"/>
            <wp:docPr id="175554057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40572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513F" w14:textId="4CE4DE29" w:rsidR="009E1327" w:rsidRDefault="009E1327">
      <w:r w:rsidRPr="009E1327">
        <w:drawing>
          <wp:inline distT="0" distB="0" distL="0" distR="0" wp14:anchorId="032BA004" wp14:editId="3D9AE83C">
            <wp:extent cx="4715533" cy="4020111"/>
            <wp:effectExtent l="0" t="0" r="8890" b="0"/>
            <wp:docPr id="5973643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6434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AD80" w14:textId="67E72E51" w:rsidR="009E1327" w:rsidRDefault="009E1327">
      <w:r w:rsidRPr="009E1327">
        <w:lastRenderedPageBreak/>
        <w:drawing>
          <wp:inline distT="0" distB="0" distL="0" distR="0" wp14:anchorId="2AE8CBFE" wp14:editId="69477CDB">
            <wp:extent cx="5400040" cy="1879600"/>
            <wp:effectExtent l="0" t="0" r="0" b="6350"/>
            <wp:docPr id="140298728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87285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27"/>
    <w:rsid w:val="00002DE0"/>
    <w:rsid w:val="009E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BC87"/>
  <w15:chartTrackingRefBased/>
  <w15:docId w15:val="{1AB3E8CD-B1A2-4428-BCAC-5E1861B0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1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1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1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1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1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1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1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1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1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1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1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13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13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13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13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13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13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1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1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1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13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13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13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1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13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1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 GONÇALVES BUZATTO</dc:creator>
  <cp:keywords/>
  <dc:description/>
  <cp:lastModifiedBy>GABRIEL  GONÇALVES BUZATTO</cp:lastModifiedBy>
  <cp:revision>2</cp:revision>
  <dcterms:created xsi:type="dcterms:W3CDTF">2024-09-30T12:56:00Z</dcterms:created>
  <dcterms:modified xsi:type="dcterms:W3CDTF">2024-09-30T12:58:00Z</dcterms:modified>
</cp:coreProperties>
</file>