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 será o dia a dia turma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Quarta-feira é aula de inglês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