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35784" w14:textId="1152A373" w:rsidR="009E6203" w:rsidRDefault="009E6203">
      <w:r w:rsidRPr="00D97CB0">
        <w:t>Objetivo</w:t>
      </w:r>
      <w:r>
        <w:t>:</w:t>
      </w:r>
      <w:r w:rsidR="00220E18">
        <w:t xml:space="preserve"> </w:t>
      </w:r>
    </w:p>
    <w:p w14:paraId="218C4790" w14:textId="78AD7F11" w:rsidR="00220E18" w:rsidRDefault="00D43C06">
      <w:r>
        <w:t>Gerar informa</w:t>
      </w:r>
      <w:r w:rsidR="004114D7">
        <w:t>ções</w:t>
      </w:r>
      <w:r w:rsidR="00FA268C">
        <w:t xml:space="preserve"> e relatórios</w:t>
      </w:r>
      <w:r w:rsidR="008D2EE0">
        <w:t>,</w:t>
      </w:r>
      <w:r w:rsidR="005C240D">
        <w:t xml:space="preserve"> com os dados produzido pelos </w:t>
      </w:r>
      <w:r w:rsidR="00D97717">
        <w:t xml:space="preserve">sensores de temperatura e umidades, afim de </w:t>
      </w:r>
      <w:r w:rsidR="00863D9B">
        <w:t>ajudar o</w:t>
      </w:r>
      <w:r w:rsidR="00001B42">
        <w:t xml:space="preserve">s grandes produtores de soja </w:t>
      </w:r>
      <w:r w:rsidR="00863D9B">
        <w:t xml:space="preserve">para tomar </w:t>
      </w:r>
      <w:r w:rsidR="00446CD4">
        <w:t xml:space="preserve">iniciativas para seu </w:t>
      </w:r>
      <w:r w:rsidR="00832AF5">
        <w:t>negócio, com precisão.</w:t>
      </w:r>
    </w:p>
    <w:p w14:paraId="5CD73B43" w14:textId="23A1CD75" w:rsidR="008E6638" w:rsidRDefault="000F27BF">
      <w:r>
        <w:t>Garantir um site sustentável</w:t>
      </w:r>
      <w:r w:rsidR="00866BFE">
        <w:t>, com uma equipe de ponta</w:t>
      </w:r>
      <w:r w:rsidR="00095957">
        <w:t xml:space="preserve"> mante</w:t>
      </w:r>
      <w:r w:rsidR="00EF147D">
        <w:t>ndo</w:t>
      </w:r>
      <w:r w:rsidR="00866BFE">
        <w:t xml:space="preserve"> </w:t>
      </w:r>
      <w:r w:rsidR="005003DA">
        <w:t>o site funcionando</w:t>
      </w:r>
      <w:r w:rsidR="00546890">
        <w:t xml:space="preserve">, </w:t>
      </w:r>
      <w:r w:rsidR="008F4770">
        <w:t>e também upgrades</w:t>
      </w:r>
      <w:r w:rsidR="00B47063">
        <w:t xml:space="preserve">, </w:t>
      </w:r>
      <w:r w:rsidR="00A46461">
        <w:t>trazendo funcionalidades</w:t>
      </w:r>
      <w:r w:rsidR="00022978">
        <w:t xml:space="preserve"> </w:t>
      </w:r>
      <w:r w:rsidR="00820F14">
        <w:t>para</w:t>
      </w:r>
      <w:r w:rsidR="00022978">
        <w:t xml:space="preserve"> o site</w:t>
      </w:r>
      <w:r w:rsidR="00820F14">
        <w:t>,</w:t>
      </w:r>
      <w:r w:rsidR="00022978">
        <w:t xml:space="preserve"> </w:t>
      </w:r>
      <w:r w:rsidR="001552EB">
        <w:t>e</w:t>
      </w:r>
      <w:r w:rsidR="00B14408">
        <w:t xml:space="preserve"> tornando os</w:t>
      </w:r>
      <w:r w:rsidR="001552EB">
        <w:t xml:space="preserve"> relatórios cada vez</w:t>
      </w:r>
      <w:r w:rsidR="00B14408">
        <w:t xml:space="preserve"> melhores</w:t>
      </w:r>
      <w:r w:rsidR="001552EB">
        <w:t>.</w:t>
      </w:r>
    </w:p>
    <w:p w14:paraId="3D6527EF" w14:textId="7086C2E1" w:rsidR="00B83656" w:rsidRDefault="00B83656">
      <w:r>
        <w:t xml:space="preserve">Garantir manutenção </w:t>
      </w:r>
      <w:r w:rsidR="00E6764A">
        <w:t>para os equipamentos</w:t>
      </w:r>
      <w:r w:rsidR="00075657">
        <w:t xml:space="preserve"> físicos</w:t>
      </w:r>
      <w:r w:rsidR="00E6764A">
        <w:t xml:space="preserve"> de medi</w:t>
      </w:r>
      <w:r w:rsidR="004609AA">
        <w:t>ção de temperatura e umidade dos silos</w:t>
      </w:r>
      <w:r w:rsidR="008B40AA">
        <w:t>, com uma equi</w:t>
      </w:r>
      <w:r w:rsidR="00F4779D">
        <w:t>p</w:t>
      </w:r>
      <w:r w:rsidR="00895540">
        <w:t>e altamente capacitada.</w:t>
      </w:r>
    </w:p>
    <w:p w14:paraId="6048B393" w14:textId="74FFD4FA" w:rsidR="002216C4" w:rsidRDefault="00675DA4">
      <w:r>
        <w:t xml:space="preserve">Planos mensais para manter todos </w:t>
      </w:r>
      <w:r w:rsidR="002D01A3">
        <w:t>os benefícios</w:t>
      </w:r>
      <w:r w:rsidR="005C073C">
        <w:t>,</w:t>
      </w:r>
      <w:r w:rsidR="002D01A3">
        <w:t xml:space="preserve"> </w:t>
      </w:r>
      <w:r w:rsidR="008D2EE0">
        <w:t>suportes e manutenç</w:t>
      </w:r>
      <w:r w:rsidR="004B6083">
        <w:t>ões</w:t>
      </w:r>
      <w:r w:rsidR="000C0FB5">
        <w:t>.</w:t>
      </w:r>
    </w:p>
    <w:p w14:paraId="20A1EB9D" w14:textId="77777777" w:rsidR="000C129C" w:rsidRDefault="00A046FD">
      <w:r>
        <w:t>Formas de pagam</w:t>
      </w:r>
      <w:r w:rsidR="00E169C0">
        <w:t>entos</w:t>
      </w:r>
      <w:r w:rsidR="000C129C">
        <w:t>:</w:t>
      </w:r>
    </w:p>
    <w:p w14:paraId="6EA774D4" w14:textId="5C52D97F" w:rsidR="00254D1A" w:rsidRDefault="007E43A5">
      <w:r>
        <w:t>Transferência</w:t>
      </w:r>
      <w:r w:rsidR="00E169C0">
        <w:t xml:space="preserve"> </w:t>
      </w:r>
      <w:r>
        <w:t>bancaria</w:t>
      </w:r>
      <w:r w:rsidRPr="007E43A5">
        <w:t xml:space="preserve"> (</w:t>
      </w:r>
      <w:r w:rsidRPr="007E43A5">
        <w:t>TED/DOC)</w:t>
      </w:r>
      <w:r w:rsidR="000C129C" w:rsidRPr="007E43A5">
        <w:t>.</w:t>
      </w:r>
    </w:p>
    <w:p w14:paraId="63F7F241" w14:textId="429367CD" w:rsidR="00B7615D" w:rsidRDefault="000E3E4C">
      <w:r>
        <w:t>B</w:t>
      </w:r>
      <w:r w:rsidR="00B7615D">
        <w:t>olet</w:t>
      </w:r>
      <w:r>
        <w:t>os bancários</w:t>
      </w:r>
    </w:p>
    <w:p w14:paraId="3860738C" w14:textId="532C5517" w:rsidR="000E3E4C" w:rsidRDefault="000E3E4C">
      <w:r>
        <w:t>QRcode</w:t>
      </w:r>
    </w:p>
    <w:p w14:paraId="4EDA88B5" w14:textId="508510B2" w:rsidR="000E3E4C" w:rsidRDefault="000E3E4C">
      <w:r>
        <w:t>Pagamento recorrente</w:t>
      </w:r>
    </w:p>
    <w:p w14:paraId="1B3B27FA" w14:textId="643D7939" w:rsidR="000C129C" w:rsidRDefault="00F006B4">
      <w:r>
        <w:t xml:space="preserve">Pix </w:t>
      </w:r>
    </w:p>
    <w:p w14:paraId="7FD6194F" w14:textId="77777777" w:rsidR="00F006B4" w:rsidRDefault="00F006B4"/>
    <w:p w14:paraId="3020B38D" w14:textId="54FF23B3" w:rsidR="004114D7" w:rsidRPr="005C240D" w:rsidRDefault="004114D7"/>
    <w:sectPr w:rsidR="004114D7" w:rsidRPr="005C24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203"/>
    <w:rsid w:val="00001531"/>
    <w:rsid w:val="00001B42"/>
    <w:rsid w:val="00022978"/>
    <w:rsid w:val="00034E46"/>
    <w:rsid w:val="00075657"/>
    <w:rsid w:val="00095957"/>
    <w:rsid w:val="000C0FB5"/>
    <w:rsid w:val="000C129C"/>
    <w:rsid w:val="000E3E4C"/>
    <w:rsid w:val="000F27BF"/>
    <w:rsid w:val="001552EB"/>
    <w:rsid w:val="001554B1"/>
    <w:rsid w:val="001B0531"/>
    <w:rsid w:val="00220E18"/>
    <w:rsid w:val="002216C4"/>
    <w:rsid w:val="00254D1A"/>
    <w:rsid w:val="00273173"/>
    <w:rsid w:val="002C1704"/>
    <w:rsid w:val="002D01A3"/>
    <w:rsid w:val="003660C7"/>
    <w:rsid w:val="003C43A4"/>
    <w:rsid w:val="004114D7"/>
    <w:rsid w:val="00446CD4"/>
    <w:rsid w:val="004609AA"/>
    <w:rsid w:val="004629B1"/>
    <w:rsid w:val="004B6083"/>
    <w:rsid w:val="004D7258"/>
    <w:rsid w:val="005003DA"/>
    <w:rsid w:val="00523EA5"/>
    <w:rsid w:val="00546890"/>
    <w:rsid w:val="0057034E"/>
    <w:rsid w:val="005C073C"/>
    <w:rsid w:val="005C240D"/>
    <w:rsid w:val="00675DA4"/>
    <w:rsid w:val="007733AB"/>
    <w:rsid w:val="007E43A5"/>
    <w:rsid w:val="00820F14"/>
    <w:rsid w:val="00832AF5"/>
    <w:rsid w:val="00863D9B"/>
    <w:rsid w:val="00866BFE"/>
    <w:rsid w:val="00895540"/>
    <w:rsid w:val="008B40AA"/>
    <w:rsid w:val="008C087B"/>
    <w:rsid w:val="008D2EE0"/>
    <w:rsid w:val="008E6638"/>
    <w:rsid w:val="008F4770"/>
    <w:rsid w:val="009B6FF8"/>
    <w:rsid w:val="009E6203"/>
    <w:rsid w:val="00A046FD"/>
    <w:rsid w:val="00A46461"/>
    <w:rsid w:val="00B14408"/>
    <w:rsid w:val="00B47063"/>
    <w:rsid w:val="00B7615D"/>
    <w:rsid w:val="00B83656"/>
    <w:rsid w:val="00C33F37"/>
    <w:rsid w:val="00D1485D"/>
    <w:rsid w:val="00D43C06"/>
    <w:rsid w:val="00D97717"/>
    <w:rsid w:val="00D97CB0"/>
    <w:rsid w:val="00DF567A"/>
    <w:rsid w:val="00E06E37"/>
    <w:rsid w:val="00E169C0"/>
    <w:rsid w:val="00E6764A"/>
    <w:rsid w:val="00EC49BE"/>
    <w:rsid w:val="00EE124D"/>
    <w:rsid w:val="00EF147D"/>
    <w:rsid w:val="00F006B4"/>
    <w:rsid w:val="00F4779D"/>
    <w:rsid w:val="00FA268C"/>
    <w:rsid w:val="00FC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CA216"/>
  <w15:chartTrackingRefBased/>
  <w15:docId w15:val="{6FB175E9-9924-424C-A9AE-D047CC43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6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6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62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6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62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6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6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6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6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62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6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62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620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620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62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620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62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62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E6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6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6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6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E6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620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E620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620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62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620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E62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</Pages>
  <Words>110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DOS SANTOS MUNIZ DE JESUS .</dc:creator>
  <cp:keywords/>
  <dc:description/>
  <cp:lastModifiedBy>GABRIEL DOS SANTOS MUNIZ DE JESUS .</cp:lastModifiedBy>
  <cp:revision>61</cp:revision>
  <dcterms:created xsi:type="dcterms:W3CDTF">2025-08-29T12:09:00Z</dcterms:created>
  <dcterms:modified xsi:type="dcterms:W3CDTF">2025-08-31T14:10:00Z</dcterms:modified>
</cp:coreProperties>
</file>