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6A3D" w14:textId="7C713F17" w:rsidR="009D67DF" w:rsidRPr="00202BB0" w:rsidRDefault="00202BB0">
      <w:pPr>
        <w:rPr>
          <w:b/>
          <w:bCs/>
          <w:sz w:val="36"/>
          <w:szCs w:val="36"/>
        </w:rPr>
      </w:pPr>
      <w:r w:rsidRPr="00202BB0">
        <w:rPr>
          <w:b/>
          <w:bCs/>
          <w:sz w:val="36"/>
          <w:szCs w:val="36"/>
        </w:rPr>
        <w:t xml:space="preserve">Mi reflexión </w:t>
      </w:r>
    </w:p>
    <w:p w14:paraId="26999724" w14:textId="6EDA70F7" w:rsidR="00202BB0" w:rsidRDefault="00202BB0">
      <w:pPr>
        <w:rPr>
          <w:sz w:val="24"/>
          <w:szCs w:val="24"/>
        </w:rPr>
      </w:pPr>
      <w:r w:rsidRPr="00202BB0">
        <w:rPr>
          <w:sz w:val="24"/>
          <w:szCs w:val="24"/>
        </w:rPr>
        <w:t>Desde mi punto de vista el realizar esta actividad</w:t>
      </w:r>
      <w:r>
        <w:rPr>
          <w:sz w:val="24"/>
          <w:szCs w:val="24"/>
        </w:rPr>
        <w:t xml:space="preserve"> </w:t>
      </w:r>
      <w:r w:rsidRPr="00202BB0">
        <w:rPr>
          <w:sz w:val="24"/>
          <w:szCs w:val="24"/>
        </w:rPr>
        <w:t>fue</w:t>
      </w:r>
      <w:r>
        <w:rPr>
          <w:sz w:val="24"/>
          <w:szCs w:val="24"/>
        </w:rPr>
        <w:t>,</w:t>
      </w:r>
      <w:r w:rsidRPr="00202BB0">
        <w:rPr>
          <w:sz w:val="24"/>
          <w:szCs w:val="24"/>
        </w:rPr>
        <w:t xml:space="preserve"> más que difícil</w:t>
      </w:r>
      <w:r>
        <w:rPr>
          <w:sz w:val="24"/>
          <w:szCs w:val="24"/>
        </w:rPr>
        <w:t>,</w:t>
      </w:r>
      <w:r w:rsidRPr="00202BB0">
        <w:rPr>
          <w:sz w:val="24"/>
          <w:szCs w:val="24"/>
        </w:rPr>
        <w:t xml:space="preserve"> confusa ya que como apenas estamos empezando aun no tenemos buena comunicación con cada integrante del equipo </w:t>
      </w:r>
      <w:r>
        <w:rPr>
          <w:sz w:val="24"/>
          <w:szCs w:val="24"/>
        </w:rPr>
        <w:t>lo cual complicaba las cosas, pero a pesar de todo logramos crear este proyecto que como estudiantes de primer semestre creemos que puede tener un  gran potencial para todos los estudiantes de la FMAT</w:t>
      </w:r>
      <w:r w:rsidR="008F5326">
        <w:rPr>
          <w:sz w:val="24"/>
          <w:szCs w:val="24"/>
        </w:rPr>
        <w:t>, ya que todos cuando recién entramos a la FAC tenemos dudas y no sabemos a quién acudir en concreto</w:t>
      </w:r>
      <w:r w:rsidR="001D1327">
        <w:rPr>
          <w:sz w:val="24"/>
          <w:szCs w:val="24"/>
        </w:rPr>
        <w:t>,</w:t>
      </w:r>
      <w:r w:rsidR="008F5326">
        <w:rPr>
          <w:sz w:val="24"/>
          <w:szCs w:val="24"/>
        </w:rPr>
        <w:t xml:space="preserve"> por eso nació la iniciativa </w:t>
      </w:r>
      <w:r w:rsidR="008F5326" w:rsidRPr="008F5326">
        <w:rPr>
          <w:b/>
          <w:bCs/>
          <w:sz w:val="24"/>
          <w:szCs w:val="24"/>
        </w:rPr>
        <w:t xml:space="preserve">FMATWERE </w:t>
      </w:r>
      <w:r w:rsidR="008F5326">
        <w:rPr>
          <w:sz w:val="24"/>
          <w:szCs w:val="24"/>
        </w:rPr>
        <w:t xml:space="preserve">la cual consiste en crear un bot asistente que nos ayude a resolver dudas sobre la FAC, como lo serian: </w:t>
      </w:r>
      <w:r w:rsidR="008F5326">
        <w:rPr>
          <w:b/>
          <w:bCs/>
          <w:sz w:val="24"/>
          <w:szCs w:val="24"/>
        </w:rPr>
        <w:t xml:space="preserve">¿Qué materias cargar el </w:t>
      </w:r>
      <w:r w:rsidR="001D1327">
        <w:rPr>
          <w:b/>
          <w:bCs/>
          <w:sz w:val="24"/>
          <w:szCs w:val="24"/>
        </w:rPr>
        <w:t>siguiente</w:t>
      </w:r>
      <w:r w:rsidR="008F5326">
        <w:rPr>
          <w:b/>
          <w:bCs/>
          <w:sz w:val="24"/>
          <w:szCs w:val="24"/>
        </w:rPr>
        <w:t xml:space="preserve"> semestre?, </w:t>
      </w:r>
      <w:r w:rsidR="001D1327">
        <w:rPr>
          <w:b/>
          <w:bCs/>
          <w:sz w:val="24"/>
          <w:szCs w:val="24"/>
        </w:rPr>
        <w:t>¿Qué son los créditos, para que sirven?, ¿Cómo hacer mi carga académica?</w:t>
      </w:r>
      <w:r w:rsidR="001D1327">
        <w:rPr>
          <w:sz w:val="24"/>
          <w:szCs w:val="24"/>
        </w:rPr>
        <w:t xml:space="preserve">, las cuales son dudas frecuentes entre la comunidad de alumnos, todas estas son las problemáticas que pretendemos solucionar con nuestras propuesta. </w:t>
      </w:r>
    </w:p>
    <w:p w14:paraId="43901125" w14:textId="4A6A5C61" w:rsidR="001D1327" w:rsidRPr="001D1327" w:rsidRDefault="001D1327">
      <w:pPr>
        <w:rPr>
          <w:sz w:val="24"/>
          <w:szCs w:val="24"/>
        </w:rPr>
      </w:pPr>
      <w:r>
        <w:rPr>
          <w:sz w:val="24"/>
          <w:szCs w:val="24"/>
        </w:rPr>
        <w:t>Se que no será fácil, pero si nos lo proponemos podemos lograr crear este software que ayudara a todos.</w:t>
      </w:r>
    </w:p>
    <w:sectPr w:rsidR="001D1327" w:rsidRPr="001D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B0"/>
    <w:rsid w:val="001D1327"/>
    <w:rsid w:val="00202BB0"/>
    <w:rsid w:val="00841D84"/>
    <w:rsid w:val="008F5326"/>
    <w:rsid w:val="009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A419"/>
  <w15:chartTrackingRefBased/>
  <w15:docId w15:val="{432B4C2F-CFED-4472-8850-C0E0C52E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Keb</dc:creator>
  <cp:keywords/>
  <dc:description/>
  <cp:lastModifiedBy>Carlos Keb</cp:lastModifiedBy>
  <cp:revision>1</cp:revision>
  <dcterms:created xsi:type="dcterms:W3CDTF">2024-09-29T21:39:00Z</dcterms:created>
  <dcterms:modified xsi:type="dcterms:W3CDTF">2024-09-29T22:04:00Z</dcterms:modified>
</cp:coreProperties>
</file>