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1034" w14:textId="77777777" w:rsidR="001F55AB" w:rsidRDefault="00000000">
      <w:pPr>
        <w:spacing w:before="240" w:after="80"/>
        <w:jc w:val="center"/>
      </w:pPr>
      <w:r>
        <w:rPr>
          <w:b/>
          <w:bCs/>
          <w:color w:val="2E5FA3"/>
          <w:sz w:val="40"/>
          <w:szCs w:val="40"/>
        </w:rPr>
        <w:t>Qualidade de Software — Aula 11</w:t>
      </w:r>
    </w:p>
    <w:p w14:paraId="2DF05DBA" w14:textId="77777777" w:rsidR="001F55AB" w:rsidRDefault="00000000">
      <w:pPr>
        <w:spacing w:after="400"/>
        <w:jc w:val="center"/>
      </w:pPr>
      <w:r>
        <w:rPr>
          <w:color w:val="666666"/>
          <w:sz w:val="26"/>
          <w:szCs w:val="26"/>
        </w:rPr>
        <w:t>Plano de Testes de Integração — Ecossistema de E-commerce</w:t>
      </w:r>
    </w:p>
    <w:p w14:paraId="7948834E" w14:textId="77777777" w:rsidR="001F55AB" w:rsidRDefault="00000000">
      <w:pPr>
        <w:pStyle w:val="Ttulo1"/>
      </w:pPr>
      <w:r>
        <w:rPr>
          <w:sz w:val="34"/>
          <w:szCs w:val="34"/>
        </w:rPr>
        <w:t>1. Visão Geral</w:t>
      </w:r>
    </w:p>
    <w:p w14:paraId="6DE24643" w14:textId="77777777" w:rsidR="001F55AB" w:rsidRDefault="00000000">
      <w:pPr>
        <w:spacing w:before="60" w:after="60"/>
      </w:pPr>
      <w:r>
        <w:t>Os testes de integração verificam a interação entre diferentes módulos, componentes ou sistemas, garantindo que eles funcionem corretamente quando acionados em conjunto. No contexto de um ecossistema de e-commerce, é fundamental validar os caminhos críticos que envolvem múltiplos sistemas integrados.</w:t>
      </w:r>
    </w:p>
    <w:p w14:paraId="1CAE6D28" w14:textId="77777777" w:rsidR="001F55AB" w:rsidRDefault="001F55AB">
      <w:pPr>
        <w:spacing w:before="40" w:after="40"/>
      </w:pPr>
    </w:p>
    <w:p w14:paraId="6A9E51E6" w14:textId="77777777" w:rsidR="001F55AB" w:rsidRDefault="00000000">
      <w:pPr>
        <w:pStyle w:val="Ttulo1"/>
      </w:pPr>
      <w:r>
        <w:rPr>
          <w:sz w:val="34"/>
          <w:szCs w:val="34"/>
        </w:rPr>
        <w:t>2. Componentes do Ecossistema</w:t>
      </w:r>
    </w:p>
    <w:p w14:paraId="56B8D180" w14:textId="77777777" w:rsidR="001F55AB" w:rsidRDefault="00000000">
      <w:pPr>
        <w:spacing w:before="60" w:after="60"/>
      </w:pPr>
      <w:r>
        <w:t>O ecossistema de e-commerce testado é composto pelos seguintes sistemas:</w:t>
      </w:r>
    </w:p>
    <w:p w14:paraId="0B49F964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E-commerce — núcleo central da solução</w:t>
      </w:r>
    </w:p>
    <w:p w14:paraId="2FF1154C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Plataforma — interface e vitrine do cliente</w:t>
      </w:r>
    </w:p>
    <w:p w14:paraId="4ECABF47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Gateway de Pagamento — processamento de transações financeiras</w:t>
      </w:r>
    </w:p>
    <w:p w14:paraId="5318E93F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CRM — gestão do relacionamento com o cliente</w:t>
      </w:r>
    </w:p>
    <w:p w14:paraId="7DB909A6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MDM — master data management de produtos</w:t>
      </w:r>
    </w:p>
    <w:p w14:paraId="3EB4177F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Marketplaces — canais de venda externos</w:t>
      </w:r>
    </w:p>
    <w:p w14:paraId="1DF63616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 de </w:t>
      </w:r>
      <w:proofErr w:type="spellStart"/>
      <w:r>
        <w:t>Anti-fraude</w:t>
      </w:r>
      <w:proofErr w:type="spellEnd"/>
      <w:r>
        <w:t xml:space="preserve"> — prevenção a transações fraudulentas</w:t>
      </w:r>
    </w:p>
    <w:p w14:paraId="0985A065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 de </w:t>
      </w:r>
      <w:proofErr w:type="spellStart"/>
      <w:r>
        <w:t>Pricing</w:t>
      </w:r>
      <w:proofErr w:type="spellEnd"/>
      <w:r>
        <w:t xml:space="preserve"> / Promoções — gestão de preços e campanhas</w:t>
      </w:r>
    </w:p>
    <w:p w14:paraId="6666F138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— comunicação com o cliente por SMS/e-mail</w:t>
      </w:r>
    </w:p>
    <w:p w14:paraId="1640E9D5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Logística / WMS — gestão de estoque e separação de pedidos</w:t>
      </w:r>
    </w:p>
    <w:p w14:paraId="535746DA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Atendimento ao Consumidor (SAC) — suporte pós-venda</w:t>
      </w:r>
    </w:p>
    <w:p w14:paraId="5645F50E" w14:textId="77777777" w:rsidR="001F55AB" w:rsidRDefault="001F55AB">
      <w:pPr>
        <w:spacing w:before="40" w:after="40"/>
      </w:pPr>
    </w:p>
    <w:p w14:paraId="54D70E73" w14:textId="77777777" w:rsidR="001F55AB" w:rsidRDefault="00000000">
      <w:pPr>
        <w:pStyle w:val="Ttulo1"/>
      </w:pPr>
      <w:r>
        <w:rPr>
          <w:sz w:val="34"/>
          <w:szCs w:val="34"/>
        </w:rPr>
        <w:t>3. Pontos de Atenção no Planejamento</w:t>
      </w:r>
    </w:p>
    <w:p w14:paraId="59522EFD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Definição clara das interfaces: contratos de API, </w:t>
      </w:r>
      <w:proofErr w:type="spellStart"/>
      <w:r>
        <w:t>schemas</w:t>
      </w:r>
      <w:proofErr w:type="spellEnd"/>
      <w:r>
        <w:t xml:space="preserve"> e formatos acordados entre sistemas</w:t>
      </w:r>
    </w:p>
    <w:p w14:paraId="40E17840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Ambiente compatível com produção: mesmo banco, filas e serviços de autenticação</w:t>
      </w:r>
    </w:p>
    <w:p w14:paraId="24CF0F03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Permissões e tokens de autenticação configurados para cada integração</w:t>
      </w:r>
    </w:p>
    <w:p w14:paraId="367F9ED0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Rastreabilidade via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para acompanhar o fluxo entre sistemas</w:t>
      </w:r>
    </w:p>
    <w:p w14:paraId="58FC584B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Mapeamento de DE-PARA entre identificadores dos diferentes sistemas</w:t>
      </w:r>
    </w:p>
    <w:p w14:paraId="63D42111" w14:textId="77777777" w:rsidR="001F55AB" w:rsidRDefault="001F55AB">
      <w:pPr>
        <w:spacing w:before="40" w:after="40"/>
      </w:pPr>
    </w:p>
    <w:p w14:paraId="5C0571A0" w14:textId="77777777" w:rsidR="001F55AB" w:rsidRDefault="00000000">
      <w:pPr>
        <w:pStyle w:val="Ttulo1"/>
      </w:pPr>
      <w:r>
        <w:rPr>
          <w:sz w:val="34"/>
          <w:szCs w:val="34"/>
        </w:rPr>
        <w:t>4. Cenários e Passos de Execução</w:t>
      </w:r>
    </w:p>
    <w:p w14:paraId="57E4E8E8" w14:textId="77777777" w:rsidR="001F55AB" w:rsidRDefault="00000000">
      <w:pPr>
        <w:spacing w:before="60" w:after="60"/>
      </w:pPr>
      <w:r>
        <w:t>Cada cenário abaixo contém: resumo com critérios de aceite, pré-condições do ambiente e os passos detalhados de execução do teste — da preparação da massa de dados até a validação final. Os passos foram escritos para que um QA possa executar o teste sem precisar consultar outros documentos.</w:t>
      </w:r>
    </w:p>
    <w:p w14:paraId="03C7E7B3" w14:textId="77777777" w:rsidR="001F55AB" w:rsidRDefault="001F55AB">
      <w:pPr>
        <w:spacing w:before="40" w:after="40"/>
      </w:pPr>
    </w:p>
    <w:p w14:paraId="27106238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t>CT-01 — Pedido aprovado dispara reserva de estoque no WMS</w:t>
      </w:r>
    </w:p>
    <w:p w14:paraId="3A94CDEB" w14:textId="77777777" w:rsidR="001F55AB" w:rsidRDefault="00000000">
      <w:pPr>
        <w:pStyle w:val="Ttulo3"/>
      </w:pPr>
      <w:r>
        <w:rPr>
          <w:sz w:val="22"/>
          <w:szCs w:val="22"/>
        </w:rPr>
        <w:lastRenderedPageBreak/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62E04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C8676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51C1" w14:textId="77777777" w:rsidR="001F55AB" w:rsidRDefault="00000000">
            <w:r>
              <w:t>CT-01</w:t>
            </w:r>
          </w:p>
        </w:tc>
      </w:tr>
      <w:tr w:rsidR="001F55AB" w14:paraId="3A527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07484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2CE56" w14:textId="77777777" w:rsidR="001F55AB" w:rsidRDefault="00000000">
            <w:r>
              <w:t>E-commerce → Gateway de Pagamento → Logística/WMS</w:t>
            </w:r>
          </w:p>
        </w:tc>
      </w:tr>
      <w:tr w:rsidR="001F55AB" w14:paraId="5CCC5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8DFCD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E67AF" w14:textId="77777777" w:rsidR="001F55AB" w:rsidRDefault="00000000">
            <w:r>
              <w:t>Usuário finaliza compra → pagamento aprovado pelo Gateway → E-commerce envia ordem de reserva ao WMS.</w:t>
            </w:r>
          </w:p>
        </w:tc>
      </w:tr>
      <w:tr w:rsidR="001F55AB" w14:paraId="370BB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1F146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1DAA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o pedido com SKU, quantidade e endereço corretos</w:t>
            </w:r>
          </w:p>
          <w:p w14:paraId="154F0D4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Estoque é decrementado no WMS em até 30s após aprovação</w:t>
            </w:r>
          </w:p>
          <w:p w14:paraId="14BDC60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E-commerce recebe confirmação de reserva com código de rastreio</w:t>
            </w:r>
          </w:p>
          <w:p w14:paraId="4F637EF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 WMS indisponível, pedido fica em fila de reprocessamento</w:t>
            </w:r>
          </w:p>
        </w:tc>
      </w:tr>
    </w:tbl>
    <w:p w14:paraId="58A380DC" w14:textId="77777777" w:rsidR="001F55AB" w:rsidRDefault="001F55AB">
      <w:pPr>
        <w:spacing w:before="40" w:after="40"/>
      </w:pPr>
    </w:p>
    <w:p w14:paraId="13934F37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4D31E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2BBE9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FA5B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Usuário cadastrado com endereço de entrega válido</w:t>
            </w:r>
          </w:p>
          <w:p w14:paraId="6784858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com SKU 'PROD-001' com estoque &gt;= 2 unidades no WMS</w:t>
            </w:r>
          </w:p>
          <w:p w14:paraId="6202E95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Credenciais de </w:t>
            </w:r>
            <w:proofErr w:type="spellStart"/>
            <w:r>
              <w:t>sandbox</w:t>
            </w:r>
            <w:proofErr w:type="spellEnd"/>
            <w:r>
              <w:t xml:space="preserve"> do Gateway configuradas no ambiente de testes</w:t>
            </w:r>
          </w:p>
          <w:p w14:paraId="24BEF7B7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Serviço WMS disponível e acessível pelo ambiente de testes</w:t>
            </w:r>
          </w:p>
        </w:tc>
      </w:tr>
    </w:tbl>
    <w:p w14:paraId="0FAC1805" w14:textId="77777777" w:rsidR="001F55AB" w:rsidRDefault="001F55AB">
      <w:pPr>
        <w:spacing w:before="40" w:after="40"/>
      </w:pPr>
    </w:p>
    <w:p w14:paraId="582232EF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3308E0BA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76A21A9B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600"/>
        <w:gridCol w:w="2660"/>
      </w:tblGrid>
      <w:tr w:rsidR="001F55AB" w14:paraId="377166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A0BF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A3B8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85A3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961B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2C85BD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84B6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FE9A" w14:textId="77777777" w:rsidR="001F55AB" w:rsidRDefault="00000000">
            <w:r>
              <w:rPr>
                <w:b/>
                <w:bCs/>
              </w:rPr>
              <w:t>Preparar massa de dados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3488" w14:textId="77777777" w:rsidR="001F55AB" w:rsidRDefault="00000000">
            <w:r>
              <w:rPr>
                <w:sz w:val="21"/>
                <w:szCs w:val="21"/>
              </w:rPr>
              <w:t>Criar pedido via POST /api/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com body: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: 'usr-test-01', </w:t>
            </w:r>
            <w:proofErr w:type="spellStart"/>
            <w:r>
              <w:rPr>
                <w:sz w:val="21"/>
                <w:szCs w:val="21"/>
              </w:rPr>
              <w:t>items</w:t>
            </w:r>
            <w:proofErr w:type="spellEnd"/>
            <w:proofErr w:type="gramStart"/>
            <w:r>
              <w:rPr>
                <w:sz w:val="21"/>
                <w:szCs w:val="21"/>
              </w:rPr>
              <w:t>:[</w:t>
            </w:r>
            <w:proofErr w:type="gramEnd"/>
            <w:r>
              <w:rPr>
                <w:sz w:val="21"/>
                <w:szCs w:val="21"/>
              </w:rPr>
              <w:t>{sku:'PROD-001', qty:1}], addressId:'addr-001</w:t>
            </w:r>
            <w:proofErr w:type="gramStart"/>
            <w:r>
              <w:rPr>
                <w:sz w:val="21"/>
                <w:szCs w:val="21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3666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Resposta HTTP 201 com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gerado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'ord-abc123')</w:t>
            </w:r>
          </w:p>
        </w:tc>
      </w:tr>
      <w:tr w:rsidR="001F55AB" w14:paraId="1DEA35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688E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7B" w14:textId="77777777" w:rsidR="001F55AB" w:rsidRDefault="00000000">
            <w:r>
              <w:rPr>
                <w:b/>
                <w:bCs/>
              </w:rPr>
              <w:t>Consultar estoque inicial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1F26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/wms/stock/PROD-001 e anotar qty_available atual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E86C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Retorna JSON com </w:t>
            </w:r>
            <w:proofErr w:type="spellStart"/>
            <w:r>
              <w:rPr>
                <w:color w:val="27500A"/>
                <w:sz w:val="21"/>
                <w:szCs w:val="21"/>
              </w:rPr>
              <w:t>qty_available</w:t>
            </w:r>
            <w:proofErr w:type="spellEnd"/>
            <w:r>
              <w:rPr>
                <w:color w:val="27500A"/>
                <w:sz w:val="21"/>
                <w:szCs w:val="21"/>
              </w:rPr>
              <w:t>: N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10)</w:t>
            </w:r>
          </w:p>
        </w:tc>
      </w:tr>
      <w:tr w:rsidR="001F55AB" w14:paraId="13BD89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E7D0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F294" w14:textId="77777777" w:rsidR="001F55AB" w:rsidRDefault="00000000">
            <w:r>
              <w:rPr>
                <w:b/>
                <w:bCs/>
              </w:rPr>
              <w:t>Submeter pagamento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CD56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/api/payments com body: { orderId:'ord-abc123', cardToken:'tok_visa_success', amount:199.90 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5794" w14:textId="77777777" w:rsidR="001F55AB" w:rsidRDefault="00000000">
            <w:r>
              <w:rPr>
                <w:color w:val="27500A"/>
                <w:sz w:val="21"/>
                <w:szCs w:val="21"/>
              </w:rPr>
              <w:t>Resposta HTTP 200 com status: '</w:t>
            </w:r>
            <w:proofErr w:type="spellStart"/>
            <w:r>
              <w:rPr>
                <w:color w:val="27500A"/>
                <w:sz w:val="21"/>
                <w:szCs w:val="21"/>
              </w:rPr>
              <w:t>authorized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', </w:t>
            </w:r>
            <w:proofErr w:type="spellStart"/>
            <w:r>
              <w:rPr>
                <w:color w:val="27500A"/>
                <w:sz w:val="21"/>
                <w:szCs w:val="21"/>
              </w:rPr>
              <w:t>transactionId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gerado</w:t>
            </w:r>
          </w:p>
        </w:tc>
      </w:tr>
      <w:tr w:rsidR="001F55AB" w14:paraId="73DD13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F50A8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27A8" w14:textId="77777777" w:rsidR="001F55AB" w:rsidRDefault="00000000">
            <w:r>
              <w:rPr>
                <w:b/>
                <w:bCs/>
              </w:rPr>
              <w:t>Aguardar processamento assíncrono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1DB6" w14:textId="77777777" w:rsidR="001F55AB" w:rsidRDefault="00000000">
            <w:r>
              <w:rPr>
                <w:sz w:val="21"/>
                <w:szCs w:val="21"/>
              </w:rPr>
              <w:t>Aguardar até 30 segundos para propagação do evento de pagamento ao WMS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CC79" w14:textId="77777777" w:rsidR="001F55AB" w:rsidRDefault="00000000">
            <w:r>
              <w:rPr>
                <w:color w:val="27500A"/>
                <w:sz w:val="21"/>
                <w:szCs w:val="21"/>
              </w:rPr>
              <w:t>—</w:t>
            </w:r>
          </w:p>
        </w:tc>
      </w:tr>
      <w:tr w:rsidR="001F55AB" w14:paraId="4E5A29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266A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7092" w14:textId="77777777" w:rsidR="001F55AB" w:rsidRDefault="00000000">
            <w:r>
              <w:rPr>
                <w:b/>
                <w:bCs/>
              </w:rPr>
              <w:t>Verificar reserva no WMS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767F" w14:textId="77777777" w:rsidR="001F55AB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wms</w:t>
            </w:r>
            <w:proofErr w:type="spellEnd"/>
            <w:r>
              <w:rPr>
                <w:sz w:val="21"/>
                <w:szCs w:val="21"/>
              </w:rPr>
              <w:t xml:space="preserve">/stock/PROD-001 e comparar </w:t>
            </w:r>
            <w:proofErr w:type="spellStart"/>
            <w:r>
              <w:rPr>
                <w:sz w:val="21"/>
                <w:szCs w:val="21"/>
              </w:rPr>
              <w:t>qty_available</w:t>
            </w:r>
            <w:proofErr w:type="spellEnd"/>
            <w:r>
              <w:rPr>
                <w:sz w:val="21"/>
                <w:szCs w:val="21"/>
              </w:rPr>
              <w:t xml:space="preserve"> com valor anotado no passo 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AE5F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t>qty_available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= N-1; novo campo </w:t>
            </w:r>
            <w:proofErr w:type="spellStart"/>
            <w:r>
              <w:rPr>
                <w:color w:val="27500A"/>
                <w:sz w:val="21"/>
                <w:szCs w:val="21"/>
              </w:rPr>
              <w:t>reserved_orders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inclui 'ord-abc123'</w:t>
            </w:r>
          </w:p>
        </w:tc>
      </w:tr>
      <w:tr w:rsidR="001F55AB" w14:paraId="4CB8ED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5A5DB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ABD6" w14:textId="77777777" w:rsidR="001F55AB" w:rsidRDefault="00000000">
            <w:r>
              <w:rPr>
                <w:b/>
                <w:bCs/>
              </w:rPr>
              <w:t>Verificar código de rastreio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EC2A" w14:textId="77777777" w:rsidR="001F55AB" w:rsidRDefault="00000000">
            <w:r>
              <w:rPr>
                <w:sz w:val="21"/>
                <w:szCs w:val="21"/>
              </w:rPr>
              <w:t>GET /api/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/ord-abc123 e inspecionar campo </w:t>
            </w:r>
            <w:proofErr w:type="spellStart"/>
            <w:r>
              <w:rPr>
                <w:sz w:val="21"/>
                <w:szCs w:val="21"/>
              </w:rPr>
              <w:t>trackingCode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BC4F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t>trackingCode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não é nulo e tem formato válido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'WMS-ORD-abc123')</w:t>
            </w:r>
          </w:p>
        </w:tc>
      </w:tr>
      <w:tr w:rsidR="001F55AB" w14:paraId="2AA831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A62F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5587" w14:textId="77777777" w:rsidR="001F55AB" w:rsidRDefault="00000000">
            <w:r>
              <w:rPr>
                <w:b/>
                <w:bCs/>
              </w:rPr>
              <w:t>Testar resiliência: WMS indisponível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1101" w14:textId="77777777" w:rsidR="001F55AB" w:rsidRDefault="00000000">
            <w:r>
              <w:rPr>
                <w:sz w:val="21"/>
                <w:szCs w:val="21"/>
              </w:rPr>
              <w:t xml:space="preserve">Derrubar serviço WMS (ou usar </w:t>
            </w:r>
            <w:proofErr w:type="spellStart"/>
            <w:r>
              <w:rPr>
                <w:sz w:val="21"/>
                <w:szCs w:val="21"/>
              </w:rPr>
              <w:t>mock</w:t>
            </w:r>
            <w:proofErr w:type="spellEnd"/>
            <w:r>
              <w:rPr>
                <w:sz w:val="21"/>
                <w:szCs w:val="21"/>
              </w:rPr>
              <w:t xml:space="preserve"> que retorna 503), repetir passos 1-3 com novo </w:t>
            </w:r>
            <w:proofErr w:type="spellStart"/>
            <w:r>
              <w:rPr>
                <w:sz w:val="21"/>
                <w:szCs w:val="21"/>
              </w:rPr>
              <w:t>orderId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41F5" w14:textId="77777777" w:rsidR="001F55AB" w:rsidRDefault="00000000">
            <w:r>
              <w:rPr>
                <w:color w:val="27500A"/>
                <w:sz w:val="21"/>
                <w:szCs w:val="21"/>
              </w:rPr>
              <w:t>Pedido permanece com status '</w:t>
            </w:r>
            <w:proofErr w:type="spellStart"/>
            <w:r>
              <w:rPr>
                <w:color w:val="27500A"/>
                <w:sz w:val="21"/>
                <w:szCs w:val="21"/>
              </w:rPr>
              <w:t>pending_wms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'; fila de reprocessamento contém o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após consulta em /api/</w:t>
            </w:r>
            <w:proofErr w:type="spellStart"/>
            <w:r>
              <w:rPr>
                <w:color w:val="27500A"/>
                <w:sz w:val="21"/>
                <w:szCs w:val="21"/>
              </w:rPr>
              <w:t>orders</w:t>
            </w:r>
            <w:proofErr w:type="spellEnd"/>
            <w:r>
              <w:rPr>
                <w:color w:val="27500A"/>
                <w:sz w:val="21"/>
                <w:szCs w:val="21"/>
              </w:rPr>
              <w:t>/{id}/</w:t>
            </w:r>
            <w:proofErr w:type="spellStart"/>
            <w:r>
              <w:rPr>
                <w:color w:val="27500A"/>
                <w:sz w:val="21"/>
                <w:szCs w:val="21"/>
              </w:rPr>
              <w:t>queue</w:t>
            </w:r>
            <w:proofErr w:type="spellEnd"/>
            <w:r>
              <w:rPr>
                <w:color w:val="27500A"/>
                <w:sz w:val="21"/>
                <w:szCs w:val="21"/>
              </w:rPr>
              <w:t>-status</w:t>
            </w:r>
          </w:p>
        </w:tc>
      </w:tr>
    </w:tbl>
    <w:p w14:paraId="1189026B" w14:textId="77777777" w:rsidR="001F55AB" w:rsidRDefault="001F55AB">
      <w:pPr>
        <w:spacing w:before="40" w:after="40"/>
      </w:pPr>
    </w:p>
    <w:p w14:paraId="502E85C8" w14:textId="77777777" w:rsidR="001F55AB" w:rsidRDefault="00000000">
      <w:r>
        <w:br w:type="page"/>
      </w:r>
    </w:p>
    <w:p w14:paraId="23CF2B5D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 xml:space="preserve">CT-02 — Transação suspeita bloqueada pelo </w:t>
      </w:r>
      <w:proofErr w:type="spellStart"/>
      <w:proofErr w:type="gramStart"/>
      <w:r>
        <w:rPr>
          <w:sz w:val="26"/>
          <w:szCs w:val="26"/>
        </w:rPr>
        <w:t>anti-fraude</w:t>
      </w:r>
      <w:proofErr w:type="spellEnd"/>
      <w:proofErr w:type="gramEnd"/>
      <w:r>
        <w:rPr>
          <w:sz w:val="26"/>
          <w:szCs w:val="26"/>
        </w:rPr>
        <w:t xml:space="preserve"> antes do pagamento</w:t>
      </w:r>
    </w:p>
    <w:p w14:paraId="5DBF633A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0310B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9D1D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E0A5E" w14:textId="77777777" w:rsidR="001F55AB" w:rsidRDefault="00000000">
            <w:r>
              <w:t>CT-02</w:t>
            </w:r>
          </w:p>
        </w:tc>
      </w:tr>
      <w:tr w:rsidR="001F55AB" w14:paraId="15D04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486C2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27FDF" w14:textId="77777777" w:rsidR="001F55AB" w:rsidRDefault="00000000">
            <w:r>
              <w:t xml:space="preserve">E-commerce → </w:t>
            </w:r>
            <w:proofErr w:type="spellStart"/>
            <w:r>
              <w:t>Anti-fraude</w:t>
            </w:r>
            <w:proofErr w:type="spellEnd"/>
            <w:r>
              <w:t xml:space="preserve"> → Gateway de Pagamento</w:t>
            </w:r>
          </w:p>
        </w:tc>
      </w:tr>
      <w:tr w:rsidR="001F55AB" w14:paraId="10461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6F85D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2EC0B" w14:textId="77777777" w:rsidR="001F55AB" w:rsidRDefault="00000000">
            <w:r>
              <w:t xml:space="preserve">Usuário tenta pagar → E-commerce consulta </w:t>
            </w:r>
            <w:proofErr w:type="spellStart"/>
            <w:proofErr w:type="gramStart"/>
            <w:r>
              <w:t>anti-fraude</w:t>
            </w:r>
            <w:proofErr w:type="spellEnd"/>
            <w:proofErr w:type="gramEnd"/>
            <w:r>
              <w:t xml:space="preserve"> → score de risco alto → bloqueio antes de chamar o gateway.</w:t>
            </w:r>
          </w:p>
        </w:tc>
      </w:tr>
      <w:tr w:rsidR="001F55AB" w14:paraId="68E5C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C120A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D03B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Anti-fraude</w:t>
            </w:r>
            <w:proofErr w:type="spellEnd"/>
            <w:r>
              <w:t xml:space="preserve"> retorna score em menos de 2s</w:t>
            </w:r>
          </w:p>
          <w:p w14:paraId="0903731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Gateway não é acionado quando score ultrapassa o limiar</w:t>
            </w:r>
          </w:p>
          <w:p w14:paraId="646338B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Mensagem de erro adequada exibida ao usuário</w:t>
            </w:r>
          </w:p>
          <w:p w14:paraId="4D84560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Evento de bloqueio registrado no log com </w:t>
            </w:r>
            <w:proofErr w:type="spellStart"/>
            <w:r>
              <w:t>correlation</w:t>
            </w:r>
            <w:proofErr w:type="spellEnd"/>
            <w:r>
              <w:t xml:space="preserve"> ID</w:t>
            </w:r>
          </w:p>
        </w:tc>
      </w:tr>
    </w:tbl>
    <w:p w14:paraId="51AAA129" w14:textId="77777777" w:rsidR="001F55AB" w:rsidRDefault="001F55AB">
      <w:pPr>
        <w:spacing w:before="40" w:after="40"/>
      </w:pPr>
    </w:p>
    <w:p w14:paraId="19F59463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76447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626B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E958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Usuário de teste configurado com perfil de alto risco no </w:t>
            </w:r>
            <w:proofErr w:type="spellStart"/>
            <w:r>
              <w:t>mock</w:t>
            </w:r>
            <w:proofErr w:type="spellEnd"/>
            <w:r>
              <w:t xml:space="preserve"> do </w:t>
            </w:r>
            <w:proofErr w:type="spellStart"/>
            <w:proofErr w:type="gramStart"/>
            <w:r>
              <w:t>anti-fraude</w:t>
            </w:r>
            <w:proofErr w:type="spellEnd"/>
            <w:proofErr w:type="gramEnd"/>
            <w:r>
              <w:t xml:space="preserve"> (score &gt;= 80)</w:t>
            </w:r>
          </w:p>
          <w:p w14:paraId="29AA9922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Mock</w:t>
            </w:r>
            <w:proofErr w:type="spellEnd"/>
            <w:r>
              <w:t xml:space="preserve"> do </w:t>
            </w:r>
            <w:proofErr w:type="spellStart"/>
            <w:proofErr w:type="gramStart"/>
            <w:r>
              <w:t>anti-fraude</w:t>
            </w:r>
            <w:proofErr w:type="spellEnd"/>
            <w:proofErr w:type="gramEnd"/>
            <w:r>
              <w:t xml:space="preserve"> configurado para retornar score 90 para </w:t>
            </w:r>
            <w:proofErr w:type="spellStart"/>
            <w:r>
              <w:t>userId</w:t>
            </w:r>
            <w:proofErr w:type="spellEnd"/>
            <w:r>
              <w:t xml:space="preserve"> 'usr-fraud-01'</w:t>
            </w:r>
          </w:p>
          <w:p w14:paraId="10C17F54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Log </w:t>
            </w:r>
            <w:proofErr w:type="spellStart"/>
            <w:r>
              <w:t>aggregator</w:t>
            </w:r>
            <w:proofErr w:type="spellEnd"/>
            <w:r>
              <w:t xml:space="preserve"> (</w:t>
            </w:r>
            <w:proofErr w:type="spellStart"/>
            <w:r>
              <w:t>Kibana</w:t>
            </w:r>
            <w:proofErr w:type="spellEnd"/>
            <w:r>
              <w:t>/</w:t>
            </w:r>
            <w:proofErr w:type="spellStart"/>
            <w:r>
              <w:t>Datadog</w:t>
            </w:r>
            <w:proofErr w:type="spellEnd"/>
            <w:r>
              <w:t>) acessível para verificar eventos</w:t>
            </w:r>
          </w:p>
          <w:p w14:paraId="6A3E620D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Variável de ambiente FRAUD_SCORE_THRESHOLD configurada para 75 no ambiente de testes</w:t>
            </w:r>
          </w:p>
        </w:tc>
      </w:tr>
    </w:tbl>
    <w:p w14:paraId="3AA94244" w14:textId="77777777" w:rsidR="001F55AB" w:rsidRDefault="001F55AB">
      <w:pPr>
        <w:spacing w:before="40" w:after="40"/>
      </w:pPr>
    </w:p>
    <w:p w14:paraId="0A600F09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222D8811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47C9A5B4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600"/>
        <w:gridCol w:w="2660"/>
      </w:tblGrid>
      <w:tr w:rsidR="001F55AB" w14:paraId="6A4A03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C6B4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B8D7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D496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7F72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71D3C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67369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50FE" w14:textId="77777777" w:rsidR="001F55AB" w:rsidRDefault="00000000">
            <w:r>
              <w:rPr>
                <w:b/>
                <w:bCs/>
              </w:rPr>
              <w:t>Criar pedido com usuário suspeito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15E9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/api/orders com body: { userId:'usr-fraud-01', items:[{sku:'PROD-001',qty:1}], addressId:'addr-001' 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6C39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201,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'ord-fraud-001')</w:t>
            </w:r>
          </w:p>
        </w:tc>
      </w:tr>
      <w:tr w:rsidR="001F55AB" w14:paraId="26B88F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0164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4959" w14:textId="77777777" w:rsidR="001F55AB" w:rsidRDefault="00000000">
            <w:r>
              <w:rPr>
                <w:b/>
                <w:bCs/>
              </w:rPr>
              <w:t>Submeter pagamento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A403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/api/payments com body: { orderId:'ord-fraud-001', cardToken:'tok_visa_success', amount:199.90 } e anotar o X-Correlation-ID do header da requisição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E846" w14:textId="77777777" w:rsidR="001F55AB" w:rsidRDefault="00000000">
            <w:r>
              <w:rPr>
                <w:color w:val="27500A"/>
                <w:sz w:val="21"/>
                <w:szCs w:val="21"/>
              </w:rPr>
              <w:t>Medir tempo de resposta (deve ser &lt; 2s)</w:t>
            </w:r>
          </w:p>
        </w:tc>
      </w:tr>
      <w:tr w:rsidR="001F55AB" w14:paraId="64DAEE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6707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441E" w14:textId="77777777" w:rsidR="001F55AB" w:rsidRDefault="00000000">
            <w:r>
              <w:rPr>
                <w:b/>
                <w:bCs/>
              </w:rPr>
              <w:t>Verificar bloqueio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2B" w14:textId="77777777" w:rsidR="001F55AB" w:rsidRDefault="00000000">
            <w:r>
              <w:rPr>
                <w:sz w:val="21"/>
                <w:szCs w:val="21"/>
              </w:rPr>
              <w:t xml:space="preserve">Checar que a resposta do passo 2 retornou HTTP 422 com body: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error</w:t>
            </w:r>
            <w:proofErr w:type="spellEnd"/>
            <w:proofErr w:type="gramEnd"/>
            <w:r>
              <w:rPr>
                <w:sz w:val="21"/>
                <w:szCs w:val="21"/>
              </w:rPr>
              <w:t>:'</w:t>
            </w:r>
            <w:proofErr w:type="spellStart"/>
            <w:r>
              <w:rPr>
                <w:sz w:val="21"/>
                <w:szCs w:val="21"/>
              </w:rPr>
              <w:t>payment_blocked</w:t>
            </w:r>
            <w:proofErr w:type="spellEnd"/>
            <w:r>
              <w:rPr>
                <w:sz w:val="21"/>
                <w:szCs w:val="21"/>
              </w:rPr>
              <w:t xml:space="preserve">', </w:t>
            </w:r>
            <w:proofErr w:type="spellStart"/>
            <w:r>
              <w:rPr>
                <w:sz w:val="21"/>
                <w:szCs w:val="21"/>
              </w:rPr>
              <w:t>reason</w:t>
            </w:r>
            <w:proofErr w:type="spellEnd"/>
            <w:r>
              <w:rPr>
                <w:sz w:val="21"/>
                <w:szCs w:val="21"/>
              </w:rPr>
              <w:t>:'</w:t>
            </w:r>
            <w:proofErr w:type="spellStart"/>
            <w:r>
              <w:rPr>
                <w:sz w:val="21"/>
                <w:szCs w:val="21"/>
              </w:rPr>
              <w:t>fraud_score_exceeded</w:t>
            </w:r>
            <w:proofErr w:type="spellEnd"/>
            <w:proofErr w:type="gramStart"/>
            <w:r>
              <w:rPr>
                <w:sz w:val="21"/>
                <w:szCs w:val="21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962D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422, campo </w:t>
            </w:r>
            <w:proofErr w:type="spellStart"/>
            <w:r>
              <w:rPr>
                <w:color w:val="27500A"/>
                <w:sz w:val="21"/>
                <w:szCs w:val="21"/>
              </w:rPr>
              <w:t>reason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presente</w:t>
            </w:r>
          </w:p>
        </w:tc>
      </w:tr>
      <w:tr w:rsidR="001F55AB" w14:paraId="1230C0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4565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024A" w14:textId="77777777" w:rsidR="001F55AB" w:rsidRDefault="00000000">
            <w:r>
              <w:rPr>
                <w:b/>
                <w:bCs/>
              </w:rPr>
              <w:t>Confirmar que gateway não foi acionado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F7A" w14:textId="77777777" w:rsidR="001F55AB" w:rsidRDefault="00000000">
            <w:r>
              <w:rPr>
                <w:sz w:val="21"/>
                <w:szCs w:val="21"/>
              </w:rPr>
              <w:t xml:space="preserve">Acessar painel de </w:t>
            </w:r>
            <w:proofErr w:type="spellStart"/>
            <w:r>
              <w:rPr>
                <w:sz w:val="21"/>
                <w:szCs w:val="21"/>
              </w:rPr>
              <w:t>sandbox</w:t>
            </w:r>
            <w:proofErr w:type="spellEnd"/>
            <w:r>
              <w:rPr>
                <w:sz w:val="21"/>
                <w:szCs w:val="21"/>
              </w:rPr>
              <w:t xml:space="preserve"> do Gateway e verificar que não há transação com o </w:t>
            </w:r>
            <w:proofErr w:type="spellStart"/>
            <w:r>
              <w:rPr>
                <w:sz w:val="21"/>
                <w:szCs w:val="21"/>
              </w:rPr>
              <w:t>orderId</w:t>
            </w:r>
            <w:proofErr w:type="spellEnd"/>
            <w:r>
              <w:rPr>
                <w:sz w:val="21"/>
                <w:szCs w:val="21"/>
              </w:rPr>
              <w:t xml:space="preserve"> 'ord-fraud-001'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890E" w14:textId="77777777" w:rsidR="001F55AB" w:rsidRDefault="00000000">
            <w:r>
              <w:rPr>
                <w:color w:val="27500A"/>
                <w:sz w:val="21"/>
                <w:szCs w:val="21"/>
              </w:rPr>
              <w:t>Nenhuma transação registrada no gateway</w:t>
            </w:r>
          </w:p>
        </w:tc>
      </w:tr>
      <w:tr w:rsidR="001F55AB" w14:paraId="532761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2E160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27F2" w14:textId="77777777" w:rsidR="001F55AB" w:rsidRDefault="00000000">
            <w:r>
              <w:rPr>
                <w:b/>
                <w:bCs/>
              </w:rPr>
              <w:t>Verificar log de bloqueio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435B" w14:textId="77777777" w:rsidR="001F55AB" w:rsidRDefault="00000000">
            <w:r>
              <w:rPr>
                <w:sz w:val="21"/>
                <w:szCs w:val="21"/>
              </w:rPr>
              <w:t xml:space="preserve">Buscar no log </w:t>
            </w:r>
            <w:proofErr w:type="spellStart"/>
            <w:r>
              <w:rPr>
                <w:sz w:val="21"/>
                <w:szCs w:val="21"/>
              </w:rPr>
              <w:t>aggregator</w:t>
            </w:r>
            <w:proofErr w:type="spellEnd"/>
            <w:r>
              <w:rPr>
                <w:sz w:val="21"/>
                <w:szCs w:val="21"/>
              </w:rPr>
              <w:t xml:space="preserve"> pelo </w:t>
            </w:r>
            <w:proofErr w:type="spellStart"/>
            <w:r>
              <w:rPr>
                <w:sz w:val="21"/>
                <w:szCs w:val="21"/>
              </w:rPr>
              <w:t>correlation</w:t>
            </w:r>
            <w:proofErr w:type="spellEnd"/>
            <w:r>
              <w:rPr>
                <w:sz w:val="21"/>
                <w:szCs w:val="21"/>
              </w:rPr>
              <w:t xml:space="preserve"> ID anotado no passo 2: campo </w:t>
            </w:r>
            <w:proofErr w:type="spellStart"/>
            <w:r>
              <w:rPr>
                <w:sz w:val="21"/>
                <w:szCs w:val="21"/>
              </w:rPr>
              <w:t>event</w:t>
            </w:r>
            <w:proofErr w:type="spellEnd"/>
            <w:r>
              <w:rPr>
                <w:sz w:val="21"/>
                <w:szCs w:val="21"/>
              </w:rPr>
              <w:t>='</w:t>
            </w:r>
            <w:proofErr w:type="spellStart"/>
            <w:r>
              <w:rPr>
                <w:sz w:val="21"/>
                <w:szCs w:val="21"/>
              </w:rPr>
              <w:t>fraud_block</w:t>
            </w:r>
            <w:proofErr w:type="spellEnd"/>
            <w:r>
              <w:rPr>
                <w:sz w:val="21"/>
                <w:szCs w:val="21"/>
              </w:rPr>
              <w:t xml:space="preserve">', </w:t>
            </w:r>
            <w:proofErr w:type="spellStart"/>
            <w:r>
              <w:rPr>
                <w:sz w:val="21"/>
                <w:szCs w:val="21"/>
              </w:rPr>
              <w:t>orderId</w:t>
            </w:r>
            <w:proofErr w:type="spellEnd"/>
            <w:r>
              <w:rPr>
                <w:sz w:val="21"/>
                <w:szCs w:val="21"/>
              </w:rPr>
              <w:t>='ord-fraud-001'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EF18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Log encontrado com score, </w:t>
            </w:r>
            <w:proofErr w:type="spellStart"/>
            <w:r>
              <w:rPr>
                <w:color w:val="27500A"/>
                <w:sz w:val="21"/>
                <w:szCs w:val="21"/>
              </w:rPr>
              <w:t>userId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7500A"/>
                <w:sz w:val="21"/>
                <w:szCs w:val="21"/>
              </w:rPr>
              <w:t>threshold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27500A"/>
                <w:sz w:val="21"/>
                <w:szCs w:val="21"/>
              </w:rPr>
              <w:t>timestamp</w:t>
            </w:r>
            <w:proofErr w:type="spellEnd"/>
          </w:p>
        </w:tc>
      </w:tr>
      <w:tr w:rsidR="001F55AB" w14:paraId="7A9797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1A08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9C7B" w14:textId="77777777" w:rsidR="001F55AB" w:rsidRDefault="00000000">
            <w:r>
              <w:rPr>
                <w:b/>
                <w:bCs/>
              </w:rPr>
              <w:t xml:space="preserve">Validar tempo de resposta do </w:t>
            </w:r>
            <w:proofErr w:type="spellStart"/>
            <w:proofErr w:type="gramStart"/>
            <w:r>
              <w:rPr>
                <w:b/>
                <w:bCs/>
              </w:rPr>
              <w:t>anti-fraude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DAD2" w14:textId="77777777" w:rsidR="001F55AB" w:rsidRDefault="00000000">
            <w:r>
              <w:rPr>
                <w:sz w:val="21"/>
                <w:szCs w:val="21"/>
              </w:rPr>
              <w:t xml:space="preserve">Extrair do log o campo </w:t>
            </w:r>
            <w:proofErr w:type="spellStart"/>
            <w:r>
              <w:rPr>
                <w:sz w:val="21"/>
                <w:szCs w:val="21"/>
              </w:rPr>
              <w:t>fraud_check_duration_ms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96B6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Valor &lt;= 2000 </w:t>
            </w:r>
            <w:proofErr w:type="spellStart"/>
            <w:r>
              <w:rPr>
                <w:color w:val="27500A"/>
                <w:sz w:val="21"/>
                <w:szCs w:val="21"/>
              </w:rPr>
              <w:t>ms</w:t>
            </w:r>
            <w:proofErr w:type="spellEnd"/>
          </w:p>
        </w:tc>
      </w:tr>
    </w:tbl>
    <w:p w14:paraId="24A21C8B" w14:textId="77777777" w:rsidR="001F55AB" w:rsidRDefault="001F55AB">
      <w:pPr>
        <w:spacing w:before="40" w:after="40"/>
      </w:pPr>
    </w:p>
    <w:p w14:paraId="7A2DB491" w14:textId="77777777" w:rsidR="001F55AB" w:rsidRDefault="00000000">
      <w:r>
        <w:br w:type="page"/>
      </w:r>
    </w:p>
    <w:p w14:paraId="46752818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CT-03 — Novo produto publicado no MDM aparece na Plataforma e no Marketplace</w:t>
      </w:r>
    </w:p>
    <w:p w14:paraId="178FFFA8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5FDF2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F88D5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0FAB8" w14:textId="77777777" w:rsidR="001F55AB" w:rsidRDefault="00000000">
            <w:r>
              <w:t>CT-03</w:t>
            </w:r>
          </w:p>
        </w:tc>
      </w:tr>
      <w:tr w:rsidR="001F55AB" w14:paraId="4644B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9B8A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B508" w14:textId="77777777" w:rsidR="001F55AB" w:rsidRDefault="00000000">
            <w:r>
              <w:t>MDM → E-commerce → Plataforma → Marketplace</w:t>
            </w:r>
          </w:p>
        </w:tc>
      </w:tr>
      <w:tr w:rsidR="001F55AB" w14:paraId="38F7E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BCAE8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40A9D" w14:textId="77777777" w:rsidR="001F55AB" w:rsidRDefault="00000000">
            <w:r>
              <w:t>Cadastro de produto no MDM → sincronização com E-commerce → publicação na Plataforma e envio ao Marketplace.</w:t>
            </w:r>
          </w:p>
        </w:tc>
      </w:tr>
      <w:tr w:rsidR="001F55AB" w14:paraId="5F86B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270E9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25097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visível na Plataforma em até 5 minutos após publicação no MDM</w:t>
            </w:r>
          </w:p>
          <w:p w14:paraId="695AA8AA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Anúncio criado automaticamente no Marketplace com título, descrição e preço corretos</w:t>
            </w:r>
          </w:p>
          <w:p w14:paraId="56056CA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Imagens e atributos do produto são replicados sem distorção</w:t>
            </w:r>
          </w:p>
          <w:p w14:paraId="292730C5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com estoque zero não é publicado no Marketplace</w:t>
            </w:r>
          </w:p>
        </w:tc>
      </w:tr>
    </w:tbl>
    <w:p w14:paraId="4EE9FBD2" w14:textId="77777777" w:rsidR="001F55AB" w:rsidRDefault="001F55AB">
      <w:pPr>
        <w:spacing w:before="40" w:after="40"/>
      </w:pPr>
    </w:p>
    <w:p w14:paraId="016E75BE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3F4DC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7B452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D6D68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Acesso de escrita à API do MDM com credenciais de teste</w:t>
            </w:r>
          </w:p>
          <w:p w14:paraId="371AF5E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Webhook</w:t>
            </w:r>
            <w:proofErr w:type="spellEnd"/>
            <w:r>
              <w:t xml:space="preserve"> de sincronização MDM → E-commerce configurado e ativo</w:t>
            </w:r>
          </w:p>
          <w:p w14:paraId="20592FB7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Credenciais de </w:t>
            </w:r>
            <w:proofErr w:type="spellStart"/>
            <w:r>
              <w:t>sandbox</w:t>
            </w:r>
            <w:proofErr w:type="spellEnd"/>
            <w:r>
              <w:t xml:space="preserve"> do Marketplace configuradas</w:t>
            </w:r>
          </w:p>
          <w:p w14:paraId="1888486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com SKU 'MDM-NEW-001' não existente em nenhum dos sistemas</w:t>
            </w:r>
          </w:p>
        </w:tc>
      </w:tr>
    </w:tbl>
    <w:p w14:paraId="26D8BCF8" w14:textId="77777777" w:rsidR="001F55AB" w:rsidRDefault="001F55AB">
      <w:pPr>
        <w:spacing w:before="40" w:after="40"/>
      </w:pPr>
    </w:p>
    <w:p w14:paraId="63D63C60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2CD71740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52A3CD10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2036"/>
        <w:gridCol w:w="3521"/>
        <w:gridCol w:w="3281"/>
      </w:tblGrid>
      <w:tr w:rsidR="001F55AB" w14:paraId="4143E3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BE58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2682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42D5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DE18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6A0374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72CB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CB3C" w14:textId="77777777" w:rsidR="001F55AB" w:rsidRDefault="00000000">
            <w:r>
              <w:rPr>
                <w:b/>
                <w:bCs/>
              </w:rPr>
              <w:t>Cadastrar produto no MDM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8F72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POST /mdm/products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sku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 xml:space="preserve">:'MDM-NEW-001', title:'Tênis Teste QA', description:'Descrição do produto', price:299.90, stock:5,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images:[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'https://cdn.test/img1.jpg'], category:'calcados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C94D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201, </w:t>
            </w:r>
            <w:proofErr w:type="spellStart"/>
            <w:r>
              <w:rPr>
                <w:color w:val="27500A"/>
                <w:sz w:val="21"/>
                <w:szCs w:val="21"/>
              </w:rPr>
              <w:t>mdmProductId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</w:t>
            </w:r>
          </w:p>
        </w:tc>
      </w:tr>
      <w:tr w:rsidR="001F55AB" w14:paraId="1E60FD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37152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1B5A" w14:textId="77777777" w:rsidR="001F55AB" w:rsidRDefault="00000000">
            <w:r>
              <w:rPr>
                <w:b/>
                <w:bCs/>
              </w:rPr>
              <w:t>Aguardar sincronização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6E4" w14:textId="77777777" w:rsidR="001F55AB" w:rsidRDefault="00000000">
            <w:r>
              <w:rPr>
                <w:sz w:val="21"/>
                <w:szCs w:val="21"/>
              </w:rPr>
              <w:t>Aguardar até 5 minutos monitorando GET /api/</w:t>
            </w:r>
            <w:proofErr w:type="spellStart"/>
            <w:r>
              <w:rPr>
                <w:sz w:val="21"/>
                <w:szCs w:val="21"/>
              </w:rPr>
              <w:t>catalog</w:t>
            </w:r>
            <w:proofErr w:type="spellEnd"/>
            <w:r>
              <w:rPr>
                <w:sz w:val="21"/>
                <w:szCs w:val="21"/>
              </w:rPr>
              <w:t>/MDM-NEW-001 a cada 30s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1F57" w14:textId="77777777" w:rsidR="001F55AB" w:rsidRDefault="00000000">
            <w:r>
              <w:rPr>
                <w:color w:val="27500A"/>
                <w:sz w:val="21"/>
                <w:szCs w:val="21"/>
              </w:rPr>
              <w:t>HTTP 200 retornado antes de 5 min, produto com status:'</w:t>
            </w:r>
            <w:proofErr w:type="spellStart"/>
            <w:r>
              <w:rPr>
                <w:color w:val="27500A"/>
                <w:sz w:val="21"/>
                <w:szCs w:val="21"/>
              </w:rPr>
              <w:t>active</w:t>
            </w:r>
            <w:proofErr w:type="spellEnd"/>
            <w:r>
              <w:rPr>
                <w:color w:val="27500A"/>
                <w:sz w:val="21"/>
                <w:szCs w:val="21"/>
              </w:rPr>
              <w:t>'</w:t>
            </w:r>
          </w:p>
        </w:tc>
      </w:tr>
      <w:tr w:rsidR="001F55AB" w14:paraId="14ED22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CDC59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FCA0" w14:textId="77777777" w:rsidR="001F55AB" w:rsidRDefault="00000000">
            <w:r>
              <w:rPr>
                <w:b/>
                <w:bCs/>
              </w:rPr>
              <w:t>Verificar dados na Plataforma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6C1A" w14:textId="77777777" w:rsidR="001F55AB" w:rsidRDefault="00000000">
            <w:r>
              <w:rPr>
                <w:sz w:val="21"/>
                <w:szCs w:val="21"/>
              </w:rPr>
              <w:t>GET /api/</w:t>
            </w:r>
            <w:proofErr w:type="spellStart"/>
            <w:r>
              <w:rPr>
                <w:sz w:val="21"/>
                <w:szCs w:val="21"/>
              </w:rPr>
              <w:t>catalog</w:t>
            </w:r>
            <w:proofErr w:type="spellEnd"/>
            <w:r>
              <w:rPr>
                <w:sz w:val="21"/>
                <w:szCs w:val="21"/>
              </w:rPr>
              <w:t xml:space="preserve">/MDM-NEW-001 e comparar </w:t>
            </w: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price</w:t>
            </w:r>
            <w:proofErr w:type="spellEnd"/>
            <w:r>
              <w:rPr>
                <w:sz w:val="21"/>
                <w:szCs w:val="21"/>
              </w:rPr>
              <w:t xml:space="preserve"> e </w:t>
            </w:r>
            <w:proofErr w:type="spellStart"/>
            <w:r>
              <w:rPr>
                <w:sz w:val="21"/>
                <w:szCs w:val="21"/>
              </w:rPr>
              <w:t>images</w:t>
            </w:r>
            <w:proofErr w:type="spellEnd"/>
            <w:r>
              <w:rPr>
                <w:sz w:val="21"/>
                <w:szCs w:val="21"/>
              </w:rPr>
              <w:t xml:space="preserve"> com os cadastrados no MDM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0386" w14:textId="77777777" w:rsidR="001F55AB" w:rsidRDefault="00000000">
            <w:r>
              <w:rPr>
                <w:color w:val="27500A"/>
                <w:sz w:val="21"/>
                <w:szCs w:val="21"/>
              </w:rPr>
              <w:t>Todos os campos idênticos aos enviados ao MDM; nenhum campo nulo</w:t>
            </w:r>
          </w:p>
        </w:tc>
      </w:tr>
      <w:tr w:rsidR="001F55AB" w14:paraId="773A73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33E29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A255" w14:textId="77777777" w:rsidR="001F55AB" w:rsidRDefault="00000000">
            <w:r>
              <w:rPr>
                <w:b/>
                <w:bCs/>
              </w:rPr>
              <w:t>Verificar anúncio no Marketplace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5EE3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Acessar sandbox do Marketplace e buscar por SKU 'MDM-NEW-001' via GET </w:t>
            </w:r>
            <w:r w:rsidRPr="003539B7">
              <w:rPr>
                <w:sz w:val="21"/>
                <w:szCs w:val="21"/>
                <w:lang w:val="en-US"/>
              </w:rPr>
              <w:lastRenderedPageBreak/>
              <w:t>/marketplace/listings?sku=MDM-NEW-001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F34C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lastRenderedPageBreak/>
              <w:t>Listing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encontrado com status:'</w:t>
            </w:r>
            <w:proofErr w:type="spellStart"/>
            <w:r>
              <w:rPr>
                <w:color w:val="27500A"/>
                <w:sz w:val="21"/>
                <w:szCs w:val="21"/>
              </w:rPr>
              <w:t>active</w:t>
            </w:r>
            <w:proofErr w:type="spellEnd"/>
            <w:r>
              <w:rPr>
                <w:color w:val="27500A"/>
                <w:sz w:val="21"/>
                <w:szCs w:val="21"/>
              </w:rPr>
              <w:t>', price:299.90 e imagem correta</w:t>
            </w:r>
          </w:p>
        </w:tc>
      </w:tr>
      <w:tr w:rsidR="001F55AB" w14:paraId="7C7C1C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89EF0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2340" w14:textId="77777777" w:rsidR="001F55AB" w:rsidRDefault="00000000">
            <w:r>
              <w:rPr>
                <w:b/>
                <w:bCs/>
              </w:rPr>
              <w:t>Testar produto com estoque zero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FB5C" w14:textId="77777777" w:rsidR="001F55AB" w:rsidRDefault="00000000">
            <w:r>
              <w:rPr>
                <w:sz w:val="21"/>
                <w:szCs w:val="21"/>
              </w:rPr>
              <w:t>Repetir passo 1 com novo SKU 'MDM-NEW-002' e stock:0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B93D" w14:textId="77777777" w:rsidR="001F55AB" w:rsidRDefault="00000000">
            <w:r>
              <w:rPr>
                <w:color w:val="27500A"/>
                <w:sz w:val="21"/>
                <w:szCs w:val="21"/>
              </w:rPr>
              <w:t>Produto criado no E-commerce com status:'</w:t>
            </w:r>
            <w:proofErr w:type="spellStart"/>
            <w:r>
              <w:rPr>
                <w:color w:val="27500A"/>
                <w:sz w:val="21"/>
                <w:szCs w:val="21"/>
              </w:rPr>
              <w:t>inactive</w:t>
            </w:r>
            <w:proofErr w:type="spellEnd"/>
            <w:r>
              <w:rPr>
                <w:color w:val="27500A"/>
                <w:sz w:val="21"/>
                <w:szCs w:val="21"/>
              </w:rPr>
              <w:t>'; GET /marketplace/</w:t>
            </w:r>
            <w:proofErr w:type="spellStart"/>
            <w:r>
              <w:rPr>
                <w:color w:val="27500A"/>
                <w:sz w:val="21"/>
                <w:szCs w:val="21"/>
              </w:rPr>
              <w:t>listings?sku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=MDM-NEW-002 retorna 404 ou </w:t>
            </w:r>
            <w:proofErr w:type="spellStart"/>
            <w:r>
              <w:rPr>
                <w:color w:val="27500A"/>
                <w:sz w:val="21"/>
                <w:szCs w:val="21"/>
              </w:rPr>
              <w:t>listing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com status:'</w:t>
            </w:r>
            <w:proofErr w:type="spellStart"/>
            <w:r>
              <w:rPr>
                <w:color w:val="27500A"/>
                <w:sz w:val="21"/>
                <w:szCs w:val="21"/>
              </w:rPr>
              <w:t>paused</w:t>
            </w:r>
            <w:proofErr w:type="spellEnd"/>
            <w:r>
              <w:rPr>
                <w:color w:val="27500A"/>
                <w:sz w:val="21"/>
                <w:szCs w:val="21"/>
              </w:rPr>
              <w:t>'</w:t>
            </w:r>
          </w:p>
        </w:tc>
      </w:tr>
    </w:tbl>
    <w:p w14:paraId="40661827" w14:textId="77777777" w:rsidR="001F55AB" w:rsidRDefault="001F55AB">
      <w:pPr>
        <w:spacing w:before="40" w:after="40"/>
      </w:pPr>
    </w:p>
    <w:p w14:paraId="27B96D28" w14:textId="77777777" w:rsidR="001F55AB" w:rsidRDefault="00000000">
      <w:r>
        <w:br w:type="page"/>
      </w:r>
    </w:p>
    <w:p w14:paraId="0F9D5AF8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CT-04 — Mudança de status do pedido aciona notificação ao cliente</w:t>
      </w:r>
    </w:p>
    <w:p w14:paraId="22B7A1DB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3DFF8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90627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DFDD4" w14:textId="77777777" w:rsidR="001F55AB" w:rsidRDefault="00000000">
            <w:r>
              <w:t>CT-04</w:t>
            </w:r>
          </w:p>
        </w:tc>
      </w:tr>
      <w:tr w:rsidR="001F55AB" w14:paraId="76542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468CD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5463B" w14:textId="77777777" w:rsidR="001F55AB" w:rsidRDefault="00000000">
            <w:r>
              <w:t>E-commerce → Notificações → Cliente</w:t>
            </w:r>
          </w:p>
        </w:tc>
      </w:tr>
      <w:tr w:rsidR="001F55AB" w14:paraId="225AA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AAFE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288E6" w14:textId="77777777" w:rsidR="001F55AB" w:rsidRDefault="00000000">
            <w:r>
              <w:t>Status do pedido muda (</w:t>
            </w:r>
            <w:proofErr w:type="spellStart"/>
            <w:r>
              <w:t>ex</w:t>
            </w:r>
            <w:proofErr w:type="spellEnd"/>
            <w:r>
              <w:t>: em separação → enviado) → E-commerce publica evento → Notificações envia SMS/e-mail.</w:t>
            </w:r>
          </w:p>
        </w:tc>
      </w:tr>
      <w:tr w:rsidR="001F55AB" w14:paraId="498DC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BB009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D00D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Notificação enviada em até 60s após mudança de status</w:t>
            </w:r>
          </w:p>
          <w:p w14:paraId="12E715F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Mensagem contém número do pedido, status e link de rastreio</w:t>
            </w:r>
          </w:p>
          <w:p w14:paraId="4641C1D3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Cada transição de status gera exatamente uma notificação</w:t>
            </w:r>
          </w:p>
          <w:p w14:paraId="63B59E7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Falha no envio é </w:t>
            </w:r>
            <w:proofErr w:type="spellStart"/>
            <w:r>
              <w:t>re-enfileirada</w:t>
            </w:r>
            <w:proofErr w:type="spellEnd"/>
            <w:r>
              <w:t xml:space="preserve"> com até 3 tentativas</w:t>
            </w:r>
          </w:p>
        </w:tc>
      </w:tr>
    </w:tbl>
    <w:p w14:paraId="5EC895AE" w14:textId="77777777" w:rsidR="001F55AB" w:rsidRDefault="001F55AB">
      <w:pPr>
        <w:spacing w:before="40" w:after="40"/>
      </w:pPr>
    </w:p>
    <w:p w14:paraId="50232F64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1D159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E00D8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3F6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Pedido 'ord-notif-001' existente com status '</w:t>
            </w:r>
            <w:proofErr w:type="spellStart"/>
            <w:r>
              <w:t>confirmed</w:t>
            </w:r>
            <w:proofErr w:type="spellEnd"/>
            <w:r>
              <w:t>' e cliente com e-mail e telefone cadastrados</w:t>
            </w:r>
          </w:p>
          <w:p w14:paraId="3635143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Mailhog</w:t>
            </w:r>
            <w:proofErr w:type="spellEnd"/>
            <w:r>
              <w:t xml:space="preserve"> ou provedor de e-mail </w:t>
            </w:r>
            <w:proofErr w:type="spellStart"/>
            <w:r>
              <w:t>sandbox</w:t>
            </w:r>
            <w:proofErr w:type="spellEnd"/>
            <w:r>
              <w:t xml:space="preserve"> configurado para capturar mensagens</w:t>
            </w:r>
          </w:p>
          <w:p w14:paraId="2D562142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Mock</w:t>
            </w:r>
            <w:proofErr w:type="spellEnd"/>
            <w:r>
              <w:t xml:space="preserve"> de SMS configurado para registrar mensagens enviadas</w:t>
            </w:r>
          </w:p>
          <w:p w14:paraId="5C46A430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Acesso à fila de </w:t>
            </w:r>
            <w:proofErr w:type="spellStart"/>
            <w:r>
              <w:t>dead-letter</w:t>
            </w:r>
            <w:proofErr w:type="spellEnd"/>
            <w:r>
              <w:t xml:space="preserve"> para verificar reprocessamento</w:t>
            </w:r>
          </w:p>
        </w:tc>
      </w:tr>
    </w:tbl>
    <w:p w14:paraId="61279CFD" w14:textId="77777777" w:rsidR="001F55AB" w:rsidRDefault="001F55AB">
      <w:pPr>
        <w:spacing w:before="40" w:after="40"/>
      </w:pPr>
    </w:p>
    <w:p w14:paraId="47BE8C72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741ED8E3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5E7376BF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600"/>
        <w:gridCol w:w="2660"/>
      </w:tblGrid>
      <w:tr w:rsidR="001F55AB" w14:paraId="6D7F4D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6803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00C7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82EC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6D28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699FE6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4D8BE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CFA8" w14:textId="77777777" w:rsidR="001F55AB" w:rsidRDefault="00000000">
            <w:r>
              <w:rPr>
                <w:b/>
                <w:bCs/>
              </w:rPr>
              <w:t>Atualizar status do pedido para '</w:t>
            </w:r>
            <w:proofErr w:type="spellStart"/>
            <w:r>
              <w:rPr>
                <w:b/>
                <w:bCs/>
              </w:rPr>
              <w:t>in_separation</w:t>
            </w:r>
            <w:proofErr w:type="spellEnd"/>
            <w:r>
              <w:rPr>
                <w:b/>
                <w:bCs/>
              </w:rPr>
              <w:t>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49AE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PATCH /api/orders/ord-notif-001/status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status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:'in_separation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 }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 xml:space="preserve"> e anotar timestamp da requisição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7666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200, campo </w:t>
            </w:r>
            <w:proofErr w:type="spellStart"/>
            <w:r>
              <w:rPr>
                <w:color w:val="27500A"/>
                <w:sz w:val="21"/>
                <w:szCs w:val="21"/>
              </w:rPr>
              <w:t>updatedAt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atualizado</w:t>
            </w:r>
          </w:p>
        </w:tc>
      </w:tr>
      <w:tr w:rsidR="001F55AB" w14:paraId="452E4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AFBD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C99E" w14:textId="77777777" w:rsidR="001F55AB" w:rsidRDefault="00000000">
            <w:r>
              <w:rPr>
                <w:b/>
                <w:bCs/>
              </w:rPr>
              <w:t>Verificar notificação de e-mail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71B6" w14:textId="77777777" w:rsidR="001F55AB" w:rsidRDefault="00000000">
            <w:r>
              <w:rPr>
                <w:sz w:val="21"/>
                <w:szCs w:val="21"/>
              </w:rPr>
              <w:t xml:space="preserve">Acessar </w:t>
            </w:r>
            <w:proofErr w:type="spellStart"/>
            <w:r>
              <w:rPr>
                <w:sz w:val="21"/>
                <w:szCs w:val="21"/>
              </w:rPr>
              <w:t>Mailhog</w:t>
            </w:r>
            <w:proofErr w:type="spellEnd"/>
            <w:r>
              <w:rPr>
                <w:sz w:val="21"/>
                <w:szCs w:val="21"/>
              </w:rPr>
              <w:t xml:space="preserve"> em http://mailhog:8025 e buscar e-mails do destinatário do pedido enviados após o </w:t>
            </w:r>
            <w:proofErr w:type="spellStart"/>
            <w:r>
              <w:rPr>
                <w:sz w:val="21"/>
                <w:szCs w:val="21"/>
              </w:rPr>
              <w:t>timestamp</w:t>
            </w:r>
            <w:proofErr w:type="spellEnd"/>
            <w:r>
              <w:rPr>
                <w:sz w:val="21"/>
                <w:szCs w:val="21"/>
              </w:rPr>
              <w:t xml:space="preserve"> anotado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3F9D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E-mail encontrado em até 60s com </w:t>
            </w:r>
            <w:proofErr w:type="spellStart"/>
            <w:r>
              <w:rPr>
                <w:color w:val="27500A"/>
                <w:sz w:val="21"/>
                <w:szCs w:val="21"/>
              </w:rPr>
              <w:t>subject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contendo 'ord-notif-001' e corpo com status e link de rastreio</w:t>
            </w:r>
          </w:p>
        </w:tc>
      </w:tr>
      <w:tr w:rsidR="001F55AB" w14:paraId="287B62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5B904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86E0" w14:textId="77777777" w:rsidR="001F55AB" w:rsidRDefault="00000000">
            <w:r>
              <w:rPr>
                <w:b/>
                <w:bCs/>
              </w:rPr>
              <w:t>Verificar notificação de SMS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1098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/mock-sms/messages?orderId=ord-notif-001 no mock de SMS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9386" w14:textId="77777777" w:rsidR="001F55AB" w:rsidRDefault="00000000">
            <w:r>
              <w:rPr>
                <w:color w:val="27500A"/>
                <w:sz w:val="21"/>
                <w:szCs w:val="21"/>
              </w:rPr>
              <w:t>Mensagem SMS encontrada com texto contendo número do pedido e status</w:t>
            </w:r>
          </w:p>
        </w:tc>
      </w:tr>
      <w:tr w:rsidR="001F55AB" w14:paraId="4DA86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3AA5C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462A" w14:textId="77777777" w:rsidR="001F55AB" w:rsidRDefault="00000000">
            <w:r>
              <w:rPr>
                <w:b/>
                <w:bCs/>
              </w:rPr>
              <w:t>Verificar unicidade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A2AE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Consultar GET /api/notifications?orderId=ord-notif-001&amp;event=in_separation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DCEE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Exatamente 1 registro retornado; campo </w:t>
            </w:r>
            <w:proofErr w:type="spellStart"/>
            <w:r>
              <w:rPr>
                <w:color w:val="27500A"/>
                <w:sz w:val="21"/>
                <w:szCs w:val="21"/>
              </w:rPr>
              <w:t>sentAt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preenchido</w:t>
            </w:r>
          </w:p>
        </w:tc>
      </w:tr>
      <w:tr w:rsidR="001F55AB" w14:paraId="72F378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1706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2BF5" w14:textId="77777777" w:rsidR="001F55AB" w:rsidRDefault="00000000">
            <w:r>
              <w:rPr>
                <w:b/>
                <w:bCs/>
              </w:rPr>
              <w:t>Atualizar status para '</w:t>
            </w:r>
            <w:proofErr w:type="spellStart"/>
            <w:r>
              <w:rPr>
                <w:b/>
                <w:bCs/>
              </w:rPr>
              <w:t>shipped</w:t>
            </w:r>
            <w:proofErr w:type="spellEnd"/>
            <w:r>
              <w:rPr>
                <w:b/>
                <w:bCs/>
              </w:rPr>
              <w:t>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0342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PATCH /api/orders/ord-notif-001/status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 xml:space="preserve">{ </w:t>
            </w:r>
            <w:r w:rsidRPr="003539B7">
              <w:rPr>
                <w:sz w:val="21"/>
                <w:szCs w:val="21"/>
                <w:lang w:val="en-US"/>
              </w:rPr>
              <w:lastRenderedPageBreak/>
              <w:t>status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:'shipped', trackingCode:'TRACK-XYZ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F016" w14:textId="77777777" w:rsidR="001F55AB" w:rsidRDefault="00000000">
            <w:r>
              <w:rPr>
                <w:color w:val="27500A"/>
                <w:sz w:val="21"/>
                <w:szCs w:val="21"/>
              </w:rPr>
              <w:lastRenderedPageBreak/>
              <w:t>HTTP 200</w:t>
            </w:r>
          </w:p>
        </w:tc>
      </w:tr>
      <w:tr w:rsidR="001F55AB" w14:paraId="2C6F0F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621F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FF53" w14:textId="77777777" w:rsidR="001F55AB" w:rsidRDefault="00000000">
            <w:r>
              <w:rPr>
                <w:b/>
                <w:bCs/>
              </w:rPr>
              <w:t>Verificar nova notificação com rastreio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F89B" w14:textId="77777777" w:rsidR="001F55AB" w:rsidRDefault="00000000">
            <w:r>
              <w:rPr>
                <w:sz w:val="21"/>
                <w:szCs w:val="21"/>
              </w:rPr>
              <w:t xml:space="preserve">Buscar novo e-mail em </w:t>
            </w:r>
            <w:proofErr w:type="spellStart"/>
            <w:r>
              <w:rPr>
                <w:sz w:val="21"/>
                <w:szCs w:val="21"/>
              </w:rPr>
              <w:t>Mailhog</w:t>
            </w:r>
            <w:proofErr w:type="spellEnd"/>
            <w:r>
              <w:rPr>
                <w:sz w:val="21"/>
                <w:szCs w:val="21"/>
              </w:rPr>
              <w:t xml:space="preserve"> após segundo PATCH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355C" w14:textId="77777777" w:rsidR="001F55AB" w:rsidRDefault="00000000">
            <w:r>
              <w:rPr>
                <w:color w:val="27500A"/>
                <w:sz w:val="21"/>
                <w:szCs w:val="21"/>
              </w:rPr>
              <w:t>E-mail contém link/código 'TRACK-XYZ'</w:t>
            </w:r>
          </w:p>
        </w:tc>
      </w:tr>
      <w:tr w:rsidR="001F55AB" w14:paraId="15B462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52556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3128" w14:textId="77777777" w:rsidR="001F55AB" w:rsidRDefault="00000000">
            <w:r>
              <w:rPr>
                <w:b/>
                <w:bCs/>
              </w:rPr>
              <w:t>Simular falha no provedor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87FF" w14:textId="77777777" w:rsidR="001F55AB" w:rsidRDefault="00000000">
            <w:r>
              <w:rPr>
                <w:sz w:val="21"/>
                <w:szCs w:val="21"/>
              </w:rPr>
              <w:t xml:space="preserve">Configurar </w:t>
            </w:r>
            <w:proofErr w:type="spellStart"/>
            <w:r>
              <w:rPr>
                <w:sz w:val="21"/>
                <w:szCs w:val="21"/>
              </w:rPr>
              <w:t>mock</w:t>
            </w:r>
            <w:proofErr w:type="spellEnd"/>
            <w:r>
              <w:rPr>
                <w:sz w:val="21"/>
                <w:szCs w:val="21"/>
              </w:rPr>
              <w:t xml:space="preserve"> de e-mail para retornar erro 500, realizar novo PATCH de status para '</w:t>
            </w:r>
            <w:proofErr w:type="spellStart"/>
            <w:r>
              <w:rPr>
                <w:sz w:val="21"/>
                <w:szCs w:val="21"/>
              </w:rPr>
              <w:t>delivered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31E0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Após 3 tentativas com </w:t>
            </w:r>
            <w:proofErr w:type="spellStart"/>
            <w:r>
              <w:rPr>
                <w:color w:val="27500A"/>
                <w:sz w:val="21"/>
                <w:szCs w:val="21"/>
              </w:rPr>
              <w:t>backoff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, evento vai para </w:t>
            </w:r>
            <w:proofErr w:type="spellStart"/>
            <w:r>
              <w:rPr>
                <w:color w:val="27500A"/>
                <w:sz w:val="21"/>
                <w:szCs w:val="21"/>
              </w:rPr>
              <w:t>dead-letter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7500A"/>
                <w:sz w:val="21"/>
                <w:szCs w:val="21"/>
              </w:rPr>
              <w:t>queue</w:t>
            </w:r>
            <w:proofErr w:type="spellEnd"/>
            <w:r>
              <w:rPr>
                <w:color w:val="27500A"/>
                <w:sz w:val="21"/>
                <w:szCs w:val="21"/>
              </w:rPr>
              <w:t>; GET /api/</w:t>
            </w:r>
            <w:proofErr w:type="spellStart"/>
            <w:r>
              <w:rPr>
                <w:color w:val="27500A"/>
                <w:sz w:val="21"/>
                <w:szCs w:val="21"/>
              </w:rPr>
              <w:t>notifications</w:t>
            </w:r>
            <w:proofErr w:type="spellEnd"/>
            <w:r>
              <w:rPr>
                <w:color w:val="27500A"/>
                <w:sz w:val="21"/>
                <w:szCs w:val="21"/>
              </w:rPr>
              <w:t>/</w:t>
            </w:r>
            <w:proofErr w:type="spellStart"/>
            <w:r>
              <w:rPr>
                <w:color w:val="27500A"/>
                <w:sz w:val="21"/>
                <w:szCs w:val="21"/>
              </w:rPr>
              <w:t>failed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 o evento</w:t>
            </w:r>
          </w:p>
        </w:tc>
      </w:tr>
    </w:tbl>
    <w:p w14:paraId="44329ECA" w14:textId="77777777" w:rsidR="001F55AB" w:rsidRDefault="001F55AB">
      <w:pPr>
        <w:spacing w:before="40" w:after="40"/>
      </w:pPr>
    </w:p>
    <w:p w14:paraId="65027543" w14:textId="77777777" w:rsidR="001F55AB" w:rsidRDefault="00000000">
      <w:r>
        <w:br w:type="page"/>
      </w:r>
    </w:p>
    <w:p w14:paraId="2A5968ED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 xml:space="preserve">CT-05 — Promoção cadastrada no </w:t>
      </w:r>
      <w:proofErr w:type="spellStart"/>
      <w:r>
        <w:rPr>
          <w:sz w:val="26"/>
          <w:szCs w:val="26"/>
        </w:rPr>
        <w:t>Pricing</w:t>
      </w:r>
      <w:proofErr w:type="spellEnd"/>
      <w:r>
        <w:rPr>
          <w:sz w:val="26"/>
          <w:szCs w:val="26"/>
        </w:rPr>
        <w:t xml:space="preserve"> reflete corretamente na Plataforma</w:t>
      </w:r>
    </w:p>
    <w:p w14:paraId="431B20EB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032F7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AA287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9CFA3" w14:textId="77777777" w:rsidR="001F55AB" w:rsidRDefault="00000000">
            <w:r>
              <w:t>CT-05</w:t>
            </w:r>
          </w:p>
        </w:tc>
      </w:tr>
      <w:tr w:rsidR="001F55AB" w14:paraId="45FF8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990EA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949C3" w14:textId="77777777" w:rsidR="001F55AB" w:rsidRDefault="00000000">
            <w:proofErr w:type="spellStart"/>
            <w:r>
              <w:t>Pricing</w:t>
            </w:r>
            <w:proofErr w:type="spellEnd"/>
            <w:r>
              <w:t>/Promoções → E-commerce → Plataforma → Gateway</w:t>
            </w:r>
          </w:p>
        </w:tc>
      </w:tr>
      <w:tr w:rsidR="001F55AB" w14:paraId="7AD64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BBECA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33EA0" w14:textId="77777777" w:rsidR="001F55AB" w:rsidRDefault="00000000">
            <w:r>
              <w:t xml:space="preserve">Equipe cadastra promoção no sistema de </w:t>
            </w:r>
            <w:proofErr w:type="spellStart"/>
            <w:r>
              <w:t>Pricing</w:t>
            </w:r>
            <w:proofErr w:type="spellEnd"/>
            <w:r>
              <w:t xml:space="preserve"> → sincronização com E-commerce → Plataforma exibe preço promocional.</w:t>
            </w:r>
          </w:p>
        </w:tc>
      </w:tr>
      <w:tr w:rsidR="001F55AB" w14:paraId="2C2BF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2D44F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866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promocional exibido na Plataforma dentro do período configurado</w:t>
            </w:r>
          </w:p>
          <w:p w14:paraId="40AB3378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original riscado exibido junto ao valor promocional</w:t>
            </w:r>
          </w:p>
          <w:p w14:paraId="02E26295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Promoção expira automaticamente ao término do período</w:t>
            </w:r>
          </w:p>
          <w:p w14:paraId="41EC9564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cobrado no Gateway corresponde ao valor promocional vigente</w:t>
            </w:r>
          </w:p>
        </w:tc>
      </w:tr>
    </w:tbl>
    <w:p w14:paraId="2EBE8966" w14:textId="77777777" w:rsidR="001F55AB" w:rsidRDefault="001F55AB">
      <w:pPr>
        <w:spacing w:before="40" w:after="40"/>
      </w:pPr>
    </w:p>
    <w:p w14:paraId="5EA9E2DF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16D64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17687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CFA00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SKU 'PROD-PROMO-001' com preço base de R$ 200,00 na Plataforma</w:t>
            </w:r>
          </w:p>
          <w:p w14:paraId="6D6FAD7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Acesso à API do sistema de </w:t>
            </w:r>
            <w:proofErr w:type="spellStart"/>
            <w:r>
              <w:t>Pricing</w:t>
            </w:r>
            <w:proofErr w:type="spellEnd"/>
          </w:p>
          <w:p w14:paraId="705F65E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Relógio do ambiente sincronizado (necessário para testar expiração)</w:t>
            </w:r>
          </w:p>
        </w:tc>
      </w:tr>
    </w:tbl>
    <w:p w14:paraId="365F7356" w14:textId="77777777" w:rsidR="001F55AB" w:rsidRDefault="001F55AB">
      <w:pPr>
        <w:spacing w:before="40" w:after="40"/>
      </w:pPr>
    </w:p>
    <w:p w14:paraId="06D87C38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3A2218E1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492153D8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600"/>
        <w:gridCol w:w="2660"/>
      </w:tblGrid>
      <w:tr w:rsidR="001F55AB" w14:paraId="588791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52B9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411A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3746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2E15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6A7C96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4CDC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6D03" w14:textId="77777777" w:rsidR="001F55AB" w:rsidRDefault="00000000">
            <w:r>
              <w:rPr>
                <w:b/>
                <w:bCs/>
              </w:rPr>
              <w:t xml:space="preserve">Cadastrar promoção no </w:t>
            </w:r>
            <w:proofErr w:type="spellStart"/>
            <w:r>
              <w:rPr>
                <w:b/>
                <w:bCs/>
              </w:rPr>
              <w:t>Pricing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E4CF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POST /pricing/promotions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sku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:'PROD-PROMO-001', discount_pct:20, valid_from:'&lt;now&gt;', valid_until:'&lt;now+2min&gt;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8F13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201, </w:t>
            </w:r>
            <w:proofErr w:type="spellStart"/>
            <w:r>
              <w:rPr>
                <w:color w:val="27500A"/>
                <w:sz w:val="21"/>
                <w:szCs w:val="21"/>
              </w:rPr>
              <w:t>promotionId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</w:t>
            </w:r>
          </w:p>
        </w:tc>
      </w:tr>
      <w:tr w:rsidR="001F55AB" w:rsidRPr="003539B7" w14:paraId="67B95A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1F635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2979" w14:textId="77777777" w:rsidR="001F55AB" w:rsidRDefault="00000000">
            <w:r>
              <w:rPr>
                <w:b/>
                <w:bCs/>
              </w:rPr>
              <w:t>Verificar sincronização na Plataforma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AEBF" w14:textId="77777777" w:rsidR="001F55AB" w:rsidRDefault="00000000">
            <w:r>
              <w:rPr>
                <w:sz w:val="21"/>
                <w:szCs w:val="21"/>
              </w:rPr>
              <w:t>GET /api/</w:t>
            </w:r>
            <w:proofErr w:type="spellStart"/>
            <w:r>
              <w:rPr>
                <w:sz w:val="21"/>
                <w:szCs w:val="21"/>
              </w:rPr>
              <w:t>catalog</w:t>
            </w:r>
            <w:proofErr w:type="spellEnd"/>
            <w:r>
              <w:rPr>
                <w:sz w:val="21"/>
                <w:szCs w:val="21"/>
              </w:rPr>
              <w:t>/PROD-PROMO-001 após até 30s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9A2C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color w:val="27500A"/>
                <w:sz w:val="21"/>
                <w:szCs w:val="21"/>
                <w:lang w:val="en-US"/>
              </w:rPr>
              <w:t>Campo promo_price:160.00 presente; original_price:200.00 presente; is_on_</w:t>
            </w:r>
            <w:proofErr w:type="gramStart"/>
            <w:r w:rsidRPr="003539B7">
              <w:rPr>
                <w:color w:val="27500A"/>
                <w:sz w:val="21"/>
                <w:szCs w:val="21"/>
                <w:lang w:val="en-US"/>
              </w:rPr>
              <w:t>sale:true</w:t>
            </w:r>
            <w:proofErr w:type="gramEnd"/>
          </w:p>
        </w:tc>
      </w:tr>
      <w:tr w:rsidR="001F55AB" w14:paraId="31C859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1B82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EC2" w14:textId="77777777" w:rsidR="001F55AB" w:rsidRDefault="00000000">
            <w:r>
              <w:rPr>
                <w:b/>
                <w:bCs/>
              </w:rPr>
              <w:t>Verificar exibição de preço riscado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4C5D" w14:textId="77777777" w:rsidR="001F55AB" w:rsidRDefault="00000000">
            <w:r>
              <w:rPr>
                <w:sz w:val="21"/>
                <w:szCs w:val="21"/>
              </w:rPr>
              <w:t xml:space="preserve">Acessar página do produto no ambiente de </w:t>
            </w:r>
            <w:proofErr w:type="spellStart"/>
            <w:r>
              <w:rPr>
                <w:sz w:val="21"/>
                <w:szCs w:val="21"/>
              </w:rPr>
              <w:t>staging</w:t>
            </w:r>
            <w:proofErr w:type="spellEnd"/>
            <w:r>
              <w:rPr>
                <w:sz w:val="21"/>
                <w:szCs w:val="21"/>
              </w:rPr>
              <w:t xml:space="preserve"> via browser/</w:t>
            </w:r>
            <w:proofErr w:type="spellStart"/>
            <w:r>
              <w:rPr>
                <w:sz w:val="21"/>
                <w:szCs w:val="21"/>
              </w:rPr>
              <w:t>Postman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54FE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Resposta HTML/JSON contém </w:t>
            </w:r>
            <w:proofErr w:type="spellStart"/>
            <w:r>
              <w:rPr>
                <w:color w:val="27500A"/>
                <w:sz w:val="21"/>
                <w:szCs w:val="21"/>
              </w:rPr>
              <w:t>original_price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27500A"/>
                <w:sz w:val="21"/>
                <w:szCs w:val="21"/>
              </w:rPr>
              <w:t>promo_price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distintos</w:t>
            </w:r>
          </w:p>
        </w:tc>
      </w:tr>
      <w:tr w:rsidR="001F55AB" w14:paraId="70302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A3C5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AAB6" w14:textId="77777777" w:rsidR="001F55AB" w:rsidRDefault="00000000">
            <w:r>
              <w:rPr>
                <w:b/>
                <w:bCs/>
              </w:rPr>
              <w:t>Realizar compra com preço promocional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E28D" w14:textId="77777777" w:rsidR="001F55AB" w:rsidRDefault="00000000">
            <w:r>
              <w:rPr>
                <w:sz w:val="21"/>
                <w:szCs w:val="21"/>
              </w:rPr>
              <w:t>POST /api/</w:t>
            </w:r>
            <w:proofErr w:type="spellStart"/>
            <w:r>
              <w:rPr>
                <w:sz w:val="21"/>
                <w:szCs w:val="21"/>
              </w:rPr>
              <w:t>payments</w:t>
            </w:r>
            <w:proofErr w:type="spellEnd"/>
            <w:r>
              <w:rPr>
                <w:sz w:val="21"/>
                <w:szCs w:val="21"/>
              </w:rPr>
              <w:t xml:space="preserve"> com </w:t>
            </w:r>
            <w:proofErr w:type="spellStart"/>
            <w:r>
              <w:rPr>
                <w:sz w:val="21"/>
                <w:szCs w:val="21"/>
              </w:rPr>
              <w:t>orderId</w:t>
            </w:r>
            <w:proofErr w:type="spellEnd"/>
            <w:r>
              <w:rPr>
                <w:sz w:val="21"/>
                <w:szCs w:val="21"/>
              </w:rPr>
              <w:t xml:space="preserve"> de pedido com PROD-PROMO-001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44A4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Valor cobrado no </w:t>
            </w:r>
            <w:proofErr w:type="spellStart"/>
            <w:r>
              <w:rPr>
                <w:color w:val="27500A"/>
                <w:sz w:val="21"/>
                <w:szCs w:val="21"/>
              </w:rPr>
              <w:t>mock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do Gateway = 160.00</w:t>
            </w:r>
          </w:p>
        </w:tc>
      </w:tr>
      <w:tr w:rsidR="001F55AB" w14:paraId="396457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24EC1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E99A" w14:textId="77777777" w:rsidR="001F55AB" w:rsidRDefault="00000000">
            <w:r>
              <w:rPr>
                <w:b/>
                <w:bCs/>
              </w:rPr>
              <w:t>Aguardar expiração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883A" w14:textId="77777777" w:rsidR="001F55AB" w:rsidRDefault="00000000">
            <w:r>
              <w:rPr>
                <w:sz w:val="21"/>
                <w:szCs w:val="21"/>
              </w:rPr>
              <w:t xml:space="preserve">Esperar o período </w:t>
            </w:r>
            <w:proofErr w:type="spellStart"/>
            <w:r>
              <w:rPr>
                <w:sz w:val="21"/>
                <w:szCs w:val="21"/>
              </w:rPr>
              <w:t>valid_until</w:t>
            </w:r>
            <w:proofErr w:type="spellEnd"/>
            <w:r>
              <w:rPr>
                <w:sz w:val="21"/>
                <w:szCs w:val="21"/>
              </w:rPr>
              <w:t xml:space="preserve"> passar (2 minutos) e consultar GET /api/</w:t>
            </w:r>
            <w:proofErr w:type="spellStart"/>
            <w:r>
              <w:rPr>
                <w:sz w:val="21"/>
                <w:szCs w:val="21"/>
              </w:rPr>
              <w:t>catalog</w:t>
            </w:r>
            <w:proofErr w:type="spellEnd"/>
            <w:r>
              <w:rPr>
                <w:sz w:val="21"/>
                <w:szCs w:val="21"/>
              </w:rPr>
              <w:t>/PROD-PROMO-001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C3EE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t>promo_price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ausente ou nulo; </w:t>
            </w:r>
            <w:proofErr w:type="spellStart"/>
            <w:r>
              <w:rPr>
                <w:color w:val="27500A"/>
                <w:sz w:val="21"/>
                <w:szCs w:val="21"/>
              </w:rPr>
              <w:t>is_on_sale:false</w:t>
            </w:r>
            <w:proofErr w:type="spellEnd"/>
            <w:r>
              <w:rPr>
                <w:color w:val="27500A"/>
                <w:sz w:val="21"/>
                <w:szCs w:val="21"/>
              </w:rPr>
              <w:t>; original_price:</w:t>
            </w:r>
            <w:proofErr w:type="gramStart"/>
            <w:r>
              <w:rPr>
                <w:color w:val="27500A"/>
                <w:sz w:val="21"/>
                <w:szCs w:val="21"/>
              </w:rPr>
              <w:t>200.00 retornado</w:t>
            </w:r>
            <w:proofErr w:type="gramEnd"/>
          </w:p>
        </w:tc>
      </w:tr>
      <w:tr w:rsidR="001F55AB" w14:paraId="18E170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9F15E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9304" w14:textId="77777777" w:rsidR="001F55AB" w:rsidRDefault="00000000">
            <w:r>
              <w:rPr>
                <w:b/>
                <w:bCs/>
              </w:rPr>
              <w:t>Verificar que gateway cobra preço cheio após expiração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E190" w14:textId="77777777" w:rsidR="001F55AB" w:rsidRDefault="00000000">
            <w:proofErr w:type="gramStart"/>
            <w:r>
              <w:rPr>
                <w:sz w:val="21"/>
                <w:szCs w:val="21"/>
              </w:rPr>
              <w:t>Criar novo</w:t>
            </w:r>
            <w:proofErr w:type="gramEnd"/>
            <w:r>
              <w:rPr>
                <w:sz w:val="21"/>
                <w:szCs w:val="21"/>
              </w:rPr>
              <w:t xml:space="preserve"> pedido e submeter pagamento após expiração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145F" w14:textId="77777777" w:rsidR="001F55AB" w:rsidRDefault="00000000">
            <w:r>
              <w:rPr>
                <w:color w:val="27500A"/>
                <w:sz w:val="21"/>
                <w:szCs w:val="21"/>
              </w:rPr>
              <w:t>Valor cobrado no Gateway = 200.00</w:t>
            </w:r>
          </w:p>
        </w:tc>
      </w:tr>
    </w:tbl>
    <w:p w14:paraId="1B987ABC" w14:textId="77777777" w:rsidR="001F55AB" w:rsidRDefault="001F55AB">
      <w:pPr>
        <w:spacing w:before="40" w:after="40"/>
      </w:pPr>
    </w:p>
    <w:p w14:paraId="43A94DB9" w14:textId="77777777" w:rsidR="001F55AB" w:rsidRDefault="00000000">
      <w:r>
        <w:br w:type="page"/>
      </w:r>
    </w:p>
    <w:p w14:paraId="51177A5D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CT-06 — Devolução aprovada aciona estorno no Gateway e reposição no WMS</w:t>
      </w:r>
    </w:p>
    <w:p w14:paraId="0CBE188E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591FE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0C019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667FB" w14:textId="77777777" w:rsidR="001F55AB" w:rsidRDefault="00000000">
            <w:r>
              <w:t>CT-06</w:t>
            </w:r>
          </w:p>
        </w:tc>
      </w:tr>
      <w:tr w:rsidR="001F55AB" w14:paraId="04A2F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3BE32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450F8" w14:textId="77777777" w:rsidR="001F55AB" w:rsidRDefault="00000000">
            <w:r>
              <w:t>SAC → E-commerce → Gateway de Pagamento → Logística/WMS</w:t>
            </w:r>
          </w:p>
        </w:tc>
      </w:tr>
      <w:tr w:rsidR="001F55AB" w14:paraId="11051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C1FAE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85656" w14:textId="77777777" w:rsidR="001F55AB" w:rsidRDefault="00000000">
            <w:r>
              <w:t>Atendimento aprova devolução no SAC → E-commerce solicita estorno ao Gateway → WMS recebe instrução de readmissão.</w:t>
            </w:r>
          </w:p>
        </w:tc>
      </w:tr>
      <w:tr w:rsidR="001F55AB" w14:paraId="58EA1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1FE08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B1F20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Estorno processado pelo Gateway em até 48h</w:t>
            </w:r>
          </w:p>
          <w:p w14:paraId="7105B42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instrução de readmissão com o mesmo SKU e quantidade</w:t>
            </w:r>
          </w:p>
          <w:p w14:paraId="02DD892D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Cliente recebe notificação de confirmação de devolução e prazo do estorno</w:t>
            </w:r>
          </w:p>
          <w:p w14:paraId="07E435A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Status do pedido atualizado para devolvido na Plataforma</w:t>
            </w:r>
          </w:p>
        </w:tc>
      </w:tr>
    </w:tbl>
    <w:p w14:paraId="2683D849" w14:textId="77777777" w:rsidR="001F55AB" w:rsidRDefault="001F55AB">
      <w:pPr>
        <w:spacing w:before="40" w:after="40"/>
      </w:pPr>
    </w:p>
    <w:p w14:paraId="2B0D3EC3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58B96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D9B4D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BB85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Pedido 'ord-return-001' com status '</w:t>
            </w:r>
            <w:proofErr w:type="spellStart"/>
            <w:r>
              <w:t>delivered</w:t>
            </w:r>
            <w:proofErr w:type="spellEnd"/>
            <w:r>
              <w:t xml:space="preserve">', </w:t>
            </w:r>
            <w:proofErr w:type="spellStart"/>
            <w:r>
              <w:t>transactionId</w:t>
            </w:r>
            <w:proofErr w:type="spellEnd"/>
            <w:r>
              <w:t xml:space="preserve"> conhecido no Gateway</w:t>
            </w:r>
          </w:p>
          <w:p w14:paraId="6CCC5DA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Agente de SAC com perfil de aprovação de devoluções (role: </w:t>
            </w:r>
            <w:proofErr w:type="spellStart"/>
            <w:r>
              <w:t>sac_agent</w:t>
            </w:r>
            <w:proofErr w:type="spellEnd"/>
            <w:r>
              <w:t>)</w:t>
            </w:r>
          </w:p>
          <w:p w14:paraId="77321E18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Token de autenticação SAC válido</w:t>
            </w:r>
          </w:p>
        </w:tc>
      </w:tr>
    </w:tbl>
    <w:p w14:paraId="5BF41BC3" w14:textId="77777777" w:rsidR="001F55AB" w:rsidRDefault="001F55AB">
      <w:pPr>
        <w:spacing w:before="40" w:after="40"/>
      </w:pPr>
    </w:p>
    <w:p w14:paraId="3ED9E068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4782C415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7EA92C59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2045"/>
        <w:gridCol w:w="4402"/>
        <w:gridCol w:w="2340"/>
      </w:tblGrid>
      <w:tr w:rsidR="001F55AB" w14:paraId="7AB637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408D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428F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198D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1980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52BF7D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017A9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8589" w14:textId="77777777" w:rsidR="001F55AB" w:rsidRDefault="00000000">
            <w:r>
              <w:rPr>
                <w:b/>
                <w:bCs/>
              </w:rPr>
              <w:t>Consultar pedido no SAC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BC20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/sac/orders/ord-return-001 com header Authorization: Bearer &lt;sac_token&gt;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EBEB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Dados do pedido retornados com </w:t>
            </w:r>
            <w:proofErr w:type="spellStart"/>
            <w:r>
              <w:rPr>
                <w:color w:val="27500A"/>
                <w:sz w:val="21"/>
                <w:szCs w:val="21"/>
              </w:rPr>
              <w:t>transactionId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 itens</w:t>
            </w:r>
          </w:p>
        </w:tc>
      </w:tr>
      <w:tr w:rsidR="001F55AB" w14:paraId="1866C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D6267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BBEC" w14:textId="77777777" w:rsidR="001F55AB" w:rsidRDefault="00000000">
            <w:r>
              <w:rPr>
                <w:b/>
                <w:bCs/>
              </w:rPr>
              <w:t>Abrir solicitação de devolução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108B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POST /sac/returns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orderId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 xml:space="preserve">:'ord-return-001', reason:'produto_defeituoso',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items:[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{sku:'PROD-001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',qty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:1}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]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8D18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201, </w:t>
            </w:r>
            <w:proofErr w:type="spellStart"/>
            <w:r>
              <w:rPr>
                <w:color w:val="27500A"/>
                <w:sz w:val="21"/>
                <w:szCs w:val="21"/>
              </w:rPr>
              <w:t>returnId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'ret-001')</w:t>
            </w:r>
          </w:p>
        </w:tc>
      </w:tr>
      <w:tr w:rsidR="001F55AB" w14:paraId="5FDCF4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B8EF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7B18" w14:textId="77777777" w:rsidR="001F55AB" w:rsidRDefault="00000000">
            <w:r>
              <w:rPr>
                <w:b/>
                <w:bCs/>
              </w:rPr>
              <w:t>Aprovar devolução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327E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PATCH /sac/returns/ret-001/approve com header do agente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DF66" w14:textId="77777777" w:rsidR="001F55AB" w:rsidRDefault="00000000">
            <w:r>
              <w:rPr>
                <w:color w:val="27500A"/>
                <w:sz w:val="21"/>
                <w:szCs w:val="21"/>
              </w:rPr>
              <w:t>HTTP 200, status:'</w:t>
            </w:r>
            <w:proofErr w:type="spellStart"/>
            <w:r>
              <w:rPr>
                <w:color w:val="27500A"/>
                <w:sz w:val="21"/>
                <w:szCs w:val="21"/>
              </w:rPr>
              <w:t>approved</w:t>
            </w:r>
            <w:proofErr w:type="spellEnd"/>
            <w:r>
              <w:rPr>
                <w:color w:val="27500A"/>
                <w:sz w:val="21"/>
                <w:szCs w:val="21"/>
              </w:rPr>
              <w:t>'</w:t>
            </w:r>
          </w:p>
        </w:tc>
      </w:tr>
      <w:tr w:rsidR="001F55AB" w14:paraId="43EDB7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6938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5ED6" w14:textId="77777777" w:rsidR="001F55AB" w:rsidRDefault="00000000">
            <w:r>
              <w:rPr>
                <w:b/>
                <w:bCs/>
              </w:rPr>
              <w:t>Verificar chamada de estorno no Gateway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1B3F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/gateway/sandbox/transactions?orderId=ord-return-001 no painel do sandbox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221D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Transação de </w:t>
            </w:r>
            <w:proofErr w:type="spellStart"/>
            <w:r>
              <w:rPr>
                <w:color w:val="27500A"/>
                <w:sz w:val="21"/>
                <w:szCs w:val="21"/>
              </w:rPr>
              <w:t>refund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com </w:t>
            </w:r>
            <w:proofErr w:type="spellStart"/>
            <w:r>
              <w:rPr>
                <w:color w:val="27500A"/>
                <w:sz w:val="21"/>
                <w:szCs w:val="21"/>
              </w:rPr>
              <w:t>amount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igual ao valor original e status '</w:t>
            </w:r>
            <w:proofErr w:type="spellStart"/>
            <w:r>
              <w:rPr>
                <w:color w:val="27500A"/>
                <w:sz w:val="21"/>
                <w:szCs w:val="21"/>
              </w:rPr>
              <w:t>pending</w:t>
            </w:r>
            <w:proofErr w:type="spellEnd"/>
            <w:r>
              <w:rPr>
                <w:color w:val="27500A"/>
                <w:sz w:val="21"/>
                <w:szCs w:val="21"/>
              </w:rPr>
              <w:t>' ou '</w:t>
            </w:r>
            <w:proofErr w:type="spellStart"/>
            <w:r>
              <w:rPr>
                <w:color w:val="27500A"/>
                <w:sz w:val="21"/>
                <w:szCs w:val="21"/>
              </w:rPr>
              <w:t>approved</w:t>
            </w:r>
            <w:proofErr w:type="spellEnd"/>
            <w:r>
              <w:rPr>
                <w:color w:val="27500A"/>
                <w:sz w:val="21"/>
                <w:szCs w:val="21"/>
              </w:rPr>
              <w:t>'</w:t>
            </w:r>
          </w:p>
        </w:tc>
      </w:tr>
      <w:tr w:rsidR="001F55AB" w14:paraId="0AF0B6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459E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6CB3" w14:textId="77777777" w:rsidR="001F55AB" w:rsidRDefault="00000000">
            <w:r>
              <w:rPr>
                <w:b/>
                <w:bCs/>
              </w:rPr>
              <w:t>Verificar readmissão no WMS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18F8" w14:textId="77777777" w:rsidR="001F55AB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wms</w:t>
            </w:r>
            <w:proofErr w:type="spellEnd"/>
            <w:r>
              <w:rPr>
                <w:sz w:val="21"/>
                <w:szCs w:val="21"/>
              </w:rPr>
              <w:t>/stock/PROD-001 e comparar com estoque antes da devolução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CB5E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t>qty_available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aumentou em 1; log de readmissão </w:t>
            </w:r>
            <w:r>
              <w:rPr>
                <w:color w:val="27500A"/>
                <w:sz w:val="21"/>
                <w:szCs w:val="21"/>
              </w:rPr>
              <w:lastRenderedPageBreak/>
              <w:t xml:space="preserve">contém </w:t>
            </w:r>
            <w:proofErr w:type="spellStart"/>
            <w:r>
              <w:rPr>
                <w:color w:val="27500A"/>
                <w:sz w:val="21"/>
                <w:szCs w:val="21"/>
              </w:rPr>
              <w:t>returnId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'ret-001'</w:t>
            </w:r>
          </w:p>
        </w:tc>
      </w:tr>
      <w:tr w:rsidR="001F55AB" w14:paraId="1D9732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C401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2909" w14:textId="77777777" w:rsidR="001F55AB" w:rsidRDefault="00000000">
            <w:r>
              <w:rPr>
                <w:b/>
                <w:bCs/>
              </w:rPr>
              <w:t>Verificar notificação ao cliente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33D6" w14:textId="77777777" w:rsidR="001F55AB" w:rsidRDefault="00000000">
            <w:r>
              <w:rPr>
                <w:sz w:val="21"/>
                <w:szCs w:val="21"/>
              </w:rPr>
              <w:t xml:space="preserve">Checar </w:t>
            </w:r>
            <w:proofErr w:type="spellStart"/>
            <w:r>
              <w:rPr>
                <w:sz w:val="21"/>
                <w:szCs w:val="21"/>
              </w:rPr>
              <w:t>Mailhog</w:t>
            </w:r>
            <w:proofErr w:type="spellEnd"/>
            <w:r>
              <w:rPr>
                <w:sz w:val="21"/>
                <w:szCs w:val="21"/>
              </w:rPr>
              <w:t xml:space="preserve"> por e-mail de confirmação de devolução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4BFF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E-mail contém </w:t>
            </w:r>
            <w:proofErr w:type="spellStart"/>
            <w:r>
              <w:rPr>
                <w:color w:val="27500A"/>
                <w:sz w:val="21"/>
                <w:szCs w:val="21"/>
              </w:rPr>
              <w:t>returnId</w:t>
            </w:r>
            <w:proofErr w:type="spellEnd"/>
            <w:r>
              <w:rPr>
                <w:color w:val="27500A"/>
                <w:sz w:val="21"/>
                <w:szCs w:val="21"/>
              </w:rPr>
              <w:t>, motivo, itens devolvidos e prazo de estorno</w:t>
            </w:r>
          </w:p>
        </w:tc>
      </w:tr>
      <w:tr w:rsidR="001F55AB" w:rsidRPr="003539B7" w14:paraId="24BCB9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57F2C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8816" w14:textId="77777777" w:rsidR="001F55AB" w:rsidRDefault="00000000">
            <w:r>
              <w:rPr>
                <w:b/>
                <w:bCs/>
              </w:rPr>
              <w:t>Verificar status do pedido na Plataforma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8A4F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/api/orders/ord-return-001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DC21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color w:val="27500A"/>
                <w:sz w:val="21"/>
                <w:szCs w:val="21"/>
                <w:lang w:val="en-US"/>
              </w:rPr>
              <w:t>status:'returned', returnId:'ret-001' presentes no response</w:t>
            </w:r>
          </w:p>
        </w:tc>
      </w:tr>
    </w:tbl>
    <w:p w14:paraId="771BAF3A" w14:textId="77777777" w:rsidR="001F55AB" w:rsidRPr="003539B7" w:rsidRDefault="001F55AB">
      <w:pPr>
        <w:spacing w:before="40" w:after="40"/>
        <w:rPr>
          <w:lang w:val="en-US"/>
        </w:rPr>
      </w:pPr>
    </w:p>
    <w:p w14:paraId="7C1E423F" w14:textId="77777777" w:rsidR="001F55AB" w:rsidRPr="003539B7" w:rsidRDefault="00000000">
      <w:pPr>
        <w:rPr>
          <w:lang w:val="en-US"/>
        </w:rPr>
      </w:pPr>
      <w:r w:rsidRPr="003539B7">
        <w:rPr>
          <w:lang w:val="en-US"/>
        </w:rPr>
        <w:br w:type="page"/>
      </w:r>
    </w:p>
    <w:p w14:paraId="2FE06698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CT-07 — Histórico de compras sincronizado no CRM para segmentação</w:t>
      </w:r>
    </w:p>
    <w:p w14:paraId="4ECCAADC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0D9BD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3AB5E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1E8C7" w14:textId="77777777" w:rsidR="001F55AB" w:rsidRDefault="00000000">
            <w:r>
              <w:t>CT-07</w:t>
            </w:r>
          </w:p>
        </w:tc>
      </w:tr>
      <w:tr w:rsidR="001F55AB" w14:paraId="264D4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2648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C6722" w14:textId="77777777" w:rsidR="001F55AB" w:rsidRDefault="00000000">
            <w:r>
              <w:t>E-commerce → CRM</w:t>
            </w:r>
          </w:p>
        </w:tc>
      </w:tr>
      <w:tr w:rsidR="001F55AB" w14:paraId="7FD0F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256F0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E402F" w14:textId="77777777" w:rsidR="001F55AB" w:rsidRDefault="00000000">
            <w:r>
              <w:t>Pedido concluído → E-commerce envia evento de compra ao CRM → CRM atualiza perfil e segmento do cliente.</w:t>
            </w:r>
          </w:p>
        </w:tc>
      </w:tr>
      <w:tr w:rsidR="001F55AB" w14:paraId="284C1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1BC85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EDC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CRM recebe valor, data e itens de cada pedido finalizado</w:t>
            </w:r>
          </w:p>
          <w:p w14:paraId="2A04566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Segmento do cliente recalculado em até 15 minutos após a compra</w:t>
            </w:r>
          </w:p>
          <w:p w14:paraId="03742044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CPF/e-mail usados como chave de DE-PARA entre sistemas</w:t>
            </w:r>
          </w:p>
          <w:p w14:paraId="1906789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Compras anônimas não geram registro duplicado</w:t>
            </w:r>
          </w:p>
        </w:tc>
      </w:tr>
    </w:tbl>
    <w:p w14:paraId="0B382DF1" w14:textId="77777777" w:rsidR="001F55AB" w:rsidRDefault="001F55AB">
      <w:pPr>
        <w:spacing w:before="40" w:after="40"/>
      </w:pPr>
    </w:p>
    <w:p w14:paraId="05473113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70699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25410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F991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Cliente 'usr-crm-001' com e-mail 'qa_crm@test.com' e CPF cadastrados no E-commerce e no CRM</w:t>
            </w:r>
          </w:p>
          <w:p w14:paraId="3730F8CC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Acesso à API do CRM com credenciais de leitura</w:t>
            </w:r>
          </w:p>
          <w:p w14:paraId="6CC5841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Segmento atual do cliente conhecido (</w:t>
            </w:r>
            <w:proofErr w:type="spellStart"/>
            <w:r>
              <w:t>ex</w:t>
            </w:r>
            <w:proofErr w:type="spellEnd"/>
            <w:r>
              <w:t>: 'bronze')</w:t>
            </w:r>
          </w:p>
        </w:tc>
      </w:tr>
    </w:tbl>
    <w:p w14:paraId="1EE52DBD" w14:textId="77777777" w:rsidR="001F55AB" w:rsidRDefault="001F55AB">
      <w:pPr>
        <w:spacing w:before="40" w:after="40"/>
      </w:pPr>
    </w:p>
    <w:p w14:paraId="591870F8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19B2B49C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77C78854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2256"/>
        <w:gridCol w:w="3937"/>
        <w:gridCol w:w="2538"/>
      </w:tblGrid>
      <w:tr w:rsidR="001F55AB" w14:paraId="29F72C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FF8B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493F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AFE2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3B35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191C89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7410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2FBA" w14:textId="77777777" w:rsidR="001F55AB" w:rsidRDefault="00000000">
            <w:r>
              <w:rPr>
                <w:b/>
                <w:bCs/>
              </w:rPr>
              <w:t>Anotar segmento atual no CRM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C8F6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/crm/contacts?email=qa_crm@test.com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6FC4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Anotar </w:t>
            </w:r>
            <w:proofErr w:type="spellStart"/>
            <w:r>
              <w:rPr>
                <w:color w:val="27500A"/>
                <w:sz w:val="21"/>
                <w:szCs w:val="21"/>
              </w:rPr>
              <w:t>segment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27500A"/>
                <w:sz w:val="21"/>
                <w:szCs w:val="21"/>
              </w:rPr>
              <w:t>total_spent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atual</w:t>
            </w:r>
          </w:p>
        </w:tc>
      </w:tr>
      <w:tr w:rsidR="001F55AB" w14:paraId="4E00B0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DD852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BC72" w14:textId="77777777" w:rsidR="001F55AB" w:rsidRDefault="00000000">
            <w:r>
              <w:rPr>
                <w:b/>
                <w:bCs/>
              </w:rPr>
              <w:t>Finalizar pedido de alto valor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4898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/api/orders + POST /api/payments para usr-crm-001 com amount:1500.00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44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Pedido confirmado,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gerado</w:t>
            </w:r>
          </w:p>
        </w:tc>
      </w:tr>
      <w:tr w:rsidR="001F55AB" w14:paraId="0DA65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DEFF7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9571" w14:textId="77777777" w:rsidR="001F55AB" w:rsidRDefault="00000000">
            <w:r>
              <w:rPr>
                <w:b/>
                <w:bCs/>
              </w:rPr>
              <w:t>Aguardar sincronização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1187" w14:textId="77777777" w:rsidR="001F55AB" w:rsidRDefault="00000000">
            <w:r>
              <w:rPr>
                <w:sz w:val="21"/>
                <w:szCs w:val="21"/>
              </w:rPr>
              <w:t>Aguardar até 15 min; consultar GET /crm/contacts?email=qa_crm@test.com a cada 2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3D16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Campo </w:t>
            </w:r>
            <w:proofErr w:type="spellStart"/>
            <w:r>
              <w:rPr>
                <w:color w:val="27500A"/>
                <w:sz w:val="21"/>
                <w:szCs w:val="21"/>
              </w:rPr>
              <w:t>last_purchase_date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atualizado; </w:t>
            </w:r>
            <w:proofErr w:type="spellStart"/>
            <w:r>
              <w:rPr>
                <w:color w:val="27500A"/>
                <w:sz w:val="21"/>
                <w:szCs w:val="21"/>
              </w:rPr>
              <w:t>order_history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inclui o novo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</w:p>
        </w:tc>
      </w:tr>
      <w:tr w:rsidR="001F55AB" w14:paraId="45250D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A851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080A" w14:textId="77777777" w:rsidR="001F55AB" w:rsidRDefault="00000000">
            <w:r>
              <w:rPr>
                <w:b/>
                <w:bCs/>
              </w:rPr>
              <w:t>Verificar dados do pedido no CRM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2E98" w14:textId="77777777" w:rsidR="001F55AB" w:rsidRDefault="00000000">
            <w:r>
              <w:rPr>
                <w:sz w:val="21"/>
                <w:szCs w:val="21"/>
              </w:rPr>
              <w:t xml:space="preserve">Inspecionar </w:t>
            </w:r>
            <w:proofErr w:type="spellStart"/>
            <w:r>
              <w:rPr>
                <w:sz w:val="21"/>
                <w:szCs w:val="21"/>
              </w:rPr>
              <w:t>order_history</w:t>
            </w:r>
            <w:proofErr w:type="spellEnd"/>
            <w:r>
              <w:rPr>
                <w:sz w:val="21"/>
                <w:szCs w:val="21"/>
              </w:rPr>
              <w:t xml:space="preserve"> do contato no CRM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3139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Objeto contém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, amount:1500.00, </w:t>
            </w:r>
            <w:proofErr w:type="spellStart"/>
            <w:r>
              <w:rPr>
                <w:color w:val="27500A"/>
                <w:sz w:val="21"/>
                <w:szCs w:val="21"/>
              </w:rPr>
              <w:t>items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com </w:t>
            </w:r>
            <w:proofErr w:type="spellStart"/>
            <w:r>
              <w:rPr>
                <w:color w:val="27500A"/>
                <w:sz w:val="21"/>
                <w:szCs w:val="21"/>
              </w:rPr>
              <w:t>SKUs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27500A"/>
                <w:sz w:val="21"/>
                <w:szCs w:val="21"/>
              </w:rPr>
              <w:t>qtds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corretos, e </w:t>
            </w:r>
            <w:proofErr w:type="spellStart"/>
            <w:r>
              <w:rPr>
                <w:color w:val="27500A"/>
                <w:sz w:val="21"/>
                <w:szCs w:val="21"/>
              </w:rPr>
              <w:t>timestamp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da compra</w:t>
            </w:r>
          </w:p>
        </w:tc>
      </w:tr>
      <w:tr w:rsidR="001F55AB" w14:paraId="19CBAA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17DE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707F" w14:textId="77777777" w:rsidR="001F55AB" w:rsidRDefault="00000000">
            <w:r>
              <w:rPr>
                <w:b/>
                <w:bCs/>
              </w:rPr>
              <w:t>Verificar recálculo de segmento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9199" w14:textId="77777777" w:rsidR="001F55AB" w:rsidRDefault="00000000">
            <w:r>
              <w:rPr>
                <w:sz w:val="21"/>
                <w:szCs w:val="21"/>
              </w:rPr>
              <w:t xml:space="preserve">Comparar </w:t>
            </w:r>
            <w:proofErr w:type="spellStart"/>
            <w:r>
              <w:rPr>
                <w:sz w:val="21"/>
                <w:szCs w:val="21"/>
              </w:rPr>
              <w:t>segment</w:t>
            </w:r>
            <w:proofErr w:type="spellEnd"/>
            <w:r>
              <w:rPr>
                <w:sz w:val="21"/>
                <w:szCs w:val="21"/>
              </w:rPr>
              <w:t xml:space="preserve"> retornado com o anotado no passo 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9624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Segmento atualizado se </w:t>
            </w:r>
            <w:proofErr w:type="spellStart"/>
            <w:r>
              <w:rPr>
                <w:color w:val="27500A"/>
                <w:sz w:val="21"/>
                <w:szCs w:val="21"/>
              </w:rPr>
              <w:t>total_spent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acumulado atingiu limiar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'bronze' → '</w:t>
            </w:r>
            <w:proofErr w:type="spellStart"/>
            <w:r>
              <w:rPr>
                <w:color w:val="27500A"/>
                <w:sz w:val="21"/>
                <w:szCs w:val="21"/>
              </w:rPr>
              <w:t>silver</w:t>
            </w:r>
            <w:proofErr w:type="spellEnd"/>
            <w:r>
              <w:rPr>
                <w:color w:val="27500A"/>
                <w:sz w:val="21"/>
                <w:szCs w:val="21"/>
              </w:rPr>
              <w:t>')</w:t>
            </w:r>
          </w:p>
        </w:tc>
      </w:tr>
      <w:tr w:rsidR="001F55AB" w14:paraId="7FC52F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3B457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46D8" w14:textId="77777777" w:rsidR="001F55AB" w:rsidRDefault="00000000">
            <w:r>
              <w:rPr>
                <w:b/>
                <w:bCs/>
              </w:rPr>
              <w:t>Testar compra anônima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B31F" w14:textId="77777777" w:rsidR="001F55AB" w:rsidRDefault="00000000">
            <w:r>
              <w:rPr>
                <w:sz w:val="21"/>
                <w:szCs w:val="21"/>
              </w:rPr>
              <w:t xml:space="preserve">Criar pedido sem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guest</w:t>
            </w:r>
            <w:proofErr w:type="spellEnd"/>
            <w:r>
              <w:rPr>
                <w:sz w:val="21"/>
                <w:szCs w:val="21"/>
              </w:rPr>
              <w:t xml:space="preserve"> checkout), finalizar pagamento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8041" w14:textId="77777777" w:rsidR="001F55AB" w:rsidRDefault="00000000">
            <w:r>
              <w:rPr>
                <w:color w:val="27500A"/>
                <w:sz w:val="21"/>
                <w:szCs w:val="21"/>
              </w:rPr>
              <w:t>GET /</w:t>
            </w:r>
            <w:proofErr w:type="spellStart"/>
            <w:r>
              <w:rPr>
                <w:color w:val="27500A"/>
                <w:sz w:val="21"/>
                <w:szCs w:val="21"/>
              </w:rPr>
              <w:t>crm</w:t>
            </w:r>
            <w:proofErr w:type="spellEnd"/>
            <w:r>
              <w:rPr>
                <w:color w:val="27500A"/>
                <w:sz w:val="21"/>
                <w:szCs w:val="21"/>
              </w:rPr>
              <w:t>/</w:t>
            </w:r>
            <w:proofErr w:type="spellStart"/>
            <w:r>
              <w:rPr>
                <w:color w:val="27500A"/>
                <w:sz w:val="21"/>
                <w:szCs w:val="21"/>
              </w:rPr>
              <w:t>contacts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com o e-mail não deve retornar novo contato duplicado; se e-mail fornecido no checkout, deve atualizar contato existente</w:t>
            </w:r>
          </w:p>
        </w:tc>
      </w:tr>
    </w:tbl>
    <w:p w14:paraId="4AB0C5D1" w14:textId="77777777" w:rsidR="001F55AB" w:rsidRDefault="001F55AB">
      <w:pPr>
        <w:spacing w:before="40" w:after="40"/>
      </w:pPr>
    </w:p>
    <w:p w14:paraId="7AA1BA5D" w14:textId="77777777" w:rsidR="001F55AB" w:rsidRDefault="00000000">
      <w:r>
        <w:br w:type="page"/>
      </w:r>
    </w:p>
    <w:p w14:paraId="29778104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CT-08 — Venda no Marketplace gera pedido e aciona separação no E-commerce</w:t>
      </w:r>
    </w:p>
    <w:p w14:paraId="689D3A69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36BFE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6C4AE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42EB0" w14:textId="77777777" w:rsidR="001F55AB" w:rsidRDefault="00000000">
            <w:r>
              <w:t>CT-08</w:t>
            </w:r>
          </w:p>
        </w:tc>
      </w:tr>
      <w:tr w:rsidR="001F55AB" w14:paraId="4F04F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E410D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277A6" w14:textId="77777777" w:rsidR="001F55AB" w:rsidRDefault="00000000">
            <w:r>
              <w:t>Marketplace → E-commerce → WMS</w:t>
            </w:r>
          </w:p>
        </w:tc>
      </w:tr>
      <w:tr w:rsidR="001F55AB" w14:paraId="20BFE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16241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31B6C" w14:textId="77777777" w:rsidR="001F55AB" w:rsidRDefault="00000000">
            <w:r>
              <w:t xml:space="preserve">Compra realizada no Marketplace → E-commerce recebe pedido via API → cria </w:t>
            </w:r>
            <w:proofErr w:type="spellStart"/>
            <w:r>
              <w:t>order</w:t>
            </w:r>
            <w:proofErr w:type="spellEnd"/>
            <w:r>
              <w:t xml:space="preserve"> interna → aciona separação no WMS.</w:t>
            </w:r>
          </w:p>
        </w:tc>
      </w:tr>
      <w:tr w:rsidR="001F55AB" w14:paraId="618E1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76918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7B74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Pedido criado no E-commerce com dados do comprador e itens corretos</w:t>
            </w:r>
          </w:p>
          <w:p w14:paraId="601E0410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Código do pedido no Marketplace vinculado ao pedido interno</w:t>
            </w:r>
          </w:p>
          <w:p w14:paraId="7A8ED6A4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ordem de separação dentro de 2 minutos</w:t>
            </w:r>
          </w:p>
          <w:p w14:paraId="54CD42F2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Cancelamento no Marketplace cancela o pedido interno automaticamente</w:t>
            </w:r>
          </w:p>
        </w:tc>
      </w:tr>
    </w:tbl>
    <w:p w14:paraId="222F646D" w14:textId="77777777" w:rsidR="001F55AB" w:rsidRDefault="001F55AB">
      <w:pPr>
        <w:spacing w:before="40" w:after="40"/>
      </w:pPr>
    </w:p>
    <w:p w14:paraId="0F2C7641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19E9E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1481F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8A30F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Webhook</w:t>
            </w:r>
            <w:proofErr w:type="spellEnd"/>
            <w:r>
              <w:t xml:space="preserve"> do Marketplace configurado para apontar para /api/marketplace/</w:t>
            </w:r>
            <w:proofErr w:type="spellStart"/>
            <w:r>
              <w:t>webhook</w:t>
            </w:r>
            <w:proofErr w:type="spellEnd"/>
            <w:r>
              <w:t xml:space="preserve"> no ambiente de testes</w:t>
            </w:r>
          </w:p>
          <w:p w14:paraId="3994291A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Produto SKU 'PROD-001' publicado no Marketplace </w:t>
            </w:r>
            <w:proofErr w:type="spellStart"/>
            <w:r>
              <w:t>sandbox</w:t>
            </w:r>
            <w:proofErr w:type="spellEnd"/>
            <w:r>
              <w:t xml:space="preserve"> com estoque disponível</w:t>
            </w:r>
          </w:p>
          <w:p w14:paraId="03F99C32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Chave de assinatura do </w:t>
            </w:r>
            <w:proofErr w:type="spellStart"/>
            <w:r>
              <w:t>webhook</w:t>
            </w:r>
            <w:proofErr w:type="spellEnd"/>
            <w:r>
              <w:t xml:space="preserve"> (HMAC) configurada</w:t>
            </w:r>
          </w:p>
        </w:tc>
      </w:tr>
    </w:tbl>
    <w:p w14:paraId="3CE2C300" w14:textId="77777777" w:rsidR="001F55AB" w:rsidRDefault="001F55AB">
      <w:pPr>
        <w:spacing w:before="40" w:after="40"/>
      </w:pPr>
    </w:p>
    <w:p w14:paraId="625FA320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0A01F173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07986EB2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2283"/>
        <w:gridCol w:w="3560"/>
        <w:gridCol w:w="2883"/>
      </w:tblGrid>
      <w:tr w:rsidR="001F55AB" w14:paraId="25A76B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52B1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3AB2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BC2B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0FA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3E6FC6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51EA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2AA7" w14:textId="77777777" w:rsidR="001F55AB" w:rsidRDefault="00000000">
            <w:r>
              <w:rPr>
                <w:b/>
                <w:bCs/>
              </w:rPr>
              <w:t>Simular pedido do Marketplace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47E6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/api/marketplace/webhook com header X-Marketplace-Signature:&lt;hmac&gt; e body: { event:'order.created', marketplace_order_id:'MKT-999', sku:'PROD-001', qty:1, buyer:{ name:'QA Teste', address:'Rua A, 100' } 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0685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200, campo </w:t>
            </w:r>
            <w:proofErr w:type="spellStart"/>
            <w:r>
              <w:rPr>
                <w:color w:val="27500A"/>
                <w:sz w:val="21"/>
                <w:szCs w:val="21"/>
              </w:rPr>
              <w:t>internal_order_id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'ord-mkt-001')</w:t>
            </w:r>
          </w:p>
        </w:tc>
      </w:tr>
      <w:tr w:rsidR="001F55AB" w14:paraId="12EAB1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0A119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365D" w14:textId="77777777" w:rsidR="001F55AB" w:rsidRDefault="00000000">
            <w:r>
              <w:rPr>
                <w:b/>
                <w:bCs/>
              </w:rPr>
              <w:t>Verificar pedido criado no E-commerce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869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/api/orders/ord-mkt-001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19D4" w14:textId="77777777" w:rsidR="001F55AB" w:rsidRDefault="00000000">
            <w:r>
              <w:rPr>
                <w:color w:val="27500A"/>
                <w:sz w:val="21"/>
                <w:szCs w:val="21"/>
              </w:rPr>
              <w:t>status:'</w:t>
            </w:r>
            <w:proofErr w:type="spellStart"/>
            <w:r>
              <w:rPr>
                <w:color w:val="27500A"/>
                <w:sz w:val="21"/>
                <w:szCs w:val="21"/>
              </w:rPr>
              <w:t>confirmed</w:t>
            </w:r>
            <w:proofErr w:type="spellEnd"/>
            <w:r>
              <w:rPr>
                <w:color w:val="27500A"/>
                <w:sz w:val="21"/>
                <w:szCs w:val="21"/>
              </w:rPr>
              <w:t>'; campo marketplace_order_id:'MKT-999' presente; itens e dados do comprador corretos</w:t>
            </w:r>
          </w:p>
        </w:tc>
      </w:tr>
      <w:tr w:rsidR="001F55AB" w14:paraId="57655C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6F25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BAFB" w14:textId="77777777" w:rsidR="001F55AB" w:rsidRDefault="00000000">
            <w:r>
              <w:rPr>
                <w:b/>
                <w:bCs/>
              </w:rPr>
              <w:t>Verificar separação no WMS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EF2D" w14:textId="77777777" w:rsidR="001F55AB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wms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orders?internalOrderId</w:t>
            </w:r>
            <w:proofErr w:type="spellEnd"/>
            <w:r>
              <w:rPr>
                <w:sz w:val="21"/>
                <w:szCs w:val="21"/>
              </w:rPr>
              <w:t>=ord-mkt-001 após até 2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4977" w14:textId="77777777" w:rsidR="001F55AB" w:rsidRDefault="00000000">
            <w:r>
              <w:rPr>
                <w:color w:val="27500A"/>
                <w:sz w:val="21"/>
                <w:szCs w:val="21"/>
              </w:rPr>
              <w:t>Ordem de separação encontrada com status:'</w:t>
            </w:r>
            <w:proofErr w:type="spellStart"/>
            <w:r>
              <w:rPr>
                <w:color w:val="27500A"/>
                <w:sz w:val="21"/>
                <w:szCs w:val="21"/>
              </w:rPr>
              <w:t>picking</w:t>
            </w:r>
            <w:proofErr w:type="spellEnd"/>
            <w:r>
              <w:rPr>
                <w:color w:val="27500A"/>
                <w:sz w:val="21"/>
                <w:szCs w:val="21"/>
              </w:rPr>
              <w:t>' e SKU correto</w:t>
            </w:r>
          </w:p>
        </w:tc>
      </w:tr>
      <w:tr w:rsidR="001F55AB" w14:paraId="6D08BA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02C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D84B" w14:textId="77777777" w:rsidR="001F55AB" w:rsidRDefault="00000000">
            <w:r>
              <w:rPr>
                <w:b/>
                <w:bCs/>
              </w:rPr>
              <w:t>Verificar vínculo de rastreabilidade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8CD6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Consultar GET /api/orders/ord-mkt-001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D48B" w14:textId="77777777" w:rsidR="001F55AB" w:rsidRDefault="00000000">
            <w:r>
              <w:rPr>
                <w:color w:val="27500A"/>
                <w:sz w:val="21"/>
                <w:szCs w:val="21"/>
              </w:rPr>
              <w:t>Campo marketplace_order_id:'MKT-</w:t>
            </w:r>
            <w:r>
              <w:rPr>
                <w:color w:val="27500A"/>
                <w:sz w:val="21"/>
                <w:szCs w:val="21"/>
              </w:rPr>
              <w:lastRenderedPageBreak/>
              <w:t xml:space="preserve">999' presente; ambos os </w:t>
            </w:r>
            <w:proofErr w:type="spellStart"/>
            <w:r>
              <w:rPr>
                <w:color w:val="27500A"/>
                <w:sz w:val="21"/>
                <w:szCs w:val="21"/>
              </w:rPr>
              <w:t>IDs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retornados no response</w:t>
            </w:r>
          </w:p>
        </w:tc>
      </w:tr>
      <w:tr w:rsidR="001F55AB" w14:paraId="530389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4D0F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BCBE" w14:textId="77777777" w:rsidR="001F55AB" w:rsidRDefault="00000000">
            <w:r>
              <w:rPr>
                <w:b/>
                <w:bCs/>
              </w:rPr>
              <w:t>Simular cancelamento no Marketplace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7CED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POST /api/marketplace/webhook com body: { event:'order.cancelled', marketplace_order_id:'MKT-999' 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478B" w14:textId="77777777" w:rsidR="001F55AB" w:rsidRDefault="00000000">
            <w:r>
              <w:rPr>
                <w:color w:val="27500A"/>
                <w:sz w:val="21"/>
                <w:szCs w:val="21"/>
              </w:rPr>
              <w:t>HTTP 200</w:t>
            </w:r>
          </w:p>
        </w:tc>
      </w:tr>
      <w:tr w:rsidR="001F55AB" w14:paraId="07D1D9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0E7F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0038" w14:textId="77777777" w:rsidR="001F55AB" w:rsidRDefault="00000000">
            <w:r>
              <w:rPr>
                <w:b/>
                <w:bCs/>
              </w:rPr>
              <w:t>Verificar cancelamento interno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3543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/api/orders/ord-mkt-001 e GET /wms/orders?internalOrderId=ord-mkt-001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5223" w14:textId="77777777" w:rsidR="001F55AB" w:rsidRDefault="00000000">
            <w:r>
              <w:rPr>
                <w:color w:val="27500A"/>
                <w:sz w:val="21"/>
                <w:szCs w:val="21"/>
              </w:rPr>
              <w:t>status:'</w:t>
            </w:r>
            <w:proofErr w:type="spellStart"/>
            <w:r>
              <w:rPr>
                <w:color w:val="27500A"/>
                <w:sz w:val="21"/>
                <w:szCs w:val="21"/>
              </w:rPr>
              <w:t>cancelled</w:t>
            </w:r>
            <w:proofErr w:type="spellEnd"/>
            <w:r>
              <w:rPr>
                <w:color w:val="27500A"/>
                <w:sz w:val="21"/>
                <w:szCs w:val="21"/>
              </w:rPr>
              <w:t>' no E-commerce; ordem de separação cancelada no WMS</w:t>
            </w:r>
          </w:p>
        </w:tc>
      </w:tr>
    </w:tbl>
    <w:p w14:paraId="189FC243" w14:textId="77777777" w:rsidR="001F55AB" w:rsidRDefault="001F55AB">
      <w:pPr>
        <w:spacing w:before="40" w:after="40"/>
      </w:pPr>
    </w:p>
    <w:p w14:paraId="43EC490D" w14:textId="77777777" w:rsidR="001F55AB" w:rsidRDefault="00000000">
      <w:r>
        <w:br w:type="page"/>
      </w:r>
    </w:p>
    <w:p w14:paraId="5ABB40DA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CT-09 — Reclamação no SAC cria ticket vinculado ao pedido no CRM</w:t>
      </w:r>
    </w:p>
    <w:p w14:paraId="5CB3CFD3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44F73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8A951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47633" w14:textId="77777777" w:rsidR="001F55AB" w:rsidRDefault="00000000">
            <w:r>
              <w:t>CT-09</w:t>
            </w:r>
          </w:p>
        </w:tc>
      </w:tr>
      <w:tr w:rsidR="001F55AB" w14:paraId="121DF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ACF0D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606C2" w14:textId="77777777" w:rsidR="001F55AB" w:rsidRDefault="00000000">
            <w:r>
              <w:t>SAC → E-commerce → CRM</w:t>
            </w:r>
          </w:p>
        </w:tc>
      </w:tr>
      <w:tr w:rsidR="001F55AB" w14:paraId="14BDA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F3A71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1CCE0" w14:textId="77777777" w:rsidR="001F55AB" w:rsidRDefault="00000000">
            <w:r>
              <w:t>Cliente abre reclamação no SAC → SAC consulta E-commerce → cria ticket no CRM vinculado ao cliente.</w:t>
            </w:r>
          </w:p>
        </w:tc>
      </w:tr>
      <w:tr w:rsidR="001F55AB" w14:paraId="687CD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06469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8EC0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Dados do pedido retornados pelo E-commerce em menos de 3s</w:t>
            </w:r>
          </w:p>
          <w:p w14:paraId="2D52D6BA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Ticket criado no CRM com ID do pedido, status e histórico do cliente</w:t>
            </w:r>
          </w:p>
          <w:p w14:paraId="5E047ADB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Agente do SAC visualiza os dados sem buscar em outro sistema</w:t>
            </w:r>
          </w:p>
          <w:p w14:paraId="6CEA02DD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Ticket fechado atualiza </w:t>
            </w:r>
            <w:proofErr w:type="spellStart"/>
            <w:r>
              <w:t>tag</w:t>
            </w:r>
            <w:proofErr w:type="spellEnd"/>
            <w:r>
              <w:t xml:space="preserve"> de satisfação no CRM</w:t>
            </w:r>
          </w:p>
        </w:tc>
      </w:tr>
    </w:tbl>
    <w:p w14:paraId="18CF020E" w14:textId="77777777" w:rsidR="001F55AB" w:rsidRDefault="001F55AB">
      <w:pPr>
        <w:spacing w:before="40" w:after="40"/>
      </w:pPr>
    </w:p>
    <w:p w14:paraId="588E9D44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3B097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40CCC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BD8CE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Pedido 'ord-sac-001' existente com status '</w:t>
            </w:r>
            <w:proofErr w:type="spellStart"/>
            <w:r>
              <w:t>delivered</w:t>
            </w:r>
            <w:proofErr w:type="spellEnd"/>
            <w:r>
              <w:t>' para cliente 'usr-sac-001'</w:t>
            </w:r>
          </w:p>
          <w:p w14:paraId="7A1949D9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Agente SAC autenticado com token válido</w:t>
            </w:r>
          </w:p>
          <w:p w14:paraId="3733031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Contato do cliente já existente no CRM com o mesmo e-mail</w:t>
            </w:r>
          </w:p>
        </w:tc>
      </w:tr>
    </w:tbl>
    <w:p w14:paraId="75785AD9" w14:textId="77777777" w:rsidR="001F55AB" w:rsidRDefault="001F55AB">
      <w:pPr>
        <w:spacing w:before="40" w:after="40"/>
      </w:pPr>
    </w:p>
    <w:p w14:paraId="254226B4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75D38235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4E371BA5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2202"/>
        <w:gridCol w:w="4052"/>
        <w:gridCol w:w="2482"/>
      </w:tblGrid>
      <w:tr w:rsidR="001F55AB" w14:paraId="5C95F7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7477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C5CF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621B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95C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14:paraId="72D1B7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F616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523A" w14:textId="77777777" w:rsidR="001F55AB" w:rsidRDefault="00000000">
            <w:r>
              <w:rPr>
                <w:b/>
                <w:bCs/>
              </w:rPr>
              <w:t>Buscar pedido no SAC e medir tempo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69AA" w14:textId="77777777" w:rsidR="001F55AB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sac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>/ord-sac-001 e medir tempo de resposta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8AE2" w14:textId="77777777" w:rsidR="001F55AB" w:rsidRDefault="00000000">
            <w:r>
              <w:rPr>
                <w:color w:val="27500A"/>
                <w:sz w:val="21"/>
                <w:szCs w:val="21"/>
              </w:rPr>
              <w:t>Resposta em menos de 3s com dados completos do pedido (status, itens, datas)</w:t>
            </w:r>
          </w:p>
        </w:tc>
      </w:tr>
      <w:tr w:rsidR="001F55AB" w14:paraId="4B82FE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1F52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9023" w14:textId="77777777" w:rsidR="001F55AB" w:rsidRDefault="00000000">
            <w:r>
              <w:rPr>
                <w:b/>
                <w:bCs/>
              </w:rPr>
              <w:t>Abrir ticket de reclamação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897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POST /sac/tickets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orderId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:'ord-sac-001', userId:'usr-sac-001', subject:'Produto chegou danificado', priority:'high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'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0595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201, </w:t>
            </w:r>
            <w:proofErr w:type="spellStart"/>
            <w:r>
              <w:rPr>
                <w:color w:val="27500A"/>
                <w:sz w:val="21"/>
                <w:szCs w:val="21"/>
              </w:rPr>
              <w:t>ticketId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retornado (</w:t>
            </w:r>
            <w:proofErr w:type="spellStart"/>
            <w:r>
              <w:rPr>
                <w:color w:val="27500A"/>
                <w:sz w:val="21"/>
                <w:szCs w:val="21"/>
              </w:rPr>
              <w:t>ex</w:t>
            </w:r>
            <w:proofErr w:type="spellEnd"/>
            <w:r>
              <w:rPr>
                <w:color w:val="27500A"/>
                <w:sz w:val="21"/>
                <w:szCs w:val="21"/>
              </w:rPr>
              <w:t>: 'tkt-001')</w:t>
            </w:r>
          </w:p>
        </w:tc>
      </w:tr>
      <w:tr w:rsidR="001F55AB" w14:paraId="2BB68A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C41C3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D597" w14:textId="77777777" w:rsidR="001F55AB" w:rsidRDefault="00000000">
            <w:r>
              <w:rPr>
                <w:b/>
                <w:bCs/>
              </w:rPr>
              <w:t>Verificar ticket no CRM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F684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/crm/tickets?orderId=ord-sac-001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1F0A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Ticket encontrado com </w:t>
            </w:r>
            <w:proofErr w:type="spellStart"/>
            <w:r>
              <w:rPr>
                <w:color w:val="27500A"/>
                <w:sz w:val="21"/>
                <w:szCs w:val="21"/>
              </w:rPr>
              <w:t>orderId</w:t>
            </w:r>
            <w:proofErr w:type="spellEnd"/>
            <w:r>
              <w:rPr>
                <w:color w:val="27500A"/>
                <w:sz w:val="21"/>
                <w:szCs w:val="21"/>
              </w:rPr>
              <w:t>, status do pedido e segmento do cliente no momento da abertura</w:t>
            </w:r>
          </w:p>
        </w:tc>
      </w:tr>
      <w:tr w:rsidR="001F55AB" w14:paraId="23B2F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BBEAC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771F" w14:textId="77777777" w:rsidR="001F55AB" w:rsidRDefault="00000000">
            <w:r>
              <w:rPr>
                <w:b/>
                <w:bCs/>
              </w:rPr>
              <w:t>Verificar visão consolidada no SAC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A14C" w14:textId="77777777" w:rsidR="001F55AB" w:rsidRDefault="00000000"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sac</w:t>
            </w:r>
            <w:proofErr w:type="spellEnd"/>
            <w:r>
              <w:rPr>
                <w:sz w:val="21"/>
                <w:szCs w:val="21"/>
              </w:rPr>
              <w:t>/tickets/tkt-001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3ED" w14:textId="77777777" w:rsidR="001F55AB" w:rsidRDefault="00000000">
            <w:r>
              <w:rPr>
                <w:color w:val="27500A"/>
                <w:sz w:val="21"/>
                <w:szCs w:val="21"/>
              </w:rPr>
              <w:t>Response inclui dados do pedido (sem precisar segunda chamada) e histórico de compras do cliente</w:t>
            </w:r>
          </w:p>
        </w:tc>
      </w:tr>
      <w:tr w:rsidR="001F55AB" w14:paraId="47C4E1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37AFF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3CCA" w14:textId="77777777" w:rsidR="001F55AB" w:rsidRDefault="00000000">
            <w:r>
              <w:rPr>
                <w:b/>
                <w:bCs/>
              </w:rPr>
              <w:t>Fechar ticket com CSAT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D50B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PATCH /sac/tickets/tkt-001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status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:'closed', csat_score: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2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E1A8" w14:textId="77777777" w:rsidR="001F55AB" w:rsidRDefault="00000000">
            <w:r>
              <w:rPr>
                <w:color w:val="27500A"/>
                <w:sz w:val="21"/>
                <w:szCs w:val="21"/>
              </w:rPr>
              <w:t>HTTP 200</w:t>
            </w:r>
          </w:p>
        </w:tc>
      </w:tr>
      <w:tr w:rsidR="001F55AB" w14:paraId="3F841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E9FB1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4203" w14:textId="77777777" w:rsidR="001F55AB" w:rsidRDefault="00000000">
            <w:r>
              <w:rPr>
                <w:b/>
                <w:bCs/>
              </w:rPr>
              <w:t xml:space="preserve">Verificar atualização de </w:t>
            </w:r>
            <w:proofErr w:type="spellStart"/>
            <w:r>
              <w:rPr>
                <w:b/>
                <w:bCs/>
              </w:rPr>
              <w:t>tag</w:t>
            </w:r>
            <w:proofErr w:type="spellEnd"/>
            <w:r>
              <w:rPr>
                <w:b/>
                <w:bCs/>
              </w:rPr>
              <w:t xml:space="preserve"> no CRM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3879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/crm/contacts?email=&lt;email_do_cliente&gt;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2318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Campo </w:t>
            </w:r>
            <w:proofErr w:type="spellStart"/>
            <w:r>
              <w:rPr>
                <w:color w:val="27500A"/>
                <w:sz w:val="21"/>
                <w:szCs w:val="21"/>
              </w:rPr>
              <w:t>tags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inclui '</w:t>
            </w:r>
            <w:proofErr w:type="spellStart"/>
            <w:r>
              <w:rPr>
                <w:color w:val="27500A"/>
                <w:sz w:val="21"/>
                <w:szCs w:val="21"/>
              </w:rPr>
              <w:t>dissatisfied</w:t>
            </w:r>
            <w:proofErr w:type="spellEnd"/>
            <w:r>
              <w:rPr>
                <w:color w:val="27500A"/>
                <w:sz w:val="21"/>
                <w:szCs w:val="21"/>
              </w:rPr>
              <w:t>' ou equivalente; last_csat_score:2 registrado</w:t>
            </w:r>
          </w:p>
        </w:tc>
      </w:tr>
    </w:tbl>
    <w:p w14:paraId="4AA0171D" w14:textId="77777777" w:rsidR="001F55AB" w:rsidRDefault="001F55AB">
      <w:pPr>
        <w:spacing w:before="40" w:after="40"/>
      </w:pPr>
    </w:p>
    <w:p w14:paraId="7AA39AC8" w14:textId="77777777" w:rsidR="001F55AB" w:rsidRDefault="00000000">
      <w:r>
        <w:br w:type="page"/>
      </w:r>
    </w:p>
    <w:p w14:paraId="7175F665" w14:textId="77777777" w:rsidR="001F55AB" w:rsidRDefault="00000000">
      <w:pPr>
        <w:pStyle w:val="Ttulo2"/>
        <w:spacing w:before="280"/>
      </w:pPr>
      <w:r>
        <w:rPr>
          <w:sz w:val="26"/>
          <w:szCs w:val="26"/>
        </w:rPr>
        <w:lastRenderedPageBreak/>
        <w:t>CT-10 — Estoque zerado no WMS bloqueia venda e alerta equipe de compras</w:t>
      </w:r>
    </w:p>
    <w:p w14:paraId="557A77C0" w14:textId="77777777" w:rsidR="001F55AB" w:rsidRDefault="00000000">
      <w:pPr>
        <w:pStyle w:val="Ttulo3"/>
      </w:pPr>
      <w:r>
        <w:rPr>
          <w:sz w:val="22"/>
          <w:szCs w:val="22"/>
        </w:rPr>
        <w:t>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0AEBD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F2B7" w14:textId="77777777" w:rsidR="001F55AB" w:rsidRDefault="00000000">
            <w:r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C3AE2" w14:textId="77777777" w:rsidR="001F55AB" w:rsidRDefault="00000000">
            <w:r>
              <w:t>CT-10</w:t>
            </w:r>
          </w:p>
        </w:tc>
      </w:tr>
      <w:tr w:rsidR="001F55AB" w14:paraId="0F45C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959EB" w14:textId="77777777" w:rsidR="001F55AB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B49AA" w14:textId="77777777" w:rsidR="001F55AB" w:rsidRDefault="00000000">
            <w:r>
              <w:t>WMS → E-commerce → Plataforma → Notificações</w:t>
            </w:r>
          </w:p>
        </w:tc>
      </w:tr>
      <w:tr w:rsidR="001F55AB" w14:paraId="2411F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C12EF" w14:textId="77777777" w:rsidR="001F55AB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0D66" w14:textId="77777777" w:rsidR="001F55AB" w:rsidRDefault="00000000">
            <w:r>
              <w:t>WMS detecta estoque zerado → notifica E-commerce → Plataforma remove produto da vitrine → alerta equipe de compras.</w:t>
            </w:r>
          </w:p>
        </w:tc>
      </w:tr>
      <w:tr w:rsidR="001F55AB" w14:paraId="470C3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BC0A5" w14:textId="77777777" w:rsidR="001F55AB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A60F7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removido da vitrine em até 5 minutos após estoque zerar</w:t>
            </w:r>
          </w:p>
          <w:p w14:paraId="3836DA9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Botão comprar desabilitado para novos acessos</w:t>
            </w:r>
          </w:p>
          <w:p w14:paraId="2B6BC9AA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Carrinho com o produto exibe aviso de indisponibilidade</w:t>
            </w:r>
          </w:p>
          <w:p w14:paraId="6124423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Time de compras recebe alerta com SKU, descrição e última venda</w:t>
            </w:r>
          </w:p>
        </w:tc>
      </w:tr>
    </w:tbl>
    <w:p w14:paraId="3BB064B2" w14:textId="77777777" w:rsidR="001F55AB" w:rsidRDefault="001F55AB">
      <w:pPr>
        <w:spacing w:before="40" w:after="40"/>
      </w:pPr>
    </w:p>
    <w:p w14:paraId="7913D1F5" w14:textId="77777777" w:rsidR="001F55AB" w:rsidRDefault="00000000">
      <w:pPr>
        <w:pStyle w:val="Ttulo3"/>
      </w:pPr>
      <w:r>
        <w:rPr>
          <w:sz w:val="22"/>
          <w:szCs w:val="22"/>
        </w:rPr>
        <w:t>Pré-condições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55AB" w14:paraId="105DE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AA748" w14:textId="77777777" w:rsidR="001F55AB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0319F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SKU 'PROD-LOW-001' com estoque = 1 no WMS e ativo na Plataforma</w:t>
            </w:r>
          </w:p>
          <w:p w14:paraId="629C9101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E-mail de alerta de estoque configurado para 'compras@test.com'</w:t>
            </w:r>
          </w:p>
          <w:p w14:paraId="2B73B11A" w14:textId="77777777" w:rsidR="001F55AB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Carrinho de teste com PROD-LOW-001 adicionado (cartId:'cart-low-001')</w:t>
            </w:r>
          </w:p>
        </w:tc>
      </w:tr>
    </w:tbl>
    <w:p w14:paraId="7EA07103" w14:textId="77777777" w:rsidR="001F55AB" w:rsidRDefault="001F55AB">
      <w:pPr>
        <w:spacing w:before="40" w:after="40"/>
      </w:pPr>
    </w:p>
    <w:p w14:paraId="6C1C8828" w14:textId="77777777" w:rsidR="001F55AB" w:rsidRDefault="00000000">
      <w:pPr>
        <w:pStyle w:val="Ttulo3"/>
      </w:pPr>
      <w:r>
        <w:rPr>
          <w:sz w:val="22"/>
          <w:szCs w:val="22"/>
        </w:rPr>
        <w:t>Passos de execução</w:t>
      </w:r>
    </w:p>
    <w:p w14:paraId="1DA06157" w14:textId="77777777" w:rsidR="001F55AB" w:rsidRDefault="00000000">
      <w:pPr>
        <w:spacing w:before="60" w:after="60"/>
      </w:pPr>
      <w:r>
        <w:t>Execute os passos na ordem indicada. A coluna 'Resultado esperado' é o critério de validação de cada passo individual.</w:t>
      </w:r>
    </w:p>
    <w:p w14:paraId="2CC3155B" w14:textId="77777777" w:rsidR="001F55AB" w:rsidRDefault="001F55A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391"/>
        <w:gridCol w:w="3573"/>
        <w:gridCol w:w="2702"/>
      </w:tblGrid>
      <w:tr w:rsidR="001F55AB" w14:paraId="3E320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1A3A" w14:textId="77777777" w:rsidR="001F5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890" w14:textId="77777777" w:rsidR="001F55AB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8FD1" w14:textId="77777777" w:rsidR="001F55AB" w:rsidRDefault="00000000">
            <w:r>
              <w:rPr>
                <w:b/>
                <w:bCs/>
                <w:color w:val="FFFFFF"/>
              </w:rPr>
              <w:t>Detalhes / dados de entrada</w:t>
            </w:r>
          </w:p>
        </w:tc>
        <w:tc>
          <w:tcPr>
            <w:tcW w:w="26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2728" w14:textId="77777777" w:rsidR="001F55AB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1F55AB" w:rsidRPr="003539B7" w14:paraId="08785A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8BC85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0C23" w14:textId="77777777" w:rsidR="001F55AB" w:rsidRDefault="00000000">
            <w:r>
              <w:rPr>
                <w:b/>
                <w:bCs/>
              </w:rPr>
              <w:t>Confirmar estoque e disponibilidade inicial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820B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/wms/stock/PROD-LOW-001 e GET /api/catalog/PROD-LOW-001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A5FB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color w:val="27500A"/>
                <w:sz w:val="21"/>
                <w:szCs w:val="21"/>
                <w:lang w:val="en-US"/>
              </w:rPr>
              <w:t>stock:1 no WMS; is_</w:t>
            </w:r>
            <w:proofErr w:type="gramStart"/>
            <w:r w:rsidRPr="003539B7">
              <w:rPr>
                <w:color w:val="27500A"/>
                <w:sz w:val="21"/>
                <w:szCs w:val="21"/>
                <w:lang w:val="en-US"/>
              </w:rPr>
              <w:t>available:true</w:t>
            </w:r>
            <w:proofErr w:type="gramEnd"/>
            <w:r w:rsidRPr="003539B7">
              <w:rPr>
                <w:color w:val="27500A"/>
                <w:sz w:val="21"/>
                <w:szCs w:val="21"/>
                <w:lang w:val="en-US"/>
              </w:rPr>
              <w:t xml:space="preserve"> na Plataforma</w:t>
            </w:r>
          </w:p>
        </w:tc>
      </w:tr>
      <w:tr w:rsidR="001F55AB" w14:paraId="0437E4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D6E0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070B" w14:textId="77777777" w:rsidR="001F55AB" w:rsidRDefault="00000000">
            <w:r>
              <w:rPr>
                <w:b/>
                <w:bCs/>
              </w:rPr>
              <w:t>Zerar estoque no WMS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2FA0" w14:textId="77777777" w:rsidR="001F55AB" w:rsidRDefault="00000000">
            <w:r>
              <w:rPr>
                <w:sz w:val="21"/>
                <w:szCs w:val="21"/>
              </w:rPr>
              <w:t>PUT /</w:t>
            </w:r>
            <w:proofErr w:type="spellStart"/>
            <w:r>
              <w:rPr>
                <w:sz w:val="21"/>
                <w:szCs w:val="21"/>
              </w:rPr>
              <w:t>wms</w:t>
            </w:r>
            <w:proofErr w:type="spellEnd"/>
            <w:r>
              <w:rPr>
                <w:sz w:val="21"/>
                <w:szCs w:val="21"/>
              </w:rPr>
              <w:t xml:space="preserve">/stock/PROD-LOW-001 com body: </w:t>
            </w:r>
            <w:proofErr w:type="gramStart"/>
            <w:r>
              <w:rPr>
                <w:sz w:val="21"/>
                <w:szCs w:val="21"/>
              </w:rPr>
              <w:t>{ qty</w:t>
            </w:r>
            <w:proofErr w:type="gramEnd"/>
            <w:r>
              <w:rPr>
                <w:sz w:val="21"/>
                <w:szCs w:val="21"/>
              </w:rPr>
              <w:t>:</w:t>
            </w:r>
            <w:proofErr w:type="gramStart"/>
            <w:r>
              <w:rPr>
                <w:sz w:val="21"/>
                <w:szCs w:val="21"/>
              </w:rPr>
              <w:t>0 }</w:t>
            </w:r>
            <w:proofErr w:type="gramEnd"/>
            <w:r>
              <w:rPr>
                <w:sz w:val="21"/>
                <w:szCs w:val="21"/>
              </w:rPr>
              <w:t xml:space="preserve"> (ou finalizar venda da última unidade via fluxo normal)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E610" w14:textId="77777777" w:rsidR="001F55AB" w:rsidRDefault="00000000">
            <w:r>
              <w:rPr>
                <w:color w:val="27500A"/>
                <w:sz w:val="21"/>
                <w:szCs w:val="21"/>
              </w:rPr>
              <w:t>HTTP 200; qty_available:0</w:t>
            </w:r>
          </w:p>
        </w:tc>
      </w:tr>
      <w:tr w:rsidR="001F55AB" w:rsidRPr="003539B7" w14:paraId="4C97DE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74944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B3BD" w14:textId="77777777" w:rsidR="001F55AB" w:rsidRDefault="00000000">
            <w:r>
              <w:rPr>
                <w:b/>
                <w:bCs/>
              </w:rPr>
              <w:t>Monitorar desativação na Plataforma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FADB" w14:textId="77777777" w:rsidR="001F55AB" w:rsidRDefault="00000000">
            <w:r>
              <w:rPr>
                <w:sz w:val="21"/>
                <w:szCs w:val="21"/>
              </w:rPr>
              <w:t>GET /api/</w:t>
            </w:r>
            <w:proofErr w:type="spellStart"/>
            <w:r>
              <w:rPr>
                <w:sz w:val="21"/>
                <w:szCs w:val="21"/>
              </w:rPr>
              <w:t>catalog</w:t>
            </w:r>
            <w:proofErr w:type="spellEnd"/>
            <w:r>
              <w:rPr>
                <w:sz w:val="21"/>
                <w:szCs w:val="21"/>
              </w:rPr>
              <w:t>/PROD-LOW-001 a cada 30s por até 5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68F2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color w:val="27500A"/>
                <w:sz w:val="21"/>
                <w:szCs w:val="21"/>
                <w:lang w:val="en-US"/>
              </w:rPr>
              <w:t>Campo is_available muda para false em até 5 min; status:'out_of_stock'</w:t>
            </w:r>
          </w:p>
        </w:tc>
      </w:tr>
      <w:tr w:rsidR="001F55AB" w14:paraId="384E2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DC1A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D3AB" w14:textId="77777777" w:rsidR="001F55AB" w:rsidRDefault="00000000">
            <w:r>
              <w:rPr>
                <w:b/>
                <w:bCs/>
              </w:rPr>
              <w:t>Verificar carrinho existente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3BA3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>GET /api/cart/cart-low-001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A113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Item PROD-LOW-001 marcado com </w:t>
            </w:r>
            <w:proofErr w:type="spellStart"/>
            <w:r>
              <w:rPr>
                <w:color w:val="27500A"/>
                <w:sz w:val="21"/>
                <w:szCs w:val="21"/>
              </w:rPr>
              <w:t>out_of_stock:true</w:t>
            </w:r>
            <w:proofErr w:type="spellEnd"/>
            <w:r>
              <w:rPr>
                <w:color w:val="27500A"/>
                <w:sz w:val="21"/>
                <w:szCs w:val="21"/>
              </w:rPr>
              <w:t>; mensagem de indisponibilidade presente</w:t>
            </w:r>
          </w:p>
        </w:tc>
      </w:tr>
      <w:tr w:rsidR="001F55AB" w14:paraId="232A04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0027B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011A" w14:textId="77777777" w:rsidR="001F55AB" w:rsidRDefault="00000000">
            <w:r>
              <w:rPr>
                <w:b/>
                <w:bCs/>
              </w:rPr>
              <w:t>Verificar alerta à equipe de compras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02CF" w14:textId="77777777" w:rsidR="001F55AB" w:rsidRDefault="00000000">
            <w:r>
              <w:rPr>
                <w:sz w:val="21"/>
                <w:szCs w:val="21"/>
              </w:rPr>
              <w:t xml:space="preserve">Checar </w:t>
            </w:r>
            <w:proofErr w:type="spellStart"/>
            <w:r>
              <w:rPr>
                <w:sz w:val="21"/>
                <w:szCs w:val="21"/>
              </w:rPr>
              <w:t>Mailhog</w:t>
            </w:r>
            <w:proofErr w:type="spellEnd"/>
            <w:r>
              <w:rPr>
                <w:sz w:val="21"/>
                <w:szCs w:val="21"/>
              </w:rPr>
              <w:t xml:space="preserve"> por e-mail para compras@test.com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9A2A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E-mail recebido contém SKU 'PROD-LOW-001', </w:t>
            </w:r>
            <w:r>
              <w:rPr>
                <w:color w:val="27500A"/>
                <w:sz w:val="21"/>
                <w:szCs w:val="21"/>
              </w:rPr>
              <w:lastRenderedPageBreak/>
              <w:t>nome do produto, última venda (data e quantidade) e link para reabastecimento</w:t>
            </w:r>
          </w:p>
        </w:tc>
      </w:tr>
      <w:tr w:rsidR="001F55AB" w14:paraId="2C6A5C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64C16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BBD7" w14:textId="77777777" w:rsidR="001F55AB" w:rsidRDefault="00000000">
            <w:r>
              <w:rPr>
                <w:b/>
                <w:bCs/>
              </w:rPr>
              <w:t>Tentar adicionar produto ao carrinho após bloqueio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465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POST /api/cart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sku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:'PROD-LOW-001', qty: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1 }</w:t>
            </w:r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E6DD" w14:textId="77777777" w:rsidR="001F55AB" w:rsidRDefault="00000000">
            <w:r>
              <w:rPr>
                <w:color w:val="27500A"/>
                <w:sz w:val="21"/>
                <w:szCs w:val="21"/>
              </w:rPr>
              <w:t xml:space="preserve">HTTP 409 ou 422 com </w:t>
            </w:r>
            <w:proofErr w:type="spellStart"/>
            <w:r>
              <w:rPr>
                <w:color w:val="27500A"/>
                <w:sz w:val="21"/>
                <w:szCs w:val="21"/>
              </w:rPr>
              <w:t>error</w:t>
            </w:r>
            <w:proofErr w:type="spellEnd"/>
            <w:r>
              <w:rPr>
                <w:color w:val="27500A"/>
                <w:sz w:val="21"/>
                <w:szCs w:val="21"/>
              </w:rPr>
              <w:t>:'</w:t>
            </w:r>
            <w:proofErr w:type="spellStart"/>
            <w:r>
              <w:rPr>
                <w:color w:val="27500A"/>
                <w:sz w:val="21"/>
                <w:szCs w:val="21"/>
              </w:rPr>
              <w:t>product_unavailable</w:t>
            </w:r>
            <w:proofErr w:type="spellEnd"/>
            <w:r>
              <w:rPr>
                <w:color w:val="27500A"/>
                <w:sz w:val="21"/>
                <w:szCs w:val="21"/>
              </w:rPr>
              <w:t>'</w:t>
            </w:r>
          </w:p>
        </w:tc>
      </w:tr>
      <w:tr w:rsidR="001F55AB" w14:paraId="0A8973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F314" w14:textId="77777777" w:rsidR="001F55AB" w:rsidRDefault="00000000">
            <w:pPr>
              <w:jc w:val="center"/>
            </w:pPr>
            <w:r>
              <w:rPr>
                <w:b/>
                <w:bCs/>
                <w:color w:val="2E5FA3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EAAD" w14:textId="77777777" w:rsidR="001F55AB" w:rsidRDefault="00000000">
            <w:r>
              <w:rPr>
                <w:b/>
                <w:bCs/>
              </w:rPr>
              <w:t>Restaurar estoque e verificar reativação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F9B0" w14:textId="77777777" w:rsidR="001F55AB" w:rsidRPr="003539B7" w:rsidRDefault="00000000">
            <w:pPr>
              <w:rPr>
                <w:lang w:val="en-US"/>
              </w:rPr>
            </w:pPr>
            <w:r w:rsidRPr="003539B7">
              <w:rPr>
                <w:sz w:val="21"/>
                <w:szCs w:val="21"/>
                <w:lang w:val="en-US"/>
              </w:rPr>
              <w:t xml:space="preserve">PUT /wms/stock/PROD-LOW-001 com body: 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{ qty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:</w:t>
            </w:r>
            <w:proofErr w:type="gramStart"/>
            <w:r w:rsidRPr="003539B7">
              <w:rPr>
                <w:sz w:val="21"/>
                <w:szCs w:val="21"/>
                <w:lang w:val="en-US"/>
              </w:rPr>
              <w:t>5 }</w:t>
            </w:r>
            <w:proofErr w:type="gramEnd"/>
            <w:r w:rsidRPr="003539B7">
              <w:rPr>
                <w:sz w:val="21"/>
                <w:szCs w:val="21"/>
                <w:lang w:val="en-US"/>
              </w:rPr>
              <w:t>; aguardar até 5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2E5FA3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C51B" w14:textId="77777777" w:rsidR="001F55AB" w:rsidRDefault="00000000">
            <w:proofErr w:type="spellStart"/>
            <w:r>
              <w:rPr>
                <w:color w:val="27500A"/>
                <w:sz w:val="21"/>
                <w:szCs w:val="21"/>
              </w:rPr>
              <w:t>is_available</w:t>
            </w:r>
            <w:proofErr w:type="spellEnd"/>
            <w:r>
              <w:rPr>
                <w:color w:val="27500A"/>
                <w:sz w:val="21"/>
                <w:szCs w:val="21"/>
              </w:rPr>
              <w:t xml:space="preserve"> volta para </w:t>
            </w:r>
            <w:proofErr w:type="spellStart"/>
            <w:r>
              <w:rPr>
                <w:color w:val="27500A"/>
                <w:sz w:val="21"/>
                <w:szCs w:val="21"/>
              </w:rPr>
              <w:t>true</w:t>
            </w:r>
            <w:proofErr w:type="spellEnd"/>
            <w:r>
              <w:rPr>
                <w:color w:val="27500A"/>
                <w:sz w:val="21"/>
                <w:szCs w:val="21"/>
              </w:rPr>
              <w:t>; produto acessível no carrinho</w:t>
            </w:r>
          </w:p>
        </w:tc>
      </w:tr>
    </w:tbl>
    <w:p w14:paraId="561DF589" w14:textId="77777777" w:rsidR="001F55AB" w:rsidRDefault="001F55AB">
      <w:pPr>
        <w:spacing w:before="40" w:after="40"/>
      </w:pPr>
    </w:p>
    <w:p w14:paraId="566179E9" w14:textId="77777777" w:rsidR="001F55AB" w:rsidRDefault="00000000">
      <w:r>
        <w:br w:type="page"/>
      </w:r>
    </w:p>
    <w:p w14:paraId="748EC41F" w14:textId="77777777" w:rsidR="001F55AB" w:rsidRDefault="00000000">
      <w:pPr>
        <w:pStyle w:val="Ttulo1"/>
      </w:pPr>
      <w:r>
        <w:rPr>
          <w:sz w:val="34"/>
          <w:szCs w:val="34"/>
        </w:rPr>
        <w:lastRenderedPageBreak/>
        <w:t>5. Métricas de Sucesso</w:t>
      </w:r>
    </w:p>
    <w:p w14:paraId="2406C95B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% de </w:t>
      </w:r>
      <w:proofErr w:type="spellStart"/>
      <w:r>
        <w:t>endpoints</w:t>
      </w:r>
      <w:proofErr w:type="spellEnd"/>
      <w:r>
        <w:t xml:space="preserve"> testados entre os sistemas integrados</w:t>
      </w:r>
    </w:p>
    <w:p w14:paraId="336777B5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% de caminhos integrados testados (</w:t>
      </w:r>
      <w:proofErr w:type="spellStart"/>
      <w:r>
        <w:t>ex</w:t>
      </w:r>
      <w:proofErr w:type="spellEnd"/>
      <w:r>
        <w:t>: DB + API + cache)</w:t>
      </w:r>
    </w:p>
    <w:p w14:paraId="236837D1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Tempo médio de execução dos testes</w:t>
      </w:r>
    </w:p>
    <w:p w14:paraId="70321754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Taxa de falsos positivos e negativos</w:t>
      </w:r>
    </w:p>
    <w:p w14:paraId="4CB5D984" w14:textId="77777777" w:rsidR="001F55AB" w:rsidRDefault="00000000">
      <w:pPr>
        <w:pStyle w:val="PargrafodaLista"/>
        <w:numPr>
          <w:ilvl w:val="0"/>
          <w:numId w:val="2"/>
        </w:numPr>
        <w:spacing w:before="40" w:after="40"/>
      </w:pPr>
      <w:r>
        <w:t>Execução automática via pipeline de CI/CD</w:t>
      </w:r>
    </w:p>
    <w:p w14:paraId="77667B49" w14:textId="77777777" w:rsidR="001F55AB" w:rsidRDefault="001F55AB">
      <w:pPr>
        <w:spacing w:before="40" w:after="40"/>
      </w:pPr>
    </w:p>
    <w:p w14:paraId="319493A9" w14:textId="77777777" w:rsidR="001F55AB" w:rsidRDefault="00000000">
      <w:pPr>
        <w:pStyle w:val="Ttulo1"/>
      </w:pPr>
      <w:r>
        <w:rPr>
          <w:sz w:val="34"/>
          <w:szCs w:val="34"/>
        </w:rPr>
        <w:t>6. Ferramentas Recomendadas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1782"/>
        <w:gridCol w:w="3370"/>
        <w:gridCol w:w="1744"/>
      </w:tblGrid>
      <w:tr w:rsidR="001F55AB" w14:paraId="76F22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82DA" w14:textId="77777777" w:rsidR="001F55AB" w:rsidRDefault="00000000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B178" w14:textId="77777777" w:rsidR="001F55AB" w:rsidRDefault="00000000">
            <w:r>
              <w:rPr>
                <w:b/>
                <w:bCs/>
                <w:color w:val="FFFFFF"/>
              </w:rPr>
              <w:t>Linguagem</w:t>
            </w:r>
          </w:p>
        </w:tc>
        <w:tc>
          <w:tcPr>
            <w:tcW w:w="34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455A" w14:textId="77777777" w:rsidR="001F55AB" w:rsidRDefault="00000000">
            <w:r>
              <w:rPr>
                <w:b/>
                <w:bCs/>
                <w:color w:val="FFFFFF"/>
              </w:rPr>
              <w:t>Uso Principal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51CD" w14:textId="77777777" w:rsidR="001F55AB" w:rsidRDefault="00000000">
            <w:r>
              <w:rPr>
                <w:b/>
                <w:bCs/>
                <w:color w:val="FFFFFF"/>
              </w:rPr>
              <w:t>Complexidade</w:t>
            </w:r>
          </w:p>
        </w:tc>
      </w:tr>
      <w:tr w:rsidR="001F55AB" w14:paraId="79DB1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0826" w14:textId="77777777" w:rsidR="001F55AB" w:rsidRDefault="00000000">
            <w:proofErr w:type="spellStart"/>
            <w:r>
              <w:t>JUnit</w:t>
            </w:r>
            <w:proofErr w:type="spellEnd"/>
            <w:r>
              <w:t xml:space="preserve"> + Spring Boot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6E8D" w14:textId="77777777" w:rsidR="001F55AB" w:rsidRDefault="00000000">
            <w:r>
              <w:t>Java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DB68" w14:textId="77777777" w:rsidR="001F55AB" w:rsidRDefault="00000000">
            <w:r>
              <w:t>Testar componentes Spring com banco de dados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09DC" w14:textId="77777777" w:rsidR="001F55AB" w:rsidRDefault="00000000">
            <w:r>
              <w:t>Média</w:t>
            </w:r>
          </w:p>
        </w:tc>
      </w:tr>
      <w:tr w:rsidR="001F55AB" w14:paraId="5F87FD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E650" w14:textId="77777777" w:rsidR="001F55AB" w:rsidRDefault="00000000">
            <w:proofErr w:type="spellStart"/>
            <w:r>
              <w:t>TestContainers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6B32" w14:textId="77777777" w:rsidR="001F55AB" w:rsidRDefault="00000000">
            <w:r>
              <w:t>Java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38BB" w14:textId="77777777" w:rsidR="001F55AB" w:rsidRDefault="00000000">
            <w:r>
              <w:t>Subir containers Docker durante testes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1010" w14:textId="77777777" w:rsidR="001F55AB" w:rsidRDefault="00000000">
            <w:r>
              <w:t>Alta</w:t>
            </w:r>
          </w:p>
        </w:tc>
      </w:tr>
      <w:tr w:rsidR="001F55AB" w14:paraId="2001A6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8EB" w14:textId="77777777" w:rsidR="001F55AB" w:rsidRDefault="00000000">
            <w:r>
              <w:t xml:space="preserve">REST </w:t>
            </w:r>
            <w:proofErr w:type="spellStart"/>
            <w:r>
              <w:t>Assured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1F76" w14:textId="77777777" w:rsidR="001F55AB" w:rsidRDefault="00000000">
            <w:r>
              <w:t>Java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E7E0" w14:textId="77777777" w:rsidR="001F55AB" w:rsidRDefault="00000000">
            <w:r>
              <w:t xml:space="preserve">Testar </w:t>
            </w:r>
            <w:proofErr w:type="spellStart"/>
            <w:r>
              <w:t>endpoints</w:t>
            </w:r>
            <w:proofErr w:type="spellEnd"/>
            <w:r>
              <w:t xml:space="preserve"> REST com validação de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7FCD" w14:textId="77777777" w:rsidR="001F55AB" w:rsidRDefault="00000000">
            <w:r>
              <w:t>Média</w:t>
            </w:r>
          </w:p>
        </w:tc>
      </w:tr>
      <w:tr w:rsidR="001F55AB" w14:paraId="0940A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2A1D" w14:textId="77777777" w:rsidR="001F55AB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requests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6FE" w14:textId="77777777" w:rsidR="001F55AB" w:rsidRDefault="00000000">
            <w:r>
              <w:t>Python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CDF" w14:textId="77777777" w:rsidR="001F55AB" w:rsidRDefault="00000000">
            <w:r>
              <w:t>Testar APIs e integração com banco de dados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C59A" w14:textId="77777777" w:rsidR="001F55AB" w:rsidRDefault="00000000">
            <w:r>
              <w:t>Baixa</w:t>
            </w:r>
          </w:p>
        </w:tc>
      </w:tr>
      <w:tr w:rsidR="001F55AB" w14:paraId="08B72F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EDD4" w14:textId="77777777" w:rsidR="001F55AB" w:rsidRDefault="00000000">
            <w:proofErr w:type="spellStart"/>
            <w:r>
              <w:t>Supertest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A7E5" w14:textId="77777777" w:rsidR="001F55AB" w:rsidRDefault="00000000">
            <w:proofErr w:type="spellStart"/>
            <w:r>
              <w:t>JavaScript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D9C8" w14:textId="77777777" w:rsidR="001F55AB" w:rsidRDefault="00000000">
            <w:r>
              <w:t>Testar APIs em aplicações Node.js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7C1C" w14:textId="77777777" w:rsidR="001F55AB" w:rsidRDefault="00000000">
            <w:r>
              <w:t>Baixa</w:t>
            </w:r>
          </w:p>
        </w:tc>
      </w:tr>
      <w:tr w:rsidR="001F55AB" w14:paraId="460D4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53E4" w14:textId="77777777" w:rsidR="001F55AB" w:rsidRDefault="00000000">
            <w:r>
              <w:t>Cypress (modo API)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53AD" w14:textId="77777777" w:rsidR="001F55AB" w:rsidRDefault="00000000">
            <w:proofErr w:type="spellStart"/>
            <w:r>
              <w:t>JavaScript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0BD0" w14:textId="77777777" w:rsidR="001F55AB" w:rsidRDefault="00000000">
            <w:r>
              <w:t>Testar APIs e fluxos integrados sem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D6B2" w14:textId="77777777" w:rsidR="001F55AB" w:rsidRDefault="00000000">
            <w:r>
              <w:t>Média</w:t>
            </w:r>
          </w:p>
        </w:tc>
      </w:tr>
    </w:tbl>
    <w:p w14:paraId="05F5BB72" w14:textId="77777777" w:rsidR="00EA184A" w:rsidRDefault="00EA184A"/>
    <w:sectPr w:rsidR="00EA18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5"/>
    <w:multiLevelType w:val="hybridMultilevel"/>
    <w:tmpl w:val="D298944E"/>
    <w:lvl w:ilvl="0" w:tplc="1CAA2F20">
      <w:start w:val="1"/>
      <w:numFmt w:val="bullet"/>
      <w:lvlText w:val="•"/>
      <w:lvlJc w:val="left"/>
      <w:pPr>
        <w:ind w:left="720" w:hanging="360"/>
      </w:pPr>
    </w:lvl>
    <w:lvl w:ilvl="1" w:tplc="41C6B412">
      <w:numFmt w:val="decimal"/>
      <w:lvlText w:val=""/>
      <w:lvlJc w:val="left"/>
    </w:lvl>
    <w:lvl w:ilvl="2" w:tplc="82C67166">
      <w:numFmt w:val="decimal"/>
      <w:lvlText w:val=""/>
      <w:lvlJc w:val="left"/>
    </w:lvl>
    <w:lvl w:ilvl="3" w:tplc="F73C6238">
      <w:numFmt w:val="decimal"/>
      <w:lvlText w:val=""/>
      <w:lvlJc w:val="left"/>
    </w:lvl>
    <w:lvl w:ilvl="4" w:tplc="5346011A">
      <w:numFmt w:val="decimal"/>
      <w:lvlText w:val=""/>
      <w:lvlJc w:val="left"/>
    </w:lvl>
    <w:lvl w:ilvl="5" w:tplc="9C6C466A">
      <w:numFmt w:val="decimal"/>
      <w:lvlText w:val=""/>
      <w:lvlJc w:val="left"/>
    </w:lvl>
    <w:lvl w:ilvl="6" w:tplc="CB843586">
      <w:numFmt w:val="decimal"/>
      <w:lvlText w:val=""/>
      <w:lvlJc w:val="left"/>
    </w:lvl>
    <w:lvl w:ilvl="7" w:tplc="B212D7F6">
      <w:numFmt w:val="decimal"/>
      <w:lvlText w:val=""/>
      <w:lvlJc w:val="left"/>
    </w:lvl>
    <w:lvl w:ilvl="8" w:tplc="A7526EFE">
      <w:numFmt w:val="decimal"/>
      <w:lvlText w:val=""/>
      <w:lvlJc w:val="left"/>
    </w:lvl>
  </w:abstractNum>
  <w:abstractNum w:abstractNumId="1" w15:restartNumberingAfterBreak="0">
    <w:nsid w:val="55EB6670"/>
    <w:multiLevelType w:val="hybridMultilevel"/>
    <w:tmpl w:val="2404165A"/>
    <w:lvl w:ilvl="0" w:tplc="E27C710A">
      <w:start w:val="1"/>
      <w:numFmt w:val="decimal"/>
      <w:lvlText w:val="%1."/>
      <w:lvlJc w:val="left"/>
      <w:pPr>
        <w:ind w:left="720" w:hanging="360"/>
      </w:pPr>
    </w:lvl>
    <w:lvl w:ilvl="1" w:tplc="E9E8170A">
      <w:numFmt w:val="decimal"/>
      <w:lvlText w:val=""/>
      <w:lvlJc w:val="left"/>
    </w:lvl>
    <w:lvl w:ilvl="2" w:tplc="4C9EA976">
      <w:numFmt w:val="decimal"/>
      <w:lvlText w:val=""/>
      <w:lvlJc w:val="left"/>
    </w:lvl>
    <w:lvl w:ilvl="3" w:tplc="B680CD6E">
      <w:numFmt w:val="decimal"/>
      <w:lvlText w:val=""/>
      <w:lvlJc w:val="left"/>
    </w:lvl>
    <w:lvl w:ilvl="4" w:tplc="A9D6FD9C">
      <w:numFmt w:val="decimal"/>
      <w:lvlText w:val=""/>
      <w:lvlJc w:val="left"/>
    </w:lvl>
    <w:lvl w:ilvl="5" w:tplc="D1DA1EFE">
      <w:numFmt w:val="decimal"/>
      <w:lvlText w:val=""/>
      <w:lvlJc w:val="left"/>
    </w:lvl>
    <w:lvl w:ilvl="6" w:tplc="3EDE31F0">
      <w:numFmt w:val="decimal"/>
      <w:lvlText w:val=""/>
      <w:lvlJc w:val="left"/>
    </w:lvl>
    <w:lvl w:ilvl="7" w:tplc="43326020">
      <w:numFmt w:val="decimal"/>
      <w:lvlText w:val=""/>
      <w:lvlJc w:val="left"/>
    </w:lvl>
    <w:lvl w:ilvl="8" w:tplc="48925540">
      <w:numFmt w:val="decimal"/>
      <w:lvlText w:val=""/>
      <w:lvlJc w:val="left"/>
    </w:lvl>
  </w:abstractNum>
  <w:abstractNum w:abstractNumId="2" w15:restartNumberingAfterBreak="0">
    <w:nsid w:val="5E67629F"/>
    <w:multiLevelType w:val="hybridMultilevel"/>
    <w:tmpl w:val="7E9E0806"/>
    <w:lvl w:ilvl="0" w:tplc="211CB3AC">
      <w:start w:val="1"/>
      <w:numFmt w:val="bullet"/>
      <w:lvlText w:val="●"/>
      <w:lvlJc w:val="left"/>
      <w:pPr>
        <w:ind w:left="720" w:hanging="360"/>
      </w:pPr>
    </w:lvl>
    <w:lvl w:ilvl="1" w:tplc="4AA8A706">
      <w:start w:val="1"/>
      <w:numFmt w:val="bullet"/>
      <w:lvlText w:val="○"/>
      <w:lvlJc w:val="left"/>
      <w:pPr>
        <w:ind w:left="1440" w:hanging="360"/>
      </w:pPr>
    </w:lvl>
    <w:lvl w:ilvl="2" w:tplc="0338F7E0">
      <w:start w:val="1"/>
      <w:numFmt w:val="bullet"/>
      <w:lvlText w:val="■"/>
      <w:lvlJc w:val="left"/>
      <w:pPr>
        <w:ind w:left="2160" w:hanging="360"/>
      </w:pPr>
    </w:lvl>
    <w:lvl w:ilvl="3" w:tplc="044EA4D0">
      <w:start w:val="1"/>
      <w:numFmt w:val="bullet"/>
      <w:lvlText w:val="●"/>
      <w:lvlJc w:val="left"/>
      <w:pPr>
        <w:ind w:left="2880" w:hanging="360"/>
      </w:pPr>
    </w:lvl>
    <w:lvl w:ilvl="4" w:tplc="2724EE68">
      <w:start w:val="1"/>
      <w:numFmt w:val="bullet"/>
      <w:lvlText w:val="○"/>
      <w:lvlJc w:val="left"/>
      <w:pPr>
        <w:ind w:left="3600" w:hanging="360"/>
      </w:pPr>
    </w:lvl>
    <w:lvl w:ilvl="5" w:tplc="9D821C46">
      <w:start w:val="1"/>
      <w:numFmt w:val="bullet"/>
      <w:lvlText w:val="■"/>
      <w:lvlJc w:val="left"/>
      <w:pPr>
        <w:ind w:left="4320" w:hanging="360"/>
      </w:pPr>
    </w:lvl>
    <w:lvl w:ilvl="6" w:tplc="27649298">
      <w:start w:val="1"/>
      <w:numFmt w:val="bullet"/>
      <w:lvlText w:val="●"/>
      <w:lvlJc w:val="left"/>
      <w:pPr>
        <w:ind w:left="5040" w:hanging="360"/>
      </w:pPr>
    </w:lvl>
    <w:lvl w:ilvl="7" w:tplc="47866410">
      <w:start w:val="1"/>
      <w:numFmt w:val="bullet"/>
      <w:lvlText w:val="●"/>
      <w:lvlJc w:val="left"/>
      <w:pPr>
        <w:ind w:left="5760" w:hanging="360"/>
      </w:pPr>
    </w:lvl>
    <w:lvl w:ilvl="8" w:tplc="1612FC3A">
      <w:start w:val="1"/>
      <w:numFmt w:val="bullet"/>
      <w:lvlText w:val="●"/>
      <w:lvlJc w:val="left"/>
      <w:pPr>
        <w:ind w:left="6480" w:hanging="360"/>
      </w:pPr>
    </w:lvl>
  </w:abstractNum>
  <w:num w:numId="1" w16cid:durableId="1919056371">
    <w:abstractNumId w:val="2"/>
    <w:lvlOverride w:ilvl="0">
      <w:startOverride w:val="1"/>
    </w:lvlOverride>
  </w:num>
  <w:num w:numId="2" w16cid:durableId="1937594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AB"/>
    <w:rsid w:val="001F55AB"/>
    <w:rsid w:val="003539B7"/>
    <w:rsid w:val="00D735D8"/>
    <w:rsid w:val="00EA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54816"/>
  <w15:docId w15:val="{ADCCB8CA-7498-4553-9A23-8D4AA747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5FA3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5FA3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5FA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3657</Words>
  <Characters>19751</Characters>
  <Application>Microsoft Office Word</Application>
  <DocSecurity>0</DocSecurity>
  <Lines>164</Lines>
  <Paragraphs>46</Paragraphs>
  <ScaleCrop>false</ScaleCrop>
  <Company/>
  <LinksUpToDate>false</LinksUpToDate>
  <CharactersWithSpaces>23362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2</cp:revision>
  <dcterms:created xsi:type="dcterms:W3CDTF">2026-05-13T01:17:00Z</dcterms:created>
  <dcterms:modified xsi:type="dcterms:W3CDTF">2026-05-13T01:17:00Z</dcterms:modified>
</cp:coreProperties>
</file>