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61150209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5A974562" w14:textId="23D13285" w:rsidR="00B12EAD" w:rsidRPr="00965683" w:rsidRDefault="00B12EAD">
          <w:pPr>
            <w:rPr>
              <w:rFonts w:ascii="Arial" w:hAnsi="Arial" w:cs="Arial"/>
            </w:rPr>
          </w:pPr>
        </w:p>
        <w:p w14:paraId="0AD4C2A9" w14:textId="13395ECE" w:rsidR="00B12EAD" w:rsidRPr="00965683" w:rsidRDefault="00B12EAD">
          <w:pPr>
            <w:rPr>
              <w:rFonts w:ascii="Arial" w:hAnsi="Arial" w:cs="Arial"/>
            </w:rPr>
          </w:pPr>
          <w:r w:rsidRPr="00965683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72BB00" wp14:editId="737CC3B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AA117D2" w14:textId="78838BB0" w:rsidR="00B12EAD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 w:rsidR="00B12EA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Product</w:t>
                                      </w:r>
                                      <w:proofErr w:type="spellEnd"/>
                                      <w:r w:rsidR="00B12EA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backlog </w:t>
                                      </w:r>
                                      <w:r w:rsidR="00DD26FC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TIMEFLOW</w:t>
                                      </w:r>
                                      <w:r w:rsidR="00B12EA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.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372BB00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AA117D2" w14:textId="78838BB0" w:rsidR="00B12EAD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 w:rsidR="00B12EA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Product</w:t>
                                </w:r>
                                <w:proofErr w:type="spellEnd"/>
                                <w:r w:rsidR="00B12EA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backlog </w:t>
                                </w:r>
                                <w:r w:rsidR="00DD26FC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TIMEFLOW</w:t>
                                </w:r>
                                <w:r w:rsidR="00B12EA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.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96568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46E3A93" wp14:editId="63C9D84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BBAF65" w14:textId="2BFF8C02" w:rsidR="00B12EAD" w:rsidRPr="005277D9" w:rsidRDefault="00B12EAD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6E3A9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1BBAF65" w14:textId="2BFF8C02" w:rsidR="00B12EAD" w:rsidRPr="005277D9" w:rsidRDefault="00B12EAD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96568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17A91C0" wp14:editId="663665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B820C36" w14:textId="77777777" w:rsidR="00B12EAD" w:rsidRDefault="00B12EAD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71B60C9" w14:textId="62792554" w:rsidR="00B12EAD" w:rsidRDefault="00B12EAD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gabriel chamorro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7A91C0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B820C36" w14:textId="77777777" w:rsidR="00B12EAD" w:rsidRDefault="00B12EAD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71B60C9" w14:textId="62792554" w:rsidR="00B12EAD" w:rsidRDefault="00B12EAD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gabriel chamorro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6568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F0A2D1" wp14:editId="5DA2F97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8B85679" w14:textId="77777777" w:rsidR="00B12EAD" w:rsidRDefault="00B12EA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[Año]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FF0A2D1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8B85679" w14:textId="77777777" w:rsidR="00B12EAD" w:rsidRDefault="00B12EAD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[Año]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965683">
            <w:rPr>
              <w:rFonts w:ascii="Arial" w:hAnsi="Arial" w:cs="Arial"/>
            </w:rPr>
            <w:br w:type="page"/>
          </w:r>
        </w:p>
      </w:sdtContent>
    </w:sdt>
    <w:sdt>
      <w:sdtPr>
        <w:rPr>
          <w:lang w:val="es-ES"/>
        </w:rPr>
        <w:id w:val="-15834498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A3D8E37" w14:textId="0974618F" w:rsidR="00531271" w:rsidRDefault="00531271">
          <w:pPr>
            <w:pStyle w:val="TtuloTDC"/>
          </w:pPr>
          <w:r>
            <w:rPr>
              <w:lang w:val="es-ES"/>
            </w:rPr>
            <w:t>Contenido</w:t>
          </w:r>
        </w:p>
        <w:p w14:paraId="189FC968" w14:textId="58D93770" w:rsidR="00531271" w:rsidRDefault="00531271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12694" w:history="1">
            <w:r w:rsidRPr="00773C47">
              <w:rPr>
                <w:rStyle w:val="Hipervnculo"/>
                <w:rFonts w:ascii="Arial" w:hAnsi="Arial" w:cs="Arial"/>
                <w:noProof/>
              </w:rPr>
              <w:t>Historias de Usuario y Criterios de Aceptación.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E55C0" w14:textId="06F7F49C" w:rsidR="00531271" w:rsidRDefault="0053127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12695" w:history="1">
            <w:r w:rsidRPr="00773C47">
              <w:rPr>
                <w:rStyle w:val="Hipervnculo"/>
                <w:rFonts w:ascii="Arial" w:hAnsi="Arial" w:cs="Arial"/>
                <w:b/>
                <w:bCs/>
                <w:noProof/>
              </w:rPr>
              <w:t>Módulo 1</w:t>
            </w:r>
            <w:r w:rsidRPr="00773C47">
              <w:rPr>
                <w:rStyle w:val="Hipervnculo"/>
                <w:rFonts w:ascii="Arial" w:hAnsi="Arial" w:cs="Arial"/>
                <w:noProof/>
              </w:rPr>
              <w:t>: Asistencia y Presencia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7EB7" w14:textId="68C6FB25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696" w:history="1">
            <w:r w:rsidRPr="00773C47">
              <w:rPr>
                <w:rStyle w:val="Hipervnculo"/>
                <w:rFonts w:ascii="Arial" w:hAnsi="Arial" w:cs="Arial"/>
                <w:noProof/>
              </w:rPr>
              <w:t>US-01: Registro de entrada (Check-in)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615C4" w14:textId="1D11D709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697" w:history="1">
            <w:r w:rsidRPr="00773C47">
              <w:rPr>
                <w:rStyle w:val="Hipervnculo"/>
                <w:rFonts w:ascii="Arial" w:hAnsi="Arial" w:cs="Arial"/>
                <w:noProof/>
              </w:rPr>
              <w:t>US-02: Registro de salida (Check-out)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A73E" w14:textId="70B6AECB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698" w:history="1">
            <w:r w:rsidRPr="00773C47">
              <w:rPr>
                <w:rStyle w:val="Hipervnculo"/>
                <w:rFonts w:ascii="Arial" w:hAnsi="Arial" w:cs="Arial"/>
                <w:noProof/>
              </w:rPr>
              <w:t>US-03: Indicador de presencia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5C15A" w14:textId="183CE160" w:rsidR="00531271" w:rsidRDefault="0053127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12699" w:history="1">
            <w:r w:rsidRPr="00773C47">
              <w:rPr>
                <w:rStyle w:val="Hipervnculo"/>
                <w:rFonts w:ascii="Arial" w:hAnsi="Arial" w:cs="Arial"/>
                <w:b/>
                <w:bCs/>
                <w:noProof/>
              </w:rPr>
              <w:t>Módulo 2:</w:t>
            </w:r>
            <w:r w:rsidRPr="00773C47">
              <w:rPr>
                <w:rStyle w:val="Hipervnculo"/>
                <w:rFonts w:ascii="Arial" w:hAnsi="Arial" w:cs="Arial"/>
                <w:noProof/>
              </w:rPr>
              <w:t xml:space="preserve"> Creación y Gestión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783A5" w14:textId="560FE7F9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0" w:history="1">
            <w:r w:rsidRPr="00773C47">
              <w:rPr>
                <w:rStyle w:val="Hipervnculo"/>
                <w:rFonts w:ascii="Arial" w:hAnsi="Arial" w:cs="Arial"/>
                <w:noProof/>
              </w:rPr>
              <w:t>US-04: Iniciar tarea personalizada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24C9" w14:textId="19388367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1" w:history="1">
            <w:r w:rsidRPr="00773C47">
              <w:rPr>
                <w:rStyle w:val="Hipervnculo"/>
                <w:rFonts w:ascii="Arial" w:hAnsi="Arial" w:cs="Arial"/>
                <w:noProof/>
              </w:rPr>
              <w:t>US-05: Iniciar tarea desde plantilla frecuente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16AD" w14:textId="6649C3B0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2" w:history="1">
            <w:r w:rsidRPr="00773C47">
              <w:rPr>
                <w:rStyle w:val="Hipervnculo"/>
                <w:rFonts w:ascii="Arial" w:hAnsi="Arial" w:cs="Arial"/>
                <w:noProof/>
              </w:rPr>
              <w:t>US-06: Múltiples tareas simultáneas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B4A7" w14:textId="0E14A4B5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3" w:history="1">
            <w:r w:rsidRPr="00773C47">
              <w:rPr>
                <w:rStyle w:val="Hipervnculo"/>
                <w:rFonts w:ascii="Arial" w:hAnsi="Arial" w:cs="Arial"/>
                <w:noProof/>
              </w:rPr>
              <w:t>US-07: Bitácora independiente y privada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414A" w14:textId="0AF3FF6B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4" w:history="1">
            <w:r w:rsidRPr="00773C47">
              <w:rPr>
                <w:rStyle w:val="Hipervnculo"/>
                <w:rFonts w:ascii="Arial" w:hAnsi="Arial" w:cs="Arial"/>
                <w:noProof/>
              </w:rPr>
              <w:t>US-08: Adjuntar foto de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C6676" w14:textId="35237832" w:rsidR="00531271" w:rsidRDefault="0053127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12705" w:history="1">
            <w:r w:rsidRPr="00773C47">
              <w:rPr>
                <w:rStyle w:val="Hipervnculo"/>
                <w:rFonts w:ascii="Arial" w:hAnsi="Arial" w:cs="Arial"/>
                <w:noProof/>
              </w:rPr>
              <w:t>Módulo 3: Flujo de Aprobación y Cierre</w:t>
            </w:r>
            <w:r w:rsidRPr="00773C4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 </w:t>
            </w:r>
            <w:r w:rsidRPr="00773C47">
              <w:rPr>
                <w:rStyle w:val="Hipervnculo"/>
                <w:noProof/>
              </w:rPr>
              <w:t>US-09: Enviar tarea lista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87A6" w14:textId="66A1ABA7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6" w:history="1">
            <w:r w:rsidRPr="00773C47">
              <w:rPr>
                <w:rStyle w:val="Hipervnculo"/>
                <w:noProof/>
              </w:rPr>
              <w:t>US-10: Aprobar o devolver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A96C" w14:textId="220AEDF2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7" w:history="1">
            <w:r w:rsidRPr="00773C47">
              <w:rPr>
                <w:rStyle w:val="Hipervnculo"/>
                <w:noProof/>
              </w:rPr>
              <w:t>US-11: Bloqueo total tras la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5DF7" w14:textId="6047908C" w:rsidR="00531271" w:rsidRDefault="0053127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12708" w:history="1">
            <w:r w:rsidRPr="00773C47">
              <w:rPr>
                <w:rStyle w:val="Hipervnculo"/>
                <w:rFonts w:ascii="Arial" w:hAnsi="Arial" w:cs="Arial"/>
                <w:noProof/>
              </w:rPr>
              <w:t>Módulo 4: Catálogo de Tareas (Solo Jefatura)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9C61" w14:textId="5E1B42A4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09" w:history="1">
            <w:r w:rsidRPr="00773C47">
              <w:rPr>
                <w:rStyle w:val="Hipervnculo"/>
                <w:noProof/>
              </w:rPr>
              <w:t>US-12: Mantenimiento de plantillas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124D" w14:textId="4782BFDA" w:rsidR="00531271" w:rsidRDefault="0053127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12710" w:history="1">
            <w:r w:rsidRPr="00773C47">
              <w:rPr>
                <w:rStyle w:val="Hipervnculo"/>
                <w:rFonts w:ascii="Arial" w:hAnsi="Arial" w:cs="Arial"/>
                <w:noProof/>
              </w:rPr>
              <w:t>Módulo 5: Mapa de Constelación y Monitoreo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6DE60" w14:textId="6B81A19C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1" w:history="1">
            <w:r w:rsidRPr="00773C47">
              <w:rPr>
                <w:rStyle w:val="Hipervnculo"/>
                <w:noProof/>
              </w:rPr>
              <w:t>US-13: Mapa visual de constelación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F0E0" w14:textId="16F3C706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2" w:history="1">
            <w:r w:rsidRPr="00773C47">
              <w:rPr>
                <w:rStyle w:val="Hipervnculo"/>
                <w:noProof/>
              </w:rPr>
              <w:t>US-14: Navegación libre por el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9FB5" w14:textId="6F12D0B0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3" w:history="1">
            <w:r w:rsidRPr="00773C47">
              <w:rPr>
                <w:rStyle w:val="Hipervnculo"/>
                <w:noProof/>
              </w:rPr>
              <w:t>US-15: Modo de pantalla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D6F7" w14:textId="18715836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4" w:history="1">
            <w:r w:rsidRPr="00773C47">
              <w:rPr>
                <w:rStyle w:val="Hipervnculo"/>
                <w:noProof/>
              </w:rPr>
              <w:t>US-16: Tarjeta ampliada con detalles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B75F" w14:textId="1187C0EF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5" w:history="1">
            <w:r w:rsidRPr="00773C47">
              <w:rPr>
                <w:rStyle w:val="Hipervnculo"/>
                <w:noProof/>
              </w:rPr>
              <w:t>US-17: Filtro por colaborador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71E1" w14:textId="6BCB6DF6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6" w:history="1">
            <w:r w:rsidRPr="00773C47">
              <w:rPr>
                <w:rStyle w:val="Hipervnculo"/>
                <w:noProof/>
              </w:rPr>
              <w:t>US-18: Indicadores clave de rendimiento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8B1AF" w14:textId="05E6CBE5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7" w:history="1">
            <w:r w:rsidRPr="00773C47">
              <w:rPr>
                <w:rStyle w:val="Hipervnculo"/>
                <w:noProof/>
              </w:rPr>
              <w:t>US-19: Historial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5649B" w14:textId="6FC7D5B9" w:rsidR="00531271" w:rsidRDefault="0053127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12718" w:history="1">
            <w:r w:rsidRPr="00773C47">
              <w:rPr>
                <w:rStyle w:val="Hipervnculo"/>
                <w:rFonts w:ascii="Arial" w:hAnsi="Arial" w:cs="Arial"/>
                <w:noProof/>
              </w:rPr>
              <w:t>Módulo 6: Seguridad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8CF1" w14:textId="39F868AB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19" w:history="1">
            <w:r w:rsidRPr="00773C47">
              <w:rPr>
                <w:rStyle w:val="Hipervnculo"/>
                <w:noProof/>
              </w:rPr>
              <w:t>US-20: Confirmación de borrado accidental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AC21" w14:textId="2C83881B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20" w:history="1">
            <w:r w:rsidRPr="00773C47">
              <w:rPr>
                <w:rStyle w:val="Hipervnculo"/>
                <w:noProof/>
              </w:rPr>
              <w:t>US-21: Control de acceso por tipo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38C5" w14:textId="74ECB967" w:rsidR="00531271" w:rsidRDefault="0053127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12721" w:history="1">
            <w:r w:rsidRPr="00773C47">
              <w:rPr>
                <w:rStyle w:val="Hipervnculo"/>
                <w:rFonts w:ascii="Arial" w:hAnsi="Arial" w:cs="Arial"/>
                <w:noProof/>
              </w:rPr>
              <w:t>Módulo 7: Comunicación y 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9BAE" w14:textId="43D2F733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22" w:history="1">
            <w:r w:rsidRPr="00773C47">
              <w:rPr>
                <w:rStyle w:val="Hipervnculo"/>
                <w:noProof/>
              </w:rPr>
              <w:t>US-22: Chat interno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524E" w14:textId="45F7C00E" w:rsidR="00531271" w:rsidRDefault="0053127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12723" w:history="1">
            <w:r w:rsidRPr="00773C47">
              <w:rPr>
                <w:rStyle w:val="Hipervnculo"/>
                <w:noProof/>
              </w:rPr>
              <w:t>US-23: Tablón de anuncios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9A90" w14:textId="181219CC" w:rsidR="00531271" w:rsidRDefault="00531271">
          <w:r>
            <w:rPr>
              <w:b/>
              <w:bCs/>
              <w:lang w:val="es-ES"/>
            </w:rPr>
            <w:fldChar w:fldCharType="end"/>
          </w:r>
        </w:p>
      </w:sdtContent>
    </w:sdt>
    <w:p w14:paraId="54880227" w14:textId="46DE0772" w:rsidR="005277D9" w:rsidRPr="00965683" w:rsidRDefault="005277D9">
      <w:pPr>
        <w:rPr>
          <w:rFonts w:ascii="Arial" w:hAnsi="Arial" w:cs="Arial"/>
        </w:rPr>
      </w:pPr>
    </w:p>
    <w:p w14:paraId="2BBAD2A0" w14:textId="66D0EE47" w:rsidR="00531271" w:rsidRDefault="005277D9">
      <w:pPr>
        <w:rPr>
          <w:rFonts w:ascii="Arial" w:hAnsi="Arial" w:cs="Arial"/>
        </w:rPr>
      </w:pPr>
      <w:r w:rsidRPr="00965683">
        <w:rPr>
          <w:rFonts w:ascii="Arial" w:hAnsi="Arial" w:cs="Arial"/>
        </w:rPr>
        <w:br/>
      </w:r>
    </w:p>
    <w:p w14:paraId="78520DDB" w14:textId="77777777" w:rsidR="00531271" w:rsidRDefault="0053127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EF3BAC" w14:textId="77777777" w:rsidR="00B81D4D" w:rsidRPr="00965683" w:rsidRDefault="00B81D4D">
      <w:pPr>
        <w:rPr>
          <w:rFonts w:ascii="Arial" w:hAnsi="Arial" w:cs="Arial"/>
        </w:rPr>
      </w:pPr>
    </w:p>
    <w:tbl>
      <w:tblPr>
        <w:tblStyle w:val="Tablaconcuadrcula"/>
        <w:tblW w:w="11057" w:type="dxa"/>
        <w:tblInd w:w="-1139" w:type="dxa"/>
        <w:tblLook w:val="04A0" w:firstRow="1" w:lastRow="0" w:firstColumn="1" w:lastColumn="0" w:noHBand="0" w:noVBand="1"/>
      </w:tblPr>
      <w:tblGrid>
        <w:gridCol w:w="2156"/>
        <w:gridCol w:w="2116"/>
        <w:gridCol w:w="2926"/>
        <w:gridCol w:w="3859"/>
      </w:tblGrid>
      <w:tr w:rsidR="00685C94" w14:paraId="5ACA8876" w14:textId="77777777" w:rsidTr="007F3FF0">
        <w:tc>
          <w:tcPr>
            <w:tcW w:w="2156" w:type="dxa"/>
            <w:shd w:val="clear" w:color="auto" w:fill="D1D1D1" w:themeFill="background2" w:themeFillShade="E6"/>
          </w:tcPr>
          <w:p w14:paraId="6B95A41B" w14:textId="5ACADDE7" w:rsidR="00685C94" w:rsidRDefault="00685C94">
            <w:pPr>
              <w:rPr>
                <w:rFonts w:ascii="Arial" w:hAnsi="Arial" w:cs="Arial"/>
              </w:rPr>
            </w:pPr>
            <w:r w:rsidRPr="00685C94">
              <w:rPr>
                <w:rFonts w:ascii="Arial" w:hAnsi="Arial" w:cs="Arial"/>
              </w:rPr>
              <w:t>Versión</w:t>
            </w:r>
          </w:p>
        </w:tc>
        <w:tc>
          <w:tcPr>
            <w:tcW w:w="2116" w:type="dxa"/>
            <w:shd w:val="clear" w:color="auto" w:fill="D1D1D1" w:themeFill="background2" w:themeFillShade="E6"/>
          </w:tcPr>
          <w:p w14:paraId="66C59837" w14:textId="05252025" w:rsidR="00685C94" w:rsidRDefault="00685C94">
            <w:pPr>
              <w:rPr>
                <w:rFonts w:ascii="Arial" w:hAnsi="Arial" w:cs="Arial"/>
              </w:rPr>
            </w:pPr>
            <w:r w:rsidRPr="00685C94">
              <w:rPr>
                <w:rFonts w:ascii="Arial" w:hAnsi="Arial" w:cs="Arial"/>
              </w:rPr>
              <w:t>Fecha</w:t>
            </w:r>
          </w:p>
        </w:tc>
        <w:tc>
          <w:tcPr>
            <w:tcW w:w="2926" w:type="dxa"/>
            <w:shd w:val="clear" w:color="auto" w:fill="D1D1D1" w:themeFill="background2" w:themeFillShade="E6"/>
          </w:tcPr>
          <w:p w14:paraId="456D7249" w14:textId="40BD0FE0" w:rsidR="00685C94" w:rsidRDefault="00685C94">
            <w:pPr>
              <w:rPr>
                <w:rFonts w:ascii="Arial" w:hAnsi="Arial" w:cs="Arial"/>
              </w:rPr>
            </w:pPr>
            <w:r w:rsidRPr="00685C94">
              <w:rPr>
                <w:rFonts w:ascii="Arial" w:hAnsi="Arial" w:cs="Arial"/>
              </w:rPr>
              <w:t>Autor</w:t>
            </w:r>
          </w:p>
        </w:tc>
        <w:tc>
          <w:tcPr>
            <w:tcW w:w="3859" w:type="dxa"/>
            <w:shd w:val="clear" w:color="auto" w:fill="D1D1D1" w:themeFill="background2" w:themeFillShade="E6"/>
          </w:tcPr>
          <w:p w14:paraId="12C64179" w14:textId="7E58BA72" w:rsidR="00685C94" w:rsidRDefault="00685C94">
            <w:pPr>
              <w:rPr>
                <w:rFonts w:ascii="Arial" w:hAnsi="Arial" w:cs="Arial"/>
              </w:rPr>
            </w:pPr>
            <w:r w:rsidRPr="00685C94">
              <w:rPr>
                <w:rFonts w:ascii="Arial" w:hAnsi="Arial" w:cs="Arial"/>
              </w:rPr>
              <w:t>Descripción del Cambio</w:t>
            </w:r>
          </w:p>
        </w:tc>
      </w:tr>
      <w:tr w:rsidR="00685C94" w:rsidRPr="007F3FF0" w14:paraId="32B44043" w14:textId="77777777" w:rsidTr="007F3FF0">
        <w:tc>
          <w:tcPr>
            <w:tcW w:w="2156" w:type="dxa"/>
          </w:tcPr>
          <w:p w14:paraId="26E1F7FA" w14:textId="791B08BC" w:rsidR="00685C94" w:rsidRPr="007F3FF0" w:rsidRDefault="00685C94" w:rsidP="007F3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2116" w:type="dxa"/>
          </w:tcPr>
          <w:p w14:paraId="45F2F4E2" w14:textId="576C4A01" w:rsidR="00685C94" w:rsidRPr="007F3FF0" w:rsidRDefault="00685C94" w:rsidP="007F3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06-09-2026</w:t>
            </w:r>
          </w:p>
        </w:tc>
        <w:tc>
          <w:tcPr>
            <w:tcW w:w="2926" w:type="dxa"/>
          </w:tcPr>
          <w:p w14:paraId="14A94B62" w14:textId="03595160" w:rsidR="00685C94" w:rsidRPr="007F3FF0" w:rsidRDefault="00685C94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Gabriel Chamorro, Jorge Salas, Diego Arias</w:t>
            </w:r>
          </w:p>
        </w:tc>
        <w:tc>
          <w:tcPr>
            <w:tcW w:w="3859" w:type="dxa"/>
          </w:tcPr>
          <w:p w14:paraId="3DBDBACE" w14:textId="3CAB7019" w:rsidR="00685C94" w:rsidRPr="007F3FF0" w:rsidRDefault="00685C94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 xml:space="preserve">Creación de la línea base del </w:t>
            </w:r>
            <w:proofErr w:type="spellStart"/>
            <w:r w:rsidRPr="007F3FF0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7F3FF0">
              <w:rPr>
                <w:rFonts w:ascii="Arial" w:hAnsi="Arial" w:cs="Arial"/>
                <w:sz w:val="20"/>
                <w:szCs w:val="20"/>
              </w:rPr>
              <w:t xml:space="preserve"> Backlog: 23 historias de usuario distribuidas en 7 módulos operativos y alineadas a la matriz de requerimientos.</w:t>
            </w:r>
          </w:p>
        </w:tc>
      </w:tr>
    </w:tbl>
    <w:tbl>
      <w:tblPr>
        <w:tblStyle w:val="Tablaconcuadrcula"/>
        <w:tblpPr w:leftFromText="141" w:rightFromText="141" w:vertAnchor="text" w:horzAnchor="margin" w:tblpX="-1139" w:tblpY="643"/>
        <w:tblW w:w="11052" w:type="dxa"/>
        <w:tblLook w:val="04A0" w:firstRow="1" w:lastRow="0" w:firstColumn="1" w:lastColumn="0" w:noHBand="0" w:noVBand="1"/>
      </w:tblPr>
      <w:tblGrid>
        <w:gridCol w:w="5245"/>
        <w:gridCol w:w="5807"/>
      </w:tblGrid>
      <w:tr w:rsidR="00685C94" w:rsidRPr="007F3FF0" w14:paraId="7B4C5467" w14:textId="77777777" w:rsidTr="007F3FF0">
        <w:tc>
          <w:tcPr>
            <w:tcW w:w="5245" w:type="dxa"/>
            <w:shd w:val="clear" w:color="auto" w:fill="D1D1D1" w:themeFill="background2" w:themeFillShade="E6"/>
          </w:tcPr>
          <w:p w14:paraId="34C29C8D" w14:textId="77777777" w:rsidR="00685C94" w:rsidRPr="007F3FF0" w:rsidRDefault="00685C94" w:rsidP="007F3FF0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Integrantes:</w:t>
            </w:r>
          </w:p>
        </w:tc>
        <w:tc>
          <w:tcPr>
            <w:tcW w:w="5807" w:type="dxa"/>
            <w:shd w:val="clear" w:color="auto" w:fill="D1D1D1" w:themeFill="background2" w:themeFillShade="E6"/>
          </w:tcPr>
          <w:p w14:paraId="28FC8A24" w14:textId="77777777" w:rsidR="00685C94" w:rsidRPr="007F3FF0" w:rsidRDefault="00685C94" w:rsidP="007F3FF0">
            <w:pPr>
              <w:ind w:left="708" w:hanging="708"/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Roles:</w:t>
            </w:r>
          </w:p>
        </w:tc>
      </w:tr>
      <w:tr w:rsidR="00685C94" w:rsidRPr="007F3FF0" w14:paraId="294E4633" w14:textId="77777777" w:rsidTr="007F3FF0">
        <w:tc>
          <w:tcPr>
            <w:tcW w:w="5245" w:type="dxa"/>
          </w:tcPr>
          <w:p w14:paraId="3A4EDEA4" w14:textId="77777777" w:rsidR="00685C94" w:rsidRPr="007F3FF0" w:rsidRDefault="00685C94" w:rsidP="007F3FF0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Gabriel Chamorro.</w:t>
            </w:r>
          </w:p>
        </w:tc>
        <w:tc>
          <w:tcPr>
            <w:tcW w:w="5807" w:type="dxa"/>
          </w:tcPr>
          <w:p w14:paraId="7EC010B7" w14:textId="77777777" w:rsidR="00685C94" w:rsidRPr="007F3FF0" w:rsidRDefault="00685C94" w:rsidP="007F3FF0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Desarrollador </w:t>
            </w:r>
            <w:proofErr w:type="spellStart"/>
            <w:r w:rsidRPr="007F3FF0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Pr="007F3FF0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y Base de Datos</w:t>
            </w:r>
          </w:p>
        </w:tc>
      </w:tr>
      <w:tr w:rsidR="00685C94" w:rsidRPr="007F3FF0" w14:paraId="7BC2C08C" w14:textId="77777777" w:rsidTr="007F3FF0">
        <w:tc>
          <w:tcPr>
            <w:tcW w:w="5245" w:type="dxa"/>
          </w:tcPr>
          <w:p w14:paraId="3AE7E6F9" w14:textId="77777777" w:rsidR="00685C94" w:rsidRPr="007F3FF0" w:rsidRDefault="00685C94" w:rsidP="007F3FF0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Diego Arias.</w:t>
            </w:r>
          </w:p>
        </w:tc>
        <w:tc>
          <w:tcPr>
            <w:tcW w:w="5807" w:type="dxa"/>
          </w:tcPr>
          <w:p w14:paraId="6D94AD21" w14:textId="77777777" w:rsidR="00685C94" w:rsidRPr="007F3FF0" w:rsidRDefault="00685C94" w:rsidP="007F3FF0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Control de Calidad y Pruebas</w:t>
            </w:r>
          </w:p>
        </w:tc>
      </w:tr>
      <w:tr w:rsidR="00685C94" w:rsidRPr="007F3FF0" w14:paraId="4F11489A" w14:textId="77777777" w:rsidTr="007F3FF0">
        <w:tc>
          <w:tcPr>
            <w:tcW w:w="5245" w:type="dxa"/>
          </w:tcPr>
          <w:p w14:paraId="7961BAE9" w14:textId="77777777" w:rsidR="00685C94" w:rsidRPr="007F3FF0" w:rsidRDefault="00685C94" w:rsidP="007F3FF0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sz w:val="20"/>
                <w:szCs w:val="20"/>
              </w:rPr>
              <w:t>Jorge Salas.</w:t>
            </w:r>
          </w:p>
        </w:tc>
        <w:tc>
          <w:tcPr>
            <w:tcW w:w="5807" w:type="dxa"/>
          </w:tcPr>
          <w:p w14:paraId="354C66D2" w14:textId="77777777" w:rsidR="00685C94" w:rsidRPr="007F3FF0" w:rsidRDefault="00685C94" w:rsidP="007F3FF0">
            <w:pPr>
              <w:rPr>
                <w:rFonts w:ascii="Arial" w:hAnsi="Arial" w:cs="Arial"/>
                <w:sz w:val="20"/>
                <w:szCs w:val="20"/>
              </w:rPr>
            </w:pPr>
            <w:r w:rsidRPr="007F3FF0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Desarrollador </w:t>
            </w:r>
            <w:proofErr w:type="spellStart"/>
            <w:r w:rsidRPr="007F3FF0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Frontend</w:t>
            </w:r>
            <w:proofErr w:type="spellEnd"/>
            <w:r w:rsidRPr="007F3FF0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e Interfaz</w:t>
            </w:r>
          </w:p>
        </w:tc>
      </w:tr>
    </w:tbl>
    <w:tbl>
      <w:tblPr>
        <w:tblStyle w:val="Tablaconcuadrcula"/>
        <w:tblpPr w:leftFromText="141" w:rightFromText="141" w:vertAnchor="page" w:horzAnchor="margin" w:tblpX="-1139" w:tblpY="6037"/>
        <w:tblW w:w="11052" w:type="dxa"/>
        <w:tblLook w:val="04A0" w:firstRow="1" w:lastRow="0" w:firstColumn="1" w:lastColumn="0" w:noHBand="0" w:noVBand="1"/>
      </w:tblPr>
      <w:tblGrid>
        <w:gridCol w:w="1838"/>
        <w:gridCol w:w="5501"/>
        <w:gridCol w:w="1450"/>
        <w:gridCol w:w="2263"/>
      </w:tblGrid>
      <w:tr w:rsidR="00685C94" w:rsidRPr="00965683" w14:paraId="44F82ECD" w14:textId="77777777" w:rsidTr="007F3FF0">
        <w:tc>
          <w:tcPr>
            <w:tcW w:w="1838" w:type="dxa"/>
            <w:shd w:val="clear" w:color="auto" w:fill="C1E4F5" w:themeFill="accent1" w:themeFillTint="33"/>
          </w:tcPr>
          <w:p w14:paraId="5BF96AB1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</w:rPr>
              <w:t>Modulo</w:t>
            </w:r>
          </w:p>
        </w:tc>
        <w:tc>
          <w:tcPr>
            <w:tcW w:w="5501" w:type="dxa"/>
            <w:shd w:val="clear" w:color="auto" w:fill="C1E4F5" w:themeFill="accent1" w:themeFillTint="33"/>
          </w:tcPr>
          <w:p w14:paraId="0A7EDF5F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</w:rPr>
              <w:t>¿Qué debe permitir la aplicación?</w:t>
            </w:r>
          </w:p>
        </w:tc>
        <w:tc>
          <w:tcPr>
            <w:tcW w:w="1450" w:type="dxa"/>
            <w:shd w:val="clear" w:color="auto" w:fill="C1E4F5" w:themeFill="accent1" w:themeFillTint="33"/>
          </w:tcPr>
          <w:p w14:paraId="404BF589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</w:rPr>
              <w:t>¿Para quién es?</w:t>
            </w:r>
          </w:p>
        </w:tc>
        <w:tc>
          <w:tcPr>
            <w:tcW w:w="2263" w:type="dxa"/>
            <w:shd w:val="clear" w:color="auto" w:fill="C1E4F5" w:themeFill="accent1" w:themeFillTint="33"/>
          </w:tcPr>
          <w:p w14:paraId="3D17612F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</w:rPr>
              <w:t>Prioridad</w:t>
            </w:r>
          </w:p>
        </w:tc>
      </w:tr>
      <w:tr w:rsidR="00685C94" w:rsidRPr="00965683" w14:paraId="0DE40DB8" w14:textId="77777777" w:rsidTr="007F3FF0">
        <w:tc>
          <w:tcPr>
            <w:tcW w:w="1838" w:type="dxa"/>
            <w:vAlign w:val="bottom"/>
          </w:tcPr>
          <w:p w14:paraId="00284971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Asistencia</w:t>
            </w:r>
          </w:p>
        </w:tc>
        <w:tc>
          <w:tcPr>
            <w:tcW w:w="5501" w:type="dxa"/>
            <w:vAlign w:val="bottom"/>
          </w:tcPr>
          <w:p w14:paraId="249614CC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Marcar hora de llegada (Check-in) y hora de salida (Check-</w:t>
            </w:r>
            <w:proofErr w:type="spellStart"/>
            <w:r w:rsidRPr="00965683">
              <w:rPr>
                <w:rFonts w:ascii="Arial" w:hAnsi="Arial" w:cs="Arial"/>
                <w:sz w:val="20"/>
                <w:szCs w:val="20"/>
              </w:rPr>
              <w:t>out</w:t>
            </w:r>
            <w:proofErr w:type="spellEnd"/>
            <w:r w:rsidRPr="00965683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1450" w:type="dxa"/>
            <w:vAlign w:val="bottom"/>
          </w:tcPr>
          <w:p w14:paraId="2CA8980D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Trabajador</w:t>
            </w:r>
          </w:p>
        </w:tc>
        <w:tc>
          <w:tcPr>
            <w:tcW w:w="2263" w:type="dxa"/>
            <w:vAlign w:val="bottom"/>
          </w:tcPr>
          <w:p w14:paraId="5ADDE697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5C94" w:rsidRPr="00965683" w14:paraId="3F57C87B" w14:textId="77777777" w:rsidTr="007F3FF0">
        <w:tc>
          <w:tcPr>
            <w:tcW w:w="1838" w:type="dxa"/>
            <w:vAlign w:val="bottom"/>
          </w:tcPr>
          <w:p w14:paraId="00EEFDAD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Tareas</w:t>
            </w:r>
          </w:p>
        </w:tc>
        <w:tc>
          <w:tcPr>
            <w:tcW w:w="5501" w:type="dxa"/>
            <w:vAlign w:val="bottom"/>
          </w:tcPr>
          <w:p w14:paraId="6B86814E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Llevar varias tareas a la vez, anotando avances en una libreta de notas (bitácora) para cada una.</w:t>
            </w:r>
          </w:p>
        </w:tc>
        <w:tc>
          <w:tcPr>
            <w:tcW w:w="1450" w:type="dxa"/>
            <w:vAlign w:val="bottom"/>
          </w:tcPr>
          <w:p w14:paraId="221B74AA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Trabajador</w:t>
            </w:r>
          </w:p>
        </w:tc>
        <w:tc>
          <w:tcPr>
            <w:tcW w:w="2263" w:type="dxa"/>
            <w:vAlign w:val="bottom"/>
          </w:tcPr>
          <w:p w14:paraId="12576F5C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5C94" w:rsidRPr="00965683" w14:paraId="331C7533" w14:textId="77777777" w:rsidTr="007F3FF0">
        <w:tc>
          <w:tcPr>
            <w:tcW w:w="1838" w:type="dxa"/>
            <w:vAlign w:val="bottom"/>
          </w:tcPr>
          <w:p w14:paraId="25B2E908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Tareas</w:t>
            </w:r>
          </w:p>
        </w:tc>
        <w:tc>
          <w:tcPr>
            <w:tcW w:w="5501" w:type="dxa"/>
            <w:vAlign w:val="bottom"/>
          </w:tcPr>
          <w:p w14:paraId="5BA2A348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Crear una tarea nueva indicando qué hay que hacer, la meta a lograr y la hora máxima de entrega.</w:t>
            </w:r>
          </w:p>
        </w:tc>
        <w:tc>
          <w:tcPr>
            <w:tcW w:w="1450" w:type="dxa"/>
            <w:vAlign w:val="bottom"/>
          </w:tcPr>
          <w:p w14:paraId="095EF706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Trabajador</w:t>
            </w:r>
          </w:p>
        </w:tc>
        <w:tc>
          <w:tcPr>
            <w:tcW w:w="2263" w:type="dxa"/>
            <w:vAlign w:val="bottom"/>
          </w:tcPr>
          <w:p w14:paraId="1B3749F1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5C94" w:rsidRPr="00965683" w14:paraId="63B37690" w14:textId="77777777" w:rsidTr="007F3FF0">
        <w:tc>
          <w:tcPr>
            <w:tcW w:w="1838" w:type="dxa"/>
            <w:vAlign w:val="bottom"/>
          </w:tcPr>
          <w:p w14:paraId="65C8E66A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Plantillas</w:t>
            </w:r>
          </w:p>
        </w:tc>
        <w:tc>
          <w:tcPr>
            <w:tcW w:w="5501" w:type="dxa"/>
            <w:vAlign w:val="bottom"/>
          </w:tcPr>
          <w:p w14:paraId="673C55E2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Catálogo de tareas repetitivas para no tener que escribirlas desde cero cada vez.</w:t>
            </w:r>
          </w:p>
        </w:tc>
        <w:tc>
          <w:tcPr>
            <w:tcW w:w="1450" w:type="dxa"/>
            <w:vAlign w:val="bottom"/>
          </w:tcPr>
          <w:p w14:paraId="10B7B617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2263" w:type="dxa"/>
            <w:vAlign w:val="bottom"/>
          </w:tcPr>
          <w:p w14:paraId="72D154E9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685C94" w:rsidRPr="00965683" w14:paraId="6B525DC8" w14:textId="77777777" w:rsidTr="007F3FF0">
        <w:tc>
          <w:tcPr>
            <w:tcW w:w="1838" w:type="dxa"/>
            <w:vAlign w:val="bottom"/>
          </w:tcPr>
          <w:p w14:paraId="76D85F55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Evidencias</w:t>
            </w:r>
          </w:p>
        </w:tc>
        <w:tc>
          <w:tcPr>
            <w:tcW w:w="5501" w:type="dxa"/>
            <w:vAlign w:val="bottom"/>
          </w:tcPr>
          <w:p w14:paraId="65CE24BB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Subir fotos o capturas como comprobante de que la tarea se completó y avisar que está lista.</w:t>
            </w:r>
          </w:p>
        </w:tc>
        <w:tc>
          <w:tcPr>
            <w:tcW w:w="1450" w:type="dxa"/>
            <w:vAlign w:val="bottom"/>
          </w:tcPr>
          <w:p w14:paraId="306406A8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Trabajador</w:t>
            </w:r>
          </w:p>
        </w:tc>
        <w:tc>
          <w:tcPr>
            <w:tcW w:w="2263" w:type="dxa"/>
            <w:vAlign w:val="bottom"/>
          </w:tcPr>
          <w:p w14:paraId="08602404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5C94" w:rsidRPr="00965683" w14:paraId="26CB7F46" w14:textId="77777777" w:rsidTr="007F3FF0">
        <w:tc>
          <w:tcPr>
            <w:tcW w:w="1838" w:type="dxa"/>
            <w:vAlign w:val="bottom"/>
          </w:tcPr>
          <w:p w14:paraId="51E4A190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5501" w:type="dxa"/>
            <w:vAlign w:val="bottom"/>
          </w:tcPr>
          <w:p w14:paraId="4B16FE55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Revisar las tareas entregadas y decidir si se aprueban o si se devuelven para corregir.</w:t>
            </w:r>
          </w:p>
        </w:tc>
        <w:tc>
          <w:tcPr>
            <w:tcW w:w="1450" w:type="dxa"/>
            <w:vAlign w:val="bottom"/>
          </w:tcPr>
          <w:p w14:paraId="4C27E7BB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2263" w:type="dxa"/>
            <w:vAlign w:val="bottom"/>
          </w:tcPr>
          <w:p w14:paraId="31F1DD82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5C94" w:rsidRPr="00965683" w14:paraId="54525C32" w14:textId="77777777" w:rsidTr="007F3FF0">
        <w:tc>
          <w:tcPr>
            <w:tcW w:w="1838" w:type="dxa"/>
            <w:vAlign w:val="bottom"/>
          </w:tcPr>
          <w:p w14:paraId="67DE5900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Seguridad</w:t>
            </w:r>
          </w:p>
        </w:tc>
        <w:tc>
          <w:tcPr>
            <w:tcW w:w="5501" w:type="dxa"/>
            <w:vAlign w:val="bottom"/>
          </w:tcPr>
          <w:p w14:paraId="58093428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Preguntar "¿Estás seguro?" antes de borrar cualquier tarea o dato para evitar accidentes.</w:t>
            </w:r>
          </w:p>
        </w:tc>
        <w:tc>
          <w:tcPr>
            <w:tcW w:w="1450" w:type="dxa"/>
            <w:vAlign w:val="bottom"/>
          </w:tcPr>
          <w:p w14:paraId="7422D698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Ambos</w:t>
            </w:r>
          </w:p>
        </w:tc>
        <w:tc>
          <w:tcPr>
            <w:tcW w:w="2263" w:type="dxa"/>
            <w:vAlign w:val="bottom"/>
          </w:tcPr>
          <w:p w14:paraId="778F6CEB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685C94" w:rsidRPr="00965683" w14:paraId="02070897" w14:textId="77777777" w:rsidTr="007F3FF0">
        <w:tc>
          <w:tcPr>
            <w:tcW w:w="1838" w:type="dxa"/>
            <w:vAlign w:val="bottom"/>
          </w:tcPr>
          <w:p w14:paraId="76A7C87F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Mapa Visual</w:t>
            </w:r>
          </w:p>
        </w:tc>
        <w:tc>
          <w:tcPr>
            <w:tcW w:w="5501" w:type="dxa"/>
            <w:vAlign w:val="bottom"/>
          </w:tcPr>
          <w:p w14:paraId="1DC3A447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 xml:space="preserve">Ver todo el trabajo del equipo conectado en un mapa espacial navegable (con </w:t>
            </w:r>
            <w:proofErr w:type="gramStart"/>
            <w:r w:rsidRPr="00965683">
              <w:rPr>
                <w:rFonts w:ascii="Arial" w:hAnsi="Arial" w:cs="Arial"/>
                <w:sz w:val="20"/>
                <w:szCs w:val="20"/>
              </w:rPr>
              <w:t>zoom</w:t>
            </w:r>
            <w:proofErr w:type="gramEnd"/>
            <w:r w:rsidRPr="00965683">
              <w:rPr>
                <w:rFonts w:ascii="Arial" w:hAnsi="Arial" w:cs="Arial"/>
                <w:sz w:val="20"/>
                <w:szCs w:val="20"/>
              </w:rPr>
              <w:t xml:space="preserve"> y pantalla completa).</w:t>
            </w:r>
          </w:p>
        </w:tc>
        <w:tc>
          <w:tcPr>
            <w:tcW w:w="1450" w:type="dxa"/>
            <w:vAlign w:val="bottom"/>
          </w:tcPr>
          <w:p w14:paraId="7582003F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Ambos</w:t>
            </w:r>
          </w:p>
        </w:tc>
        <w:tc>
          <w:tcPr>
            <w:tcW w:w="2263" w:type="dxa"/>
            <w:vAlign w:val="bottom"/>
          </w:tcPr>
          <w:p w14:paraId="17506388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5C94" w:rsidRPr="00965683" w14:paraId="2D1849A7" w14:textId="77777777" w:rsidTr="007F3FF0">
        <w:tc>
          <w:tcPr>
            <w:tcW w:w="1838" w:type="dxa"/>
            <w:vAlign w:val="bottom"/>
          </w:tcPr>
          <w:p w14:paraId="62E13476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Supervisión</w:t>
            </w:r>
          </w:p>
        </w:tc>
        <w:tc>
          <w:tcPr>
            <w:tcW w:w="5501" w:type="dxa"/>
            <w:vAlign w:val="bottom"/>
          </w:tcPr>
          <w:p w14:paraId="74A68821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Filtrar la pantalla para ver el trabajo de una sola persona y saber quién está activo o inactivo.</w:t>
            </w:r>
          </w:p>
        </w:tc>
        <w:tc>
          <w:tcPr>
            <w:tcW w:w="1450" w:type="dxa"/>
            <w:vAlign w:val="bottom"/>
          </w:tcPr>
          <w:p w14:paraId="33C15519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2263" w:type="dxa"/>
            <w:vAlign w:val="bottom"/>
          </w:tcPr>
          <w:p w14:paraId="1AEA6458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685C94" w:rsidRPr="00965683" w14:paraId="400C83CF" w14:textId="77777777" w:rsidTr="007F3FF0">
        <w:tc>
          <w:tcPr>
            <w:tcW w:w="1838" w:type="dxa"/>
            <w:vAlign w:val="bottom"/>
          </w:tcPr>
          <w:p w14:paraId="17CE62AA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Mensajería</w:t>
            </w:r>
          </w:p>
        </w:tc>
        <w:tc>
          <w:tcPr>
            <w:tcW w:w="5501" w:type="dxa"/>
            <w:vAlign w:val="bottom"/>
          </w:tcPr>
          <w:p w14:paraId="63ABC2D0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Chat privado entre personas y un chat general para conversar del trabajo.</w:t>
            </w:r>
          </w:p>
        </w:tc>
        <w:tc>
          <w:tcPr>
            <w:tcW w:w="1450" w:type="dxa"/>
            <w:vAlign w:val="bottom"/>
          </w:tcPr>
          <w:p w14:paraId="4F5D8219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Ambos</w:t>
            </w:r>
          </w:p>
        </w:tc>
        <w:tc>
          <w:tcPr>
            <w:tcW w:w="2263" w:type="dxa"/>
            <w:vAlign w:val="bottom"/>
          </w:tcPr>
          <w:p w14:paraId="5154DF6F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</w:tr>
      <w:tr w:rsidR="00685C94" w:rsidRPr="00965683" w14:paraId="77A0BB29" w14:textId="77777777" w:rsidTr="007F3FF0">
        <w:tc>
          <w:tcPr>
            <w:tcW w:w="1838" w:type="dxa"/>
            <w:vAlign w:val="bottom"/>
          </w:tcPr>
          <w:p w14:paraId="3B2977E9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Anuncios</w:t>
            </w:r>
          </w:p>
        </w:tc>
        <w:tc>
          <w:tcPr>
            <w:tcW w:w="5501" w:type="dxa"/>
            <w:vAlign w:val="bottom"/>
          </w:tcPr>
          <w:p w14:paraId="40EA0C12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 xml:space="preserve">Un mural de avisos oficiales donde solo la jefatura </w:t>
            </w:r>
            <w:proofErr w:type="spellStart"/>
            <w:r w:rsidRPr="00965683">
              <w:rPr>
                <w:rFonts w:ascii="Arial" w:hAnsi="Arial" w:cs="Arial"/>
                <w:sz w:val="20"/>
                <w:szCs w:val="20"/>
              </w:rPr>
              <w:t>publica</w:t>
            </w:r>
            <w:proofErr w:type="spellEnd"/>
            <w:r w:rsidRPr="00965683">
              <w:rPr>
                <w:rFonts w:ascii="Arial" w:hAnsi="Arial" w:cs="Arial"/>
                <w:sz w:val="20"/>
                <w:szCs w:val="20"/>
              </w:rPr>
              <w:t xml:space="preserve"> y el resto solo lee.</w:t>
            </w:r>
          </w:p>
        </w:tc>
        <w:tc>
          <w:tcPr>
            <w:tcW w:w="1450" w:type="dxa"/>
            <w:vAlign w:val="bottom"/>
          </w:tcPr>
          <w:p w14:paraId="6DDDF3FD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2263" w:type="dxa"/>
            <w:vAlign w:val="bottom"/>
          </w:tcPr>
          <w:p w14:paraId="76E62EDD" w14:textId="77777777" w:rsidR="00685C94" w:rsidRPr="00965683" w:rsidRDefault="00685C94" w:rsidP="007F3FF0">
            <w:pPr>
              <w:rPr>
                <w:rFonts w:ascii="Arial" w:hAnsi="Arial" w:cs="Arial"/>
              </w:rPr>
            </w:pPr>
            <w:r w:rsidRPr="00965683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30C54B82" w14:textId="77777777" w:rsidR="00B81D4D" w:rsidRPr="00965683" w:rsidRDefault="00B81D4D">
      <w:pPr>
        <w:rPr>
          <w:rFonts w:ascii="Arial" w:hAnsi="Arial" w:cs="Arial"/>
        </w:rPr>
      </w:pPr>
      <w:r w:rsidRPr="00965683">
        <w:rPr>
          <w:rFonts w:ascii="Arial" w:hAnsi="Arial" w:cs="Arial"/>
        </w:rPr>
        <w:br w:type="page"/>
      </w:r>
    </w:p>
    <w:p w14:paraId="66262932" w14:textId="660F4C9F" w:rsidR="00DD26FC" w:rsidRPr="00965683" w:rsidRDefault="00DD26FC" w:rsidP="00CB57C3">
      <w:pPr>
        <w:pStyle w:val="Ttulo1"/>
        <w:rPr>
          <w:rFonts w:ascii="Arial" w:hAnsi="Arial" w:cs="Arial"/>
        </w:rPr>
      </w:pPr>
      <w:bookmarkStart w:id="0" w:name="_Toc239612694"/>
      <w:r w:rsidRPr="00965683">
        <w:rPr>
          <w:rFonts w:ascii="Arial" w:hAnsi="Arial" w:cs="Arial"/>
        </w:rPr>
        <w:lastRenderedPageBreak/>
        <w:t>Historias de Usuario y Criterios de Aceptación.</w:t>
      </w:r>
      <w:bookmarkEnd w:id="0"/>
    </w:p>
    <w:p w14:paraId="762C600F" w14:textId="1BB0BBED" w:rsidR="00DD26FC" w:rsidRPr="00965683" w:rsidRDefault="00DD26FC" w:rsidP="00CB57C3">
      <w:pPr>
        <w:pStyle w:val="Ttulo2"/>
        <w:rPr>
          <w:rFonts w:ascii="Arial" w:hAnsi="Arial" w:cs="Arial"/>
        </w:rPr>
      </w:pPr>
      <w:bookmarkStart w:id="1" w:name="_Toc239612695"/>
      <w:r w:rsidRPr="00965683">
        <w:rPr>
          <w:rFonts w:ascii="Arial" w:hAnsi="Arial" w:cs="Arial"/>
          <w:b/>
          <w:bCs/>
        </w:rPr>
        <w:t>Módulo 1</w:t>
      </w:r>
      <w:r w:rsidRPr="00965683">
        <w:rPr>
          <w:rFonts w:ascii="Arial" w:hAnsi="Arial" w:cs="Arial"/>
        </w:rPr>
        <w:t>: Asistencia y Presencia</w:t>
      </w:r>
      <w:bookmarkEnd w:id="1"/>
    </w:p>
    <w:p w14:paraId="1F6E15B0" w14:textId="77777777" w:rsidR="00DD26FC" w:rsidRPr="00965683" w:rsidRDefault="00DD26FC" w:rsidP="00CB57C3">
      <w:pPr>
        <w:pStyle w:val="Ttulo3"/>
        <w:rPr>
          <w:rFonts w:ascii="Arial" w:hAnsi="Arial" w:cs="Arial"/>
        </w:rPr>
      </w:pPr>
      <w:bookmarkStart w:id="2" w:name="_Toc239612696"/>
      <w:r w:rsidRPr="00965683">
        <w:rPr>
          <w:rFonts w:ascii="Arial" w:hAnsi="Arial" w:cs="Arial"/>
        </w:rPr>
        <w:t>US-01: Registro de entrada (Check-in)</w:t>
      </w:r>
      <w:bookmarkEnd w:id="2"/>
    </w:p>
    <w:p w14:paraId="5D42CCB0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Rol: </w:t>
      </w:r>
      <w:r w:rsidRPr="00965683">
        <w:rPr>
          <w:rFonts w:ascii="Arial" w:hAnsi="Arial" w:cs="Arial"/>
        </w:rPr>
        <w:t xml:space="preserve">Trabajador </w:t>
      </w:r>
    </w:p>
    <w:p w14:paraId="66B36E47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Necesidad: </w:t>
      </w:r>
      <w:r w:rsidRPr="00965683">
        <w:rPr>
          <w:rFonts w:ascii="Arial" w:hAnsi="Arial" w:cs="Arial"/>
        </w:rPr>
        <w:t>Como trabajador, quiero pulsar un botón al iniciar mi turno para que se guarde la fecha y hora exacta en que empecé a trabajar.</w:t>
      </w:r>
      <w:r w:rsidRPr="00965683">
        <w:rPr>
          <w:rFonts w:ascii="Arial" w:hAnsi="Arial" w:cs="Arial"/>
          <w:b/>
          <w:bCs/>
        </w:rPr>
        <w:t xml:space="preserve"> </w:t>
      </w:r>
    </w:p>
    <w:p w14:paraId="0C9A7AAE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1D61135F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Registra automáticamente la fecha y hora del servidor al presionar el botón.</w:t>
      </w:r>
    </w:p>
    <w:p w14:paraId="3030D2CB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Deshabilita el botón de Check-in para evitar marcas dobles durante la misma jornada.</w:t>
      </w:r>
    </w:p>
    <w:p w14:paraId="5C1380D3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 xml:space="preserve">Prioridad: </w:t>
      </w:r>
      <w:r w:rsidRPr="00965683">
        <w:rPr>
          <w:rFonts w:ascii="Arial" w:hAnsi="Arial" w:cs="Arial"/>
        </w:rPr>
        <w:t xml:space="preserve">Alta - Estimación: 3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3</w:t>
      </w:r>
    </w:p>
    <w:p w14:paraId="7341F8A3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Cubre: </w:t>
      </w:r>
      <w:r w:rsidRPr="00965683">
        <w:rPr>
          <w:rFonts w:ascii="Arial" w:hAnsi="Arial" w:cs="Arial"/>
        </w:rPr>
        <w:t>RF-1, RF-19</w:t>
      </w:r>
      <w:r w:rsidRPr="00965683">
        <w:rPr>
          <w:rFonts w:ascii="Arial" w:hAnsi="Arial" w:cs="Arial"/>
          <w:b/>
          <w:bCs/>
        </w:rPr>
        <w:t xml:space="preserve"> </w:t>
      </w:r>
    </w:p>
    <w:p w14:paraId="44EC8B30" w14:textId="77777777" w:rsidR="00DD26FC" w:rsidRPr="00965683" w:rsidRDefault="00DD26FC" w:rsidP="00CB57C3">
      <w:pPr>
        <w:pStyle w:val="Ttulo3"/>
        <w:rPr>
          <w:rFonts w:ascii="Arial" w:hAnsi="Arial" w:cs="Arial"/>
        </w:rPr>
      </w:pPr>
      <w:bookmarkStart w:id="3" w:name="_Toc239612697"/>
      <w:r w:rsidRPr="00965683">
        <w:rPr>
          <w:rFonts w:ascii="Arial" w:hAnsi="Arial" w:cs="Arial"/>
        </w:rPr>
        <w:t>US-02: Registro de salida (Check-</w:t>
      </w:r>
      <w:proofErr w:type="spellStart"/>
      <w:r w:rsidRPr="00965683">
        <w:rPr>
          <w:rFonts w:ascii="Arial" w:hAnsi="Arial" w:cs="Arial"/>
        </w:rPr>
        <w:t>out</w:t>
      </w:r>
      <w:proofErr w:type="spellEnd"/>
      <w:r w:rsidRPr="00965683">
        <w:rPr>
          <w:rFonts w:ascii="Arial" w:hAnsi="Arial" w:cs="Arial"/>
        </w:rPr>
        <w:t>)</w:t>
      </w:r>
      <w:bookmarkEnd w:id="3"/>
    </w:p>
    <w:p w14:paraId="41A48196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Rol: </w:t>
      </w:r>
      <w:r w:rsidRPr="00965683">
        <w:rPr>
          <w:rFonts w:ascii="Arial" w:hAnsi="Arial" w:cs="Arial"/>
        </w:rPr>
        <w:t xml:space="preserve">Trabajador </w:t>
      </w:r>
    </w:p>
    <w:p w14:paraId="5F0C2677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Necesidad: </w:t>
      </w:r>
      <w:r w:rsidRPr="00965683">
        <w:rPr>
          <w:rFonts w:ascii="Arial" w:hAnsi="Arial" w:cs="Arial"/>
        </w:rPr>
        <w:t xml:space="preserve">Como trabajador, quiero pulsar un botón al terminar mi jornada para que quede registrada la hora exacta de término. </w:t>
      </w:r>
    </w:p>
    <w:p w14:paraId="702C8E4D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785C0F76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Calcula y muestra el tiempo total laborado en la sesión.</w:t>
      </w:r>
    </w:p>
    <w:p w14:paraId="7ECA2CDB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Muestra una advertencia si el trabajador intenta marcar salida con tareas aún activas en paralelo.</w:t>
      </w:r>
    </w:p>
    <w:p w14:paraId="2D27CBAA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Prioridad: </w:t>
      </w:r>
      <w:r w:rsidRPr="00965683">
        <w:rPr>
          <w:rFonts w:ascii="Arial" w:hAnsi="Arial" w:cs="Arial"/>
        </w:rPr>
        <w:t xml:space="preserve">Alta - Estimación: 3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3</w:t>
      </w:r>
    </w:p>
    <w:p w14:paraId="6ABD0735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Cubre: </w:t>
      </w:r>
      <w:r w:rsidRPr="00965683">
        <w:rPr>
          <w:rFonts w:ascii="Arial" w:hAnsi="Arial" w:cs="Arial"/>
        </w:rPr>
        <w:t>RF-2, RF-19</w:t>
      </w:r>
      <w:r w:rsidRPr="00965683">
        <w:rPr>
          <w:rFonts w:ascii="Arial" w:hAnsi="Arial" w:cs="Arial"/>
          <w:b/>
          <w:bCs/>
        </w:rPr>
        <w:t xml:space="preserve"> </w:t>
      </w:r>
    </w:p>
    <w:p w14:paraId="5C785A79" w14:textId="77777777" w:rsidR="00DD26FC" w:rsidRPr="00965683" w:rsidRDefault="00DD26FC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70CA5CE9" w14:textId="57E3E295" w:rsidR="00DD26FC" w:rsidRPr="00965683" w:rsidRDefault="00DD26FC" w:rsidP="00CB57C3">
      <w:pPr>
        <w:pStyle w:val="Ttulo3"/>
        <w:rPr>
          <w:rFonts w:ascii="Arial" w:hAnsi="Arial" w:cs="Arial"/>
        </w:rPr>
      </w:pPr>
      <w:bookmarkStart w:id="4" w:name="_Toc239612698"/>
      <w:r w:rsidRPr="00965683">
        <w:rPr>
          <w:rFonts w:ascii="Arial" w:hAnsi="Arial" w:cs="Arial"/>
        </w:rPr>
        <w:lastRenderedPageBreak/>
        <w:t>US-03: Indicador de presencia del equipo</w:t>
      </w:r>
      <w:bookmarkEnd w:id="4"/>
    </w:p>
    <w:p w14:paraId="1E5B3CA0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Rol:</w:t>
      </w:r>
      <w:r w:rsidRPr="00965683">
        <w:rPr>
          <w:rFonts w:ascii="Arial" w:hAnsi="Arial" w:cs="Arial"/>
        </w:rPr>
        <w:t xml:space="preserve"> Administrador y Trabajador </w:t>
      </w:r>
    </w:p>
    <w:p w14:paraId="2D3181D8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Necesidad:</w:t>
      </w:r>
      <w:r w:rsidRPr="00965683">
        <w:rPr>
          <w:rFonts w:ascii="Arial" w:hAnsi="Arial" w:cs="Arial"/>
        </w:rPr>
        <w:t xml:space="preserve"> Como usuario, quiero ver quiénes del equipo están trabajando en verde (activos) y quiénes en rojo (inactivos o fuera de turno). </w:t>
      </w:r>
    </w:p>
    <w:p w14:paraId="5F4F0C64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769B38C2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Muestra un círculo verde si el colaborador tiene una jornada iniciada sin Check-</w:t>
      </w:r>
      <w:proofErr w:type="spellStart"/>
      <w:r w:rsidRPr="00965683">
        <w:rPr>
          <w:rFonts w:ascii="Arial" w:hAnsi="Arial" w:cs="Arial"/>
        </w:rPr>
        <w:t>out</w:t>
      </w:r>
      <w:proofErr w:type="spellEnd"/>
      <w:r w:rsidRPr="00965683">
        <w:rPr>
          <w:rFonts w:ascii="Arial" w:hAnsi="Arial" w:cs="Arial"/>
        </w:rPr>
        <w:t>.</w:t>
      </w:r>
    </w:p>
    <w:p w14:paraId="3BDD61EA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Cambia automáticamente a rojo cuando el usuario marca su salida.</w:t>
      </w:r>
    </w:p>
    <w:p w14:paraId="3702162A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Prioridad:</w:t>
      </w:r>
      <w:r w:rsidRPr="00965683">
        <w:rPr>
          <w:rFonts w:ascii="Arial" w:hAnsi="Arial" w:cs="Arial"/>
        </w:rPr>
        <w:t xml:space="preserve"> Media - Estimación: 3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3</w:t>
      </w:r>
    </w:p>
    <w:p w14:paraId="66192006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Cubre:</w:t>
      </w:r>
      <w:r w:rsidRPr="00965683">
        <w:rPr>
          <w:rFonts w:ascii="Arial" w:hAnsi="Arial" w:cs="Arial"/>
        </w:rPr>
        <w:t xml:space="preserve"> RF-15 </w:t>
      </w:r>
    </w:p>
    <w:p w14:paraId="6CEE6D0E" w14:textId="77777777" w:rsidR="00DD26FC" w:rsidRPr="00965683" w:rsidRDefault="00DD26FC" w:rsidP="00CB57C3">
      <w:pPr>
        <w:pStyle w:val="Ttulo2"/>
        <w:rPr>
          <w:rFonts w:ascii="Arial" w:hAnsi="Arial" w:cs="Arial"/>
        </w:rPr>
      </w:pPr>
      <w:bookmarkStart w:id="5" w:name="_Toc239612699"/>
      <w:r w:rsidRPr="00965683">
        <w:rPr>
          <w:rFonts w:ascii="Arial" w:hAnsi="Arial" w:cs="Arial"/>
          <w:b/>
          <w:bCs/>
        </w:rPr>
        <w:t>Módulo 2:</w:t>
      </w:r>
      <w:r w:rsidRPr="00965683">
        <w:rPr>
          <w:rFonts w:ascii="Arial" w:hAnsi="Arial" w:cs="Arial"/>
        </w:rPr>
        <w:t xml:space="preserve"> Creación y Gestión de Tareas</w:t>
      </w:r>
      <w:bookmarkEnd w:id="5"/>
    </w:p>
    <w:p w14:paraId="11DA9AFD" w14:textId="77777777" w:rsidR="00DD26FC" w:rsidRPr="00965683" w:rsidRDefault="00DD26FC" w:rsidP="00CB57C3">
      <w:pPr>
        <w:pStyle w:val="Ttulo3"/>
        <w:rPr>
          <w:rFonts w:ascii="Arial" w:hAnsi="Arial" w:cs="Arial"/>
        </w:rPr>
      </w:pPr>
      <w:bookmarkStart w:id="6" w:name="_Toc239612700"/>
      <w:r w:rsidRPr="00965683">
        <w:rPr>
          <w:rFonts w:ascii="Arial" w:hAnsi="Arial" w:cs="Arial"/>
        </w:rPr>
        <w:t>US-04: Iniciar tarea personalizada</w:t>
      </w:r>
      <w:bookmarkEnd w:id="6"/>
    </w:p>
    <w:p w14:paraId="0A789AC7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Rol: </w:t>
      </w:r>
      <w:r w:rsidRPr="00965683">
        <w:rPr>
          <w:rFonts w:ascii="Arial" w:hAnsi="Arial" w:cs="Arial"/>
        </w:rPr>
        <w:t>Trabajador</w:t>
      </w:r>
      <w:r w:rsidRPr="00965683">
        <w:rPr>
          <w:rFonts w:ascii="Arial" w:hAnsi="Arial" w:cs="Arial"/>
          <w:b/>
          <w:bCs/>
        </w:rPr>
        <w:t xml:space="preserve"> </w:t>
      </w:r>
    </w:p>
    <w:p w14:paraId="4FD686FA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Necesidad: </w:t>
      </w:r>
      <w:r w:rsidRPr="00965683">
        <w:rPr>
          <w:rFonts w:ascii="Arial" w:hAnsi="Arial" w:cs="Arial"/>
        </w:rPr>
        <w:t>Como trabajador, quiero crear una tarea propia indicando su nombre, qué hay que hacer (descripción), la meta esperada y la hora límite de entrega.</w:t>
      </w:r>
      <w:r w:rsidRPr="00965683">
        <w:rPr>
          <w:rFonts w:ascii="Arial" w:hAnsi="Arial" w:cs="Arial"/>
          <w:b/>
          <w:bCs/>
        </w:rPr>
        <w:t xml:space="preserve"> </w:t>
      </w:r>
    </w:p>
    <w:p w14:paraId="740517FB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0275FF5C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Valida obligatoriamente los campos de nombre, meta y hora límite antes de guardar.</w:t>
      </w:r>
    </w:p>
    <w:p w14:paraId="03D2139D" w14:textId="77777777" w:rsidR="00DD26FC" w:rsidRPr="00965683" w:rsidRDefault="00DD26FC">
      <w:pPr>
        <w:numPr>
          <w:ilvl w:val="2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Inicia la tarea de inmediato en estado "En progreso".</w:t>
      </w:r>
    </w:p>
    <w:p w14:paraId="2D472171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Prioridad: </w:t>
      </w:r>
      <w:r w:rsidRPr="00965683">
        <w:rPr>
          <w:rFonts w:ascii="Arial" w:hAnsi="Arial" w:cs="Arial"/>
        </w:rPr>
        <w:t xml:space="preserve">Alta - Estimación: 5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3</w:t>
      </w:r>
    </w:p>
    <w:p w14:paraId="1CDAA763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 xml:space="preserve">Cubre: </w:t>
      </w:r>
      <w:r w:rsidRPr="00965683">
        <w:rPr>
          <w:rFonts w:ascii="Arial" w:hAnsi="Arial" w:cs="Arial"/>
        </w:rPr>
        <w:t xml:space="preserve">RF-8, RF-9, RF-14 </w:t>
      </w:r>
    </w:p>
    <w:p w14:paraId="2D5F5196" w14:textId="77777777" w:rsidR="00DD26FC" w:rsidRPr="00965683" w:rsidRDefault="00DD26FC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0B54462A" w14:textId="1033C6D3" w:rsidR="00DD26FC" w:rsidRPr="00965683" w:rsidRDefault="00DD26FC" w:rsidP="00E41695">
      <w:pPr>
        <w:pStyle w:val="Ttulo3"/>
        <w:rPr>
          <w:rFonts w:ascii="Arial" w:hAnsi="Arial" w:cs="Arial"/>
        </w:rPr>
      </w:pPr>
      <w:bookmarkStart w:id="7" w:name="_Toc239612701"/>
      <w:r w:rsidRPr="00965683">
        <w:rPr>
          <w:rFonts w:ascii="Arial" w:hAnsi="Arial" w:cs="Arial"/>
        </w:rPr>
        <w:lastRenderedPageBreak/>
        <w:t>US-05: Iniciar tarea desde plantilla frecuente</w:t>
      </w:r>
      <w:bookmarkEnd w:id="7"/>
    </w:p>
    <w:p w14:paraId="3B147623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Rol:</w:t>
      </w:r>
      <w:r w:rsidRPr="00965683">
        <w:rPr>
          <w:rFonts w:ascii="Arial" w:hAnsi="Arial" w:cs="Arial"/>
        </w:rPr>
        <w:t xml:space="preserve"> Trabajador </w:t>
      </w:r>
    </w:p>
    <w:p w14:paraId="1B04F9BE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Necesidad:</w:t>
      </w:r>
      <w:r w:rsidRPr="00965683">
        <w:rPr>
          <w:rFonts w:ascii="Arial" w:hAnsi="Arial" w:cs="Arial"/>
        </w:rPr>
        <w:t xml:space="preserve"> Como trabajador, quiero seleccionar una tarea predefinida de una lista desplegable para empezar a trabajar rápido sin tener que escribir todo de cero. </w:t>
      </w:r>
    </w:p>
    <w:p w14:paraId="28EDA1BA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3F621CC9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Despliega la lista de tareas preestablecidas activas creadas por la jefatura.</w:t>
      </w:r>
    </w:p>
    <w:p w14:paraId="31F7180C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Rellena automáticamente los campos de título y descripción al seleccionarla.</w:t>
      </w:r>
    </w:p>
    <w:p w14:paraId="6F6253B5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Prioridad:</w:t>
      </w:r>
      <w:r w:rsidRPr="00965683">
        <w:rPr>
          <w:rFonts w:ascii="Arial" w:hAnsi="Arial" w:cs="Arial"/>
        </w:rPr>
        <w:t xml:space="preserve"> Media - Estimación: 3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3</w:t>
      </w:r>
    </w:p>
    <w:p w14:paraId="2A322E4E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Cubre: </w:t>
      </w:r>
      <w:r w:rsidRPr="00965683">
        <w:rPr>
          <w:rFonts w:ascii="Arial" w:hAnsi="Arial" w:cs="Arial"/>
        </w:rPr>
        <w:t>RF-7</w:t>
      </w:r>
      <w:r w:rsidRPr="00965683">
        <w:rPr>
          <w:rFonts w:ascii="Arial" w:hAnsi="Arial" w:cs="Arial"/>
          <w:b/>
          <w:bCs/>
        </w:rPr>
        <w:t xml:space="preserve"> </w:t>
      </w:r>
    </w:p>
    <w:p w14:paraId="6227415F" w14:textId="77777777" w:rsidR="00DD26FC" w:rsidRPr="00965683" w:rsidRDefault="00DD26FC" w:rsidP="00E41695">
      <w:pPr>
        <w:pStyle w:val="Ttulo3"/>
        <w:rPr>
          <w:rFonts w:ascii="Arial" w:hAnsi="Arial" w:cs="Arial"/>
        </w:rPr>
      </w:pPr>
      <w:bookmarkStart w:id="8" w:name="_Toc239612702"/>
      <w:r w:rsidRPr="00965683">
        <w:rPr>
          <w:rFonts w:ascii="Arial" w:hAnsi="Arial" w:cs="Arial"/>
        </w:rPr>
        <w:t>US-06: Múltiples tareas simultáneas</w:t>
      </w:r>
      <w:bookmarkEnd w:id="8"/>
    </w:p>
    <w:p w14:paraId="1703CDF4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Rol: </w:t>
      </w:r>
      <w:r w:rsidRPr="00965683">
        <w:rPr>
          <w:rFonts w:ascii="Arial" w:hAnsi="Arial" w:cs="Arial"/>
        </w:rPr>
        <w:t xml:space="preserve">Trabajador </w:t>
      </w:r>
    </w:p>
    <w:p w14:paraId="0800C776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Necesidad: </w:t>
      </w:r>
      <w:r w:rsidRPr="00965683">
        <w:rPr>
          <w:rFonts w:ascii="Arial" w:hAnsi="Arial" w:cs="Arial"/>
        </w:rPr>
        <w:t>Como trabajador, quiero tener abiertas varias tareas al mismo tiempo y que cada una tenga su propio espacio de notas.</w:t>
      </w:r>
      <w:r w:rsidRPr="00965683">
        <w:rPr>
          <w:rFonts w:ascii="Arial" w:hAnsi="Arial" w:cs="Arial"/>
          <w:b/>
          <w:bCs/>
        </w:rPr>
        <w:t xml:space="preserve"> </w:t>
      </w:r>
    </w:p>
    <w:p w14:paraId="20F0A7BA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4B5F4457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Permite mantener abiertas dos o más tarjetas de trabajo de forma simultánea.</w:t>
      </w:r>
    </w:p>
    <w:p w14:paraId="20CD992C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Mantiene los cronómetros y datos de cada tarea aislados sin cruzar información.</w:t>
      </w:r>
    </w:p>
    <w:p w14:paraId="0A79DF1D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 xml:space="preserve">Prioridad: </w:t>
      </w:r>
      <w:r w:rsidRPr="00965683">
        <w:rPr>
          <w:rFonts w:ascii="Arial" w:hAnsi="Arial" w:cs="Arial"/>
        </w:rPr>
        <w:t xml:space="preserve">Alta - Estimación: 5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4</w:t>
      </w:r>
    </w:p>
    <w:p w14:paraId="007122DF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Cubre: </w:t>
      </w:r>
      <w:r w:rsidRPr="00965683">
        <w:rPr>
          <w:rFonts w:ascii="Arial" w:hAnsi="Arial" w:cs="Arial"/>
        </w:rPr>
        <w:t>RF-4</w:t>
      </w:r>
      <w:r w:rsidRPr="00965683">
        <w:rPr>
          <w:rFonts w:ascii="Arial" w:hAnsi="Arial" w:cs="Arial"/>
          <w:b/>
          <w:bCs/>
        </w:rPr>
        <w:t xml:space="preserve"> </w:t>
      </w:r>
    </w:p>
    <w:p w14:paraId="700E4B5B" w14:textId="77777777" w:rsidR="00CB57C3" w:rsidRPr="00965683" w:rsidRDefault="00CB57C3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0F53757E" w14:textId="21706639" w:rsidR="00DD26FC" w:rsidRPr="00965683" w:rsidRDefault="00DD26FC" w:rsidP="00321207">
      <w:pPr>
        <w:pStyle w:val="Ttulo3"/>
        <w:rPr>
          <w:rFonts w:ascii="Arial" w:hAnsi="Arial" w:cs="Arial"/>
        </w:rPr>
      </w:pPr>
      <w:bookmarkStart w:id="9" w:name="_Toc239612703"/>
      <w:r w:rsidRPr="00965683">
        <w:rPr>
          <w:rFonts w:ascii="Arial" w:hAnsi="Arial" w:cs="Arial"/>
        </w:rPr>
        <w:lastRenderedPageBreak/>
        <w:t>US-07: Bitácora independiente y privada</w:t>
      </w:r>
      <w:bookmarkEnd w:id="9"/>
    </w:p>
    <w:p w14:paraId="0FCF2A42" w14:textId="77777777" w:rsidR="00DD26FC" w:rsidRPr="00965683" w:rsidRDefault="00DD26FC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Rol: </w:t>
      </w:r>
      <w:r w:rsidRPr="00965683">
        <w:rPr>
          <w:rFonts w:ascii="Arial" w:hAnsi="Arial" w:cs="Arial"/>
        </w:rPr>
        <w:t xml:space="preserve">Trabajador </w:t>
      </w:r>
    </w:p>
    <w:p w14:paraId="1994EFE5" w14:textId="77777777" w:rsidR="00DD26FC" w:rsidRPr="00965683" w:rsidRDefault="00DD26FC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Necesidad: </w:t>
      </w:r>
      <w:r w:rsidRPr="00965683">
        <w:rPr>
          <w:rFonts w:ascii="Arial" w:hAnsi="Arial" w:cs="Arial"/>
        </w:rPr>
        <w:t>Como trabajador, quiero escribir mis avances en la bitácora de mi tarea y que ningún otro compañero pueda alterar lo que anoté.</w:t>
      </w:r>
      <w:r w:rsidRPr="00965683">
        <w:rPr>
          <w:rFonts w:ascii="Arial" w:hAnsi="Arial" w:cs="Arial"/>
          <w:b/>
          <w:bCs/>
        </w:rPr>
        <w:t xml:space="preserve"> </w:t>
      </w:r>
    </w:p>
    <w:p w14:paraId="01C3F215" w14:textId="77777777" w:rsidR="00DD26FC" w:rsidRPr="00965683" w:rsidRDefault="00DD26FC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552ACF34" w14:textId="77777777" w:rsidR="00DD26FC" w:rsidRPr="00965683" w:rsidRDefault="00DD26FC">
      <w:pPr>
        <w:pStyle w:val="Prrafodelista"/>
        <w:numPr>
          <w:ilvl w:val="1"/>
          <w:numId w:val="2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Cada nota ingresada guarda la fecha y hora exacta de registro.</w:t>
      </w:r>
    </w:p>
    <w:p w14:paraId="665BEF98" w14:textId="77777777" w:rsidR="00DD26FC" w:rsidRPr="00965683" w:rsidRDefault="00DD26FC">
      <w:pPr>
        <w:pStyle w:val="Prrafodelista"/>
        <w:numPr>
          <w:ilvl w:val="1"/>
          <w:numId w:val="2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Bloquea el acceso de edición a otros trabajadores que no sean el dueño de la tarea.</w:t>
      </w:r>
    </w:p>
    <w:p w14:paraId="70039061" w14:textId="77777777" w:rsidR="00DD26FC" w:rsidRPr="00965683" w:rsidRDefault="00DD26FC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 xml:space="preserve">Prioridad: </w:t>
      </w:r>
      <w:r w:rsidRPr="00965683">
        <w:rPr>
          <w:rFonts w:ascii="Arial" w:hAnsi="Arial" w:cs="Arial"/>
        </w:rPr>
        <w:t xml:space="preserve">Alta - Estimación: 5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4</w:t>
      </w:r>
    </w:p>
    <w:p w14:paraId="53C6C43C" w14:textId="77777777" w:rsidR="00DD26FC" w:rsidRPr="00965683" w:rsidRDefault="00DD26F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 xml:space="preserve">Cubre: </w:t>
      </w:r>
      <w:r w:rsidRPr="00965683">
        <w:rPr>
          <w:rFonts w:ascii="Arial" w:hAnsi="Arial" w:cs="Arial"/>
        </w:rPr>
        <w:t xml:space="preserve">RF-4, RF-11, RF-19 </w:t>
      </w:r>
    </w:p>
    <w:p w14:paraId="0B631A53" w14:textId="77777777" w:rsidR="00DD26FC" w:rsidRPr="00965683" w:rsidRDefault="00DD26FC" w:rsidP="00321207">
      <w:pPr>
        <w:pStyle w:val="Ttulo3"/>
        <w:rPr>
          <w:rFonts w:ascii="Arial" w:hAnsi="Arial" w:cs="Arial"/>
        </w:rPr>
      </w:pPr>
      <w:bookmarkStart w:id="10" w:name="_Toc239612704"/>
      <w:r w:rsidRPr="00965683">
        <w:rPr>
          <w:rFonts w:ascii="Arial" w:hAnsi="Arial" w:cs="Arial"/>
        </w:rPr>
        <w:t>US-08: Adjuntar foto de evidencia</w:t>
      </w:r>
      <w:bookmarkEnd w:id="10"/>
    </w:p>
    <w:p w14:paraId="73F5A489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Rol:</w:t>
      </w:r>
      <w:r w:rsidRPr="00965683">
        <w:rPr>
          <w:rFonts w:ascii="Arial" w:hAnsi="Arial" w:cs="Arial"/>
        </w:rPr>
        <w:t xml:space="preserve"> Trabajador </w:t>
      </w:r>
    </w:p>
    <w:p w14:paraId="31B6196D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Necesidad:</w:t>
      </w:r>
      <w:r w:rsidRPr="00965683">
        <w:rPr>
          <w:rFonts w:ascii="Arial" w:hAnsi="Arial" w:cs="Arial"/>
        </w:rPr>
        <w:t xml:space="preserve"> Como trabajador, quiero subir una imagen o captura de pantalla como comprobante visual del trabajo terminado. </w:t>
      </w:r>
    </w:p>
    <w:p w14:paraId="31FA359A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66E727F7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Soporta subida de archivos en formatos estándar (PNG, JPG).</w:t>
      </w:r>
    </w:p>
    <w:p w14:paraId="4CF51276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Muestra una vista previa de la imagen dentro de la bitácora de la tarea.</w:t>
      </w:r>
    </w:p>
    <w:p w14:paraId="70D209A3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Prioridad:</w:t>
      </w:r>
      <w:r w:rsidRPr="00965683">
        <w:rPr>
          <w:rFonts w:ascii="Arial" w:hAnsi="Arial" w:cs="Arial"/>
        </w:rPr>
        <w:t xml:space="preserve"> Media - Estimación: 5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4</w:t>
      </w:r>
    </w:p>
    <w:p w14:paraId="44C8AB13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Cubre:</w:t>
      </w:r>
      <w:r w:rsidRPr="00965683">
        <w:rPr>
          <w:rFonts w:ascii="Arial" w:hAnsi="Arial" w:cs="Arial"/>
        </w:rPr>
        <w:t xml:space="preserve"> RF-13 </w:t>
      </w:r>
    </w:p>
    <w:p w14:paraId="394AD01B" w14:textId="77777777" w:rsidR="00321207" w:rsidRPr="00965683" w:rsidRDefault="00321207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965683">
        <w:rPr>
          <w:rFonts w:ascii="Arial" w:hAnsi="Arial" w:cs="Arial"/>
        </w:rPr>
        <w:br w:type="page"/>
      </w:r>
    </w:p>
    <w:p w14:paraId="0104F87A" w14:textId="5B9B50B1" w:rsidR="00DD26FC" w:rsidRPr="00965683" w:rsidRDefault="00DD26FC" w:rsidP="00965683">
      <w:pPr>
        <w:pStyle w:val="Ttulo2"/>
        <w:rPr>
          <w:rFonts w:ascii="Arial" w:hAnsi="Arial" w:cs="Arial"/>
        </w:rPr>
      </w:pPr>
      <w:bookmarkStart w:id="11" w:name="_Toc239612705"/>
      <w:r w:rsidRPr="00965683">
        <w:rPr>
          <w:rFonts w:ascii="Arial" w:hAnsi="Arial" w:cs="Arial"/>
        </w:rPr>
        <w:lastRenderedPageBreak/>
        <w:t>Módulo 3: Flujo de Aprobación y Cierre</w:t>
      </w:r>
      <w:r w:rsidR="00965683">
        <w:rPr>
          <w:rFonts w:ascii="Arial" w:hAnsi="Arial" w:cs="Arial"/>
          <w:b/>
          <w:bCs/>
        </w:rPr>
        <w:br/>
      </w:r>
      <w:r w:rsidRPr="00965683">
        <w:rPr>
          <w:rStyle w:val="Ttulo3Car"/>
        </w:rPr>
        <w:t>US-09: Enviar tarea lista a revisión</w:t>
      </w:r>
      <w:bookmarkEnd w:id="11"/>
    </w:p>
    <w:p w14:paraId="36BD05B6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Rol:</w:t>
      </w:r>
      <w:r w:rsidRPr="00965683">
        <w:rPr>
          <w:rFonts w:ascii="Arial" w:hAnsi="Arial" w:cs="Arial"/>
        </w:rPr>
        <w:t xml:space="preserve"> Trabajador </w:t>
      </w:r>
    </w:p>
    <w:p w14:paraId="0C90E319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Necesidad:</w:t>
      </w:r>
      <w:r w:rsidRPr="00965683">
        <w:rPr>
          <w:rFonts w:ascii="Arial" w:hAnsi="Arial" w:cs="Arial"/>
        </w:rPr>
        <w:t xml:space="preserve"> Como trabajador, quiero marcar mi tarea como "Lista" para avisar a la jefatura que terminé y que </w:t>
      </w:r>
      <w:proofErr w:type="gramStart"/>
      <w:r w:rsidRPr="00965683">
        <w:rPr>
          <w:rFonts w:ascii="Arial" w:hAnsi="Arial" w:cs="Arial"/>
        </w:rPr>
        <w:t>pase</w:t>
      </w:r>
      <w:proofErr w:type="gramEnd"/>
      <w:r w:rsidRPr="00965683">
        <w:rPr>
          <w:rFonts w:ascii="Arial" w:hAnsi="Arial" w:cs="Arial"/>
        </w:rPr>
        <w:t xml:space="preserve"> a estado de revisión. </w:t>
      </w:r>
    </w:p>
    <w:p w14:paraId="2D64FC11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1626E4AE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Cambia el estado visual de la tarea a "En Revisión".</w:t>
      </w:r>
    </w:p>
    <w:p w14:paraId="6D1FAC24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Deshabilita el ingreso de nuevas notas de bitácora mientras esté en revisión.</w:t>
      </w:r>
    </w:p>
    <w:p w14:paraId="731BE579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Prioridad:</w:t>
      </w:r>
      <w:r w:rsidRPr="00965683">
        <w:rPr>
          <w:rFonts w:ascii="Arial" w:hAnsi="Arial" w:cs="Arial"/>
        </w:rPr>
        <w:t xml:space="preserve"> Alta - Estimación: 3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4</w:t>
      </w:r>
    </w:p>
    <w:p w14:paraId="103F51AA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Cubre:</w:t>
      </w:r>
      <w:r w:rsidRPr="00965683">
        <w:rPr>
          <w:rFonts w:ascii="Arial" w:hAnsi="Arial" w:cs="Arial"/>
        </w:rPr>
        <w:t xml:space="preserve"> RF-11, RF-19 </w:t>
      </w:r>
    </w:p>
    <w:p w14:paraId="682CA03A" w14:textId="77777777" w:rsidR="00DD26FC" w:rsidRPr="00965683" w:rsidRDefault="00DD26FC" w:rsidP="00965683">
      <w:pPr>
        <w:pStyle w:val="Ttulo3"/>
      </w:pPr>
      <w:bookmarkStart w:id="12" w:name="_Toc239612706"/>
      <w:r w:rsidRPr="00965683">
        <w:t>US-10: Aprobar o devolver tareas</w:t>
      </w:r>
      <w:bookmarkEnd w:id="12"/>
    </w:p>
    <w:p w14:paraId="130BB720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Rol:</w:t>
      </w:r>
      <w:r w:rsidRPr="00965683">
        <w:rPr>
          <w:rFonts w:ascii="Arial" w:hAnsi="Arial" w:cs="Arial"/>
        </w:rPr>
        <w:t xml:space="preserve"> Administrador </w:t>
      </w:r>
    </w:p>
    <w:p w14:paraId="437D093D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Necesidad:</w:t>
      </w:r>
      <w:r w:rsidRPr="00965683">
        <w:rPr>
          <w:rFonts w:ascii="Arial" w:hAnsi="Arial" w:cs="Arial"/>
        </w:rPr>
        <w:t xml:space="preserve"> Como administrador, quiero revisar las tareas entregadas para aprobarlas definitivamente o devolverlas a progreso si les falta algo por corregir. </w:t>
      </w:r>
    </w:p>
    <w:p w14:paraId="2ED82EFF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368FAB34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Permite pulsar "Aprobar" para pasar la tarea a estado finalizado.</w:t>
      </w:r>
    </w:p>
    <w:p w14:paraId="40A7B711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Si se devuelve la tarea, solicita escribir un motivo obligatorio y la regresa a estado "En progreso".</w:t>
      </w:r>
    </w:p>
    <w:p w14:paraId="7D26E475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Prioridad:</w:t>
      </w:r>
      <w:r w:rsidRPr="00965683">
        <w:rPr>
          <w:rFonts w:ascii="Arial" w:hAnsi="Arial" w:cs="Arial"/>
        </w:rPr>
        <w:t xml:space="preserve"> Alta - Estimación: 5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5</w:t>
      </w:r>
    </w:p>
    <w:p w14:paraId="5817622D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Cubre:</w:t>
      </w:r>
      <w:r w:rsidRPr="00965683">
        <w:rPr>
          <w:rFonts w:ascii="Arial" w:hAnsi="Arial" w:cs="Arial"/>
        </w:rPr>
        <w:t xml:space="preserve"> RF-10, RF-18 </w:t>
      </w:r>
    </w:p>
    <w:p w14:paraId="076772C6" w14:textId="77777777" w:rsidR="00CB57C3" w:rsidRPr="00965683" w:rsidRDefault="00CB57C3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141E33FD" w14:textId="0C71DE3D" w:rsidR="00DD26FC" w:rsidRPr="00965683" w:rsidRDefault="00DD26FC" w:rsidP="00965683">
      <w:pPr>
        <w:pStyle w:val="Ttulo3"/>
      </w:pPr>
      <w:bookmarkStart w:id="13" w:name="_Toc239612707"/>
      <w:r w:rsidRPr="00965683">
        <w:lastRenderedPageBreak/>
        <w:t>US-11: Bloqueo total tras la aprobación</w:t>
      </w:r>
      <w:bookmarkEnd w:id="13"/>
    </w:p>
    <w:p w14:paraId="65BD2A01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Rol:</w:t>
      </w:r>
      <w:r w:rsidRPr="00965683">
        <w:rPr>
          <w:rFonts w:ascii="Arial" w:hAnsi="Arial" w:cs="Arial"/>
        </w:rPr>
        <w:t xml:space="preserve"> Administrador </w:t>
      </w:r>
    </w:p>
    <w:p w14:paraId="250151F0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Necesidad:</w:t>
      </w:r>
      <w:r w:rsidRPr="00965683">
        <w:rPr>
          <w:rFonts w:ascii="Arial" w:hAnsi="Arial" w:cs="Arial"/>
        </w:rPr>
        <w:t xml:space="preserve"> Como administrador, quiero que una vez aprobada la tarea quede bloqueada permanentemente para que nadie pueda cambiar las fechas ni el texto de la bitácora. </w:t>
      </w:r>
    </w:p>
    <w:p w14:paraId="3EB13B68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3040C8BE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 xml:space="preserve">El </w:t>
      </w:r>
      <w:proofErr w:type="spellStart"/>
      <w:r w:rsidRPr="00965683">
        <w:rPr>
          <w:rFonts w:ascii="Arial" w:hAnsi="Arial" w:cs="Arial"/>
        </w:rPr>
        <w:t>backend</w:t>
      </w:r>
      <w:proofErr w:type="spellEnd"/>
      <w:r w:rsidRPr="00965683">
        <w:rPr>
          <w:rFonts w:ascii="Arial" w:hAnsi="Arial" w:cs="Arial"/>
        </w:rPr>
        <w:t xml:space="preserve"> bloquea peticiones de edición sobre tareas en estado aprobado.</w:t>
      </w:r>
    </w:p>
    <w:p w14:paraId="4061F132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La interfaz elimina los botones de edición y muestra la tarea en modo solo lectura.</w:t>
      </w:r>
    </w:p>
    <w:p w14:paraId="086EF2A5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Prioridad:</w:t>
      </w:r>
      <w:r w:rsidRPr="00965683">
        <w:rPr>
          <w:rFonts w:ascii="Arial" w:hAnsi="Arial" w:cs="Arial"/>
        </w:rPr>
        <w:t xml:space="preserve"> Alta - Estimación: 5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5</w:t>
      </w:r>
    </w:p>
    <w:p w14:paraId="235F5180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Cubre:</w:t>
      </w:r>
      <w:r w:rsidRPr="00965683">
        <w:rPr>
          <w:rFonts w:ascii="Arial" w:hAnsi="Arial" w:cs="Arial"/>
        </w:rPr>
        <w:t xml:space="preserve"> RF-12 </w:t>
      </w:r>
    </w:p>
    <w:p w14:paraId="1AC65FC3" w14:textId="77777777" w:rsidR="00DD26FC" w:rsidRPr="00965683" w:rsidRDefault="00DD26FC" w:rsidP="00CB57C3">
      <w:pPr>
        <w:pStyle w:val="Ttulo2"/>
        <w:rPr>
          <w:rFonts w:ascii="Arial" w:hAnsi="Arial" w:cs="Arial"/>
        </w:rPr>
      </w:pPr>
      <w:bookmarkStart w:id="14" w:name="_Toc239612708"/>
      <w:r w:rsidRPr="00965683">
        <w:rPr>
          <w:rFonts w:ascii="Arial" w:hAnsi="Arial" w:cs="Arial"/>
        </w:rPr>
        <w:t>Módulo 4: Catálogo de Tareas (Solo Jefatura)</w:t>
      </w:r>
      <w:bookmarkEnd w:id="14"/>
    </w:p>
    <w:p w14:paraId="47548186" w14:textId="77777777" w:rsidR="00DD26FC" w:rsidRPr="00965683" w:rsidRDefault="00DD26FC" w:rsidP="00965683">
      <w:pPr>
        <w:pStyle w:val="Ttulo3"/>
      </w:pPr>
      <w:bookmarkStart w:id="15" w:name="_Toc239612709"/>
      <w:r w:rsidRPr="00965683">
        <w:t>US-12: Mantenimiento de plantillas de tareas</w:t>
      </w:r>
      <w:bookmarkEnd w:id="15"/>
    </w:p>
    <w:p w14:paraId="0FF9C8AD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Rol:</w:t>
      </w:r>
      <w:r w:rsidRPr="00965683">
        <w:rPr>
          <w:rFonts w:ascii="Arial" w:hAnsi="Arial" w:cs="Arial"/>
        </w:rPr>
        <w:t xml:space="preserve"> Administrador </w:t>
      </w:r>
    </w:p>
    <w:p w14:paraId="7C9443E6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Necesidad:</w:t>
      </w:r>
      <w:r w:rsidRPr="00965683">
        <w:rPr>
          <w:rFonts w:ascii="Arial" w:hAnsi="Arial" w:cs="Arial"/>
        </w:rPr>
        <w:t xml:space="preserve"> Como administrador, quiero agregar, modificar y eliminar las tareas preestablecidas del catálogo junto con sus descripciones. </w:t>
      </w:r>
    </w:p>
    <w:p w14:paraId="5EFDD174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t>Criterios de Aceptación:</w:t>
      </w:r>
    </w:p>
    <w:p w14:paraId="4A593591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Formulario para ingresar nombre y descripción base de la tarea.</w:t>
      </w:r>
    </w:p>
    <w:p w14:paraId="5B68E121" w14:textId="77777777" w:rsidR="00DD26FC" w:rsidRPr="00965683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</w:rPr>
        <w:t>Las modificaciones no alteran los nombres de tareas que ya fueron creadas en el pasado.</w:t>
      </w:r>
    </w:p>
    <w:p w14:paraId="61918694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Prioridad:</w:t>
      </w:r>
      <w:r w:rsidRPr="00965683">
        <w:rPr>
          <w:rFonts w:ascii="Arial" w:hAnsi="Arial" w:cs="Arial"/>
        </w:rPr>
        <w:t xml:space="preserve"> Media - Estimación: 3 </w:t>
      </w:r>
      <w:proofErr w:type="spellStart"/>
      <w:r w:rsidRPr="00965683">
        <w:rPr>
          <w:rFonts w:ascii="Arial" w:hAnsi="Arial" w:cs="Arial"/>
        </w:rPr>
        <w:t>pts</w:t>
      </w:r>
      <w:proofErr w:type="spellEnd"/>
      <w:r w:rsidRPr="00965683">
        <w:rPr>
          <w:rFonts w:ascii="Arial" w:hAnsi="Arial" w:cs="Arial"/>
        </w:rPr>
        <w:t xml:space="preserve"> - Sprint: Sprint 3</w:t>
      </w:r>
    </w:p>
    <w:p w14:paraId="26E4C292" w14:textId="77777777" w:rsidR="00DD26FC" w:rsidRPr="00965683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965683">
        <w:rPr>
          <w:rFonts w:ascii="Arial" w:hAnsi="Arial" w:cs="Arial"/>
          <w:b/>
          <w:bCs/>
        </w:rPr>
        <w:t>Cubre:</w:t>
      </w:r>
      <w:r w:rsidRPr="00965683">
        <w:rPr>
          <w:rFonts w:ascii="Arial" w:hAnsi="Arial" w:cs="Arial"/>
        </w:rPr>
        <w:t xml:space="preserve"> RF-7, RF-18 </w:t>
      </w:r>
    </w:p>
    <w:p w14:paraId="03928EB6" w14:textId="7006A41A" w:rsidR="00CB57C3" w:rsidRPr="00965683" w:rsidRDefault="00CB57C3" w:rsidP="00CB57C3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965683">
        <w:rPr>
          <w:rFonts w:ascii="Arial" w:hAnsi="Arial" w:cs="Arial"/>
          <w:b/>
          <w:bCs/>
        </w:rPr>
        <w:br w:type="page"/>
      </w:r>
    </w:p>
    <w:p w14:paraId="2633E053" w14:textId="2F318A4C" w:rsidR="00CB57C3" w:rsidRPr="00965683" w:rsidRDefault="00CB57C3" w:rsidP="00CB57C3">
      <w:pPr>
        <w:pStyle w:val="Ttulo2"/>
        <w:rPr>
          <w:rFonts w:ascii="Arial" w:hAnsi="Arial" w:cs="Arial"/>
          <w:b/>
          <w:bCs/>
        </w:rPr>
      </w:pPr>
      <w:bookmarkStart w:id="16" w:name="_Toc239612710"/>
      <w:r w:rsidRPr="00965683">
        <w:rPr>
          <w:rFonts w:ascii="Arial" w:hAnsi="Arial" w:cs="Arial"/>
        </w:rPr>
        <w:lastRenderedPageBreak/>
        <w:t>Módulo 5: Mapa de Constelación y Monitoreo</w:t>
      </w:r>
      <w:bookmarkEnd w:id="16"/>
    </w:p>
    <w:p w14:paraId="44B521A8" w14:textId="227CBB8D" w:rsidR="00DD26FC" w:rsidRPr="00965683" w:rsidRDefault="00DD26FC" w:rsidP="00E3715C">
      <w:pPr>
        <w:pStyle w:val="Ttulo3"/>
      </w:pPr>
      <w:bookmarkStart w:id="17" w:name="_Toc239612711"/>
      <w:r w:rsidRPr="00965683">
        <w:t>US-13: Mapa visual de constelación</w:t>
      </w:r>
      <w:bookmarkEnd w:id="17"/>
    </w:p>
    <w:p w14:paraId="73D912B4" w14:textId="77777777" w:rsidR="00DD26FC" w:rsidRPr="00E3715C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E3715C">
        <w:rPr>
          <w:rFonts w:ascii="Arial" w:hAnsi="Arial" w:cs="Arial"/>
          <w:b/>
          <w:bCs/>
        </w:rPr>
        <w:t>Rol:</w:t>
      </w:r>
      <w:r w:rsidRPr="00E3715C">
        <w:rPr>
          <w:rFonts w:ascii="Arial" w:hAnsi="Arial" w:cs="Arial"/>
        </w:rPr>
        <w:t xml:space="preserve"> Administrador y Trabajador </w:t>
      </w:r>
    </w:p>
    <w:p w14:paraId="69AF7A13" w14:textId="77777777" w:rsidR="00DD26FC" w:rsidRPr="00E3715C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E3715C">
        <w:rPr>
          <w:rFonts w:ascii="Arial" w:hAnsi="Arial" w:cs="Arial"/>
          <w:b/>
          <w:bCs/>
        </w:rPr>
        <w:t>Necesidad:</w:t>
      </w:r>
      <w:r w:rsidRPr="00E3715C">
        <w:rPr>
          <w:rFonts w:ascii="Arial" w:hAnsi="Arial" w:cs="Arial"/>
        </w:rPr>
        <w:t xml:space="preserve"> Como usuario, quiero ver las tareas conectadas como una red espacial con líneas de colores según su estado (azul en curso, amarillo en revisión, </w:t>
      </w:r>
      <w:proofErr w:type="gramStart"/>
      <w:r w:rsidRPr="00E3715C">
        <w:rPr>
          <w:rFonts w:ascii="Arial" w:hAnsi="Arial" w:cs="Arial"/>
        </w:rPr>
        <w:t>verde aprobada</w:t>
      </w:r>
      <w:proofErr w:type="gramEnd"/>
      <w:r w:rsidRPr="00E3715C">
        <w:rPr>
          <w:rFonts w:ascii="Arial" w:hAnsi="Arial" w:cs="Arial"/>
        </w:rPr>
        <w:t xml:space="preserve">). </w:t>
      </w:r>
    </w:p>
    <w:p w14:paraId="0BEB2052" w14:textId="77777777" w:rsidR="00DD26FC" w:rsidRPr="00E3715C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E3715C">
        <w:rPr>
          <w:rFonts w:ascii="Arial" w:hAnsi="Arial" w:cs="Arial"/>
          <w:b/>
          <w:bCs/>
        </w:rPr>
        <w:t>Criterios de Aceptación:</w:t>
      </w:r>
    </w:p>
    <w:p w14:paraId="56438F1A" w14:textId="77777777" w:rsidR="00DD26FC" w:rsidRPr="00E3715C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E3715C">
        <w:rPr>
          <w:rFonts w:ascii="Arial" w:hAnsi="Arial" w:cs="Arial"/>
        </w:rPr>
        <w:t>Renderiza nodos y enlaces SVG dinámicos con los colores correspondientes al estado operativo.</w:t>
      </w:r>
    </w:p>
    <w:p w14:paraId="78D5C3D0" w14:textId="77777777" w:rsidR="00DD26FC" w:rsidRPr="00E3715C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E3715C">
        <w:rPr>
          <w:rFonts w:ascii="Arial" w:hAnsi="Arial" w:cs="Arial"/>
        </w:rPr>
        <w:t>Soporta hasta 100 tarjetas/nodos simultáneos sin degradar la fluidez del navegador (RNF-4).</w:t>
      </w:r>
    </w:p>
    <w:p w14:paraId="3BC60DEE" w14:textId="77777777" w:rsidR="00DD26FC" w:rsidRPr="00E3715C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E3715C">
        <w:rPr>
          <w:rFonts w:ascii="Arial" w:hAnsi="Arial" w:cs="Arial"/>
        </w:rPr>
        <w:t>Funciona de manera online en navegadores web modernos (RNF-2).</w:t>
      </w:r>
    </w:p>
    <w:p w14:paraId="3811379B" w14:textId="77777777" w:rsidR="00DD26FC" w:rsidRPr="00E3715C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E3715C">
        <w:rPr>
          <w:rFonts w:ascii="Arial" w:hAnsi="Arial" w:cs="Arial"/>
          <w:b/>
          <w:bCs/>
        </w:rPr>
        <w:t>Prioridad:</w:t>
      </w:r>
      <w:r w:rsidRPr="00E3715C">
        <w:rPr>
          <w:rFonts w:ascii="Arial" w:hAnsi="Arial" w:cs="Arial"/>
        </w:rPr>
        <w:t xml:space="preserve"> Alta - Estimación: 8 </w:t>
      </w:r>
      <w:proofErr w:type="spellStart"/>
      <w:r w:rsidRPr="00E3715C">
        <w:rPr>
          <w:rFonts w:ascii="Arial" w:hAnsi="Arial" w:cs="Arial"/>
        </w:rPr>
        <w:t>pts</w:t>
      </w:r>
      <w:proofErr w:type="spellEnd"/>
      <w:r w:rsidRPr="00E3715C">
        <w:rPr>
          <w:rFonts w:ascii="Arial" w:hAnsi="Arial" w:cs="Arial"/>
        </w:rPr>
        <w:t xml:space="preserve"> - Sprint: Sprint 4</w:t>
      </w:r>
    </w:p>
    <w:p w14:paraId="078F0E7A" w14:textId="77777777" w:rsidR="00DD26FC" w:rsidRPr="00E3715C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E3715C">
        <w:rPr>
          <w:rFonts w:ascii="Arial" w:hAnsi="Arial" w:cs="Arial"/>
          <w:b/>
          <w:bCs/>
        </w:rPr>
        <w:t>Cubre:</w:t>
      </w:r>
      <w:r w:rsidRPr="00E3715C">
        <w:rPr>
          <w:rFonts w:ascii="Arial" w:hAnsi="Arial" w:cs="Arial"/>
        </w:rPr>
        <w:t xml:space="preserve"> RF-3, RF-5, RF-11, RNF-1, RNF-2, RNF-4 </w:t>
      </w:r>
    </w:p>
    <w:p w14:paraId="162B17A5" w14:textId="77777777" w:rsidR="00DD26FC" w:rsidRPr="00965683" w:rsidRDefault="00DD26FC" w:rsidP="00E3715C">
      <w:pPr>
        <w:pStyle w:val="Ttulo3"/>
      </w:pPr>
      <w:bookmarkStart w:id="18" w:name="_Toc239612712"/>
      <w:r w:rsidRPr="00965683">
        <w:t>US-14: Navegación libre por el mapa</w:t>
      </w:r>
      <w:bookmarkEnd w:id="18"/>
    </w:p>
    <w:p w14:paraId="0E36C6B2" w14:textId="77777777" w:rsidR="00DD26FC" w:rsidRPr="00350818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350818">
        <w:rPr>
          <w:rFonts w:ascii="Arial" w:hAnsi="Arial" w:cs="Arial"/>
          <w:b/>
          <w:bCs/>
        </w:rPr>
        <w:t>Rol:</w:t>
      </w:r>
      <w:r w:rsidRPr="00350818">
        <w:rPr>
          <w:rFonts w:ascii="Arial" w:hAnsi="Arial" w:cs="Arial"/>
        </w:rPr>
        <w:t xml:space="preserve"> Administrador y Trabajador </w:t>
      </w:r>
    </w:p>
    <w:p w14:paraId="66716584" w14:textId="77777777" w:rsidR="00DD26FC" w:rsidRPr="00350818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350818">
        <w:rPr>
          <w:rFonts w:ascii="Arial" w:hAnsi="Arial" w:cs="Arial"/>
          <w:b/>
          <w:bCs/>
        </w:rPr>
        <w:t>Necesidad:</w:t>
      </w:r>
      <w:r w:rsidRPr="00350818">
        <w:rPr>
          <w:rFonts w:ascii="Arial" w:hAnsi="Arial" w:cs="Arial"/>
        </w:rPr>
        <w:t xml:space="preserve"> Como usuario, quiero arrastrar la pantalla con el ratón y usar la rueda para acercar o alejar el mapa sin trabas. </w:t>
      </w:r>
    </w:p>
    <w:p w14:paraId="27506467" w14:textId="77777777" w:rsidR="00DD26FC" w:rsidRPr="00350818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350818">
        <w:rPr>
          <w:rFonts w:ascii="Arial" w:hAnsi="Arial" w:cs="Arial"/>
          <w:b/>
          <w:bCs/>
        </w:rPr>
        <w:t>Criterios de Aceptación:</w:t>
      </w:r>
    </w:p>
    <w:p w14:paraId="52288907" w14:textId="77777777" w:rsidR="00DD26FC" w:rsidRPr="00350818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350818">
        <w:rPr>
          <w:rFonts w:ascii="Arial" w:hAnsi="Arial" w:cs="Arial"/>
        </w:rPr>
        <w:t>Permite desplazamiento de pantalla (pan 1:1) fluido al hacer clic y arrastrar.</w:t>
      </w:r>
    </w:p>
    <w:p w14:paraId="781DA190" w14:textId="77777777" w:rsidR="00DD26FC" w:rsidRPr="00350818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350818">
        <w:rPr>
          <w:rFonts w:ascii="Arial" w:hAnsi="Arial" w:cs="Arial"/>
        </w:rPr>
        <w:t>Implementa acercamiento y alejamiento progresivo con la rueda del ratón (</w:t>
      </w:r>
      <w:proofErr w:type="spellStart"/>
      <w:r w:rsidRPr="00350818">
        <w:rPr>
          <w:rFonts w:ascii="Arial" w:hAnsi="Arial" w:cs="Arial"/>
        </w:rPr>
        <w:t>scroll</w:t>
      </w:r>
      <w:proofErr w:type="spellEnd"/>
      <w:r w:rsidRPr="00350818">
        <w:rPr>
          <w:rFonts w:ascii="Arial" w:hAnsi="Arial" w:cs="Arial"/>
        </w:rPr>
        <w:t>).</w:t>
      </w:r>
    </w:p>
    <w:p w14:paraId="23CC1138" w14:textId="77777777" w:rsidR="00DD26FC" w:rsidRPr="00350818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350818">
        <w:rPr>
          <w:rFonts w:ascii="Arial" w:hAnsi="Arial" w:cs="Arial"/>
          <w:b/>
          <w:bCs/>
        </w:rPr>
        <w:t>Prioridad:</w:t>
      </w:r>
      <w:r w:rsidRPr="00350818">
        <w:rPr>
          <w:rFonts w:ascii="Arial" w:hAnsi="Arial" w:cs="Arial"/>
        </w:rPr>
        <w:t xml:space="preserve"> Media - Estimación: 5 </w:t>
      </w:r>
      <w:proofErr w:type="spellStart"/>
      <w:r w:rsidRPr="00350818">
        <w:rPr>
          <w:rFonts w:ascii="Arial" w:hAnsi="Arial" w:cs="Arial"/>
        </w:rPr>
        <w:t>pts</w:t>
      </w:r>
      <w:proofErr w:type="spellEnd"/>
      <w:r w:rsidRPr="00350818">
        <w:rPr>
          <w:rFonts w:ascii="Arial" w:hAnsi="Arial" w:cs="Arial"/>
        </w:rPr>
        <w:t xml:space="preserve"> - Sprint: Sprint 4</w:t>
      </w:r>
    </w:p>
    <w:p w14:paraId="66BD4737" w14:textId="77777777" w:rsidR="00DD26FC" w:rsidRPr="00350818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350818">
        <w:rPr>
          <w:rFonts w:ascii="Arial" w:hAnsi="Arial" w:cs="Arial"/>
          <w:b/>
          <w:bCs/>
        </w:rPr>
        <w:t>Cubre:</w:t>
      </w:r>
      <w:r w:rsidRPr="00350818">
        <w:rPr>
          <w:rFonts w:ascii="Arial" w:hAnsi="Arial" w:cs="Arial"/>
        </w:rPr>
        <w:t xml:space="preserve"> RF-17, RNF-5 </w:t>
      </w:r>
    </w:p>
    <w:p w14:paraId="5C247944" w14:textId="77777777" w:rsidR="00CB57C3" w:rsidRPr="00965683" w:rsidRDefault="00CB57C3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0661F9D4" w14:textId="28799A62" w:rsidR="00DD26FC" w:rsidRPr="00965683" w:rsidRDefault="00DD26FC" w:rsidP="00E3715C">
      <w:pPr>
        <w:pStyle w:val="Ttulo3"/>
      </w:pPr>
      <w:bookmarkStart w:id="19" w:name="_Toc239612713"/>
      <w:r w:rsidRPr="00965683">
        <w:lastRenderedPageBreak/>
        <w:t>US-15: Modo de pantalla completa</w:t>
      </w:r>
      <w:bookmarkEnd w:id="19"/>
    </w:p>
    <w:p w14:paraId="77B9DC41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Rol:</w:t>
      </w:r>
      <w:r w:rsidRPr="00033761">
        <w:rPr>
          <w:rFonts w:ascii="Arial" w:hAnsi="Arial" w:cs="Arial"/>
        </w:rPr>
        <w:t xml:space="preserve"> Administrador y Trabajador </w:t>
      </w:r>
    </w:p>
    <w:p w14:paraId="3043AA31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Necesidad:</w:t>
      </w:r>
      <w:r w:rsidRPr="00033761">
        <w:rPr>
          <w:rFonts w:ascii="Arial" w:hAnsi="Arial" w:cs="Arial"/>
        </w:rPr>
        <w:t xml:space="preserve"> Como usuario, quiero ver el mapa en toda la pantalla para proyectar o revisar mejor, y poder salir simplemente presionando la tecla Escape. </w:t>
      </w:r>
    </w:p>
    <w:p w14:paraId="2EE4E7F4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761">
        <w:rPr>
          <w:rFonts w:ascii="Arial" w:hAnsi="Arial" w:cs="Arial"/>
          <w:b/>
          <w:bCs/>
        </w:rPr>
        <w:t>Criterios de Aceptación:</w:t>
      </w:r>
    </w:p>
    <w:p w14:paraId="1EA3406D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Botón dedicado para expandir el lienzo a pantalla completa.</w:t>
      </w:r>
    </w:p>
    <w:p w14:paraId="77EB65B1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Permite salir del modo de pantalla completa presionando la tecla Escape.</w:t>
      </w:r>
    </w:p>
    <w:p w14:paraId="1CA93E2D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Prioridad:</w:t>
      </w:r>
      <w:r w:rsidRPr="00033761">
        <w:rPr>
          <w:rFonts w:ascii="Arial" w:hAnsi="Arial" w:cs="Arial"/>
        </w:rPr>
        <w:t xml:space="preserve"> Baja - Estimación: 2 </w:t>
      </w:r>
      <w:proofErr w:type="spellStart"/>
      <w:r w:rsidRPr="00033761">
        <w:rPr>
          <w:rFonts w:ascii="Arial" w:hAnsi="Arial" w:cs="Arial"/>
        </w:rPr>
        <w:t>pts</w:t>
      </w:r>
      <w:proofErr w:type="spellEnd"/>
      <w:r w:rsidRPr="00033761">
        <w:rPr>
          <w:rFonts w:ascii="Arial" w:hAnsi="Arial" w:cs="Arial"/>
        </w:rPr>
        <w:t xml:space="preserve"> - Sprint: Sprint 4</w:t>
      </w:r>
    </w:p>
    <w:p w14:paraId="23C2F607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Cubre:</w:t>
      </w:r>
      <w:r w:rsidRPr="00033761">
        <w:rPr>
          <w:rFonts w:ascii="Arial" w:hAnsi="Arial" w:cs="Arial"/>
        </w:rPr>
        <w:t xml:space="preserve"> RF-17, RNF-5 </w:t>
      </w:r>
    </w:p>
    <w:p w14:paraId="09652E6F" w14:textId="77777777" w:rsidR="00DD26FC" w:rsidRPr="00965683" w:rsidRDefault="00DD26FC" w:rsidP="00E3715C">
      <w:pPr>
        <w:pStyle w:val="Ttulo3"/>
      </w:pPr>
      <w:bookmarkStart w:id="20" w:name="_Toc239612714"/>
      <w:r w:rsidRPr="00965683">
        <w:t>US-16: Tarjeta ampliada con detalles</w:t>
      </w:r>
      <w:bookmarkEnd w:id="20"/>
    </w:p>
    <w:p w14:paraId="09B2FB2B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Rol:</w:t>
      </w:r>
      <w:r w:rsidRPr="00033761">
        <w:rPr>
          <w:rFonts w:ascii="Arial" w:hAnsi="Arial" w:cs="Arial"/>
        </w:rPr>
        <w:t xml:space="preserve"> Administrador y Trabajador </w:t>
      </w:r>
    </w:p>
    <w:p w14:paraId="325A65DB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Necesidad:</w:t>
      </w:r>
      <w:r w:rsidRPr="00033761">
        <w:rPr>
          <w:rFonts w:ascii="Arial" w:hAnsi="Arial" w:cs="Arial"/>
        </w:rPr>
        <w:t xml:space="preserve"> Como usuario, quiero hacer clic en cualquier tarjeta del mapa para abrir una ventana con la descripción completa, fechas, meta y bitácora. </w:t>
      </w:r>
    </w:p>
    <w:p w14:paraId="5102561A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761">
        <w:rPr>
          <w:rFonts w:ascii="Arial" w:hAnsi="Arial" w:cs="Arial"/>
          <w:b/>
          <w:bCs/>
        </w:rPr>
        <w:t>Criterios de Aceptación:</w:t>
      </w:r>
    </w:p>
    <w:p w14:paraId="61AE1197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Despliega un panel o modal con toda la información detallada de la tarea.</w:t>
      </w:r>
    </w:p>
    <w:p w14:paraId="6DE5A824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Muestra los botones de acción pertinentes según si el usuario es administrador o trabajador.</w:t>
      </w:r>
    </w:p>
    <w:p w14:paraId="1E706890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Prioridad:</w:t>
      </w:r>
      <w:r w:rsidRPr="00033761">
        <w:rPr>
          <w:rFonts w:ascii="Arial" w:hAnsi="Arial" w:cs="Arial"/>
        </w:rPr>
        <w:t xml:space="preserve"> Media - Estimación: 3 </w:t>
      </w:r>
      <w:proofErr w:type="spellStart"/>
      <w:r w:rsidRPr="00033761">
        <w:rPr>
          <w:rFonts w:ascii="Arial" w:hAnsi="Arial" w:cs="Arial"/>
        </w:rPr>
        <w:t>pts</w:t>
      </w:r>
      <w:proofErr w:type="spellEnd"/>
      <w:r w:rsidRPr="00033761">
        <w:rPr>
          <w:rFonts w:ascii="Arial" w:hAnsi="Arial" w:cs="Arial"/>
        </w:rPr>
        <w:t xml:space="preserve"> - Sprint: Sprint 4</w:t>
      </w:r>
    </w:p>
    <w:p w14:paraId="59681CF9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Cubre:</w:t>
      </w:r>
      <w:r w:rsidRPr="00033761">
        <w:rPr>
          <w:rFonts w:ascii="Arial" w:hAnsi="Arial" w:cs="Arial"/>
        </w:rPr>
        <w:t xml:space="preserve"> RF-10 </w:t>
      </w:r>
    </w:p>
    <w:p w14:paraId="6DF0E6C4" w14:textId="77777777" w:rsidR="00CB57C3" w:rsidRPr="00965683" w:rsidRDefault="00CB57C3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0A2C734C" w14:textId="7E4D1378" w:rsidR="00DD26FC" w:rsidRPr="00965683" w:rsidRDefault="00DD26FC" w:rsidP="00E3715C">
      <w:pPr>
        <w:pStyle w:val="Ttulo3"/>
      </w:pPr>
      <w:bookmarkStart w:id="21" w:name="_Toc239612715"/>
      <w:r w:rsidRPr="00965683">
        <w:lastRenderedPageBreak/>
        <w:t>US-17: Filtro por colaborador</w:t>
      </w:r>
      <w:bookmarkEnd w:id="21"/>
    </w:p>
    <w:p w14:paraId="664FE13B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Rol:</w:t>
      </w:r>
      <w:r w:rsidRPr="00033761">
        <w:rPr>
          <w:rFonts w:ascii="Arial" w:hAnsi="Arial" w:cs="Arial"/>
        </w:rPr>
        <w:t xml:space="preserve"> Administrador </w:t>
      </w:r>
    </w:p>
    <w:p w14:paraId="21807E3C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Necesidad:</w:t>
      </w:r>
      <w:r w:rsidRPr="00033761">
        <w:rPr>
          <w:rFonts w:ascii="Arial" w:hAnsi="Arial" w:cs="Arial"/>
        </w:rPr>
        <w:t xml:space="preserve"> Como administrador, quiero seleccionar a un trabajador específico para que el mapa me muestre solo sus tareas y calcule sus métricas. </w:t>
      </w:r>
    </w:p>
    <w:p w14:paraId="5977898E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761">
        <w:rPr>
          <w:rFonts w:ascii="Arial" w:hAnsi="Arial" w:cs="Arial"/>
          <w:b/>
          <w:bCs/>
        </w:rPr>
        <w:t>Criterios de Aceptación:</w:t>
      </w:r>
    </w:p>
    <w:p w14:paraId="59E4EA8B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Menú desplegable con la lista de colaboradores del equipo.</w:t>
      </w:r>
    </w:p>
    <w:p w14:paraId="3E06CE28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Al elegir un usuario, destaca sus nodos y recalcula las métricas visibles.</w:t>
      </w:r>
    </w:p>
    <w:p w14:paraId="261FB172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Prioridad:</w:t>
      </w:r>
      <w:r w:rsidRPr="00033761">
        <w:rPr>
          <w:rFonts w:ascii="Arial" w:hAnsi="Arial" w:cs="Arial"/>
        </w:rPr>
        <w:t xml:space="preserve"> Media - Estimación: 5 </w:t>
      </w:r>
      <w:proofErr w:type="spellStart"/>
      <w:r w:rsidRPr="00033761">
        <w:rPr>
          <w:rFonts w:ascii="Arial" w:hAnsi="Arial" w:cs="Arial"/>
        </w:rPr>
        <w:t>pts</w:t>
      </w:r>
      <w:proofErr w:type="spellEnd"/>
      <w:r w:rsidRPr="00033761">
        <w:rPr>
          <w:rFonts w:ascii="Arial" w:hAnsi="Arial" w:cs="Arial"/>
        </w:rPr>
        <w:t xml:space="preserve"> - Sprint: Sprint 5</w:t>
      </w:r>
    </w:p>
    <w:p w14:paraId="28E71EE2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Cubre:</w:t>
      </w:r>
      <w:r w:rsidRPr="00033761">
        <w:rPr>
          <w:rFonts w:ascii="Arial" w:hAnsi="Arial" w:cs="Arial"/>
        </w:rPr>
        <w:t xml:space="preserve"> RF-23 </w:t>
      </w:r>
    </w:p>
    <w:p w14:paraId="45988DFB" w14:textId="77777777" w:rsidR="00DD26FC" w:rsidRPr="00965683" w:rsidRDefault="00DD26FC" w:rsidP="00E3715C">
      <w:pPr>
        <w:pStyle w:val="Ttulo3"/>
      </w:pPr>
      <w:bookmarkStart w:id="22" w:name="_Toc239612716"/>
      <w:r w:rsidRPr="00965683">
        <w:t>US-18: Indicadores clave de rendimiento (</w:t>
      </w:r>
      <w:proofErr w:type="spellStart"/>
      <w:r w:rsidRPr="00965683">
        <w:t>KPIs</w:t>
      </w:r>
      <w:proofErr w:type="spellEnd"/>
      <w:r w:rsidRPr="00965683">
        <w:t>)</w:t>
      </w:r>
      <w:bookmarkEnd w:id="22"/>
    </w:p>
    <w:p w14:paraId="088BB3C6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Rol:</w:t>
      </w:r>
      <w:r w:rsidRPr="00033761">
        <w:rPr>
          <w:rFonts w:ascii="Arial" w:hAnsi="Arial" w:cs="Arial"/>
        </w:rPr>
        <w:t xml:space="preserve"> Administrador </w:t>
      </w:r>
    </w:p>
    <w:p w14:paraId="727C6162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Necesidad:</w:t>
      </w:r>
      <w:r w:rsidRPr="00033761">
        <w:rPr>
          <w:rFonts w:ascii="Arial" w:hAnsi="Arial" w:cs="Arial"/>
        </w:rPr>
        <w:t xml:space="preserve"> Como administrador, quiero ver números resumen del total de tareas, cuántas metas se han cumplido y cuántas tareas están terminadas. </w:t>
      </w:r>
    </w:p>
    <w:p w14:paraId="28B0DE1F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761">
        <w:rPr>
          <w:rFonts w:ascii="Arial" w:hAnsi="Arial" w:cs="Arial"/>
          <w:b/>
          <w:bCs/>
        </w:rPr>
        <w:t>Criterios de Aceptación:</w:t>
      </w:r>
    </w:p>
    <w:p w14:paraId="244605EF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Muestra tarjetas resumen con total de tareas, tareas aprobadas y metas alcanzadas.</w:t>
      </w:r>
    </w:p>
    <w:p w14:paraId="2D5E5DEB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Actualiza los valores en tiempo real a medida que cambian los estados.</w:t>
      </w:r>
    </w:p>
    <w:p w14:paraId="1845CDC6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Prioridad:</w:t>
      </w:r>
      <w:r w:rsidRPr="00033761">
        <w:rPr>
          <w:rFonts w:ascii="Arial" w:hAnsi="Arial" w:cs="Arial"/>
        </w:rPr>
        <w:t xml:space="preserve"> Media - Estimación: 3 </w:t>
      </w:r>
      <w:proofErr w:type="spellStart"/>
      <w:r w:rsidRPr="00033761">
        <w:rPr>
          <w:rFonts w:ascii="Arial" w:hAnsi="Arial" w:cs="Arial"/>
        </w:rPr>
        <w:t>pts</w:t>
      </w:r>
      <w:proofErr w:type="spellEnd"/>
      <w:r w:rsidRPr="00033761">
        <w:rPr>
          <w:rFonts w:ascii="Arial" w:hAnsi="Arial" w:cs="Arial"/>
        </w:rPr>
        <w:t xml:space="preserve"> - Sprint: Sprint 5</w:t>
      </w:r>
    </w:p>
    <w:p w14:paraId="48F3F0C2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Cubre:</w:t>
      </w:r>
      <w:r w:rsidRPr="00033761">
        <w:rPr>
          <w:rFonts w:ascii="Arial" w:hAnsi="Arial" w:cs="Arial"/>
        </w:rPr>
        <w:t xml:space="preserve"> RF-9, RF-16 </w:t>
      </w:r>
    </w:p>
    <w:p w14:paraId="062F2754" w14:textId="77777777" w:rsidR="00CB57C3" w:rsidRPr="00965683" w:rsidRDefault="00CB57C3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5168156C" w14:textId="4DD1D6ED" w:rsidR="00DD26FC" w:rsidRPr="00965683" w:rsidRDefault="00DD26FC" w:rsidP="00E3715C">
      <w:pPr>
        <w:pStyle w:val="Ttulo3"/>
      </w:pPr>
      <w:bookmarkStart w:id="23" w:name="_Toc239612717"/>
      <w:r w:rsidRPr="00965683">
        <w:lastRenderedPageBreak/>
        <w:t>US-19: Historial y trazabilidad</w:t>
      </w:r>
      <w:bookmarkEnd w:id="23"/>
    </w:p>
    <w:p w14:paraId="210AACFF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Rol:</w:t>
      </w:r>
      <w:r w:rsidRPr="00033761">
        <w:rPr>
          <w:rFonts w:ascii="Arial" w:hAnsi="Arial" w:cs="Arial"/>
        </w:rPr>
        <w:t xml:space="preserve"> Administrador </w:t>
      </w:r>
    </w:p>
    <w:p w14:paraId="319B8788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Necesidad:</w:t>
      </w:r>
      <w:r w:rsidRPr="00033761">
        <w:rPr>
          <w:rFonts w:ascii="Arial" w:hAnsi="Arial" w:cs="Arial"/>
        </w:rPr>
        <w:t xml:space="preserve"> Como administrador, quiero consultar una tabla ordenada con el registro histórico de todo lo trabajado para realizar auditorías. </w:t>
      </w:r>
    </w:p>
    <w:p w14:paraId="36AB3E87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761">
        <w:rPr>
          <w:rFonts w:ascii="Arial" w:hAnsi="Arial" w:cs="Arial"/>
          <w:b/>
          <w:bCs/>
        </w:rPr>
        <w:t>Criterios de Aceptación:</w:t>
      </w:r>
    </w:p>
    <w:p w14:paraId="628A9DE1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Tabla paginada que lista todas las tareas finalizadas con fechas y responsables.</w:t>
      </w:r>
    </w:p>
    <w:p w14:paraId="7AD79C99" w14:textId="77777777" w:rsidR="00DD26FC" w:rsidRPr="00033761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</w:rPr>
        <w:t>Permite buscar y filtrar registros por rango de fechas.</w:t>
      </w:r>
    </w:p>
    <w:p w14:paraId="3C9F8DF2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Prioridad:</w:t>
      </w:r>
      <w:r w:rsidRPr="00033761">
        <w:rPr>
          <w:rFonts w:ascii="Arial" w:hAnsi="Arial" w:cs="Arial"/>
        </w:rPr>
        <w:t xml:space="preserve"> Media - Estimación: 5 </w:t>
      </w:r>
      <w:proofErr w:type="spellStart"/>
      <w:r w:rsidRPr="00033761">
        <w:rPr>
          <w:rFonts w:ascii="Arial" w:hAnsi="Arial" w:cs="Arial"/>
        </w:rPr>
        <w:t>pts</w:t>
      </w:r>
      <w:proofErr w:type="spellEnd"/>
      <w:r w:rsidRPr="00033761">
        <w:rPr>
          <w:rFonts w:ascii="Arial" w:hAnsi="Arial" w:cs="Arial"/>
        </w:rPr>
        <w:t xml:space="preserve"> - Sprint: Sprint 5</w:t>
      </w:r>
    </w:p>
    <w:p w14:paraId="50155A33" w14:textId="77777777" w:rsidR="00DD26FC" w:rsidRPr="00033761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033761">
        <w:rPr>
          <w:rFonts w:ascii="Arial" w:hAnsi="Arial" w:cs="Arial"/>
          <w:b/>
          <w:bCs/>
        </w:rPr>
        <w:t>Cubre:</w:t>
      </w:r>
      <w:r w:rsidRPr="00033761">
        <w:rPr>
          <w:rFonts w:ascii="Arial" w:hAnsi="Arial" w:cs="Arial"/>
        </w:rPr>
        <w:t xml:space="preserve"> RF-6 </w:t>
      </w:r>
    </w:p>
    <w:p w14:paraId="5E3235D6" w14:textId="77777777" w:rsidR="00DD26FC" w:rsidRPr="00965683" w:rsidRDefault="00DD26FC" w:rsidP="00CB57C3">
      <w:pPr>
        <w:pStyle w:val="Ttulo2"/>
        <w:rPr>
          <w:rFonts w:ascii="Arial" w:hAnsi="Arial" w:cs="Arial"/>
        </w:rPr>
      </w:pPr>
      <w:bookmarkStart w:id="24" w:name="_Toc239612718"/>
      <w:r w:rsidRPr="00965683">
        <w:rPr>
          <w:rFonts w:ascii="Arial" w:hAnsi="Arial" w:cs="Arial"/>
        </w:rPr>
        <w:t>Módulo 6: Seguridad y Permisos</w:t>
      </w:r>
      <w:bookmarkEnd w:id="24"/>
    </w:p>
    <w:p w14:paraId="47482E61" w14:textId="77777777" w:rsidR="00DD26FC" w:rsidRPr="00965683" w:rsidRDefault="00DD26FC" w:rsidP="00E3715C">
      <w:pPr>
        <w:pStyle w:val="Ttulo3"/>
      </w:pPr>
      <w:bookmarkStart w:id="25" w:name="_Toc239612719"/>
      <w:r w:rsidRPr="00965683">
        <w:t>US-20: Confirmación de borrado accidental</w:t>
      </w:r>
      <w:bookmarkEnd w:id="25"/>
    </w:p>
    <w:p w14:paraId="37281EB3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Rol:</w:t>
      </w:r>
      <w:r w:rsidRPr="008F5DD6">
        <w:rPr>
          <w:rFonts w:ascii="Arial" w:hAnsi="Arial" w:cs="Arial"/>
        </w:rPr>
        <w:t xml:space="preserve"> Administrador y Trabajador </w:t>
      </w:r>
    </w:p>
    <w:p w14:paraId="192E7C3E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Necesidad:</w:t>
      </w:r>
      <w:r w:rsidRPr="008F5DD6">
        <w:rPr>
          <w:rFonts w:ascii="Arial" w:hAnsi="Arial" w:cs="Arial"/>
        </w:rPr>
        <w:t xml:space="preserve"> Como usuario, quiero que el sistema me pregunte "¿Estás seguro?" antes de borrar una tarea o plantilla para evitar accidentes. </w:t>
      </w:r>
    </w:p>
    <w:p w14:paraId="27610761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8F5DD6">
        <w:rPr>
          <w:rFonts w:ascii="Arial" w:hAnsi="Arial" w:cs="Arial"/>
          <w:b/>
          <w:bCs/>
        </w:rPr>
        <w:t>Criterios de Aceptación:</w:t>
      </w:r>
    </w:p>
    <w:p w14:paraId="5064D833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>Muestra un cuadro emergente de confirmación al presionar cualquier botón de eliminación.</w:t>
      </w:r>
    </w:p>
    <w:p w14:paraId="47C6ECB3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>Cancela la acción si el usuario cierra el diálogo o presiona "Cancelar".</w:t>
      </w:r>
    </w:p>
    <w:p w14:paraId="35737681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Prioridad:</w:t>
      </w:r>
      <w:r w:rsidRPr="008F5DD6">
        <w:rPr>
          <w:rFonts w:ascii="Arial" w:hAnsi="Arial" w:cs="Arial"/>
        </w:rPr>
        <w:t xml:space="preserve"> Media - Estimación: 2 </w:t>
      </w:r>
      <w:proofErr w:type="spellStart"/>
      <w:r w:rsidRPr="008F5DD6">
        <w:rPr>
          <w:rFonts w:ascii="Arial" w:hAnsi="Arial" w:cs="Arial"/>
        </w:rPr>
        <w:t>pts</w:t>
      </w:r>
      <w:proofErr w:type="spellEnd"/>
      <w:r w:rsidRPr="008F5DD6">
        <w:rPr>
          <w:rFonts w:ascii="Arial" w:hAnsi="Arial" w:cs="Arial"/>
        </w:rPr>
        <w:t xml:space="preserve"> - Sprint: Sprint 5</w:t>
      </w:r>
    </w:p>
    <w:p w14:paraId="299606C9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Cubre:</w:t>
      </w:r>
      <w:r w:rsidRPr="008F5DD6">
        <w:rPr>
          <w:rFonts w:ascii="Arial" w:hAnsi="Arial" w:cs="Arial"/>
        </w:rPr>
        <w:t xml:space="preserve"> RF-22 </w:t>
      </w:r>
    </w:p>
    <w:p w14:paraId="7A508BB0" w14:textId="77777777" w:rsidR="00CB57C3" w:rsidRPr="00965683" w:rsidRDefault="00CB57C3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7B8F1147" w14:textId="5A048433" w:rsidR="00DD26FC" w:rsidRPr="00965683" w:rsidRDefault="00DD26FC" w:rsidP="00E3715C">
      <w:pPr>
        <w:pStyle w:val="Ttulo3"/>
      </w:pPr>
      <w:bookmarkStart w:id="26" w:name="_Toc239612720"/>
      <w:r w:rsidRPr="00965683">
        <w:lastRenderedPageBreak/>
        <w:t>US-21: Control de acceso por tipo de usuario</w:t>
      </w:r>
      <w:bookmarkEnd w:id="26"/>
    </w:p>
    <w:p w14:paraId="3A96BCD7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Rol:</w:t>
      </w:r>
      <w:r w:rsidRPr="008F5DD6">
        <w:rPr>
          <w:rFonts w:ascii="Arial" w:hAnsi="Arial" w:cs="Arial"/>
        </w:rPr>
        <w:t xml:space="preserve"> Administrador y Trabajador </w:t>
      </w:r>
    </w:p>
    <w:p w14:paraId="43D75B3F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Necesidad:</w:t>
      </w:r>
      <w:r w:rsidRPr="008F5DD6">
        <w:rPr>
          <w:rFonts w:ascii="Arial" w:hAnsi="Arial" w:cs="Arial"/>
        </w:rPr>
        <w:t xml:space="preserve"> Como administrador, quiero que las opciones de aprobación de tareas, edición de plantillas y publicación de anuncios queden restringidas exclusivamente a mi cuenta, para evitar alteraciones no autorizadas por parte de otros usuarios.</w:t>
      </w:r>
    </w:p>
    <w:p w14:paraId="37D4633E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8F5DD6">
        <w:rPr>
          <w:rFonts w:ascii="Arial" w:hAnsi="Arial" w:cs="Arial"/>
          <w:b/>
          <w:bCs/>
        </w:rPr>
        <w:t>Criterios de Aceptación:</w:t>
      </w:r>
    </w:p>
    <w:p w14:paraId="69F015D1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>Oculta botones de gestión administrativa en las sesiones de rol Trabajador.</w:t>
      </w:r>
    </w:p>
    <w:p w14:paraId="3A81DA07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 xml:space="preserve">El </w:t>
      </w:r>
      <w:proofErr w:type="spellStart"/>
      <w:r w:rsidRPr="008F5DD6">
        <w:rPr>
          <w:rFonts w:ascii="Arial" w:hAnsi="Arial" w:cs="Arial"/>
        </w:rPr>
        <w:t>backend</w:t>
      </w:r>
      <w:proofErr w:type="spellEnd"/>
      <w:r w:rsidRPr="008F5DD6">
        <w:rPr>
          <w:rFonts w:ascii="Arial" w:hAnsi="Arial" w:cs="Arial"/>
        </w:rPr>
        <w:t xml:space="preserve"> en Spring Boot rechaza intentos no autorizados con código de acceso denegado.</w:t>
      </w:r>
    </w:p>
    <w:p w14:paraId="229615FD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Prioridad:</w:t>
      </w:r>
      <w:r w:rsidRPr="008F5DD6">
        <w:rPr>
          <w:rFonts w:ascii="Arial" w:hAnsi="Arial" w:cs="Arial"/>
        </w:rPr>
        <w:t xml:space="preserve"> Alta - Estimación: 5 </w:t>
      </w:r>
      <w:proofErr w:type="spellStart"/>
      <w:r w:rsidRPr="008F5DD6">
        <w:rPr>
          <w:rFonts w:ascii="Arial" w:hAnsi="Arial" w:cs="Arial"/>
        </w:rPr>
        <w:t>pts</w:t>
      </w:r>
      <w:proofErr w:type="spellEnd"/>
      <w:r w:rsidRPr="008F5DD6">
        <w:rPr>
          <w:rFonts w:ascii="Arial" w:hAnsi="Arial" w:cs="Arial"/>
        </w:rPr>
        <w:t xml:space="preserve"> - Sprint: Sprint 2</w:t>
      </w:r>
    </w:p>
    <w:p w14:paraId="72D63D69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Cubre:</w:t>
      </w:r>
      <w:r w:rsidRPr="008F5DD6">
        <w:rPr>
          <w:rFonts w:ascii="Arial" w:hAnsi="Arial" w:cs="Arial"/>
        </w:rPr>
        <w:t xml:space="preserve"> RF-18, RF-19, RF-24 </w:t>
      </w:r>
    </w:p>
    <w:p w14:paraId="1FFECF52" w14:textId="77777777" w:rsidR="00DD26FC" w:rsidRPr="00965683" w:rsidRDefault="00DD26FC" w:rsidP="00CB57C3">
      <w:pPr>
        <w:pStyle w:val="Ttulo2"/>
        <w:rPr>
          <w:rFonts w:ascii="Arial" w:hAnsi="Arial" w:cs="Arial"/>
        </w:rPr>
      </w:pPr>
      <w:bookmarkStart w:id="27" w:name="_Toc239612721"/>
      <w:r w:rsidRPr="00965683">
        <w:rPr>
          <w:rFonts w:ascii="Arial" w:hAnsi="Arial" w:cs="Arial"/>
        </w:rPr>
        <w:t>Módulo 7: Comunicación y Avisos</w:t>
      </w:r>
      <w:bookmarkEnd w:id="27"/>
    </w:p>
    <w:p w14:paraId="0D643F1B" w14:textId="77777777" w:rsidR="00DD26FC" w:rsidRPr="00965683" w:rsidRDefault="00DD26FC" w:rsidP="00E3715C">
      <w:pPr>
        <w:pStyle w:val="Ttulo3"/>
      </w:pPr>
      <w:bookmarkStart w:id="28" w:name="_Toc239612722"/>
      <w:r w:rsidRPr="00965683">
        <w:t>US-22: Chat interno de equipo</w:t>
      </w:r>
      <w:bookmarkEnd w:id="28"/>
    </w:p>
    <w:p w14:paraId="59D598C4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Rol:</w:t>
      </w:r>
      <w:r w:rsidRPr="008F5DD6">
        <w:rPr>
          <w:rFonts w:ascii="Arial" w:hAnsi="Arial" w:cs="Arial"/>
        </w:rPr>
        <w:t xml:space="preserve"> Administrador y Trabajador </w:t>
      </w:r>
    </w:p>
    <w:p w14:paraId="72528C9D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Necesidad:</w:t>
      </w:r>
      <w:r w:rsidRPr="008F5DD6">
        <w:rPr>
          <w:rFonts w:ascii="Arial" w:hAnsi="Arial" w:cs="Arial"/>
        </w:rPr>
        <w:t xml:space="preserve"> Como usuario, quiero hablar con mis compañeros en un chat grupal general o en conversaciones privadas directas para resolver dudas de trabajo. </w:t>
      </w:r>
    </w:p>
    <w:p w14:paraId="63E95513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8F5DD6">
        <w:rPr>
          <w:rFonts w:ascii="Arial" w:hAnsi="Arial" w:cs="Arial"/>
          <w:b/>
          <w:bCs/>
        </w:rPr>
        <w:t>Criterios de Aceptación:</w:t>
      </w:r>
    </w:p>
    <w:p w14:paraId="0971A56E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>Permite enviar y leer mensajes en una sala general compartida.</w:t>
      </w:r>
    </w:p>
    <w:p w14:paraId="67E4132C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>Permite abrir chats individuales entre dos personas con historial privado.</w:t>
      </w:r>
    </w:p>
    <w:p w14:paraId="33C07140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Prioridad:</w:t>
      </w:r>
      <w:r w:rsidRPr="008F5DD6">
        <w:rPr>
          <w:rFonts w:ascii="Arial" w:hAnsi="Arial" w:cs="Arial"/>
        </w:rPr>
        <w:t xml:space="preserve"> Baja - Estimación: 5 </w:t>
      </w:r>
      <w:proofErr w:type="spellStart"/>
      <w:r w:rsidRPr="008F5DD6">
        <w:rPr>
          <w:rFonts w:ascii="Arial" w:hAnsi="Arial" w:cs="Arial"/>
        </w:rPr>
        <w:t>pts</w:t>
      </w:r>
      <w:proofErr w:type="spellEnd"/>
      <w:r w:rsidRPr="008F5DD6">
        <w:rPr>
          <w:rFonts w:ascii="Arial" w:hAnsi="Arial" w:cs="Arial"/>
        </w:rPr>
        <w:t xml:space="preserve"> - Sprint: Sprint 5</w:t>
      </w:r>
    </w:p>
    <w:p w14:paraId="78C57E29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Cubre:</w:t>
      </w:r>
      <w:r w:rsidRPr="008F5DD6">
        <w:rPr>
          <w:rFonts w:ascii="Arial" w:hAnsi="Arial" w:cs="Arial"/>
        </w:rPr>
        <w:t xml:space="preserve"> RF-20, RNF-3 </w:t>
      </w:r>
    </w:p>
    <w:p w14:paraId="06878DBA" w14:textId="77777777" w:rsidR="00CB57C3" w:rsidRPr="00965683" w:rsidRDefault="00CB57C3">
      <w:pPr>
        <w:rPr>
          <w:rFonts w:ascii="Arial" w:hAnsi="Arial" w:cs="Arial"/>
          <w:b/>
          <w:bCs/>
        </w:rPr>
      </w:pPr>
      <w:r w:rsidRPr="00965683">
        <w:rPr>
          <w:rFonts w:ascii="Arial" w:hAnsi="Arial" w:cs="Arial"/>
          <w:b/>
          <w:bCs/>
        </w:rPr>
        <w:br w:type="page"/>
      </w:r>
    </w:p>
    <w:p w14:paraId="4B85E9E6" w14:textId="7F0BE61B" w:rsidR="00DD26FC" w:rsidRPr="00965683" w:rsidRDefault="00DD26FC" w:rsidP="00E3715C">
      <w:pPr>
        <w:pStyle w:val="Ttulo3"/>
      </w:pPr>
      <w:bookmarkStart w:id="29" w:name="_Toc239612723"/>
      <w:r w:rsidRPr="00965683">
        <w:lastRenderedPageBreak/>
        <w:t>US-23: Tablón de anuncios oficiales</w:t>
      </w:r>
      <w:bookmarkEnd w:id="29"/>
    </w:p>
    <w:p w14:paraId="6B6AF1E5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Rol:</w:t>
      </w:r>
      <w:r w:rsidRPr="008F5DD6">
        <w:rPr>
          <w:rFonts w:ascii="Arial" w:hAnsi="Arial" w:cs="Arial"/>
        </w:rPr>
        <w:t xml:space="preserve"> Administrador </w:t>
      </w:r>
    </w:p>
    <w:p w14:paraId="00CEDA21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Necesidad:</w:t>
      </w:r>
      <w:r w:rsidRPr="008F5DD6">
        <w:rPr>
          <w:rFonts w:ascii="Arial" w:hAnsi="Arial" w:cs="Arial"/>
        </w:rPr>
        <w:t xml:space="preserve"> Como administrador, quiero publicar avisos en un canal donde solo yo pueda escribir y el resto del equipo solo pueda leer, para que las noticias clave no se pierdan. </w:t>
      </w:r>
    </w:p>
    <w:p w14:paraId="1A92C1E3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8F5DD6">
        <w:rPr>
          <w:rFonts w:ascii="Arial" w:hAnsi="Arial" w:cs="Arial"/>
          <w:b/>
          <w:bCs/>
        </w:rPr>
        <w:t>Criterios de Aceptación:</w:t>
      </w:r>
    </w:p>
    <w:p w14:paraId="0B24E727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>Los trabajadores únicamente pueden leer los avisos publicados.</w:t>
      </w:r>
    </w:p>
    <w:p w14:paraId="21C47F4D" w14:textId="77777777" w:rsidR="00DD26FC" w:rsidRPr="008F5DD6" w:rsidRDefault="00DD26FC">
      <w:pPr>
        <w:numPr>
          <w:ilvl w:val="1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</w:rPr>
        <w:t>Solo la cuenta de Administrador cuenta con formulario para redactar y enviar comunicados.</w:t>
      </w:r>
    </w:p>
    <w:p w14:paraId="0A546AAE" w14:textId="77777777" w:rsidR="00DD26FC" w:rsidRPr="008F5DD6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Prioridad:</w:t>
      </w:r>
      <w:r w:rsidRPr="008F5DD6">
        <w:rPr>
          <w:rFonts w:ascii="Arial" w:hAnsi="Arial" w:cs="Arial"/>
        </w:rPr>
        <w:t xml:space="preserve"> Media - Estimación: 3 </w:t>
      </w:r>
      <w:proofErr w:type="spellStart"/>
      <w:r w:rsidRPr="008F5DD6">
        <w:rPr>
          <w:rFonts w:ascii="Arial" w:hAnsi="Arial" w:cs="Arial"/>
        </w:rPr>
        <w:t>pts</w:t>
      </w:r>
      <w:proofErr w:type="spellEnd"/>
      <w:r w:rsidRPr="008F5DD6">
        <w:rPr>
          <w:rFonts w:ascii="Arial" w:hAnsi="Arial" w:cs="Arial"/>
        </w:rPr>
        <w:t xml:space="preserve"> - Sprint: Sprint 5</w:t>
      </w:r>
    </w:p>
    <w:p w14:paraId="6DA5CFAD" w14:textId="61CF018F" w:rsidR="00ED6D4B" w:rsidRDefault="00DD26FC">
      <w:pPr>
        <w:numPr>
          <w:ilvl w:val="0"/>
          <w:numId w:val="1"/>
        </w:numPr>
        <w:rPr>
          <w:rFonts w:ascii="Arial" w:hAnsi="Arial" w:cs="Arial"/>
        </w:rPr>
      </w:pPr>
      <w:r w:rsidRPr="008F5DD6">
        <w:rPr>
          <w:rFonts w:ascii="Arial" w:hAnsi="Arial" w:cs="Arial"/>
          <w:b/>
          <w:bCs/>
        </w:rPr>
        <w:t>Cubre:</w:t>
      </w:r>
      <w:r w:rsidRPr="008F5DD6">
        <w:rPr>
          <w:rFonts w:ascii="Arial" w:hAnsi="Arial" w:cs="Arial"/>
        </w:rPr>
        <w:t xml:space="preserve"> RF-21 </w:t>
      </w:r>
    </w:p>
    <w:p w14:paraId="5D7BABD4" w14:textId="77777777" w:rsidR="00ED6D4B" w:rsidRDefault="00ED6D4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C2D494" w14:textId="77777777" w:rsidR="00ED6D4B" w:rsidRPr="00ED6D4B" w:rsidRDefault="00ED6D4B" w:rsidP="00ED6D4B">
      <w:pPr>
        <w:pStyle w:val="Ttulo1"/>
      </w:pPr>
      <w:r w:rsidRPr="00ED6D4B">
        <w:lastRenderedPageBreak/>
        <w:t>Cómo Medimos el Esfuerzo (Puntos de Historia)</w:t>
      </w:r>
    </w:p>
    <w:p w14:paraId="39621233" w14:textId="2F0EB430" w:rsidR="00ED6D4B" w:rsidRPr="00ED6D4B" w:rsidRDefault="00ED6D4B" w:rsidP="00ED6D4B">
      <w:p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medir</w:t>
      </w:r>
      <w:r w:rsidRPr="00ED6D4B">
        <w:rPr>
          <w:rFonts w:ascii="Arial" w:hAnsi="Arial" w:cs="Arial"/>
        </w:rPr>
        <w:t xml:space="preserve"> qué tan compleja es cada tarea, usamos una escala común en proyectos de desarrollo (1, 2, 3, 5 y 8 puntos). No calculamos horas exactas porque es fácil equivocarse con el reloj; en cambio, comparamos la dificultad de unas tareas contra otras y consideramos los posibles imprevistos: </w:t>
      </w:r>
    </w:p>
    <w:p w14:paraId="0260FF9B" w14:textId="5CCA393A" w:rsidR="00ED6D4B" w:rsidRPr="00ED6D4B" w:rsidRDefault="00ED6D4B">
      <w:pPr>
        <w:numPr>
          <w:ilvl w:val="0"/>
          <w:numId w:val="3"/>
        </w:numPr>
        <w:rPr>
          <w:rFonts w:ascii="Arial" w:hAnsi="Arial" w:cs="Arial"/>
        </w:rPr>
      </w:pPr>
      <w:r w:rsidRPr="00ED6D4B">
        <w:rPr>
          <w:rFonts w:ascii="Arial" w:hAnsi="Arial" w:cs="Arial"/>
          <w:b/>
          <w:bCs/>
        </w:rPr>
        <w:t>1 a 2 puntos (Dificultad baja):</w:t>
      </w:r>
      <w:r w:rsidRPr="00ED6D4B">
        <w:rPr>
          <w:rFonts w:ascii="Arial" w:hAnsi="Arial" w:cs="Arial"/>
        </w:rPr>
        <w:t xml:space="preserve"> Cosas </w:t>
      </w:r>
      <w:r w:rsidR="00EF366B">
        <w:rPr>
          <w:rFonts w:ascii="Arial" w:hAnsi="Arial" w:cs="Arial"/>
        </w:rPr>
        <w:t xml:space="preserve">fáciles de llevar a cabo </w:t>
      </w:r>
      <w:r w:rsidRPr="00ED6D4B">
        <w:rPr>
          <w:rFonts w:ascii="Arial" w:hAnsi="Arial" w:cs="Arial"/>
        </w:rPr>
        <w:t xml:space="preserve">como avisos en pantalla para preguntar "¿Estás seguro?" antes de borrar algo, o poder salir de la pantalla completa presionando la tecla Escape. </w:t>
      </w:r>
    </w:p>
    <w:p w14:paraId="5E3A7EF3" w14:textId="77777777" w:rsidR="00ED6D4B" w:rsidRPr="00ED6D4B" w:rsidRDefault="00ED6D4B">
      <w:pPr>
        <w:numPr>
          <w:ilvl w:val="0"/>
          <w:numId w:val="3"/>
        </w:numPr>
        <w:rPr>
          <w:rFonts w:ascii="Arial" w:hAnsi="Arial" w:cs="Arial"/>
        </w:rPr>
      </w:pPr>
      <w:r w:rsidRPr="00ED6D4B">
        <w:rPr>
          <w:rFonts w:ascii="Arial" w:hAnsi="Arial" w:cs="Arial"/>
          <w:b/>
          <w:bCs/>
        </w:rPr>
        <w:t>3 puntos (Dificultad media-baja):</w:t>
      </w:r>
      <w:r w:rsidRPr="00ED6D4B">
        <w:rPr>
          <w:rFonts w:ascii="Arial" w:hAnsi="Arial" w:cs="Arial"/>
        </w:rPr>
        <w:t xml:space="preserve"> Acciones directas que solo guardan o consultan información puntual, como marcar la hora de llegada o salida, o crear una plantilla de trabajo. </w:t>
      </w:r>
    </w:p>
    <w:p w14:paraId="05251F7A" w14:textId="77777777" w:rsidR="00ED6D4B" w:rsidRPr="00ED6D4B" w:rsidRDefault="00ED6D4B">
      <w:pPr>
        <w:numPr>
          <w:ilvl w:val="0"/>
          <w:numId w:val="3"/>
        </w:numPr>
        <w:rPr>
          <w:rFonts w:ascii="Arial" w:hAnsi="Arial" w:cs="Arial"/>
        </w:rPr>
      </w:pPr>
      <w:r w:rsidRPr="00ED6D4B">
        <w:rPr>
          <w:rFonts w:ascii="Arial" w:hAnsi="Arial" w:cs="Arial"/>
          <w:b/>
          <w:bCs/>
        </w:rPr>
        <w:t>5 puntos (Dificultad media-alta):</w:t>
      </w:r>
      <w:r w:rsidRPr="00ED6D4B">
        <w:rPr>
          <w:rFonts w:ascii="Arial" w:hAnsi="Arial" w:cs="Arial"/>
        </w:rPr>
        <w:t xml:space="preserve"> Tareas con más lógica donde hay que revisar permisos, manejar notas al mismo tiempo sin que se mezclen o bloquear información para que nadie la cambie después de aprobada. </w:t>
      </w:r>
    </w:p>
    <w:p w14:paraId="7C3544B6" w14:textId="6E530949" w:rsidR="00ED6D4B" w:rsidRDefault="00ED6D4B">
      <w:pPr>
        <w:numPr>
          <w:ilvl w:val="0"/>
          <w:numId w:val="3"/>
        </w:numPr>
        <w:rPr>
          <w:rFonts w:ascii="Arial" w:hAnsi="Arial" w:cs="Arial"/>
        </w:rPr>
      </w:pPr>
      <w:r w:rsidRPr="00ED6D4B">
        <w:rPr>
          <w:rFonts w:ascii="Arial" w:hAnsi="Arial" w:cs="Arial"/>
          <w:b/>
          <w:bCs/>
        </w:rPr>
        <w:t>8 puntos (Dificultad alta):</w:t>
      </w:r>
      <w:r w:rsidRPr="00ED6D4B">
        <w:rPr>
          <w:rFonts w:ascii="Arial" w:hAnsi="Arial" w:cs="Arial"/>
        </w:rPr>
        <w:t xml:space="preserve"> Las partes más </w:t>
      </w:r>
      <w:r w:rsidR="00180274">
        <w:rPr>
          <w:rFonts w:ascii="Arial" w:hAnsi="Arial" w:cs="Arial"/>
        </w:rPr>
        <w:t>difíciles y complejas</w:t>
      </w:r>
      <w:r w:rsidRPr="00ED6D4B">
        <w:rPr>
          <w:rFonts w:ascii="Arial" w:hAnsi="Arial" w:cs="Arial"/>
        </w:rPr>
        <w:t xml:space="preserve"> del proyecto, como programar todo el mapa visual de tareas para que se mueva </w:t>
      </w:r>
      <w:r w:rsidR="00180274">
        <w:rPr>
          <w:rFonts w:ascii="Arial" w:hAnsi="Arial" w:cs="Arial"/>
        </w:rPr>
        <w:t xml:space="preserve">de manera fluida </w:t>
      </w:r>
      <w:r w:rsidRPr="00ED6D4B">
        <w:rPr>
          <w:rFonts w:ascii="Arial" w:hAnsi="Arial" w:cs="Arial"/>
        </w:rPr>
        <w:t xml:space="preserve">y aguante hasta 100 tarjetas a la vez sin </w:t>
      </w:r>
      <w:r w:rsidR="00180274">
        <w:rPr>
          <w:rFonts w:ascii="Arial" w:hAnsi="Arial" w:cs="Arial"/>
        </w:rPr>
        <w:t>tener problemas de rendimiento</w:t>
      </w:r>
      <w:r w:rsidRPr="00ED6D4B">
        <w:rPr>
          <w:rFonts w:ascii="Arial" w:hAnsi="Arial" w:cs="Arial"/>
        </w:rPr>
        <w:t xml:space="preserve">. </w:t>
      </w:r>
    </w:p>
    <w:p w14:paraId="7510B0E8" w14:textId="77777777" w:rsidR="00ED6D4B" w:rsidRDefault="00ED6D4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36BCD4" w14:textId="77777777" w:rsidR="00ED6D4B" w:rsidRPr="00ED6D4B" w:rsidRDefault="00ED6D4B" w:rsidP="00ED6D4B">
      <w:pPr>
        <w:pStyle w:val="Ttulo1"/>
      </w:pPr>
      <w:r w:rsidRPr="00ED6D4B">
        <w:lastRenderedPageBreak/>
        <w:t>Condiciones de las Tareas (Cuándo Empiezan y Cuándo Terminan)</w:t>
      </w:r>
    </w:p>
    <w:p w14:paraId="3EF6CB03" w14:textId="0A4C9E2B" w:rsidR="00ED6D4B" w:rsidRPr="00ED6D4B" w:rsidRDefault="00ED6D4B" w:rsidP="00ED6D4B">
      <w:pPr>
        <w:rPr>
          <w:rFonts w:ascii="Arial" w:hAnsi="Arial" w:cs="Arial"/>
        </w:rPr>
      </w:pPr>
      <w:r w:rsidRPr="00ED6D4B">
        <w:rPr>
          <w:rFonts w:ascii="Arial" w:hAnsi="Arial" w:cs="Arial"/>
          <w:b/>
          <w:bCs/>
        </w:rPr>
        <w:t>Cuando</w:t>
      </w:r>
      <w:r w:rsidRPr="00ED6D4B">
        <w:rPr>
          <w:rFonts w:ascii="Arial" w:hAnsi="Arial" w:cs="Arial"/>
          <w:b/>
          <w:bCs/>
        </w:rPr>
        <w:t xml:space="preserve"> una tarea está lista para empezar a programarse:</w:t>
      </w:r>
    </w:p>
    <w:p w14:paraId="1CD6FC32" w14:textId="77777777" w:rsidR="00ED6D4B" w:rsidRPr="00ED6D4B" w:rsidRDefault="00ED6D4B">
      <w:pPr>
        <w:numPr>
          <w:ilvl w:val="0"/>
          <w:numId w:val="4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Se entiende con claridad quién la va a usar y para qué sirve. </w:t>
      </w:r>
    </w:p>
    <w:p w14:paraId="7E95D64A" w14:textId="77777777" w:rsidR="00ED6D4B" w:rsidRPr="00ED6D4B" w:rsidRDefault="00ED6D4B">
      <w:pPr>
        <w:numPr>
          <w:ilvl w:val="0"/>
          <w:numId w:val="4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Tiene escritas sus pruebas para comprobar que funcione bien. </w:t>
      </w:r>
    </w:p>
    <w:p w14:paraId="554AC3B3" w14:textId="77777777" w:rsidR="00ED6D4B" w:rsidRPr="00ED6D4B" w:rsidRDefault="00ED6D4B">
      <w:pPr>
        <w:numPr>
          <w:ilvl w:val="0"/>
          <w:numId w:val="4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El equipo estuvo de acuerdo en su nivel de dificultad y prioridad. </w:t>
      </w:r>
    </w:p>
    <w:p w14:paraId="30429CBE" w14:textId="77777777" w:rsidR="00ED6D4B" w:rsidRPr="00ED6D4B" w:rsidRDefault="00ED6D4B">
      <w:pPr>
        <w:numPr>
          <w:ilvl w:val="0"/>
          <w:numId w:val="4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Se tienen claras las tablas de la base de datos que se necesitan. </w:t>
      </w:r>
    </w:p>
    <w:p w14:paraId="06840263" w14:textId="5253C41D" w:rsidR="00ED6D4B" w:rsidRPr="00ED6D4B" w:rsidRDefault="00ED6D4B" w:rsidP="00ED6D4B">
      <w:pPr>
        <w:rPr>
          <w:rFonts w:ascii="Arial" w:hAnsi="Arial" w:cs="Arial"/>
        </w:rPr>
      </w:pPr>
      <w:r w:rsidRPr="00ED6D4B">
        <w:rPr>
          <w:rFonts w:ascii="Arial" w:hAnsi="Arial" w:cs="Arial"/>
          <w:b/>
          <w:bCs/>
        </w:rPr>
        <w:t>Cuando</w:t>
      </w:r>
      <w:r w:rsidRPr="00ED6D4B">
        <w:rPr>
          <w:rFonts w:ascii="Arial" w:hAnsi="Arial" w:cs="Arial"/>
          <w:b/>
          <w:bCs/>
        </w:rPr>
        <w:t xml:space="preserve"> una tarea se considera terminada:</w:t>
      </w:r>
    </w:p>
    <w:p w14:paraId="115C4FE2" w14:textId="77777777" w:rsidR="00ED6D4B" w:rsidRPr="00ED6D4B" w:rsidRDefault="00ED6D4B">
      <w:pPr>
        <w:numPr>
          <w:ilvl w:val="0"/>
          <w:numId w:val="5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El código está probado, integrado y guardado en GitHub. </w:t>
      </w:r>
    </w:p>
    <w:p w14:paraId="1D714242" w14:textId="77777777" w:rsidR="00ED6D4B" w:rsidRPr="00ED6D4B" w:rsidRDefault="00ED6D4B">
      <w:pPr>
        <w:numPr>
          <w:ilvl w:val="0"/>
          <w:numId w:val="5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Cumple con todas las condiciones que se definieron para probarla. </w:t>
      </w:r>
    </w:p>
    <w:p w14:paraId="1D079773" w14:textId="77777777" w:rsidR="00ED6D4B" w:rsidRPr="00ED6D4B" w:rsidRDefault="00ED6D4B">
      <w:pPr>
        <w:numPr>
          <w:ilvl w:val="0"/>
          <w:numId w:val="5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Se probó y no arroja errores ni bota la aplicación. </w:t>
      </w:r>
    </w:p>
    <w:p w14:paraId="4749D677" w14:textId="2E2C472F" w:rsidR="00824B3B" w:rsidRDefault="00ED6D4B">
      <w:pPr>
        <w:numPr>
          <w:ilvl w:val="0"/>
          <w:numId w:val="5"/>
        </w:numPr>
        <w:rPr>
          <w:rFonts w:ascii="Arial" w:hAnsi="Arial" w:cs="Arial"/>
        </w:rPr>
      </w:pPr>
      <w:r w:rsidRPr="00ED6D4B">
        <w:rPr>
          <w:rFonts w:ascii="Arial" w:hAnsi="Arial" w:cs="Arial"/>
        </w:rPr>
        <w:t xml:space="preserve">Respeta la seguridad del sistema: un trabajador no puede tocar funciones del jefe ni modificar tareas que ya están aprobadas. </w:t>
      </w:r>
    </w:p>
    <w:p w14:paraId="4017D791" w14:textId="77777777" w:rsidR="00824B3B" w:rsidRDefault="00824B3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B26D5F5" w14:textId="1CDA9A46" w:rsidR="00824B3B" w:rsidRPr="00824B3B" w:rsidRDefault="00824B3B" w:rsidP="00824B3B">
      <w:pPr>
        <w:pStyle w:val="Ttulo1"/>
      </w:pPr>
      <w:r w:rsidRPr="00824B3B">
        <w:lastRenderedPageBreak/>
        <w:t>Planificación de las 18 Semanas (Coordinada con la Carta Gantt)</w:t>
      </w:r>
      <w:r>
        <w:t>.</w:t>
      </w:r>
    </w:p>
    <w:p w14:paraId="4BEAFBE2" w14:textId="77777777" w:rsidR="00824B3B" w:rsidRPr="00824B3B" w:rsidRDefault="00824B3B" w:rsidP="00824B3B">
      <w:pPr>
        <w:rPr>
          <w:rFonts w:ascii="Arial" w:hAnsi="Arial" w:cs="Arial"/>
        </w:rPr>
      </w:pPr>
      <w:r w:rsidRPr="00824B3B">
        <w:rPr>
          <w:rFonts w:ascii="Arial" w:hAnsi="Arial" w:cs="Arial"/>
        </w:rPr>
        <w:t xml:space="preserve">El tiempo de desarrollo se organiza en ciclos de dos semanas llamados </w:t>
      </w:r>
      <w:proofErr w:type="spellStart"/>
      <w:r w:rsidRPr="00824B3B">
        <w:rPr>
          <w:rFonts w:ascii="Arial" w:hAnsi="Arial" w:cs="Arial"/>
        </w:rPr>
        <w:t>Sprints</w:t>
      </w:r>
      <w:proofErr w:type="spellEnd"/>
      <w:r w:rsidRPr="00824B3B">
        <w:rPr>
          <w:rFonts w:ascii="Arial" w:hAnsi="Arial" w:cs="Arial"/>
        </w:rPr>
        <w:t xml:space="preserve">, siguiendo las fechas de la Carta Gantt del proyecto: </w:t>
      </w:r>
    </w:p>
    <w:p w14:paraId="10CDEBE4" w14:textId="4FD51CC4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Fase 1 (Semanas 1 a 4):</w:t>
      </w:r>
      <w:r w:rsidRPr="00824B3B">
        <w:rPr>
          <w:rFonts w:ascii="Arial" w:hAnsi="Arial" w:cs="Arial"/>
        </w:rPr>
        <w:t xml:space="preserve"> Levantamiento de las 23 historias de trabajo y diseño de la base de datos. </w:t>
      </w:r>
    </w:p>
    <w:p w14:paraId="46DF34B0" w14:textId="77777777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Sprint 1 (Semanas 5 y 6):</w:t>
      </w:r>
      <w:r w:rsidRPr="00824B3B">
        <w:rPr>
          <w:rFonts w:ascii="Arial" w:hAnsi="Arial" w:cs="Arial"/>
        </w:rPr>
        <w:t xml:space="preserve"> Creación de las tablas de la base de datos y configuración de las conexiones en el servidor. </w:t>
      </w:r>
    </w:p>
    <w:p w14:paraId="7BF519E0" w14:textId="77777777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Sprint 2 (Semanas 7 y 8):</w:t>
      </w:r>
      <w:r w:rsidRPr="00824B3B">
        <w:rPr>
          <w:rFonts w:ascii="Arial" w:hAnsi="Arial" w:cs="Arial"/>
        </w:rPr>
        <w:t xml:space="preserve"> Seguridad inicial, inicio de sesión y separación de permisos entre administrador y trabajador (Historia US-21, 5 puntos). </w:t>
      </w:r>
    </w:p>
    <w:p w14:paraId="04EEB3B2" w14:textId="77777777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Sprint 3 (Semanas 9 y 10):</w:t>
      </w:r>
      <w:r w:rsidRPr="00824B3B">
        <w:rPr>
          <w:rFonts w:ascii="Arial" w:hAnsi="Arial" w:cs="Arial"/>
        </w:rPr>
        <w:t xml:space="preserve"> Registro de turnos de entrada y salida, lista para ver quién está trabajando, catálogo de plantillas y creación de tareas (Historias US-01 a US-05 y US-12, 20 puntos en total). </w:t>
      </w:r>
    </w:p>
    <w:p w14:paraId="547056F4" w14:textId="77777777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Sprint 4 (Semanas 11 y 12):</w:t>
      </w:r>
      <w:r w:rsidRPr="00824B3B">
        <w:rPr>
          <w:rFonts w:ascii="Arial" w:hAnsi="Arial" w:cs="Arial"/>
        </w:rPr>
        <w:t xml:space="preserve"> Trabajar en varias tareas a la vez, notas en vivo, adjuntar fotos de comprobante y construcción del mapa visual interactivo con </w:t>
      </w:r>
      <w:proofErr w:type="gramStart"/>
      <w:r w:rsidRPr="00824B3B">
        <w:rPr>
          <w:rFonts w:ascii="Arial" w:hAnsi="Arial" w:cs="Arial"/>
        </w:rPr>
        <w:t>zoom</w:t>
      </w:r>
      <w:proofErr w:type="gramEnd"/>
      <w:r w:rsidRPr="00824B3B">
        <w:rPr>
          <w:rFonts w:ascii="Arial" w:hAnsi="Arial" w:cs="Arial"/>
        </w:rPr>
        <w:t xml:space="preserve"> (Historias US-06 a US-09 y US-13 a US-16, 36 puntos en total). </w:t>
      </w:r>
    </w:p>
    <w:p w14:paraId="74C4BDAE" w14:textId="77777777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Sprint 5 (Semanas 13 y 14):</w:t>
      </w:r>
      <w:r w:rsidRPr="00824B3B">
        <w:rPr>
          <w:rFonts w:ascii="Arial" w:hAnsi="Arial" w:cs="Arial"/>
        </w:rPr>
        <w:t xml:space="preserve"> Revisión de tareas por el jefe, bloqueo de edición, tarjetas de resumen, historial de trabajo, chat del equipo y canal de avisos oficiales (Historias US-10, US-11, US-17 a US-20, US-22 y US-23, 33 puntos en total). </w:t>
      </w:r>
    </w:p>
    <w:p w14:paraId="3AADC3C2" w14:textId="77777777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Sprint 6 (Semanas 15 y 16):</w:t>
      </w:r>
      <w:r w:rsidRPr="00824B3B">
        <w:rPr>
          <w:rFonts w:ascii="Arial" w:hAnsi="Arial" w:cs="Arial"/>
        </w:rPr>
        <w:t xml:space="preserve"> Pruebas completas de todo el sistema para revisar que nada falle y corregir cualquier detalle antes de entregar. </w:t>
      </w:r>
    </w:p>
    <w:p w14:paraId="373BB395" w14:textId="77777777" w:rsidR="00824B3B" w:rsidRPr="00824B3B" w:rsidRDefault="00824B3B">
      <w:pPr>
        <w:numPr>
          <w:ilvl w:val="0"/>
          <w:numId w:val="6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Fase 3 (Semanas 17 y 18):</w:t>
      </w:r>
      <w:r w:rsidRPr="00824B3B">
        <w:rPr>
          <w:rFonts w:ascii="Arial" w:hAnsi="Arial" w:cs="Arial"/>
        </w:rPr>
        <w:t xml:space="preserve"> Redacción de la guía de uso e instalación del programa y preparación de la presentación final. </w:t>
      </w:r>
    </w:p>
    <w:p w14:paraId="08652743" w14:textId="5BEFB5FA" w:rsidR="00824B3B" w:rsidRPr="00824B3B" w:rsidRDefault="00824B3B" w:rsidP="00824B3B">
      <w:p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Total,</w:t>
      </w:r>
      <w:r w:rsidRPr="00824B3B">
        <w:rPr>
          <w:rFonts w:ascii="Arial" w:hAnsi="Arial" w:cs="Arial"/>
          <w:b/>
          <w:bCs/>
        </w:rPr>
        <w:t xml:space="preserve"> acumulado:</w:t>
      </w:r>
      <w:r w:rsidRPr="00824B3B">
        <w:rPr>
          <w:rFonts w:ascii="Arial" w:hAnsi="Arial" w:cs="Arial"/>
        </w:rPr>
        <w:t xml:space="preserve"> 23 historias de usuario y 94 puntos de trabajo desarrollados y probados. </w:t>
      </w:r>
    </w:p>
    <w:p w14:paraId="7A3C3B1A" w14:textId="07FAEB0C" w:rsidR="00ED6D4B" w:rsidRPr="00ED6D4B" w:rsidRDefault="00824B3B" w:rsidP="00824B3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B37D519" w14:textId="097EA0C9" w:rsidR="00824B3B" w:rsidRPr="00824B3B" w:rsidRDefault="00824B3B" w:rsidP="00824B3B">
      <w:pPr>
        <w:pStyle w:val="Ttulo1"/>
      </w:pPr>
      <w:r w:rsidRPr="00824B3B">
        <w:lastRenderedPageBreak/>
        <w:t>Requerimientos Generales de Calidad (No Funcionales)</w:t>
      </w:r>
      <w:r>
        <w:t>.</w:t>
      </w:r>
    </w:p>
    <w:p w14:paraId="17F6EE76" w14:textId="77777777" w:rsidR="00824B3B" w:rsidRPr="00824B3B" w:rsidRDefault="00824B3B">
      <w:pPr>
        <w:numPr>
          <w:ilvl w:val="0"/>
          <w:numId w:val="7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RNF-1 (Fácil de usar y visual):</w:t>
      </w:r>
      <w:r w:rsidRPr="00824B3B">
        <w:rPr>
          <w:rFonts w:ascii="Arial" w:hAnsi="Arial" w:cs="Arial"/>
        </w:rPr>
        <w:t xml:space="preserve"> El sistema utiliza tarjetas conectadas en una pantalla interactiva para ver el trabajo de forma clara, evitando tablas largas llenas de texto que cansan la vista. </w:t>
      </w:r>
    </w:p>
    <w:p w14:paraId="7726D831" w14:textId="77777777" w:rsidR="00824B3B" w:rsidRPr="00824B3B" w:rsidRDefault="00824B3B">
      <w:pPr>
        <w:numPr>
          <w:ilvl w:val="0"/>
          <w:numId w:val="7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RNF-2 (Acceso web):</w:t>
      </w:r>
      <w:r w:rsidRPr="00824B3B">
        <w:rPr>
          <w:rFonts w:ascii="Arial" w:hAnsi="Arial" w:cs="Arial"/>
        </w:rPr>
        <w:t xml:space="preserve"> Funciona como una página web en internet, lo que permite abrirla desde cualquier computador moderno sin necesidad de instalar programas adicionales. </w:t>
      </w:r>
    </w:p>
    <w:p w14:paraId="2840B9E7" w14:textId="77777777" w:rsidR="00824B3B" w:rsidRPr="00824B3B" w:rsidRDefault="00824B3B">
      <w:pPr>
        <w:numPr>
          <w:ilvl w:val="0"/>
          <w:numId w:val="7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RNF-3 (Actualización al instante):</w:t>
      </w:r>
      <w:r w:rsidRPr="00824B3B">
        <w:rPr>
          <w:rFonts w:ascii="Arial" w:hAnsi="Arial" w:cs="Arial"/>
        </w:rPr>
        <w:t xml:space="preserve"> Las notas que se agregan y los mensajes del chat se muestran de inmediato en la pantalla sin tener que recargar la página manualmente. </w:t>
      </w:r>
    </w:p>
    <w:p w14:paraId="56288E2F" w14:textId="77777777" w:rsidR="00824B3B" w:rsidRPr="00824B3B" w:rsidRDefault="00824B3B">
      <w:pPr>
        <w:numPr>
          <w:ilvl w:val="0"/>
          <w:numId w:val="7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RNF-4 (Capacidad de trabajo):</w:t>
      </w:r>
      <w:r w:rsidRPr="00824B3B">
        <w:rPr>
          <w:rFonts w:ascii="Arial" w:hAnsi="Arial" w:cs="Arial"/>
        </w:rPr>
        <w:t xml:space="preserve"> La pantalla visual está optimizada para soportar hasta 100 tarjetas de trabajo al mismo tiempo sin que se ponga lenta. </w:t>
      </w:r>
    </w:p>
    <w:p w14:paraId="6CE394E9" w14:textId="77777777" w:rsidR="00824B3B" w:rsidRPr="00824B3B" w:rsidRDefault="00824B3B">
      <w:pPr>
        <w:numPr>
          <w:ilvl w:val="0"/>
          <w:numId w:val="7"/>
        </w:numPr>
        <w:rPr>
          <w:rFonts w:ascii="Arial" w:hAnsi="Arial" w:cs="Arial"/>
        </w:rPr>
      </w:pPr>
      <w:r w:rsidRPr="00824B3B">
        <w:rPr>
          <w:rFonts w:ascii="Arial" w:hAnsi="Arial" w:cs="Arial"/>
          <w:b/>
          <w:bCs/>
        </w:rPr>
        <w:t>RNF-5 (Control sencillo con ratón y teclado):</w:t>
      </w:r>
      <w:r w:rsidRPr="00824B3B">
        <w:rPr>
          <w:rFonts w:ascii="Arial" w:hAnsi="Arial" w:cs="Arial"/>
        </w:rPr>
        <w:t xml:space="preserve"> La pantalla se puede arrastrar con el ratón para recorrerla, acercar o alejar con la rueda, y volver a la vista normal presionando la tecla Escape. </w:t>
      </w:r>
    </w:p>
    <w:p w14:paraId="000FBAE8" w14:textId="77777777" w:rsidR="00ED6D4B" w:rsidRPr="00ED6D4B" w:rsidRDefault="00ED6D4B" w:rsidP="00ED6D4B">
      <w:pPr>
        <w:rPr>
          <w:rFonts w:ascii="Arial" w:hAnsi="Arial" w:cs="Arial"/>
        </w:rPr>
      </w:pPr>
    </w:p>
    <w:p w14:paraId="4713E899" w14:textId="77777777" w:rsidR="00DF353B" w:rsidRPr="008F5DD6" w:rsidRDefault="00DF353B" w:rsidP="00ED6D4B">
      <w:pPr>
        <w:rPr>
          <w:rFonts w:ascii="Arial" w:hAnsi="Arial" w:cs="Arial"/>
        </w:rPr>
      </w:pPr>
    </w:p>
    <w:sectPr w:rsidR="00DF353B" w:rsidRPr="008F5DD6" w:rsidSect="00B12EA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76AD"/>
    <w:multiLevelType w:val="multilevel"/>
    <w:tmpl w:val="4AF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E5898"/>
    <w:multiLevelType w:val="multilevel"/>
    <w:tmpl w:val="F83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C7DFE"/>
    <w:multiLevelType w:val="multilevel"/>
    <w:tmpl w:val="77F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D0E27"/>
    <w:multiLevelType w:val="multilevel"/>
    <w:tmpl w:val="312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25B5A"/>
    <w:multiLevelType w:val="multilevel"/>
    <w:tmpl w:val="A51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E0AA7"/>
    <w:multiLevelType w:val="multilevel"/>
    <w:tmpl w:val="939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71546"/>
    <w:multiLevelType w:val="multilevel"/>
    <w:tmpl w:val="939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9659">
    <w:abstractNumId w:val="5"/>
  </w:num>
  <w:num w:numId="2" w16cid:durableId="955908538">
    <w:abstractNumId w:val="6"/>
  </w:num>
  <w:num w:numId="3" w16cid:durableId="525218275">
    <w:abstractNumId w:val="1"/>
  </w:num>
  <w:num w:numId="4" w16cid:durableId="516620357">
    <w:abstractNumId w:val="3"/>
  </w:num>
  <w:num w:numId="5" w16cid:durableId="1237665351">
    <w:abstractNumId w:val="4"/>
  </w:num>
  <w:num w:numId="6" w16cid:durableId="609822617">
    <w:abstractNumId w:val="0"/>
  </w:num>
  <w:num w:numId="7" w16cid:durableId="16941851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AD"/>
    <w:rsid w:val="00033761"/>
    <w:rsid w:val="00096B3F"/>
    <w:rsid w:val="00180274"/>
    <w:rsid w:val="00321207"/>
    <w:rsid w:val="00350818"/>
    <w:rsid w:val="004725F7"/>
    <w:rsid w:val="005277D9"/>
    <w:rsid w:val="00531271"/>
    <w:rsid w:val="006379BF"/>
    <w:rsid w:val="00685C94"/>
    <w:rsid w:val="006F14D1"/>
    <w:rsid w:val="007117B4"/>
    <w:rsid w:val="007F3FF0"/>
    <w:rsid w:val="00824B3B"/>
    <w:rsid w:val="00893807"/>
    <w:rsid w:val="008F5DD6"/>
    <w:rsid w:val="00965683"/>
    <w:rsid w:val="00B12EAD"/>
    <w:rsid w:val="00B81D4D"/>
    <w:rsid w:val="00CB57C3"/>
    <w:rsid w:val="00DD26FC"/>
    <w:rsid w:val="00DF353B"/>
    <w:rsid w:val="00E3715C"/>
    <w:rsid w:val="00E41695"/>
    <w:rsid w:val="00EB1EA3"/>
    <w:rsid w:val="00ED6D4B"/>
    <w:rsid w:val="00EF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3EAD4"/>
  <w15:chartTrackingRefBased/>
  <w15:docId w15:val="{CDD2B470-7A0A-42A6-A4D3-1F97BD7A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2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12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12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EA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12EA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12EAD"/>
    <w:rPr>
      <w:rFonts w:eastAsiaTheme="minorEastAsia"/>
      <w:kern w:val="0"/>
      <w:sz w:val="22"/>
      <w:szCs w:val="22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637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31271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312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127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3127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312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3152</Words>
  <Characters>17341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Product backlog TESTFLOW.</vt:lpstr>
    </vt:vector>
  </TitlesOfParts>
  <Company/>
  <LinksUpToDate>false</LinksUpToDate>
  <CharactersWithSpaces>20453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TIMEFLOW.</dc:title>
  <dc:subject/>
  <dc:creator>gabriel chamorro</dc:creator>
  <cp:keywords/>
  <dc:description/>
  <cp:lastModifiedBy>gabriel chamorro</cp:lastModifiedBy>
  <cp:revision>2</cp:revision>
  <dcterms:created xsi:type="dcterms:W3CDTF">2026-09-06T22:06:00Z</dcterms:created>
  <dcterms:modified xsi:type="dcterms:W3CDTF">2026-09-06T22:06:00Z</dcterms:modified>
</cp:coreProperties>
</file>