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0EFC" w14:textId="1E78DE80" w:rsidR="001D2450" w:rsidRDefault="001D2450">
      <w:pPr>
        <w:rPr>
          <w:sz w:val="48"/>
          <w:szCs w:val="48"/>
        </w:rPr>
      </w:pPr>
      <w:r w:rsidRPr="001D2450">
        <w:rPr>
          <w:sz w:val="48"/>
          <w:szCs w:val="48"/>
        </w:rPr>
        <w:t>Atividade verificadora de aprendizagem</w:t>
      </w:r>
      <w:r w:rsidR="00CC3C06">
        <w:rPr>
          <w:sz w:val="48"/>
          <w:szCs w:val="48"/>
        </w:rPr>
        <w:t xml:space="preserve"> </w:t>
      </w:r>
    </w:p>
    <w:p w14:paraId="1DCCC7A2" w14:textId="40ACB56D" w:rsidR="001B58A5" w:rsidRDefault="001B58A5" w:rsidP="001D2450">
      <w:r w:rsidRPr="001B58A5">
        <w:t>L</w:t>
      </w:r>
      <w:r>
        <w:t>i</w:t>
      </w:r>
      <w:r w:rsidRPr="001B58A5">
        <w:t xml:space="preserve">nk do </w:t>
      </w:r>
      <w:proofErr w:type="spellStart"/>
      <w:r w:rsidRPr="001B58A5">
        <w:t>repositorio</w:t>
      </w:r>
      <w:proofErr w:type="spellEnd"/>
      <w:r w:rsidRPr="001B58A5">
        <w:t xml:space="preserve">: </w:t>
      </w:r>
      <w:r w:rsidR="00643A08" w:rsidRPr="00643A08">
        <w:t>https://github.com/GabrielFerreira18y/Trabalho-Desenvolvimento-Rapido-de-Aplicacoes-em-Python-.git</w:t>
      </w:r>
    </w:p>
    <w:p w14:paraId="5D6A9129" w14:textId="321E9EB0" w:rsidR="001D2450" w:rsidRPr="00886332" w:rsidRDefault="00886332" w:rsidP="001D2450">
      <w:pPr>
        <w:rPr>
          <w:b/>
          <w:bCs/>
          <w:sz w:val="40"/>
          <w:szCs w:val="40"/>
        </w:rPr>
      </w:pPr>
      <w:r w:rsidRPr="00886332">
        <w:rPr>
          <w:b/>
          <w:bCs/>
          <w:sz w:val="40"/>
          <w:szCs w:val="40"/>
        </w:rPr>
        <w:t>Atividade Autônoma Aura</w:t>
      </w:r>
      <w:r w:rsidR="00CC3C06">
        <w:rPr>
          <w:b/>
          <w:bCs/>
          <w:sz w:val="40"/>
          <w:szCs w:val="40"/>
        </w:rPr>
        <w:t xml:space="preserve"> Aula 2</w:t>
      </w:r>
      <w:r w:rsidRPr="00886332">
        <w:rPr>
          <w:b/>
          <w:bCs/>
          <w:sz w:val="40"/>
          <w:szCs w:val="40"/>
        </w:rPr>
        <w:t>:</w:t>
      </w:r>
    </w:p>
    <w:p w14:paraId="07229A37" w14:textId="7481E299" w:rsidR="001D2450" w:rsidRDefault="001D2450" w:rsidP="001D2450">
      <w:r w:rsidRPr="00886332">
        <w:rPr>
          <w:b/>
          <w:bCs/>
        </w:rPr>
        <w:t>Questão 1)</w:t>
      </w:r>
      <w:r w:rsidRPr="001D2450">
        <w:t xml:space="preserve"> A metodologia de desenvolvimento rápido de software (RAD)tem como objetivo acelerar o processo de entrega de software através de um processo que prioriza o desenvolvimento no curto prazo com entregas que incorporam conceitos bem debatidos com a</w:t>
      </w:r>
      <w:r>
        <w:t xml:space="preserve">s </w:t>
      </w:r>
      <w:r w:rsidRPr="001D2450">
        <w:t xml:space="preserve">partes envolvidas. Portanto a RAD possui diversas vantagens, em especial, em relação aos métodos tradicionais de desenvolvimento. Nesse sentido, selecione a opção que NÃO é uma vantagem da metodologia RAD: Atividade verificadora de aprendizagem </w:t>
      </w:r>
    </w:p>
    <w:p w14:paraId="0D9C9DF9" w14:textId="77777777" w:rsidR="001D2450" w:rsidRDefault="001D2450" w:rsidP="001D2450">
      <w:r w:rsidRPr="001D2450">
        <w:t xml:space="preserve">a) Integração antecipada do sistema e redução de riscos. </w:t>
      </w:r>
    </w:p>
    <w:p w14:paraId="5D3D8C85" w14:textId="77777777" w:rsidR="001D2450" w:rsidRDefault="001D2450" w:rsidP="001D2450">
      <w:r w:rsidRPr="001D2450">
        <w:t>b) Adaptabilidade e compartimentação dos componentes do sistema.</w:t>
      </w:r>
    </w:p>
    <w:p w14:paraId="6DADC073" w14:textId="77777777" w:rsidR="001D2450" w:rsidRDefault="001D2450" w:rsidP="001D2450">
      <w:r w:rsidRPr="001D2450">
        <w:t xml:space="preserve">c) Versões iterativas e menor tempo de colocação no mercado. </w:t>
      </w:r>
    </w:p>
    <w:p w14:paraId="1560C66A" w14:textId="77777777" w:rsidR="001D2450" w:rsidRDefault="001D2450" w:rsidP="001D2450">
      <w:r w:rsidRPr="001D2450">
        <w:t xml:space="preserve">d) Feedback constante do usuário. </w:t>
      </w:r>
    </w:p>
    <w:p w14:paraId="4F6D3E96" w14:textId="3DBCF71C" w:rsidR="001D2450" w:rsidRDefault="001D2450" w:rsidP="001D2450">
      <w:r w:rsidRPr="001D2450">
        <w:t>e) Ter como pré-requisito equipes tecnicamente muito qualificadas</w:t>
      </w:r>
    </w:p>
    <w:p w14:paraId="4289FD6D" w14:textId="77777777" w:rsidR="001B58A5" w:rsidRDefault="001D2450" w:rsidP="001D2450">
      <w:pPr>
        <w:rPr>
          <w:b/>
          <w:bCs/>
        </w:rPr>
      </w:pPr>
      <w:proofErr w:type="spellStart"/>
      <w:r w:rsidRPr="00886332">
        <w:rPr>
          <w:b/>
          <w:bCs/>
        </w:rPr>
        <w:t>R</w:t>
      </w:r>
      <w:r w:rsidR="00886332" w:rsidRPr="00886332">
        <w:rPr>
          <w:b/>
          <w:bCs/>
        </w:rPr>
        <w:t>esposta</w:t>
      </w:r>
      <w:r w:rsidRPr="00886332">
        <w:rPr>
          <w:b/>
          <w:bCs/>
        </w:rPr>
        <w:t>-</w:t>
      </w:r>
      <w:r w:rsidR="00886332" w:rsidRPr="00886332">
        <w:rPr>
          <w:b/>
          <w:bCs/>
        </w:rPr>
        <w:t>E</w:t>
      </w:r>
      <w:proofErr w:type="spellEnd"/>
    </w:p>
    <w:p w14:paraId="062635F2" w14:textId="4A97F475" w:rsidR="00886332" w:rsidRPr="001B58A5" w:rsidRDefault="00886332" w:rsidP="001D2450">
      <w:pPr>
        <w:rPr>
          <w:b/>
          <w:bCs/>
        </w:rPr>
      </w:pPr>
      <w:r w:rsidRPr="00886332">
        <w:rPr>
          <w:b/>
          <w:bCs/>
        </w:rPr>
        <w:t>Questão 2)</w:t>
      </w:r>
      <w:r>
        <w:t xml:space="preserve"> Para que a RAD possa cumprir o seu objetivo que é o de reduzir o tempo de entrega de produtos, ela precisa de ferramentas que facilitem o desenvolvimento de software. Um dos recursos mais importantes para atingir tal objetivo é o uso de framework. Em relação aos frameworks para desenvolvimento de aplicações RAD, selecione a opção CORRETA: </w:t>
      </w:r>
    </w:p>
    <w:p w14:paraId="5303D945" w14:textId="77777777" w:rsidR="00886332" w:rsidRDefault="00886332" w:rsidP="001D2450">
      <w:r>
        <w:t xml:space="preserve">a) A escolha de um framework sempre deve levar em consideração as necessidades do projeto que se deseja implementar. Portanto essa escolha tem que estar baseada nas bibliotecas, documentação disponível e a linguagem de programação disponibilizadas para desenvolver o projeto. </w:t>
      </w:r>
    </w:p>
    <w:p w14:paraId="4FEDDE58" w14:textId="5501008F" w:rsidR="00886332" w:rsidRDefault="00886332" w:rsidP="001D2450">
      <w:r>
        <w:t xml:space="preserve">b) Independe da linguagem de programação escolhida é essencial que tenha como base o Python por se tratar de uma linguagem moderna e bem documentada. </w:t>
      </w:r>
    </w:p>
    <w:p w14:paraId="520DA4F5" w14:textId="1D87BD1D" w:rsidR="00886332" w:rsidRDefault="00886332" w:rsidP="001D2450">
      <w:r>
        <w:t xml:space="preserve">c) Atualmente, qualquer projeto precisa levar em consideração o modelo cliente-servidor, portanto a escolha do framework deve levar isso em consideração. </w:t>
      </w:r>
    </w:p>
    <w:p w14:paraId="31CE4A59" w14:textId="77777777" w:rsidR="00886332" w:rsidRDefault="00886332" w:rsidP="001D2450">
      <w:r>
        <w:t xml:space="preserve">d) Qualquer projeto RAD implementado em Python deve utilizar os frameworks </w:t>
      </w:r>
      <w:proofErr w:type="spellStart"/>
      <w:r>
        <w:t>Tkinter</w:t>
      </w:r>
      <w:proofErr w:type="spellEnd"/>
      <w:r>
        <w:t xml:space="preserve"> e Django. </w:t>
      </w:r>
    </w:p>
    <w:p w14:paraId="70C7EB42" w14:textId="251E8D75" w:rsidR="00886332" w:rsidRDefault="00886332" w:rsidP="001D2450">
      <w:pPr>
        <w:rPr>
          <w:b/>
          <w:bCs/>
        </w:rPr>
      </w:pPr>
      <w:r>
        <w:t>e) A escolha de um framework não deve levar em consideração as necessidades do projeto que se deseja implementar. Ela tem que estar baseada nas bibliotecas, documentação disponível e a linguagem de programação disponibilizadas para desenvolver o projeto.</w:t>
      </w:r>
    </w:p>
    <w:p w14:paraId="51BEB886" w14:textId="2F6EFBC0" w:rsidR="00886332" w:rsidRDefault="00886332" w:rsidP="001D2450">
      <w:pPr>
        <w:rPr>
          <w:b/>
          <w:bCs/>
        </w:rPr>
      </w:pPr>
      <w:r>
        <w:rPr>
          <w:b/>
          <w:bCs/>
        </w:rPr>
        <w:t xml:space="preserve"> Resposta- A</w:t>
      </w:r>
    </w:p>
    <w:p w14:paraId="088481C3" w14:textId="77777777" w:rsidR="00643A08" w:rsidRDefault="00643A08" w:rsidP="001D2450">
      <w:pPr>
        <w:rPr>
          <w:b/>
          <w:bCs/>
        </w:rPr>
      </w:pPr>
    </w:p>
    <w:p w14:paraId="75F52AD6" w14:textId="77777777" w:rsidR="00643A08" w:rsidRDefault="00643A08" w:rsidP="001D2450">
      <w:pPr>
        <w:rPr>
          <w:b/>
          <w:bCs/>
        </w:rPr>
      </w:pPr>
    </w:p>
    <w:p w14:paraId="21121EED" w14:textId="796478BD" w:rsidR="00643A08" w:rsidRPr="00643A08" w:rsidRDefault="00643A08" w:rsidP="001D2450">
      <w:pPr>
        <w:rPr>
          <w:b/>
          <w:bCs/>
          <w:sz w:val="40"/>
          <w:szCs w:val="40"/>
        </w:rPr>
      </w:pPr>
      <w:r w:rsidRPr="00643A08">
        <w:rPr>
          <w:b/>
          <w:bCs/>
          <w:sz w:val="40"/>
          <w:szCs w:val="40"/>
        </w:rPr>
        <w:lastRenderedPageBreak/>
        <w:t>Atividade Autônoma Aura</w:t>
      </w:r>
      <w:r w:rsidR="00CC3C06">
        <w:rPr>
          <w:b/>
          <w:bCs/>
          <w:sz w:val="40"/>
          <w:szCs w:val="40"/>
        </w:rPr>
        <w:t xml:space="preserve"> Aula 3</w:t>
      </w:r>
      <w:r w:rsidRPr="00643A08">
        <w:rPr>
          <w:b/>
          <w:bCs/>
          <w:sz w:val="40"/>
          <w:szCs w:val="40"/>
        </w:rPr>
        <w:t xml:space="preserve">: </w:t>
      </w:r>
    </w:p>
    <w:p w14:paraId="5E0DB81D" w14:textId="77777777" w:rsidR="00643A08" w:rsidRDefault="00643A08" w:rsidP="001D2450">
      <w:r w:rsidRPr="00643A08">
        <w:rPr>
          <w:b/>
          <w:bCs/>
        </w:rPr>
        <w:t>Questão 1</w:t>
      </w:r>
      <w:r>
        <w:t>) Existem dois modos de se trabalhar com arquivos, onde um é adequado para trabalhar com arquivos que contêm imagem, som e vídeo, dentre outros, o segundo modo pode ser aberto em qualquer editor básico e ser editado, esses modos são:</w:t>
      </w:r>
    </w:p>
    <w:p w14:paraId="140F6E00" w14:textId="77777777" w:rsidR="00643A08" w:rsidRDefault="00643A08" w:rsidP="001D2450">
      <w:r>
        <w:t xml:space="preserve"> a) Sequencial e Texto </w:t>
      </w:r>
    </w:p>
    <w:p w14:paraId="0A8CDD5F" w14:textId="77777777" w:rsidR="00643A08" w:rsidRDefault="00643A08" w:rsidP="001D2450">
      <w:r>
        <w:t xml:space="preserve">b) Binário e Texto </w:t>
      </w:r>
    </w:p>
    <w:p w14:paraId="1E8E4FB4" w14:textId="77777777" w:rsidR="00643A08" w:rsidRDefault="00643A08" w:rsidP="001D2450">
      <w:r>
        <w:t xml:space="preserve">c) Multimidia e Binário </w:t>
      </w:r>
    </w:p>
    <w:p w14:paraId="5F95669F" w14:textId="77777777" w:rsidR="00643A08" w:rsidRDefault="00643A08" w:rsidP="001D2450">
      <w:r>
        <w:t xml:space="preserve">d) Texto e </w:t>
      </w:r>
      <w:proofErr w:type="spellStart"/>
      <w:r>
        <w:t>Stream</w:t>
      </w:r>
      <w:proofErr w:type="spellEnd"/>
      <w:r>
        <w:t xml:space="preserve"> </w:t>
      </w:r>
    </w:p>
    <w:p w14:paraId="4CEF11D8" w14:textId="54947D3D" w:rsidR="00643A08" w:rsidRDefault="00643A08" w:rsidP="001D2450">
      <w:r>
        <w:t xml:space="preserve">e) Multimidia e </w:t>
      </w:r>
      <w:proofErr w:type="spellStart"/>
      <w:r>
        <w:t>Stream</w:t>
      </w:r>
      <w:proofErr w:type="spellEnd"/>
    </w:p>
    <w:p w14:paraId="60CD5A6B" w14:textId="77777777" w:rsidR="00643A08" w:rsidRDefault="00643A08" w:rsidP="001D2450"/>
    <w:p w14:paraId="049A3C52" w14:textId="1E4948AF" w:rsidR="00643A08" w:rsidRDefault="00643A08" w:rsidP="001D2450">
      <w:pPr>
        <w:rPr>
          <w:b/>
          <w:bCs/>
        </w:rPr>
      </w:pPr>
      <w:r w:rsidRPr="00643A08">
        <w:rPr>
          <w:b/>
          <w:bCs/>
        </w:rPr>
        <w:t>Resposta-B</w:t>
      </w:r>
    </w:p>
    <w:p w14:paraId="6AE6450D" w14:textId="77777777" w:rsidR="00643A08" w:rsidRDefault="00643A08" w:rsidP="001D2450">
      <w:r>
        <w:t xml:space="preserve">Questão 2) O Python conta com recursos voltados à gravação e à leitura de arquivos, sejam eles binários ou texto. Nos arquivos do tipo texto a primeira providência é abrir o arquivo utilizando o método: </w:t>
      </w:r>
    </w:p>
    <w:p w14:paraId="0E0BBDAE" w14:textId="77777777" w:rsidR="00643A08" w:rsidRDefault="00643A08" w:rsidP="001D2450">
      <w:r>
        <w:t>a) open("</w:t>
      </w:r>
      <w:proofErr w:type="spellStart"/>
      <w:r>
        <w:t>nome_arquivo</w:t>
      </w:r>
      <w:proofErr w:type="gramStart"/>
      <w:r>
        <w:t>",w</w:t>
      </w:r>
      <w:proofErr w:type="spellEnd"/>
      <w:proofErr w:type="gramEnd"/>
      <w:r>
        <w:t xml:space="preserve">) </w:t>
      </w:r>
    </w:p>
    <w:p w14:paraId="6D842E91" w14:textId="77777777" w:rsidR="00643A08" w:rsidRDefault="00643A08" w:rsidP="001D2450">
      <w:r>
        <w:t>b) abrir("</w:t>
      </w:r>
      <w:proofErr w:type="spellStart"/>
      <w:r>
        <w:t>nome_arquivo</w:t>
      </w:r>
      <w:proofErr w:type="gramStart"/>
      <w:r>
        <w:t>",r</w:t>
      </w:r>
      <w:proofErr w:type="spellEnd"/>
      <w:proofErr w:type="gramEnd"/>
      <w:r>
        <w:t xml:space="preserve">) </w:t>
      </w:r>
    </w:p>
    <w:p w14:paraId="7EE7AA5E" w14:textId="77777777" w:rsidR="00643A08" w:rsidRDefault="00643A08" w:rsidP="001D2450">
      <w:r>
        <w:t xml:space="preserve">c) </w:t>
      </w:r>
      <w:proofErr w:type="spellStart"/>
      <w:r>
        <w:t>read</w:t>
      </w:r>
      <w:proofErr w:type="spellEnd"/>
      <w:r>
        <w:t>("nome_arquivo</w:t>
      </w:r>
      <w:proofErr w:type="gramStart"/>
      <w:r>
        <w:t>",+</w:t>
      </w:r>
      <w:proofErr w:type="spellStart"/>
      <w:proofErr w:type="gramEnd"/>
      <w:r>
        <w:t>wr</w:t>
      </w:r>
      <w:proofErr w:type="spellEnd"/>
      <w:r>
        <w:t xml:space="preserve">) </w:t>
      </w:r>
    </w:p>
    <w:p w14:paraId="7A514C50" w14:textId="77777777" w:rsidR="00643A08" w:rsidRDefault="00643A08" w:rsidP="001D2450">
      <w:r>
        <w:t xml:space="preserve">d) </w:t>
      </w:r>
      <w:proofErr w:type="spellStart"/>
      <w:r>
        <w:t>get</w:t>
      </w:r>
      <w:proofErr w:type="spellEnd"/>
      <w:r>
        <w:t>("</w:t>
      </w:r>
      <w:proofErr w:type="spellStart"/>
      <w:r>
        <w:t>nome_arquivo</w:t>
      </w:r>
      <w:proofErr w:type="gramStart"/>
      <w:r>
        <w:t>",w</w:t>
      </w:r>
      <w:proofErr w:type="spellEnd"/>
      <w:proofErr w:type="gramEnd"/>
      <w:r>
        <w:t xml:space="preserve">) </w:t>
      </w:r>
    </w:p>
    <w:p w14:paraId="4479E0DF" w14:textId="187FCFBD" w:rsidR="00643A08" w:rsidRDefault="00643A08" w:rsidP="001D2450">
      <w:r>
        <w:t xml:space="preserve">e) </w:t>
      </w:r>
      <w:proofErr w:type="spellStart"/>
      <w:r>
        <w:t>readline</w:t>
      </w:r>
      <w:proofErr w:type="spellEnd"/>
      <w:r>
        <w:t>("</w:t>
      </w:r>
      <w:proofErr w:type="spellStart"/>
      <w:r>
        <w:t>nome_arquivo</w:t>
      </w:r>
      <w:proofErr w:type="gramStart"/>
      <w:r>
        <w:t>",r</w:t>
      </w:r>
      <w:proofErr w:type="spellEnd"/>
      <w:proofErr w:type="gramEnd"/>
      <w:r>
        <w:t>)</w:t>
      </w:r>
    </w:p>
    <w:p w14:paraId="5DD136BA" w14:textId="77777777" w:rsidR="00643A08" w:rsidRDefault="00643A08" w:rsidP="00643A08">
      <w:pPr>
        <w:rPr>
          <w:b/>
          <w:bCs/>
        </w:rPr>
      </w:pPr>
      <w:r>
        <w:t xml:space="preserve"> </w:t>
      </w:r>
      <w:r w:rsidRPr="00643A08">
        <w:rPr>
          <w:b/>
          <w:bCs/>
        </w:rPr>
        <w:t>Resposta-B</w:t>
      </w:r>
    </w:p>
    <w:p w14:paraId="2DEBB6BA" w14:textId="3E2D5C21" w:rsidR="00643A08" w:rsidRDefault="00643A08" w:rsidP="001D2450">
      <w:pPr>
        <w:rPr>
          <w:b/>
          <w:bCs/>
        </w:rPr>
      </w:pPr>
    </w:p>
    <w:p w14:paraId="760435A3" w14:textId="562F6695" w:rsidR="00CC3C06" w:rsidRDefault="00CC3C06" w:rsidP="00CC3C06">
      <w:pPr>
        <w:rPr>
          <w:b/>
          <w:bCs/>
          <w:sz w:val="40"/>
          <w:szCs w:val="40"/>
        </w:rPr>
      </w:pPr>
      <w:r w:rsidRPr="00886332">
        <w:rPr>
          <w:b/>
          <w:bCs/>
          <w:sz w:val="40"/>
          <w:szCs w:val="40"/>
        </w:rPr>
        <w:t>Atividade Autônoma Aura</w:t>
      </w:r>
      <w:r>
        <w:rPr>
          <w:b/>
          <w:bCs/>
          <w:sz w:val="40"/>
          <w:szCs w:val="40"/>
        </w:rPr>
        <w:t xml:space="preserve"> Aula </w:t>
      </w:r>
      <w:r>
        <w:rPr>
          <w:b/>
          <w:bCs/>
          <w:sz w:val="40"/>
          <w:szCs w:val="40"/>
        </w:rPr>
        <w:t>4</w:t>
      </w:r>
      <w:r w:rsidRPr="00886332">
        <w:rPr>
          <w:b/>
          <w:bCs/>
          <w:sz w:val="40"/>
          <w:szCs w:val="40"/>
        </w:rPr>
        <w:t>:</w:t>
      </w:r>
    </w:p>
    <w:p w14:paraId="5652DEBF" w14:textId="541D46E4" w:rsidR="00CC3C06" w:rsidRDefault="00CC3C06" w:rsidP="00CC3C06">
      <w:r>
        <w:t xml:space="preserve">Questão 1) A interpolação de </w:t>
      </w:r>
      <w:proofErr w:type="spellStart"/>
      <w:r>
        <w:t>String</w:t>
      </w:r>
      <w:proofErr w:type="spellEnd"/>
      <w:r>
        <w:t xml:space="preserve"> é uma característica bastante útil quando queremos</w:t>
      </w:r>
      <w:r>
        <w:t xml:space="preserve"> </w:t>
      </w:r>
      <w:r>
        <w:t xml:space="preserve">fazer uma substituição dentro de um texto. O Python trata a interpolação de </w:t>
      </w:r>
      <w:proofErr w:type="spellStart"/>
      <w:r>
        <w:t>Strings</w:t>
      </w:r>
      <w:proofErr w:type="spellEnd"/>
      <w:r>
        <w:t xml:space="preserve"> de</w:t>
      </w:r>
      <w:r>
        <w:t xml:space="preserve"> </w:t>
      </w:r>
      <w:r>
        <w:t xml:space="preserve">modo a facilitar o trabalho do desenvolvedor. A respeito da interpolação de </w:t>
      </w:r>
      <w:proofErr w:type="spellStart"/>
      <w:r>
        <w:t>Strings</w:t>
      </w:r>
      <w:proofErr w:type="spellEnd"/>
      <w:r>
        <w:t xml:space="preserve"> no Python 3, selecione a opção correta: </w:t>
      </w:r>
    </w:p>
    <w:p w14:paraId="3AE72527" w14:textId="77777777" w:rsidR="00CC3C06" w:rsidRDefault="00CC3C06" w:rsidP="00CC3C06">
      <w:r>
        <w:t xml:space="preserve">a) Pode ser feita com @ (arroba), ou com $ (Cifrão) </w:t>
      </w:r>
    </w:p>
    <w:p w14:paraId="37981AD5" w14:textId="77777777" w:rsidR="00CC3C06" w:rsidRDefault="00CC3C06" w:rsidP="00CC3C06">
      <w:r>
        <w:t xml:space="preserve">b) Podemos aplicar usar$ (Cifrão), ou # (Hashtag) </w:t>
      </w:r>
    </w:p>
    <w:p w14:paraId="7455521F" w14:textId="77777777" w:rsidR="00CC3C06" w:rsidRDefault="00CC3C06" w:rsidP="00CC3C06">
      <w:r>
        <w:t xml:space="preserve">c) O modo correto é usando # (Hashtag), ou % (percentual) </w:t>
      </w:r>
    </w:p>
    <w:p w14:paraId="37941560" w14:textId="77777777" w:rsidR="00CC3C06" w:rsidRDefault="00CC3C06" w:rsidP="00CC3C06">
      <w:r>
        <w:t xml:space="preserve">d) A forma é usando % (percentual), ou </w:t>
      </w:r>
      <w:proofErr w:type="gramStart"/>
      <w:r>
        <w:t>{ }</w:t>
      </w:r>
      <w:proofErr w:type="gramEnd"/>
      <w:r>
        <w:t xml:space="preserve"> (chaves) </w:t>
      </w:r>
    </w:p>
    <w:p w14:paraId="774B5B4D" w14:textId="37B1B5B1" w:rsidR="00CC3C06" w:rsidRPr="00CC3C06" w:rsidRDefault="00CC3C06" w:rsidP="00CC3C06">
      <w:r>
        <w:t xml:space="preserve">e) Podemos utilizar </w:t>
      </w:r>
      <w:proofErr w:type="gramStart"/>
      <w:r>
        <w:t>{ }</w:t>
      </w:r>
      <w:proofErr w:type="gramEnd"/>
      <w:r>
        <w:t xml:space="preserve"> (chaves), ou " (Aspas duplas)</w:t>
      </w:r>
    </w:p>
    <w:p w14:paraId="4BA0E1D3" w14:textId="2174353D" w:rsidR="00CC3C06" w:rsidRDefault="00CC3C06" w:rsidP="001D2450">
      <w:pPr>
        <w:rPr>
          <w:b/>
          <w:bCs/>
        </w:rPr>
      </w:pPr>
      <w:r>
        <w:rPr>
          <w:b/>
          <w:bCs/>
        </w:rPr>
        <w:t>Resposta D</w:t>
      </w:r>
    </w:p>
    <w:p w14:paraId="6E041474" w14:textId="4DBB8763" w:rsidR="00CC3C06" w:rsidRDefault="00CC3C06" w:rsidP="001D2450">
      <w:r>
        <w:lastRenderedPageBreak/>
        <w:t>Questão 2) As operações com arquivos são fundamentais na programação, pois os arquivos são um</w:t>
      </w:r>
      <w:r>
        <w:t xml:space="preserve"> </w:t>
      </w:r>
      <w:r>
        <w:t>recurso muito útil para manter a persistência de dados. O Python oferece comandos que permitem</w:t>
      </w:r>
      <w:r>
        <w:t xml:space="preserve"> </w:t>
      </w:r>
      <w:r>
        <w:t xml:space="preserve">que os desenvolvedores possam fazer essas manipulações. A respeito da manipulação de arquivos no Python, selecione a opção </w:t>
      </w:r>
      <w:proofErr w:type="gramStart"/>
      <w:r>
        <w:t>CORRETA :</w:t>
      </w:r>
      <w:proofErr w:type="gramEnd"/>
      <w:r>
        <w:t xml:space="preserve"> </w:t>
      </w:r>
    </w:p>
    <w:p w14:paraId="484568AD" w14:textId="2E45C538" w:rsidR="00CC3C06" w:rsidRDefault="00CC3C06" w:rsidP="001D2450">
      <w:r>
        <w:t>a) Para que um programa que manipula arquivos funcione é necessário fazer o tratamento de</w:t>
      </w:r>
      <w:r>
        <w:t xml:space="preserve"> </w:t>
      </w:r>
      <w:r>
        <w:t xml:space="preserve">exceções. </w:t>
      </w:r>
    </w:p>
    <w:p w14:paraId="50744A40" w14:textId="6B6BCD6A" w:rsidR="00CC3C06" w:rsidRDefault="00CC3C06" w:rsidP="001D2450">
      <w:r>
        <w:t xml:space="preserve">b) Apesar de não ser obrigatório o tratamento de exceções, ele deve ser usado sempre para </w:t>
      </w:r>
      <w:proofErr w:type="gramStart"/>
      <w:r>
        <w:t>evitar</w:t>
      </w:r>
      <w:r>
        <w:t xml:space="preserve">  </w:t>
      </w:r>
      <w:r>
        <w:t>problemas</w:t>
      </w:r>
      <w:proofErr w:type="gramEnd"/>
      <w:r>
        <w:t xml:space="preserve"> ao longo da execução do programa </w:t>
      </w:r>
    </w:p>
    <w:p w14:paraId="0665A312" w14:textId="21B45DCF" w:rsidR="00CC3C06" w:rsidRDefault="00CC3C06" w:rsidP="001D2450">
      <w:r>
        <w:t>c) Por se tratar de um recurso que já faz parte do Python padrão, o tratamento de exceções não é</w:t>
      </w:r>
      <w:r>
        <w:t xml:space="preserve"> </w:t>
      </w:r>
      <w:r>
        <w:t xml:space="preserve">necessário. </w:t>
      </w:r>
    </w:p>
    <w:p w14:paraId="63BFA1B4" w14:textId="1F7FA33F" w:rsidR="00CC3C06" w:rsidRDefault="00CC3C06" w:rsidP="001D2450">
      <w:r>
        <w:t>d) Para abrir um arquivo texto, por exemplo, sempre é necessário verificar se ele não está</w:t>
      </w:r>
      <w:r>
        <w:t xml:space="preserve"> </w:t>
      </w:r>
      <w:r>
        <w:t xml:space="preserve">corrompido antes, pois, caso contrário, pode gerar inconsistência no programa. </w:t>
      </w:r>
    </w:p>
    <w:p w14:paraId="4AFDEFA5" w14:textId="7EA66194" w:rsidR="00CC3C06" w:rsidRDefault="00CC3C06" w:rsidP="001D2450">
      <w:r>
        <w:t>e) Os arquivos podem gerar muitos problemas, portanto são um recurso de uso apenas didático.</w:t>
      </w:r>
      <w:r>
        <w:t xml:space="preserve"> </w:t>
      </w:r>
      <w:r>
        <w:t>Aplicações reais são desenvolvidas com bancos de dados.</w:t>
      </w:r>
    </w:p>
    <w:p w14:paraId="0093305C" w14:textId="46D956C3" w:rsidR="00CC3C06" w:rsidRDefault="00CC3C06" w:rsidP="001D2450">
      <w:pPr>
        <w:rPr>
          <w:b/>
          <w:bCs/>
        </w:rPr>
      </w:pPr>
      <w:r w:rsidRPr="00CC3C06">
        <w:rPr>
          <w:b/>
          <w:bCs/>
        </w:rPr>
        <w:t>Resposta A</w:t>
      </w:r>
    </w:p>
    <w:p w14:paraId="334D913C" w14:textId="77777777" w:rsidR="00CC3C06" w:rsidRDefault="00CC3C06" w:rsidP="001D2450">
      <w:pPr>
        <w:rPr>
          <w:b/>
          <w:bCs/>
        </w:rPr>
      </w:pPr>
    </w:p>
    <w:p w14:paraId="6B2BB04C" w14:textId="77777777" w:rsidR="00CC3C06" w:rsidRDefault="00CC3C06" w:rsidP="001D2450">
      <w:pPr>
        <w:rPr>
          <w:b/>
          <w:bCs/>
        </w:rPr>
      </w:pPr>
    </w:p>
    <w:p w14:paraId="1CAAE006" w14:textId="41DFBF75" w:rsidR="00CC3C06" w:rsidRDefault="00CC3C06" w:rsidP="00CC3C06">
      <w:pPr>
        <w:rPr>
          <w:b/>
          <w:bCs/>
          <w:sz w:val="40"/>
          <w:szCs w:val="40"/>
        </w:rPr>
      </w:pPr>
      <w:r w:rsidRPr="00886332">
        <w:rPr>
          <w:b/>
          <w:bCs/>
          <w:sz w:val="40"/>
          <w:szCs w:val="40"/>
        </w:rPr>
        <w:t>Atividade Autônoma Aura</w:t>
      </w:r>
      <w:r>
        <w:rPr>
          <w:b/>
          <w:bCs/>
          <w:sz w:val="40"/>
          <w:szCs w:val="40"/>
        </w:rPr>
        <w:t xml:space="preserve"> Aula </w:t>
      </w:r>
      <w:r>
        <w:rPr>
          <w:b/>
          <w:bCs/>
          <w:sz w:val="40"/>
          <w:szCs w:val="40"/>
        </w:rPr>
        <w:t>5</w:t>
      </w:r>
      <w:r w:rsidRPr="00886332">
        <w:rPr>
          <w:b/>
          <w:bCs/>
          <w:sz w:val="40"/>
          <w:szCs w:val="40"/>
        </w:rPr>
        <w:t>:</w:t>
      </w:r>
    </w:p>
    <w:p w14:paraId="559D9505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Questão 1) O psycopg2 é um framework para trabalhar com o </w:t>
      </w:r>
      <w:proofErr w:type="spellStart"/>
      <w:r w:rsidRPr="00CC3C06">
        <w:rPr>
          <w:lang w:eastAsia="pt-BR"/>
        </w:rPr>
        <w:t>Postgres</w:t>
      </w:r>
      <w:proofErr w:type="spellEnd"/>
      <w:r w:rsidRPr="00CC3C06">
        <w:rPr>
          <w:lang w:eastAsia="pt-BR"/>
        </w:rPr>
        <w:t xml:space="preserve"> no Python. Abaixo, apresentamos um programa que faz a inserção de dados na tabela </w:t>
      </w:r>
      <w:proofErr w:type="gramStart"/>
      <w:r w:rsidRPr="00CC3C06">
        <w:rPr>
          <w:lang w:eastAsia="pt-BR"/>
        </w:rPr>
        <w:t>AGENDA :</w:t>
      </w:r>
      <w:proofErr w:type="gramEnd"/>
      <w:r w:rsidRPr="00CC3C06">
        <w:rPr>
          <w:lang w:eastAsia="pt-BR"/>
        </w:rPr>
        <w:t xml:space="preserve"> </w:t>
      </w:r>
    </w:p>
    <w:p w14:paraId="32D75F0B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01 </w:t>
      </w:r>
      <w:proofErr w:type="spellStart"/>
      <w:r w:rsidRPr="00CC3C06">
        <w:rPr>
          <w:lang w:eastAsia="pt-BR"/>
        </w:rPr>
        <w:t>import</w:t>
      </w:r>
      <w:proofErr w:type="spellEnd"/>
      <w:r w:rsidRPr="00CC3C06">
        <w:rPr>
          <w:lang w:eastAsia="pt-BR"/>
        </w:rPr>
        <w:t xml:space="preserve"> psycopg2 </w:t>
      </w:r>
    </w:p>
    <w:p w14:paraId="62066EBE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02 </w:t>
      </w:r>
      <w:proofErr w:type="spellStart"/>
      <w:r w:rsidRPr="00CC3C06">
        <w:rPr>
          <w:lang w:eastAsia="pt-BR"/>
        </w:rPr>
        <w:t>conn</w:t>
      </w:r>
      <w:proofErr w:type="spellEnd"/>
      <w:r w:rsidRPr="00CC3C06">
        <w:rPr>
          <w:lang w:eastAsia="pt-BR"/>
        </w:rPr>
        <w:t xml:space="preserve"> = psycopg2.connect(</w:t>
      </w:r>
      <w:proofErr w:type="spellStart"/>
      <w:r w:rsidRPr="00CC3C06">
        <w:rPr>
          <w:lang w:eastAsia="pt-BR"/>
        </w:rPr>
        <w:t>database</w:t>
      </w:r>
      <w:proofErr w:type="spellEnd"/>
      <w:r w:rsidRPr="00CC3C06">
        <w:rPr>
          <w:lang w:eastAsia="pt-BR"/>
        </w:rPr>
        <w:t xml:space="preserve"> = "</w:t>
      </w:r>
      <w:proofErr w:type="spellStart"/>
      <w:r w:rsidRPr="00CC3C06">
        <w:rPr>
          <w:lang w:eastAsia="pt-BR"/>
        </w:rPr>
        <w:t>postgres</w:t>
      </w:r>
      <w:proofErr w:type="spellEnd"/>
      <w:r w:rsidRPr="00CC3C06">
        <w:rPr>
          <w:lang w:eastAsia="pt-BR"/>
        </w:rPr>
        <w:t xml:space="preserve">", </w:t>
      </w:r>
      <w:proofErr w:type="spellStart"/>
      <w:r w:rsidRPr="00CC3C06">
        <w:rPr>
          <w:lang w:eastAsia="pt-BR"/>
        </w:rPr>
        <w:t>user</w:t>
      </w:r>
      <w:proofErr w:type="spellEnd"/>
      <w:r w:rsidRPr="00CC3C06">
        <w:rPr>
          <w:lang w:eastAsia="pt-BR"/>
        </w:rPr>
        <w:t xml:space="preserve"> = "</w:t>
      </w:r>
      <w:proofErr w:type="spellStart"/>
      <w:r w:rsidRPr="00CC3C06">
        <w:rPr>
          <w:lang w:eastAsia="pt-BR"/>
        </w:rPr>
        <w:t>postgres</w:t>
      </w:r>
      <w:proofErr w:type="spellEnd"/>
      <w:r w:rsidRPr="00CC3C06">
        <w:rPr>
          <w:lang w:eastAsia="pt-BR"/>
        </w:rPr>
        <w:t xml:space="preserve">", </w:t>
      </w:r>
      <w:proofErr w:type="spellStart"/>
      <w:r w:rsidRPr="00CC3C06">
        <w:rPr>
          <w:lang w:eastAsia="pt-BR"/>
        </w:rPr>
        <w:t>password</w:t>
      </w:r>
      <w:proofErr w:type="spellEnd"/>
      <w:r w:rsidRPr="00CC3C06">
        <w:rPr>
          <w:lang w:eastAsia="pt-BR"/>
        </w:rPr>
        <w:t xml:space="preserve"> = " senha123", host = "127.0.0.1", </w:t>
      </w:r>
      <w:proofErr w:type="spellStart"/>
      <w:r w:rsidRPr="00CC3C06">
        <w:rPr>
          <w:lang w:eastAsia="pt-BR"/>
        </w:rPr>
        <w:t>port</w:t>
      </w:r>
      <w:proofErr w:type="spellEnd"/>
      <w:r w:rsidRPr="00CC3C06">
        <w:rPr>
          <w:lang w:eastAsia="pt-BR"/>
        </w:rPr>
        <w:t xml:space="preserve"> = "5432") </w:t>
      </w:r>
    </w:p>
    <w:p w14:paraId="65D27E9B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03 print ("Conexão com o Banco de Dados aberta com sucesso!") </w:t>
      </w:r>
    </w:p>
    <w:p w14:paraId="32CEB7A9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04 </w:t>
      </w:r>
      <w:proofErr w:type="spellStart"/>
      <w:r w:rsidRPr="00CC3C06">
        <w:rPr>
          <w:lang w:eastAsia="pt-BR"/>
        </w:rPr>
        <w:t>cur</w:t>
      </w:r>
      <w:proofErr w:type="spellEnd"/>
      <w:r w:rsidRPr="00CC3C06">
        <w:rPr>
          <w:lang w:eastAsia="pt-BR"/>
        </w:rPr>
        <w:t xml:space="preserve"> = </w:t>
      </w:r>
      <w:proofErr w:type="spellStart"/>
      <w:proofErr w:type="gramStart"/>
      <w:r w:rsidRPr="00CC3C06">
        <w:rPr>
          <w:lang w:eastAsia="pt-BR"/>
        </w:rPr>
        <w:t>conn.cursor</w:t>
      </w:r>
      <w:proofErr w:type="spellEnd"/>
      <w:proofErr w:type="gramEnd"/>
      <w:r w:rsidRPr="00CC3C06">
        <w:rPr>
          <w:lang w:eastAsia="pt-BR"/>
        </w:rPr>
        <w:t xml:space="preserve">() </w:t>
      </w:r>
    </w:p>
    <w:p w14:paraId="2AF9EF44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05 </w:t>
      </w:r>
      <w:proofErr w:type="spellStart"/>
      <w:proofErr w:type="gramStart"/>
      <w:r w:rsidRPr="00CC3C06">
        <w:rPr>
          <w:lang w:eastAsia="pt-BR"/>
        </w:rPr>
        <w:t>cur.execute</w:t>
      </w:r>
      <w:proofErr w:type="spellEnd"/>
      <w:proofErr w:type="gramEnd"/>
      <w:r w:rsidRPr="00CC3C06">
        <w:rPr>
          <w:lang w:eastAsia="pt-BR"/>
        </w:rPr>
        <w:t xml:space="preserve">("""INSERT INTO </w:t>
      </w:r>
      <w:proofErr w:type="spellStart"/>
      <w:r w:rsidRPr="00CC3C06">
        <w:rPr>
          <w:lang w:eastAsia="pt-BR"/>
        </w:rPr>
        <w:t>public."AGENDA</w:t>
      </w:r>
      <w:proofErr w:type="spellEnd"/>
      <w:r w:rsidRPr="00CC3C06">
        <w:rPr>
          <w:lang w:eastAsia="pt-BR"/>
        </w:rPr>
        <w:t xml:space="preserve">" ("id", "nome", "telefone") VALUES (1, 'Pessoa1', '02199999999')""") </w:t>
      </w:r>
    </w:p>
    <w:p w14:paraId="7141BF76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06 </w:t>
      </w:r>
      <w:proofErr w:type="spellStart"/>
      <w:proofErr w:type="gramStart"/>
      <w:r w:rsidRPr="00CC3C06">
        <w:rPr>
          <w:lang w:eastAsia="pt-BR"/>
        </w:rPr>
        <w:t>conn.commit</w:t>
      </w:r>
      <w:proofErr w:type="spellEnd"/>
      <w:proofErr w:type="gramEnd"/>
      <w:r w:rsidRPr="00CC3C06">
        <w:rPr>
          <w:lang w:eastAsia="pt-BR"/>
        </w:rPr>
        <w:t xml:space="preserve">() </w:t>
      </w:r>
    </w:p>
    <w:p w14:paraId="7813ADD7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07 </w:t>
      </w:r>
      <w:proofErr w:type="gramStart"/>
      <w:r w:rsidRPr="00CC3C06">
        <w:rPr>
          <w:lang w:eastAsia="pt-BR"/>
        </w:rPr>
        <w:t>print(</w:t>
      </w:r>
      <w:proofErr w:type="gramEnd"/>
      <w:r w:rsidRPr="00CC3C06">
        <w:rPr>
          <w:lang w:eastAsia="pt-BR"/>
        </w:rPr>
        <w:t xml:space="preserve">"Inserção realizada com sucesso!"); </w:t>
      </w:r>
    </w:p>
    <w:p w14:paraId="0E72B573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08 </w:t>
      </w:r>
      <w:proofErr w:type="spellStart"/>
      <w:proofErr w:type="gramStart"/>
      <w:r w:rsidRPr="00CC3C06">
        <w:rPr>
          <w:lang w:eastAsia="pt-BR"/>
        </w:rPr>
        <w:t>conn.close</w:t>
      </w:r>
      <w:proofErr w:type="spellEnd"/>
      <w:proofErr w:type="gramEnd"/>
      <w:r w:rsidRPr="00CC3C06">
        <w:rPr>
          <w:lang w:eastAsia="pt-BR"/>
        </w:rPr>
        <w:t xml:space="preserve">() </w:t>
      </w:r>
    </w:p>
    <w:p w14:paraId="790D6030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>A respeito do código apresentado, selecione a opção correta.</w:t>
      </w:r>
    </w:p>
    <w:p w14:paraId="23BED7F5" w14:textId="6B6F907E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a) A única forma de executar uma operação de inserção em uma tabela é conforme a linha 5. </w:t>
      </w:r>
    </w:p>
    <w:p w14:paraId="7AA34399" w14:textId="632529BB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b) Se o comando da linha 8 for removido, o programa vai funcionar corretamente. </w:t>
      </w:r>
    </w:p>
    <w:p w14:paraId="19F8DCC5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t xml:space="preserve">c) Esse programa está preparado para tratar exceções de conexão com o banco de dados. </w:t>
      </w:r>
    </w:p>
    <w:p w14:paraId="371B3A02" w14:textId="77777777" w:rsidR="007F29E3" w:rsidRDefault="00CC3C06" w:rsidP="00CC3C06">
      <w:pPr>
        <w:rPr>
          <w:lang w:eastAsia="pt-BR"/>
        </w:rPr>
      </w:pPr>
      <w:r w:rsidRPr="00CC3C06">
        <w:rPr>
          <w:lang w:eastAsia="pt-BR"/>
        </w:rPr>
        <w:lastRenderedPageBreak/>
        <w:t xml:space="preserve">d) O cursor que é instanciado na linha 4 é fundamental para que o programa possa funcionar corretamente. </w:t>
      </w:r>
    </w:p>
    <w:p w14:paraId="42615BE6" w14:textId="329C7402" w:rsidR="00CC3C06" w:rsidRDefault="00CC3C06" w:rsidP="00CC3C06">
      <w:pPr>
        <w:rPr>
          <w:lang w:eastAsia="pt-BR"/>
        </w:rPr>
      </w:pPr>
      <w:r w:rsidRPr="00CC3C06">
        <w:rPr>
          <w:lang w:eastAsia="pt-BR"/>
        </w:rPr>
        <w:t>e) Esse código está implementado usando programação orientada a objetos</w:t>
      </w:r>
    </w:p>
    <w:p w14:paraId="04B4BBE4" w14:textId="7C18EC10" w:rsidR="007F29E3" w:rsidRDefault="007F29E3" w:rsidP="00CC3C06">
      <w:pPr>
        <w:rPr>
          <w:b/>
          <w:bCs/>
          <w:lang w:eastAsia="pt-BR"/>
        </w:rPr>
      </w:pPr>
      <w:r w:rsidRPr="007F29E3">
        <w:rPr>
          <w:b/>
          <w:bCs/>
          <w:lang w:eastAsia="pt-BR"/>
        </w:rPr>
        <w:t>Resposta D</w:t>
      </w:r>
    </w:p>
    <w:p w14:paraId="5623F773" w14:textId="77777777" w:rsidR="007F29E3" w:rsidRDefault="007F29E3" w:rsidP="00CC3C06">
      <w:pPr>
        <w:rPr>
          <w:b/>
          <w:bCs/>
          <w:lang w:eastAsia="pt-BR"/>
        </w:rPr>
      </w:pPr>
    </w:p>
    <w:p w14:paraId="496BB084" w14:textId="77777777" w:rsidR="007F29E3" w:rsidRDefault="007F29E3" w:rsidP="00CC3C06">
      <w:r>
        <w:t xml:space="preserve">Questão 2) O Python possui diversos frameworks para fazer operações em um banco de dados. Entre esses frameworks está o psycopg2 que faz a interface com o </w:t>
      </w:r>
      <w:proofErr w:type="spellStart"/>
      <w:r>
        <w:t>Postgres</w:t>
      </w:r>
      <w:proofErr w:type="spellEnd"/>
      <w:r>
        <w:t xml:space="preserve">. Em relação ao psycopg2, selecione a opção correta: </w:t>
      </w:r>
    </w:p>
    <w:p w14:paraId="71A75F29" w14:textId="77777777" w:rsidR="007F29E3" w:rsidRDefault="007F29E3" w:rsidP="00CC3C06">
      <w:r>
        <w:t xml:space="preserve">a) Permite a criação de tabelas e a execução dos comandos de inserção, exclusão, modificação e consulta no banco de dados. </w:t>
      </w:r>
    </w:p>
    <w:p w14:paraId="77155891" w14:textId="77777777" w:rsidR="007F29E3" w:rsidRDefault="007F29E3" w:rsidP="00CC3C06">
      <w:r>
        <w:t>b) Faz interface com outros Sistemas Gerenciadores de Banco de Dados (</w:t>
      </w:r>
      <w:proofErr w:type="spellStart"/>
      <w:r>
        <w:t>SGBDs</w:t>
      </w:r>
      <w:proofErr w:type="spellEnd"/>
      <w:r>
        <w:t xml:space="preserve">), como o MySQL e Oracle. </w:t>
      </w:r>
    </w:p>
    <w:p w14:paraId="07E01663" w14:textId="77777777" w:rsidR="007F29E3" w:rsidRDefault="007F29E3" w:rsidP="00CC3C06">
      <w:r>
        <w:t xml:space="preserve">c) Para ser utilizado, é fundamental programar orientado a objetos. </w:t>
      </w:r>
    </w:p>
    <w:p w14:paraId="16474D55" w14:textId="77777777" w:rsidR="007F29E3" w:rsidRDefault="007F29E3" w:rsidP="00CC3C06">
      <w:r>
        <w:t xml:space="preserve">d) Os programas que utilizam o psycopg2 só vão funcionar se as exceções forem tratadas explicitamente. </w:t>
      </w:r>
    </w:p>
    <w:p w14:paraId="6696DA3F" w14:textId="3AC7990D" w:rsidR="007F29E3" w:rsidRDefault="007F29E3" w:rsidP="00CC3C06">
      <w:r>
        <w:t>e) Os programas que utilizam o psycopg2 devem estar implementados seguindo a programação estruturada.</w:t>
      </w:r>
    </w:p>
    <w:p w14:paraId="28573DDC" w14:textId="51FC4649" w:rsidR="007F29E3" w:rsidRDefault="007F29E3" w:rsidP="00CC3C06">
      <w:pPr>
        <w:rPr>
          <w:b/>
          <w:bCs/>
        </w:rPr>
      </w:pPr>
      <w:r w:rsidRPr="007F29E3">
        <w:rPr>
          <w:b/>
          <w:bCs/>
        </w:rPr>
        <w:t>Resposta A</w:t>
      </w:r>
    </w:p>
    <w:p w14:paraId="2F257917" w14:textId="4CA7DF46" w:rsidR="007F29E3" w:rsidRDefault="007F29E3" w:rsidP="007F29E3">
      <w:pPr>
        <w:rPr>
          <w:b/>
          <w:bCs/>
          <w:sz w:val="40"/>
          <w:szCs w:val="40"/>
        </w:rPr>
      </w:pPr>
      <w:r w:rsidRPr="00886332">
        <w:rPr>
          <w:b/>
          <w:bCs/>
          <w:sz w:val="40"/>
          <w:szCs w:val="40"/>
        </w:rPr>
        <w:t>Atividade Autônoma Aura</w:t>
      </w:r>
      <w:r>
        <w:rPr>
          <w:b/>
          <w:bCs/>
          <w:sz w:val="40"/>
          <w:szCs w:val="40"/>
        </w:rPr>
        <w:t xml:space="preserve"> Aula </w:t>
      </w:r>
      <w:r>
        <w:rPr>
          <w:b/>
          <w:bCs/>
          <w:sz w:val="40"/>
          <w:szCs w:val="40"/>
        </w:rPr>
        <w:t>6</w:t>
      </w:r>
      <w:r w:rsidRPr="00886332">
        <w:rPr>
          <w:b/>
          <w:bCs/>
          <w:sz w:val="40"/>
          <w:szCs w:val="40"/>
        </w:rPr>
        <w:t>:</w:t>
      </w:r>
    </w:p>
    <w:p w14:paraId="09F2D7D7" w14:textId="77777777" w:rsidR="007F29E3" w:rsidRDefault="007F29E3" w:rsidP="007F29E3">
      <w:r>
        <w:t xml:space="preserve">Questão 1) O </w:t>
      </w:r>
      <w:proofErr w:type="spellStart"/>
      <w:r>
        <w:t>SQLite</w:t>
      </w:r>
      <w:proofErr w:type="spellEnd"/>
      <w:r>
        <w:t xml:space="preserve"> é uma biblioteca que implementa as funções de gerenciamento de banco de dados de maneira autossuficiente, sem a necessidade de um computador servidor rodando um software servidor de banco de dados. Com o Python instalado, o </w:t>
      </w:r>
      <w:proofErr w:type="spellStart"/>
      <w:r>
        <w:t>SQLite</w:t>
      </w:r>
      <w:proofErr w:type="spellEnd"/>
      <w:r>
        <w:t xml:space="preserve"> também está instalado. Para abrir uma conexão do Python com o </w:t>
      </w:r>
      <w:proofErr w:type="spellStart"/>
      <w:r>
        <w:t>SQLite</w:t>
      </w:r>
      <w:proofErr w:type="spellEnd"/>
      <w:r>
        <w:t xml:space="preserve"> o código correto é: </w:t>
      </w:r>
    </w:p>
    <w:p w14:paraId="267D16A6" w14:textId="77777777" w:rsidR="007F29E3" w:rsidRDefault="007F29E3" w:rsidP="007F29E3">
      <w:r>
        <w:t xml:space="preserve">a) </w:t>
      </w:r>
      <w:proofErr w:type="spellStart"/>
      <w:r>
        <w:t>import</w:t>
      </w:r>
      <w:proofErr w:type="spellEnd"/>
      <w:r>
        <w:t xml:space="preserve"> sqlite3 conector = sqlite3.connect("</w:t>
      </w:r>
      <w:proofErr w:type="spellStart"/>
      <w:r>
        <w:t>exemplo.db</w:t>
      </w:r>
      <w:proofErr w:type="spellEnd"/>
      <w:r>
        <w:t xml:space="preserve">") </w:t>
      </w:r>
    </w:p>
    <w:p w14:paraId="091CE00E" w14:textId="77777777" w:rsidR="007F29E3" w:rsidRDefault="007F29E3" w:rsidP="007F29E3">
      <w:r>
        <w:t xml:space="preserve">b) </w:t>
      </w:r>
      <w:proofErr w:type="spellStart"/>
      <w:r>
        <w:t>import</w:t>
      </w:r>
      <w:proofErr w:type="spellEnd"/>
      <w:r>
        <w:t xml:space="preserve"> sqlite3 conector = sqlite3.connectar("</w:t>
      </w:r>
      <w:proofErr w:type="spellStart"/>
      <w:r>
        <w:t>exemplo.db</w:t>
      </w:r>
      <w:proofErr w:type="spellEnd"/>
      <w:r>
        <w:t xml:space="preserve">") </w:t>
      </w:r>
    </w:p>
    <w:p w14:paraId="38D6B901" w14:textId="77777777" w:rsidR="007F29E3" w:rsidRDefault="007F29E3" w:rsidP="007F29E3">
      <w:r>
        <w:t xml:space="preserve">c) </w:t>
      </w:r>
      <w:proofErr w:type="spellStart"/>
      <w:r>
        <w:t>import</w:t>
      </w:r>
      <w:proofErr w:type="spellEnd"/>
      <w:r>
        <w:t xml:space="preserve"> sqlite3 conector = sqlite3.abrir("</w:t>
      </w:r>
      <w:proofErr w:type="spellStart"/>
      <w:r>
        <w:t>exemplo.db</w:t>
      </w:r>
      <w:proofErr w:type="spellEnd"/>
      <w:r>
        <w:t xml:space="preserve">") </w:t>
      </w:r>
    </w:p>
    <w:p w14:paraId="0B9AD653" w14:textId="77777777" w:rsidR="007F29E3" w:rsidRDefault="007F29E3" w:rsidP="007F29E3">
      <w:r>
        <w:t xml:space="preserve">d) </w:t>
      </w:r>
      <w:proofErr w:type="spellStart"/>
      <w:r>
        <w:t>import</w:t>
      </w:r>
      <w:proofErr w:type="spellEnd"/>
      <w:r>
        <w:t xml:space="preserve"> sqlite3 conector = sqlite3.server("</w:t>
      </w:r>
      <w:proofErr w:type="spellStart"/>
      <w:r>
        <w:t>exemplo.db</w:t>
      </w:r>
      <w:proofErr w:type="spellEnd"/>
      <w:r>
        <w:t xml:space="preserve">") </w:t>
      </w:r>
    </w:p>
    <w:p w14:paraId="6940627F" w14:textId="20843967" w:rsidR="007F29E3" w:rsidRDefault="007F29E3" w:rsidP="007F29E3">
      <w:pPr>
        <w:rPr>
          <w:b/>
          <w:bCs/>
          <w:sz w:val="40"/>
          <w:szCs w:val="40"/>
        </w:rPr>
      </w:pPr>
      <w:r>
        <w:t xml:space="preserve">e) </w:t>
      </w:r>
      <w:proofErr w:type="spellStart"/>
      <w:r>
        <w:t>import</w:t>
      </w:r>
      <w:proofErr w:type="spellEnd"/>
      <w:r>
        <w:t xml:space="preserve"> sqlite3 conector = sqlite3.open("</w:t>
      </w:r>
      <w:proofErr w:type="spellStart"/>
      <w:r>
        <w:t>exemplo.db</w:t>
      </w:r>
      <w:proofErr w:type="spellEnd"/>
      <w:r>
        <w:t>")</w:t>
      </w:r>
    </w:p>
    <w:p w14:paraId="781740FF" w14:textId="504816CF" w:rsidR="007F29E3" w:rsidRDefault="007F29E3" w:rsidP="00CC3C06">
      <w:pPr>
        <w:rPr>
          <w:b/>
          <w:bCs/>
        </w:rPr>
      </w:pPr>
      <w:r>
        <w:rPr>
          <w:b/>
          <w:bCs/>
        </w:rPr>
        <w:t>Resposta A</w:t>
      </w:r>
    </w:p>
    <w:p w14:paraId="01ACB262" w14:textId="77777777" w:rsidR="007F29E3" w:rsidRDefault="007F29E3" w:rsidP="00CC3C06">
      <w:r>
        <w:t xml:space="preserve">Questão 2) Qual é o comando em </w:t>
      </w:r>
      <w:proofErr w:type="spellStart"/>
      <w:r>
        <w:t>SQLite</w:t>
      </w:r>
      <w:proofErr w:type="spellEnd"/>
      <w:r>
        <w:t xml:space="preserve"> para realizar uma operação de criação de uma tabela no banco de </w:t>
      </w:r>
      <w:proofErr w:type="gramStart"/>
      <w:r>
        <w:t>dados ?</w:t>
      </w:r>
      <w:proofErr w:type="gramEnd"/>
      <w:r>
        <w:t xml:space="preserve"> </w:t>
      </w:r>
    </w:p>
    <w:p w14:paraId="23B93E4D" w14:textId="77777777" w:rsidR="007F29E3" w:rsidRDefault="007F29E3" w:rsidP="00CC3C06">
      <w:r>
        <w:t xml:space="preserve">a) </w:t>
      </w:r>
      <w:proofErr w:type="spellStart"/>
      <w:r>
        <w:t>commit</w:t>
      </w:r>
      <w:proofErr w:type="spellEnd"/>
      <w:r>
        <w:t xml:space="preserve"> </w:t>
      </w:r>
    </w:p>
    <w:p w14:paraId="227BC78A" w14:textId="77777777" w:rsidR="007F29E3" w:rsidRDefault="007F29E3" w:rsidP="00CC3C06">
      <w:r>
        <w:t xml:space="preserve">b) close </w:t>
      </w:r>
    </w:p>
    <w:p w14:paraId="5B067459" w14:textId="77777777" w:rsidR="007F29E3" w:rsidRDefault="007F29E3" w:rsidP="00CC3C06">
      <w:r>
        <w:t xml:space="preserve">c) execute </w:t>
      </w:r>
    </w:p>
    <w:p w14:paraId="20B37EDF" w14:textId="77777777" w:rsidR="007F29E3" w:rsidRDefault="007F29E3" w:rsidP="00CC3C06">
      <w:r>
        <w:lastRenderedPageBreak/>
        <w:t xml:space="preserve">d) </w:t>
      </w:r>
      <w:proofErr w:type="spellStart"/>
      <w:r>
        <w:t>create</w:t>
      </w:r>
      <w:proofErr w:type="spellEnd"/>
      <w:r>
        <w:t xml:space="preserve"> </w:t>
      </w:r>
    </w:p>
    <w:p w14:paraId="296DE91B" w14:textId="21AA6363" w:rsidR="007F29E3" w:rsidRDefault="007F29E3" w:rsidP="00CC3C06">
      <w:r>
        <w:t xml:space="preserve">e) </w:t>
      </w:r>
      <w:proofErr w:type="spellStart"/>
      <w:r>
        <w:t>insert</w:t>
      </w:r>
      <w:proofErr w:type="spellEnd"/>
    </w:p>
    <w:p w14:paraId="062022E5" w14:textId="1825A443" w:rsidR="007F29E3" w:rsidRPr="00CC3C06" w:rsidRDefault="007F29E3" w:rsidP="00CC3C06">
      <w:pPr>
        <w:rPr>
          <w:b/>
          <w:bCs/>
        </w:rPr>
      </w:pPr>
      <w:r w:rsidRPr="007F29E3">
        <w:rPr>
          <w:b/>
          <w:bCs/>
        </w:rPr>
        <w:t>Resposta C</w:t>
      </w:r>
    </w:p>
    <w:p w14:paraId="5796E428" w14:textId="0887FF61" w:rsidR="007F29E3" w:rsidRDefault="007F29E3" w:rsidP="007F29E3">
      <w:pPr>
        <w:rPr>
          <w:b/>
          <w:bCs/>
          <w:sz w:val="40"/>
          <w:szCs w:val="40"/>
        </w:rPr>
      </w:pPr>
      <w:r w:rsidRPr="00886332">
        <w:rPr>
          <w:b/>
          <w:bCs/>
          <w:sz w:val="40"/>
          <w:szCs w:val="40"/>
        </w:rPr>
        <w:t>Atividade Autônoma Aura</w:t>
      </w:r>
      <w:r>
        <w:rPr>
          <w:b/>
          <w:bCs/>
          <w:sz w:val="40"/>
          <w:szCs w:val="40"/>
        </w:rPr>
        <w:t xml:space="preserve"> Aula </w:t>
      </w:r>
      <w:r>
        <w:rPr>
          <w:b/>
          <w:bCs/>
          <w:sz w:val="40"/>
          <w:szCs w:val="40"/>
        </w:rPr>
        <w:t>7</w:t>
      </w:r>
      <w:r w:rsidRPr="00886332">
        <w:rPr>
          <w:b/>
          <w:bCs/>
          <w:sz w:val="40"/>
          <w:szCs w:val="40"/>
        </w:rPr>
        <w:t>:</w:t>
      </w:r>
    </w:p>
    <w:p w14:paraId="7FA1DBE7" w14:textId="77777777" w:rsidR="007F29E3" w:rsidRDefault="007F29E3" w:rsidP="007F29E3">
      <w:r>
        <w:t xml:space="preserve">Questão 1) A Linguagem de programação Python permite a inserção em massa de várias linhas em uma tabela de banco de dados usando uma única consulta SQL. Pode-se fazer isso usando uma consulta parametrizada com o comando: </w:t>
      </w:r>
    </w:p>
    <w:p w14:paraId="23685489" w14:textId="77777777" w:rsidR="007F29E3" w:rsidRDefault="007F29E3" w:rsidP="007F29E3">
      <w:r>
        <w:t xml:space="preserve">a)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</w:t>
      </w:r>
    </w:p>
    <w:p w14:paraId="66178BB1" w14:textId="77777777" w:rsidR="007F29E3" w:rsidRDefault="007F29E3" w:rsidP="007F29E3">
      <w:r>
        <w:t xml:space="preserve">b) </w:t>
      </w:r>
      <w:proofErr w:type="gramStart"/>
      <w:r>
        <w:t>execute(</w:t>
      </w:r>
      <w:proofErr w:type="gramEnd"/>
      <w:r>
        <w:t xml:space="preserve">) </w:t>
      </w:r>
    </w:p>
    <w:p w14:paraId="12A69821" w14:textId="77777777" w:rsidR="007F29E3" w:rsidRDefault="007F29E3" w:rsidP="007F29E3">
      <w:r>
        <w:t xml:space="preserve">c) </w:t>
      </w:r>
      <w:proofErr w:type="spellStart"/>
      <w:proofErr w:type="gramStart"/>
      <w:r>
        <w:t>inserirmuitos</w:t>
      </w:r>
      <w:proofErr w:type="spellEnd"/>
      <w:r>
        <w:t>(</w:t>
      </w:r>
      <w:proofErr w:type="gramEnd"/>
      <w:r>
        <w:t xml:space="preserve">) </w:t>
      </w:r>
    </w:p>
    <w:p w14:paraId="1A612C06" w14:textId="77777777" w:rsidR="007F29E3" w:rsidRDefault="007F29E3" w:rsidP="007F29E3">
      <w:r>
        <w:t xml:space="preserve">d) </w:t>
      </w:r>
      <w:proofErr w:type="spellStart"/>
      <w:proofErr w:type="gramStart"/>
      <w:r>
        <w:t>executemany</w:t>
      </w:r>
      <w:proofErr w:type="spellEnd"/>
      <w:r>
        <w:t>(</w:t>
      </w:r>
      <w:proofErr w:type="gramEnd"/>
      <w:r>
        <w:t xml:space="preserve">) </w:t>
      </w:r>
    </w:p>
    <w:p w14:paraId="5C7A8492" w14:textId="1C26DFB7" w:rsidR="007F29E3" w:rsidRDefault="007F29E3" w:rsidP="007F29E3">
      <w:r>
        <w:t xml:space="preserve">e)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)</w:t>
      </w:r>
    </w:p>
    <w:p w14:paraId="3FFAED02" w14:textId="0617B0BF" w:rsidR="007F29E3" w:rsidRDefault="007F29E3" w:rsidP="007F29E3">
      <w:pPr>
        <w:rPr>
          <w:b/>
          <w:bCs/>
        </w:rPr>
      </w:pPr>
      <w:r w:rsidRPr="007F29E3">
        <w:rPr>
          <w:b/>
          <w:bCs/>
        </w:rPr>
        <w:t>Resposta D</w:t>
      </w:r>
    </w:p>
    <w:p w14:paraId="3F6CAE18" w14:textId="77777777" w:rsidR="007F29E3" w:rsidRDefault="007F29E3" w:rsidP="007F29E3">
      <w:r>
        <w:t xml:space="preserve">Questão 2) Após a execução de comandos de manipulação de registros, tem-se que realizar a finalização da transação, e para isso usamos o comando: </w:t>
      </w:r>
    </w:p>
    <w:p w14:paraId="3D5EF5C6" w14:textId="77777777" w:rsidR="007F29E3" w:rsidRDefault="007F29E3" w:rsidP="007F29E3">
      <w:r>
        <w:t xml:space="preserve">a) </w:t>
      </w:r>
      <w:proofErr w:type="spellStart"/>
      <w:proofErr w:type="gramStart"/>
      <w:r>
        <w:t>commit</w:t>
      </w:r>
      <w:proofErr w:type="spellEnd"/>
      <w:r>
        <w:t>(</w:t>
      </w:r>
      <w:proofErr w:type="gramEnd"/>
      <w:r>
        <w:t xml:space="preserve">) </w:t>
      </w:r>
    </w:p>
    <w:p w14:paraId="5FBB7A60" w14:textId="77777777" w:rsidR="007F29E3" w:rsidRDefault="007F29E3" w:rsidP="007F29E3">
      <w:r>
        <w:t xml:space="preserve">b) </w:t>
      </w:r>
      <w:proofErr w:type="spellStart"/>
      <w:proofErr w:type="gramStart"/>
      <w:r>
        <w:t>rollback</w:t>
      </w:r>
      <w:proofErr w:type="spellEnd"/>
      <w:r>
        <w:t>(</w:t>
      </w:r>
      <w:proofErr w:type="gramEnd"/>
      <w:r>
        <w:t xml:space="preserve">) </w:t>
      </w:r>
    </w:p>
    <w:p w14:paraId="180BD639" w14:textId="77777777" w:rsidR="007F29E3" w:rsidRDefault="007F29E3" w:rsidP="007F29E3">
      <w:r>
        <w:t xml:space="preserve">c) </w:t>
      </w:r>
      <w:proofErr w:type="spellStart"/>
      <w:proofErr w:type="gramStart"/>
      <w:r>
        <w:t>persist</w:t>
      </w:r>
      <w:proofErr w:type="spellEnd"/>
      <w:r>
        <w:t>(</w:t>
      </w:r>
      <w:proofErr w:type="gramEnd"/>
      <w:r>
        <w:t>)</w:t>
      </w:r>
    </w:p>
    <w:p w14:paraId="6558F9EE" w14:textId="77777777" w:rsidR="007F29E3" w:rsidRDefault="007F29E3" w:rsidP="007F29E3">
      <w:r>
        <w:t xml:space="preserve"> d) </w:t>
      </w:r>
      <w:proofErr w:type="gramStart"/>
      <w:r>
        <w:t>execute(</w:t>
      </w:r>
      <w:proofErr w:type="gramEnd"/>
      <w:r>
        <w:t xml:space="preserve">) </w:t>
      </w:r>
    </w:p>
    <w:p w14:paraId="3153250B" w14:textId="1926174F" w:rsidR="007F29E3" w:rsidRDefault="007F29E3" w:rsidP="007F29E3">
      <w:r>
        <w:t xml:space="preserve">e)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6281FB28" w14:textId="27EC41B3" w:rsidR="00A6198E" w:rsidRDefault="00A6198E" w:rsidP="007F29E3">
      <w:pPr>
        <w:rPr>
          <w:b/>
          <w:bCs/>
        </w:rPr>
      </w:pPr>
      <w:r w:rsidRPr="00A6198E">
        <w:rPr>
          <w:b/>
          <w:bCs/>
        </w:rPr>
        <w:t>Resposta A</w:t>
      </w:r>
    </w:p>
    <w:p w14:paraId="147ABE5B" w14:textId="508EEBC7" w:rsidR="00A6198E" w:rsidRDefault="00A6198E" w:rsidP="00A6198E">
      <w:pPr>
        <w:rPr>
          <w:b/>
          <w:bCs/>
          <w:sz w:val="40"/>
          <w:szCs w:val="40"/>
        </w:rPr>
      </w:pPr>
      <w:r w:rsidRPr="00886332">
        <w:rPr>
          <w:b/>
          <w:bCs/>
          <w:sz w:val="40"/>
          <w:szCs w:val="40"/>
        </w:rPr>
        <w:t>Atividade Autônoma Aura</w:t>
      </w:r>
      <w:r>
        <w:rPr>
          <w:b/>
          <w:bCs/>
          <w:sz w:val="40"/>
          <w:szCs w:val="40"/>
        </w:rPr>
        <w:t xml:space="preserve"> Aula </w:t>
      </w:r>
      <w:r>
        <w:rPr>
          <w:b/>
          <w:bCs/>
          <w:sz w:val="40"/>
          <w:szCs w:val="40"/>
        </w:rPr>
        <w:t>8</w:t>
      </w:r>
      <w:r w:rsidRPr="00886332">
        <w:rPr>
          <w:b/>
          <w:bCs/>
          <w:sz w:val="40"/>
          <w:szCs w:val="40"/>
        </w:rPr>
        <w:t>:</w:t>
      </w:r>
    </w:p>
    <w:p w14:paraId="275FAE20" w14:textId="77777777" w:rsidR="00A6198E" w:rsidRDefault="00A6198E" w:rsidP="00A6198E">
      <w:r>
        <w:t xml:space="preserve">Questão 1) A linguagem de programação Python tem enorme facilidade e flexibilidade para a realização de consultas nos mais variados banco de dados. Qual comando abaixo é usado para rodar uma consulta: </w:t>
      </w:r>
    </w:p>
    <w:p w14:paraId="6DAE1092" w14:textId="77777777" w:rsidR="00A6198E" w:rsidRDefault="00A6198E" w:rsidP="00A6198E">
      <w:r>
        <w:t xml:space="preserve">a) </w:t>
      </w:r>
      <w:proofErr w:type="gramStart"/>
      <w:r>
        <w:t>execute(</w:t>
      </w:r>
      <w:proofErr w:type="gramEnd"/>
      <w:r>
        <w:t xml:space="preserve">) </w:t>
      </w:r>
    </w:p>
    <w:p w14:paraId="2FE6A44F" w14:textId="77777777" w:rsidR="00A6198E" w:rsidRDefault="00A6198E" w:rsidP="00A6198E">
      <w:r>
        <w:t xml:space="preserve">b) </w:t>
      </w:r>
      <w:proofErr w:type="gramStart"/>
      <w:r>
        <w:t>rodar(</w:t>
      </w:r>
      <w:proofErr w:type="gramEnd"/>
      <w:r>
        <w:t xml:space="preserve">) </w:t>
      </w:r>
    </w:p>
    <w:p w14:paraId="5C44953A" w14:textId="77777777" w:rsidR="00A6198E" w:rsidRDefault="00A6198E" w:rsidP="00A6198E">
      <w:r>
        <w:t xml:space="preserve">c) </w:t>
      </w:r>
      <w:proofErr w:type="gramStart"/>
      <w:r>
        <w:t>executar(</w:t>
      </w:r>
      <w:proofErr w:type="gramEnd"/>
      <w:r>
        <w:t xml:space="preserve">) </w:t>
      </w:r>
    </w:p>
    <w:p w14:paraId="6452F010" w14:textId="77777777" w:rsidR="00A6198E" w:rsidRDefault="00A6198E" w:rsidP="00A6198E">
      <w:r>
        <w:t xml:space="preserve">d)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</w:t>
      </w:r>
    </w:p>
    <w:p w14:paraId="6942B857" w14:textId="4E1DB26D" w:rsidR="00A6198E" w:rsidRDefault="00A6198E" w:rsidP="00A6198E">
      <w:r>
        <w:t xml:space="preserve">e) </w:t>
      </w:r>
      <w:proofErr w:type="gramStart"/>
      <w:r>
        <w:t>show(</w:t>
      </w:r>
      <w:proofErr w:type="gramEnd"/>
      <w:r>
        <w:t>)</w:t>
      </w:r>
    </w:p>
    <w:p w14:paraId="4709E0CB" w14:textId="5FC7ACDE" w:rsidR="00A6198E" w:rsidRPr="00A6198E" w:rsidRDefault="00A6198E" w:rsidP="00A6198E">
      <w:pPr>
        <w:rPr>
          <w:b/>
          <w:bCs/>
          <w:sz w:val="40"/>
          <w:szCs w:val="40"/>
        </w:rPr>
      </w:pPr>
      <w:r w:rsidRPr="00A6198E">
        <w:rPr>
          <w:b/>
          <w:bCs/>
        </w:rPr>
        <w:t>Resposta A</w:t>
      </w:r>
    </w:p>
    <w:p w14:paraId="27267FFD" w14:textId="77777777" w:rsidR="00A6198E" w:rsidRDefault="00A6198E" w:rsidP="007F29E3">
      <w:r>
        <w:lastRenderedPageBreak/>
        <w:t xml:space="preserve">Questão 2) A linguagem de programação Python tem enorme facilidade e flexibilidade para a realização de consultas nos mais variados banco de dados. Após executar a solicitação da consulta deve processar o resultado através dos métodos: </w:t>
      </w:r>
    </w:p>
    <w:p w14:paraId="6CB7A5E1" w14:textId="77777777" w:rsidR="00A6198E" w:rsidRDefault="00A6198E" w:rsidP="007F29E3">
      <w:r>
        <w:t xml:space="preserve">a) </w:t>
      </w:r>
      <w:proofErr w:type="spellStart"/>
      <w:r>
        <w:t>fetchone</w:t>
      </w:r>
      <w:proofErr w:type="spellEnd"/>
      <w:r>
        <w:t xml:space="preserve">, </w:t>
      </w:r>
      <w:proofErr w:type="spellStart"/>
      <w:r>
        <w:t>fetcal</w:t>
      </w:r>
      <w:proofErr w:type="spellEnd"/>
      <w:r>
        <w:t xml:space="preserve"> e </w:t>
      </w:r>
      <w:proofErr w:type="spellStart"/>
      <w:r>
        <w:t>fetchmany</w:t>
      </w:r>
      <w:proofErr w:type="spellEnd"/>
      <w:r>
        <w:t xml:space="preserve">. </w:t>
      </w:r>
    </w:p>
    <w:p w14:paraId="760D1A9A" w14:textId="77777777" w:rsidR="00A6198E" w:rsidRDefault="00A6198E" w:rsidP="007F29E3">
      <w:r>
        <w:t xml:space="preserve">b) </w:t>
      </w:r>
      <w:proofErr w:type="spellStart"/>
      <w:r>
        <w:t>fetread</w:t>
      </w:r>
      <w:proofErr w:type="spellEnd"/>
      <w:r>
        <w:t xml:space="preserve">, </w:t>
      </w:r>
      <w:proofErr w:type="spellStart"/>
      <w:r>
        <w:t>fetchall</w:t>
      </w:r>
      <w:proofErr w:type="spellEnd"/>
      <w:r>
        <w:t xml:space="preserve"> e </w:t>
      </w:r>
      <w:proofErr w:type="spellStart"/>
      <w:r>
        <w:t>fetchmany</w:t>
      </w:r>
      <w:proofErr w:type="spellEnd"/>
      <w:r>
        <w:t xml:space="preserve">. </w:t>
      </w:r>
    </w:p>
    <w:p w14:paraId="14D7CF2C" w14:textId="77777777" w:rsidR="00A6198E" w:rsidRDefault="00A6198E" w:rsidP="007F29E3">
      <w:r>
        <w:t xml:space="preserve">c) </w:t>
      </w:r>
      <w:proofErr w:type="spellStart"/>
      <w:r>
        <w:t>fetchone</w:t>
      </w:r>
      <w:proofErr w:type="spellEnd"/>
      <w:r>
        <w:t xml:space="preserve">, </w:t>
      </w:r>
      <w:proofErr w:type="spellStart"/>
      <w:r>
        <w:t>fetchall</w:t>
      </w:r>
      <w:proofErr w:type="spellEnd"/>
      <w:r>
        <w:t xml:space="preserve"> e </w:t>
      </w:r>
      <w:proofErr w:type="spellStart"/>
      <w:r>
        <w:t>fetchmany</w:t>
      </w:r>
      <w:proofErr w:type="spellEnd"/>
      <w:r>
        <w:t xml:space="preserve">. </w:t>
      </w:r>
    </w:p>
    <w:p w14:paraId="725331D8" w14:textId="77777777" w:rsidR="00A6198E" w:rsidRDefault="00A6198E" w:rsidP="007F29E3">
      <w:r>
        <w:t xml:space="preserve">d) </w:t>
      </w:r>
      <w:proofErr w:type="spellStart"/>
      <w:r>
        <w:t>fetchone</w:t>
      </w:r>
      <w:proofErr w:type="spellEnd"/>
      <w:r>
        <w:t xml:space="preserve">, </w:t>
      </w:r>
      <w:proofErr w:type="spellStart"/>
      <w:r>
        <w:t>fetchall</w:t>
      </w:r>
      <w:proofErr w:type="spellEnd"/>
      <w:r>
        <w:t xml:space="preserve"> e </w:t>
      </w:r>
      <w:proofErr w:type="spellStart"/>
      <w:r>
        <w:t>fetchmuch</w:t>
      </w:r>
      <w:proofErr w:type="spellEnd"/>
      <w:r>
        <w:t xml:space="preserve">. </w:t>
      </w:r>
    </w:p>
    <w:p w14:paraId="22684062" w14:textId="36338A73" w:rsidR="00A6198E" w:rsidRDefault="00A6198E" w:rsidP="007F29E3">
      <w:r>
        <w:t xml:space="preserve">e) </w:t>
      </w:r>
      <w:proofErr w:type="spellStart"/>
      <w:r>
        <w:t>fetchone</w:t>
      </w:r>
      <w:proofErr w:type="spellEnd"/>
      <w:r>
        <w:t xml:space="preserve">, </w:t>
      </w:r>
      <w:proofErr w:type="spellStart"/>
      <w:r>
        <w:t>fetchall</w:t>
      </w:r>
      <w:proofErr w:type="spellEnd"/>
      <w:r>
        <w:t xml:space="preserve"> e </w:t>
      </w:r>
      <w:proofErr w:type="spellStart"/>
      <w:r>
        <w:t>fetchwrite</w:t>
      </w:r>
      <w:proofErr w:type="spellEnd"/>
      <w:r>
        <w:t>.</w:t>
      </w:r>
    </w:p>
    <w:p w14:paraId="72EF046B" w14:textId="519F2BFF" w:rsidR="00A6198E" w:rsidRPr="00A6198E" w:rsidRDefault="00A6198E" w:rsidP="007F29E3">
      <w:pPr>
        <w:rPr>
          <w:b/>
          <w:bCs/>
          <w:sz w:val="40"/>
          <w:szCs w:val="40"/>
        </w:rPr>
      </w:pPr>
      <w:r w:rsidRPr="00A6198E">
        <w:rPr>
          <w:b/>
          <w:bCs/>
        </w:rPr>
        <w:t>Resposta C</w:t>
      </w:r>
    </w:p>
    <w:p w14:paraId="420C0BBD" w14:textId="77777777" w:rsidR="00CC3C06" w:rsidRDefault="00CC3C06" w:rsidP="00CC3C06">
      <w:pPr>
        <w:rPr>
          <w:b/>
          <w:bCs/>
          <w:sz w:val="40"/>
          <w:szCs w:val="40"/>
        </w:rPr>
      </w:pPr>
    </w:p>
    <w:p w14:paraId="470B6EEA" w14:textId="77777777" w:rsidR="00CC3C06" w:rsidRPr="00CC3C06" w:rsidRDefault="00CC3C06" w:rsidP="001D2450">
      <w:pPr>
        <w:rPr>
          <w:b/>
          <w:bCs/>
        </w:rPr>
      </w:pPr>
    </w:p>
    <w:sectPr w:rsidR="00CC3C06" w:rsidRPr="00CC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9DA"/>
    <w:multiLevelType w:val="multilevel"/>
    <w:tmpl w:val="73D8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81E9D"/>
    <w:multiLevelType w:val="multilevel"/>
    <w:tmpl w:val="3294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64636"/>
    <w:multiLevelType w:val="multilevel"/>
    <w:tmpl w:val="9F84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930E7"/>
    <w:multiLevelType w:val="multilevel"/>
    <w:tmpl w:val="A852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921555">
    <w:abstractNumId w:val="0"/>
  </w:num>
  <w:num w:numId="2" w16cid:durableId="1801990243">
    <w:abstractNumId w:val="1"/>
  </w:num>
  <w:num w:numId="3" w16cid:durableId="222256883">
    <w:abstractNumId w:val="3"/>
  </w:num>
  <w:num w:numId="4" w16cid:durableId="1368871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50"/>
    <w:rsid w:val="001B58A5"/>
    <w:rsid w:val="001D2450"/>
    <w:rsid w:val="00643A08"/>
    <w:rsid w:val="007F29E3"/>
    <w:rsid w:val="00886332"/>
    <w:rsid w:val="00A6198E"/>
    <w:rsid w:val="00B927EF"/>
    <w:rsid w:val="00CC3C06"/>
    <w:rsid w:val="00F4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6438"/>
  <w15:chartTrackingRefBased/>
  <w15:docId w15:val="{BEAAA226-128F-467E-B182-A280BD54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2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245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D2450"/>
    <w:rPr>
      <w:b/>
      <w:bCs/>
    </w:rPr>
  </w:style>
  <w:style w:type="paragraph" w:styleId="PargrafodaLista">
    <w:name w:val="List Paragraph"/>
    <w:basedOn w:val="Normal"/>
    <w:uiPriority w:val="34"/>
    <w:qFormat/>
    <w:rsid w:val="00643A08"/>
    <w:pPr>
      <w:ind w:left="720"/>
      <w:contextualSpacing/>
    </w:pPr>
  </w:style>
  <w:style w:type="character" w:customStyle="1" w:styleId="flex-grow">
    <w:name w:val="flex-grow"/>
    <w:basedOn w:val="Fontepargpadro"/>
    <w:rsid w:val="00CC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678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741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7224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364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87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76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1357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2</cp:revision>
  <cp:lastPrinted>2023-08-28T23:07:00Z</cp:lastPrinted>
  <dcterms:created xsi:type="dcterms:W3CDTF">2023-09-24T16:11:00Z</dcterms:created>
  <dcterms:modified xsi:type="dcterms:W3CDTF">2023-09-24T16:11:00Z</dcterms:modified>
</cp:coreProperties>
</file>