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CCB10" w14:textId="5FF35388" w:rsidR="00A3400A" w:rsidRDefault="00AD669F" w:rsidP="001B2288">
      <w:pPr>
        <w:pStyle w:val="Ttulo1"/>
        <w:jc w:val="center"/>
        <w:rPr>
          <w:lang w:val="es-MX"/>
        </w:rPr>
      </w:pPr>
      <w:r>
        <w:rPr>
          <w:lang w:val="es-MX"/>
        </w:rPr>
        <w:t>Bases de datos</w:t>
      </w:r>
    </w:p>
    <w:p w14:paraId="002FA827" w14:textId="1CDCE5DA" w:rsidR="00AD669F" w:rsidRDefault="00AD669F" w:rsidP="00AD669F">
      <w:pPr>
        <w:pStyle w:val="Ttulo1"/>
        <w:rPr>
          <w:lang w:val="es-MX"/>
        </w:rPr>
      </w:pPr>
      <w:r>
        <w:rPr>
          <w:lang w:val="es-MX"/>
        </w:rPr>
        <w:t>Universidad</w:t>
      </w:r>
    </w:p>
    <w:p w14:paraId="616AA09A" w14:textId="29517535" w:rsidR="00AD669F" w:rsidRDefault="00AD669F" w:rsidP="000449E0">
      <w:pPr>
        <w:jc w:val="both"/>
      </w:pPr>
      <w:r>
        <w:rPr>
          <w:lang w:val="es-MX"/>
        </w:rPr>
        <w:t xml:space="preserve">Usted debe diseñar una base de datos para una universidad. La Universidad va a estar constituida por estudiantes, profesores, materias y énfasis. Cada estudiante deberá tener un identificador, su nombre y edad, a su vez, los estudiantes cursaran varias materias </w:t>
      </w:r>
      <w:r w:rsidR="000449E0">
        <w:rPr>
          <w:lang w:val="es-MX"/>
        </w:rPr>
        <w:t>dictadas únicamente por un profesor. Cada profesor, tendrá su identificador y su nombre</w:t>
      </w:r>
      <w:r w:rsidR="000449E0">
        <w:t xml:space="preserve">. En cuanto a las materias, tendrán un identificador, el nombre y el número de créditos. Por último, los énfasis son materias independientes a las materias de la universidad, estas tendrán un identificador, un nombre y el numero del semestre en donde se debe cursar dicho énfasis y será cursado únicamente por un solo profesor. </w:t>
      </w:r>
    </w:p>
    <w:p w14:paraId="350A3192" w14:textId="631C742C" w:rsidR="000449E0" w:rsidRDefault="000449E0" w:rsidP="000449E0">
      <w:pPr>
        <w:jc w:val="both"/>
      </w:pPr>
    </w:p>
    <w:p w14:paraId="55A1966C" w14:textId="5D754E76" w:rsidR="000449E0" w:rsidRDefault="00486C72" w:rsidP="000449E0">
      <w:pPr>
        <w:pStyle w:val="Ttulo2"/>
      </w:pPr>
      <w:r>
        <w:t xml:space="preserve">Diagrama entidad relación </w:t>
      </w:r>
    </w:p>
    <w:p w14:paraId="33AB6E0A" w14:textId="64E2D7FD" w:rsidR="000449E0" w:rsidRDefault="000449E0" w:rsidP="000449E0">
      <w:r>
        <w:t>Elabore un diagrama de entidad relación, de acuerdo con la información previamente planteada.</w:t>
      </w:r>
    </w:p>
    <w:p w14:paraId="6D84EE55" w14:textId="565E4234" w:rsidR="001B2288" w:rsidRDefault="00486C72" w:rsidP="001B2288">
      <w:pPr>
        <w:pStyle w:val="Ttulo2"/>
      </w:pPr>
      <w:r>
        <w:t xml:space="preserve">Creación de la base de datos con tablas </w:t>
      </w:r>
    </w:p>
    <w:p w14:paraId="51272913" w14:textId="0376D305" w:rsidR="001B2288" w:rsidRDefault="00486C72" w:rsidP="001B2288">
      <w:r>
        <w:t>Escriba el código para crear la base de datos llamada “Universidad”</w:t>
      </w:r>
    </w:p>
    <w:p w14:paraId="008A2589" w14:textId="6F18C858" w:rsidR="00486C72" w:rsidRDefault="00486C72" w:rsidP="001B2288">
      <w:r>
        <w:t>Escriba el código para crear las tablas previamente identificadas</w:t>
      </w:r>
    </w:p>
    <w:p w14:paraId="408D89D4" w14:textId="2C1005AA" w:rsidR="001B2288" w:rsidRDefault="001B2288" w:rsidP="001B2288">
      <w:pPr>
        <w:pStyle w:val="Ttulo2"/>
      </w:pPr>
      <w:r>
        <w:t>Preguntas</w:t>
      </w:r>
    </w:p>
    <w:p w14:paraId="7DB61861" w14:textId="06103DE9" w:rsidR="001B2288" w:rsidRDefault="001B2288" w:rsidP="001B2288">
      <w:pPr>
        <w:pStyle w:val="Prrafodelista"/>
        <w:numPr>
          <w:ilvl w:val="0"/>
          <w:numId w:val="2"/>
        </w:numPr>
      </w:pPr>
      <w:r>
        <w:t>Escriba el código para insertar estudiantes en su tabla correspondiente.</w:t>
      </w:r>
    </w:p>
    <w:p w14:paraId="0663C8CA" w14:textId="58C04B50" w:rsidR="001B2288" w:rsidRDefault="001B2288" w:rsidP="001B2288">
      <w:pPr>
        <w:pStyle w:val="Prrafodelista"/>
        <w:numPr>
          <w:ilvl w:val="0"/>
          <w:numId w:val="2"/>
        </w:numPr>
      </w:pPr>
      <w:r>
        <w:t>Escriba el código para insertar profesores en su tabla correspondiente.</w:t>
      </w:r>
    </w:p>
    <w:p w14:paraId="385481CD" w14:textId="3823BA9C" w:rsidR="001B2288" w:rsidRDefault="001B2288" w:rsidP="001B2288">
      <w:pPr>
        <w:pStyle w:val="Prrafodelista"/>
        <w:numPr>
          <w:ilvl w:val="0"/>
          <w:numId w:val="2"/>
        </w:numPr>
      </w:pPr>
      <w:r>
        <w:t>Escriba el código para insertar materias en su tabla correspondiente.</w:t>
      </w:r>
    </w:p>
    <w:p w14:paraId="4DBAB788" w14:textId="4E34ECFB" w:rsidR="001B2288" w:rsidRDefault="001B2288" w:rsidP="001B2288">
      <w:pPr>
        <w:pStyle w:val="Prrafodelista"/>
        <w:numPr>
          <w:ilvl w:val="0"/>
          <w:numId w:val="2"/>
        </w:numPr>
      </w:pPr>
      <w:r>
        <w:t xml:space="preserve">Escriba el código para insertar </w:t>
      </w:r>
      <w:r w:rsidR="006D7F1D">
        <w:t>énfasis en su tabla correspondiente.</w:t>
      </w:r>
    </w:p>
    <w:p w14:paraId="5F74339F" w14:textId="250D0DFC" w:rsidR="006D7F1D" w:rsidRDefault="006D7F1D" w:rsidP="001B2288">
      <w:pPr>
        <w:pStyle w:val="Prrafodelista"/>
        <w:numPr>
          <w:ilvl w:val="0"/>
          <w:numId w:val="2"/>
        </w:numPr>
      </w:pPr>
      <w:r>
        <w:t>Escriba el código para seleccionar los estudiantes cuya edad es mayor a 22.</w:t>
      </w:r>
    </w:p>
    <w:p w14:paraId="671045E9" w14:textId="2463EA4D" w:rsidR="006D7F1D" w:rsidRDefault="006D7F1D" w:rsidP="006D7F1D">
      <w:pPr>
        <w:pStyle w:val="Prrafodelista"/>
        <w:numPr>
          <w:ilvl w:val="0"/>
          <w:numId w:val="2"/>
        </w:numPr>
      </w:pPr>
      <w:r>
        <w:t xml:space="preserve">Escriba el código para seleccionar los estudiantes cuya edad es </w:t>
      </w:r>
      <w:r>
        <w:t>menor o igual</w:t>
      </w:r>
      <w:r>
        <w:t xml:space="preserve"> a </w:t>
      </w:r>
      <w:r>
        <w:t>25</w:t>
      </w:r>
      <w:r>
        <w:t>.</w:t>
      </w:r>
    </w:p>
    <w:p w14:paraId="00DE3127" w14:textId="6A24B3ED" w:rsidR="006D7F1D" w:rsidRDefault="006D7F1D" w:rsidP="001B2288">
      <w:pPr>
        <w:pStyle w:val="Prrafodelista"/>
        <w:numPr>
          <w:ilvl w:val="0"/>
          <w:numId w:val="2"/>
        </w:numPr>
      </w:pPr>
      <w:r>
        <w:t>Escriba el código para seleccionar los profesores cuyo nombre empiecen por la letra ‘F’.</w:t>
      </w:r>
    </w:p>
    <w:p w14:paraId="1D177B1E" w14:textId="3FCB491A" w:rsidR="006D7F1D" w:rsidRDefault="006D7F1D" w:rsidP="001B2288">
      <w:pPr>
        <w:pStyle w:val="Prrafodelista"/>
        <w:numPr>
          <w:ilvl w:val="0"/>
          <w:numId w:val="2"/>
        </w:numPr>
      </w:pPr>
      <w:r>
        <w:t>Escriba el código para seleccionar los estudiantes cuyo apellido terminen en ‘</w:t>
      </w:r>
      <w:proofErr w:type="spellStart"/>
      <w:r>
        <w:t>ez</w:t>
      </w:r>
      <w:proofErr w:type="spellEnd"/>
      <w:r>
        <w:t>’.</w:t>
      </w:r>
    </w:p>
    <w:p w14:paraId="74C03452" w14:textId="21C12959" w:rsidR="006D7F1D" w:rsidRDefault="006D7F1D" w:rsidP="001B2288">
      <w:pPr>
        <w:pStyle w:val="Prrafodelista"/>
        <w:numPr>
          <w:ilvl w:val="0"/>
          <w:numId w:val="2"/>
        </w:numPr>
      </w:pPr>
      <w:r>
        <w:t>Escriba el código para seleccionar los estudiantes cuya edad esta entre los [18 – 24]</w:t>
      </w:r>
    </w:p>
    <w:p w14:paraId="61CA39FE" w14:textId="5FDEC0BB" w:rsidR="006D7F1D" w:rsidRDefault="006D7F1D" w:rsidP="001B2288">
      <w:pPr>
        <w:pStyle w:val="Prrafodelista"/>
        <w:numPr>
          <w:ilvl w:val="0"/>
          <w:numId w:val="2"/>
        </w:numPr>
      </w:pPr>
      <w:r>
        <w:t>Escriba el código para seleccionar las materias cuyo nombre contenga una ‘a’ en su nombre. (Pista: no importa la ubicación ni la cantidad de la letra dentro del nombre, si contiene AL MENOS una ‘a’ ya cumple la condición).</w:t>
      </w:r>
    </w:p>
    <w:p w14:paraId="7F94A4A4" w14:textId="4413F7A5" w:rsidR="006D7F1D" w:rsidRDefault="006D7F1D" w:rsidP="001B2288">
      <w:pPr>
        <w:pStyle w:val="Prrafodelista"/>
        <w:numPr>
          <w:ilvl w:val="0"/>
          <w:numId w:val="2"/>
        </w:numPr>
      </w:pPr>
      <w:r>
        <w:t xml:space="preserve">Dado </w:t>
      </w:r>
      <w:r w:rsidR="00486C72">
        <w:t xml:space="preserve">la siguiente consulta, responda la </w:t>
      </w:r>
      <w:proofErr w:type="spellStart"/>
      <w:r w:rsidR="00486C72">
        <w:t>pregunts</w:t>
      </w:r>
      <w:proofErr w:type="spellEnd"/>
      <w:r w:rsidR="00486C72">
        <w:t xml:space="preserve"> (VERDADERO/FALSO)</w:t>
      </w:r>
      <w:r>
        <w:t>:</w:t>
      </w:r>
    </w:p>
    <w:p w14:paraId="4460E0A2" w14:textId="1586F137" w:rsidR="006D7F1D" w:rsidRPr="00486C72" w:rsidRDefault="00486C72" w:rsidP="00486C72">
      <w:pPr>
        <w:pStyle w:val="Prrafodelista"/>
        <w:numPr>
          <w:ilvl w:val="1"/>
          <w:numId w:val="2"/>
        </w:numPr>
      </w:pPr>
      <w:r w:rsidRPr="00486C72">
        <w:t>SELECT * FROM estudiantes</w:t>
      </w:r>
      <w:r w:rsidRPr="00486C72">
        <w:br/>
        <w:t>WHERE apellido IN (‘</w:t>
      </w:r>
      <w:proofErr w:type="spellStart"/>
      <w:r w:rsidRPr="00486C72">
        <w:t>rodriguez</w:t>
      </w:r>
      <w:proofErr w:type="spellEnd"/>
      <w:r w:rsidRPr="00486C72">
        <w:t>’,’</w:t>
      </w:r>
      <w:proofErr w:type="spellStart"/>
      <w:r w:rsidRPr="00486C72">
        <w:t>fernandez</w:t>
      </w:r>
      <w:proofErr w:type="spellEnd"/>
      <w:r w:rsidRPr="00486C72">
        <w:t>’,’</w:t>
      </w:r>
      <w:proofErr w:type="spellStart"/>
      <w:r w:rsidRPr="00486C72">
        <w:t>gomez</w:t>
      </w:r>
      <w:proofErr w:type="spellEnd"/>
      <w:r w:rsidRPr="00486C72">
        <w:t>’);</w:t>
      </w:r>
      <w:r w:rsidRPr="00486C72">
        <w:br/>
      </w:r>
      <w:r w:rsidRPr="00486C72">
        <w:br/>
      </w:r>
      <w:r>
        <w:t>¿</w:t>
      </w:r>
      <w:r>
        <w:t xml:space="preserve"> </w:t>
      </w:r>
      <w:r w:rsidRPr="00486C72">
        <w:t>Lo</w:t>
      </w:r>
      <w:r>
        <w:t>s estudiantes con apellidos ‘</w:t>
      </w:r>
      <w:proofErr w:type="spellStart"/>
      <w:r>
        <w:t>velasquez</w:t>
      </w:r>
      <w:proofErr w:type="spellEnd"/>
      <w:r>
        <w:t>’,’</w:t>
      </w:r>
      <w:proofErr w:type="spellStart"/>
      <w:r>
        <w:t>aguirre</w:t>
      </w:r>
      <w:proofErr w:type="spellEnd"/>
      <w:r>
        <w:t>’ la consulta los seleccionará?</w:t>
      </w:r>
      <w:r>
        <w:br/>
      </w:r>
      <w:r>
        <w:br/>
      </w:r>
      <w:r w:rsidRPr="00486C72">
        <w:br/>
      </w:r>
      <w:r w:rsidRPr="00486C72">
        <w:br/>
      </w:r>
    </w:p>
    <w:p w14:paraId="0937CF93" w14:textId="1D6BF81F" w:rsidR="006D7F1D" w:rsidRPr="00486C72" w:rsidRDefault="006D7F1D" w:rsidP="006D7F1D"/>
    <w:p w14:paraId="521A8EA2" w14:textId="77777777" w:rsidR="006D7F1D" w:rsidRPr="00486C72" w:rsidRDefault="006D7F1D" w:rsidP="006D7F1D"/>
    <w:p w14:paraId="26F06258" w14:textId="61717EB9" w:rsidR="001B2288" w:rsidRPr="00486C72" w:rsidRDefault="001B2288" w:rsidP="001B2288"/>
    <w:p w14:paraId="5A17645C" w14:textId="77777777" w:rsidR="001B2288" w:rsidRPr="00486C72" w:rsidRDefault="001B2288" w:rsidP="001B2288">
      <w:pPr>
        <w:ind w:left="360"/>
      </w:pPr>
    </w:p>
    <w:p w14:paraId="06BB0D7D" w14:textId="51012184" w:rsidR="001B2288" w:rsidRPr="00486C72" w:rsidRDefault="001B2288" w:rsidP="001B2288"/>
    <w:p w14:paraId="336FAC21" w14:textId="77777777" w:rsidR="001B2288" w:rsidRPr="00486C72" w:rsidRDefault="001B2288" w:rsidP="001B2288"/>
    <w:p w14:paraId="40E150AA" w14:textId="77777777" w:rsidR="001B2288" w:rsidRPr="00486C72" w:rsidRDefault="001B2288" w:rsidP="001B2288"/>
    <w:p w14:paraId="3AD93C19" w14:textId="77777777" w:rsidR="001B2288" w:rsidRPr="00486C72" w:rsidRDefault="001B2288" w:rsidP="001B2288"/>
    <w:sectPr w:rsidR="001B2288" w:rsidRPr="00486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71A5C"/>
    <w:multiLevelType w:val="hybridMultilevel"/>
    <w:tmpl w:val="623E44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A3E1E"/>
    <w:multiLevelType w:val="hybridMultilevel"/>
    <w:tmpl w:val="7794D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9F"/>
    <w:rsid w:val="000449E0"/>
    <w:rsid w:val="00175779"/>
    <w:rsid w:val="001B2288"/>
    <w:rsid w:val="003E6397"/>
    <w:rsid w:val="00486C72"/>
    <w:rsid w:val="006D7F1D"/>
    <w:rsid w:val="00AD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D2A5"/>
  <w15:chartTrackingRefBased/>
  <w15:docId w15:val="{1DFF8E7F-365A-4068-B4CE-4E24A7C4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4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66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D6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44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22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Gomez Corredor</dc:creator>
  <cp:keywords/>
  <dc:description/>
  <cp:lastModifiedBy>Gabriel Gomez Corredor</cp:lastModifiedBy>
  <cp:revision>1</cp:revision>
  <dcterms:created xsi:type="dcterms:W3CDTF">2021-03-23T17:07:00Z</dcterms:created>
  <dcterms:modified xsi:type="dcterms:W3CDTF">2021-03-23T17:59:00Z</dcterms:modified>
</cp:coreProperties>
</file>