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sz w:val="24"/>
          <w:szCs w:val="24"/>
        </w:rPr>
      </w:pPr>
      <w:r w:rsidDel="00000000" w:rsidR="00000000" w:rsidRPr="00000000">
        <w:rPr>
          <w:sz w:val="24"/>
          <w:szCs w:val="24"/>
          <w:rtl w:val="0"/>
        </w:rPr>
        <w:t xml:space="preserve">DEVELOPMENT LOG</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The first step of our project was to discuss together the ideas that we had for the gallery, and how we were gonna divide the pages. Once we agreed with the three of us with the idea, we decided to start with the main page, where we wanted to include a little carousel of images as a presentation of the page. Also, we wanted to have six different sections of art styles with hyperlinks to another page with the art auction. Our first problem that we faced in the project was, how we were gonna work at the same time, to be able to work at the same time. As we had some troubles with  github, we decided to make it easier and divide the work between the three, and put everything together in one document. The work was divided into main page including the login, contact, about us and references views and we divided the art sections into 2 so everyone could work individually without depending on the work of the others.</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Our second main problem was to put in order the main view, and dividing the bootstrap grid into 3 rows with 2 images each one, it was a little bit complicated to put everything in order. and choose the style and colors that we were gonna use. These 2 parts were complicated because we wanted to have everything perfect, so we took too much time choosing the right colors. but we continued doing the headers, footers and carousel.</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One of our most common problems and issues in the project was the components distribution, oftenly, we tried to solve one problem and we ended up with 3 other components out of the original position. This was a little bit frustrating, but for our luck, we found many solutions to our problems on the internet. Once we had our main page ready, we made 4 views and linked in the navbar.</w:t>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Our final step was to make 6 views of the different art styles.</w:t>
      </w:r>
    </w:p>
    <w:p w:rsidR="00000000" w:rsidDel="00000000" w:rsidP="00000000" w:rsidRDefault="00000000" w:rsidRPr="00000000" w14:paraId="00000009">
      <w:pPr>
        <w:spacing w:line="360" w:lineRule="auto"/>
        <w:jc w:val="both"/>
        <w:rPr>
          <w:sz w:val="24"/>
          <w:szCs w:val="24"/>
        </w:rPr>
      </w:pPr>
      <w:r w:rsidDel="00000000" w:rsidR="00000000" w:rsidRPr="00000000">
        <w:rPr>
          <w:rtl w:val="0"/>
        </w:rPr>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Our final problem that we faced, was when we tried to mix our 3 advances that we made, because the hyperlinks and some components mixed badly with the css, and it was so confusing, we spent a lot of time there, trying to solve the components and the mixed styles. </w:t>
      </w:r>
    </w:p>
    <w:p w:rsidR="00000000" w:rsidDel="00000000" w:rsidP="00000000" w:rsidRDefault="00000000" w:rsidRPr="00000000" w14:paraId="0000000B">
      <w:pPr>
        <w:spacing w:line="360" w:lineRule="auto"/>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In general we are so happy with the page, and we work very well together, we ended up so proud and satisfied with the final result.</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rtl w:val="0"/>
        </w:rPr>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