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A442C" w:rsidRDefault="00C00083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7A442C" w:rsidRDefault="007A442C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A442C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C00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C00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7A442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Pr="005E059E" w:rsidRDefault="005E059E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Administrador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C00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LMS, LMS-Advance, para:</w:t>
            </w:r>
          </w:p>
          <w:p w:rsidR="007A442C" w:rsidRDefault="00C000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</w:t>
            </w:r>
            <w:r w:rsidR="00781739">
              <w:rPr>
                <w:lang w:val="pt-BR"/>
              </w:rPr>
              <w:t>o controle de usuários, bem como funções chaves do sistema, como: apagar informações chaves, exclusão de Usuários e afins</w:t>
            </w:r>
            <w:r>
              <w:t>;</w:t>
            </w:r>
          </w:p>
          <w:p w:rsidR="007A442C" w:rsidRDefault="007A442C" w:rsidP="00781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A442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C00083">
            <w:pPr>
              <w:widowControl w:val="0"/>
              <w:spacing w:line="240" w:lineRule="auto"/>
            </w:pPr>
            <w:r>
              <w:t>S</w:t>
            </w:r>
            <w:r>
              <w:t>e</w:t>
            </w:r>
            <w:r>
              <w:t>c</w:t>
            </w:r>
            <w:r>
              <w:t>r</w:t>
            </w:r>
            <w:r>
              <w:t>e</w:t>
            </w:r>
            <w:r>
              <w:t>t</w:t>
            </w:r>
            <w:r w:rsidR="005E059E">
              <w:rPr>
                <w:lang w:val="pt-BR"/>
              </w:rPr>
              <w:t>á</w:t>
            </w:r>
            <w:r>
              <w:t>r</w:t>
            </w:r>
            <w:r>
              <w:t>i</w:t>
            </w:r>
            <w:r>
              <w:t>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C00083">
            <w:pPr>
              <w:widowControl w:val="0"/>
              <w:spacing w:line="240" w:lineRule="auto"/>
            </w:pPr>
            <w:r>
              <w:t>Usará o novo sistema LMS, LMS-Advance, para:</w:t>
            </w:r>
          </w:p>
          <w:p w:rsidR="007A442C" w:rsidRDefault="00AE0EB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pt-BR"/>
              </w:rPr>
              <w:t>Gerenciar o controle de visitas de clientes</w:t>
            </w:r>
            <w:r w:rsidR="00C00083">
              <w:t>;</w:t>
            </w:r>
          </w:p>
          <w:p w:rsidR="007A442C" w:rsidRDefault="00C0008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Manter </w:t>
            </w:r>
            <w:r w:rsidR="00AE0EB0">
              <w:rPr>
                <w:lang w:val="pt-BR"/>
              </w:rPr>
              <w:t>o controle d</w:t>
            </w:r>
            <w:r w:rsidR="00D479EE">
              <w:rPr>
                <w:lang w:val="pt-BR"/>
              </w:rPr>
              <w:t>a parte financeira da empresa</w:t>
            </w:r>
            <w:r>
              <w:t>;</w:t>
            </w:r>
          </w:p>
          <w:p w:rsidR="007A442C" w:rsidRDefault="00C0008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Gestão</w:t>
            </w:r>
            <w:r w:rsidR="00D479EE">
              <w:rPr>
                <w:lang w:val="pt-BR"/>
              </w:rPr>
              <w:t xml:space="preserve"> do estoque de equipamentos e materiais</w:t>
            </w:r>
            <w:r>
              <w:t>.</w:t>
            </w:r>
          </w:p>
          <w:p w:rsidR="00D479EE" w:rsidRDefault="00D479E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pt-BR"/>
              </w:rPr>
              <w:t>Gerenciar as informações dos clientes</w:t>
            </w:r>
          </w:p>
        </w:tc>
      </w:tr>
      <w:tr w:rsidR="007A442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Pr="00CA13E6" w:rsidRDefault="00CA1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Doutor(</w:t>
            </w:r>
            <w:r>
              <w:rPr>
                <w:lang w:val="pt-BR"/>
              </w:rPr>
              <w:t>as</w:t>
            </w:r>
            <w:r>
              <w:rPr>
                <w:lang w:val="pt-BR"/>
              </w:rPr>
              <w:t>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C00083">
            <w:pPr>
              <w:widowControl w:val="0"/>
              <w:spacing w:line="240" w:lineRule="auto"/>
            </w:pPr>
            <w:r>
              <w:t>Usará o novo sistema LMS, LMS-Advance, para:</w:t>
            </w:r>
          </w:p>
          <w:p w:rsidR="007A442C" w:rsidRDefault="00C0008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Fazer </w:t>
            </w:r>
            <w:r w:rsidR="00D479EE">
              <w:rPr>
                <w:lang w:val="pt-BR"/>
              </w:rPr>
              <w:t>as anotações das visitas de cada cliente</w:t>
            </w:r>
            <w:r>
              <w:t>;</w:t>
            </w:r>
          </w:p>
          <w:p w:rsidR="007A442C" w:rsidRDefault="00C0008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</w:t>
            </w:r>
            <w:r w:rsidR="00D479EE">
              <w:rPr>
                <w:lang w:val="pt-BR"/>
              </w:rPr>
              <w:t xml:space="preserve"> a definição das visitas </w:t>
            </w:r>
            <w:r>
              <w:t>;</w:t>
            </w:r>
          </w:p>
          <w:p w:rsidR="007A442C" w:rsidRDefault="00C0008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</w:t>
            </w:r>
            <w:r>
              <w:t>riar</w:t>
            </w:r>
            <w:r w:rsidR="00816FC0">
              <w:rPr>
                <w:lang w:val="pt-BR"/>
              </w:rPr>
              <w:t xml:space="preserve"> solicitações sobre as necessidades dos clientes.</w:t>
            </w:r>
            <w:bookmarkStart w:id="1" w:name="_GoBack"/>
            <w:bookmarkEnd w:id="1"/>
          </w:p>
        </w:tc>
      </w:tr>
    </w:tbl>
    <w:p w:rsidR="007A442C" w:rsidRDefault="007A442C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A442C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C00083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C00083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7A442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7A442C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7A442C">
            <w:pPr>
              <w:widowControl w:val="0"/>
              <w:spacing w:line="240" w:lineRule="auto"/>
            </w:pPr>
          </w:p>
        </w:tc>
      </w:tr>
      <w:tr w:rsidR="007A442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7A442C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7A442C">
            <w:pPr>
              <w:widowControl w:val="0"/>
              <w:spacing w:line="240" w:lineRule="auto"/>
            </w:pPr>
          </w:p>
        </w:tc>
      </w:tr>
      <w:tr w:rsidR="007A442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7A442C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7A442C">
            <w:pPr>
              <w:widowControl w:val="0"/>
              <w:spacing w:line="240" w:lineRule="auto"/>
            </w:pPr>
          </w:p>
        </w:tc>
      </w:tr>
      <w:tr w:rsidR="007A442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7A442C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42C" w:rsidRDefault="007A442C">
            <w:pPr>
              <w:widowControl w:val="0"/>
              <w:spacing w:line="240" w:lineRule="auto"/>
            </w:pPr>
          </w:p>
        </w:tc>
      </w:tr>
    </w:tbl>
    <w:p w:rsidR="007A442C" w:rsidRDefault="007A442C"/>
    <w:sectPr w:rsidR="007A442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465BF"/>
    <w:multiLevelType w:val="multilevel"/>
    <w:tmpl w:val="16BC7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370D97"/>
    <w:multiLevelType w:val="multilevel"/>
    <w:tmpl w:val="1632F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42C"/>
    <w:rsid w:val="005E059E"/>
    <w:rsid w:val="00781739"/>
    <w:rsid w:val="007A442C"/>
    <w:rsid w:val="00816FC0"/>
    <w:rsid w:val="00AE0EB0"/>
    <w:rsid w:val="00C00083"/>
    <w:rsid w:val="00CA13E6"/>
    <w:rsid w:val="00D4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E41D"/>
  <w15:docId w15:val="{A2B76E8D-B2E6-486A-A253-479D8C54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Prado</cp:lastModifiedBy>
  <cp:revision>3</cp:revision>
  <dcterms:created xsi:type="dcterms:W3CDTF">2019-04-14T18:56:00Z</dcterms:created>
  <dcterms:modified xsi:type="dcterms:W3CDTF">2019-04-15T01:32:00Z</dcterms:modified>
</cp:coreProperties>
</file>