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E6D1" w14:textId="0E82BFDB" w:rsidR="00F150B5" w:rsidRDefault="003E16EC" w:rsidP="003E16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TCC – 3º ETIM Desenvolvimento de Sistemas</w:t>
      </w:r>
    </w:p>
    <w:p w14:paraId="00EF16A1" w14:textId="416FECCD" w:rsidR="003E16EC" w:rsidRDefault="003E16EC" w:rsidP="003E16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Agência de Viagens</w:t>
      </w:r>
    </w:p>
    <w:p w14:paraId="7DDC3FB2" w14:textId="05849DF5" w:rsidR="003E16EC" w:rsidRDefault="003E16EC" w:rsidP="003E16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AC7115" w14:textId="4B1053BF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elaborar o relatório referente a participação dos membros da equipe na realização do Trabalho de Conclusão de Curso nos baseamos em quatro pilares, sendo estes:</w:t>
      </w:r>
    </w:p>
    <w:p w14:paraId="4C69A64B" w14:textId="23A4B36D" w:rsidR="003E16EC" w:rsidRDefault="003E16EC" w:rsidP="003E16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Assiduidade – Cumprimento das entregas estipuladas dentro do prazo;</w:t>
      </w:r>
    </w:p>
    <w:p w14:paraId="62D57BC8" w14:textId="00841459" w:rsidR="003E16EC" w:rsidRDefault="003E16EC" w:rsidP="003E16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em equipe – Boa relação e comunicação efetiva com a equipe;</w:t>
      </w:r>
    </w:p>
    <w:p w14:paraId="660D5333" w14:textId="3A56632B" w:rsidR="003E16EC" w:rsidRDefault="003E16EC" w:rsidP="003E16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Comprometimento – Mostrou interesse e proatividade em contribuir com o desenvolvimento</w:t>
      </w:r>
    </w:p>
    <w:p w14:paraId="1F273221" w14:textId="6BF8F34A" w:rsidR="003E16EC" w:rsidRDefault="003E16EC" w:rsidP="003E16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– Apresentou os resultados esperados na elaboração do projeto</w:t>
      </w:r>
    </w:p>
    <w:p w14:paraId="489A4835" w14:textId="50345832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84465" w14:textId="3F0213D8" w:rsidR="00221B88" w:rsidRDefault="00221B88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intenção de fazer um balanço geral e ser justo dando voz a todos no grupo, decidimos construir nosso embasamento de avaliação a partir da visão individual sobre o que cada um fez, sendo assim a análise a seguir contém um pouco do que cada membro pensa </w:t>
      </w:r>
      <w:r w:rsidR="005D4DF7">
        <w:rPr>
          <w:rFonts w:ascii="Arial" w:hAnsi="Arial" w:cs="Arial"/>
          <w:sz w:val="24"/>
          <w:szCs w:val="24"/>
        </w:rPr>
        <w:t>sobre seu próprio trabalho e dos demais.</w:t>
      </w:r>
    </w:p>
    <w:p w14:paraId="4DC027D9" w14:textId="5FC59CA0" w:rsidR="005D4DF7" w:rsidRDefault="005D4DF7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69C70" w14:textId="5C89DFDE" w:rsidR="005D4DF7" w:rsidRDefault="005D4DF7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Brenda Sanches Berzin:</w:t>
      </w:r>
    </w:p>
    <w:p w14:paraId="305E2217" w14:textId="08CA7A51" w:rsidR="005D4DF7" w:rsidRDefault="005D4DF7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5E43">
        <w:rPr>
          <w:rFonts w:ascii="Arial" w:hAnsi="Arial" w:cs="Arial"/>
          <w:sz w:val="24"/>
          <w:szCs w:val="24"/>
        </w:rPr>
        <w:t xml:space="preserve">Teve uma </w:t>
      </w:r>
      <w:r>
        <w:rPr>
          <w:rFonts w:ascii="Arial" w:hAnsi="Arial" w:cs="Arial"/>
          <w:sz w:val="24"/>
          <w:szCs w:val="24"/>
        </w:rPr>
        <w:t>participação</w:t>
      </w:r>
      <w:r w:rsidR="00F75E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efetiva, tendo contribuído no desenvolvimento das tarefas, principalmente na idealização d</w:t>
      </w:r>
      <w:r w:rsidR="00F75E43">
        <w:rPr>
          <w:rFonts w:ascii="Arial" w:hAnsi="Arial" w:cs="Arial"/>
          <w:sz w:val="24"/>
          <w:szCs w:val="24"/>
        </w:rPr>
        <w:t>e funcionalidades por estar responsável pelo</w:t>
      </w:r>
      <w:r>
        <w:rPr>
          <w:rFonts w:ascii="Arial" w:hAnsi="Arial" w:cs="Arial"/>
          <w:sz w:val="24"/>
          <w:szCs w:val="24"/>
        </w:rPr>
        <w:t xml:space="preserve"> banco de dados, </w:t>
      </w:r>
      <w:r w:rsidR="00F75E43">
        <w:rPr>
          <w:rFonts w:ascii="Arial" w:hAnsi="Arial" w:cs="Arial"/>
          <w:sz w:val="24"/>
          <w:szCs w:val="24"/>
        </w:rPr>
        <w:t xml:space="preserve">que teve um pouco de atraso, o que dificultou </w:t>
      </w:r>
      <w:r>
        <w:rPr>
          <w:rFonts w:ascii="Arial" w:hAnsi="Arial" w:cs="Arial"/>
          <w:sz w:val="24"/>
          <w:szCs w:val="24"/>
        </w:rPr>
        <w:t>o progresso do sistema em partes. Corrigiu o atraso e esteve presente dando suporte aos demais nas mudanças necessárias no banco e em outras necessidades como a documentação.</w:t>
      </w:r>
    </w:p>
    <w:p w14:paraId="68C27C47" w14:textId="08269626" w:rsidR="005D4DF7" w:rsidRDefault="005D4DF7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0AEFE8" w14:textId="77777777" w:rsidR="00827CF6" w:rsidRDefault="00827CF6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33CB70" w14:textId="77777777" w:rsidR="00827CF6" w:rsidRDefault="00827CF6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AE7ED" w14:textId="36A26CC6" w:rsidR="005D4DF7" w:rsidRDefault="005D4DF7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Bruno Silva Bastos:</w:t>
      </w:r>
    </w:p>
    <w:p w14:paraId="1BF98AD0" w14:textId="239A7E23" w:rsidR="005D4DF7" w:rsidRDefault="005D4DF7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um dos membros com mais autonomia no grupo e realizou suas tarefas sem problemas, dentro dos prazos estabelecidos. Fez um bom trabalho aproveitando os conteúdos aprendidos</w:t>
      </w:r>
      <w:r w:rsidR="007B25A9">
        <w:rPr>
          <w:rFonts w:ascii="Arial" w:hAnsi="Arial" w:cs="Arial"/>
          <w:sz w:val="24"/>
          <w:szCs w:val="24"/>
        </w:rPr>
        <w:t>, concluindo o que foi proposto.</w:t>
      </w:r>
    </w:p>
    <w:p w14:paraId="78E5C05B" w14:textId="21115361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86E81" w14:textId="6FFAF04B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 </w:t>
      </w:r>
      <w:proofErr w:type="spellStart"/>
      <w:r>
        <w:rPr>
          <w:rFonts w:ascii="Arial" w:hAnsi="Arial" w:cs="Arial"/>
          <w:sz w:val="24"/>
          <w:szCs w:val="24"/>
        </w:rPr>
        <w:t>Jard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Recoaro</w:t>
      </w:r>
      <w:proofErr w:type="spellEnd"/>
      <w:r>
        <w:rPr>
          <w:rFonts w:ascii="Arial" w:hAnsi="Arial" w:cs="Arial"/>
          <w:sz w:val="24"/>
          <w:szCs w:val="24"/>
        </w:rPr>
        <w:t xml:space="preserve"> Silva:</w:t>
      </w:r>
    </w:p>
    <w:p w14:paraId="08E17372" w14:textId="3E544D7B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Concentrou esforços na idealização e construção do sistema ASP.NET, avançando pouco a pouco para não sobrecarregar na questão do prazo. Em diversos momentos assumiu uma postura de liderança para organizar o grupo e avançar o progresso geral, mostrando seu comprometimento com o trabalho.</w:t>
      </w:r>
    </w:p>
    <w:p w14:paraId="432D2F2A" w14:textId="3777430A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5395DF" w14:textId="72E17F10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Otávio de Paula Ferreira:</w:t>
      </w:r>
    </w:p>
    <w:p w14:paraId="2C5CE107" w14:textId="77777777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Adentrou ao grupo este ano e foi fundamental para o desenvolvimento do trabalho, tendo, desde o início se mostrado disponível para ajudar a todos no que fosse necessário, demonstrando conhecimento em todas as áreas. Além de realizar sua parte de forma muito eficiente e competente.</w:t>
      </w:r>
    </w:p>
    <w:p w14:paraId="43395096" w14:textId="77777777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CC163F" w14:textId="77777777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Augusto Souza Ribeiro de Aquino:</w:t>
      </w:r>
    </w:p>
    <w:p w14:paraId="0DE5545A" w14:textId="6DBC7323" w:rsidR="007B25A9" w:rsidRDefault="007B25A9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Teve uma participação importante pois elaborou a parte da análise, essencial para prosseguir com o desenvolvimento do projeto, porém depois decaiu no desempenho</w:t>
      </w:r>
      <w:r w:rsidR="00F75E43">
        <w:rPr>
          <w:rFonts w:ascii="Arial" w:hAnsi="Arial" w:cs="Arial"/>
          <w:sz w:val="24"/>
          <w:szCs w:val="24"/>
        </w:rPr>
        <w:t xml:space="preserve">, tendo atrasado muitas obrigações de forma a comprometer algumas entregas. Não esteve muito disponível para o grupo em momentos cruciais, e não soube administrar suas demandas, mesmo quando precisou de ajuda não solicitou aos demais, apenas adiando as entregas, além de não ter prezado por uma boa comunicação com o grupo, sem prestar satisfações aos demais sobre o andamento de suas atividades. </w:t>
      </w:r>
    </w:p>
    <w:p w14:paraId="7199EFA9" w14:textId="2E10438E" w:rsidR="00F75E43" w:rsidRDefault="00F75E43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C7D72" w14:textId="3165569B" w:rsidR="00827CF6" w:rsidRDefault="00827CF6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B84A22" w14:textId="77777777" w:rsidR="00827CF6" w:rsidRDefault="00827CF6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CB97AD" w14:textId="59377F98" w:rsidR="00F75E43" w:rsidRDefault="00F75E43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Thiago Galvão Neves:</w:t>
      </w:r>
    </w:p>
    <w:p w14:paraId="4126CE2C" w14:textId="3388C895" w:rsidR="00F75E43" w:rsidRDefault="00F75E43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líder do grupo poderia ter sido mais presente no gerenciamento das atividades e um maior comprometimento com as entregas ao decorrer do processo de desenvolvimento, muitas das quais precisavam de correções depois. No entanto, foi importante na reta final tendo concluído </w:t>
      </w:r>
      <w:r w:rsidR="00827CF6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="00827CF6">
        <w:rPr>
          <w:rFonts w:ascii="Arial" w:hAnsi="Arial" w:cs="Arial"/>
          <w:sz w:val="24"/>
          <w:szCs w:val="24"/>
        </w:rPr>
        <w:t>IoT</w:t>
      </w:r>
      <w:proofErr w:type="spellEnd"/>
      <w:r w:rsidR="00827CF6">
        <w:rPr>
          <w:rFonts w:ascii="Arial" w:hAnsi="Arial" w:cs="Arial"/>
          <w:sz w:val="24"/>
          <w:szCs w:val="24"/>
        </w:rPr>
        <w:t xml:space="preserve"> que precisava ser finalizado.</w:t>
      </w:r>
    </w:p>
    <w:p w14:paraId="57CDABB3" w14:textId="77777777" w:rsidR="005D4DF7" w:rsidRDefault="005D4DF7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D631F8" w14:textId="52EC2F0C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atribuímos as seguintes menções a cada um dos integrantes:</w:t>
      </w:r>
    </w:p>
    <w:p w14:paraId="49D5CCC1" w14:textId="25E07685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2F99A5" w14:textId="65E6F204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Brenda Sanches Berzin: MB</w:t>
      </w:r>
    </w:p>
    <w:p w14:paraId="67DF5E0A" w14:textId="7BC66D5B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Silva Bastos: MB</w:t>
      </w:r>
    </w:p>
    <w:p w14:paraId="065E39DE" w14:textId="65484CBE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 </w:t>
      </w:r>
      <w:proofErr w:type="spellStart"/>
      <w:r>
        <w:rPr>
          <w:rFonts w:ascii="Arial" w:hAnsi="Arial" w:cs="Arial"/>
          <w:sz w:val="24"/>
          <w:szCs w:val="24"/>
        </w:rPr>
        <w:t>Jard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Recoaro</w:t>
      </w:r>
      <w:proofErr w:type="spellEnd"/>
      <w:r>
        <w:rPr>
          <w:rFonts w:ascii="Arial" w:hAnsi="Arial" w:cs="Arial"/>
          <w:sz w:val="24"/>
          <w:szCs w:val="24"/>
        </w:rPr>
        <w:t xml:space="preserve"> Silva: MB</w:t>
      </w:r>
    </w:p>
    <w:p w14:paraId="21B5087D" w14:textId="35818934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Otávio de Paula Ferreira: MB</w:t>
      </w:r>
    </w:p>
    <w:p w14:paraId="457968AE" w14:textId="39C979A2" w:rsid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Augusto</w:t>
      </w:r>
      <w:r w:rsidR="00221B88">
        <w:rPr>
          <w:rFonts w:ascii="Arial" w:hAnsi="Arial" w:cs="Arial"/>
          <w:sz w:val="24"/>
          <w:szCs w:val="24"/>
        </w:rPr>
        <w:t xml:space="preserve"> S</w:t>
      </w:r>
      <w:r w:rsidR="00827CF6">
        <w:rPr>
          <w:rFonts w:ascii="Arial" w:hAnsi="Arial" w:cs="Arial"/>
          <w:sz w:val="24"/>
          <w:szCs w:val="24"/>
        </w:rPr>
        <w:t xml:space="preserve">ouza Ribeiro </w:t>
      </w:r>
      <w:r w:rsidR="00221B88">
        <w:rPr>
          <w:rFonts w:ascii="Arial" w:hAnsi="Arial" w:cs="Arial"/>
          <w:sz w:val="24"/>
          <w:szCs w:val="24"/>
        </w:rPr>
        <w:t xml:space="preserve">de Aquino: </w:t>
      </w:r>
      <w:r w:rsidR="00AE2AEA">
        <w:rPr>
          <w:rFonts w:ascii="Arial" w:hAnsi="Arial" w:cs="Arial"/>
          <w:sz w:val="24"/>
          <w:szCs w:val="24"/>
        </w:rPr>
        <w:t>R</w:t>
      </w:r>
    </w:p>
    <w:p w14:paraId="76CC77A2" w14:textId="21A2AE03" w:rsidR="003E16EC" w:rsidRPr="003E16EC" w:rsidRDefault="003E16EC" w:rsidP="003E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Galvão Neves: B</w:t>
      </w:r>
    </w:p>
    <w:sectPr w:rsidR="003E16EC" w:rsidRPr="003E1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2F2B"/>
    <w:multiLevelType w:val="hybridMultilevel"/>
    <w:tmpl w:val="6D2CB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5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EC"/>
    <w:rsid w:val="00221B88"/>
    <w:rsid w:val="003E16EC"/>
    <w:rsid w:val="005D4BD5"/>
    <w:rsid w:val="005D4DF7"/>
    <w:rsid w:val="007B25A9"/>
    <w:rsid w:val="00827CF6"/>
    <w:rsid w:val="00AE2AEA"/>
    <w:rsid w:val="00B161EF"/>
    <w:rsid w:val="00CD1B9E"/>
    <w:rsid w:val="00F150B5"/>
    <w:rsid w:val="00F7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6E36"/>
  <w15:chartTrackingRefBased/>
  <w15:docId w15:val="{F9104A7B-9D49-490C-B490-EFA39BDE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6054</TotalTime>
  <Pages>3</Pages>
  <Words>540</Words>
  <Characters>2770</Characters>
  <Application>Microsoft Office Word</Application>
  <DocSecurity>0</DocSecurity>
  <Lines>145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SANCHES BERZIN</dc:creator>
  <cp:keywords/>
  <dc:description/>
  <cp:lastModifiedBy>BRENDA SANCHES BERZIN</cp:lastModifiedBy>
  <cp:revision>3</cp:revision>
  <cp:lastPrinted>2022-11-30T03:08:00Z</cp:lastPrinted>
  <dcterms:created xsi:type="dcterms:W3CDTF">2022-11-30T02:48:00Z</dcterms:created>
  <dcterms:modified xsi:type="dcterms:W3CDTF">2022-12-05T00:45:00Z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4eae8485-f6d3-4fc5-abd3-7e3facfd6eac</vt:lpwstr>
  </property>
</Properties>
</file>