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9CB1" w14:textId="75318AE1" w:rsidR="00637FA4" w:rsidRDefault="00A94AF6" w:rsidP="00A94AF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C++</w:t>
      </w:r>
    </w:p>
    <w:p w14:paraId="08A9D91F" w14:textId="76FB25A4" w:rsidR="00A94AF6" w:rsidRDefault="00A94AF6" w:rsidP="00A94AF6">
      <w:pPr>
        <w:rPr>
          <w:rFonts w:ascii="Arial" w:hAnsi="Arial" w:cs="Arial"/>
          <w:b/>
          <w:bCs/>
          <w:sz w:val="24"/>
          <w:szCs w:val="24"/>
        </w:rPr>
      </w:pPr>
    </w:p>
    <w:p w14:paraId="1BE00B4D" w14:textId="451CB70F" w:rsidR="00A94AF6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a primeira classe:</w:t>
      </w:r>
    </w:p>
    <w:p w14:paraId="79A785C0" w14:textId="2AC305A5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16BC5E31" w14:textId="43D3ACF9" w:rsidR="009D086C" w:rsidRDefault="009D086C" w:rsidP="00A94AF6">
      <w:pPr>
        <w:rPr>
          <w:rFonts w:ascii="Arial" w:hAnsi="Arial" w:cs="Arial"/>
          <w:sz w:val="24"/>
          <w:szCs w:val="24"/>
        </w:rPr>
      </w:pPr>
      <w:r w:rsidRPr="009D086C">
        <w:rPr>
          <w:rFonts w:ascii="Arial" w:hAnsi="Arial" w:cs="Arial"/>
          <w:sz w:val="24"/>
          <w:szCs w:val="24"/>
        </w:rPr>
        <w:drawing>
          <wp:inline distT="0" distB="0" distL="0" distR="0" wp14:anchorId="65F06F02" wp14:editId="53DF97E9">
            <wp:extent cx="3038899" cy="177189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9271" w14:textId="46C1C58D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12C49D86" w14:textId="6396AD02" w:rsidR="009D086C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estrutura do básica devemos clicar em compilar e executar na IDE.</w:t>
      </w:r>
    </w:p>
    <w:p w14:paraId="2678184B" w14:textId="2BE1A060" w:rsidR="009D086C" w:rsidRDefault="009D086C" w:rsidP="00A94AF6">
      <w:pPr>
        <w:rPr>
          <w:rFonts w:ascii="Arial" w:hAnsi="Arial" w:cs="Arial"/>
          <w:sz w:val="24"/>
          <w:szCs w:val="24"/>
        </w:rPr>
      </w:pPr>
      <w:r w:rsidRPr="009D086C">
        <w:rPr>
          <w:rFonts w:ascii="Arial" w:hAnsi="Arial" w:cs="Arial"/>
          <w:sz w:val="24"/>
          <w:szCs w:val="24"/>
        </w:rPr>
        <w:drawing>
          <wp:inline distT="0" distB="0" distL="0" distR="0" wp14:anchorId="4F0B3541" wp14:editId="7C06CC89">
            <wp:extent cx="3467584" cy="223868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5F6A" w14:textId="68BD44DF" w:rsidR="009D086C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dessa forma também onde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 método presente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 xml:space="preserve"> e atribuímos o valor “</w:t>
      </w:r>
      <w:proofErr w:type="spellStart"/>
      <w:r>
        <w:rPr>
          <w:rFonts w:ascii="Arial" w:hAnsi="Arial" w:cs="Arial"/>
          <w:sz w:val="24"/>
          <w:szCs w:val="24"/>
        </w:rPr>
        <w:t>Ola</w:t>
      </w:r>
      <w:proofErr w:type="spellEnd"/>
      <w:r>
        <w:rPr>
          <w:rFonts w:ascii="Arial" w:hAnsi="Arial" w:cs="Arial"/>
          <w:sz w:val="24"/>
          <w:szCs w:val="24"/>
        </w:rPr>
        <w:t xml:space="preserve"> mundo \n\n” através do operador logico </w:t>
      </w:r>
      <w:r>
        <w:rPr>
          <w:rFonts w:ascii="Arial" w:hAnsi="Arial" w:cs="Arial"/>
          <w:b/>
          <w:bCs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>.</w:t>
      </w:r>
    </w:p>
    <w:p w14:paraId="40081EEA" w14:textId="124F5653" w:rsidR="009D086C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lembrar que importamos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iostream</w:t>
      </w:r>
      <w:proofErr w:type="spellEnd"/>
      <w:r>
        <w:rPr>
          <w:rFonts w:ascii="Arial" w:hAnsi="Arial" w:cs="Arial"/>
          <w:sz w:val="24"/>
          <w:szCs w:val="24"/>
        </w:rPr>
        <w:t xml:space="preserve"> através do comendo </w:t>
      </w:r>
      <w:r>
        <w:rPr>
          <w:rFonts w:ascii="Arial" w:hAnsi="Arial" w:cs="Arial"/>
          <w:b/>
          <w:bCs/>
          <w:sz w:val="24"/>
          <w:szCs w:val="24"/>
        </w:rPr>
        <w:t>#include</w:t>
      </w:r>
      <w:r>
        <w:rPr>
          <w:rFonts w:ascii="Arial" w:hAnsi="Arial" w:cs="Arial"/>
          <w:sz w:val="24"/>
          <w:szCs w:val="24"/>
        </w:rPr>
        <w:t xml:space="preserve"> dessa forma essa classe é importada antes do programa ser executado.</w:t>
      </w:r>
    </w:p>
    <w:p w14:paraId="08AF6B86" w14:textId="4CBC9E17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2E53F232" w14:textId="2C88DA72" w:rsidR="009D086C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Diretiva #define -&gt;Essa diretiva é usada para criar constantes no código:</w:t>
      </w:r>
    </w:p>
    <w:p w14:paraId="193117F8" w14:textId="0DA9BAB1" w:rsidR="009D086C" w:rsidRDefault="009D086C" w:rsidP="00A94AF6">
      <w:pPr>
        <w:rPr>
          <w:rFonts w:ascii="Arial" w:hAnsi="Arial" w:cs="Arial"/>
          <w:sz w:val="24"/>
          <w:szCs w:val="24"/>
        </w:rPr>
      </w:pPr>
      <w:r w:rsidRPr="009D086C">
        <w:rPr>
          <w:rFonts w:ascii="Arial" w:hAnsi="Arial" w:cs="Arial"/>
          <w:sz w:val="24"/>
          <w:szCs w:val="24"/>
        </w:rPr>
        <w:drawing>
          <wp:inline distT="0" distB="0" distL="0" distR="0" wp14:anchorId="5F6596C3" wp14:editId="5755B265">
            <wp:extent cx="1667108" cy="247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BE4A" w14:textId="176FFA3F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3DE002CD" w14:textId="55D849FD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659B4EBE" w14:textId="1228B514" w:rsidR="009D086C" w:rsidRDefault="009D086C" w:rsidP="00A94AF6">
      <w:pPr>
        <w:rPr>
          <w:rFonts w:ascii="Arial" w:hAnsi="Arial" w:cs="Arial"/>
          <w:sz w:val="24"/>
          <w:szCs w:val="24"/>
        </w:rPr>
      </w:pPr>
    </w:p>
    <w:p w14:paraId="3EB782E1" w14:textId="7140AB6C" w:rsidR="009D086C" w:rsidRDefault="009D086C" w:rsidP="00A94A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temos outros métodos de interação com o usuário</w:t>
      </w:r>
      <w:r w:rsidR="008D0E24">
        <w:rPr>
          <w:rFonts w:ascii="Arial" w:hAnsi="Arial" w:cs="Arial"/>
          <w:sz w:val="24"/>
          <w:szCs w:val="24"/>
        </w:rPr>
        <w:t>:</w:t>
      </w:r>
    </w:p>
    <w:p w14:paraId="58FD4BBD" w14:textId="3F40F110" w:rsidR="008D0E24" w:rsidRDefault="008D0E24" w:rsidP="00A94AF6">
      <w:pPr>
        <w:rPr>
          <w:rFonts w:ascii="Arial" w:hAnsi="Arial" w:cs="Arial"/>
          <w:sz w:val="24"/>
          <w:szCs w:val="24"/>
        </w:rPr>
      </w:pPr>
      <w:r w:rsidRPr="008D0E24">
        <w:rPr>
          <w:rFonts w:ascii="Arial" w:hAnsi="Arial" w:cs="Arial"/>
          <w:sz w:val="24"/>
          <w:szCs w:val="24"/>
        </w:rPr>
        <w:drawing>
          <wp:inline distT="0" distB="0" distL="0" distR="0" wp14:anchorId="0C34CF30" wp14:editId="68988C08">
            <wp:extent cx="5760085" cy="989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AB4" w14:textId="2EE5F19F" w:rsidR="008D0E24" w:rsidRPr="008D0E24" w:rsidRDefault="008D0E24" w:rsidP="00A94A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para pegarmos valores de entrada no console, usaríamos 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cin</w:t>
      </w:r>
      <w:proofErr w:type="spellEnd"/>
    </w:p>
    <w:p w14:paraId="51CA77ED" w14:textId="33090B10" w:rsidR="00637FA4" w:rsidRDefault="008D0E24" w:rsidP="00637FA4">
      <w:pPr>
        <w:rPr>
          <w:rFonts w:ascii="Arial" w:hAnsi="Arial" w:cs="Arial"/>
          <w:sz w:val="24"/>
          <w:szCs w:val="24"/>
        </w:rPr>
      </w:pPr>
      <w:r w:rsidRPr="008D0E24">
        <w:rPr>
          <w:rFonts w:ascii="Arial" w:hAnsi="Arial" w:cs="Arial"/>
          <w:sz w:val="24"/>
          <w:szCs w:val="24"/>
        </w:rPr>
        <w:drawing>
          <wp:inline distT="0" distB="0" distL="0" distR="0" wp14:anchorId="14ADEFAE" wp14:editId="6FD0A9A5">
            <wp:extent cx="4182059" cy="211484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2D8" w14:textId="728DFE7B" w:rsidR="008D0E24" w:rsidRDefault="008D0E24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substituir o \n por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4C68B21D" w14:textId="5EF2526E" w:rsidR="008D0E24" w:rsidRDefault="008D0E24" w:rsidP="00637FA4">
      <w:pPr>
        <w:rPr>
          <w:rFonts w:ascii="Arial" w:hAnsi="Arial" w:cs="Arial"/>
          <w:sz w:val="24"/>
          <w:szCs w:val="24"/>
        </w:rPr>
      </w:pPr>
      <w:r w:rsidRPr="008D0E24">
        <w:rPr>
          <w:rFonts w:ascii="Arial" w:hAnsi="Arial" w:cs="Arial"/>
          <w:sz w:val="24"/>
          <w:szCs w:val="24"/>
        </w:rPr>
        <w:drawing>
          <wp:inline distT="0" distB="0" distL="0" distR="0" wp14:anchorId="259BAD86" wp14:editId="605CB0AA">
            <wp:extent cx="3867690" cy="20005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3CA7" w14:textId="173C57FA" w:rsidR="008D0E24" w:rsidRDefault="008D0E24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Terá o mesmo efeito, porém podemos </w:t>
      </w:r>
      <w:proofErr w:type="spellStart"/>
      <w:r>
        <w:rPr>
          <w:rFonts w:ascii="Arial" w:hAnsi="Arial" w:cs="Arial"/>
          <w:sz w:val="24"/>
          <w:szCs w:val="24"/>
        </w:rPr>
        <w:t>refatorar</w:t>
      </w:r>
      <w:proofErr w:type="spellEnd"/>
      <w:r>
        <w:rPr>
          <w:rFonts w:ascii="Arial" w:hAnsi="Arial" w:cs="Arial"/>
          <w:sz w:val="24"/>
          <w:szCs w:val="24"/>
        </w:rPr>
        <w:t xml:space="preserve"> o código de forma que não seja necessário toda vez declarar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std</w:t>
      </w:r>
      <w:proofErr w:type="spellEnd"/>
      <w:r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107D077" w14:textId="2B3D3860" w:rsidR="008D0E24" w:rsidRDefault="008D0E24" w:rsidP="00637FA4">
      <w:pPr>
        <w:rPr>
          <w:rFonts w:ascii="Arial" w:hAnsi="Arial" w:cs="Arial"/>
          <w:sz w:val="24"/>
          <w:szCs w:val="24"/>
        </w:rPr>
      </w:pPr>
      <w:r w:rsidRPr="008D0E24">
        <w:rPr>
          <w:rFonts w:ascii="Arial" w:hAnsi="Arial" w:cs="Arial"/>
          <w:sz w:val="24"/>
          <w:szCs w:val="24"/>
        </w:rPr>
        <w:drawing>
          <wp:inline distT="0" distB="0" distL="0" distR="0" wp14:anchorId="7B6526C8" wp14:editId="728DB8B2">
            <wp:extent cx="4010585" cy="295316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397" w14:textId="6BD43F4C" w:rsidR="00D92AB5" w:rsidRDefault="00D92AB5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o operador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::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setw</w:t>
      </w:r>
      <w:proofErr w:type="spellEnd"/>
      <w:r>
        <w:rPr>
          <w:rFonts w:ascii="Arial" w:hAnsi="Arial" w:cs="Arial"/>
          <w:sz w:val="24"/>
          <w:szCs w:val="24"/>
        </w:rPr>
        <w:t xml:space="preserve"> também, esse operador define o tamanho ocupado no terminal exemplo:</w:t>
      </w:r>
    </w:p>
    <w:p w14:paraId="488D2804" w14:textId="6EC97EF6" w:rsidR="00D92AB5" w:rsidRDefault="00D92AB5" w:rsidP="00637FA4">
      <w:pPr>
        <w:rPr>
          <w:rFonts w:ascii="Arial" w:hAnsi="Arial" w:cs="Arial"/>
          <w:sz w:val="24"/>
          <w:szCs w:val="24"/>
        </w:rPr>
      </w:pPr>
      <w:r w:rsidRPr="00D92AB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3B3B1F" wp14:editId="4857E3C3">
            <wp:extent cx="4772691" cy="3715268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9C60" w14:textId="2233F634" w:rsidR="00D92AB5" w:rsidRDefault="00D92AB5" w:rsidP="00637FA4">
      <w:pPr>
        <w:rPr>
          <w:rFonts w:ascii="Arial" w:hAnsi="Arial" w:cs="Arial"/>
          <w:sz w:val="24"/>
          <w:szCs w:val="24"/>
        </w:rPr>
      </w:pPr>
    </w:p>
    <w:p w14:paraId="3E78EEE0" w14:textId="64567943" w:rsidR="00D92AB5" w:rsidRDefault="00CD3199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Constantes</w:t>
      </w:r>
      <w:r>
        <w:rPr>
          <w:rFonts w:ascii="Arial" w:hAnsi="Arial" w:cs="Arial"/>
          <w:sz w:val="24"/>
          <w:szCs w:val="24"/>
        </w:rPr>
        <w:t>:</w:t>
      </w:r>
    </w:p>
    <w:p w14:paraId="6476E8D7" w14:textId="161F9D83" w:rsidR="00CD3199" w:rsidRDefault="00CD3199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Constantes são variáveis que não alteram seu valor durante a execução:</w:t>
      </w:r>
    </w:p>
    <w:p w14:paraId="55EA7405" w14:textId="20DDF0C5" w:rsidR="00CD3199" w:rsidRDefault="00CD3199" w:rsidP="00637FA4">
      <w:pPr>
        <w:rPr>
          <w:rFonts w:ascii="Arial" w:hAnsi="Arial" w:cs="Arial"/>
          <w:sz w:val="24"/>
          <w:szCs w:val="24"/>
        </w:rPr>
      </w:pPr>
      <w:r w:rsidRPr="00CD3199">
        <w:rPr>
          <w:rFonts w:ascii="Arial" w:hAnsi="Arial" w:cs="Arial"/>
          <w:sz w:val="24"/>
          <w:szCs w:val="24"/>
        </w:rPr>
        <w:drawing>
          <wp:inline distT="0" distB="0" distL="0" distR="0" wp14:anchorId="34746246" wp14:editId="6FEAE19B">
            <wp:extent cx="1848108" cy="35247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9F9" w14:textId="21A29114" w:rsidR="00CD3199" w:rsidRDefault="00CD3199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variáveis:</w:t>
      </w:r>
    </w:p>
    <w:p w14:paraId="74A47A57" w14:textId="11489C07" w:rsidR="00CD3199" w:rsidRDefault="00CD3199" w:rsidP="00637FA4">
      <w:pPr>
        <w:rPr>
          <w:rFonts w:ascii="Arial" w:hAnsi="Arial" w:cs="Arial"/>
          <w:sz w:val="24"/>
          <w:szCs w:val="24"/>
        </w:rPr>
      </w:pPr>
      <w:r w:rsidRPr="00CD3199">
        <w:rPr>
          <w:rFonts w:ascii="Arial" w:hAnsi="Arial" w:cs="Arial"/>
          <w:sz w:val="24"/>
          <w:szCs w:val="24"/>
        </w:rPr>
        <w:drawing>
          <wp:inline distT="0" distB="0" distL="0" distR="0" wp14:anchorId="0063D563" wp14:editId="6C018498">
            <wp:extent cx="5760085" cy="206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618" w14:textId="0EA3207C" w:rsidR="00CD3199" w:rsidRDefault="00CD3199" w:rsidP="00637FA4">
      <w:pPr>
        <w:rPr>
          <w:rFonts w:ascii="Arial" w:hAnsi="Arial" w:cs="Arial"/>
          <w:sz w:val="24"/>
          <w:szCs w:val="24"/>
        </w:rPr>
      </w:pPr>
    </w:p>
    <w:p w14:paraId="2321FFC1" w14:textId="6A5D4642" w:rsidR="00CD3199" w:rsidRDefault="00CD3199" w:rsidP="00637FA4">
      <w:pPr>
        <w:rPr>
          <w:rFonts w:ascii="Arial" w:hAnsi="Arial" w:cs="Arial"/>
          <w:sz w:val="24"/>
          <w:szCs w:val="24"/>
        </w:rPr>
      </w:pPr>
    </w:p>
    <w:p w14:paraId="175D4631" w14:textId="705A9513" w:rsidR="00CD3199" w:rsidRDefault="00CD3199" w:rsidP="00637FA4">
      <w:pPr>
        <w:rPr>
          <w:rFonts w:ascii="Arial" w:hAnsi="Arial" w:cs="Arial"/>
          <w:sz w:val="24"/>
          <w:szCs w:val="24"/>
        </w:rPr>
      </w:pPr>
    </w:p>
    <w:p w14:paraId="5E15DA7C" w14:textId="076BA622" w:rsidR="00CD3199" w:rsidRDefault="00CD3199" w:rsidP="00637FA4">
      <w:pPr>
        <w:rPr>
          <w:rFonts w:ascii="Arial" w:hAnsi="Arial" w:cs="Arial"/>
          <w:sz w:val="24"/>
          <w:szCs w:val="24"/>
        </w:rPr>
      </w:pPr>
    </w:p>
    <w:p w14:paraId="47D12D15" w14:textId="7863CE03" w:rsidR="00CD3199" w:rsidRDefault="00CD3199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de decisão:</w:t>
      </w:r>
    </w:p>
    <w:p w14:paraId="27E34998" w14:textId="599FBC19" w:rsidR="00CD3199" w:rsidRDefault="00CD3199" w:rsidP="00637FA4">
      <w:pPr>
        <w:rPr>
          <w:rFonts w:ascii="Arial" w:hAnsi="Arial" w:cs="Arial"/>
          <w:sz w:val="24"/>
          <w:szCs w:val="24"/>
        </w:rPr>
      </w:pPr>
      <w:r w:rsidRPr="00CD3199">
        <w:rPr>
          <w:rFonts w:ascii="Arial" w:hAnsi="Arial" w:cs="Arial"/>
          <w:sz w:val="24"/>
          <w:szCs w:val="24"/>
        </w:rPr>
        <w:drawing>
          <wp:inline distT="0" distB="0" distL="0" distR="0" wp14:anchorId="066968B6" wp14:editId="14E2BE00">
            <wp:extent cx="3448531" cy="184810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EA77" w14:textId="2A041FA7" w:rsidR="00CD3199" w:rsidRDefault="00CD3199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Mesma coisa....</w:t>
      </w:r>
    </w:p>
    <w:p w14:paraId="7B3F11D2" w14:textId="3D9BA26B" w:rsidR="00CD3199" w:rsidRDefault="00CD3199" w:rsidP="00637FA4">
      <w:pPr>
        <w:rPr>
          <w:rFonts w:ascii="Arial" w:hAnsi="Arial" w:cs="Arial"/>
          <w:sz w:val="24"/>
          <w:szCs w:val="24"/>
        </w:rPr>
      </w:pPr>
    </w:p>
    <w:p w14:paraId="16B2C9E6" w14:textId="3DEE7BF0" w:rsidR="00CD3199" w:rsidRDefault="00912281" w:rsidP="00637F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de repetição:</w:t>
      </w:r>
    </w:p>
    <w:p w14:paraId="011573D1" w14:textId="0526BBD9" w:rsidR="00912281" w:rsidRDefault="00912281" w:rsidP="00637FA4">
      <w:pPr>
        <w:rPr>
          <w:rFonts w:ascii="Arial" w:hAnsi="Arial" w:cs="Arial"/>
          <w:sz w:val="24"/>
          <w:szCs w:val="24"/>
        </w:rPr>
      </w:pPr>
      <w:r w:rsidRPr="00912281">
        <w:rPr>
          <w:rFonts w:ascii="Arial" w:hAnsi="Arial" w:cs="Arial"/>
          <w:sz w:val="24"/>
          <w:szCs w:val="24"/>
        </w:rPr>
        <w:drawing>
          <wp:inline distT="0" distB="0" distL="0" distR="0" wp14:anchorId="6DE49357" wp14:editId="74F564BE">
            <wp:extent cx="2381582" cy="212437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19D2" w14:textId="440C7DDF" w:rsidR="00912281" w:rsidRDefault="00912281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MESMA COISA ........</w:t>
      </w:r>
    </w:p>
    <w:p w14:paraId="2E45AC47" w14:textId="6AB823DB" w:rsidR="00C67D37" w:rsidRDefault="00C67D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446B9D" w14:textId="77777777" w:rsidR="00912281" w:rsidRDefault="00912281" w:rsidP="00637FA4">
      <w:pPr>
        <w:rPr>
          <w:rFonts w:ascii="Arial" w:hAnsi="Arial" w:cs="Arial"/>
          <w:sz w:val="24"/>
          <w:szCs w:val="24"/>
        </w:rPr>
      </w:pPr>
    </w:p>
    <w:p w14:paraId="3F761F1C" w14:textId="2A173D4E" w:rsidR="00C67D37" w:rsidRDefault="00C67D37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Estrutura:</w:t>
      </w:r>
    </w:p>
    <w:p w14:paraId="5897A1A4" w14:textId="1CE144D2" w:rsidR="00C67D37" w:rsidRDefault="00C67D37" w:rsidP="00637FA4">
      <w:pPr>
        <w:rPr>
          <w:rFonts w:ascii="Arial" w:hAnsi="Arial" w:cs="Arial"/>
          <w:sz w:val="24"/>
          <w:szCs w:val="24"/>
        </w:rPr>
      </w:pPr>
      <w:r w:rsidRPr="00C67D37">
        <w:rPr>
          <w:rFonts w:ascii="Arial" w:hAnsi="Arial" w:cs="Arial"/>
          <w:sz w:val="24"/>
          <w:szCs w:val="24"/>
        </w:rPr>
        <w:drawing>
          <wp:inline distT="0" distB="0" distL="0" distR="0" wp14:anchorId="1D5B5F09" wp14:editId="5559A267">
            <wp:extent cx="3181794" cy="375337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FD84" w14:textId="2D366372" w:rsidR="00C67D37" w:rsidRDefault="00C67D37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simples de usar um conjunto de variáveis, similar a um objeto.</w:t>
      </w:r>
    </w:p>
    <w:p w14:paraId="1A91E728" w14:textId="3332AD67" w:rsidR="00C67D37" w:rsidRDefault="000F553E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colocar estruturas dentro de estruturas:</w:t>
      </w:r>
    </w:p>
    <w:p w14:paraId="3A331E19" w14:textId="100E7206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312440FB" wp14:editId="56DDA4F7">
            <wp:extent cx="2229161" cy="172426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FEF0" w14:textId="1BFB46DE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28AD8E7B" wp14:editId="253FCF2A">
            <wp:extent cx="3219899" cy="37152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6681" w14:textId="281838D7" w:rsidR="000F553E" w:rsidRDefault="000F55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4952CB" w14:textId="77777777" w:rsidR="000F553E" w:rsidRDefault="000F553E" w:rsidP="00637FA4">
      <w:pPr>
        <w:rPr>
          <w:rFonts w:ascii="Arial" w:hAnsi="Arial" w:cs="Arial"/>
          <w:sz w:val="24"/>
          <w:szCs w:val="24"/>
        </w:rPr>
      </w:pPr>
    </w:p>
    <w:p w14:paraId="10F46D75" w14:textId="0409195E" w:rsidR="000F553E" w:rsidRDefault="000F553E" w:rsidP="00637FA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6C1EE9F0" w14:textId="4BFA028C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0A754492" wp14:editId="5320B04C">
            <wp:extent cx="5760085" cy="9461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95AA" w14:textId="35BA8EAC" w:rsidR="000F553E" w:rsidRDefault="000F553E" w:rsidP="00637FA4">
      <w:pPr>
        <w:rPr>
          <w:rFonts w:ascii="Arial" w:hAnsi="Arial" w:cs="Arial"/>
          <w:sz w:val="24"/>
          <w:szCs w:val="24"/>
        </w:rPr>
      </w:pPr>
    </w:p>
    <w:p w14:paraId="5100363F" w14:textId="300AC87A" w:rsidR="000F553E" w:rsidRDefault="000F553E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Diferenças estruturas e classes:</w:t>
      </w:r>
    </w:p>
    <w:p w14:paraId="28B9BCE6" w14:textId="19400F3F" w:rsidR="000F553E" w:rsidRDefault="000F553E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classes possuem propriedades de classes:</w:t>
      </w:r>
    </w:p>
    <w:p w14:paraId="4995A30D" w14:textId="6CDFF9FF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1CC77CD3" wp14:editId="31C1A4E7">
            <wp:extent cx="5760085" cy="15735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A1CC" w14:textId="0C005850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170D6DDB" wp14:editId="2E0835AF">
            <wp:extent cx="5760085" cy="14274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175" w14:textId="73CC9869" w:rsidR="000F553E" w:rsidRDefault="000F553E" w:rsidP="00637FA4">
      <w:pPr>
        <w:rPr>
          <w:rFonts w:ascii="Arial" w:hAnsi="Arial" w:cs="Arial"/>
          <w:b/>
          <w:bCs/>
          <w:sz w:val="24"/>
          <w:szCs w:val="24"/>
        </w:rPr>
      </w:pPr>
    </w:p>
    <w:p w14:paraId="0AFFFC38" w14:textId="0918C988" w:rsidR="000F553E" w:rsidRDefault="000F553E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Funções:</w:t>
      </w:r>
    </w:p>
    <w:p w14:paraId="16F817DD" w14:textId="69458707" w:rsidR="000F553E" w:rsidRDefault="000F553E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programação funcional:</w:t>
      </w:r>
    </w:p>
    <w:p w14:paraId="2B5A07A3" w14:textId="3F878E05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06A454D2" wp14:editId="6956BC6D">
            <wp:extent cx="2067213" cy="60968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949" w14:textId="312F6EAA" w:rsidR="000F553E" w:rsidRDefault="000F553E" w:rsidP="00637FA4">
      <w:pPr>
        <w:rPr>
          <w:rFonts w:ascii="Arial" w:hAnsi="Arial" w:cs="Arial"/>
          <w:sz w:val="24"/>
          <w:szCs w:val="24"/>
        </w:rPr>
      </w:pPr>
      <w:r w:rsidRPr="000F553E">
        <w:rPr>
          <w:rFonts w:ascii="Arial" w:hAnsi="Arial" w:cs="Arial"/>
          <w:sz w:val="24"/>
          <w:szCs w:val="24"/>
        </w:rPr>
        <w:drawing>
          <wp:inline distT="0" distB="0" distL="0" distR="0" wp14:anchorId="599E754C" wp14:editId="2F06C139">
            <wp:extent cx="1543265" cy="27626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4A20" w14:textId="48075388" w:rsidR="00671DF7" w:rsidRDefault="00671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1C755A" w14:textId="62DA73DC" w:rsidR="000F553E" w:rsidRDefault="00671DF7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Classe:</w:t>
      </w:r>
    </w:p>
    <w:p w14:paraId="719BB113" w14:textId="5C4C3419" w:rsidR="00671DF7" w:rsidRDefault="00671DF7" w:rsidP="00637FA4">
      <w:pPr>
        <w:rPr>
          <w:rFonts w:ascii="Arial" w:hAnsi="Arial" w:cs="Arial"/>
          <w:sz w:val="24"/>
          <w:szCs w:val="24"/>
        </w:rPr>
      </w:pPr>
      <w:r w:rsidRPr="00671DF7">
        <w:rPr>
          <w:rFonts w:ascii="Arial" w:hAnsi="Arial" w:cs="Arial"/>
          <w:sz w:val="24"/>
          <w:szCs w:val="24"/>
        </w:rPr>
        <w:drawing>
          <wp:inline distT="0" distB="0" distL="0" distR="0" wp14:anchorId="02D5F467" wp14:editId="650DC505">
            <wp:extent cx="5601482" cy="28674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8769" w14:textId="27FFD1E9" w:rsidR="00671DF7" w:rsidRDefault="00671DF7" w:rsidP="00637F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Construtor:</w:t>
      </w:r>
    </w:p>
    <w:p w14:paraId="1C2499CF" w14:textId="3D68C577" w:rsidR="00671DF7" w:rsidRDefault="00671DF7" w:rsidP="00637FA4">
      <w:pPr>
        <w:rPr>
          <w:rFonts w:ascii="Arial" w:hAnsi="Arial" w:cs="Arial"/>
          <w:sz w:val="24"/>
          <w:szCs w:val="24"/>
        </w:rPr>
      </w:pPr>
      <w:r w:rsidRPr="00671DF7">
        <w:rPr>
          <w:rFonts w:ascii="Arial" w:hAnsi="Arial" w:cs="Arial"/>
          <w:sz w:val="24"/>
          <w:szCs w:val="24"/>
        </w:rPr>
        <w:drawing>
          <wp:inline distT="0" distB="0" distL="0" distR="0" wp14:anchorId="5E69CCA0" wp14:editId="6F2018EA">
            <wp:extent cx="5760085" cy="156083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34D4" w14:textId="2D32BA4D" w:rsidR="00671DF7" w:rsidRDefault="00671DF7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Destrutor:</w:t>
      </w:r>
    </w:p>
    <w:p w14:paraId="0E21D838" w14:textId="6F74684A" w:rsidR="00671DF7" w:rsidRDefault="00671DF7" w:rsidP="00637FA4">
      <w:pPr>
        <w:rPr>
          <w:rFonts w:ascii="Arial" w:hAnsi="Arial" w:cs="Arial"/>
          <w:sz w:val="24"/>
          <w:szCs w:val="24"/>
        </w:rPr>
      </w:pPr>
      <w:r w:rsidRPr="00671DF7">
        <w:rPr>
          <w:rFonts w:ascii="Arial" w:hAnsi="Arial" w:cs="Arial"/>
          <w:sz w:val="24"/>
          <w:szCs w:val="24"/>
        </w:rPr>
        <w:drawing>
          <wp:inline distT="0" distB="0" distL="0" distR="0" wp14:anchorId="0C2B37BA" wp14:editId="383F4CDC">
            <wp:extent cx="5760085" cy="22656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CCF3" w14:textId="1314ED2B" w:rsidR="00671DF7" w:rsidRDefault="00671DF7" w:rsidP="00637FA4">
      <w:pPr>
        <w:rPr>
          <w:rFonts w:ascii="Arial" w:hAnsi="Arial" w:cs="Arial"/>
          <w:sz w:val="24"/>
          <w:szCs w:val="24"/>
        </w:rPr>
      </w:pPr>
    </w:p>
    <w:p w14:paraId="24DB55DA" w14:textId="0D794DC3" w:rsidR="00424126" w:rsidRDefault="00424126" w:rsidP="00637FA4">
      <w:pPr>
        <w:rPr>
          <w:rFonts w:ascii="Arial" w:hAnsi="Arial" w:cs="Arial"/>
          <w:sz w:val="24"/>
          <w:szCs w:val="24"/>
        </w:rPr>
      </w:pPr>
    </w:p>
    <w:p w14:paraId="01A8E2D9" w14:textId="47134A5E" w:rsidR="00424126" w:rsidRDefault="00424126" w:rsidP="00637FA4">
      <w:pPr>
        <w:rPr>
          <w:rFonts w:ascii="Arial" w:hAnsi="Arial" w:cs="Arial"/>
          <w:sz w:val="24"/>
          <w:szCs w:val="24"/>
        </w:rPr>
      </w:pPr>
    </w:p>
    <w:p w14:paraId="4A18C015" w14:textId="0A3DECDB" w:rsidR="00424126" w:rsidRDefault="00424126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Herança:</w:t>
      </w:r>
    </w:p>
    <w:p w14:paraId="04B43161" w14:textId="78A2A838" w:rsidR="00424126" w:rsidRDefault="00424126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herança no </w:t>
      </w:r>
      <w:proofErr w:type="spellStart"/>
      <w:r>
        <w:rPr>
          <w:rFonts w:ascii="Arial" w:hAnsi="Arial" w:cs="Arial"/>
          <w:sz w:val="24"/>
          <w:szCs w:val="24"/>
        </w:rPr>
        <w:t>c++</w:t>
      </w:r>
      <w:proofErr w:type="spellEnd"/>
      <w:r>
        <w:rPr>
          <w:rFonts w:ascii="Arial" w:hAnsi="Arial" w:cs="Arial"/>
          <w:sz w:val="24"/>
          <w:szCs w:val="24"/>
        </w:rPr>
        <w:t xml:space="preserve"> é simples e funciona através do </w:t>
      </w:r>
      <w:proofErr w:type="gramStart"/>
      <w:r>
        <w:rPr>
          <w:rFonts w:ascii="Arial" w:hAnsi="Arial" w:cs="Arial"/>
          <w:sz w:val="24"/>
          <w:szCs w:val="24"/>
        </w:rPr>
        <w:t xml:space="preserve">atributo </w:t>
      </w:r>
      <w:r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31C6C19" w14:textId="4684E9A9" w:rsidR="00424126" w:rsidRDefault="00424126" w:rsidP="00637FA4">
      <w:pPr>
        <w:rPr>
          <w:rFonts w:ascii="Arial" w:hAnsi="Arial" w:cs="Arial"/>
          <w:sz w:val="24"/>
          <w:szCs w:val="24"/>
        </w:rPr>
      </w:pPr>
      <w:r w:rsidRPr="00424126">
        <w:rPr>
          <w:rFonts w:ascii="Arial" w:hAnsi="Arial" w:cs="Arial"/>
          <w:sz w:val="24"/>
          <w:szCs w:val="24"/>
        </w:rPr>
        <w:drawing>
          <wp:inline distT="0" distB="0" distL="0" distR="0" wp14:anchorId="67323271" wp14:editId="0BC6039A">
            <wp:extent cx="2095792" cy="255305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381" w14:textId="4F4B42B0" w:rsidR="00424126" w:rsidRDefault="00424126" w:rsidP="00637FA4">
      <w:pPr>
        <w:rPr>
          <w:rFonts w:ascii="Arial" w:hAnsi="Arial" w:cs="Arial"/>
          <w:sz w:val="24"/>
          <w:szCs w:val="24"/>
        </w:rPr>
      </w:pPr>
      <w:r w:rsidRPr="00424126">
        <w:rPr>
          <w:rFonts w:ascii="Arial" w:hAnsi="Arial" w:cs="Arial"/>
          <w:sz w:val="24"/>
          <w:szCs w:val="24"/>
        </w:rPr>
        <w:drawing>
          <wp:inline distT="0" distB="0" distL="0" distR="0" wp14:anchorId="6A9D9D21" wp14:editId="3BA1F546">
            <wp:extent cx="1781424" cy="20957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45FD" w14:textId="5D6BAB8A" w:rsidR="00424126" w:rsidRDefault="00424126" w:rsidP="00637FA4">
      <w:pPr>
        <w:rPr>
          <w:rFonts w:ascii="Arial" w:hAnsi="Arial" w:cs="Arial"/>
          <w:sz w:val="24"/>
          <w:szCs w:val="24"/>
        </w:rPr>
      </w:pPr>
    </w:p>
    <w:p w14:paraId="06A0A28E" w14:textId="61570F28" w:rsidR="00424126" w:rsidRDefault="00424126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Herança múltipla:</w:t>
      </w:r>
    </w:p>
    <w:p w14:paraId="63ED6AEA" w14:textId="04BF1CFC" w:rsidR="00424126" w:rsidRDefault="00424126" w:rsidP="00637FA4">
      <w:pPr>
        <w:rPr>
          <w:rFonts w:ascii="Arial" w:hAnsi="Arial" w:cs="Arial"/>
          <w:sz w:val="24"/>
          <w:szCs w:val="24"/>
        </w:rPr>
      </w:pPr>
      <w:r w:rsidRPr="00424126">
        <w:rPr>
          <w:rFonts w:ascii="Arial" w:hAnsi="Arial" w:cs="Arial"/>
          <w:sz w:val="24"/>
          <w:szCs w:val="24"/>
        </w:rPr>
        <w:drawing>
          <wp:inline distT="0" distB="0" distL="0" distR="0" wp14:anchorId="09F4D0DD" wp14:editId="0FFD5553">
            <wp:extent cx="3486637" cy="27626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9C21" w14:textId="2EBD7AC0" w:rsidR="00424126" w:rsidRDefault="00424126" w:rsidP="00637FA4">
      <w:pPr>
        <w:rPr>
          <w:rFonts w:ascii="Arial" w:hAnsi="Arial" w:cs="Arial"/>
          <w:sz w:val="24"/>
          <w:szCs w:val="24"/>
        </w:rPr>
      </w:pPr>
    </w:p>
    <w:p w14:paraId="361AECA5" w14:textId="6C326614" w:rsidR="00424126" w:rsidRDefault="00424126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Ponteiros:</w:t>
      </w:r>
    </w:p>
    <w:p w14:paraId="6483072C" w14:textId="0DFB34AA" w:rsidR="00424126" w:rsidRDefault="00424126" w:rsidP="00637FA4">
      <w:pPr>
        <w:rPr>
          <w:rFonts w:ascii="Arial" w:hAnsi="Arial" w:cs="Arial"/>
          <w:sz w:val="24"/>
          <w:szCs w:val="24"/>
        </w:rPr>
      </w:pPr>
      <w:r w:rsidRPr="00424126">
        <w:rPr>
          <w:rFonts w:ascii="Arial" w:hAnsi="Arial" w:cs="Arial"/>
          <w:sz w:val="24"/>
          <w:szCs w:val="24"/>
        </w:rPr>
        <w:drawing>
          <wp:inline distT="0" distB="0" distL="0" distR="0" wp14:anchorId="6D9CFC2A" wp14:editId="7C8824DD">
            <wp:extent cx="5760085" cy="100266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1354" w14:textId="7143EB56" w:rsidR="00166615" w:rsidRDefault="001666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A82A2B" w14:textId="0403979F" w:rsidR="00424126" w:rsidRDefault="00166615" w:rsidP="00637F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Classes em diferentes arquivos:</w:t>
      </w:r>
    </w:p>
    <w:p w14:paraId="18DC5BF2" w14:textId="0F419DC6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634E6C86" wp14:editId="52A64857">
            <wp:extent cx="905001" cy="200053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8BA" w14:textId="50320E84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0E445CAD" wp14:editId="6FA40FEB">
            <wp:extent cx="1933845" cy="2162477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0C9" w14:textId="250DE2C4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52F073D8" wp14:editId="6D9916D5">
            <wp:extent cx="1057423" cy="266737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3692" w14:textId="4C5DFD37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2FA20B0A" wp14:editId="768E4E47">
            <wp:extent cx="2038635" cy="1228896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17E6" w14:textId="79C8C34E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7FD40E0B" wp14:editId="052BBB9A">
            <wp:extent cx="1038370" cy="228632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88AA" w14:textId="133209AB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56A1BA18" wp14:editId="156D0A55">
            <wp:extent cx="1686160" cy="266737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8DBD" w14:textId="3CFDB0D5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09648D74" wp14:editId="71935A57">
            <wp:extent cx="1609950" cy="562053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A8ED" w14:textId="1BDE8C3A" w:rsidR="00166615" w:rsidRDefault="001666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B657EC" w14:textId="1A879346" w:rsidR="00166615" w:rsidRDefault="00166615" w:rsidP="00637F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Tipo genérico:</w:t>
      </w:r>
    </w:p>
    <w:p w14:paraId="5E2997AE" w14:textId="41B97766" w:rsidR="00166615" w:rsidRDefault="00166615" w:rsidP="00637FA4">
      <w:pPr>
        <w:rPr>
          <w:rFonts w:ascii="Arial" w:hAnsi="Arial" w:cs="Arial"/>
          <w:sz w:val="24"/>
          <w:szCs w:val="24"/>
        </w:rPr>
      </w:pPr>
      <w:r w:rsidRPr="00166615">
        <w:rPr>
          <w:rFonts w:ascii="Arial" w:hAnsi="Arial" w:cs="Arial"/>
          <w:sz w:val="24"/>
          <w:szCs w:val="24"/>
        </w:rPr>
        <w:drawing>
          <wp:inline distT="0" distB="0" distL="0" distR="0" wp14:anchorId="022D5BD8" wp14:editId="21291FE6">
            <wp:extent cx="3419952" cy="267689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616B" w14:textId="77777777" w:rsidR="00166615" w:rsidRPr="00166615" w:rsidRDefault="00166615" w:rsidP="00637FA4">
      <w:pPr>
        <w:rPr>
          <w:rFonts w:ascii="Arial" w:hAnsi="Arial" w:cs="Arial"/>
          <w:sz w:val="24"/>
          <w:szCs w:val="24"/>
        </w:rPr>
      </w:pPr>
    </w:p>
    <w:sectPr w:rsidR="00166615" w:rsidRPr="00166615" w:rsidSect="009C08B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A4"/>
    <w:rsid w:val="00074E17"/>
    <w:rsid w:val="000F553E"/>
    <w:rsid w:val="00166615"/>
    <w:rsid w:val="001B6ED1"/>
    <w:rsid w:val="00424126"/>
    <w:rsid w:val="00637FA4"/>
    <w:rsid w:val="00671DF7"/>
    <w:rsid w:val="008D0E24"/>
    <w:rsid w:val="00912281"/>
    <w:rsid w:val="009C08BA"/>
    <w:rsid w:val="009D086C"/>
    <w:rsid w:val="00A94AF6"/>
    <w:rsid w:val="00BD4EB2"/>
    <w:rsid w:val="00C67D37"/>
    <w:rsid w:val="00CD3199"/>
    <w:rsid w:val="00D3086D"/>
    <w:rsid w:val="00D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6DBF"/>
  <w15:chartTrackingRefBased/>
  <w15:docId w15:val="{B82BB3F7-AD73-403D-A457-82C505C9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3</cp:revision>
  <cp:lastPrinted>2022-10-02T21:03:00Z</cp:lastPrinted>
  <dcterms:created xsi:type="dcterms:W3CDTF">2022-10-01T19:26:00Z</dcterms:created>
  <dcterms:modified xsi:type="dcterms:W3CDTF">2022-10-02T21:15:00Z</dcterms:modified>
</cp:coreProperties>
</file>