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D731E" w14:textId="77777777" w:rsidR="006A462F" w:rsidRDefault="006A462F">
      <w:pPr>
        <w:jc w:val="center"/>
        <w:rPr>
          <w:b/>
          <w:sz w:val="24"/>
          <w:szCs w:val="24"/>
        </w:rPr>
      </w:pPr>
    </w:p>
    <w:p w14:paraId="50C61C4A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5B382D48" w14:textId="77777777" w:rsidR="006A462F" w:rsidRDefault="006A462F">
      <w:pPr>
        <w:jc w:val="center"/>
        <w:rPr>
          <w:b/>
          <w:sz w:val="24"/>
          <w:szCs w:val="24"/>
        </w:rPr>
      </w:pPr>
    </w:p>
    <w:p w14:paraId="152DFA4D" w14:textId="77777777" w:rsidR="006A462F" w:rsidRDefault="006A462F">
      <w:pPr>
        <w:jc w:val="center"/>
        <w:rPr>
          <w:b/>
          <w:sz w:val="24"/>
          <w:szCs w:val="24"/>
        </w:rPr>
      </w:pPr>
    </w:p>
    <w:p w14:paraId="1FE818F7" w14:textId="77777777" w:rsidR="006A462F" w:rsidRDefault="006A462F">
      <w:pPr>
        <w:jc w:val="center"/>
        <w:rPr>
          <w:b/>
          <w:sz w:val="24"/>
          <w:szCs w:val="24"/>
        </w:rPr>
      </w:pPr>
    </w:p>
    <w:p w14:paraId="26129007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312C1D4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046C2A9A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44AB087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706FE796" w14:textId="77777777" w:rsidR="006A462F" w:rsidRDefault="006A462F" w:rsidP="004B7AD5">
      <w:pPr>
        <w:rPr>
          <w:sz w:val="24"/>
          <w:szCs w:val="24"/>
        </w:rPr>
      </w:pPr>
    </w:p>
    <w:p w14:paraId="10144E18" w14:textId="77777777" w:rsidR="004B7AD5" w:rsidRDefault="004B7AD5" w:rsidP="004B7AD5">
      <w:pPr>
        <w:rPr>
          <w:sz w:val="24"/>
          <w:szCs w:val="24"/>
        </w:rPr>
      </w:pPr>
    </w:p>
    <w:p w14:paraId="7604B812" w14:textId="77777777" w:rsidR="004B7AD5" w:rsidRDefault="004B7AD5" w:rsidP="004B7AD5">
      <w:pPr>
        <w:rPr>
          <w:sz w:val="24"/>
          <w:szCs w:val="24"/>
        </w:rPr>
      </w:pPr>
    </w:p>
    <w:p w14:paraId="2E168413" w14:textId="77777777" w:rsidR="006A462F" w:rsidRDefault="006A462F">
      <w:pPr>
        <w:jc w:val="center"/>
        <w:rPr>
          <w:sz w:val="24"/>
          <w:szCs w:val="24"/>
        </w:rPr>
      </w:pPr>
    </w:p>
    <w:p w14:paraId="30D5985B" w14:textId="77777777" w:rsidR="006A462F" w:rsidRDefault="006A462F">
      <w:pPr>
        <w:jc w:val="center"/>
        <w:rPr>
          <w:sz w:val="24"/>
          <w:szCs w:val="24"/>
        </w:rPr>
      </w:pPr>
    </w:p>
    <w:p w14:paraId="0D42B187" w14:textId="77777777" w:rsidR="006A462F" w:rsidRDefault="00520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52A1530C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11FBC662" w14:textId="77777777" w:rsidR="006A462F" w:rsidRDefault="00520D36">
      <w:pPr>
        <w:jc w:val="center"/>
      </w:pPr>
      <w:r>
        <w:rPr>
          <w:sz w:val="24"/>
          <w:szCs w:val="24"/>
        </w:rPr>
        <w:t>Leonardo</w:t>
      </w:r>
    </w:p>
    <w:p w14:paraId="02F65AF9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400CACDE" w14:textId="77777777" w:rsidR="006A462F" w:rsidRDefault="006A462F">
      <w:pPr>
        <w:jc w:val="center"/>
        <w:rPr>
          <w:sz w:val="24"/>
          <w:szCs w:val="24"/>
        </w:rPr>
      </w:pPr>
    </w:p>
    <w:p w14:paraId="41509326" w14:textId="77777777" w:rsidR="006A462F" w:rsidRDefault="006A462F">
      <w:pPr>
        <w:jc w:val="center"/>
        <w:rPr>
          <w:b/>
          <w:sz w:val="24"/>
          <w:szCs w:val="24"/>
        </w:rPr>
      </w:pPr>
    </w:p>
    <w:p w14:paraId="4B29E2C2" w14:textId="77777777" w:rsidR="006A462F" w:rsidRDefault="00520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Grupo(n) / Nome da Empresa:</w:t>
      </w:r>
    </w:p>
    <w:p w14:paraId="20ED110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14:paraId="41B3309B" w14:textId="77777777" w:rsidR="006A462F" w:rsidRDefault="006A462F">
      <w:pPr>
        <w:jc w:val="center"/>
        <w:rPr>
          <w:sz w:val="24"/>
          <w:szCs w:val="24"/>
        </w:rPr>
      </w:pPr>
    </w:p>
    <w:p w14:paraId="125C75D7" w14:textId="77777777" w:rsidR="006A462F" w:rsidRDefault="006A462F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A462F" w14:paraId="1DD95B98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702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A462F" w14:paraId="0CC6DAA2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A99E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 xml:space="preserve">Caio </w:t>
            </w:r>
            <w:proofErr w:type="spellStart"/>
            <w:r w:rsidRPr="00F53591">
              <w:rPr>
                <w:sz w:val="24"/>
                <w:szCs w:val="24"/>
              </w:rPr>
              <w:t>Beteghelli</w:t>
            </w:r>
            <w:proofErr w:type="spellEnd"/>
            <w:r w:rsidRPr="00F53591">
              <w:rPr>
                <w:sz w:val="24"/>
                <w:szCs w:val="24"/>
              </w:rPr>
              <w:t xml:space="preserve"> de Almeida</w:t>
            </w:r>
          </w:p>
        </w:tc>
      </w:tr>
      <w:tr w:rsidR="006A462F" w14:paraId="724CDD76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3039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Gabriel Victorino</w:t>
            </w:r>
          </w:p>
        </w:tc>
      </w:tr>
      <w:tr w:rsidR="006A462F" w14:paraId="604203DC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12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Izabely</w:t>
            </w:r>
            <w:proofErr w:type="spellEnd"/>
            <w:r w:rsidRPr="00F53591">
              <w:rPr>
                <w:sz w:val="24"/>
                <w:szCs w:val="24"/>
              </w:rPr>
              <w:t xml:space="preserve"> do Nascimento Rodrigues de Campos</w:t>
            </w:r>
          </w:p>
        </w:tc>
      </w:tr>
      <w:tr w:rsidR="006A462F" w14:paraId="551CAFCB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EA5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Julio</w:t>
            </w:r>
            <w:proofErr w:type="spellEnd"/>
            <w:r w:rsidRPr="00F53591">
              <w:rPr>
                <w:sz w:val="24"/>
                <w:szCs w:val="24"/>
              </w:rPr>
              <w:t xml:space="preserve"> Eduardo de Sales</w:t>
            </w:r>
          </w:p>
        </w:tc>
      </w:tr>
      <w:tr w:rsidR="006A462F" w14:paraId="7C07B3AA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F4AF" w14:textId="77777777" w:rsidR="00F53591" w:rsidRDefault="00F53591" w:rsidP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Melissa Beatriz Vieira</w:t>
            </w:r>
          </w:p>
        </w:tc>
      </w:tr>
      <w:tr w:rsidR="00F53591" w14:paraId="4AA22291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75A5" w14:textId="77777777" w:rsidR="00F53591" w:rsidRPr="00F53591" w:rsidRDefault="00F53591" w:rsidP="004B7AD5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Miran Romeiro Ferreira da Silva</w:t>
            </w:r>
            <w:r w:rsidRPr="00F53591">
              <w:rPr>
                <w:rFonts w:eastAsia="Times New Roman"/>
                <w:vanish/>
                <w:sz w:val="16"/>
                <w:szCs w:val="16"/>
              </w:rPr>
              <w:t>Parte superior do formulárioParte inferior do formulário</w:t>
            </w:r>
          </w:p>
        </w:tc>
      </w:tr>
    </w:tbl>
    <w:p w14:paraId="4914F688" w14:textId="77777777" w:rsidR="006A462F" w:rsidRDefault="006A462F" w:rsidP="004B7AD5">
      <w:pPr>
        <w:rPr>
          <w:sz w:val="24"/>
          <w:szCs w:val="24"/>
        </w:rPr>
      </w:pPr>
    </w:p>
    <w:p w14:paraId="4442A1CA" w14:textId="77777777" w:rsidR="006A462F" w:rsidRDefault="006A462F">
      <w:pPr>
        <w:jc w:val="center"/>
        <w:rPr>
          <w:sz w:val="24"/>
          <w:szCs w:val="24"/>
        </w:rPr>
      </w:pPr>
    </w:p>
    <w:p w14:paraId="4B4588D1" w14:textId="77777777" w:rsidR="006A462F" w:rsidRDefault="006A462F">
      <w:pPr>
        <w:jc w:val="center"/>
        <w:rPr>
          <w:sz w:val="24"/>
          <w:szCs w:val="24"/>
        </w:rPr>
      </w:pPr>
    </w:p>
    <w:p w14:paraId="459E89E0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6E1C28F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495BAC32" w14:textId="77777777" w:rsidR="006A462F" w:rsidRDefault="00520D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14:paraId="5CE9E3BD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2F9D605D" wp14:editId="438694A5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5B9AD3" w14:textId="77777777" w:rsidR="006A462F" w:rsidRDefault="006A462F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05D" id="Retângulo 3" o:spid="_x0000_s1026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" strokeweight=".71mm">
                <v:shadow on="t" color="black" opacity="22937f" origin="-.5,-.5" offset="0,.64mm"/>
                <v:textbox inset=".21mm,.21mm,.21mm,.21mm">
                  <w:txbxContent>
                    <w:p w14:paraId="785B9AD3" w14:textId="77777777" w:rsidR="006A462F" w:rsidRDefault="006A462F"/>
                  </w:txbxContent>
                </v:textbox>
                <w10:wrap anchorx="margin"/>
              </v:rect>
            </w:pict>
          </mc:Fallback>
        </mc:AlternateContent>
      </w:r>
    </w:p>
    <w:p w14:paraId="13D2A0E1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14:paraId="12729BB4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51CBF233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1D015503" wp14:editId="57270A1D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2476EE" w14:textId="77777777" w:rsidR="006A462F" w:rsidRDefault="006A462F">
                            <w:pPr>
                              <w:jc w:val="center"/>
                            </w:pPr>
                          </w:p>
                          <w:p w14:paraId="31F342D5" w14:textId="77777777" w:rsidR="006A462F" w:rsidRDefault="006A462F">
                            <w:pPr>
                              <w:jc w:val="center"/>
                            </w:pPr>
                          </w:p>
                          <w:p w14:paraId="5C57ABF6" w14:textId="77777777" w:rsidR="006A462F" w:rsidRDefault="006A462F">
                            <w:pPr>
                              <w:jc w:val="center"/>
                            </w:pPr>
                          </w:p>
                          <w:p w14:paraId="2A6CDA41" w14:textId="77777777" w:rsidR="006A462F" w:rsidRDefault="006A462F">
                            <w:pPr>
                              <w:jc w:val="center"/>
                            </w:pPr>
                          </w:p>
                          <w:p w14:paraId="2CFDB9F2" w14:textId="77777777" w:rsidR="006A462F" w:rsidRDefault="006A46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15503" id="Retângulo 2" o:spid="_x0000_s1027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" strokeweight=".71mm">
                <v:shadow on="t" color="black" opacity="22937f" origin="-.5,-.5" offset="0,.64mm"/>
                <v:textbox>
                  <w:txbxContent>
                    <w:p w14:paraId="202476EE" w14:textId="77777777" w:rsidR="006A462F" w:rsidRDefault="006A462F">
                      <w:pPr>
                        <w:jc w:val="center"/>
                      </w:pPr>
                    </w:p>
                    <w:p w14:paraId="31F342D5" w14:textId="77777777" w:rsidR="006A462F" w:rsidRDefault="006A462F">
                      <w:pPr>
                        <w:jc w:val="center"/>
                      </w:pPr>
                    </w:p>
                    <w:p w14:paraId="5C57ABF6" w14:textId="77777777" w:rsidR="006A462F" w:rsidRDefault="006A462F">
                      <w:pPr>
                        <w:jc w:val="center"/>
                      </w:pPr>
                    </w:p>
                    <w:p w14:paraId="2A6CDA41" w14:textId="77777777" w:rsidR="006A462F" w:rsidRDefault="006A462F">
                      <w:pPr>
                        <w:jc w:val="center"/>
                      </w:pPr>
                    </w:p>
                    <w:p w14:paraId="2CFDB9F2" w14:textId="77777777" w:rsidR="006A462F" w:rsidRDefault="006A46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177602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14:paraId="5716D848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22742CC8" w14:textId="77777777" w:rsidR="006A462F" w:rsidRDefault="00520D36">
      <w:r>
        <w:rPr>
          <w:rFonts w:ascii="Verdana" w:hAnsi="Verdana"/>
          <w:b/>
          <w:sz w:val="20"/>
          <w:szCs w:val="20"/>
        </w:rPr>
        <w:t>DATA DA APRESENTAÇÃO: 19/06/2024</w:t>
      </w:r>
    </w:p>
    <w:p w14:paraId="5DE6BA57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NOTA:   </w:t>
      </w:r>
    </w:p>
    <w:p w14:paraId="77877298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2442D01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C7F358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735AF20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518C16BF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0651791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E9F9A81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A462F" w14:paraId="29C9C304" w14:textId="77777777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52AE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B4F3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A462F" w14:paraId="4B336CFB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B4A25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12E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72CC4A9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A6A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E7432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86FD9D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B94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10C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F4725E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F43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92C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DEC128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C72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2AC6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957724A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09B1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A277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F2FBB4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708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B73F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A73DC0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1B43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9F1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5822203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A141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4634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454A9A9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C73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AB26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5A1A75A4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441FF10A" w14:textId="77777777" w:rsidR="006A462F" w:rsidRDefault="00520D36">
      <w:r>
        <w:rPr>
          <w:rFonts w:ascii="Verdana" w:hAnsi="Verdana"/>
          <w:b/>
          <w:sz w:val="20"/>
          <w:szCs w:val="20"/>
        </w:rPr>
        <w:t>Araras, 19 de junho de 2024</w:t>
      </w:r>
    </w:p>
    <w:p w14:paraId="186EEC05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261380E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16B072CA" w14:textId="77777777" w:rsidR="006A462F" w:rsidRDefault="00520D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0A30730C" w14:textId="77777777" w:rsidR="006A462F" w:rsidRDefault="00520D36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Professor Orlando Saraiva do Nascimento Júnior</w:t>
      </w:r>
    </w:p>
    <w:p w14:paraId="7FBA47A8" w14:textId="77777777" w:rsidR="006A462F" w:rsidRDefault="006A462F">
      <w:pPr>
        <w:pageBreakBefore/>
        <w:rPr>
          <w:sz w:val="28"/>
          <w:szCs w:val="28"/>
        </w:rPr>
      </w:pPr>
    </w:p>
    <w:p w14:paraId="285BEFFE" w14:textId="77777777" w:rsidR="006A462F" w:rsidRDefault="00520D3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14:paraId="6A12B5C4" w14:textId="77777777" w:rsidR="006A462F" w:rsidRDefault="00520D36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14:paraId="6AD41FE1" w14:textId="77777777" w:rsidR="006A462F" w:rsidRDefault="00520D36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14:paraId="66D7E85B" w14:textId="77777777" w:rsidR="006A462F" w:rsidRDefault="00000000">
      <w:pPr>
        <w:pStyle w:val="Contents1"/>
        <w:tabs>
          <w:tab w:val="right" w:leader="dot" w:pos="9029"/>
        </w:tabs>
      </w:pPr>
      <w:hyperlink w:anchor="__RefHeading___Toc1476_4053971637" w:history="1">
        <w:r w:rsidR="00520D36">
          <w:t>Apresentação do contexto</w:t>
        </w:r>
        <w:r w:rsidR="00520D36">
          <w:tab/>
          <w:t>4</w:t>
        </w:r>
      </w:hyperlink>
    </w:p>
    <w:p w14:paraId="03F9E160" w14:textId="77777777" w:rsidR="006A462F" w:rsidRDefault="00000000">
      <w:pPr>
        <w:pStyle w:val="Contents1"/>
        <w:tabs>
          <w:tab w:val="right" w:leader="dot" w:pos="9029"/>
        </w:tabs>
      </w:pPr>
      <w:hyperlink w:anchor="__RefHeading___Toc1482_4053971637" w:history="1">
        <w:r w:rsidR="00520D36">
          <w:t>Escopo do sistema</w:t>
        </w:r>
        <w:r w:rsidR="00520D36">
          <w:tab/>
          <w:t>5</w:t>
        </w:r>
      </w:hyperlink>
    </w:p>
    <w:p w14:paraId="2447CC16" w14:textId="77777777" w:rsidR="006A462F" w:rsidRDefault="00000000">
      <w:pPr>
        <w:pStyle w:val="Contents2"/>
        <w:tabs>
          <w:tab w:val="right" w:leader="dot" w:pos="9029"/>
        </w:tabs>
      </w:pPr>
      <w:hyperlink w:anchor="__RefHeading___Toc1484_4053971637" w:history="1">
        <w:r w:rsidR="00520D36">
          <w:t>Técnica de levantamento de requisitos</w:t>
        </w:r>
        <w:r w:rsidR="00520D36">
          <w:tab/>
          <w:t>5</w:t>
        </w:r>
      </w:hyperlink>
    </w:p>
    <w:p w14:paraId="716D21E9" w14:textId="77777777" w:rsidR="006A462F" w:rsidRDefault="00000000">
      <w:pPr>
        <w:pStyle w:val="Contents2"/>
        <w:tabs>
          <w:tab w:val="right" w:leader="dot" w:pos="9029"/>
        </w:tabs>
      </w:pPr>
      <w:hyperlink w:anchor="__RefHeading___Toc1486_4053971637" w:history="1">
        <w:r w:rsidR="00520D36">
          <w:t xml:space="preserve"> Requisitos não funcionais</w:t>
        </w:r>
        <w:r w:rsidR="00520D36">
          <w:tab/>
          <w:t>5</w:t>
        </w:r>
      </w:hyperlink>
    </w:p>
    <w:p w14:paraId="02BAD126" w14:textId="77777777" w:rsidR="006A462F" w:rsidRDefault="00000000">
      <w:pPr>
        <w:pStyle w:val="Contents1"/>
        <w:tabs>
          <w:tab w:val="right" w:leader="dot" w:pos="9029"/>
        </w:tabs>
      </w:pPr>
      <w:hyperlink w:anchor="__RefHeading___Toc1488_4053971637" w:history="1">
        <w:r w:rsidR="00520D36">
          <w:t>Documentação do Sistema</w:t>
        </w:r>
        <w:r w:rsidR="00520D36">
          <w:tab/>
          <w:t>6</w:t>
        </w:r>
      </w:hyperlink>
    </w:p>
    <w:p w14:paraId="53F648B0" w14:textId="77777777" w:rsidR="006A462F" w:rsidRDefault="00000000">
      <w:pPr>
        <w:pStyle w:val="Contents2"/>
        <w:tabs>
          <w:tab w:val="right" w:leader="dot" w:pos="9029"/>
        </w:tabs>
      </w:pPr>
      <w:hyperlink w:anchor="__RefHeading___Toc1490_4053971637" w:history="1">
        <w:r w:rsidR="00520D36">
          <w:t>Diagramas UML</w:t>
        </w:r>
        <w:r w:rsidR="00520D36">
          <w:tab/>
          <w:t>6</w:t>
        </w:r>
      </w:hyperlink>
    </w:p>
    <w:p w14:paraId="2A4F7663" w14:textId="77777777" w:rsidR="006A462F" w:rsidRDefault="00000000">
      <w:pPr>
        <w:pStyle w:val="Contents2"/>
        <w:tabs>
          <w:tab w:val="right" w:leader="dot" w:pos="9029"/>
        </w:tabs>
      </w:pPr>
      <w:hyperlink w:anchor="__RefHeading___Toc1492_4053971637" w:history="1">
        <w:r w:rsidR="00520D36">
          <w:t>Diagrama de caso de uso</w:t>
        </w:r>
        <w:r w:rsidR="00520D36">
          <w:tab/>
          <w:t>6</w:t>
        </w:r>
      </w:hyperlink>
    </w:p>
    <w:p w14:paraId="457D7467" w14:textId="77777777" w:rsidR="006A462F" w:rsidRDefault="00000000">
      <w:pPr>
        <w:pStyle w:val="Contents2"/>
        <w:tabs>
          <w:tab w:val="right" w:leader="dot" w:pos="9029"/>
        </w:tabs>
      </w:pPr>
      <w:hyperlink w:anchor="__RefHeading___Toc1494_4053971637" w:history="1">
        <w:r w:rsidR="00520D36">
          <w:t>Diagrama de sequência</w:t>
        </w:r>
        <w:r w:rsidR="00520D36">
          <w:tab/>
          <w:t>6</w:t>
        </w:r>
      </w:hyperlink>
    </w:p>
    <w:p w14:paraId="78E77559" w14:textId="77777777" w:rsidR="006A462F" w:rsidRDefault="00000000">
      <w:pPr>
        <w:pStyle w:val="Contents2"/>
        <w:tabs>
          <w:tab w:val="right" w:leader="dot" w:pos="9029"/>
        </w:tabs>
      </w:pPr>
      <w:hyperlink w:anchor="__RefHeading___Toc1496_4053971637" w:history="1">
        <w:r w:rsidR="00520D36">
          <w:t>Interface do usuário</w:t>
        </w:r>
        <w:r w:rsidR="00520D36">
          <w:tab/>
          <w:t>6</w:t>
        </w:r>
      </w:hyperlink>
    </w:p>
    <w:p w14:paraId="628DC0AE" w14:textId="77777777" w:rsidR="006A462F" w:rsidRDefault="00000000">
      <w:pPr>
        <w:pStyle w:val="Contents2"/>
        <w:tabs>
          <w:tab w:val="right" w:leader="dot" w:pos="9029"/>
        </w:tabs>
      </w:pPr>
      <w:hyperlink w:anchor="__RefHeading___Toc1498_4053971637" w:history="1">
        <w:r w:rsidR="00520D36">
          <w:t>Funcionalidades Implementadas</w:t>
        </w:r>
        <w:r w:rsidR="00520D36">
          <w:tab/>
          <w:t>6</w:t>
        </w:r>
      </w:hyperlink>
    </w:p>
    <w:p w14:paraId="7325BC08" w14:textId="77777777" w:rsidR="006A462F" w:rsidRDefault="00000000">
      <w:pPr>
        <w:pStyle w:val="Contents1"/>
        <w:tabs>
          <w:tab w:val="right" w:leader="dot" w:pos="9029"/>
        </w:tabs>
      </w:pPr>
      <w:hyperlink w:anchor="__RefHeading___Toc1500_4053971637" w:history="1">
        <w:r w:rsidR="00520D36">
          <w:t>Considerações Finais</w:t>
        </w:r>
        <w:r w:rsidR="00520D36">
          <w:tab/>
          <w:t>7</w:t>
        </w:r>
      </w:hyperlink>
    </w:p>
    <w:p w14:paraId="09AB8388" w14:textId="77777777" w:rsidR="006A462F" w:rsidRDefault="00520D36">
      <w:r>
        <w:fldChar w:fldCharType="end"/>
      </w:r>
    </w:p>
    <w:p w14:paraId="13E1BF5E" w14:textId="77777777" w:rsidR="006A462F" w:rsidRDefault="006A462F">
      <w:pPr>
        <w:pageBreakBefore/>
        <w:rPr>
          <w:b/>
          <w:sz w:val="28"/>
          <w:szCs w:val="28"/>
        </w:rPr>
      </w:pPr>
    </w:p>
    <w:p w14:paraId="0AB37298" w14:textId="2E44A9B5" w:rsidR="00C234ED" w:rsidRPr="00C234ED" w:rsidRDefault="00520D36" w:rsidP="00C234ED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14:paraId="2A2FA66E" w14:textId="1B2F60FE" w:rsidR="00C234ED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que está sendo desenvolvido pelo nosso grupo tem como objetivo resolver problemas recorrentes na educação do nosso país como a infraestrutura, a falta de disponibilidade de momentos de estudos fora do ambiente escolar, o desinteresse dos alunos nos estudos diários e mostrar que nota não é sinônimo de aprender. A ideia desse projeto é que os alunos e professores consigam ter maior desempenho e interatividade nas atividades escolares.</w:t>
      </w:r>
    </w:p>
    <w:p w14:paraId="24A59BBC" w14:textId="6088C494" w:rsidR="006A462F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Tendo todos esses problemas em vista, elaboramos um sistema no qual permite que o aluno e o professor tenham melhor interação e aproveitamento dos materiais de estudos. Para que esse sistema seja introduzido para nosso público-alvo, pensamos em um aplicativo de games de perguntas e respostas, onde os professores fazem uma espécie de quiz e os alunos conseguem ter acessos para responderem.</w:t>
      </w:r>
    </w:p>
    <w:p w14:paraId="00544C26" w14:textId="77777777" w:rsidR="006A462F" w:rsidRDefault="006A462F"/>
    <w:p w14:paraId="3CFA00E8" w14:textId="0DE6E4B1" w:rsidR="006A462F" w:rsidRDefault="00C234ED">
      <w:r>
        <w:t>Repositório</w:t>
      </w:r>
      <w:r w:rsidRPr="00C234ED">
        <w:t xml:space="preserve">: </w:t>
      </w:r>
      <w:hyperlink r:id="rId7" w:history="1">
        <w:r w:rsidRPr="0032453F">
          <w:rPr>
            <w:rStyle w:val="Hyperlink"/>
          </w:rPr>
          <w:t>https://github.com/GabrielVictorino8266/pi_1semestre</w:t>
        </w:r>
      </w:hyperlink>
    </w:p>
    <w:p w14:paraId="5E01997A" w14:textId="77777777" w:rsidR="006A462F" w:rsidRDefault="006A462F">
      <w:pPr>
        <w:rPr>
          <w:sz w:val="24"/>
          <w:szCs w:val="24"/>
        </w:rPr>
      </w:pPr>
    </w:p>
    <w:p w14:paraId="7E69B356" w14:textId="77777777" w:rsidR="006A462F" w:rsidRDefault="006A462F"/>
    <w:p w14:paraId="3811D82A" w14:textId="77777777" w:rsidR="006A462F" w:rsidRDefault="006A462F">
      <w:pPr>
        <w:pageBreakBefore/>
      </w:pPr>
    </w:p>
    <w:p w14:paraId="1F9E88B8" w14:textId="77777777" w:rsidR="006A462F" w:rsidRDefault="00520D36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14:paraId="1FEFBCEF" w14:textId="77777777"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4B2FD83E" w14:textId="77777777" w:rsidR="006A462F" w:rsidRDefault="00520D36">
      <w:pPr>
        <w:pStyle w:val="Ttulo2"/>
        <w:ind w:left="0"/>
      </w:pPr>
      <w:bookmarkStart w:id="6" w:name="_Toc161762657"/>
      <w:r>
        <w:t>Objetivos do projeto</w:t>
      </w:r>
      <w:bookmarkEnd w:id="6"/>
    </w:p>
    <w:p w14:paraId="045F6247" w14:textId="6F5E3D36" w:rsidR="00C234ED" w:rsidRPr="00C234ED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visa alcançar os jovens desinteressados a ter entusiasmo no ambiente escolar com ferramentas que são muitas vezes utilizadas por eles durante o dia a dia, os jogos, serão voltados para cada matéria e de maneira didática.</w:t>
      </w:r>
    </w:p>
    <w:p w14:paraId="5C7DC028" w14:textId="5A49F384" w:rsidR="00C234ED" w:rsidRPr="00AB04F8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Outra parte essencial nesse projeto são os professores, que poderão ter a atenção dos seus alunos através de um instrumento consideravelmente simples e de fácil manuseio, o ensino será dinâmico e poderá ser trabalho em equipe com o sistema de competição que o aplicativo oferece.</w:t>
      </w:r>
    </w:p>
    <w:p w14:paraId="3BC5EE3D" w14:textId="77777777" w:rsidR="00AB04F8" w:rsidRDefault="00AB04F8"/>
    <w:p w14:paraId="3EC2CABE" w14:textId="791C3EFE" w:rsidR="006A462F" w:rsidRDefault="00520D36">
      <w:pPr>
        <w:pStyle w:val="Ttulo2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14:paraId="51E8AA99" w14:textId="77777777" w:rsidR="006A462F" w:rsidRDefault="006A462F"/>
    <w:p w14:paraId="65E585AC" w14:textId="77777777" w:rsidR="006A462F" w:rsidRDefault="00520D36">
      <w:pPr>
        <w:jc w:val="both"/>
      </w:pPr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</w:p>
    <w:p w14:paraId="31460C60" w14:textId="77777777" w:rsidR="006A462F" w:rsidRDefault="006A462F"/>
    <w:p w14:paraId="67558023" w14:textId="77777777" w:rsidR="006A462F" w:rsidRDefault="00520D36">
      <w:pPr>
        <w:pStyle w:val="Ttulo2"/>
        <w:ind w:left="0"/>
      </w:pPr>
      <w:r>
        <w:t>R</w:t>
      </w:r>
      <w:bookmarkStart w:id="9" w:name="_Toc161762659"/>
      <w:r>
        <w:t>equisitos funcionais</w:t>
      </w:r>
      <w:bookmarkEnd w:id="9"/>
    </w:p>
    <w:p w14:paraId="5621A092" w14:textId="77777777" w:rsidR="006A462F" w:rsidRDefault="006A462F">
      <w:pPr>
        <w:ind w:left="360"/>
      </w:pPr>
    </w:p>
    <w:p w14:paraId="6319E36B" w14:textId="77777777" w:rsidR="006A462F" w:rsidRDefault="006A462F">
      <w:pPr>
        <w:rPr>
          <w:b/>
          <w:sz w:val="24"/>
          <w:szCs w:val="24"/>
        </w:rPr>
      </w:pPr>
    </w:p>
    <w:p w14:paraId="73366CAA" w14:textId="77777777" w:rsidR="006A462F" w:rsidRDefault="00520D36">
      <w:pPr>
        <w:pStyle w:val="Ttulo2"/>
      </w:pPr>
      <w:bookmarkStart w:id="10" w:name="_Toc161762660"/>
      <w:bookmarkStart w:id="11" w:name="__RefHeading___Toc1486_4053971637"/>
      <w:r>
        <w:t xml:space="preserve"> Requisitos não funcionais</w:t>
      </w:r>
      <w:bookmarkEnd w:id="10"/>
      <w:bookmarkEnd w:id="11"/>
    </w:p>
    <w:p w14:paraId="09F3AC13" w14:textId="77777777" w:rsidR="006A462F" w:rsidRDefault="006A462F">
      <w:pPr>
        <w:rPr>
          <w:b/>
          <w:sz w:val="24"/>
          <w:szCs w:val="24"/>
        </w:rPr>
      </w:pPr>
    </w:p>
    <w:p w14:paraId="641D012F" w14:textId="77777777" w:rsidR="006A462F" w:rsidRDefault="006A462F">
      <w:pPr>
        <w:rPr>
          <w:b/>
          <w:sz w:val="24"/>
          <w:szCs w:val="24"/>
        </w:rPr>
      </w:pPr>
    </w:p>
    <w:p w14:paraId="47C34F53" w14:textId="77777777" w:rsidR="006A462F" w:rsidRDefault="00520D36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2AC70888" w14:textId="77777777" w:rsidR="006A462F" w:rsidRDefault="006A462F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A462F" w14:paraId="7D19C8F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A08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697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BCA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14:paraId="08149AE5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F3B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14:paraId="6941B4D6" w14:textId="77777777" w:rsidR="006A462F" w:rsidRDefault="00520D36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566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D0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ADE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B3F7" w14:textId="77777777" w:rsidR="006A462F" w:rsidRDefault="00520D3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6A462F" w14:paraId="29AB2219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B64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95E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379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E3E3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3B0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7BE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29A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5D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8A2C0D2" w14:textId="77777777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ED0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lastRenderedPageBreak/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039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D6D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9A3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1F3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83E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351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91D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061CD0D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F85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7A2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DB6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987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FBB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28B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E0B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57D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5747531D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99B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6E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424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83E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048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E5A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7A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F4F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7B07C1B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FE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9E4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95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3C1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17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EF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102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C6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0B4E5B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C6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A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83B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9E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97D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B3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27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997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7DCE1EEC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814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F2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655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C65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EED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5B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540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FDAA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63AF0E04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3E7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97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A2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046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4BE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686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6F8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007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4E368A05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AAD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99FA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06C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DCE8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773D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398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A5C3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31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1D59BB5C" w14:textId="77777777" w:rsidR="006A462F" w:rsidRDefault="00520D36">
      <w:pPr>
        <w:pStyle w:val="Ttulo1"/>
        <w:numPr>
          <w:ilvl w:val="0"/>
          <w:numId w:val="0"/>
        </w:numPr>
      </w:pPr>
      <w:bookmarkStart w:id="13" w:name="_Toc161762661"/>
      <w:bookmarkStart w:id="14" w:name="__RefHeading___Toc1488_4053971637"/>
      <w:r>
        <w:t>Documentação do Sistema</w:t>
      </w:r>
      <w:bookmarkEnd w:id="13"/>
      <w:bookmarkEnd w:id="14"/>
    </w:p>
    <w:p w14:paraId="16756E39" w14:textId="77777777" w:rsidR="006A462F" w:rsidRDefault="00520D36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32124438" w14:textId="77777777" w:rsidR="006A462F" w:rsidRDefault="006A462F">
      <w:pPr>
        <w:jc w:val="both"/>
      </w:pPr>
    </w:p>
    <w:p w14:paraId="01CFE513" w14:textId="77777777" w:rsidR="006A462F" w:rsidRDefault="00520D36">
      <w:pPr>
        <w:pStyle w:val="Ttulo2"/>
      </w:pPr>
      <w:bookmarkStart w:id="15" w:name="_Toc161762662"/>
      <w:r>
        <w:t>Metodologia de Desenvolvimento</w:t>
      </w:r>
      <w:bookmarkEnd w:id="15"/>
    </w:p>
    <w:p w14:paraId="1F93BD61" w14:textId="77777777" w:rsidR="006A462F" w:rsidRDefault="00520D36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</w:t>
      </w:r>
      <w:proofErr w:type="spellStart"/>
      <w:r>
        <w:t>Kanban</w:t>
      </w:r>
      <w:proofErr w:type="spellEnd"/>
      <w:r>
        <w:t>, ou tradicional, como o modelo em cascata.</w:t>
      </w:r>
    </w:p>
    <w:p w14:paraId="01D503EB" w14:textId="77777777" w:rsidR="006A462F" w:rsidRDefault="00520D36">
      <w:pPr>
        <w:pStyle w:val="Ttulo2"/>
      </w:pPr>
      <w:bookmarkStart w:id="16" w:name="_Toc161762663"/>
      <w:bookmarkStart w:id="17" w:name="__RefHeading___Toc1490_4053971637"/>
      <w:r>
        <w:t>Diagramas UML</w:t>
      </w:r>
      <w:bookmarkEnd w:id="16"/>
      <w:bookmarkEnd w:id="17"/>
    </w:p>
    <w:p w14:paraId="6403F209" w14:textId="77777777" w:rsidR="006A462F" w:rsidRDefault="00520D36">
      <w:pPr>
        <w:pStyle w:val="Ttulo2"/>
      </w:pPr>
      <w:bookmarkStart w:id="18" w:name="_Toc161762664"/>
      <w:bookmarkStart w:id="19" w:name="__RefHeading___Toc1492_4053971637"/>
      <w:r>
        <w:t>Diagrama de caso de uso</w:t>
      </w:r>
      <w:bookmarkEnd w:id="18"/>
      <w:bookmarkEnd w:id="19"/>
    </w:p>
    <w:p w14:paraId="06692ECC" w14:textId="77777777" w:rsidR="006A462F" w:rsidRDefault="00520D36">
      <w:pPr>
        <w:pStyle w:val="Ttulo2"/>
      </w:pPr>
      <w:bookmarkStart w:id="20" w:name="_xmux0r3xll0b"/>
      <w:bookmarkStart w:id="21" w:name="_Toc161762665"/>
      <w:bookmarkStart w:id="22" w:name="__RefHeading___Toc1494_4053971637"/>
      <w:bookmarkStart w:id="23" w:name="_Toc161762666"/>
      <w:bookmarkEnd w:id="20"/>
      <w:bookmarkEnd w:id="21"/>
      <w:r>
        <w:t>Diagrama de sequência</w:t>
      </w:r>
      <w:bookmarkEnd w:id="22"/>
      <w:bookmarkEnd w:id="23"/>
    </w:p>
    <w:p w14:paraId="0C350554" w14:textId="77777777" w:rsidR="006A462F" w:rsidRDefault="006A462F"/>
    <w:p w14:paraId="691A2A59" w14:textId="77777777" w:rsidR="006A462F" w:rsidRDefault="00520D36">
      <w:pPr>
        <w:pStyle w:val="Ttulo2"/>
      </w:pPr>
      <w:bookmarkStart w:id="24" w:name="__RefHeading___Toc1496_4053971637"/>
      <w:r>
        <w:t>Interface do usuário</w:t>
      </w:r>
      <w:bookmarkEnd w:id="24"/>
    </w:p>
    <w:p w14:paraId="2BD7996F" w14:textId="77777777" w:rsidR="006A462F" w:rsidRDefault="00520D36">
      <w:pPr>
        <w:pStyle w:val="Ttulo2"/>
      </w:pPr>
      <w:bookmarkStart w:id="25" w:name="__RefHeading___Toc1498_4053971637"/>
      <w:r>
        <w:t>Funcionalidades Implementadas</w:t>
      </w:r>
      <w:bookmarkEnd w:id="25"/>
    </w:p>
    <w:p w14:paraId="09260FE5" w14:textId="77777777" w:rsidR="006A462F" w:rsidRDefault="006A462F">
      <w:pPr>
        <w:pageBreakBefore/>
      </w:pPr>
    </w:p>
    <w:p w14:paraId="143C6C22" w14:textId="77777777" w:rsidR="006A462F" w:rsidRDefault="006A462F">
      <w:pPr>
        <w:pStyle w:val="Ttulo1"/>
        <w:numPr>
          <w:ilvl w:val="0"/>
          <w:numId w:val="0"/>
        </w:numPr>
      </w:pPr>
    </w:p>
    <w:p w14:paraId="6D0D00B5" w14:textId="77777777" w:rsidR="006A462F" w:rsidRDefault="00520D36">
      <w:pPr>
        <w:pStyle w:val="Ttulo1"/>
        <w:numPr>
          <w:ilvl w:val="0"/>
          <w:numId w:val="0"/>
        </w:numPr>
      </w:pPr>
      <w:bookmarkStart w:id="26" w:name="_Toc161762669"/>
      <w:bookmarkStart w:id="27" w:name="__RefHeading___Toc1500_4053971637"/>
      <w:r>
        <w:t>Considerações Finais</w:t>
      </w:r>
      <w:bookmarkEnd w:id="26"/>
      <w:bookmarkEnd w:id="27"/>
    </w:p>
    <w:p w14:paraId="26E10DFA" w14:textId="77777777" w:rsidR="006A462F" w:rsidRDefault="006A462F"/>
    <w:p w14:paraId="22E1EACA" w14:textId="77777777" w:rsidR="006A462F" w:rsidRDefault="00520D36">
      <w:r>
        <w:t>Conclusão: Concluir o trabalho e destacar aprendizados</w:t>
      </w:r>
    </w:p>
    <w:p w14:paraId="4FF91F59" w14:textId="77777777" w:rsidR="006A462F" w:rsidRDefault="00520D36">
      <w:r>
        <w:t>Contribuições Individuais: Descrever as contribuições individuais de cada membro da equipe</w:t>
      </w:r>
    </w:p>
    <w:p w14:paraId="23347C9D" w14:textId="77777777" w:rsidR="006A462F" w:rsidRDefault="00520D36">
      <w:r>
        <w:t>Referências: Listar todas as fontes consultadas durante o trabalho</w:t>
      </w:r>
    </w:p>
    <w:sectPr w:rsidR="006A462F">
      <w:headerReference w:type="default" r:id="rId8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D8396" w14:textId="77777777" w:rsidR="009A01EF" w:rsidRDefault="009A01EF">
      <w:pPr>
        <w:spacing w:line="240" w:lineRule="auto"/>
      </w:pPr>
      <w:r>
        <w:separator/>
      </w:r>
    </w:p>
  </w:endnote>
  <w:endnote w:type="continuationSeparator" w:id="0">
    <w:p w14:paraId="09DDB161" w14:textId="77777777" w:rsidR="009A01EF" w:rsidRDefault="009A0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D6B45" w14:textId="77777777" w:rsidR="009A01EF" w:rsidRDefault="009A01E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3A6F9AC" w14:textId="77777777" w:rsidR="009A01EF" w:rsidRDefault="009A0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525C3" w14:textId="77777777" w:rsidR="00000000" w:rsidRDefault="00520D3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6A7A2885" wp14:editId="6B7165CF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581674EB" w14:textId="77777777" w:rsidR="00000000" w:rsidRDefault="00520D36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7090355B" w14:textId="77777777" w:rsidR="00000000" w:rsidRDefault="00520D36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675BEA07" w14:textId="77777777" w:rsidR="00000000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A6218FE"/>
    <w:multiLevelType w:val="multilevel"/>
    <w:tmpl w:val="EE0E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071897">
    <w:abstractNumId w:val="0"/>
  </w:num>
  <w:num w:numId="2" w16cid:durableId="695539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2F"/>
    <w:rsid w:val="0008124B"/>
    <w:rsid w:val="00106057"/>
    <w:rsid w:val="00151360"/>
    <w:rsid w:val="004B7AD5"/>
    <w:rsid w:val="00520D36"/>
    <w:rsid w:val="0066503F"/>
    <w:rsid w:val="006A462F"/>
    <w:rsid w:val="009A01EF"/>
    <w:rsid w:val="009B3EE1"/>
    <w:rsid w:val="00AB04F8"/>
    <w:rsid w:val="00C234ED"/>
    <w:rsid w:val="00F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4D18"/>
  <w15:docId w15:val="{7F98358A-6B3C-4703-9CC0-12EE95D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53591"/>
    <w:pPr>
      <w:pBdr>
        <w:bottom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53591"/>
    <w:rPr>
      <w:rFonts w:eastAsia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53591"/>
    <w:pPr>
      <w:pBdr>
        <w:top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53591"/>
    <w:rPr>
      <w:rFonts w:eastAsia="Times New Roman"/>
      <w:vanish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C23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1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3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6383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6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2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05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051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Victorino8266/pi_1semest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GABRIEL VICTORINO</cp:lastModifiedBy>
  <cp:revision>12</cp:revision>
  <dcterms:created xsi:type="dcterms:W3CDTF">2024-05-08T11:58:00Z</dcterms:created>
  <dcterms:modified xsi:type="dcterms:W3CDTF">2024-05-11T15:35:00Z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