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A7A95" w14:textId="77777777" w:rsidR="00C41DFD" w:rsidRDefault="00C41DFD">
      <w:pPr>
        <w:jc w:val="center"/>
        <w:rPr>
          <w:b/>
          <w:bCs/>
          <w:sz w:val="36"/>
          <w:szCs w:val="36"/>
        </w:rPr>
      </w:pPr>
    </w:p>
    <w:p w14:paraId="058D6A51" w14:textId="77777777" w:rsidR="00C41DFD" w:rsidRDefault="00C41DFD">
      <w:pPr>
        <w:jc w:val="center"/>
        <w:rPr>
          <w:b/>
          <w:bCs/>
          <w:sz w:val="36"/>
          <w:szCs w:val="36"/>
        </w:rPr>
      </w:pPr>
    </w:p>
    <w:p w14:paraId="1D346425" w14:textId="77777777" w:rsidR="00C41DFD" w:rsidRDefault="00C41DFD">
      <w:pPr>
        <w:jc w:val="center"/>
        <w:rPr>
          <w:b/>
          <w:bCs/>
          <w:sz w:val="36"/>
          <w:szCs w:val="36"/>
        </w:rPr>
      </w:pPr>
    </w:p>
    <w:p w14:paraId="7DF29430" w14:textId="77777777" w:rsidR="00C41DFD" w:rsidRPr="00C41DFD" w:rsidRDefault="00097D46">
      <w:pPr>
        <w:jc w:val="center"/>
        <w:rPr>
          <w:b/>
          <w:bCs/>
          <w:sz w:val="44"/>
          <w:szCs w:val="44"/>
        </w:rPr>
      </w:pPr>
      <w:r w:rsidRPr="00C41DFD">
        <w:rPr>
          <w:rFonts w:hint="eastAsia"/>
          <w:b/>
          <w:bCs/>
          <w:sz w:val="44"/>
          <w:szCs w:val="44"/>
        </w:rPr>
        <w:t>智能家居应用</w:t>
      </w:r>
      <w:r w:rsidRPr="00C41DFD">
        <w:rPr>
          <w:rFonts w:hint="eastAsia"/>
          <w:b/>
          <w:bCs/>
          <w:sz w:val="44"/>
          <w:szCs w:val="44"/>
        </w:rPr>
        <w:t>-</w:t>
      </w:r>
      <w:r w:rsidRPr="00C41DFD">
        <w:rPr>
          <w:rFonts w:hint="eastAsia"/>
          <w:b/>
          <w:bCs/>
          <w:sz w:val="44"/>
          <w:szCs w:val="44"/>
        </w:rPr>
        <w:t>人脸识别门禁系统</w:t>
      </w:r>
    </w:p>
    <w:p w14:paraId="5E2BF0D8" w14:textId="77777777" w:rsidR="00C41DFD" w:rsidRDefault="00C41DFD">
      <w:pPr>
        <w:jc w:val="center"/>
        <w:rPr>
          <w:b/>
          <w:bCs/>
          <w:sz w:val="40"/>
          <w:szCs w:val="40"/>
        </w:rPr>
      </w:pPr>
      <w:r>
        <w:rPr>
          <w:b/>
          <w:bCs/>
          <w:sz w:val="32"/>
          <w:szCs w:val="32"/>
        </w:rPr>
        <w:t>&lt;</w:t>
      </w:r>
      <w:r w:rsidRPr="00C41DFD">
        <w:rPr>
          <w:rFonts w:hint="eastAsia"/>
          <w:b/>
          <w:bCs/>
          <w:sz w:val="32"/>
          <w:szCs w:val="32"/>
        </w:rPr>
        <w:t>使用树莓派及阿里云视觉智能平台</w:t>
      </w:r>
      <w:r w:rsidRPr="00C41DFD">
        <w:rPr>
          <w:b/>
          <w:bCs/>
          <w:sz w:val="32"/>
          <w:szCs w:val="32"/>
        </w:rPr>
        <w:t>AI</w:t>
      </w:r>
      <w:r w:rsidRPr="00C41DFD">
        <w:rPr>
          <w:rFonts w:hint="eastAsia"/>
          <w:b/>
          <w:bCs/>
          <w:sz w:val="32"/>
          <w:szCs w:val="32"/>
        </w:rPr>
        <w:t>能力架设</w:t>
      </w:r>
      <w:r>
        <w:rPr>
          <w:rFonts w:hint="eastAsia"/>
          <w:b/>
          <w:bCs/>
          <w:sz w:val="32"/>
          <w:szCs w:val="32"/>
        </w:rPr>
        <w:t>&gt;</w:t>
      </w:r>
    </w:p>
    <w:p w14:paraId="56C36E9A" w14:textId="77777777" w:rsidR="00C41DFD" w:rsidRDefault="00C41DFD">
      <w:pPr>
        <w:jc w:val="center"/>
        <w:rPr>
          <w:b/>
          <w:bCs/>
          <w:sz w:val="40"/>
          <w:szCs w:val="40"/>
        </w:rPr>
      </w:pPr>
    </w:p>
    <w:p w14:paraId="2276E583" w14:textId="77777777" w:rsidR="00C41DFD" w:rsidRDefault="00C41DFD">
      <w:pPr>
        <w:jc w:val="center"/>
        <w:rPr>
          <w:b/>
          <w:bCs/>
          <w:sz w:val="40"/>
          <w:szCs w:val="40"/>
        </w:rPr>
      </w:pPr>
    </w:p>
    <w:p w14:paraId="464F84B8" w14:textId="77777777" w:rsidR="00097D46" w:rsidRPr="00C41DFD" w:rsidRDefault="00EC3882">
      <w:pPr>
        <w:jc w:val="center"/>
        <w:rPr>
          <w:b/>
          <w:bCs/>
          <w:sz w:val="44"/>
          <w:szCs w:val="44"/>
        </w:rPr>
      </w:pPr>
      <w:r w:rsidRPr="00C41DFD">
        <w:rPr>
          <w:rFonts w:hint="eastAsia"/>
          <w:b/>
          <w:bCs/>
          <w:sz w:val="44"/>
          <w:szCs w:val="44"/>
        </w:rPr>
        <w:t>实验手册</w:t>
      </w:r>
    </w:p>
    <w:p w14:paraId="73A34E2C" w14:textId="77777777" w:rsidR="000752F4" w:rsidRPr="00C41DFD" w:rsidRDefault="000752F4">
      <w:pPr>
        <w:jc w:val="center"/>
        <w:rPr>
          <w:b/>
          <w:bCs/>
          <w:sz w:val="32"/>
          <w:szCs w:val="32"/>
        </w:rPr>
      </w:pPr>
    </w:p>
    <w:p w14:paraId="5AFAEB30" w14:textId="77777777" w:rsidR="000752F4" w:rsidRDefault="000752F4"/>
    <w:p w14:paraId="671D7E5B" w14:textId="77777777" w:rsidR="00C41DFD" w:rsidRDefault="00C41DFD"/>
    <w:p w14:paraId="718554CE" w14:textId="77777777" w:rsidR="00C41DFD" w:rsidRDefault="00C41DFD"/>
    <w:p w14:paraId="23134452" w14:textId="77777777" w:rsidR="00C41DFD" w:rsidRDefault="00C41DFD"/>
    <w:p w14:paraId="3530BD67" w14:textId="77777777" w:rsidR="00C41DFD" w:rsidRDefault="00C41DFD" w:rsidP="00C41DFD">
      <w:pPr>
        <w:jc w:val="center"/>
      </w:pPr>
    </w:p>
    <w:p w14:paraId="29DEFA6D" w14:textId="77777777" w:rsidR="00C41DFD" w:rsidRDefault="00C41DFD" w:rsidP="00C41DFD">
      <w:pPr>
        <w:jc w:val="center"/>
      </w:pPr>
    </w:p>
    <w:p w14:paraId="6A39F18D" w14:textId="77777777" w:rsidR="00C41DFD" w:rsidRDefault="00C41DFD" w:rsidP="00C41DFD">
      <w:pPr>
        <w:jc w:val="center"/>
      </w:pPr>
    </w:p>
    <w:p w14:paraId="4BF492C7" w14:textId="77777777" w:rsidR="00C41DFD" w:rsidRDefault="00C41DFD" w:rsidP="00C41DFD">
      <w:pPr>
        <w:jc w:val="center"/>
      </w:pPr>
    </w:p>
    <w:p w14:paraId="00AFACFF" w14:textId="77777777" w:rsidR="00C41DFD" w:rsidRDefault="00C41DFD" w:rsidP="00C41DFD">
      <w:pPr>
        <w:jc w:val="center"/>
      </w:pPr>
    </w:p>
    <w:p w14:paraId="6E8C57CC" w14:textId="77777777" w:rsidR="00C41DFD" w:rsidRDefault="00C41DFD" w:rsidP="00C41DFD">
      <w:pPr>
        <w:jc w:val="center"/>
      </w:pPr>
    </w:p>
    <w:p w14:paraId="191130EA" w14:textId="77777777" w:rsidR="00C41DFD" w:rsidRDefault="00C41DFD" w:rsidP="00C41DFD">
      <w:pPr>
        <w:jc w:val="center"/>
      </w:pPr>
    </w:p>
    <w:p w14:paraId="438E2D24" w14:textId="77777777" w:rsidR="00C41DFD" w:rsidRDefault="00C41DFD" w:rsidP="00C41DFD">
      <w:pPr>
        <w:jc w:val="center"/>
      </w:pPr>
    </w:p>
    <w:p w14:paraId="40669765" w14:textId="77777777" w:rsidR="00C41DFD" w:rsidRDefault="00C41DFD" w:rsidP="00C41DFD">
      <w:pPr>
        <w:jc w:val="center"/>
      </w:pPr>
    </w:p>
    <w:p w14:paraId="3ACAC4F3" w14:textId="77777777" w:rsidR="00C41DFD" w:rsidRDefault="00C41DFD" w:rsidP="00C41DFD">
      <w:pPr>
        <w:jc w:val="center"/>
      </w:pPr>
    </w:p>
    <w:p w14:paraId="0FF26E27" w14:textId="77777777" w:rsidR="00C41DFD" w:rsidRDefault="00C41DFD" w:rsidP="00C41DFD">
      <w:pPr>
        <w:jc w:val="center"/>
      </w:pPr>
    </w:p>
    <w:p w14:paraId="627899C5" w14:textId="77777777" w:rsidR="00C41DFD" w:rsidRDefault="00C41DFD" w:rsidP="00C41DFD">
      <w:pPr>
        <w:jc w:val="center"/>
      </w:pPr>
    </w:p>
    <w:p w14:paraId="47AFFEF8" w14:textId="77777777" w:rsidR="00C41DFD" w:rsidRDefault="00C41DFD" w:rsidP="00C41DFD">
      <w:pPr>
        <w:jc w:val="center"/>
      </w:pPr>
    </w:p>
    <w:p w14:paraId="45D55938" w14:textId="77777777" w:rsidR="00C41DFD" w:rsidRDefault="00C41DFD" w:rsidP="00C41DFD">
      <w:pPr>
        <w:jc w:val="center"/>
      </w:pPr>
    </w:p>
    <w:p w14:paraId="24CC8D1E" w14:textId="77777777" w:rsidR="00C41DFD" w:rsidRDefault="00C41DFD" w:rsidP="00C41DFD">
      <w:pPr>
        <w:jc w:val="center"/>
      </w:pPr>
    </w:p>
    <w:p w14:paraId="564E6E38" w14:textId="77777777" w:rsidR="00C41DFD" w:rsidRDefault="00C41DFD" w:rsidP="00C41DFD">
      <w:pPr>
        <w:jc w:val="center"/>
      </w:pPr>
    </w:p>
    <w:p w14:paraId="19E74EA3" w14:textId="77777777" w:rsidR="00C41DFD" w:rsidRDefault="00C41DFD" w:rsidP="00C41DFD">
      <w:pPr>
        <w:jc w:val="center"/>
      </w:pPr>
      <w:r w:rsidRPr="00372CE8">
        <w:rPr>
          <w:rFonts w:hint="eastAsia"/>
          <w:b/>
          <w:sz w:val="32"/>
          <w:szCs w:val="32"/>
        </w:rPr>
        <w:t>物联网产品应用搭建训练营</w:t>
      </w:r>
    </w:p>
    <w:p w14:paraId="59C07318" w14:textId="77777777" w:rsidR="00C41DFD" w:rsidRDefault="00C41DFD" w:rsidP="00C41DFD">
      <w:pPr>
        <w:jc w:val="center"/>
      </w:pPr>
    </w:p>
    <w:p w14:paraId="470C3C2E" w14:textId="77777777" w:rsidR="008D311E" w:rsidRDefault="008D311E">
      <w:pPr>
        <w:widowControl/>
        <w:jc w:val="left"/>
      </w:pPr>
      <w:r>
        <w:br w:type="page"/>
      </w:r>
    </w:p>
    <w:p w14:paraId="3B6D9018" w14:textId="77777777" w:rsidR="00C41DFD" w:rsidRDefault="00C41DFD"/>
    <w:p w14:paraId="753DCB52" w14:textId="77777777" w:rsidR="008D311E" w:rsidRPr="008D311E" w:rsidRDefault="008D311E" w:rsidP="008D311E">
      <w:pPr>
        <w:jc w:val="center"/>
        <w:rPr>
          <w:b/>
          <w:bCs/>
          <w:sz w:val="32"/>
          <w:szCs w:val="32"/>
        </w:rPr>
      </w:pPr>
      <w:r w:rsidRPr="008D311E">
        <w:rPr>
          <w:rFonts w:hint="eastAsia"/>
          <w:b/>
          <w:bCs/>
          <w:sz w:val="32"/>
          <w:szCs w:val="32"/>
        </w:rPr>
        <w:t>目录</w:t>
      </w:r>
    </w:p>
    <w:p w14:paraId="5EAE0A7D" w14:textId="77777777" w:rsidR="008D311E" w:rsidRDefault="008D311E"/>
    <w:p w14:paraId="55D5476F" w14:textId="77777777" w:rsidR="008D311E" w:rsidRDefault="00D07E45">
      <w:pPr>
        <w:pStyle w:val="TOC1"/>
        <w:tabs>
          <w:tab w:val="right" w:leader="dot" w:pos="8296"/>
        </w:tabs>
        <w:rPr>
          <w:noProof/>
        </w:rPr>
      </w:pPr>
      <w:r>
        <w:fldChar w:fldCharType="begin"/>
      </w:r>
      <w:r w:rsidR="008D311E">
        <w:rPr>
          <w:rFonts w:hint="eastAsia"/>
        </w:rPr>
        <w:instrText>TOC \o "1-3" \h \z \u</w:instrText>
      </w:r>
      <w:r>
        <w:fldChar w:fldCharType="separate"/>
      </w:r>
      <w:hyperlink w:anchor="_Toc68794280" w:history="1">
        <w:r w:rsidR="008D311E" w:rsidRPr="00683BDD">
          <w:rPr>
            <w:rStyle w:val="a5"/>
            <w:noProof/>
          </w:rPr>
          <w:t>一、实验目的</w:t>
        </w:r>
        <w:r w:rsidR="008D31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311E">
          <w:rPr>
            <w:noProof/>
            <w:webHidden/>
          </w:rPr>
          <w:instrText xml:space="preserve"> PAGEREF _Toc68794280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311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22247FC" w14:textId="77777777" w:rsidR="008D311E" w:rsidRDefault="0095180D">
      <w:pPr>
        <w:pStyle w:val="TOC1"/>
        <w:tabs>
          <w:tab w:val="right" w:leader="dot" w:pos="8296"/>
        </w:tabs>
        <w:rPr>
          <w:noProof/>
        </w:rPr>
      </w:pPr>
      <w:hyperlink w:anchor="_Toc68794281" w:history="1">
        <w:r w:rsidR="008D311E" w:rsidRPr="00683BDD">
          <w:rPr>
            <w:rStyle w:val="a5"/>
            <w:noProof/>
          </w:rPr>
          <w:t>二、实验内容</w:t>
        </w:r>
        <w:r w:rsidR="008D311E">
          <w:rPr>
            <w:noProof/>
            <w:webHidden/>
          </w:rPr>
          <w:tab/>
        </w:r>
        <w:r w:rsidR="00D07E45">
          <w:rPr>
            <w:noProof/>
            <w:webHidden/>
          </w:rPr>
          <w:fldChar w:fldCharType="begin"/>
        </w:r>
        <w:r w:rsidR="008D311E">
          <w:rPr>
            <w:noProof/>
            <w:webHidden/>
          </w:rPr>
          <w:instrText xml:space="preserve"> PAGEREF _Toc68794281 \h </w:instrText>
        </w:r>
        <w:r w:rsidR="00D07E45">
          <w:rPr>
            <w:noProof/>
            <w:webHidden/>
          </w:rPr>
        </w:r>
        <w:r w:rsidR="00D07E45">
          <w:rPr>
            <w:noProof/>
            <w:webHidden/>
          </w:rPr>
          <w:fldChar w:fldCharType="separate"/>
        </w:r>
        <w:r w:rsidR="008D311E">
          <w:rPr>
            <w:noProof/>
            <w:webHidden/>
          </w:rPr>
          <w:t>4</w:t>
        </w:r>
        <w:r w:rsidR="00D07E45">
          <w:rPr>
            <w:noProof/>
            <w:webHidden/>
          </w:rPr>
          <w:fldChar w:fldCharType="end"/>
        </w:r>
      </w:hyperlink>
    </w:p>
    <w:p w14:paraId="28308682" w14:textId="77777777" w:rsidR="008D311E" w:rsidRDefault="0095180D">
      <w:pPr>
        <w:pStyle w:val="TOC1"/>
        <w:tabs>
          <w:tab w:val="right" w:leader="dot" w:pos="8296"/>
        </w:tabs>
        <w:rPr>
          <w:noProof/>
        </w:rPr>
      </w:pPr>
      <w:hyperlink w:anchor="_Toc68794282" w:history="1">
        <w:r w:rsidR="008D311E" w:rsidRPr="00683BDD">
          <w:rPr>
            <w:rStyle w:val="a5"/>
            <w:noProof/>
          </w:rPr>
          <w:t>三、实验仪器、设备</w:t>
        </w:r>
        <w:r w:rsidR="008D311E">
          <w:rPr>
            <w:noProof/>
            <w:webHidden/>
          </w:rPr>
          <w:tab/>
        </w:r>
        <w:r w:rsidR="00D07E45">
          <w:rPr>
            <w:noProof/>
            <w:webHidden/>
          </w:rPr>
          <w:fldChar w:fldCharType="begin"/>
        </w:r>
        <w:r w:rsidR="008D311E">
          <w:rPr>
            <w:noProof/>
            <w:webHidden/>
          </w:rPr>
          <w:instrText xml:space="preserve"> PAGEREF _Toc68794282 \h </w:instrText>
        </w:r>
        <w:r w:rsidR="00D07E45">
          <w:rPr>
            <w:noProof/>
            <w:webHidden/>
          </w:rPr>
        </w:r>
        <w:r w:rsidR="00D07E45">
          <w:rPr>
            <w:noProof/>
            <w:webHidden/>
          </w:rPr>
          <w:fldChar w:fldCharType="separate"/>
        </w:r>
        <w:r w:rsidR="008D311E">
          <w:rPr>
            <w:noProof/>
            <w:webHidden/>
          </w:rPr>
          <w:t>4</w:t>
        </w:r>
        <w:r w:rsidR="00D07E45">
          <w:rPr>
            <w:noProof/>
            <w:webHidden/>
          </w:rPr>
          <w:fldChar w:fldCharType="end"/>
        </w:r>
      </w:hyperlink>
    </w:p>
    <w:p w14:paraId="68A4FBB8" w14:textId="77777777" w:rsidR="008D311E" w:rsidRDefault="0095180D">
      <w:pPr>
        <w:pStyle w:val="TOC1"/>
        <w:tabs>
          <w:tab w:val="right" w:leader="dot" w:pos="8296"/>
        </w:tabs>
        <w:rPr>
          <w:noProof/>
        </w:rPr>
      </w:pPr>
      <w:hyperlink w:anchor="_Toc68794283" w:history="1">
        <w:r w:rsidR="008D311E" w:rsidRPr="00683BDD">
          <w:rPr>
            <w:rStyle w:val="a5"/>
            <w:noProof/>
          </w:rPr>
          <w:t>四、详细实验过程</w:t>
        </w:r>
        <w:r w:rsidR="008D311E">
          <w:rPr>
            <w:noProof/>
            <w:webHidden/>
          </w:rPr>
          <w:tab/>
        </w:r>
        <w:r w:rsidR="00D07E45">
          <w:rPr>
            <w:noProof/>
            <w:webHidden/>
          </w:rPr>
          <w:fldChar w:fldCharType="begin"/>
        </w:r>
        <w:r w:rsidR="008D311E">
          <w:rPr>
            <w:noProof/>
            <w:webHidden/>
          </w:rPr>
          <w:instrText xml:space="preserve"> PAGEREF _Toc68794283 \h </w:instrText>
        </w:r>
        <w:r w:rsidR="00D07E45">
          <w:rPr>
            <w:noProof/>
            <w:webHidden/>
          </w:rPr>
        </w:r>
        <w:r w:rsidR="00D07E45">
          <w:rPr>
            <w:noProof/>
            <w:webHidden/>
          </w:rPr>
          <w:fldChar w:fldCharType="separate"/>
        </w:r>
        <w:r w:rsidR="008D311E">
          <w:rPr>
            <w:noProof/>
            <w:webHidden/>
          </w:rPr>
          <w:t>5</w:t>
        </w:r>
        <w:r w:rsidR="00D07E45">
          <w:rPr>
            <w:noProof/>
            <w:webHidden/>
          </w:rPr>
          <w:fldChar w:fldCharType="end"/>
        </w:r>
      </w:hyperlink>
    </w:p>
    <w:p w14:paraId="1C59C186" w14:textId="77777777" w:rsidR="008D311E" w:rsidRDefault="0095180D">
      <w:pPr>
        <w:pStyle w:val="TOC2"/>
        <w:tabs>
          <w:tab w:val="right" w:leader="dot" w:pos="8296"/>
        </w:tabs>
        <w:rPr>
          <w:noProof/>
        </w:rPr>
      </w:pPr>
      <w:hyperlink w:anchor="_Toc68794284" w:history="1">
        <w:r w:rsidR="008D311E" w:rsidRPr="00683BDD">
          <w:rPr>
            <w:rStyle w:val="a5"/>
            <w:noProof/>
          </w:rPr>
          <w:t>4.1</w:t>
        </w:r>
        <w:r w:rsidR="008D311E" w:rsidRPr="00683BDD">
          <w:rPr>
            <w:rStyle w:val="a5"/>
            <w:noProof/>
          </w:rPr>
          <w:t>人脸识别门禁软硬件环境构建</w:t>
        </w:r>
        <w:r w:rsidR="008D311E">
          <w:rPr>
            <w:noProof/>
            <w:webHidden/>
          </w:rPr>
          <w:tab/>
        </w:r>
        <w:r w:rsidR="00D07E45">
          <w:rPr>
            <w:noProof/>
            <w:webHidden/>
          </w:rPr>
          <w:fldChar w:fldCharType="begin"/>
        </w:r>
        <w:r w:rsidR="008D311E">
          <w:rPr>
            <w:noProof/>
            <w:webHidden/>
          </w:rPr>
          <w:instrText xml:space="preserve"> PAGEREF _Toc68794284 \h </w:instrText>
        </w:r>
        <w:r w:rsidR="00D07E45">
          <w:rPr>
            <w:noProof/>
            <w:webHidden/>
          </w:rPr>
        </w:r>
        <w:r w:rsidR="00D07E45">
          <w:rPr>
            <w:noProof/>
            <w:webHidden/>
          </w:rPr>
          <w:fldChar w:fldCharType="separate"/>
        </w:r>
        <w:r w:rsidR="008D311E">
          <w:rPr>
            <w:noProof/>
            <w:webHidden/>
          </w:rPr>
          <w:t>5</w:t>
        </w:r>
        <w:r w:rsidR="00D07E45">
          <w:rPr>
            <w:noProof/>
            <w:webHidden/>
          </w:rPr>
          <w:fldChar w:fldCharType="end"/>
        </w:r>
      </w:hyperlink>
    </w:p>
    <w:p w14:paraId="3A61F8F0" w14:textId="77777777" w:rsidR="008D311E" w:rsidRDefault="0095180D">
      <w:pPr>
        <w:pStyle w:val="TOC3"/>
        <w:tabs>
          <w:tab w:val="right" w:leader="dot" w:pos="8296"/>
        </w:tabs>
        <w:rPr>
          <w:noProof/>
        </w:rPr>
      </w:pPr>
      <w:hyperlink w:anchor="_Toc68794285" w:history="1">
        <w:r w:rsidR="008D311E" w:rsidRPr="00683BDD">
          <w:rPr>
            <w:rStyle w:val="a5"/>
            <w:noProof/>
          </w:rPr>
          <w:t>4.1.1</w:t>
        </w:r>
        <w:r w:rsidR="008D311E" w:rsidRPr="00683BDD">
          <w:rPr>
            <w:rStyle w:val="a5"/>
            <w:noProof/>
          </w:rPr>
          <w:t>官网下载树莓派系统</w:t>
        </w:r>
        <w:r w:rsidR="008D311E">
          <w:rPr>
            <w:noProof/>
            <w:webHidden/>
          </w:rPr>
          <w:tab/>
        </w:r>
        <w:r w:rsidR="00D07E45">
          <w:rPr>
            <w:noProof/>
            <w:webHidden/>
          </w:rPr>
          <w:fldChar w:fldCharType="begin"/>
        </w:r>
        <w:r w:rsidR="008D311E">
          <w:rPr>
            <w:noProof/>
            <w:webHidden/>
          </w:rPr>
          <w:instrText xml:space="preserve"> PAGEREF _Toc68794285 \h </w:instrText>
        </w:r>
        <w:r w:rsidR="00D07E45">
          <w:rPr>
            <w:noProof/>
            <w:webHidden/>
          </w:rPr>
        </w:r>
        <w:r w:rsidR="00D07E45">
          <w:rPr>
            <w:noProof/>
            <w:webHidden/>
          </w:rPr>
          <w:fldChar w:fldCharType="separate"/>
        </w:r>
        <w:r w:rsidR="008D311E">
          <w:rPr>
            <w:noProof/>
            <w:webHidden/>
          </w:rPr>
          <w:t>5</w:t>
        </w:r>
        <w:r w:rsidR="00D07E45">
          <w:rPr>
            <w:noProof/>
            <w:webHidden/>
          </w:rPr>
          <w:fldChar w:fldCharType="end"/>
        </w:r>
      </w:hyperlink>
    </w:p>
    <w:p w14:paraId="5B97DF0F" w14:textId="77777777" w:rsidR="008D311E" w:rsidRDefault="0095180D">
      <w:pPr>
        <w:pStyle w:val="TOC3"/>
        <w:tabs>
          <w:tab w:val="right" w:leader="dot" w:pos="8296"/>
        </w:tabs>
        <w:rPr>
          <w:noProof/>
        </w:rPr>
      </w:pPr>
      <w:hyperlink w:anchor="_Toc68794286" w:history="1">
        <w:r w:rsidR="008D311E" w:rsidRPr="00683BDD">
          <w:rPr>
            <w:rStyle w:val="a5"/>
            <w:noProof/>
          </w:rPr>
          <w:t>4.1.2</w:t>
        </w:r>
        <w:r w:rsidR="008D311E" w:rsidRPr="00683BDD">
          <w:rPr>
            <w:rStyle w:val="a5"/>
            <w:noProof/>
          </w:rPr>
          <w:t>系统写入</w:t>
        </w:r>
        <w:r w:rsidR="008D311E" w:rsidRPr="00683BDD">
          <w:rPr>
            <w:rStyle w:val="a5"/>
            <w:noProof/>
          </w:rPr>
          <w:t>SD</w:t>
        </w:r>
        <w:r w:rsidR="008D311E" w:rsidRPr="00683BDD">
          <w:rPr>
            <w:rStyle w:val="a5"/>
            <w:noProof/>
          </w:rPr>
          <w:t>卡</w:t>
        </w:r>
        <w:r w:rsidR="008D311E">
          <w:rPr>
            <w:noProof/>
            <w:webHidden/>
          </w:rPr>
          <w:tab/>
        </w:r>
        <w:r w:rsidR="00D07E45">
          <w:rPr>
            <w:noProof/>
            <w:webHidden/>
          </w:rPr>
          <w:fldChar w:fldCharType="begin"/>
        </w:r>
        <w:r w:rsidR="008D311E">
          <w:rPr>
            <w:noProof/>
            <w:webHidden/>
          </w:rPr>
          <w:instrText xml:space="preserve"> PAGEREF _Toc68794286 \h </w:instrText>
        </w:r>
        <w:r w:rsidR="00D07E45">
          <w:rPr>
            <w:noProof/>
            <w:webHidden/>
          </w:rPr>
        </w:r>
        <w:r w:rsidR="00D07E45">
          <w:rPr>
            <w:noProof/>
            <w:webHidden/>
          </w:rPr>
          <w:fldChar w:fldCharType="separate"/>
        </w:r>
        <w:r w:rsidR="008D311E">
          <w:rPr>
            <w:noProof/>
            <w:webHidden/>
          </w:rPr>
          <w:t>5</w:t>
        </w:r>
        <w:r w:rsidR="00D07E45">
          <w:rPr>
            <w:noProof/>
            <w:webHidden/>
          </w:rPr>
          <w:fldChar w:fldCharType="end"/>
        </w:r>
      </w:hyperlink>
    </w:p>
    <w:p w14:paraId="6C55346A" w14:textId="77777777" w:rsidR="008D311E" w:rsidRDefault="0095180D">
      <w:pPr>
        <w:pStyle w:val="TOC3"/>
        <w:tabs>
          <w:tab w:val="right" w:leader="dot" w:pos="8296"/>
        </w:tabs>
        <w:rPr>
          <w:noProof/>
        </w:rPr>
      </w:pPr>
      <w:hyperlink w:anchor="_Toc68794287" w:history="1">
        <w:r w:rsidR="008D311E" w:rsidRPr="00683BDD">
          <w:rPr>
            <w:rStyle w:val="a5"/>
            <w:noProof/>
          </w:rPr>
          <w:t>4.1.3</w:t>
        </w:r>
        <w:r w:rsidR="008D311E" w:rsidRPr="00683BDD">
          <w:rPr>
            <w:rStyle w:val="a5"/>
            <w:noProof/>
          </w:rPr>
          <w:t>开启显示信号输出</w:t>
        </w:r>
        <w:r w:rsidR="008D311E">
          <w:rPr>
            <w:noProof/>
            <w:webHidden/>
          </w:rPr>
          <w:tab/>
        </w:r>
        <w:r w:rsidR="00D07E45">
          <w:rPr>
            <w:noProof/>
            <w:webHidden/>
          </w:rPr>
          <w:fldChar w:fldCharType="begin"/>
        </w:r>
        <w:r w:rsidR="008D311E">
          <w:rPr>
            <w:noProof/>
            <w:webHidden/>
          </w:rPr>
          <w:instrText xml:space="preserve"> PAGEREF _Toc68794287 \h </w:instrText>
        </w:r>
        <w:r w:rsidR="00D07E45">
          <w:rPr>
            <w:noProof/>
            <w:webHidden/>
          </w:rPr>
        </w:r>
        <w:r w:rsidR="00D07E45">
          <w:rPr>
            <w:noProof/>
            <w:webHidden/>
          </w:rPr>
          <w:fldChar w:fldCharType="separate"/>
        </w:r>
        <w:r w:rsidR="008D311E">
          <w:rPr>
            <w:noProof/>
            <w:webHidden/>
          </w:rPr>
          <w:t>5</w:t>
        </w:r>
        <w:r w:rsidR="00D07E45">
          <w:rPr>
            <w:noProof/>
            <w:webHidden/>
          </w:rPr>
          <w:fldChar w:fldCharType="end"/>
        </w:r>
      </w:hyperlink>
    </w:p>
    <w:p w14:paraId="1BC8AAEA" w14:textId="77777777" w:rsidR="008D311E" w:rsidRDefault="0095180D">
      <w:pPr>
        <w:pStyle w:val="TOC3"/>
        <w:tabs>
          <w:tab w:val="right" w:leader="dot" w:pos="8296"/>
        </w:tabs>
        <w:rPr>
          <w:noProof/>
        </w:rPr>
      </w:pPr>
      <w:hyperlink w:anchor="_Toc68794288" w:history="1">
        <w:r w:rsidR="008D311E" w:rsidRPr="00683BDD">
          <w:rPr>
            <w:rStyle w:val="a5"/>
            <w:noProof/>
          </w:rPr>
          <w:t>4.1.4</w:t>
        </w:r>
        <w:r w:rsidR="008D311E" w:rsidRPr="00683BDD">
          <w:rPr>
            <w:rStyle w:val="a5"/>
            <w:noProof/>
          </w:rPr>
          <w:t>接通电源开机</w:t>
        </w:r>
        <w:r w:rsidR="008D311E">
          <w:rPr>
            <w:noProof/>
            <w:webHidden/>
          </w:rPr>
          <w:tab/>
        </w:r>
        <w:r w:rsidR="00D07E45">
          <w:rPr>
            <w:noProof/>
            <w:webHidden/>
          </w:rPr>
          <w:fldChar w:fldCharType="begin"/>
        </w:r>
        <w:r w:rsidR="008D311E">
          <w:rPr>
            <w:noProof/>
            <w:webHidden/>
          </w:rPr>
          <w:instrText xml:space="preserve"> PAGEREF _Toc68794288 \h </w:instrText>
        </w:r>
        <w:r w:rsidR="00D07E45">
          <w:rPr>
            <w:noProof/>
            <w:webHidden/>
          </w:rPr>
        </w:r>
        <w:r w:rsidR="00D07E45">
          <w:rPr>
            <w:noProof/>
            <w:webHidden/>
          </w:rPr>
          <w:fldChar w:fldCharType="separate"/>
        </w:r>
        <w:r w:rsidR="008D311E">
          <w:rPr>
            <w:noProof/>
            <w:webHidden/>
          </w:rPr>
          <w:t>7</w:t>
        </w:r>
        <w:r w:rsidR="00D07E45">
          <w:rPr>
            <w:noProof/>
            <w:webHidden/>
          </w:rPr>
          <w:fldChar w:fldCharType="end"/>
        </w:r>
      </w:hyperlink>
    </w:p>
    <w:p w14:paraId="7C5195C4" w14:textId="77777777" w:rsidR="008D311E" w:rsidRDefault="0095180D">
      <w:pPr>
        <w:pStyle w:val="TOC3"/>
        <w:tabs>
          <w:tab w:val="right" w:leader="dot" w:pos="8296"/>
        </w:tabs>
        <w:rPr>
          <w:noProof/>
        </w:rPr>
      </w:pPr>
      <w:hyperlink w:anchor="_Toc68794289" w:history="1">
        <w:r w:rsidR="008D311E" w:rsidRPr="00683BDD">
          <w:rPr>
            <w:rStyle w:val="a5"/>
            <w:noProof/>
          </w:rPr>
          <w:t>4.1.5</w:t>
        </w:r>
        <w:r w:rsidR="008D311E" w:rsidRPr="00683BDD">
          <w:rPr>
            <w:rStyle w:val="a5"/>
            <w:noProof/>
          </w:rPr>
          <w:t>打开</w:t>
        </w:r>
        <w:r w:rsidR="008D311E" w:rsidRPr="00683BDD">
          <w:rPr>
            <w:rStyle w:val="a5"/>
            <w:noProof/>
          </w:rPr>
          <w:t>ssh</w:t>
        </w:r>
        <w:r w:rsidR="008D311E" w:rsidRPr="00683BDD">
          <w:rPr>
            <w:rStyle w:val="a5"/>
            <w:noProof/>
          </w:rPr>
          <w:t>连接及摄像头</w:t>
        </w:r>
        <w:r w:rsidR="008D311E">
          <w:rPr>
            <w:noProof/>
            <w:webHidden/>
          </w:rPr>
          <w:tab/>
        </w:r>
        <w:r w:rsidR="00D07E45">
          <w:rPr>
            <w:noProof/>
            <w:webHidden/>
          </w:rPr>
          <w:fldChar w:fldCharType="begin"/>
        </w:r>
        <w:r w:rsidR="008D311E">
          <w:rPr>
            <w:noProof/>
            <w:webHidden/>
          </w:rPr>
          <w:instrText xml:space="preserve"> PAGEREF _Toc68794289 \h </w:instrText>
        </w:r>
        <w:r w:rsidR="00D07E45">
          <w:rPr>
            <w:noProof/>
            <w:webHidden/>
          </w:rPr>
        </w:r>
        <w:r w:rsidR="00D07E45">
          <w:rPr>
            <w:noProof/>
            <w:webHidden/>
          </w:rPr>
          <w:fldChar w:fldCharType="separate"/>
        </w:r>
        <w:r w:rsidR="008D311E">
          <w:rPr>
            <w:noProof/>
            <w:webHidden/>
          </w:rPr>
          <w:t>7</w:t>
        </w:r>
        <w:r w:rsidR="00D07E45">
          <w:rPr>
            <w:noProof/>
            <w:webHidden/>
          </w:rPr>
          <w:fldChar w:fldCharType="end"/>
        </w:r>
      </w:hyperlink>
    </w:p>
    <w:p w14:paraId="60EB7A56" w14:textId="77777777" w:rsidR="008D311E" w:rsidRDefault="0095180D">
      <w:pPr>
        <w:pStyle w:val="TOC3"/>
        <w:tabs>
          <w:tab w:val="right" w:leader="dot" w:pos="8296"/>
        </w:tabs>
        <w:rPr>
          <w:noProof/>
        </w:rPr>
      </w:pPr>
      <w:hyperlink w:anchor="_Toc68794290" w:history="1">
        <w:r w:rsidR="008D311E" w:rsidRPr="00683BDD">
          <w:rPr>
            <w:rStyle w:val="a5"/>
            <w:noProof/>
          </w:rPr>
          <w:t>4.1.6</w:t>
        </w:r>
        <w:r w:rsidR="008D311E" w:rsidRPr="00683BDD">
          <w:rPr>
            <w:rStyle w:val="a5"/>
            <w:noProof/>
          </w:rPr>
          <w:t>修改静态</w:t>
        </w:r>
        <w:r w:rsidR="008D311E" w:rsidRPr="00683BDD">
          <w:rPr>
            <w:rStyle w:val="a5"/>
            <w:noProof/>
          </w:rPr>
          <w:t>ip</w:t>
        </w:r>
        <w:r w:rsidR="008D311E" w:rsidRPr="00683BDD">
          <w:rPr>
            <w:rStyle w:val="a5"/>
            <w:noProof/>
          </w:rPr>
          <w:t>地址</w:t>
        </w:r>
        <w:r w:rsidR="008D311E">
          <w:rPr>
            <w:noProof/>
            <w:webHidden/>
          </w:rPr>
          <w:tab/>
        </w:r>
        <w:r w:rsidR="00D07E45">
          <w:rPr>
            <w:noProof/>
            <w:webHidden/>
          </w:rPr>
          <w:fldChar w:fldCharType="begin"/>
        </w:r>
        <w:r w:rsidR="008D311E">
          <w:rPr>
            <w:noProof/>
            <w:webHidden/>
          </w:rPr>
          <w:instrText xml:space="preserve"> PAGEREF _Toc68794290 \h </w:instrText>
        </w:r>
        <w:r w:rsidR="00D07E45">
          <w:rPr>
            <w:noProof/>
            <w:webHidden/>
          </w:rPr>
        </w:r>
        <w:r w:rsidR="00D07E45">
          <w:rPr>
            <w:noProof/>
            <w:webHidden/>
          </w:rPr>
          <w:fldChar w:fldCharType="separate"/>
        </w:r>
        <w:r w:rsidR="008D311E">
          <w:rPr>
            <w:noProof/>
            <w:webHidden/>
          </w:rPr>
          <w:t>8</w:t>
        </w:r>
        <w:r w:rsidR="00D07E45">
          <w:rPr>
            <w:noProof/>
            <w:webHidden/>
          </w:rPr>
          <w:fldChar w:fldCharType="end"/>
        </w:r>
      </w:hyperlink>
    </w:p>
    <w:p w14:paraId="44C11214" w14:textId="77777777" w:rsidR="008D311E" w:rsidRDefault="0095180D">
      <w:pPr>
        <w:pStyle w:val="TOC2"/>
        <w:tabs>
          <w:tab w:val="right" w:leader="dot" w:pos="8296"/>
        </w:tabs>
        <w:rPr>
          <w:noProof/>
        </w:rPr>
      </w:pPr>
      <w:hyperlink w:anchor="_Toc68794291" w:history="1">
        <w:r w:rsidR="008D311E" w:rsidRPr="00683BDD">
          <w:rPr>
            <w:rStyle w:val="a5"/>
            <w:noProof/>
          </w:rPr>
          <w:t>4.2</w:t>
        </w:r>
        <w:r w:rsidR="008D311E" w:rsidRPr="00683BDD">
          <w:rPr>
            <w:rStyle w:val="a5"/>
            <w:noProof/>
          </w:rPr>
          <w:t>阿里云视觉智能开放平台应用</w:t>
        </w:r>
        <w:r w:rsidR="008D311E">
          <w:rPr>
            <w:noProof/>
            <w:webHidden/>
          </w:rPr>
          <w:tab/>
        </w:r>
        <w:r w:rsidR="00D07E45">
          <w:rPr>
            <w:noProof/>
            <w:webHidden/>
          </w:rPr>
          <w:fldChar w:fldCharType="begin"/>
        </w:r>
        <w:r w:rsidR="008D311E">
          <w:rPr>
            <w:noProof/>
            <w:webHidden/>
          </w:rPr>
          <w:instrText xml:space="preserve"> PAGEREF _Toc68794291 \h </w:instrText>
        </w:r>
        <w:r w:rsidR="00D07E45">
          <w:rPr>
            <w:noProof/>
            <w:webHidden/>
          </w:rPr>
        </w:r>
        <w:r w:rsidR="00D07E45">
          <w:rPr>
            <w:noProof/>
            <w:webHidden/>
          </w:rPr>
          <w:fldChar w:fldCharType="separate"/>
        </w:r>
        <w:r w:rsidR="008D311E">
          <w:rPr>
            <w:noProof/>
            <w:webHidden/>
          </w:rPr>
          <w:t>9</w:t>
        </w:r>
        <w:r w:rsidR="00D07E45">
          <w:rPr>
            <w:noProof/>
            <w:webHidden/>
          </w:rPr>
          <w:fldChar w:fldCharType="end"/>
        </w:r>
      </w:hyperlink>
    </w:p>
    <w:p w14:paraId="3DDF6521" w14:textId="77777777" w:rsidR="008D311E" w:rsidRDefault="0095180D">
      <w:pPr>
        <w:pStyle w:val="TOC3"/>
        <w:tabs>
          <w:tab w:val="right" w:leader="dot" w:pos="8296"/>
        </w:tabs>
        <w:rPr>
          <w:noProof/>
        </w:rPr>
      </w:pPr>
      <w:hyperlink w:anchor="_Toc68794292" w:history="1">
        <w:r w:rsidR="008D311E" w:rsidRPr="00683BDD">
          <w:rPr>
            <w:rStyle w:val="a5"/>
            <w:noProof/>
          </w:rPr>
          <w:t>4.2.1</w:t>
        </w:r>
        <w:r w:rsidR="008D311E" w:rsidRPr="00683BDD">
          <w:rPr>
            <w:rStyle w:val="a5"/>
            <w:noProof/>
          </w:rPr>
          <w:t>使用阿里云账号登录，成为开发者</w:t>
        </w:r>
        <w:r w:rsidR="008D311E">
          <w:rPr>
            <w:noProof/>
            <w:webHidden/>
          </w:rPr>
          <w:tab/>
        </w:r>
        <w:r w:rsidR="00D07E45">
          <w:rPr>
            <w:noProof/>
            <w:webHidden/>
          </w:rPr>
          <w:fldChar w:fldCharType="begin"/>
        </w:r>
        <w:r w:rsidR="008D311E">
          <w:rPr>
            <w:noProof/>
            <w:webHidden/>
          </w:rPr>
          <w:instrText xml:space="preserve"> PAGEREF _Toc68794292 \h </w:instrText>
        </w:r>
        <w:r w:rsidR="00D07E45">
          <w:rPr>
            <w:noProof/>
            <w:webHidden/>
          </w:rPr>
        </w:r>
        <w:r w:rsidR="00D07E45">
          <w:rPr>
            <w:noProof/>
            <w:webHidden/>
          </w:rPr>
          <w:fldChar w:fldCharType="separate"/>
        </w:r>
        <w:r w:rsidR="008D311E">
          <w:rPr>
            <w:noProof/>
            <w:webHidden/>
          </w:rPr>
          <w:t>9</w:t>
        </w:r>
        <w:r w:rsidR="00D07E45">
          <w:rPr>
            <w:noProof/>
            <w:webHidden/>
          </w:rPr>
          <w:fldChar w:fldCharType="end"/>
        </w:r>
      </w:hyperlink>
    </w:p>
    <w:p w14:paraId="3E3770FD" w14:textId="77777777" w:rsidR="008D311E" w:rsidRDefault="0095180D">
      <w:pPr>
        <w:pStyle w:val="TOC3"/>
        <w:tabs>
          <w:tab w:val="right" w:leader="dot" w:pos="8296"/>
        </w:tabs>
        <w:rPr>
          <w:noProof/>
        </w:rPr>
      </w:pPr>
      <w:hyperlink w:anchor="_Toc68794293" w:history="1">
        <w:r w:rsidR="008D311E" w:rsidRPr="00683BDD">
          <w:rPr>
            <w:rStyle w:val="a5"/>
            <w:noProof/>
          </w:rPr>
          <w:t>4.2.2</w:t>
        </w:r>
        <w:r w:rsidR="008D311E" w:rsidRPr="00683BDD">
          <w:rPr>
            <w:rStyle w:val="a5"/>
            <w:noProof/>
          </w:rPr>
          <w:t>创建</w:t>
        </w:r>
        <w:r w:rsidR="008D311E" w:rsidRPr="00683BDD">
          <w:rPr>
            <w:rStyle w:val="a5"/>
            <w:noProof/>
          </w:rPr>
          <w:t>AccessKey</w:t>
        </w:r>
        <w:r w:rsidR="008D311E">
          <w:rPr>
            <w:noProof/>
            <w:webHidden/>
          </w:rPr>
          <w:tab/>
        </w:r>
        <w:r w:rsidR="00D07E45">
          <w:rPr>
            <w:noProof/>
            <w:webHidden/>
          </w:rPr>
          <w:fldChar w:fldCharType="begin"/>
        </w:r>
        <w:r w:rsidR="008D311E">
          <w:rPr>
            <w:noProof/>
            <w:webHidden/>
          </w:rPr>
          <w:instrText xml:space="preserve"> PAGEREF _Toc68794293 \h </w:instrText>
        </w:r>
        <w:r w:rsidR="00D07E45">
          <w:rPr>
            <w:noProof/>
            <w:webHidden/>
          </w:rPr>
        </w:r>
        <w:r w:rsidR="00D07E45">
          <w:rPr>
            <w:noProof/>
            <w:webHidden/>
          </w:rPr>
          <w:fldChar w:fldCharType="separate"/>
        </w:r>
        <w:r w:rsidR="008D311E">
          <w:rPr>
            <w:noProof/>
            <w:webHidden/>
          </w:rPr>
          <w:t>9</w:t>
        </w:r>
        <w:r w:rsidR="00D07E45">
          <w:rPr>
            <w:noProof/>
            <w:webHidden/>
          </w:rPr>
          <w:fldChar w:fldCharType="end"/>
        </w:r>
      </w:hyperlink>
    </w:p>
    <w:p w14:paraId="6FF6771E" w14:textId="77777777" w:rsidR="008D311E" w:rsidRDefault="0095180D">
      <w:pPr>
        <w:pStyle w:val="TOC3"/>
        <w:tabs>
          <w:tab w:val="right" w:leader="dot" w:pos="8296"/>
        </w:tabs>
        <w:rPr>
          <w:noProof/>
        </w:rPr>
      </w:pPr>
      <w:hyperlink w:anchor="_Toc68794294" w:history="1">
        <w:r w:rsidR="008D311E" w:rsidRPr="00683BDD">
          <w:rPr>
            <w:rStyle w:val="a5"/>
            <w:noProof/>
          </w:rPr>
          <w:t>4.2.3</w:t>
        </w:r>
        <w:r w:rsidR="008D311E" w:rsidRPr="00683BDD">
          <w:rPr>
            <w:rStyle w:val="a5"/>
            <w:noProof/>
          </w:rPr>
          <w:t>能力开通</w:t>
        </w:r>
        <w:r w:rsidR="008D311E">
          <w:rPr>
            <w:noProof/>
            <w:webHidden/>
          </w:rPr>
          <w:tab/>
        </w:r>
        <w:r w:rsidR="00D07E45">
          <w:rPr>
            <w:noProof/>
            <w:webHidden/>
          </w:rPr>
          <w:fldChar w:fldCharType="begin"/>
        </w:r>
        <w:r w:rsidR="008D311E">
          <w:rPr>
            <w:noProof/>
            <w:webHidden/>
          </w:rPr>
          <w:instrText xml:space="preserve"> PAGEREF _Toc68794294 \h </w:instrText>
        </w:r>
        <w:r w:rsidR="00D07E45">
          <w:rPr>
            <w:noProof/>
            <w:webHidden/>
          </w:rPr>
        </w:r>
        <w:r w:rsidR="00D07E45">
          <w:rPr>
            <w:noProof/>
            <w:webHidden/>
          </w:rPr>
          <w:fldChar w:fldCharType="separate"/>
        </w:r>
        <w:r w:rsidR="008D311E">
          <w:rPr>
            <w:noProof/>
            <w:webHidden/>
          </w:rPr>
          <w:t>9</w:t>
        </w:r>
        <w:r w:rsidR="00D07E45">
          <w:rPr>
            <w:noProof/>
            <w:webHidden/>
          </w:rPr>
          <w:fldChar w:fldCharType="end"/>
        </w:r>
      </w:hyperlink>
    </w:p>
    <w:p w14:paraId="5D44B89A" w14:textId="77777777" w:rsidR="008D311E" w:rsidRDefault="0095180D">
      <w:pPr>
        <w:pStyle w:val="TOC3"/>
        <w:tabs>
          <w:tab w:val="right" w:leader="dot" w:pos="8296"/>
        </w:tabs>
        <w:rPr>
          <w:noProof/>
        </w:rPr>
      </w:pPr>
      <w:hyperlink w:anchor="_Toc68794295" w:history="1">
        <w:r w:rsidR="008D311E" w:rsidRPr="00683BDD">
          <w:rPr>
            <w:rStyle w:val="a5"/>
            <w:noProof/>
          </w:rPr>
          <w:t>4.2.4</w:t>
        </w:r>
        <w:r w:rsidR="008D311E" w:rsidRPr="00683BDD">
          <w:rPr>
            <w:rStyle w:val="a5"/>
            <w:noProof/>
          </w:rPr>
          <w:t>启动开发</w:t>
        </w:r>
        <w:r w:rsidR="008D311E">
          <w:rPr>
            <w:noProof/>
            <w:webHidden/>
          </w:rPr>
          <w:tab/>
        </w:r>
        <w:r w:rsidR="00D07E45">
          <w:rPr>
            <w:noProof/>
            <w:webHidden/>
          </w:rPr>
          <w:fldChar w:fldCharType="begin"/>
        </w:r>
        <w:r w:rsidR="008D311E">
          <w:rPr>
            <w:noProof/>
            <w:webHidden/>
          </w:rPr>
          <w:instrText xml:space="preserve"> PAGEREF _Toc68794295 \h </w:instrText>
        </w:r>
        <w:r w:rsidR="00D07E45">
          <w:rPr>
            <w:noProof/>
            <w:webHidden/>
          </w:rPr>
        </w:r>
        <w:r w:rsidR="00D07E45">
          <w:rPr>
            <w:noProof/>
            <w:webHidden/>
          </w:rPr>
          <w:fldChar w:fldCharType="separate"/>
        </w:r>
        <w:r w:rsidR="008D311E">
          <w:rPr>
            <w:noProof/>
            <w:webHidden/>
          </w:rPr>
          <w:t>10</w:t>
        </w:r>
        <w:r w:rsidR="00D07E45">
          <w:rPr>
            <w:noProof/>
            <w:webHidden/>
          </w:rPr>
          <w:fldChar w:fldCharType="end"/>
        </w:r>
      </w:hyperlink>
    </w:p>
    <w:p w14:paraId="306ACBC8" w14:textId="77777777" w:rsidR="008D311E" w:rsidRDefault="0095180D">
      <w:pPr>
        <w:pStyle w:val="TOC3"/>
        <w:tabs>
          <w:tab w:val="right" w:leader="dot" w:pos="8296"/>
        </w:tabs>
        <w:rPr>
          <w:noProof/>
        </w:rPr>
      </w:pPr>
      <w:hyperlink w:anchor="_Toc68794296" w:history="1">
        <w:r w:rsidR="008D311E" w:rsidRPr="00683BDD">
          <w:rPr>
            <w:rStyle w:val="a5"/>
            <w:noProof/>
          </w:rPr>
          <w:t>4.2.5</w:t>
        </w:r>
        <w:r w:rsidR="008D311E" w:rsidRPr="00683BDD">
          <w:rPr>
            <w:rStyle w:val="a5"/>
            <w:noProof/>
          </w:rPr>
          <w:t>测试</w:t>
        </w:r>
        <w:r w:rsidR="008D311E">
          <w:rPr>
            <w:noProof/>
            <w:webHidden/>
          </w:rPr>
          <w:tab/>
        </w:r>
        <w:r w:rsidR="00D07E45">
          <w:rPr>
            <w:noProof/>
            <w:webHidden/>
          </w:rPr>
          <w:fldChar w:fldCharType="begin"/>
        </w:r>
        <w:r w:rsidR="008D311E">
          <w:rPr>
            <w:noProof/>
            <w:webHidden/>
          </w:rPr>
          <w:instrText xml:space="preserve"> PAGEREF _Toc68794296 \h </w:instrText>
        </w:r>
        <w:r w:rsidR="00D07E45">
          <w:rPr>
            <w:noProof/>
            <w:webHidden/>
          </w:rPr>
        </w:r>
        <w:r w:rsidR="00D07E45">
          <w:rPr>
            <w:noProof/>
            <w:webHidden/>
          </w:rPr>
          <w:fldChar w:fldCharType="separate"/>
        </w:r>
        <w:r w:rsidR="008D311E">
          <w:rPr>
            <w:noProof/>
            <w:webHidden/>
          </w:rPr>
          <w:t>16</w:t>
        </w:r>
        <w:r w:rsidR="00D07E45">
          <w:rPr>
            <w:noProof/>
            <w:webHidden/>
          </w:rPr>
          <w:fldChar w:fldCharType="end"/>
        </w:r>
      </w:hyperlink>
    </w:p>
    <w:p w14:paraId="0C187759" w14:textId="77777777" w:rsidR="008D311E" w:rsidRDefault="0095180D">
      <w:pPr>
        <w:pStyle w:val="TOC2"/>
        <w:tabs>
          <w:tab w:val="right" w:leader="dot" w:pos="8296"/>
        </w:tabs>
        <w:rPr>
          <w:noProof/>
        </w:rPr>
      </w:pPr>
      <w:hyperlink w:anchor="_Toc68794297" w:history="1">
        <w:r w:rsidR="008D311E" w:rsidRPr="00683BDD">
          <w:rPr>
            <w:rStyle w:val="a5"/>
            <w:noProof/>
          </w:rPr>
          <w:t>4.3</w:t>
        </w:r>
        <w:r w:rsidR="008D311E" w:rsidRPr="00683BDD">
          <w:rPr>
            <w:rStyle w:val="a5"/>
            <w:noProof/>
          </w:rPr>
          <w:t>通过</w:t>
        </w:r>
        <w:r w:rsidR="008D311E" w:rsidRPr="00683BDD">
          <w:rPr>
            <w:rStyle w:val="a5"/>
            <w:noProof/>
          </w:rPr>
          <w:t>IOT Studio</w:t>
        </w:r>
        <w:r w:rsidR="008D311E" w:rsidRPr="00683BDD">
          <w:rPr>
            <w:rStyle w:val="a5"/>
            <w:noProof/>
          </w:rPr>
          <w:t>进行业务开发</w:t>
        </w:r>
        <w:r w:rsidR="008D311E">
          <w:rPr>
            <w:noProof/>
            <w:webHidden/>
          </w:rPr>
          <w:tab/>
        </w:r>
        <w:r w:rsidR="00D07E45">
          <w:rPr>
            <w:noProof/>
            <w:webHidden/>
          </w:rPr>
          <w:fldChar w:fldCharType="begin"/>
        </w:r>
        <w:r w:rsidR="008D311E">
          <w:rPr>
            <w:noProof/>
            <w:webHidden/>
          </w:rPr>
          <w:instrText xml:space="preserve"> PAGEREF _Toc68794297 \h </w:instrText>
        </w:r>
        <w:r w:rsidR="00D07E45">
          <w:rPr>
            <w:noProof/>
            <w:webHidden/>
          </w:rPr>
        </w:r>
        <w:r w:rsidR="00D07E45">
          <w:rPr>
            <w:noProof/>
            <w:webHidden/>
          </w:rPr>
          <w:fldChar w:fldCharType="separate"/>
        </w:r>
        <w:r w:rsidR="008D311E">
          <w:rPr>
            <w:noProof/>
            <w:webHidden/>
          </w:rPr>
          <w:t>17</w:t>
        </w:r>
        <w:r w:rsidR="00D07E45">
          <w:rPr>
            <w:noProof/>
            <w:webHidden/>
          </w:rPr>
          <w:fldChar w:fldCharType="end"/>
        </w:r>
      </w:hyperlink>
    </w:p>
    <w:p w14:paraId="21A753F2" w14:textId="77777777" w:rsidR="008D311E" w:rsidRDefault="00D07E45">
      <w:r>
        <w:fldChar w:fldCharType="end"/>
      </w:r>
    </w:p>
    <w:p w14:paraId="2B4C30C0" w14:textId="77777777" w:rsidR="00C41DFD" w:rsidRDefault="00C41DFD">
      <w:pPr>
        <w:widowControl/>
        <w:jc w:val="left"/>
      </w:pPr>
      <w:r>
        <w:br w:type="page"/>
      </w:r>
    </w:p>
    <w:p w14:paraId="24F6F451" w14:textId="77777777" w:rsidR="00C41DFD" w:rsidRPr="00C41DFD" w:rsidRDefault="00C41DFD" w:rsidP="00B702E1">
      <w:pPr>
        <w:pStyle w:val="1"/>
      </w:pPr>
      <w:bookmarkStart w:id="0" w:name="_Toc68794280"/>
      <w:r w:rsidRPr="00C41DFD">
        <w:rPr>
          <w:rFonts w:hint="eastAsia"/>
        </w:rPr>
        <w:lastRenderedPageBreak/>
        <w:t>一、实验目的</w:t>
      </w:r>
      <w:bookmarkEnd w:id="0"/>
    </w:p>
    <w:p w14:paraId="3107949A" w14:textId="77777777" w:rsidR="00C41DFD" w:rsidRDefault="00C41DFD" w:rsidP="00C41DFD">
      <w:pPr>
        <w:spacing w:line="360" w:lineRule="auto"/>
        <w:ind w:firstLineChars="200" w:firstLine="480"/>
        <w:rPr>
          <w:sz w:val="24"/>
        </w:rPr>
      </w:pPr>
      <w:r w:rsidRPr="00C41DFD">
        <w:rPr>
          <w:rFonts w:hint="eastAsia"/>
          <w:sz w:val="24"/>
        </w:rPr>
        <w:t>“物联网产品应用搭建训练营”是物联网专业的一门专业核心课程，要求已经学习了物联网专业的基础课程，包括物联网架构体系、物联网操作系统介绍、物联网无线网络特性、物联网云边协同、物联网与人工智能应用等内容。</w:t>
      </w:r>
    </w:p>
    <w:p w14:paraId="0ADCB53C" w14:textId="77777777" w:rsidR="00C41DFD" w:rsidRDefault="00C41DFD" w:rsidP="00C41DFD">
      <w:pPr>
        <w:spacing w:line="360" w:lineRule="auto"/>
        <w:ind w:firstLineChars="200" w:firstLine="480"/>
        <w:rPr>
          <w:sz w:val="24"/>
        </w:rPr>
      </w:pPr>
      <w:r w:rsidRPr="00C41DFD">
        <w:rPr>
          <w:rFonts w:hint="eastAsia"/>
          <w:sz w:val="24"/>
        </w:rPr>
        <w:t>本</w:t>
      </w:r>
      <w:r>
        <w:rPr>
          <w:rFonts w:hint="eastAsia"/>
          <w:sz w:val="24"/>
        </w:rPr>
        <w:t>次</w:t>
      </w:r>
      <w:r w:rsidRPr="00C41DFD">
        <w:rPr>
          <w:rFonts w:hint="eastAsia"/>
          <w:sz w:val="24"/>
        </w:rPr>
        <w:t>课程是</w:t>
      </w:r>
      <w:r>
        <w:rPr>
          <w:rFonts w:hint="eastAsia"/>
          <w:sz w:val="24"/>
        </w:rPr>
        <w:t>智能家居应用中人脸识别门禁的构建，希望通过本次课程的学习，帮助学员掌握：</w:t>
      </w:r>
    </w:p>
    <w:p w14:paraId="502177BE" w14:textId="77777777" w:rsidR="00C41DFD" w:rsidRDefault="00B702E1" w:rsidP="00C41DFD">
      <w:pPr>
        <w:pStyle w:val="a6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了解阿里云智能视觉开放平台；</w:t>
      </w:r>
    </w:p>
    <w:p w14:paraId="2EFB8FA9" w14:textId="77777777" w:rsidR="00B702E1" w:rsidRDefault="00B702E1" w:rsidP="00C41DFD">
      <w:pPr>
        <w:pStyle w:val="a6"/>
        <w:numPr>
          <w:ilvl w:val="0"/>
          <w:numId w:val="1"/>
        </w:numPr>
        <w:spacing w:line="360" w:lineRule="auto"/>
        <w:ind w:firstLineChars="0"/>
        <w:rPr>
          <w:sz w:val="24"/>
        </w:rPr>
      </w:pPr>
      <w:r w:rsidRPr="00B702E1">
        <w:rPr>
          <w:rFonts w:hint="eastAsia"/>
          <w:sz w:val="24"/>
        </w:rPr>
        <w:t>掌握阿里云视觉智能平台</w:t>
      </w:r>
      <w:r w:rsidRPr="00B702E1">
        <w:rPr>
          <w:rFonts w:hint="eastAsia"/>
          <w:sz w:val="24"/>
        </w:rPr>
        <w:t>AI</w:t>
      </w:r>
      <w:r w:rsidRPr="00B702E1">
        <w:rPr>
          <w:rFonts w:hint="eastAsia"/>
          <w:sz w:val="24"/>
        </w:rPr>
        <w:t>能力的封装和应用集成</w:t>
      </w:r>
      <w:r>
        <w:rPr>
          <w:rFonts w:hint="eastAsia"/>
          <w:sz w:val="24"/>
        </w:rPr>
        <w:t>；</w:t>
      </w:r>
    </w:p>
    <w:p w14:paraId="03C325DB" w14:textId="77777777" w:rsidR="00B702E1" w:rsidRPr="00C41DFD" w:rsidRDefault="00B702E1" w:rsidP="00C41DFD">
      <w:pPr>
        <w:pStyle w:val="a6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可以通过</w:t>
      </w:r>
      <w:r w:rsidRPr="00B702E1">
        <w:rPr>
          <w:rFonts w:hint="eastAsia"/>
          <w:sz w:val="24"/>
        </w:rPr>
        <w:t>阿里云视觉智能</w:t>
      </w:r>
      <w:r>
        <w:rPr>
          <w:rFonts w:hint="eastAsia"/>
          <w:sz w:val="24"/>
        </w:rPr>
        <w:t>平台提供的基础</w:t>
      </w:r>
      <w:r>
        <w:rPr>
          <w:sz w:val="24"/>
        </w:rPr>
        <w:t>AI</w:t>
      </w:r>
      <w:r>
        <w:rPr>
          <w:rFonts w:hint="eastAsia"/>
          <w:sz w:val="24"/>
        </w:rPr>
        <w:t>能力，设计、开发和构建</w:t>
      </w:r>
      <w:r>
        <w:rPr>
          <w:sz w:val="24"/>
        </w:rPr>
        <w:t>AI</w:t>
      </w:r>
      <w:r>
        <w:rPr>
          <w:rFonts w:hint="eastAsia"/>
          <w:sz w:val="24"/>
        </w:rPr>
        <w:t>应用；</w:t>
      </w:r>
    </w:p>
    <w:p w14:paraId="709005C4" w14:textId="77777777" w:rsidR="00C41DFD" w:rsidRPr="00C41DFD" w:rsidRDefault="00C41DFD" w:rsidP="00C41DFD">
      <w:pPr>
        <w:spacing w:line="360" w:lineRule="auto"/>
        <w:rPr>
          <w:sz w:val="24"/>
        </w:rPr>
      </w:pPr>
    </w:p>
    <w:p w14:paraId="603A2DC8" w14:textId="77777777" w:rsidR="00B702E1" w:rsidRDefault="00B702E1">
      <w:pPr>
        <w:widowControl/>
        <w:jc w:val="left"/>
        <w:rPr>
          <w:b/>
          <w:bCs/>
          <w:kern w:val="44"/>
          <w:sz w:val="32"/>
          <w:szCs w:val="32"/>
        </w:rPr>
      </w:pPr>
      <w:r>
        <w:rPr>
          <w:b/>
          <w:bCs/>
          <w:kern w:val="44"/>
          <w:sz w:val="32"/>
          <w:szCs w:val="32"/>
        </w:rPr>
        <w:br w:type="page"/>
      </w:r>
    </w:p>
    <w:p w14:paraId="32FB3BFB" w14:textId="77777777" w:rsidR="00C41DFD" w:rsidRPr="00B702E1" w:rsidRDefault="00B702E1" w:rsidP="00B702E1">
      <w:pPr>
        <w:pStyle w:val="1"/>
      </w:pPr>
      <w:bookmarkStart w:id="1" w:name="_Toc68794281"/>
      <w:r w:rsidRPr="00B702E1">
        <w:rPr>
          <w:rFonts w:hint="eastAsia"/>
        </w:rPr>
        <w:lastRenderedPageBreak/>
        <w:t>二、实验内容</w:t>
      </w:r>
      <w:bookmarkEnd w:id="1"/>
    </w:p>
    <w:p w14:paraId="6B38DC5B" w14:textId="77777777" w:rsidR="00C41DFD" w:rsidRDefault="00B702E1" w:rsidP="00C41DFD">
      <w:pPr>
        <w:spacing w:line="360" w:lineRule="auto"/>
        <w:rPr>
          <w:sz w:val="24"/>
        </w:rPr>
      </w:pPr>
      <w:r w:rsidRPr="00B702E1">
        <w:rPr>
          <w:rFonts w:hint="eastAsia"/>
          <w:sz w:val="24"/>
        </w:rPr>
        <w:t>以实验箱中的树莓派、及树莓派配套摄像头为基础硬件，通过简单开发（语言为</w:t>
      </w:r>
      <w:r w:rsidRPr="00B702E1">
        <w:rPr>
          <w:rFonts w:hint="eastAsia"/>
          <w:sz w:val="24"/>
        </w:rPr>
        <w:t>python</w:t>
      </w:r>
      <w:r w:rsidRPr="00B702E1">
        <w:rPr>
          <w:rFonts w:hint="eastAsia"/>
          <w:sz w:val="24"/>
        </w:rPr>
        <w:t>）调用阿里云视觉智能开放平台中的“人脸识别”相关能力的</w:t>
      </w:r>
      <w:r w:rsidRPr="00B702E1">
        <w:rPr>
          <w:rFonts w:hint="eastAsia"/>
          <w:sz w:val="24"/>
        </w:rPr>
        <w:t>API</w:t>
      </w:r>
      <w:r w:rsidRPr="00B702E1">
        <w:rPr>
          <w:rFonts w:hint="eastAsia"/>
          <w:sz w:val="24"/>
        </w:rPr>
        <w:t>，来实现人脸识别门禁的功能，同时将识别结果与</w:t>
      </w:r>
      <w:r w:rsidRPr="00B702E1">
        <w:rPr>
          <w:rFonts w:hint="eastAsia"/>
          <w:sz w:val="24"/>
        </w:rPr>
        <w:t>IOT</w:t>
      </w:r>
      <w:r w:rsidRPr="00B702E1">
        <w:rPr>
          <w:rFonts w:hint="eastAsia"/>
          <w:sz w:val="24"/>
        </w:rPr>
        <w:t>物联网平台联动，通过“钉钉”下发识别结果。</w:t>
      </w:r>
    </w:p>
    <w:p w14:paraId="7F6A7688" w14:textId="77777777" w:rsidR="00B702E1" w:rsidRDefault="00B702E1" w:rsidP="00B702E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主要包括：</w:t>
      </w:r>
    </w:p>
    <w:p w14:paraId="325239C4" w14:textId="77777777" w:rsidR="00B702E1" w:rsidRDefault="00B702E1" w:rsidP="00B702E1">
      <w:pPr>
        <w:pStyle w:val="a6"/>
        <w:numPr>
          <w:ilvl w:val="0"/>
          <w:numId w:val="2"/>
        </w:numPr>
        <w:spacing w:line="360" w:lineRule="auto"/>
        <w:ind w:firstLineChars="0"/>
        <w:rPr>
          <w:sz w:val="24"/>
        </w:rPr>
      </w:pPr>
      <w:r w:rsidRPr="00B702E1">
        <w:rPr>
          <w:rFonts w:hint="eastAsia"/>
          <w:sz w:val="24"/>
        </w:rPr>
        <w:t>树莓派</w:t>
      </w:r>
      <w:r>
        <w:rPr>
          <w:rFonts w:hint="eastAsia"/>
          <w:sz w:val="24"/>
        </w:rPr>
        <w:t>系统的安装；</w:t>
      </w:r>
    </w:p>
    <w:p w14:paraId="177EDF82" w14:textId="77777777" w:rsidR="00B702E1" w:rsidRDefault="00B702E1" w:rsidP="00B702E1">
      <w:pPr>
        <w:pStyle w:val="a6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搭建完成硬件环境；</w:t>
      </w:r>
    </w:p>
    <w:p w14:paraId="795146C1" w14:textId="77777777" w:rsidR="00B702E1" w:rsidRDefault="00B702E1" w:rsidP="00B702E1">
      <w:pPr>
        <w:pStyle w:val="a6"/>
        <w:numPr>
          <w:ilvl w:val="0"/>
          <w:numId w:val="2"/>
        </w:numPr>
        <w:spacing w:line="360" w:lineRule="auto"/>
        <w:ind w:firstLineChars="0"/>
        <w:rPr>
          <w:sz w:val="24"/>
        </w:rPr>
      </w:pPr>
      <w:r w:rsidRPr="00B702E1">
        <w:rPr>
          <w:rFonts w:hint="eastAsia"/>
          <w:sz w:val="24"/>
        </w:rPr>
        <w:t>使用阿里云账号登录</w:t>
      </w:r>
      <w:r w:rsidRPr="00B702E1">
        <w:rPr>
          <w:rFonts w:hint="eastAsia"/>
          <w:sz w:val="24"/>
        </w:rPr>
        <w:t xml:space="preserve"> [</w:t>
      </w:r>
      <w:r w:rsidRPr="00B702E1">
        <w:rPr>
          <w:rFonts w:hint="eastAsia"/>
          <w:sz w:val="24"/>
        </w:rPr>
        <w:t>阿里云视觉智能开放平台</w:t>
      </w:r>
      <w:r w:rsidRPr="00B702E1">
        <w:rPr>
          <w:rFonts w:hint="eastAsia"/>
          <w:sz w:val="24"/>
        </w:rPr>
        <w:t>]</w:t>
      </w:r>
      <w:r>
        <w:rPr>
          <w:rFonts w:hint="eastAsia"/>
          <w:sz w:val="24"/>
        </w:rPr>
        <w:t>，成为开发者；</w:t>
      </w:r>
    </w:p>
    <w:p w14:paraId="3E1453B9" w14:textId="77777777" w:rsidR="00B702E1" w:rsidRDefault="00B702E1" w:rsidP="00B702E1">
      <w:pPr>
        <w:pStyle w:val="a6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人脸识别</w:t>
      </w:r>
      <w:r w:rsidRPr="00B702E1">
        <w:rPr>
          <w:rFonts w:hint="eastAsia"/>
          <w:sz w:val="24"/>
        </w:rPr>
        <w:t>能力开通</w:t>
      </w:r>
      <w:r>
        <w:rPr>
          <w:rFonts w:hint="eastAsia"/>
          <w:sz w:val="24"/>
        </w:rPr>
        <w:t>；</w:t>
      </w:r>
    </w:p>
    <w:p w14:paraId="2CDCB28E" w14:textId="77777777" w:rsidR="00B702E1" w:rsidRDefault="00B702E1" w:rsidP="00B702E1">
      <w:pPr>
        <w:pStyle w:val="a6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调用</w:t>
      </w:r>
      <w:r w:rsidRPr="00B702E1">
        <w:rPr>
          <w:rFonts w:hint="eastAsia"/>
          <w:sz w:val="24"/>
        </w:rPr>
        <w:t>人脸识别”相关能力的</w:t>
      </w:r>
      <w:r w:rsidRPr="00B702E1">
        <w:rPr>
          <w:rFonts w:hint="eastAsia"/>
          <w:sz w:val="24"/>
        </w:rPr>
        <w:t>API</w:t>
      </w:r>
      <w:r>
        <w:rPr>
          <w:rFonts w:hint="eastAsia"/>
          <w:sz w:val="24"/>
        </w:rPr>
        <w:t>完成代码工作；</w:t>
      </w:r>
    </w:p>
    <w:p w14:paraId="29BABCF7" w14:textId="77777777" w:rsidR="00B702E1" w:rsidRDefault="00B702E1" w:rsidP="00B702E1">
      <w:pPr>
        <w:pStyle w:val="a6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添加样本数据；</w:t>
      </w:r>
    </w:p>
    <w:p w14:paraId="7BF01F3A" w14:textId="77777777" w:rsidR="00B702E1" w:rsidRDefault="00B702E1" w:rsidP="00B702E1">
      <w:pPr>
        <w:pStyle w:val="a6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测试验证；</w:t>
      </w:r>
    </w:p>
    <w:p w14:paraId="45EAE98F" w14:textId="77777777" w:rsidR="00B702E1" w:rsidRDefault="00B702E1" w:rsidP="00B702E1">
      <w:pPr>
        <w:pStyle w:val="a6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通过</w:t>
      </w:r>
      <w:r w:rsidRPr="00B702E1">
        <w:rPr>
          <w:sz w:val="24"/>
        </w:rPr>
        <w:t>IOT Studio</w:t>
      </w:r>
      <w:r w:rsidRPr="00B702E1">
        <w:rPr>
          <w:rFonts w:hint="eastAsia"/>
          <w:sz w:val="24"/>
        </w:rPr>
        <w:t>进行业务服务的开发，实现当’</w:t>
      </w:r>
      <w:r w:rsidRPr="00B702E1">
        <w:rPr>
          <w:rFonts w:hint="eastAsia"/>
          <w:sz w:val="24"/>
        </w:rPr>
        <w:t>Score</w:t>
      </w:r>
      <w:r w:rsidRPr="00B702E1">
        <w:rPr>
          <w:rFonts w:hint="eastAsia"/>
          <w:sz w:val="24"/>
        </w:rPr>
        <w:t>’大于</w:t>
      </w:r>
      <w:r w:rsidRPr="00B702E1">
        <w:rPr>
          <w:rFonts w:hint="eastAsia"/>
          <w:sz w:val="24"/>
        </w:rPr>
        <w:t>0.5</w:t>
      </w:r>
      <w:r w:rsidRPr="00B702E1">
        <w:rPr>
          <w:rFonts w:hint="eastAsia"/>
          <w:sz w:val="24"/>
        </w:rPr>
        <w:t>时，触发钉钉消息推送</w:t>
      </w:r>
      <w:r>
        <w:rPr>
          <w:rFonts w:hint="eastAsia"/>
          <w:sz w:val="24"/>
        </w:rPr>
        <w:t>；</w:t>
      </w:r>
    </w:p>
    <w:p w14:paraId="600EE598" w14:textId="77777777" w:rsidR="00B702E1" w:rsidRPr="00B702E1" w:rsidRDefault="00B702E1" w:rsidP="00B702E1">
      <w:pPr>
        <w:pStyle w:val="a6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完成实验；</w:t>
      </w:r>
    </w:p>
    <w:p w14:paraId="368ADF79" w14:textId="77777777" w:rsidR="00B702E1" w:rsidRPr="00B702E1" w:rsidRDefault="00B702E1" w:rsidP="00B702E1">
      <w:pPr>
        <w:pStyle w:val="1"/>
      </w:pPr>
      <w:bookmarkStart w:id="2" w:name="_Toc68794282"/>
      <w:r w:rsidRPr="00B702E1">
        <w:rPr>
          <w:rFonts w:hint="eastAsia"/>
        </w:rPr>
        <w:t>三、实验仪器、设备</w:t>
      </w:r>
      <w:bookmarkEnd w:id="2"/>
    </w:p>
    <w:p w14:paraId="08ABE3FA" w14:textId="77777777" w:rsidR="00B702E1" w:rsidRPr="00B702E1" w:rsidRDefault="00B702E1" w:rsidP="00B702E1">
      <w:pPr>
        <w:spacing w:line="360" w:lineRule="auto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 w:rsidRPr="00B702E1">
        <w:rPr>
          <w:rFonts w:hint="eastAsia"/>
          <w:sz w:val="24"/>
        </w:rPr>
        <w:t>硬件：</w:t>
      </w:r>
      <w:r w:rsidRPr="00B702E1">
        <w:rPr>
          <w:rFonts w:hint="eastAsia"/>
          <w:sz w:val="24"/>
        </w:rPr>
        <w:t xml:space="preserve">PC </w:t>
      </w:r>
      <w:r w:rsidRPr="00B702E1">
        <w:rPr>
          <w:rFonts w:hint="eastAsia"/>
          <w:sz w:val="24"/>
        </w:rPr>
        <w:t>微型计算机、</w:t>
      </w:r>
      <w:r w:rsidRPr="00B702E1">
        <w:rPr>
          <w:rFonts w:hint="eastAsia"/>
          <w:sz w:val="24"/>
        </w:rPr>
        <w:t>1G</w:t>
      </w:r>
      <w:r w:rsidRPr="00B702E1">
        <w:rPr>
          <w:rFonts w:hint="eastAsia"/>
          <w:sz w:val="24"/>
        </w:rPr>
        <w:t>以上内存，</w:t>
      </w:r>
      <w:r w:rsidRPr="00B702E1">
        <w:rPr>
          <w:rFonts w:hint="eastAsia"/>
          <w:sz w:val="24"/>
        </w:rPr>
        <w:t>40G</w:t>
      </w:r>
      <w:r w:rsidRPr="00B702E1">
        <w:rPr>
          <w:rFonts w:hint="eastAsia"/>
          <w:sz w:val="24"/>
        </w:rPr>
        <w:t>以上硬盘</w:t>
      </w:r>
    </w:p>
    <w:p w14:paraId="45559814" w14:textId="77777777" w:rsidR="00C41DFD" w:rsidRDefault="00B702E1" w:rsidP="00B702E1">
      <w:pPr>
        <w:spacing w:line="360" w:lineRule="auto"/>
        <w:rPr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>、</w:t>
      </w:r>
      <w:r w:rsidRPr="00B702E1">
        <w:rPr>
          <w:rFonts w:hint="eastAsia"/>
          <w:sz w:val="24"/>
        </w:rPr>
        <w:t>软件：</w:t>
      </w:r>
      <w:r w:rsidRPr="00B702E1">
        <w:rPr>
          <w:rFonts w:hint="eastAsia"/>
          <w:sz w:val="24"/>
        </w:rPr>
        <w:t xml:space="preserve">Windows </w:t>
      </w:r>
      <w:r w:rsidR="001D2B9D">
        <w:rPr>
          <w:sz w:val="24"/>
        </w:rPr>
        <w:t>10</w:t>
      </w:r>
      <w:r w:rsidRPr="00B702E1">
        <w:rPr>
          <w:rFonts w:hint="eastAsia"/>
          <w:sz w:val="24"/>
        </w:rPr>
        <w:t>，</w:t>
      </w:r>
      <w:r w:rsidRPr="00B702E1">
        <w:rPr>
          <w:rFonts w:hint="eastAsia"/>
          <w:sz w:val="24"/>
        </w:rPr>
        <w:t>Android Studio, JDK , Android SDK</w:t>
      </w:r>
    </w:p>
    <w:p w14:paraId="7FB8222F" w14:textId="77777777" w:rsidR="00B702E1" w:rsidRPr="00B702E1" w:rsidRDefault="00B702E1" w:rsidP="00B702E1">
      <w:pPr>
        <w:spacing w:line="360" w:lineRule="auto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、使用</w:t>
      </w:r>
      <w:r w:rsidRPr="00B702E1">
        <w:rPr>
          <w:rFonts w:hint="eastAsia"/>
          <w:sz w:val="24"/>
        </w:rPr>
        <w:t>平台：</w:t>
      </w:r>
    </w:p>
    <w:p w14:paraId="56046CFE" w14:textId="77777777" w:rsidR="00B702E1" w:rsidRPr="00B702E1" w:rsidRDefault="00B702E1" w:rsidP="00B702E1">
      <w:pPr>
        <w:spacing w:line="360" w:lineRule="auto"/>
        <w:rPr>
          <w:sz w:val="24"/>
        </w:rPr>
      </w:pPr>
      <w:r w:rsidRPr="00B702E1">
        <w:rPr>
          <w:rFonts w:hint="eastAsia"/>
          <w:sz w:val="24"/>
        </w:rPr>
        <w:t>阿里云物联网平台；</w:t>
      </w:r>
    </w:p>
    <w:p w14:paraId="02D6394C" w14:textId="77777777" w:rsidR="00B702E1" w:rsidRPr="00B702E1" w:rsidRDefault="00B702E1" w:rsidP="00B702E1">
      <w:pPr>
        <w:spacing w:line="360" w:lineRule="auto"/>
        <w:rPr>
          <w:sz w:val="24"/>
        </w:rPr>
      </w:pPr>
      <w:r w:rsidRPr="00B702E1">
        <w:rPr>
          <w:rFonts w:hint="eastAsia"/>
          <w:sz w:val="24"/>
        </w:rPr>
        <w:t>阿里云视觉智能开放平台（目前免费）；</w:t>
      </w:r>
    </w:p>
    <w:p w14:paraId="6F60D719" w14:textId="77777777" w:rsidR="00B702E1" w:rsidRPr="00B702E1" w:rsidRDefault="00B702E1" w:rsidP="00B702E1">
      <w:pPr>
        <w:spacing w:line="360" w:lineRule="auto"/>
        <w:rPr>
          <w:sz w:val="24"/>
        </w:rPr>
      </w:pPr>
      <w:r>
        <w:rPr>
          <w:sz w:val="24"/>
        </w:rPr>
        <w:t>4</w:t>
      </w:r>
      <w:r>
        <w:rPr>
          <w:rFonts w:hint="eastAsia"/>
          <w:sz w:val="24"/>
        </w:rPr>
        <w:t>、使用</w:t>
      </w:r>
      <w:r w:rsidRPr="00B702E1">
        <w:rPr>
          <w:rFonts w:hint="eastAsia"/>
          <w:sz w:val="24"/>
        </w:rPr>
        <w:t>设备：</w:t>
      </w:r>
    </w:p>
    <w:p w14:paraId="7128C6A7" w14:textId="77777777" w:rsidR="00C41DFD" w:rsidRDefault="00B702E1" w:rsidP="00C41DFD">
      <w:pPr>
        <w:spacing w:line="360" w:lineRule="auto"/>
        <w:rPr>
          <w:sz w:val="24"/>
        </w:rPr>
      </w:pPr>
      <w:r w:rsidRPr="00B702E1">
        <w:rPr>
          <w:rFonts w:hint="eastAsia"/>
          <w:sz w:val="24"/>
        </w:rPr>
        <w:t>智慧物联开发套件（包含</w:t>
      </w:r>
      <w:r w:rsidRPr="00B702E1">
        <w:rPr>
          <w:rFonts w:hint="eastAsia"/>
          <w:sz w:val="24"/>
        </w:rPr>
        <w:t>STM32L4762RG</w:t>
      </w:r>
      <w:r w:rsidRPr="00B702E1">
        <w:rPr>
          <w:rFonts w:hint="eastAsia"/>
          <w:sz w:val="24"/>
        </w:rPr>
        <w:t>；树莓派</w:t>
      </w:r>
      <w:r w:rsidRPr="00B702E1">
        <w:rPr>
          <w:rFonts w:hint="eastAsia"/>
          <w:sz w:val="24"/>
        </w:rPr>
        <w:t>3B+</w:t>
      </w:r>
      <w:r w:rsidRPr="00B702E1">
        <w:rPr>
          <w:rFonts w:hint="eastAsia"/>
          <w:sz w:val="24"/>
        </w:rPr>
        <w:t>；）</w:t>
      </w:r>
    </w:p>
    <w:p w14:paraId="4459ED14" w14:textId="77777777" w:rsidR="00B702E1" w:rsidRPr="00C41DFD" w:rsidRDefault="00B702E1" w:rsidP="00C41DFD">
      <w:pPr>
        <w:spacing w:line="360" w:lineRule="auto"/>
        <w:rPr>
          <w:sz w:val="24"/>
        </w:rPr>
      </w:pPr>
    </w:p>
    <w:p w14:paraId="48E8EE35" w14:textId="77777777" w:rsidR="00B702E1" w:rsidRPr="00B702E1" w:rsidRDefault="00B702E1" w:rsidP="00B702E1">
      <w:pPr>
        <w:pStyle w:val="1"/>
      </w:pPr>
      <w:bookmarkStart w:id="3" w:name="_Toc68794283"/>
      <w:r w:rsidRPr="00B702E1">
        <w:rPr>
          <w:rFonts w:hint="eastAsia"/>
        </w:rPr>
        <w:lastRenderedPageBreak/>
        <w:t>四、详细实验过程</w:t>
      </w:r>
      <w:bookmarkEnd w:id="3"/>
    </w:p>
    <w:p w14:paraId="2B074E35" w14:textId="77777777" w:rsidR="00097D46" w:rsidRPr="00097D46" w:rsidRDefault="00B702E1" w:rsidP="00B702E1">
      <w:pPr>
        <w:pStyle w:val="2"/>
      </w:pPr>
      <w:bookmarkStart w:id="4" w:name="_Toc68794284"/>
      <w:r>
        <w:rPr>
          <w:rFonts w:hint="eastAsia"/>
        </w:rPr>
        <w:t>4</w:t>
      </w:r>
      <w:r>
        <w:t>.1</w:t>
      </w:r>
      <w:r w:rsidR="00097D46" w:rsidRPr="00097D46">
        <w:rPr>
          <w:rFonts w:hint="eastAsia"/>
        </w:rPr>
        <w:t>人脸识别门禁软硬件环境构建</w:t>
      </w:r>
      <w:bookmarkEnd w:id="4"/>
    </w:p>
    <w:p w14:paraId="525010C2" w14:textId="77777777" w:rsidR="000752F4" w:rsidRPr="00097D46" w:rsidRDefault="00B702E1" w:rsidP="00B702E1">
      <w:pPr>
        <w:pStyle w:val="3"/>
      </w:pPr>
      <w:bookmarkStart w:id="5" w:name="_Toc68794285"/>
      <w:r>
        <w:t>4.1.1</w:t>
      </w:r>
      <w:r w:rsidR="00AA2B20" w:rsidRPr="00097D46">
        <w:rPr>
          <w:rFonts w:hint="eastAsia"/>
        </w:rPr>
        <w:t>官网下载树莓派系统</w:t>
      </w:r>
      <w:bookmarkEnd w:id="5"/>
    </w:p>
    <w:p w14:paraId="649FC395" w14:textId="77777777" w:rsidR="000752F4" w:rsidRDefault="00AA2B20">
      <w:pPr>
        <w:rPr>
          <w:rFonts w:ascii="宋体" w:eastAsia="宋体" w:hAnsi="宋体" w:cs="宋体"/>
          <w:sz w:val="24"/>
        </w:rPr>
      </w:pPr>
      <w:r>
        <w:rPr>
          <w:rFonts w:hint="eastAsia"/>
        </w:rPr>
        <w:t>系统下载地址</w:t>
      </w:r>
      <w:r>
        <w:rPr>
          <w:rFonts w:hint="eastAsia"/>
        </w:rPr>
        <w:t>:</w:t>
      </w:r>
      <w:hyperlink r:id="rId8" w:history="1">
        <w:r>
          <w:rPr>
            <w:rStyle w:val="a5"/>
            <w:rFonts w:ascii="宋体" w:eastAsia="宋体" w:hAnsi="宋体" w:cs="宋体"/>
            <w:sz w:val="24"/>
          </w:rPr>
          <w:t>https://www.raspberrypi.org/software/operating-systems/</w:t>
        </w:r>
      </w:hyperlink>
    </w:p>
    <w:p w14:paraId="601F148D" w14:textId="77777777" w:rsidR="000752F4" w:rsidRDefault="00AA2B2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系统SD卡安装工具Pi Imager:</w:t>
      </w:r>
      <w:hyperlink r:id="rId9" w:history="1">
        <w:r>
          <w:rPr>
            <w:rStyle w:val="a5"/>
            <w:rFonts w:ascii="宋体" w:eastAsia="宋体" w:hAnsi="宋体" w:cs="宋体"/>
            <w:sz w:val="24"/>
          </w:rPr>
          <w:t>https://www.raspberrypi.org/software/</w:t>
        </w:r>
      </w:hyperlink>
    </w:p>
    <w:p w14:paraId="236454DE" w14:textId="77777777" w:rsidR="000752F4" w:rsidRDefault="000752F4"/>
    <w:p w14:paraId="5B1894D9" w14:textId="77777777" w:rsidR="000752F4" w:rsidRPr="00B702E1" w:rsidRDefault="00B702E1" w:rsidP="00B702E1">
      <w:pPr>
        <w:pStyle w:val="3"/>
      </w:pPr>
      <w:bookmarkStart w:id="6" w:name="_Toc68794286"/>
      <w:r>
        <w:t>4.1.2</w:t>
      </w:r>
      <w:r w:rsidR="00AA2B20" w:rsidRPr="00B702E1">
        <w:rPr>
          <w:rFonts w:hint="eastAsia"/>
        </w:rPr>
        <w:t>系统写入</w:t>
      </w:r>
      <w:r w:rsidR="00AA2B20" w:rsidRPr="00B702E1">
        <w:rPr>
          <w:rFonts w:hint="eastAsia"/>
        </w:rPr>
        <w:t>SD</w:t>
      </w:r>
      <w:r w:rsidR="00AA2B20" w:rsidRPr="00B702E1">
        <w:rPr>
          <w:rFonts w:hint="eastAsia"/>
        </w:rPr>
        <w:t>卡</w:t>
      </w:r>
      <w:bookmarkEnd w:id="6"/>
    </w:p>
    <w:p w14:paraId="59133E9E" w14:textId="77777777" w:rsidR="000752F4" w:rsidRDefault="00AA2B20">
      <w:r>
        <w:rPr>
          <w:rFonts w:hint="eastAsia"/>
        </w:rPr>
        <w:t>将</w:t>
      </w:r>
      <w:r>
        <w:rPr>
          <w:rFonts w:hint="eastAsia"/>
        </w:rPr>
        <w:t>SD</w:t>
      </w:r>
      <w:r>
        <w:rPr>
          <w:rFonts w:hint="eastAsia"/>
        </w:rPr>
        <w:t>接入电脑</w:t>
      </w:r>
      <w:r>
        <w:rPr>
          <w:rFonts w:hint="eastAsia"/>
        </w:rPr>
        <w:t>,</w:t>
      </w:r>
      <w:r>
        <w:rPr>
          <w:rFonts w:hint="eastAsia"/>
        </w:rPr>
        <w:t>使用</w:t>
      </w:r>
      <w:r>
        <w:rPr>
          <w:rFonts w:hint="eastAsia"/>
        </w:rPr>
        <w:t>Pi Imager</w:t>
      </w:r>
      <w:r>
        <w:rPr>
          <w:rFonts w:hint="eastAsia"/>
        </w:rPr>
        <w:t>将系统写入</w:t>
      </w:r>
      <w:r>
        <w:rPr>
          <w:rFonts w:hint="eastAsia"/>
        </w:rPr>
        <w:t>SD</w:t>
      </w:r>
      <w:r>
        <w:rPr>
          <w:rFonts w:hint="eastAsia"/>
        </w:rPr>
        <w:t>卡</w:t>
      </w:r>
    </w:p>
    <w:p w14:paraId="525621EB" w14:textId="77777777" w:rsidR="000752F4" w:rsidRDefault="00AA2B20">
      <w:r>
        <w:rPr>
          <w:rFonts w:hint="eastAsia"/>
        </w:rPr>
        <w:t>Choose OS ,Use custom,</w:t>
      </w:r>
      <w:r>
        <w:rPr>
          <w:rFonts w:hint="eastAsia"/>
        </w:rPr>
        <w:t>选择下载的系统文件</w:t>
      </w:r>
    </w:p>
    <w:p w14:paraId="4D600B23" w14:textId="77777777" w:rsidR="000752F4" w:rsidRDefault="00AA2B20">
      <w:r>
        <w:rPr>
          <w:rFonts w:hint="eastAsia"/>
        </w:rPr>
        <w:t>choose SD CARD,</w:t>
      </w:r>
      <w:r>
        <w:rPr>
          <w:rFonts w:hint="eastAsia"/>
        </w:rPr>
        <w:t>选择</w:t>
      </w:r>
      <w:r>
        <w:rPr>
          <w:rFonts w:hint="eastAsia"/>
        </w:rPr>
        <w:t>sd</w:t>
      </w:r>
      <w:r>
        <w:rPr>
          <w:rFonts w:hint="eastAsia"/>
        </w:rPr>
        <w:t>卡</w:t>
      </w:r>
    </w:p>
    <w:p w14:paraId="78982497" w14:textId="77777777" w:rsidR="000752F4" w:rsidRDefault="00AA2B20">
      <w:r>
        <w:rPr>
          <w:rFonts w:hint="eastAsia"/>
        </w:rPr>
        <w:t>write,</w:t>
      </w:r>
      <w:r>
        <w:rPr>
          <w:rFonts w:hint="eastAsia"/>
        </w:rPr>
        <w:t>等待程序完成</w:t>
      </w:r>
    </w:p>
    <w:p w14:paraId="7FC09DC0" w14:textId="77777777" w:rsidR="000752F4" w:rsidRDefault="00AA2B20">
      <w:r>
        <w:rPr>
          <w:noProof/>
        </w:rPr>
        <w:drawing>
          <wp:inline distT="0" distB="0" distL="114300" distR="114300" wp14:anchorId="18B8BA67" wp14:editId="01D3B319">
            <wp:extent cx="5270500" cy="3475990"/>
            <wp:effectExtent l="0" t="0" r="635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0DA58" w14:textId="77777777" w:rsidR="000752F4" w:rsidRPr="00B702E1" w:rsidRDefault="00B702E1" w:rsidP="00B702E1">
      <w:pPr>
        <w:pStyle w:val="3"/>
      </w:pPr>
      <w:bookmarkStart w:id="7" w:name="_Toc68794287"/>
      <w:r>
        <w:t>4.1.3</w:t>
      </w:r>
      <w:r w:rsidR="00AA2B20" w:rsidRPr="00B702E1">
        <w:rPr>
          <w:rFonts w:hint="eastAsia"/>
        </w:rPr>
        <w:t>开启显示信号输出</w:t>
      </w:r>
      <w:bookmarkEnd w:id="7"/>
    </w:p>
    <w:p w14:paraId="537524BB" w14:textId="77777777" w:rsidR="000752F4" w:rsidRDefault="00AA2B20">
      <w:r>
        <w:rPr>
          <w:rFonts w:hint="eastAsia"/>
        </w:rPr>
        <w:t>树莓派默认关闭了显示信号的输出</w:t>
      </w:r>
      <w:r>
        <w:rPr>
          <w:rFonts w:hint="eastAsia"/>
        </w:rPr>
        <w:t>,</w:t>
      </w:r>
      <w:r>
        <w:rPr>
          <w:rFonts w:hint="eastAsia"/>
        </w:rPr>
        <w:t>安装完成需修改默认配置文件</w:t>
      </w:r>
    </w:p>
    <w:p w14:paraId="500EEDB4" w14:textId="77777777" w:rsidR="000752F4" w:rsidRDefault="00AA2B20">
      <w:r>
        <w:rPr>
          <w:rFonts w:hint="eastAsia"/>
        </w:rPr>
        <w:t>安装完成后重新插拔</w:t>
      </w:r>
      <w:r>
        <w:rPr>
          <w:rFonts w:hint="eastAsia"/>
        </w:rPr>
        <w:t>SD</w:t>
      </w:r>
      <w:r>
        <w:rPr>
          <w:rFonts w:hint="eastAsia"/>
        </w:rPr>
        <w:t>卡</w:t>
      </w:r>
      <w:r>
        <w:rPr>
          <w:rFonts w:hint="eastAsia"/>
        </w:rPr>
        <w:t>,</w:t>
      </w:r>
      <w:r>
        <w:rPr>
          <w:rFonts w:hint="eastAsia"/>
        </w:rPr>
        <w:t>进入</w:t>
      </w:r>
      <w:r>
        <w:rPr>
          <w:rFonts w:hint="eastAsia"/>
        </w:rPr>
        <w:t>SD</w:t>
      </w:r>
      <w:r>
        <w:rPr>
          <w:rFonts w:hint="eastAsia"/>
        </w:rPr>
        <w:t>系统盘符</w:t>
      </w:r>
      <w:r>
        <w:rPr>
          <w:rFonts w:hint="eastAsia"/>
        </w:rPr>
        <w:t>,</w:t>
      </w:r>
      <w:r>
        <w:rPr>
          <w:rFonts w:hint="eastAsia"/>
        </w:rPr>
        <w:t>打开</w:t>
      </w:r>
      <w:r>
        <w:rPr>
          <w:rFonts w:hint="eastAsia"/>
        </w:rPr>
        <w:t>/boot/config.txt</w:t>
      </w:r>
    </w:p>
    <w:p w14:paraId="67C1EF13" w14:textId="77777777" w:rsidR="000752F4" w:rsidRDefault="00AA2B20">
      <w:r>
        <w:rPr>
          <w:rFonts w:hint="eastAsia"/>
        </w:rPr>
        <w:t>修改注释项</w:t>
      </w:r>
    </w:p>
    <w:p w14:paraId="15FDA032" w14:textId="77777777" w:rsidR="000752F4" w:rsidRDefault="00AA2B20">
      <w:r w:rsidRPr="00097D46">
        <w:rPr>
          <w:rFonts w:ascii="Consolas" w:eastAsia="Consolas" w:hAnsi="Consolas" w:hint="eastAsia"/>
          <w:sz w:val="22"/>
        </w:rPr>
        <w:lastRenderedPageBreak/>
        <w:t>hdmi_safe=1</w:t>
      </w:r>
    </w:p>
    <w:p w14:paraId="3DF74E0B" w14:textId="77777777" w:rsidR="000752F4" w:rsidRPr="00097D46" w:rsidRDefault="00AA2B2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left"/>
        <w:rPr>
          <w:rFonts w:ascii="Consolas" w:eastAsia="Consolas" w:hAnsi="Consolas"/>
          <w:sz w:val="22"/>
        </w:rPr>
      </w:pPr>
      <w:r w:rsidRPr="00097D46">
        <w:rPr>
          <w:rFonts w:ascii="Consolas" w:eastAsia="Consolas" w:hAnsi="Consolas" w:hint="eastAsia"/>
          <w:sz w:val="22"/>
        </w:rPr>
        <w:t>hdmi_force_hotplug=1</w:t>
      </w:r>
    </w:p>
    <w:p w14:paraId="5379D875" w14:textId="77777777" w:rsidR="000752F4" w:rsidRPr="00097D46" w:rsidRDefault="00AA2B2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jc w:val="left"/>
        <w:rPr>
          <w:rFonts w:ascii="Consolas" w:eastAsia="Consolas" w:hAnsi="Consolas"/>
          <w:sz w:val="22"/>
        </w:rPr>
      </w:pPr>
      <w:r w:rsidRPr="00097D46">
        <w:rPr>
          <w:rFonts w:ascii="Consolas" w:eastAsia="Consolas" w:hAnsi="Consolas" w:hint="eastAsia"/>
          <w:sz w:val="22"/>
        </w:rPr>
        <w:t>hdmi_group=2</w:t>
      </w:r>
    </w:p>
    <w:p w14:paraId="0471DFE4" w14:textId="77777777" w:rsidR="000752F4" w:rsidRDefault="00AA2B20">
      <w:r w:rsidRPr="00097D46">
        <w:rPr>
          <w:rFonts w:ascii="Consolas" w:eastAsia="Consolas" w:hAnsi="Consolas" w:hint="eastAsia"/>
          <w:sz w:val="22"/>
        </w:rPr>
        <w:t>hdmi_mode=82</w:t>
      </w:r>
      <w:r>
        <w:rPr>
          <w:rFonts w:hint="eastAsia"/>
        </w:rPr>
        <w:br/>
      </w:r>
    </w:p>
    <w:p w14:paraId="1FA6EA13" w14:textId="77777777" w:rsidR="000752F4" w:rsidRDefault="00AA2B20">
      <w:r>
        <w:rPr>
          <w:rFonts w:hint="eastAsia"/>
          <w:noProof/>
        </w:rPr>
        <w:drawing>
          <wp:inline distT="0" distB="0" distL="114300" distR="114300" wp14:anchorId="318A89F8" wp14:editId="2ADBB84D">
            <wp:extent cx="5271770" cy="7031990"/>
            <wp:effectExtent l="0" t="0" r="5080" b="16510"/>
            <wp:docPr id="12" name="图片 12" descr="16160517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16051780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8FE0" w14:textId="77777777" w:rsidR="000752F4" w:rsidRDefault="000752F4"/>
    <w:p w14:paraId="69926E52" w14:textId="77777777" w:rsidR="000752F4" w:rsidRPr="00B702E1" w:rsidRDefault="00B702E1" w:rsidP="00B702E1">
      <w:pPr>
        <w:pStyle w:val="3"/>
      </w:pPr>
      <w:bookmarkStart w:id="8" w:name="_Toc68794288"/>
      <w:r>
        <w:lastRenderedPageBreak/>
        <w:t>4.1.4</w:t>
      </w:r>
      <w:r w:rsidR="00AA2B20" w:rsidRPr="00B702E1">
        <w:rPr>
          <w:rFonts w:hint="eastAsia"/>
        </w:rPr>
        <w:t>接通电源开机</w:t>
      </w:r>
      <w:bookmarkEnd w:id="8"/>
    </w:p>
    <w:p w14:paraId="319F39D9" w14:textId="77777777" w:rsidR="000752F4" w:rsidRDefault="00AA2B20">
      <w:r>
        <w:rPr>
          <w:rFonts w:hint="eastAsia"/>
        </w:rPr>
        <w:t>将</w:t>
      </w:r>
      <w:r>
        <w:rPr>
          <w:rFonts w:hint="eastAsia"/>
        </w:rPr>
        <w:t>SD</w:t>
      </w:r>
      <w:r>
        <w:rPr>
          <w:rFonts w:hint="eastAsia"/>
        </w:rPr>
        <w:t>插入树莓派</w:t>
      </w:r>
      <w:r>
        <w:rPr>
          <w:rFonts w:hint="eastAsia"/>
        </w:rPr>
        <w:t>,(</w:t>
      </w:r>
      <w:r>
        <w:rPr>
          <w:rFonts w:hint="eastAsia"/>
        </w:rPr>
        <w:t>记录开机显示分配的</w:t>
      </w:r>
      <w:r>
        <w:rPr>
          <w:rFonts w:hint="eastAsia"/>
        </w:rPr>
        <w:t>IP),</w:t>
      </w:r>
      <w:r>
        <w:rPr>
          <w:rFonts w:hint="eastAsia"/>
        </w:rPr>
        <w:t>并完成一些基本设置</w:t>
      </w:r>
    </w:p>
    <w:p w14:paraId="447B0F8D" w14:textId="77777777" w:rsidR="000752F4" w:rsidRDefault="00B702E1" w:rsidP="00B702E1">
      <w:pPr>
        <w:pStyle w:val="3"/>
      </w:pPr>
      <w:bookmarkStart w:id="9" w:name="_Toc68794289"/>
      <w:r>
        <w:t>4.1.5</w:t>
      </w:r>
      <w:r w:rsidR="00AA2B20" w:rsidRPr="00B702E1">
        <w:rPr>
          <w:rFonts w:hint="eastAsia"/>
        </w:rPr>
        <w:t>打开</w:t>
      </w:r>
      <w:r w:rsidR="00AA2B20" w:rsidRPr="00B702E1">
        <w:rPr>
          <w:rFonts w:hint="eastAsia"/>
        </w:rPr>
        <w:t>ssh</w:t>
      </w:r>
      <w:r w:rsidR="00AA2B20" w:rsidRPr="00B702E1">
        <w:rPr>
          <w:rFonts w:hint="eastAsia"/>
        </w:rPr>
        <w:t>连接及摄像头</w:t>
      </w:r>
      <w:bookmarkEnd w:id="9"/>
    </w:p>
    <w:p w14:paraId="40106645" w14:textId="77777777" w:rsidR="000752F4" w:rsidRDefault="00AA2B20">
      <w:r>
        <w:rPr>
          <w:rFonts w:hint="eastAsia"/>
        </w:rPr>
        <w:t xml:space="preserve">SSH </w:t>
      </w:r>
      <w:r>
        <w:rPr>
          <w:rFonts w:hint="eastAsia"/>
        </w:rPr>
        <w:t>在树莓派上是默认关闭的，因此安装好全新的</w:t>
      </w:r>
      <w:r>
        <w:rPr>
          <w:rFonts w:hint="eastAsia"/>
        </w:rPr>
        <w:t xml:space="preserve"> Raspbian </w:t>
      </w:r>
      <w:r>
        <w:rPr>
          <w:rFonts w:hint="eastAsia"/>
        </w:rPr>
        <w:t>后打开树莓派时，你需要启用它。</w:t>
      </w:r>
    </w:p>
    <w:p w14:paraId="50303AEF" w14:textId="77777777" w:rsidR="000752F4" w:rsidRDefault="00AA2B20">
      <w:r>
        <w:rPr>
          <w:rFonts w:hint="eastAsia"/>
        </w:rPr>
        <w:t>首先通过菜单进入树莓派的配置界面</w:t>
      </w:r>
      <w:r>
        <w:rPr>
          <w:rFonts w:hint="eastAsia"/>
        </w:rPr>
        <w:t>,</w:t>
      </w:r>
      <w:r>
        <w:rPr>
          <w:rFonts w:hint="eastAsia"/>
        </w:rPr>
        <w:t>进入接口界面</w:t>
      </w:r>
    </w:p>
    <w:p w14:paraId="6551C2CE" w14:textId="77777777" w:rsidR="000752F4" w:rsidRDefault="00AA2B20">
      <w:r>
        <w:rPr>
          <w:rFonts w:hint="eastAsia"/>
          <w:noProof/>
        </w:rPr>
        <w:drawing>
          <wp:inline distT="0" distB="0" distL="114300" distR="114300" wp14:anchorId="4A3A3E36" wp14:editId="37716819">
            <wp:extent cx="6010275" cy="3563620"/>
            <wp:effectExtent l="0" t="0" r="9525" b="1778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56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AB4CD4" w14:textId="77777777" w:rsidR="000752F4" w:rsidRDefault="000752F4"/>
    <w:p w14:paraId="22AF1B63" w14:textId="77777777" w:rsidR="000752F4" w:rsidRDefault="000752F4"/>
    <w:p w14:paraId="32BA6B8C" w14:textId="77777777" w:rsidR="000752F4" w:rsidRDefault="000752F4"/>
    <w:p w14:paraId="34BCB7BF" w14:textId="77777777" w:rsidR="000752F4" w:rsidRDefault="00AA2B20">
      <w:r>
        <w:rPr>
          <w:rFonts w:hint="eastAsia"/>
          <w:noProof/>
        </w:rPr>
        <w:lastRenderedPageBreak/>
        <w:drawing>
          <wp:inline distT="0" distB="0" distL="114300" distR="114300" wp14:anchorId="14B34FB1" wp14:editId="3E04ED27">
            <wp:extent cx="5962015" cy="3656330"/>
            <wp:effectExtent l="0" t="0" r="635" b="1270"/>
            <wp:docPr id="3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365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E1E4B7" w14:textId="77777777" w:rsidR="000752F4" w:rsidRDefault="000752F4"/>
    <w:p w14:paraId="63102183" w14:textId="77777777" w:rsidR="000752F4" w:rsidRDefault="00AA2B20">
      <w:r>
        <w:rPr>
          <w:rFonts w:hint="eastAsia"/>
        </w:rPr>
        <w:t>开启</w:t>
      </w:r>
      <w:r>
        <w:rPr>
          <w:rFonts w:hint="eastAsia"/>
        </w:rPr>
        <w:t>SSH</w:t>
      </w:r>
      <w:r>
        <w:rPr>
          <w:rFonts w:hint="eastAsia"/>
        </w:rPr>
        <w:t>连接及</w:t>
      </w:r>
      <w:r>
        <w:rPr>
          <w:rFonts w:hint="eastAsia"/>
        </w:rPr>
        <w:t>Camera</w:t>
      </w:r>
      <w:r>
        <w:rPr>
          <w:rFonts w:hint="eastAsia"/>
        </w:rPr>
        <w:t>并重启你的树莓派。</w:t>
      </w:r>
    </w:p>
    <w:p w14:paraId="7CE2810B" w14:textId="77777777" w:rsidR="000752F4" w:rsidRDefault="00AA2B20">
      <w:r>
        <w:rPr>
          <w:rFonts w:hint="eastAsia"/>
        </w:rPr>
        <w:t>之后可通过</w:t>
      </w:r>
      <w:r>
        <w:rPr>
          <w:rFonts w:hint="eastAsia"/>
        </w:rPr>
        <w:t>PC</w:t>
      </w:r>
      <w:r>
        <w:rPr>
          <w:rFonts w:hint="eastAsia"/>
        </w:rPr>
        <w:t>端</w:t>
      </w:r>
      <w:r>
        <w:rPr>
          <w:rFonts w:hint="eastAsia"/>
        </w:rPr>
        <w:t>ssh</w:t>
      </w:r>
      <w:r>
        <w:rPr>
          <w:rFonts w:hint="eastAsia"/>
        </w:rPr>
        <w:t>进入系统</w:t>
      </w:r>
      <w:r>
        <w:rPr>
          <w:rFonts w:hint="eastAsia"/>
        </w:rPr>
        <w:t>,</w:t>
      </w:r>
      <w:r>
        <w:rPr>
          <w:rFonts w:hint="eastAsia"/>
        </w:rPr>
        <w:t>默认用户名</w:t>
      </w:r>
      <w:r>
        <w:rPr>
          <w:rFonts w:hint="eastAsia"/>
        </w:rPr>
        <w:t>pi,</w:t>
      </w:r>
      <w:r>
        <w:rPr>
          <w:rFonts w:hint="eastAsia"/>
        </w:rPr>
        <w:t>密码为开机时设置的密码</w:t>
      </w:r>
    </w:p>
    <w:p w14:paraId="187D76C3" w14:textId="77777777" w:rsidR="000752F4" w:rsidRPr="00B702E1" w:rsidRDefault="00B702E1" w:rsidP="00B702E1">
      <w:pPr>
        <w:pStyle w:val="3"/>
      </w:pPr>
      <w:bookmarkStart w:id="10" w:name="_Toc68794290"/>
      <w:r>
        <w:t>4.1.6</w:t>
      </w:r>
      <w:r w:rsidR="00AA2B20" w:rsidRPr="00B702E1">
        <w:rPr>
          <w:rFonts w:hint="eastAsia"/>
        </w:rPr>
        <w:t>修改静态</w:t>
      </w:r>
      <w:r w:rsidR="00AA2B20" w:rsidRPr="00B702E1">
        <w:rPr>
          <w:rFonts w:hint="eastAsia"/>
        </w:rPr>
        <w:t>ip</w:t>
      </w:r>
      <w:r w:rsidR="00AA2B20" w:rsidRPr="00B702E1">
        <w:rPr>
          <w:rFonts w:hint="eastAsia"/>
        </w:rPr>
        <w:t>地址</w:t>
      </w:r>
      <w:bookmarkEnd w:id="10"/>
    </w:p>
    <w:p w14:paraId="2041E2BF" w14:textId="77777777" w:rsidR="000752F4" w:rsidRDefault="00AA2B20">
      <w:pPr>
        <w:jc w:val="left"/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FFFFF"/>
        </w:rPr>
      </w:pPr>
      <w:r>
        <w:rPr>
          <w:rFonts w:hint="eastAsia"/>
        </w:rPr>
        <w:t>如果想自己分配静态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,</w:t>
      </w:r>
      <w:r>
        <w:rPr>
          <w:rFonts w:hint="eastAsia"/>
        </w:rPr>
        <w:t>可以使用</w:t>
      </w:r>
      <w:r>
        <w:rPr>
          <w:rFonts w:hint="eastAsia"/>
        </w:rPr>
        <w:t>ssh</w:t>
      </w:r>
      <w:r>
        <w:rPr>
          <w:rFonts w:hint="eastAsia"/>
        </w:rPr>
        <w:t>修改</w:t>
      </w:r>
      <w:r>
        <w:rPr>
          <w:rFonts w:hint="eastAsia"/>
        </w:rPr>
        <w:t>,</w:t>
      </w:r>
      <w:r>
        <w:rPr>
          <w:rFonts w:hint="eastAsia"/>
        </w:rPr>
        <w:t>文件地址</w:t>
      </w:r>
      <w:r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FFFFF"/>
        </w:rPr>
        <w:t>/etc/dhcpcd.conf</w:t>
      </w:r>
    </w:p>
    <w:p w14:paraId="1AA46CF1" w14:textId="77777777" w:rsidR="000752F4" w:rsidRDefault="00AA2B20">
      <w:pPr>
        <w:jc w:val="left"/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114300" distR="114300" wp14:anchorId="5E0ABF51" wp14:editId="5D5A7192">
            <wp:extent cx="5270500" cy="1228090"/>
            <wp:effectExtent l="0" t="0" r="635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40BD4" w14:textId="77777777" w:rsidR="000752F4" w:rsidRDefault="00AA2B20">
      <w:pPr>
        <w:jc w:val="left"/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FFFFF"/>
        </w:rPr>
        <w:t>ip_address是要配置的静态IP，后面要加上/24</w:t>
      </w:r>
    </w:p>
    <w:p w14:paraId="1D769949" w14:textId="77777777" w:rsidR="000752F4" w:rsidRDefault="00AA2B20">
      <w:pPr>
        <w:jc w:val="left"/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FFFFF"/>
        </w:rPr>
        <w:t>routers是路由地址</w:t>
      </w:r>
    </w:p>
    <w:p w14:paraId="69E3541E" w14:textId="77777777" w:rsidR="000752F4" w:rsidRDefault="00AA2B20">
      <w:pPr>
        <w:jc w:val="left"/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FFFFF"/>
        </w:rPr>
        <w:t>domain_name_servers是DNS</w:t>
      </w:r>
    </w:p>
    <w:p w14:paraId="511EF17E" w14:textId="77777777" w:rsidR="000752F4" w:rsidRDefault="00AA2B20">
      <w:pPr>
        <w:pStyle w:val="HTML"/>
        <w:widowControl/>
        <w:rPr>
          <w:rFonts w:ascii="Courier New" w:hAnsi="Courier New" w:cs="Courier New" w:hint="default"/>
          <w:color w:val="000000"/>
          <w:sz w:val="18"/>
          <w:szCs w:val="18"/>
        </w:rPr>
      </w:pPr>
      <w:r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FFFFF"/>
        </w:rPr>
        <w:t xml:space="preserve">修改之后重启设备生效: </w:t>
      </w:r>
      <w:r>
        <w:rPr>
          <w:rFonts w:ascii="Courier New" w:hAnsi="Courier New" w:cs="Courier New" w:hint="default"/>
          <w:color w:val="0000FF"/>
          <w:sz w:val="18"/>
          <w:szCs w:val="18"/>
        </w:rPr>
        <w:t>sudo</w:t>
      </w:r>
      <w:r>
        <w:rPr>
          <w:rFonts w:ascii="Courier New" w:hAnsi="Courier New" w:cs="Courier New" w:hint="default"/>
          <w:color w:val="000000"/>
          <w:sz w:val="18"/>
          <w:szCs w:val="18"/>
        </w:rPr>
        <w:t xml:space="preserve"> reboot now</w:t>
      </w:r>
    </w:p>
    <w:p w14:paraId="2B234C83" w14:textId="77777777" w:rsidR="000752F4" w:rsidRDefault="00AA2B20">
      <w:pPr>
        <w:pStyle w:val="HTML"/>
        <w:widowControl/>
        <w:rPr>
          <w:rFonts w:ascii="Courier New" w:hAnsi="Courier New" w:cs="Courier New" w:hint="default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默认使用系统自带的</w:t>
      </w:r>
      <w:r>
        <w:rPr>
          <w:rFonts w:ascii="Courier New" w:hAnsi="Courier New" w:cs="Courier New"/>
          <w:color w:val="000000"/>
          <w:sz w:val="18"/>
          <w:szCs w:val="18"/>
        </w:rPr>
        <w:t>python2.7</w:t>
      </w:r>
    </w:p>
    <w:p w14:paraId="043AF9FC" w14:textId="77777777" w:rsidR="000752F4" w:rsidRPr="00097D46" w:rsidRDefault="00B702E1" w:rsidP="00B702E1">
      <w:pPr>
        <w:pStyle w:val="2"/>
      </w:pPr>
      <w:bookmarkStart w:id="11" w:name="_Toc68794291"/>
      <w:r>
        <w:rPr>
          <w:rFonts w:hint="eastAsia"/>
        </w:rPr>
        <w:lastRenderedPageBreak/>
        <w:t>4</w:t>
      </w:r>
      <w:r>
        <w:t>.2</w:t>
      </w:r>
      <w:r w:rsidR="00AA2B20" w:rsidRPr="00097D46">
        <w:rPr>
          <w:rFonts w:hint="eastAsia"/>
        </w:rPr>
        <w:t>阿里云视觉智能开放平台</w:t>
      </w:r>
      <w:r w:rsidR="00097D46">
        <w:rPr>
          <w:rFonts w:hint="eastAsia"/>
        </w:rPr>
        <w:t>应用</w:t>
      </w:r>
      <w:bookmarkEnd w:id="11"/>
    </w:p>
    <w:p w14:paraId="6594FB75" w14:textId="77777777" w:rsidR="00B702E1" w:rsidRDefault="00B702E1" w:rsidP="00B702E1">
      <w:pPr>
        <w:pStyle w:val="3"/>
      </w:pPr>
      <w:bookmarkStart w:id="12" w:name="_Toc68794292"/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.2.1</w:t>
      </w:r>
      <w:r w:rsidRPr="00B702E1">
        <w:rPr>
          <w:rFonts w:hint="eastAsia"/>
        </w:rPr>
        <w:t>使用阿里云账号登录</w:t>
      </w:r>
      <w:r>
        <w:rPr>
          <w:rFonts w:hint="eastAsia"/>
        </w:rPr>
        <w:t>，成为开发者</w:t>
      </w:r>
      <w:bookmarkEnd w:id="12"/>
    </w:p>
    <w:p w14:paraId="1F7F9936" w14:textId="77777777" w:rsidR="008D311E" w:rsidRDefault="008D311E" w:rsidP="008D311E">
      <w:pPr>
        <w:ind w:firstLineChars="200" w:firstLine="420"/>
      </w:pPr>
      <w:r w:rsidRPr="008D311E">
        <w:rPr>
          <w:rFonts w:hint="eastAsia"/>
        </w:rPr>
        <w:t>使用阿里云账号登录阿里云视觉智能开放平台。如还未持有阿里云账户，请先注册阿里云账号</w:t>
      </w:r>
      <w:r>
        <w:rPr>
          <w:rFonts w:hint="eastAsia"/>
        </w:rPr>
        <w:t>。</w:t>
      </w:r>
    </w:p>
    <w:p w14:paraId="7D25810F" w14:textId="77777777" w:rsidR="00B702E1" w:rsidRPr="008D311E" w:rsidRDefault="008D311E" w:rsidP="00B702E1">
      <w:r>
        <w:rPr>
          <w:rFonts w:hint="eastAsia"/>
        </w:rPr>
        <w:t>地址：</w:t>
      </w:r>
      <w:r w:rsidRPr="008D311E">
        <w:t>https://vision.aliyun.com</w:t>
      </w:r>
    </w:p>
    <w:p w14:paraId="22D5117D" w14:textId="77777777" w:rsidR="00B702E1" w:rsidRDefault="00B702E1" w:rsidP="00B702E1"/>
    <w:p w14:paraId="630CB7C2" w14:textId="77777777" w:rsidR="000752F4" w:rsidRDefault="008D311E" w:rsidP="008D311E">
      <w:pPr>
        <w:pStyle w:val="3"/>
      </w:pPr>
      <w:bookmarkStart w:id="13" w:name="_Toc68794293"/>
      <w:r>
        <w:t>4.2.2</w:t>
      </w:r>
      <w:r w:rsidR="00AA2B20" w:rsidRPr="00097D46">
        <w:rPr>
          <w:rFonts w:hint="eastAsia"/>
        </w:rPr>
        <w:t>创建</w:t>
      </w:r>
      <w:r w:rsidR="00AA2B20" w:rsidRPr="00097D46">
        <w:rPr>
          <w:rFonts w:hint="eastAsia"/>
        </w:rPr>
        <w:t>AccessKey</w:t>
      </w:r>
      <w:bookmarkEnd w:id="13"/>
    </w:p>
    <w:p w14:paraId="79F27506" w14:textId="77777777" w:rsidR="008D311E" w:rsidRPr="008D311E" w:rsidRDefault="008D311E" w:rsidP="008D311E">
      <w:pPr>
        <w:ind w:firstLineChars="200" w:firstLine="420"/>
      </w:pPr>
      <w:r w:rsidRPr="008D311E">
        <w:rPr>
          <w:rFonts w:hint="eastAsia"/>
        </w:rPr>
        <w:t>在使用阿里云</w:t>
      </w:r>
      <w:r w:rsidRPr="008D311E">
        <w:rPr>
          <w:rFonts w:hint="eastAsia"/>
        </w:rPr>
        <w:t>SDK</w:t>
      </w:r>
      <w:r w:rsidRPr="008D311E">
        <w:rPr>
          <w:rFonts w:hint="eastAsia"/>
        </w:rPr>
        <w:t>和调用视觉智能开放平台的</w:t>
      </w:r>
      <w:r w:rsidRPr="008D311E">
        <w:rPr>
          <w:rFonts w:hint="eastAsia"/>
        </w:rPr>
        <w:t>API</w:t>
      </w:r>
      <w:r w:rsidRPr="008D311E">
        <w:rPr>
          <w:rFonts w:hint="eastAsia"/>
        </w:rPr>
        <w:t>之前，确保您已经生成访问密钥（</w:t>
      </w:r>
      <w:r w:rsidRPr="008D311E">
        <w:rPr>
          <w:rFonts w:hint="eastAsia"/>
        </w:rPr>
        <w:t>AccessKey</w:t>
      </w:r>
      <w:r w:rsidRPr="008D311E">
        <w:rPr>
          <w:rFonts w:hint="eastAsia"/>
        </w:rPr>
        <w:t>）。您可以在个人中心</w:t>
      </w:r>
      <w:r w:rsidRPr="008D311E">
        <w:rPr>
          <w:rFonts w:hint="eastAsia"/>
        </w:rPr>
        <w:t>AcessKey</w:t>
      </w:r>
      <w:r w:rsidRPr="008D311E">
        <w:rPr>
          <w:rFonts w:hint="eastAsia"/>
        </w:rPr>
        <w:t>管理中创建并管理属于您自己的</w:t>
      </w:r>
      <w:r w:rsidRPr="008D311E">
        <w:rPr>
          <w:rFonts w:hint="eastAsia"/>
        </w:rPr>
        <w:t>AccessKey</w:t>
      </w:r>
      <w:r>
        <w:rPr>
          <w:rFonts w:hint="eastAsia"/>
        </w:rPr>
        <w:t>。</w:t>
      </w:r>
    </w:p>
    <w:p w14:paraId="6580686E" w14:textId="77777777" w:rsidR="000752F4" w:rsidRDefault="00AA2B20">
      <w:pPr>
        <w:jc w:val="left"/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114300" distR="114300" wp14:anchorId="71C3E47F" wp14:editId="0321E303">
            <wp:extent cx="5267325" cy="3158490"/>
            <wp:effectExtent l="0" t="0" r="952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32A8B" w14:textId="77777777" w:rsidR="008D311E" w:rsidRDefault="008D311E" w:rsidP="008D311E">
      <w:pPr>
        <w:pStyle w:val="3"/>
      </w:pPr>
      <w:bookmarkStart w:id="14" w:name="_Toc68794294"/>
      <w:r>
        <w:rPr>
          <w:rFonts w:hint="eastAsia"/>
        </w:rPr>
        <w:t>4</w:t>
      </w:r>
      <w:r>
        <w:t>.2.3</w:t>
      </w:r>
      <w:r>
        <w:rPr>
          <w:rFonts w:hint="eastAsia"/>
        </w:rPr>
        <w:t>能力开通</w:t>
      </w:r>
      <w:bookmarkEnd w:id="14"/>
    </w:p>
    <w:p w14:paraId="67F3BD28" w14:textId="77777777" w:rsidR="008D311E" w:rsidRDefault="008D311E" w:rsidP="008D311E">
      <w:r>
        <w:rPr>
          <w:rFonts w:hint="eastAsia"/>
        </w:rPr>
        <w:t>1</w:t>
      </w:r>
      <w:r>
        <w:rPr>
          <w:rFonts w:hint="eastAsia"/>
        </w:rPr>
        <w:t>）</w:t>
      </w:r>
      <w:r w:rsidRPr="008D311E">
        <w:rPr>
          <w:rFonts w:hint="eastAsia"/>
        </w:rPr>
        <w:t>在能力页面上方单击立即开通，进入能力购买页面。</w:t>
      </w:r>
    </w:p>
    <w:p w14:paraId="0CAC9D3F" w14:textId="77777777" w:rsidR="008D311E" w:rsidRPr="008D311E" w:rsidRDefault="008D311E" w:rsidP="008D311E">
      <w:r>
        <w:rPr>
          <w:rFonts w:hint="eastAsia"/>
        </w:rPr>
        <w:t>2</w:t>
      </w:r>
      <w:r>
        <w:rPr>
          <w:rFonts w:hint="eastAsia"/>
        </w:rPr>
        <w:t>）</w:t>
      </w:r>
      <w:r w:rsidRPr="008D311E">
        <w:rPr>
          <w:rFonts w:hint="eastAsia"/>
        </w:rPr>
        <w:t>选择地域和要购买的能力，勾选服务协议后，单击底部立即开通</w:t>
      </w:r>
      <w:r>
        <w:rPr>
          <w:rFonts w:hint="eastAsia"/>
        </w:rPr>
        <w:t>。</w:t>
      </w:r>
    </w:p>
    <w:p w14:paraId="55193B13" w14:textId="77777777" w:rsidR="008D311E" w:rsidRDefault="008D311E" w:rsidP="008D311E">
      <w:r w:rsidRPr="008D311E">
        <w:rPr>
          <w:noProof/>
        </w:rPr>
        <w:lastRenderedPageBreak/>
        <w:drawing>
          <wp:inline distT="0" distB="0" distL="0" distR="0" wp14:anchorId="460E9BC4" wp14:editId="397A9874">
            <wp:extent cx="5274310" cy="2004695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22CA" w14:textId="77777777" w:rsidR="008D311E" w:rsidRPr="008D311E" w:rsidRDefault="008D311E" w:rsidP="008D311E"/>
    <w:p w14:paraId="3ACF85E3" w14:textId="77777777" w:rsidR="00097D46" w:rsidRPr="004C2648" w:rsidRDefault="008D311E" w:rsidP="008D311E">
      <w:pPr>
        <w:pStyle w:val="3"/>
      </w:pPr>
      <w:bookmarkStart w:id="15" w:name="_Toc68794295"/>
      <w:r>
        <w:t>4.2.4</w:t>
      </w:r>
      <w:r w:rsidR="004C2648">
        <w:rPr>
          <w:rFonts w:hint="eastAsia"/>
        </w:rPr>
        <w:t>启动开发</w:t>
      </w:r>
      <w:bookmarkEnd w:id="15"/>
    </w:p>
    <w:p w14:paraId="46501B86" w14:textId="77777777" w:rsidR="000752F4" w:rsidRPr="00097D46" w:rsidRDefault="008D311E">
      <w:pPr>
        <w:jc w:val="left"/>
        <w:rPr>
          <w:rFonts w:ascii="微软雅黑" w:eastAsia="微软雅黑" w:hAnsi="微软雅黑" w:cs="微软雅黑"/>
          <w:b/>
          <w:bCs/>
          <w:color w:val="000000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 w:val="19"/>
          <w:szCs w:val="19"/>
          <w:shd w:val="clear" w:color="auto" w:fill="FFFFFF"/>
        </w:rPr>
        <w:t>1）</w:t>
      </w:r>
      <w:r w:rsidR="00AA2B20" w:rsidRPr="00097D46">
        <w:rPr>
          <w:rFonts w:ascii="微软雅黑" w:eastAsia="微软雅黑" w:hAnsi="微软雅黑" w:cs="微软雅黑" w:hint="eastAsia"/>
          <w:b/>
          <w:bCs/>
          <w:color w:val="000000"/>
          <w:sz w:val="19"/>
          <w:szCs w:val="19"/>
          <w:shd w:val="clear" w:color="auto" w:fill="FFFFFF"/>
        </w:rPr>
        <w:t>首先需要创建人脸数据库</w:t>
      </w:r>
    </w:p>
    <w:p w14:paraId="0A3CB727" w14:textId="77777777" w:rsidR="000752F4" w:rsidRPr="00304F7E" w:rsidRDefault="008D311E">
      <w:pPr>
        <w:jc w:val="left"/>
        <w:rPr>
          <w:rFonts w:ascii="微软雅黑" w:eastAsia="微软雅黑" w:hAnsi="微软雅黑" w:cs="微软雅黑"/>
          <w:b/>
          <w:bCs/>
          <w:color w:val="000000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 w:val="19"/>
          <w:szCs w:val="19"/>
          <w:shd w:val="clear" w:color="auto" w:fill="FFFFFF"/>
        </w:rPr>
        <w:t>添加</w:t>
      </w:r>
      <w:r w:rsidR="00AA2B20" w:rsidRPr="00304F7E">
        <w:rPr>
          <w:rFonts w:ascii="微软雅黑" w:eastAsia="微软雅黑" w:hAnsi="微软雅黑" w:cs="微软雅黑" w:hint="eastAsia"/>
          <w:b/>
          <w:bCs/>
          <w:color w:val="000000"/>
          <w:sz w:val="19"/>
          <w:szCs w:val="19"/>
          <w:shd w:val="clear" w:color="auto" w:fill="FFFFFF"/>
        </w:rPr>
        <w:t>SDK依赖</w:t>
      </w:r>
    </w:p>
    <w:p w14:paraId="564B13FB" w14:textId="77777777" w:rsidR="000752F4" w:rsidRDefault="00AA2B20">
      <w:pPr>
        <w:widowControl/>
        <w:shd w:val="clear" w:color="auto" w:fill="FFFFFF"/>
        <w:spacing w:after="120"/>
        <w:jc w:val="left"/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 w:val="19"/>
          <w:szCs w:val="19"/>
          <w:shd w:val="clear" w:color="auto" w:fill="FFFFFF"/>
        </w:rPr>
        <w:t>pip install oss2</w:t>
      </w:r>
    </w:p>
    <w:p w14:paraId="194A6299" w14:textId="77777777" w:rsidR="000752F4" w:rsidRDefault="00AA2B20">
      <w:pPr>
        <w:widowControl/>
        <w:shd w:val="clear" w:color="auto" w:fill="FFFFFF"/>
        <w:spacing w:after="120"/>
        <w:jc w:val="left"/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 w:val="19"/>
          <w:szCs w:val="19"/>
          <w:shd w:val="clear" w:color="auto" w:fill="FFFFFF"/>
        </w:rPr>
        <w:t>pip install aliyun-python-sdk-viapiutils</w:t>
      </w:r>
    </w:p>
    <w:p w14:paraId="55B535F6" w14:textId="77777777" w:rsidR="000752F4" w:rsidRDefault="00AA2B20">
      <w:pPr>
        <w:widowControl/>
        <w:shd w:val="clear" w:color="auto" w:fill="FFFFFF"/>
        <w:spacing w:after="120"/>
        <w:jc w:val="left"/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 w:val="19"/>
          <w:szCs w:val="19"/>
          <w:shd w:val="clear" w:color="auto" w:fill="FFFFFF"/>
        </w:rPr>
        <w:t>pip install aliyun-python-sdk-core</w:t>
      </w:r>
    </w:p>
    <w:p w14:paraId="23E408EB" w14:textId="77777777" w:rsidR="000752F4" w:rsidRDefault="00AA2B20">
      <w:pPr>
        <w:widowControl/>
        <w:shd w:val="clear" w:color="auto" w:fill="FFFFFF"/>
        <w:spacing w:after="120"/>
        <w:jc w:val="left"/>
        <w:rPr>
          <w:rFonts w:ascii="Segoe UI" w:eastAsia="Segoe UI" w:hAnsi="Segoe UI" w:cs="Segoe UI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19"/>
          <w:szCs w:val="19"/>
          <w:shd w:val="clear" w:color="auto" w:fill="FFFFFF"/>
        </w:rPr>
        <w:t>pip install viapi-utils</w:t>
      </w:r>
      <w:r>
        <w:rPr>
          <w:rFonts w:ascii="Segoe UI" w:eastAsia="Segoe UI" w:hAnsi="Segoe UI" w:cs="Segoe UI"/>
          <w:szCs w:val="21"/>
          <w:shd w:val="clear" w:color="auto" w:fill="FFFFFF"/>
        </w:rPr>
        <w:t>pip install aliyun-python-sdk-facebody==1.2.18</w:t>
      </w:r>
    </w:p>
    <w:p w14:paraId="7E36DE15" w14:textId="77777777" w:rsidR="000752F4" w:rsidRDefault="000752F4">
      <w:pPr>
        <w:widowControl/>
        <w:shd w:val="clear" w:color="auto" w:fill="FFFFFF"/>
        <w:spacing w:after="120"/>
        <w:jc w:val="left"/>
        <w:rPr>
          <w:rFonts w:ascii="Segoe UI" w:eastAsia="Segoe UI" w:hAnsi="Segoe UI" w:cs="Segoe UI"/>
          <w:szCs w:val="21"/>
        </w:rPr>
      </w:pPr>
    </w:p>
    <w:p w14:paraId="19F2CD1C" w14:textId="77777777" w:rsidR="000752F4" w:rsidRDefault="00AA2B20">
      <w:pPr>
        <w:jc w:val="left"/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 w:val="19"/>
          <w:szCs w:val="19"/>
          <w:shd w:val="clear" w:color="auto" w:fill="FFFFFF"/>
        </w:rPr>
        <w:t>(python示例代码)</w:t>
      </w:r>
    </w:p>
    <w:p w14:paraId="12B359DB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999999"/>
          <w:kern w:val="0"/>
          <w:sz w:val="18"/>
          <w:szCs w:val="18"/>
          <w:shd w:val="clear" w:color="auto" w:fill="EBEAEF"/>
        </w:rPr>
        <w:t>#!/usr/bin/env python</w:t>
      </w:r>
    </w:p>
    <w:p w14:paraId="058AE042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999999"/>
          <w:kern w:val="0"/>
          <w:sz w:val="18"/>
          <w:szCs w:val="18"/>
          <w:shd w:val="clear" w:color="auto" w:fill="EBEAEF"/>
        </w:rPr>
        <w:t>#coding=utf-8</w:t>
      </w:r>
    </w:p>
    <w:p w14:paraId="3BC9F235" w14:textId="77777777" w:rsidR="000752F4" w:rsidRDefault="000752F4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</w:p>
    <w:p w14:paraId="4D5DB7DD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from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aliyunsdkcore.client</w:t>
      </w: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import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AcsClient</w:t>
      </w:r>
    </w:p>
    <w:p w14:paraId="1F63869C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from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aliyunsdkcore.acs_exception.exceptions</w:t>
      </w: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import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ClientException</w:t>
      </w:r>
    </w:p>
    <w:p w14:paraId="482FC2AC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from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aliyunsdkcore.acs_exception.exceptions</w:t>
      </w: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import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ServerException</w:t>
      </w:r>
    </w:p>
    <w:p w14:paraId="6B4C1C92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from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 xml:space="preserve">aliyunsdkfacebody.request.v20191230.CreateFaceDbRequest </w:t>
      </w: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import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CreateFaceDbRequest</w:t>
      </w:r>
    </w:p>
    <w:p w14:paraId="61F0EFF1" w14:textId="77777777" w:rsidR="000752F4" w:rsidRDefault="000752F4">
      <w:pPr>
        <w:widowControl/>
        <w:jc w:val="left"/>
      </w:pPr>
    </w:p>
    <w:p w14:paraId="7331E7C2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client = AcsClient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(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EBEAEF"/>
        </w:rPr>
        <w:t>'&lt;accessKeyId&gt;'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,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EBEAEF"/>
        </w:rPr>
        <w:t>'&lt;accessSecret&gt;'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,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EBEAEF"/>
        </w:rPr>
        <w:t>'cn-shanghai'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)</w:t>
      </w:r>
    </w:p>
    <w:p w14:paraId="5C94FD4E" w14:textId="77777777" w:rsidR="000752F4" w:rsidRDefault="000752F4">
      <w:pPr>
        <w:widowControl/>
        <w:jc w:val="left"/>
      </w:pPr>
    </w:p>
    <w:p w14:paraId="5AC66EAE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request = CreateFaceDbRequest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()</w:t>
      </w:r>
    </w:p>
    <w:p w14:paraId="0990DEC8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lastRenderedPageBreak/>
        <w:t>request.set_accept_format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(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EBEAEF"/>
        </w:rPr>
        <w:t>'json'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)</w:t>
      </w:r>
    </w:p>
    <w:p w14:paraId="15BF62C5" w14:textId="77777777" w:rsidR="000752F4" w:rsidRDefault="000752F4">
      <w:pPr>
        <w:widowControl/>
        <w:jc w:val="left"/>
      </w:pPr>
    </w:p>
    <w:p w14:paraId="6A3CD750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request.set_Name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(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EBEAEF"/>
        </w:rPr>
        <w:t>"myFaceDB"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)</w:t>
      </w:r>
    </w:p>
    <w:p w14:paraId="3B1CF74C" w14:textId="77777777" w:rsidR="000752F4" w:rsidRDefault="000752F4">
      <w:pPr>
        <w:widowControl/>
        <w:jc w:val="left"/>
      </w:pPr>
    </w:p>
    <w:p w14:paraId="6147F347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response = client.do_action_with_exception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(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request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)</w:t>
      </w:r>
    </w:p>
    <w:p w14:paraId="204CCE60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999999"/>
          <w:kern w:val="0"/>
          <w:sz w:val="18"/>
          <w:szCs w:val="18"/>
          <w:shd w:val="clear" w:color="auto" w:fill="EBEAEF"/>
        </w:rPr>
        <w:t xml:space="preserve"># python2: print(response) </w:t>
      </w:r>
    </w:p>
    <w:p w14:paraId="3D95FBB6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print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(</w:t>
      </w: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str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(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response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,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 xml:space="preserve"> encoding=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EBEAEF"/>
        </w:rPr>
        <w:t>'utf-8'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))</w:t>
      </w:r>
    </w:p>
    <w:p w14:paraId="3DE64FDB" w14:textId="77777777" w:rsidR="000752F4" w:rsidRDefault="000752F4">
      <w:pPr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FFFFF"/>
        </w:rPr>
      </w:pPr>
    </w:p>
    <w:p w14:paraId="47925D20" w14:textId="77777777" w:rsidR="000752F4" w:rsidRPr="00097D46" w:rsidRDefault="008D311E">
      <w:pPr>
        <w:rPr>
          <w:rFonts w:ascii="微软雅黑" w:eastAsia="微软雅黑" w:hAnsi="微软雅黑" w:cs="微软雅黑"/>
          <w:b/>
          <w:bCs/>
          <w:color w:val="000000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 w:val="19"/>
          <w:szCs w:val="19"/>
          <w:shd w:val="clear" w:color="auto" w:fill="FFFFFF"/>
        </w:rPr>
        <w:t>2）</w:t>
      </w:r>
      <w:r w:rsidR="00AA2B20" w:rsidRPr="00097D46">
        <w:rPr>
          <w:rFonts w:ascii="微软雅黑" w:eastAsia="微软雅黑" w:hAnsi="微软雅黑" w:cs="微软雅黑" w:hint="eastAsia"/>
          <w:b/>
          <w:bCs/>
          <w:color w:val="000000"/>
          <w:sz w:val="19"/>
          <w:szCs w:val="19"/>
          <w:shd w:val="clear" w:color="auto" w:fill="FFFFFF"/>
        </w:rPr>
        <w:t>然后创建人脸数据样本</w:t>
      </w:r>
    </w:p>
    <w:p w14:paraId="550B62ED" w14:textId="77777777" w:rsidR="000752F4" w:rsidRDefault="00AA2B20">
      <w:pPr>
        <w:jc w:val="left"/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 w:val="19"/>
          <w:szCs w:val="19"/>
          <w:shd w:val="clear" w:color="auto" w:fill="FFFFFF"/>
        </w:rPr>
        <w:t>(python示例代码)</w:t>
      </w:r>
    </w:p>
    <w:p w14:paraId="30DEF0D2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999999"/>
          <w:kern w:val="0"/>
          <w:sz w:val="18"/>
          <w:szCs w:val="18"/>
          <w:shd w:val="clear" w:color="auto" w:fill="EBEAEF"/>
        </w:rPr>
        <w:t>#!/usr/bin/env python</w:t>
      </w:r>
    </w:p>
    <w:p w14:paraId="73C97024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999999"/>
          <w:kern w:val="0"/>
          <w:sz w:val="18"/>
          <w:szCs w:val="18"/>
          <w:shd w:val="clear" w:color="auto" w:fill="EBEAEF"/>
        </w:rPr>
        <w:t>#coding=utf-8</w:t>
      </w:r>
    </w:p>
    <w:p w14:paraId="11E01CB4" w14:textId="77777777" w:rsidR="000752F4" w:rsidRDefault="000752F4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</w:p>
    <w:p w14:paraId="5DB9D02C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from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aliyunsdkcore.client</w:t>
      </w: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import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AcsClient</w:t>
      </w:r>
    </w:p>
    <w:p w14:paraId="3C741D53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from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aliyunsdkcore.acs_exception.exceptions</w:t>
      </w: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import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ClientException</w:t>
      </w:r>
    </w:p>
    <w:p w14:paraId="4D95BDDC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from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aliyunsdkcore.acs_exception.exceptions</w:t>
      </w: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import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ServerException</w:t>
      </w:r>
    </w:p>
    <w:p w14:paraId="04A1906B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from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 xml:space="preserve">aliyunsdkfacebody.request.v20191230.AddFaceEntityRequest </w:t>
      </w: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import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AddFaceEntityRequest</w:t>
      </w:r>
    </w:p>
    <w:p w14:paraId="452E1723" w14:textId="77777777" w:rsidR="000752F4" w:rsidRDefault="000752F4">
      <w:pPr>
        <w:widowControl/>
        <w:jc w:val="left"/>
      </w:pPr>
    </w:p>
    <w:p w14:paraId="143A7162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client = AcsClient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(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EBEAEF"/>
        </w:rPr>
        <w:t>'&lt;accessKeyId&gt;'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,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EBEAEF"/>
        </w:rPr>
        <w:t>'&lt;accessSecret&gt;'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,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EBEAEF"/>
        </w:rPr>
        <w:t>'cn-shanghai'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)</w:t>
      </w:r>
    </w:p>
    <w:p w14:paraId="211C8403" w14:textId="77777777" w:rsidR="000752F4" w:rsidRDefault="000752F4">
      <w:pPr>
        <w:widowControl/>
        <w:jc w:val="left"/>
      </w:pPr>
    </w:p>
    <w:p w14:paraId="5E011E89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request = AddFaceEntityRequest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()</w:t>
      </w:r>
    </w:p>
    <w:p w14:paraId="6BFD577E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request.set_accept_format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(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EBEAEF"/>
        </w:rPr>
        <w:t>'json'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)</w:t>
      </w:r>
    </w:p>
    <w:p w14:paraId="711261ED" w14:textId="77777777" w:rsidR="000752F4" w:rsidRDefault="000752F4">
      <w:pPr>
        <w:widowControl/>
        <w:jc w:val="left"/>
      </w:pPr>
    </w:p>
    <w:p w14:paraId="6943A354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request.set_DbName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(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EBEAEF"/>
        </w:rPr>
        <w:t>"myFaceDB"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)</w:t>
      </w:r>
    </w:p>
    <w:p w14:paraId="62DDAC73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request.set_EntityId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(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EBEAEF"/>
        </w:rPr>
        <w:t>"test1"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)</w:t>
      </w:r>
    </w:p>
    <w:p w14:paraId="6D2D96EF" w14:textId="77777777" w:rsidR="000752F4" w:rsidRDefault="000752F4">
      <w:pPr>
        <w:widowControl/>
        <w:jc w:val="left"/>
      </w:pPr>
    </w:p>
    <w:p w14:paraId="090442E4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response = client.do_action_with_exception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(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request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)</w:t>
      </w:r>
    </w:p>
    <w:p w14:paraId="0386E63F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999999"/>
          <w:kern w:val="0"/>
          <w:sz w:val="18"/>
          <w:szCs w:val="18"/>
          <w:shd w:val="clear" w:color="auto" w:fill="EBEAEF"/>
        </w:rPr>
        <w:t xml:space="preserve"># python2: print(response) </w:t>
      </w:r>
    </w:p>
    <w:p w14:paraId="693BA1F3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print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(</w:t>
      </w: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str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(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response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,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 xml:space="preserve"> encoding=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EBEAEF"/>
        </w:rPr>
        <w:t>'utf-8'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))</w:t>
      </w:r>
    </w:p>
    <w:p w14:paraId="2FC0E7C8" w14:textId="77777777" w:rsidR="000752F4" w:rsidRDefault="000752F4">
      <w:pPr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FFFFF"/>
        </w:rPr>
      </w:pPr>
    </w:p>
    <w:p w14:paraId="1688AAD7" w14:textId="77777777" w:rsidR="000752F4" w:rsidRPr="00097D46" w:rsidRDefault="008D311E">
      <w:pPr>
        <w:rPr>
          <w:rFonts w:ascii="微软雅黑" w:eastAsia="微软雅黑" w:hAnsi="微软雅黑" w:cs="微软雅黑"/>
          <w:b/>
          <w:bCs/>
          <w:color w:val="000000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 w:val="19"/>
          <w:szCs w:val="19"/>
          <w:shd w:val="clear" w:color="auto" w:fill="FFFFFF"/>
        </w:rPr>
        <w:t>3）</w:t>
      </w:r>
      <w:r w:rsidR="00AA2B20" w:rsidRPr="00097D46">
        <w:rPr>
          <w:rFonts w:ascii="微软雅黑" w:eastAsia="微软雅黑" w:hAnsi="微软雅黑" w:cs="微软雅黑" w:hint="eastAsia"/>
          <w:b/>
          <w:bCs/>
          <w:color w:val="000000"/>
          <w:sz w:val="19"/>
          <w:szCs w:val="19"/>
          <w:shd w:val="clear" w:color="auto" w:fill="FFFFFF"/>
        </w:rPr>
        <w:t>给样本添加初始照片信息,用于摄像头拍摄照片之后对比识别</w:t>
      </w:r>
    </w:p>
    <w:p w14:paraId="140EC304" w14:textId="77777777" w:rsidR="000752F4" w:rsidRDefault="00AA2B20">
      <w:pPr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 w:val="19"/>
          <w:szCs w:val="19"/>
          <w:shd w:val="clear" w:color="auto" w:fill="FFFFFF"/>
        </w:rPr>
        <w:t>(当前使用图片本地上传模式)</w:t>
      </w:r>
    </w:p>
    <w:p w14:paraId="155C19D1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999999"/>
          <w:kern w:val="0"/>
          <w:sz w:val="18"/>
          <w:szCs w:val="18"/>
          <w:shd w:val="clear" w:color="auto" w:fill="EBEAEF"/>
        </w:rPr>
        <w:t>#!/usr/bin/env python</w:t>
      </w:r>
    </w:p>
    <w:p w14:paraId="09572498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999999"/>
          <w:kern w:val="0"/>
          <w:sz w:val="18"/>
          <w:szCs w:val="18"/>
          <w:shd w:val="clear" w:color="auto" w:fill="EBEAEF"/>
        </w:rPr>
        <w:t>#coding=utf-8</w:t>
      </w:r>
    </w:p>
    <w:p w14:paraId="6F23A180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171717"/>
          <w:sz w:val="18"/>
          <w:szCs w:val="18"/>
        </w:rPr>
        <w:t>from viapi.fileutils import FileUtils</w:t>
      </w:r>
    </w:p>
    <w:p w14:paraId="44F793E0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from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aliyunsdkcore.client</w:t>
      </w: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import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AcsClient</w:t>
      </w:r>
    </w:p>
    <w:p w14:paraId="68F0D343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from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aliyunsdkcore.acs_exception.exceptions</w:t>
      </w: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import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ClientException</w:t>
      </w:r>
    </w:p>
    <w:p w14:paraId="79E597D7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lastRenderedPageBreak/>
        <w:t>from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aliyunsdkcore.acs_exception.exceptions</w:t>
      </w: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import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ServerException</w:t>
      </w:r>
    </w:p>
    <w:p w14:paraId="77FEFF86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from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 xml:space="preserve">aliyunsdkfacebody.request.v20191230.AddFaceRequest </w:t>
      </w: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import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AddFaceRequest</w:t>
      </w:r>
    </w:p>
    <w:p w14:paraId="0C9DB197" w14:textId="77777777" w:rsidR="000752F4" w:rsidRDefault="000752F4">
      <w:pPr>
        <w:widowControl/>
        <w:jc w:val="left"/>
      </w:pPr>
    </w:p>
    <w:p w14:paraId="18B2B5B7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client = AcsClient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(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EBEAEF"/>
        </w:rPr>
        <w:t>'&lt;accessKeyId&gt;'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,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EBEAEF"/>
        </w:rPr>
        <w:t>'&lt;accessSecret&gt;'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,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EBEAEF"/>
        </w:rPr>
        <w:t>'cn-shanghai'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)</w:t>
      </w:r>
    </w:p>
    <w:p w14:paraId="1AF1E860" w14:textId="77777777" w:rsidR="000752F4" w:rsidRDefault="000752F4">
      <w:pPr>
        <w:widowControl/>
        <w:jc w:val="left"/>
      </w:pPr>
    </w:p>
    <w:p w14:paraId="4D6C7BDF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request = AddFaceRequest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()</w:t>
      </w:r>
    </w:p>
    <w:p w14:paraId="55D90169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</w:pP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request.set_accept_format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(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EBEAEF"/>
        </w:rPr>
        <w:t>'json'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)</w:t>
      </w:r>
    </w:p>
    <w:p w14:paraId="01180C77" w14:textId="77777777" w:rsidR="000752F4" w:rsidRDefault="000752F4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</w:pPr>
    </w:p>
    <w:p w14:paraId="12A2D340" w14:textId="77777777" w:rsidR="000752F4" w:rsidRDefault="00AA2B20">
      <w:pPr>
        <w:widowControl/>
        <w:jc w:val="left"/>
      </w:pPr>
      <w:r>
        <w:rPr>
          <w:rFonts w:hint="eastAsia"/>
        </w:rPr>
        <w:t>file_utils = FileUtils("your own accessKey","your own accessSecret")</w:t>
      </w:r>
    </w:p>
    <w:p w14:paraId="0B8F0390" w14:textId="77777777" w:rsidR="000752F4" w:rsidRDefault="00AA2B20">
      <w:pPr>
        <w:widowControl/>
        <w:jc w:val="left"/>
      </w:pPr>
      <w:r>
        <w:rPr>
          <w:rFonts w:hint="eastAsia"/>
        </w:rPr>
        <w:t>oss_url = file_utils.get_oss_url("/home/xxx.jpg","jpg",True)</w:t>
      </w:r>
    </w:p>
    <w:p w14:paraId="08886AF8" w14:textId="77777777" w:rsidR="000752F4" w:rsidRDefault="00AA2B20">
      <w:pPr>
        <w:widowControl/>
        <w:jc w:val="left"/>
      </w:pPr>
      <w:r>
        <w:rPr>
          <w:rFonts w:hint="eastAsia"/>
        </w:rPr>
        <w:t>print(oss_url)</w:t>
      </w:r>
    </w:p>
    <w:p w14:paraId="747C5809" w14:textId="77777777" w:rsidR="000752F4" w:rsidRDefault="000752F4">
      <w:pPr>
        <w:widowControl/>
        <w:jc w:val="left"/>
      </w:pPr>
    </w:p>
    <w:p w14:paraId="614A52B5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request.set_DbName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(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EBEAEF"/>
        </w:rPr>
        <w:t>"myFaceDB"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)</w:t>
      </w:r>
    </w:p>
    <w:p w14:paraId="7B53CE87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request.set_ImageUrl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(</w:t>
      </w:r>
      <w:r>
        <w:rPr>
          <w:rFonts w:hint="eastAsia"/>
        </w:rPr>
        <w:t>oss_url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)</w:t>
      </w:r>
    </w:p>
    <w:p w14:paraId="59271D02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request.set_EntityId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(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EBEAEF"/>
        </w:rPr>
        <w:t>"test1"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)</w:t>
      </w:r>
    </w:p>
    <w:p w14:paraId="4C90BB41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request.set_ExtraData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(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EBEAEF"/>
        </w:rPr>
        <w:t>"姓名"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)</w:t>
      </w:r>
    </w:p>
    <w:p w14:paraId="676C8B2C" w14:textId="77777777" w:rsidR="000752F4" w:rsidRDefault="000752F4">
      <w:pPr>
        <w:widowControl/>
        <w:jc w:val="left"/>
      </w:pPr>
    </w:p>
    <w:p w14:paraId="4A23F9AA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response = client.do_action_with_exception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(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request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)</w:t>
      </w:r>
    </w:p>
    <w:p w14:paraId="612DD110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999999"/>
          <w:kern w:val="0"/>
          <w:sz w:val="18"/>
          <w:szCs w:val="18"/>
          <w:shd w:val="clear" w:color="auto" w:fill="EBEAEF"/>
        </w:rPr>
        <w:t xml:space="preserve"># python2: print(response) </w:t>
      </w:r>
    </w:p>
    <w:p w14:paraId="35BA38A4" w14:textId="77777777" w:rsidR="000752F4" w:rsidRDefault="00AA2B20">
      <w:pPr>
        <w:widowControl/>
        <w:shd w:val="clear" w:color="auto" w:fill="EBEAEF"/>
        <w:spacing w:line="300" w:lineRule="atLeast"/>
        <w:jc w:val="left"/>
        <w:rPr>
          <w:rFonts w:ascii="Consolas" w:eastAsia="Consolas" w:hAnsi="Consolas" w:cs="Consolas"/>
          <w:color w:val="171717"/>
          <w:sz w:val="18"/>
          <w:szCs w:val="18"/>
        </w:rPr>
      </w:pP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print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(</w:t>
      </w:r>
      <w:r>
        <w:rPr>
          <w:rFonts w:ascii="Consolas" w:eastAsia="Consolas" w:hAnsi="Consolas" w:cs="Consolas"/>
          <w:color w:val="00A2FF"/>
          <w:kern w:val="0"/>
          <w:sz w:val="18"/>
          <w:szCs w:val="18"/>
          <w:shd w:val="clear" w:color="auto" w:fill="EBEAEF"/>
        </w:rPr>
        <w:t>str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(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>response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,</w:t>
      </w:r>
      <w:r>
        <w:rPr>
          <w:rFonts w:ascii="Consolas" w:eastAsia="Consolas" w:hAnsi="Consolas" w:cs="Consolas"/>
          <w:color w:val="171717"/>
          <w:kern w:val="0"/>
          <w:sz w:val="18"/>
          <w:szCs w:val="18"/>
          <w:shd w:val="clear" w:color="auto" w:fill="EBEAEF"/>
        </w:rPr>
        <w:t xml:space="preserve"> encoding=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EBEAEF"/>
        </w:rPr>
        <w:t>'utf-8'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))</w:t>
      </w:r>
    </w:p>
    <w:p w14:paraId="441BBFA6" w14:textId="77777777" w:rsidR="000752F4" w:rsidRDefault="00AA2B20">
      <w:pPr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 w:val="19"/>
          <w:szCs w:val="19"/>
          <w:shd w:val="clear" w:color="auto" w:fill="FFFFFF"/>
        </w:rPr>
        <w:t>也可以在视觉智能开放平台后台直接添加样本及样本图片</w:t>
      </w:r>
    </w:p>
    <w:p w14:paraId="7794157F" w14:textId="77777777" w:rsidR="000752F4" w:rsidRPr="00097D46" w:rsidRDefault="00AA2B20">
      <w:pPr>
        <w:rPr>
          <w:rFonts w:ascii="微软雅黑" w:eastAsia="微软雅黑" w:hAnsi="微软雅黑" w:cs="微软雅黑"/>
          <w:b/>
          <w:bCs/>
          <w:color w:val="000000"/>
          <w:sz w:val="19"/>
          <w:szCs w:val="19"/>
          <w:shd w:val="clear" w:color="auto" w:fill="FFFFFF"/>
        </w:rPr>
      </w:pPr>
      <w:r w:rsidRPr="00097D46">
        <w:rPr>
          <w:rFonts w:ascii="微软雅黑" w:eastAsia="微软雅黑" w:hAnsi="微软雅黑" w:cs="微软雅黑" w:hint="eastAsia"/>
          <w:b/>
          <w:bCs/>
          <w:color w:val="000000"/>
          <w:sz w:val="19"/>
          <w:szCs w:val="19"/>
          <w:shd w:val="clear" w:color="auto" w:fill="FFFFFF"/>
        </w:rPr>
        <w:t>添加样本</w:t>
      </w:r>
    </w:p>
    <w:p w14:paraId="0709B34F" w14:textId="77777777" w:rsidR="000752F4" w:rsidRDefault="00AA2B20">
      <w:pPr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114300" distR="114300" wp14:anchorId="2F377A5A" wp14:editId="7E5D8ADC">
            <wp:extent cx="4916805" cy="3488690"/>
            <wp:effectExtent l="0" t="0" r="1714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680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08F14" w14:textId="77777777" w:rsidR="000752F4" w:rsidRPr="00097D46" w:rsidRDefault="00AA2B20">
      <w:pPr>
        <w:jc w:val="left"/>
        <w:rPr>
          <w:rFonts w:ascii="微软雅黑" w:eastAsia="微软雅黑" w:hAnsi="微软雅黑" w:cs="微软雅黑"/>
          <w:b/>
          <w:bCs/>
          <w:color w:val="000000"/>
          <w:sz w:val="19"/>
          <w:szCs w:val="19"/>
          <w:shd w:val="clear" w:color="auto" w:fill="FFFFFF"/>
        </w:rPr>
      </w:pPr>
      <w:r w:rsidRPr="00097D46">
        <w:rPr>
          <w:rFonts w:ascii="微软雅黑" w:eastAsia="微软雅黑" w:hAnsi="微软雅黑" w:cs="微软雅黑" w:hint="eastAsia"/>
          <w:b/>
          <w:bCs/>
          <w:color w:val="000000"/>
          <w:sz w:val="19"/>
          <w:szCs w:val="19"/>
          <w:shd w:val="clear" w:color="auto" w:fill="FFFFFF"/>
        </w:rPr>
        <w:t>添加样本图片</w:t>
      </w:r>
    </w:p>
    <w:p w14:paraId="53EDC0A4" w14:textId="77777777" w:rsidR="000752F4" w:rsidRDefault="00AA2B20">
      <w:pPr>
        <w:jc w:val="left"/>
      </w:pPr>
      <w:r>
        <w:rPr>
          <w:noProof/>
        </w:rPr>
        <w:lastRenderedPageBreak/>
        <w:drawing>
          <wp:inline distT="0" distB="0" distL="114300" distR="114300" wp14:anchorId="65A514A7" wp14:editId="091638E4">
            <wp:extent cx="5271135" cy="3435350"/>
            <wp:effectExtent l="0" t="0" r="571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2D44" w14:textId="77777777" w:rsidR="000752F4" w:rsidRDefault="00AA2B20">
      <w:pPr>
        <w:jc w:val="left"/>
      </w:pPr>
      <w:r>
        <w:rPr>
          <w:rFonts w:hint="eastAsia"/>
        </w:rPr>
        <w:t>关机之后插入树莓派摄像头</w:t>
      </w:r>
      <w:r>
        <w:rPr>
          <w:rFonts w:hint="eastAsia"/>
        </w:rPr>
        <w:t>,</w:t>
      </w:r>
      <w:r>
        <w:rPr>
          <w:rFonts w:hint="eastAsia"/>
        </w:rPr>
        <w:t>启动系统</w:t>
      </w:r>
    </w:p>
    <w:p w14:paraId="324973CE" w14:textId="77777777" w:rsidR="000752F4" w:rsidRDefault="000752F4">
      <w:pPr>
        <w:jc w:val="left"/>
      </w:pPr>
    </w:p>
    <w:p w14:paraId="46EC611B" w14:textId="77777777" w:rsidR="008D311E" w:rsidRPr="008D311E" w:rsidRDefault="008D311E" w:rsidP="008D311E">
      <w:pPr>
        <w:rPr>
          <w:rFonts w:ascii="微软雅黑" w:eastAsia="微软雅黑" w:hAnsi="微软雅黑" w:cs="微软雅黑"/>
          <w:b/>
          <w:bCs/>
          <w:color w:val="000000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 w:val="19"/>
          <w:szCs w:val="19"/>
          <w:shd w:val="clear" w:color="auto" w:fill="FFFFFF"/>
        </w:rPr>
        <w:t>4）参考示例代码完成</w:t>
      </w:r>
      <w:r w:rsidRPr="008D311E">
        <w:rPr>
          <w:rFonts w:ascii="微软雅黑" w:eastAsia="微软雅黑" w:hAnsi="微软雅黑" w:cs="微软雅黑" w:hint="eastAsia"/>
          <w:b/>
          <w:bCs/>
          <w:color w:val="000000"/>
          <w:sz w:val="19"/>
          <w:szCs w:val="19"/>
          <w:shd w:val="clear" w:color="auto" w:fill="FFFFFF"/>
        </w:rPr>
        <w:t>编码</w:t>
      </w:r>
    </w:p>
    <w:p w14:paraId="75561648" w14:textId="6A4B2C18" w:rsidR="008D311E" w:rsidRDefault="00F06A44">
      <w:pPr>
        <w:jc w:val="left"/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sudo pip install opencv-python</w:t>
      </w:r>
    </w:p>
    <w:p w14:paraId="02A1C152" w14:textId="77777777" w:rsidR="000752F4" w:rsidRDefault="00AA2B20">
      <w:pPr>
        <w:jc w:val="left"/>
      </w:pPr>
      <w:r>
        <w:t xml:space="preserve">// </w:t>
      </w:r>
      <w:r>
        <w:t>安装</w:t>
      </w:r>
      <w:r>
        <w:t>opencv</w:t>
      </w:r>
    </w:p>
    <w:p w14:paraId="12820F54" w14:textId="16DFC6B6" w:rsidR="000752F4" w:rsidRDefault="00AA2B20">
      <w:pPr>
        <w:jc w:val="left"/>
      </w:pPr>
      <w:r>
        <w:t>sudo apt-get install -y libopencv-dev python-opencv</w:t>
      </w:r>
      <w:r w:rsidR="004965FA">
        <w:t xml:space="preserve"> </w:t>
      </w:r>
      <w:r>
        <w:t>libopencv-contrib-dev</w:t>
      </w:r>
      <w:r w:rsidR="00F67B9A">
        <w:t xml:space="preserve"> </w:t>
      </w:r>
      <w:r w:rsidR="00F67B9A" w:rsidRPr="00F67B9A">
        <w:t>--fix-missing</w:t>
      </w:r>
    </w:p>
    <w:p w14:paraId="2292C743" w14:textId="77777777" w:rsidR="000752F4" w:rsidRDefault="00AA2B20">
      <w:pPr>
        <w:jc w:val="left"/>
      </w:pPr>
      <w:r>
        <w:t xml:space="preserve">// </w:t>
      </w:r>
      <w:r>
        <w:t>安装一些其它工具</w:t>
      </w:r>
    </w:p>
    <w:p w14:paraId="73F3133A" w14:textId="77777777" w:rsidR="000752F4" w:rsidRDefault="00AA2B20">
      <w:pPr>
        <w:jc w:val="left"/>
      </w:pPr>
      <w:r>
        <w:t>sudo apt-get install -y python-picamera python-pil python-tk</w:t>
      </w:r>
    </w:p>
    <w:p w14:paraId="4F35999F" w14:textId="77777777" w:rsidR="000752F4" w:rsidRDefault="000752F4">
      <w:pPr>
        <w:jc w:val="left"/>
      </w:pPr>
    </w:p>
    <w:p w14:paraId="565344D9" w14:textId="77777777" w:rsidR="000752F4" w:rsidRDefault="000752F4">
      <w:pPr>
        <w:jc w:val="left"/>
      </w:pPr>
    </w:p>
    <w:p w14:paraId="53851BBD" w14:textId="77777777" w:rsidR="000752F4" w:rsidRDefault="00AA2B20">
      <w:pPr>
        <w:jc w:val="left"/>
      </w:pPr>
      <w:r>
        <w:rPr>
          <w:rFonts w:hint="eastAsia"/>
        </w:rPr>
        <w:t>运行摄像头</w:t>
      </w:r>
      <w:r>
        <w:rPr>
          <w:rFonts w:hint="eastAsia"/>
        </w:rPr>
        <w:t xml:space="preserve"> Python</w:t>
      </w:r>
      <w:r>
        <w:rPr>
          <w:rFonts w:hint="eastAsia"/>
        </w:rPr>
        <w:t>示例代码</w:t>
      </w:r>
      <w:r>
        <w:rPr>
          <w:rFonts w:hint="eastAsia"/>
        </w:rPr>
        <w:t>(</w:t>
      </w:r>
      <w:r>
        <w:rPr>
          <w:rFonts w:hint="eastAsia"/>
        </w:rPr>
        <w:t>替换</w:t>
      </w:r>
      <w:r>
        <w:rPr>
          <w:rFonts w:hint="eastAsia"/>
        </w:rPr>
        <w:t>accesskey</w:t>
      </w:r>
      <w:r>
        <w:rPr>
          <w:rFonts w:hint="eastAsia"/>
        </w:rPr>
        <w:t>信息</w:t>
      </w:r>
      <w:r>
        <w:rPr>
          <w:rFonts w:hint="eastAsia"/>
        </w:rPr>
        <w:t>)</w:t>
      </w:r>
    </w:p>
    <w:p w14:paraId="3485F282" w14:textId="77777777" w:rsidR="000752F4" w:rsidRDefault="00AA2B20">
      <w:pPr>
        <w:jc w:val="left"/>
      </w:pPr>
      <w:r>
        <w:t>#!/usr/bin/env python</w:t>
      </w:r>
    </w:p>
    <w:p w14:paraId="11B53EB2" w14:textId="77777777" w:rsidR="000752F4" w:rsidRDefault="00AA2B20">
      <w:pPr>
        <w:jc w:val="left"/>
      </w:pPr>
      <w:r>
        <w:t># coding=utf-8</w:t>
      </w:r>
    </w:p>
    <w:p w14:paraId="7132E17E" w14:textId="77777777" w:rsidR="000752F4" w:rsidRDefault="000752F4">
      <w:pPr>
        <w:jc w:val="left"/>
      </w:pPr>
    </w:p>
    <w:p w14:paraId="48018CC5" w14:textId="77777777" w:rsidR="000752F4" w:rsidRDefault="00AA2B20">
      <w:pPr>
        <w:jc w:val="left"/>
      </w:pPr>
      <w:r>
        <w:t>import multiprocessing as mp</w:t>
      </w:r>
    </w:p>
    <w:p w14:paraId="7E822DEA" w14:textId="77777777" w:rsidR="000752F4" w:rsidRDefault="00AA2B20">
      <w:pPr>
        <w:jc w:val="left"/>
      </w:pPr>
      <w:r>
        <w:t>import os</w:t>
      </w:r>
    </w:p>
    <w:p w14:paraId="63286DBB" w14:textId="77777777" w:rsidR="000752F4" w:rsidRDefault="000752F4">
      <w:pPr>
        <w:jc w:val="left"/>
      </w:pPr>
    </w:p>
    <w:p w14:paraId="2106855D" w14:textId="77777777" w:rsidR="000752F4" w:rsidRDefault="00AA2B20">
      <w:pPr>
        <w:jc w:val="left"/>
      </w:pPr>
      <w:r>
        <w:t>import cv2</w:t>
      </w:r>
    </w:p>
    <w:p w14:paraId="1236FFE1" w14:textId="77777777" w:rsidR="000752F4" w:rsidRDefault="00AA2B20">
      <w:pPr>
        <w:jc w:val="left"/>
      </w:pPr>
      <w:r>
        <w:t>import time</w:t>
      </w:r>
    </w:p>
    <w:p w14:paraId="63030BF7" w14:textId="77777777" w:rsidR="000752F4" w:rsidRDefault="000752F4">
      <w:pPr>
        <w:jc w:val="left"/>
      </w:pPr>
    </w:p>
    <w:p w14:paraId="06EEE989" w14:textId="77777777" w:rsidR="000752F4" w:rsidRDefault="00AA2B20">
      <w:pPr>
        <w:jc w:val="left"/>
      </w:pPr>
      <w:r>
        <w:t>from aliyunsdkcore.client import AcsClient</w:t>
      </w:r>
    </w:p>
    <w:p w14:paraId="1681E857" w14:textId="77777777" w:rsidR="000752F4" w:rsidRDefault="00AA2B20">
      <w:pPr>
        <w:jc w:val="left"/>
      </w:pPr>
      <w:r>
        <w:t>from aliyunsdkfacebody.request.v20191230.SearchFaceRequest import SearchFaceRequest</w:t>
      </w:r>
    </w:p>
    <w:p w14:paraId="10BB1498" w14:textId="77777777" w:rsidR="000752F4" w:rsidRDefault="00AA2B20">
      <w:pPr>
        <w:jc w:val="left"/>
      </w:pPr>
      <w:r>
        <w:t>from viapi.fileutils import FileUtils</w:t>
      </w:r>
    </w:p>
    <w:p w14:paraId="7411CD87" w14:textId="77777777" w:rsidR="000752F4" w:rsidRDefault="000752F4">
      <w:pPr>
        <w:jc w:val="left"/>
      </w:pPr>
    </w:p>
    <w:p w14:paraId="6A06AABA" w14:textId="77777777" w:rsidR="000752F4" w:rsidRDefault="00AA2B20">
      <w:pPr>
        <w:jc w:val="left"/>
      </w:pPr>
      <w:r>
        <w:lastRenderedPageBreak/>
        <w:t>resX = 480</w:t>
      </w:r>
    </w:p>
    <w:p w14:paraId="1CD096FC" w14:textId="77777777" w:rsidR="000752F4" w:rsidRDefault="00AA2B20">
      <w:pPr>
        <w:jc w:val="left"/>
      </w:pPr>
      <w:r>
        <w:t>resY = 320</w:t>
      </w:r>
    </w:p>
    <w:p w14:paraId="093D0D3A" w14:textId="77777777" w:rsidR="000752F4" w:rsidRDefault="000752F4">
      <w:pPr>
        <w:jc w:val="left"/>
      </w:pPr>
    </w:p>
    <w:p w14:paraId="06312F15" w14:textId="77777777" w:rsidR="000752F4" w:rsidRDefault="00AA2B20">
      <w:pPr>
        <w:jc w:val="left"/>
      </w:pPr>
      <w:r>
        <w:t># The face cascade file to be used</w:t>
      </w:r>
    </w:p>
    <w:p w14:paraId="27E7F745" w14:textId="77777777" w:rsidR="000752F4" w:rsidRDefault="00AA2B20">
      <w:pPr>
        <w:jc w:val="left"/>
      </w:pPr>
      <w:r>
        <w:t>face_cascade = cv2.CascadeClassifier('/usr/share/opencv/haarcascades/haarcascade_frontalface_default.xml')</w:t>
      </w:r>
    </w:p>
    <w:p w14:paraId="0905E637" w14:textId="77777777" w:rsidR="000752F4" w:rsidRDefault="000752F4">
      <w:pPr>
        <w:jc w:val="left"/>
      </w:pPr>
    </w:p>
    <w:p w14:paraId="425D7EC8" w14:textId="77777777" w:rsidR="000752F4" w:rsidRDefault="00AA2B20">
      <w:pPr>
        <w:jc w:val="left"/>
      </w:pPr>
      <w:r>
        <w:t>eye_cascade = cv2.CascadeClassifier('/usr/share/opencv/haarcascades/haarcascade_eye.xml')</w:t>
      </w:r>
    </w:p>
    <w:p w14:paraId="17D59E58" w14:textId="77777777" w:rsidR="000752F4" w:rsidRDefault="00AA2B20">
      <w:pPr>
        <w:jc w:val="left"/>
      </w:pPr>
      <w:r>
        <w:t>search_flag = True</w:t>
      </w:r>
    </w:p>
    <w:p w14:paraId="792847B8" w14:textId="77777777" w:rsidR="000752F4" w:rsidRDefault="00AA2B20">
      <w:pPr>
        <w:jc w:val="left"/>
      </w:pPr>
      <w:r>
        <w:t>face_color = (192, 220, 240)</w:t>
      </w:r>
    </w:p>
    <w:p w14:paraId="19544F10" w14:textId="77777777" w:rsidR="000752F4" w:rsidRDefault="00AA2B20">
      <w:pPr>
        <w:jc w:val="left"/>
      </w:pPr>
      <w:r>
        <w:t>eye_color = (200, 160, 164)</w:t>
      </w:r>
    </w:p>
    <w:p w14:paraId="5269DDF8" w14:textId="77777777" w:rsidR="000752F4" w:rsidRDefault="00AA2B20">
      <w:pPr>
        <w:jc w:val="left"/>
      </w:pPr>
      <w:r>
        <w:t>strokeWeight = 2</w:t>
      </w:r>
    </w:p>
    <w:p w14:paraId="42756609" w14:textId="77777777" w:rsidR="000752F4" w:rsidRDefault="00AA2B20">
      <w:pPr>
        <w:jc w:val="left"/>
      </w:pPr>
      <w:r>
        <w:t>t_start = time.time()</w:t>
      </w:r>
    </w:p>
    <w:p w14:paraId="2CD8332C" w14:textId="77777777" w:rsidR="000752F4" w:rsidRDefault="00AA2B20">
      <w:pPr>
        <w:jc w:val="left"/>
      </w:pPr>
      <w:r>
        <w:t>fps = 0</w:t>
      </w:r>
    </w:p>
    <w:p w14:paraId="7D2FF8E5" w14:textId="77777777" w:rsidR="000752F4" w:rsidRDefault="000752F4">
      <w:pPr>
        <w:jc w:val="left"/>
      </w:pPr>
    </w:p>
    <w:p w14:paraId="346C6832" w14:textId="77777777" w:rsidR="000752F4" w:rsidRDefault="000752F4">
      <w:pPr>
        <w:jc w:val="left"/>
      </w:pPr>
    </w:p>
    <w:p w14:paraId="3DE61B82" w14:textId="77777777" w:rsidR="000752F4" w:rsidRDefault="00AA2B20">
      <w:pPr>
        <w:jc w:val="left"/>
      </w:pPr>
      <w:r>
        <w:t>def get_faces(img):</w:t>
      </w:r>
    </w:p>
    <w:p w14:paraId="3FBA1FCC" w14:textId="77777777" w:rsidR="000752F4" w:rsidRDefault="00AA2B20">
      <w:pPr>
        <w:jc w:val="left"/>
      </w:pPr>
      <w:r>
        <w:t xml:space="preserve">    gray = cv2.cvtColor(img, cv2.COLOR_BGR2GRAY)</w:t>
      </w:r>
    </w:p>
    <w:p w14:paraId="62629938" w14:textId="77777777" w:rsidR="000752F4" w:rsidRDefault="00AA2B20">
      <w:pPr>
        <w:jc w:val="left"/>
      </w:pPr>
      <w:r>
        <w:t xml:space="preserve">    faces = face_cascade.detectMultiScale(gray, 1.3, 5)</w:t>
      </w:r>
    </w:p>
    <w:p w14:paraId="7B9CD773" w14:textId="77777777" w:rsidR="000752F4" w:rsidRDefault="00AA2B20">
      <w:pPr>
        <w:jc w:val="left"/>
      </w:pPr>
      <w:r>
        <w:t xml:space="preserve">    return faces, img, gray</w:t>
      </w:r>
    </w:p>
    <w:p w14:paraId="4B025C60" w14:textId="77777777" w:rsidR="000752F4" w:rsidRDefault="000752F4">
      <w:pPr>
        <w:jc w:val="left"/>
      </w:pPr>
    </w:p>
    <w:p w14:paraId="349EA39F" w14:textId="77777777" w:rsidR="000752F4" w:rsidRDefault="000752F4">
      <w:pPr>
        <w:jc w:val="left"/>
      </w:pPr>
    </w:p>
    <w:p w14:paraId="44F7CEF2" w14:textId="77777777" w:rsidR="000752F4" w:rsidRDefault="00AA2B20">
      <w:pPr>
        <w:jc w:val="left"/>
      </w:pPr>
      <w:r>
        <w:t>def search(filename):</w:t>
      </w:r>
    </w:p>
    <w:p w14:paraId="71CAFEFD" w14:textId="77777777" w:rsidR="000752F4" w:rsidRDefault="00AA2B20">
      <w:pPr>
        <w:jc w:val="left"/>
      </w:pPr>
      <w:r>
        <w:t xml:space="preserve">    client = AcsClient(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EBEAEF"/>
        </w:rPr>
        <w:t>'&lt;accessKeyId&gt;'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,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EBEAEF"/>
        </w:rPr>
        <w:t>'&lt;accessSecret&gt;'</w:t>
      </w:r>
      <w:r>
        <w:rPr>
          <w:rFonts w:ascii="Consolas" w:eastAsia="Consolas" w:hAnsi="Consolas" w:cs="Consolas" w:hint="eastAsia"/>
          <w:color w:val="A31515"/>
          <w:kern w:val="0"/>
          <w:sz w:val="18"/>
          <w:szCs w:val="18"/>
          <w:shd w:val="clear" w:color="auto" w:fill="EBEAEF"/>
        </w:rPr>
        <w:t>,</w:t>
      </w:r>
      <w:r>
        <w:t xml:space="preserve"> 'cn-shanghai')</w:t>
      </w:r>
    </w:p>
    <w:p w14:paraId="13A53164" w14:textId="77777777" w:rsidR="000752F4" w:rsidRDefault="00AA2B20">
      <w:pPr>
        <w:jc w:val="left"/>
      </w:pPr>
      <w:r>
        <w:t>file_utils = FileUtils(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EBEAEF"/>
        </w:rPr>
        <w:t>'&lt;accessKeyId&gt;'</w:t>
      </w:r>
      <w:r>
        <w:rPr>
          <w:rFonts w:ascii="Consolas" w:eastAsia="Consolas" w:hAnsi="Consolas" w:cs="Consolas"/>
          <w:color w:val="000000"/>
          <w:kern w:val="0"/>
          <w:sz w:val="18"/>
          <w:szCs w:val="18"/>
          <w:shd w:val="clear" w:color="auto" w:fill="EBEAEF"/>
        </w:rPr>
        <w:t>,</w:t>
      </w:r>
      <w:r>
        <w:rPr>
          <w:rFonts w:ascii="Consolas" w:eastAsia="Consolas" w:hAnsi="Consolas" w:cs="Consolas"/>
          <w:color w:val="A31515"/>
          <w:kern w:val="0"/>
          <w:sz w:val="18"/>
          <w:szCs w:val="18"/>
          <w:shd w:val="clear" w:color="auto" w:fill="EBEAEF"/>
        </w:rPr>
        <w:t>'&lt;accessSecret&gt;'</w:t>
      </w:r>
      <w:r>
        <w:t>)</w:t>
      </w:r>
    </w:p>
    <w:p w14:paraId="43647802" w14:textId="77777777" w:rsidR="000752F4" w:rsidRDefault="000752F4">
      <w:pPr>
        <w:jc w:val="left"/>
      </w:pPr>
    </w:p>
    <w:p w14:paraId="005CC4CA" w14:textId="77777777" w:rsidR="000752F4" w:rsidRDefault="00AA2B20">
      <w:pPr>
        <w:jc w:val="left"/>
      </w:pPr>
      <w:r>
        <w:t xml:space="preserve">    PIC_ROOT = os.path.dirname(os.path.abspath(__file__))</w:t>
      </w:r>
    </w:p>
    <w:p w14:paraId="01F6279E" w14:textId="77777777" w:rsidR="000752F4" w:rsidRDefault="00AA2B20">
      <w:pPr>
        <w:jc w:val="left"/>
      </w:pPr>
      <w:r>
        <w:t xml:space="preserve">    pix = filename.split('.')[1]</w:t>
      </w:r>
    </w:p>
    <w:p w14:paraId="5B5A8EA6" w14:textId="77777777" w:rsidR="000752F4" w:rsidRDefault="00AA2B20">
      <w:pPr>
        <w:jc w:val="left"/>
      </w:pPr>
      <w:r>
        <w:t>oss_url = file_utils.get_oss_url(PIC_ROOT + "/" + filename, "jpg", True)</w:t>
      </w:r>
    </w:p>
    <w:p w14:paraId="3C1F4BA3" w14:textId="77777777" w:rsidR="000752F4" w:rsidRDefault="00AA2B20">
      <w:pPr>
        <w:jc w:val="left"/>
      </w:pPr>
      <w:r>
        <w:t xml:space="preserve">    print(oss_url)</w:t>
      </w:r>
    </w:p>
    <w:p w14:paraId="17A581DC" w14:textId="77777777" w:rsidR="000752F4" w:rsidRDefault="000752F4">
      <w:pPr>
        <w:jc w:val="left"/>
      </w:pPr>
    </w:p>
    <w:p w14:paraId="4373A000" w14:textId="77777777" w:rsidR="000752F4" w:rsidRDefault="00AA2B20">
      <w:pPr>
        <w:jc w:val="left"/>
      </w:pPr>
      <w:r>
        <w:t>face_request = SearchFaceRequest()</w:t>
      </w:r>
    </w:p>
    <w:p w14:paraId="45CDF9FD" w14:textId="77777777" w:rsidR="000752F4" w:rsidRDefault="00AA2B20">
      <w:pPr>
        <w:jc w:val="left"/>
      </w:pPr>
      <w:r>
        <w:t>face_request.set_accept_format('json')</w:t>
      </w:r>
    </w:p>
    <w:p w14:paraId="09FC3E86" w14:textId="77777777" w:rsidR="000752F4" w:rsidRDefault="000752F4">
      <w:pPr>
        <w:jc w:val="left"/>
      </w:pPr>
    </w:p>
    <w:p w14:paraId="2CF74577" w14:textId="77777777" w:rsidR="000752F4" w:rsidRDefault="00AA2B20">
      <w:pPr>
        <w:jc w:val="left"/>
      </w:pPr>
      <w:r>
        <w:t>face_request.set_DbName("myFaceDB")</w:t>
      </w:r>
    </w:p>
    <w:p w14:paraId="2530B535" w14:textId="77777777" w:rsidR="000752F4" w:rsidRDefault="00AA2B20">
      <w:pPr>
        <w:jc w:val="left"/>
      </w:pPr>
      <w:r>
        <w:t>face_request.set_ImageUrl(oss_url)</w:t>
      </w:r>
    </w:p>
    <w:p w14:paraId="58A476F6" w14:textId="77777777" w:rsidR="000752F4" w:rsidRDefault="00AA2B20">
      <w:pPr>
        <w:jc w:val="left"/>
      </w:pPr>
      <w:r>
        <w:t>face_request.set_Limit(1)</w:t>
      </w:r>
    </w:p>
    <w:p w14:paraId="3874AADC" w14:textId="77777777" w:rsidR="000752F4" w:rsidRDefault="000752F4">
      <w:pPr>
        <w:jc w:val="left"/>
      </w:pPr>
    </w:p>
    <w:p w14:paraId="6ECB9E8C" w14:textId="77777777" w:rsidR="000752F4" w:rsidRDefault="00AA2B20">
      <w:pPr>
        <w:jc w:val="left"/>
      </w:pPr>
      <w:r>
        <w:t xml:space="preserve">    response = client.do_action_with_exception(face_request)</w:t>
      </w:r>
    </w:p>
    <w:p w14:paraId="148E5EE4" w14:textId="77777777" w:rsidR="000752F4" w:rsidRDefault="00AA2B20">
      <w:pPr>
        <w:jc w:val="left"/>
      </w:pPr>
      <w:r>
        <w:t xml:space="preserve">    print str(response)</w:t>
      </w:r>
    </w:p>
    <w:p w14:paraId="34DB1863" w14:textId="77777777" w:rsidR="000752F4" w:rsidRDefault="000752F4">
      <w:pPr>
        <w:jc w:val="left"/>
      </w:pPr>
    </w:p>
    <w:p w14:paraId="54435359" w14:textId="77777777" w:rsidR="000752F4" w:rsidRDefault="000752F4">
      <w:pPr>
        <w:jc w:val="left"/>
      </w:pPr>
    </w:p>
    <w:p w14:paraId="35E15ED1" w14:textId="77777777" w:rsidR="000752F4" w:rsidRDefault="00AA2B20">
      <w:pPr>
        <w:jc w:val="left"/>
      </w:pPr>
      <w:r>
        <w:t>#    return str(response)</w:t>
      </w:r>
    </w:p>
    <w:p w14:paraId="21FF3778" w14:textId="77777777" w:rsidR="000752F4" w:rsidRDefault="000752F4">
      <w:pPr>
        <w:jc w:val="left"/>
      </w:pPr>
    </w:p>
    <w:p w14:paraId="56FFAB44" w14:textId="77777777" w:rsidR="000752F4" w:rsidRDefault="000752F4">
      <w:pPr>
        <w:jc w:val="left"/>
      </w:pPr>
    </w:p>
    <w:p w14:paraId="295A4425" w14:textId="77777777" w:rsidR="000752F4" w:rsidRDefault="00AA2B20">
      <w:pPr>
        <w:jc w:val="left"/>
      </w:pPr>
      <w:r>
        <w:t>def draw_frame(faces, img, gray):</w:t>
      </w:r>
    </w:p>
    <w:p w14:paraId="06F4FD43" w14:textId="77777777" w:rsidR="000752F4" w:rsidRDefault="00AA2B20">
      <w:pPr>
        <w:jc w:val="left"/>
      </w:pPr>
      <w:r>
        <w:t xml:space="preserve">    global xdeg</w:t>
      </w:r>
    </w:p>
    <w:p w14:paraId="7FA4A131" w14:textId="77777777" w:rsidR="000752F4" w:rsidRDefault="00AA2B20">
      <w:pPr>
        <w:jc w:val="left"/>
      </w:pPr>
      <w:r>
        <w:t xml:space="preserve">    global ydeg</w:t>
      </w:r>
    </w:p>
    <w:p w14:paraId="69C8DB4B" w14:textId="77777777" w:rsidR="000752F4" w:rsidRDefault="00AA2B20">
      <w:pPr>
        <w:jc w:val="left"/>
      </w:pPr>
      <w:r>
        <w:t xml:space="preserve">    global fps</w:t>
      </w:r>
    </w:p>
    <w:p w14:paraId="5991CE3F" w14:textId="77777777" w:rsidR="000752F4" w:rsidRDefault="00AA2B20">
      <w:pPr>
        <w:jc w:val="left"/>
      </w:pPr>
      <w:r>
        <w:t xml:space="preserve">    global time_t</w:t>
      </w:r>
    </w:p>
    <w:p w14:paraId="49A22658" w14:textId="77777777" w:rsidR="000752F4" w:rsidRDefault="00AA2B20">
      <w:pPr>
        <w:jc w:val="left"/>
      </w:pPr>
      <w:r>
        <w:t xml:space="preserve">    global search_flag</w:t>
      </w:r>
    </w:p>
    <w:p w14:paraId="6CA5E78A" w14:textId="77777777" w:rsidR="000752F4" w:rsidRDefault="000752F4">
      <w:pPr>
        <w:jc w:val="left"/>
      </w:pPr>
    </w:p>
    <w:p w14:paraId="33B096B7" w14:textId="77777777" w:rsidR="000752F4" w:rsidRDefault="00AA2B20">
      <w:pPr>
        <w:jc w:val="left"/>
      </w:pPr>
      <w:r>
        <w:t xml:space="preserve">    for x, y, w, h in faces:</w:t>
      </w:r>
    </w:p>
    <w:p w14:paraId="1892AE71" w14:textId="77777777" w:rsidR="000752F4" w:rsidRDefault="000752F4">
      <w:pPr>
        <w:jc w:val="left"/>
      </w:pPr>
    </w:p>
    <w:p w14:paraId="4E3AF539" w14:textId="77777777" w:rsidR="000752F4" w:rsidRDefault="00AA2B20">
      <w:pPr>
        <w:jc w:val="left"/>
      </w:pPr>
      <w:r>
        <w:t xml:space="preserve">        cv2.rectangle(img, (x, y), (x + w, y + h), face_color, strokeWeight)</w:t>
      </w:r>
    </w:p>
    <w:p w14:paraId="46DE732F" w14:textId="77777777" w:rsidR="000752F4" w:rsidRDefault="00AA2B20">
      <w:pPr>
        <w:jc w:val="left"/>
      </w:pPr>
      <w:r>
        <w:t xml:space="preserve">        cv2.putText(img, "Face No." + str(len(faces)), (x, y), cv2.FONT_HERSHEY_SIMPLEX, 0.5, (0, 0, 255), 2)</w:t>
      </w:r>
    </w:p>
    <w:p w14:paraId="5EF5A5FE" w14:textId="77777777" w:rsidR="000752F4" w:rsidRDefault="00AA2B20">
      <w:pPr>
        <w:jc w:val="left"/>
      </w:pPr>
      <w:r>
        <w:t>face_gray = gray[y:y + h, x:x + w]</w:t>
      </w:r>
    </w:p>
    <w:p w14:paraId="10EDEBE6" w14:textId="77777777" w:rsidR="000752F4" w:rsidRDefault="00AA2B20">
      <w:pPr>
        <w:jc w:val="left"/>
      </w:pPr>
      <w:r>
        <w:t xml:space="preserve">        eyes = eye_cascade.detectMultiScale(face_gray, 1.03, 5, 0, (40, 40))</w:t>
      </w:r>
    </w:p>
    <w:p w14:paraId="127F9C3E" w14:textId="77777777" w:rsidR="000752F4" w:rsidRDefault="00AA2B20">
      <w:pPr>
        <w:jc w:val="left"/>
      </w:pPr>
      <w:r>
        <w:t xml:space="preserve">        for ex, ey, ew, eh in eyes:</w:t>
      </w:r>
    </w:p>
    <w:p w14:paraId="4499A727" w14:textId="77777777" w:rsidR="000752F4" w:rsidRDefault="00AA2B20">
      <w:pPr>
        <w:jc w:val="left"/>
      </w:pPr>
      <w:r>
        <w:t xml:space="preserve">            cv2.rectangle(img, (x + ex, y + ey), (x + ex + ew, y + ey + eh), eye_color, strokeWeight)</w:t>
      </w:r>
    </w:p>
    <w:p w14:paraId="55AE5896" w14:textId="77777777" w:rsidR="000752F4" w:rsidRDefault="000752F4">
      <w:pPr>
        <w:jc w:val="left"/>
      </w:pPr>
    </w:p>
    <w:p w14:paraId="1C894F08" w14:textId="77777777" w:rsidR="000752F4" w:rsidRDefault="00AA2B20">
      <w:pPr>
        <w:jc w:val="left"/>
      </w:pPr>
      <w:r>
        <w:t xml:space="preserve">    # Calculate and show the FPS</w:t>
      </w:r>
    </w:p>
    <w:p w14:paraId="5AA9A5E5" w14:textId="77777777" w:rsidR="000752F4" w:rsidRDefault="00AA2B20">
      <w:pPr>
        <w:jc w:val="left"/>
      </w:pPr>
      <w:r>
        <w:t xml:space="preserve">    fps = fps + 1</w:t>
      </w:r>
    </w:p>
    <w:p w14:paraId="394E20AD" w14:textId="77777777" w:rsidR="000752F4" w:rsidRDefault="00AA2B20">
      <w:pPr>
        <w:jc w:val="left"/>
      </w:pPr>
      <w:r>
        <w:t>sfps = fps / (time.time() - t_start)</w:t>
      </w:r>
    </w:p>
    <w:p w14:paraId="05486890" w14:textId="77777777" w:rsidR="000752F4" w:rsidRDefault="00AA2B20">
      <w:pPr>
        <w:jc w:val="left"/>
      </w:pPr>
      <w:r>
        <w:t xml:space="preserve">    cv2.putText(img, "FPS : " + str(int(sfps)), (10, 10), cv2.FONT_HERSHEY_SIMPLEX, 0.5, (0, 0, 255), 2)</w:t>
      </w:r>
    </w:p>
    <w:p w14:paraId="45E01C60" w14:textId="77777777" w:rsidR="000752F4" w:rsidRDefault="000752F4">
      <w:pPr>
        <w:jc w:val="left"/>
      </w:pPr>
    </w:p>
    <w:p w14:paraId="41AD7454" w14:textId="77777777" w:rsidR="000752F4" w:rsidRDefault="00AA2B20">
      <w:pPr>
        <w:jc w:val="left"/>
      </w:pPr>
      <w:r>
        <w:t xml:space="preserve">    cv2.imshow("Frame", img)</w:t>
      </w:r>
    </w:p>
    <w:p w14:paraId="3654921C" w14:textId="77777777" w:rsidR="000752F4" w:rsidRDefault="000752F4">
      <w:pPr>
        <w:jc w:val="left"/>
      </w:pPr>
    </w:p>
    <w:p w14:paraId="6575FC9C" w14:textId="77777777" w:rsidR="000752F4" w:rsidRDefault="000752F4">
      <w:pPr>
        <w:jc w:val="left"/>
      </w:pPr>
    </w:p>
    <w:p w14:paraId="7A68CE9A" w14:textId="77777777" w:rsidR="000752F4" w:rsidRDefault="00AA2B20">
      <w:pPr>
        <w:jc w:val="left"/>
      </w:pPr>
      <w:r>
        <w:t># Main ######################################################################</w:t>
      </w:r>
    </w:p>
    <w:p w14:paraId="21CAD34C" w14:textId="77777777" w:rsidR="000752F4" w:rsidRDefault="000752F4">
      <w:pPr>
        <w:jc w:val="left"/>
      </w:pPr>
    </w:p>
    <w:p w14:paraId="7D18CD11" w14:textId="77777777" w:rsidR="000752F4" w:rsidRDefault="00AA2B20">
      <w:pPr>
        <w:jc w:val="left"/>
      </w:pPr>
      <w:r>
        <w:t>if __name__ == '__main__':</w:t>
      </w:r>
    </w:p>
    <w:p w14:paraId="3B8009CD" w14:textId="77777777" w:rsidR="000752F4" w:rsidRDefault="000752F4">
      <w:pPr>
        <w:jc w:val="left"/>
      </w:pPr>
    </w:p>
    <w:p w14:paraId="3A04C46E" w14:textId="77777777" w:rsidR="000752F4" w:rsidRDefault="00AA2B20">
      <w:pPr>
        <w:jc w:val="left"/>
      </w:pPr>
      <w:r>
        <w:t xml:space="preserve">    camera = cv2.VideoCapture(0)</w:t>
      </w:r>
    </w:p>
    <w:p w14:paraId="63F08A53" w14:textId="77777777" w:rsidR="000752F4" w:rsidRDefault="00AA2B20">
      <w:pPr>
        <w:jc w:val="left"/>
      </w:pPr>
      <w:r>
        <w:t>camera.set(cv2.CAP_PROP_FRAME_WIDTH, resX)</w:t>
      </w:r>
    </w:p>
    <w:p w14:paraId="1DF76E3E" w14:textId="77777777" w:rsidR="000752F4" w:rsidRDefault="00AA2B20">
      <w:pPr>
        <w:jc w:val="left"/>
      </w:pPr>
      <w:r>
        <w:t>camera.set(cv2.CAP_PROP_FRAME_HEIGHT, resY)</w:t>
      </w:r>
    </w:p>
    <w:p w14:paraId="384CFD11" w14:textId="77777777" w:rsidR="000752F4" w:rsidRDefault="000752F4">
      <w:pPr>
        <w:jc w:val="left"/>
      </w:pPr>
    </w:p>
    <w:p w14:paraId="7C954605" w14:textId="77777777" w:rsidR="000752F4" w:rsidRDefault="00AA2B20">
      <w:pPr>
        <w:jc w:val="left"/>
      </w:pPr>
      <w:r>
        <w:t xml:space="preserve">    pool = mp.Pool(processes=4)</w:t>
      </w:r>
    </w:p>
    <w:p w14:paraId="05AC2DA6" w14:textId="77777777" w:rsidR="000752F4" w:rsidRDefault="000752F4">
      <w:pPr>
        <w:jc w:val="left"/>
      </w:pPr>
    </w:p>
    <w:p w14:paraId="395FE849" w14:textId="77777777" w:rsidR="000752F4" w:rsidRDefault="00AA2B20">
      <w:pPr>
        <w:jc w:val="left"/>
      </w:pPr>
      <w:r>
        <w:t xml:space="preserve">    read, img = camera.read()</w:t>
      </w:r>
    </w:p>
    <w:p w14:paraId="2F5F0E17" w14:textId="77777777" w:rsidR="000752F4" w:rsidRDefault="00AA2B20">
      <w:pPr>
        <w:jc w:val="left"/>
      </w:pPr>
      <w:r>
        <w:t xml:space="preserve">    pr1 = pool.apply_async(get_faces, [img])</w:t>
      </w:r>
    </w:p>
    <w:p w14:paraId="6CAC4C76" w14:textId="77777777" w:rsidR="000752F4" w:rsidRDefault="00AA2B20">
      <w:pPr>
        <w:jc w:val="left"/>
      </w:pPr>
      <w:r>
        <w:t xml:space="preserve">    read, img = camera.read()</w:t>
      </w:r>
    </w:p>
    <w:p w14:paraId="28FE4F58" w14:textId="77777777" w:rsidR="000752F4" w:rsidRDefault="00AA2B20">
      <w:pPr>
        <w:jc w:val="left"/>
      </w:pPr>
      <w:r>
        <w:t xml:space="preserve">    pr2 = pool.apply_async(get_faces, [img])</w:t>
      </w:r>
    </w:p>
    <w:p w14:paraId="3F369BD7" w14:textId="77777777" w:rsidR="000752F4" w:rsidRDefault="00AA2B20">
      <w:pPr>
        <w:jc w:val="left"/>
      </w:pPr>
      <w:r>
        <w:t xml:space="preserve">    read, img = camera.read()</w:t>
      </w:r>
    </w:p>
    <w:p w14:paraId="2D055BC7" w14:textId="77777777" w:rsidR="000752F4" w:rsidRDefault="00AA2B20">
      <w:pPr>
        <w:jc w:val="left"/>
      </w:pPr>
      <w:r>
        <w:t xml:space="preserve">    pr3 = pool.apply_async(get_faces, [img])</w:t>
      </w:r>
    </w:p>
    <w:p w14:paraId="419E9E82" w14:textId="77777777" w:rsidR="000752F4" w:rsidRDefault="00AA2B20">
      <w:pPr>
        <w:jc w:val="left"/>
      </w:pPr>
      <w:r>
        <w:lastRenderedPageBreak/>
        <w:t xml:space="preserve">    read, img = camera.read()</w:t>
      </w:r>
    </w:p>
    <w:p w14:paraId="7D33CA6C" w14:textId="77777777" w:rsidR="000752F4" w:rsidRDefault="00AA2B20">
      <w:pPr>
        <w:jc w:val="left"/>
      </w:pPr>
      <w:r>
        <w:t xml:space="preserve">    pr4 = pool.apply_async(get_faces, [img])</w:t>
      </w:r>
    </w:p>
    <w:p w14:paraId="46E99256" w14:textId="77777777" w:rsidR="000752F4" w:rsidRDefault="000752F4">
      <w:pPr>
        <w:jc w:val="left"/>
      </w:pPr>
    </w:p>
    <w:p w14:paraId="099FC5E3" w14:textId="77777777" w:rsidR="000752F4" w:rsidRDefault="00AA2B20">
      <w:pPr>
        <w:jc w:val="left"/>
      </w:pPr>
      <w:r>
        <w:t>fcount = 1</w:t>
      </w:r>
    </w:p>
    <w:p w14:paraId="5177445F" w14:textId="77777777" w:rsidR="000752F4" w:rsidRDefault="000752F4">
      <w:pPr>
        <w:jc w:val="left"/>
      </w:pPr>
    </w:p>
    <w:p w14:paraId="6786BF1C" w14:textId="77777777" w:rsidR="000752F4" w:rsidRDefault="00AA2B20">
      <w:pPr>
        <w:jc w:val="left"/>
      </w:pPr>
      <w:r>
        <w:t xml:space="preserve">    while True:</w:t>
      </w:r>
    </w:p>
    <w:p w14:paraId="375E83C4" w14:textId="77777777" w:rsidR="000752F4" w:rsidRDefault="00AA2B20">
      <w:pPr>
        <w:jc w:val="left"/>
      </w:pPr>
      <w:r>
        <w:t xml:space="preserve">        read, img = camera.read()</w:t>
      </w:r>
    </w:p>
    <w:p w14:paraId="3FF1D3F0" w14:textId="77777777" w:rsidR="000752F4" w:rsidRDefault="000752F4">
      <w:pPr>
        <w:jc w:val="left"/>
      </w:pPr>
    </w:p>
    <w:p w14:paraId="3B5C80F2" w14:textId="77777777" w:rsidR="000752F4" w:rsidRDefault="00AA2B20">
      <w:pPr>
        <w:jc w:val="left"/>
      </w:pPr>
      <w:r>
        <w:t xml:space="preserve">        if fcount == 1:</w:t>
      </w:r>
    </w:p>
    <w:p w14:paraId="66CB86D3" w14:textId="77777777" w:rsidR="000752F4" w:rsidRDefault="00AA2B20">
      <w:pPr>
        <w:jc w:val="left"/>
      </w:pPr>
      <w:r>
        <w:t xml:space="preserve">            pr1 = pool.apply_async(get_faces, [img])</w:t>
      </w:r>
    </w:p>
    <w:p w14:paraId="29002E5C" w14:textId="77777777" w:rsidR="000752F4" w:rsidRDefault="00AA2B20">
      <w:pPr>
        <w:jc w:val="left"/>
      </w:pPr>
      <w:r>
        <w:t xml:space="preserve">            faces, img, gray = pr2.get()</w:t>
      </w:r>
    </w:p>
    <w:p w14:paraId="06FF53DF" w14:textId="77777777" w:rsidR="000752F4" w:rsidRDefault="00AA2B20">
      <w:pPr>
        <w:jc w:val="left"/>
      </w:pPr>
      <w:r>
        <w:t>draw_frame(faces, img, gray)</w:t>
      </w:r>
    </w:p>
    <w:p w14:paraId="0C413A54" w14:textId="77777777" w:rsidR="000752F4" w:rsidRDefault="000752F4">
      <w:pPr>
        <w:jc w:val="left"/>
      </w:pPr>
    </w:p>
    <w:p w14:paraId="3D67515A" w14:textId="77777777" w:rsidR="000752F4" w:rsidRDefault="00AA2B20">
      <w:pPr>
        <w:jc w:val="left"/>
      </w:pPr>
      <w:r>
        <w:t>eliffcount == 2:</w:t>
      </w:r>
    </w:p>
    <w:p w14:paraId="3FA8C34F" w14:textId="77777777" w:rsidR="000752F4" w:rsidRDefault="00AA2B20">
      <w:pPr>
        <w:jc w:val="left"/>
      </w:pPr>
      <w:r>
        <w:t xml:space="preserve">            pr2 = pool.apply_async(get_faces, [img])</w:t>
      </w:r>
    </w:p>
    <w:p w14:paraId="485990D4" w14:textId="77777777" w:rsidR="000752F4" w:rsidRDefault="00AA2B20">
      <w:pPr>
        <w:jc w:val="left"/>
      </w:pPr>
      <w:r>
        <w:t xml:space="preserve">            faces, img, gray = pr3.get()</w:t>
      </w:r>
    </w:p>
    <w:p w14:paraId="2F15FAC5" w14:textId="77777777" w:rsidR="000752F4" w:rsidRDefault="00AA2B20">
      <w:pPr>
        <w:jc w:val="left"/>
      </w:pPr>
      <w:r>
        <w:t>draw_frame(faces, img, gray)</w:t>
      </w:r>
    </w:p>
    <w:p w14:paraId="794224AA" w14:textId="77777777" w:rsidR="000752F4" w:rsidRDefault="000752F4">
      <w:pPr>
        <w:jc w:val="left"/>
      </w:pPr>
    </w:p>
    <w:p w14:paraId="79858A6F" w14:textId="77777777" w:rsidR="000752F4" w:rsidRDefault="00AA2B20">
      <w:pPr>
        <w:jc w:val="left"/>
      </w:pPr>
      <w:r>
        <w:t>eliffcount == 3:</w:t>
      </w:r>
    </w:p>
    <w:p w14:paraId="131CCE1F" w14:textId="77777777" w:rsidR="000752F4" w:rsidRDefault="00AA2B20">
      <w:pPr>
        <w:jc w:val="left"/>
      </w:pPr>
      <w:r>
        <w:t xml:space="preserve">            pr3 = pool.apply_async(get_faces, [img])</w:t>
      </w:r>
    </w:p>
    <w:p w14:paraId="531C303C" w14:textId="77777777" w:rsidR="000752F4" w:rsidRDefault="00AA2B20">
      <w:pPr>
        <w:jc w:val="left"/>
      </w:pPr>
      <w:r>
        <w:t xml:space="preserve">            faces, img, gray = pr4.get()</w:t>
      </w:r>
    </w:p>
    <w:p w14:paraId="7B7357BE" w14:textId="77777777" w:rsidR="000752F4" w:rsidRDefault="00AA2B20">
      <w:pPr>
        <w:jc w:val="left"/>
      </w:pPr>
      <w:r>
        <w:t>draw_frame(faces, img, gray)</w:t>
      </w:r>
    </w:p>
    <w:p w14:paraId="12FA0E16" w14:textId="77777777" w:rsidR="000752F4" w:rsidRDefault="000752F4">
      <w:pPr>
        <w:jc w:val="left"/>
      </w:pPr>
    </w:p>
    <w:p w14:paraId="1DFB116D" w14:textId="77777777" w:rsidR="000752F4" w:rsidRDefault="00AA2B20">
      <w:pPr>
        <w:jc w:val="left"/>
      </w:pPr>
      <w:r>
        <w:t>eliffcount == 4:</w:t>
      </w:r>
    </w:p>
    <w:p w14:paraId="43D83540" w14:textId="77777777" w:rsidR="000752F4" w:rsidRDefault="00AA2B20">
      <w:pPr>
        <w:jc w:val="left"/>
      </w:pPr>
      <w:r>
        <w:t xml:space="preserve">            pr4 = pool.apply_async(get_faces, [img])</w:t>
      </w:r>
    </w:p>
    <w:p w14:paraId="587FA9FF" w14:textId="77777777" w:rsidR="000752F4" w:rsidRDefault="00AA2B20">
      <w:pPr>
        <w:jc w:val="left"/>
      </w:pPr>
      <w:r>
        <w:t xml:space="preserve">            faces, img, gray = pr1.get()</w:t>
      </w:r>
    </w:p>
    <w:p w14:paraId="34A97BFF" w14:textId="77777777" w:rsidR="000752F4" w:rsidRDefault="00AA2B20">
      <w:pPr>
        <w:jc w:val="left"/>
      </w:pPr>
      <w:r>
        <w:t>draw_frame(faces, img, gray)</w:t>
      </w:r>
    </w:p>
    <w:p w14:paraId="6506AFBD" w14:textId="77777777" w:rsidR="000752F4" w:rsidRDefault="00AA2B20">
      <w:pPr>
        <w:jc w:val="left"/>
      </w:pPr>
      <w:r>
        <w:t>fcount = 0</w:t>
      </w:r>
    </w:p>
    <w:p w14:paraId="4C90D826" w14:textId="77777777" w:rsidR="000752F4" w:rsidRDefault="000752F4">
      <w:pPr>
        <w:jc w:val="left"/>
      </w:pPr>
    </w:p>
    <w:p w14:paraId="6BC1189F" w14:textId="77777777" w:rsidR="000752F4" w:rsidRDefault="00AA2B20">
      <w:pPr>
        <w:jc w:val="left"/>
      </w:pPr>
      <w:r>
        <w:t>fcount += 1</w:t>
      </w:r>
    </w:p>
    <w:p w14:paraId="69DA7E66" w14:textId="77777777" w:rsidR="000752F4" w:rsidRDefault="00AA2B20">
      <w:pPr>
        <w:jc w:val="left"/>
      </w:pPr>
      <w:r>
        <w:t xml:space="preserve">        if cv2.waitKey(1000 // 12) &amp; 0xff == ord("q"):</w:t>
      </w:r>
    </w:p>
    <w:p w14:paraId="7E300BF5" w14:textId="77777777" w:rsidR="000752F4" w:rsidRDefault="00AA2B20">
      <w:pPr>
        <w:jc w:val="left"/>
      </w:pPr>
      <w:r>
        <w:t xml:space="preserve">            name = time.time()</w:t>
      </w:r>
    </w:p>
    <w:p w14:paraId="1447AE57" w14:textId="77777777" w:rsidR="000752F4" w:rsidRDefault="00AA2B20">
      <w:pPr>
        <w:jc w:val="left"/>
      </w:pPr>
      <w:r>
        <w:t>name_time = time.strftime("%Y%m%d%H%M%S", time.localtime(name))</w:t>
      </w:r>
    </w:p>
    <w:p w14:paraId="1CF80EA8" w14:textId="77777777" w:rsidR="000752F4" w:rsidRDefault="00AA2B20">
      <w:pPr>
        <w:jc w:val="left"/>
      </w:pPr>
      <w:r>
        <w:t xml:space="preserve">            cv2.imwrite('/home/pi/' + name_time + '.jpg', img)</w:t>
      </w:r>
    </w:p>
    <w:p w14:paraId="73570EB5" w14:textId="77777777" w:rsidR="000752F4" w:rsidRDefault="00AA2B20">
      <w:pPr>
        <w:jc w:val="left"/>
      </w:pPr>
      <w:r>
        <w:t>search(name_time + '.jpg')</w:t>
      </w:r>
    </w:p>
    <w:p w14:paraId="6DDC2120" w14:textId="77777777" w:rsidR="000752F4" w:rsidRDefault="00AA2B20">
      <w:pPr>
        <w:jc w:val="left"/>
      </w:pPr>
      <w:r>
        <w:t xml:space="preserve">            break</w:t>
      </w:r>
    </w:p>
    <w:p w14:paraId="30EFADB4" w14:textId="77777777" w:rsidR="000752F4" w:rsidRDefault="000752F4">
      <w:pPr>
        <w:jc w:val="left"/>
      </w:pPr>
    </w:p>
    <w:p w14:paraId="75E7AD93" w14:textId="77777777" w:rsidR="000752F4" w:rsidRDefault="00AA2B20">
      <w:pPr>
        <w:jc w:val="left"/>
      </w:pPr>
      <w:r>
        <w:t xml:space="preserve">    cv2.destroyAllWindows()</w:t>
      </w:r>
    </w:p>
    <w:p w14:paraId="53FAE2C7" w14:textId="77777777" w:rsidR="000752F4" w:rsidRDefault="000752F4">
      <w:pPr>
        <w:jc w:val="left"/>
      </w:pPr>
    </w:p>
    <w:p w14:paraId="5ADAC83B" w14:textId="77777777" w:rsidR="008F5D3A" w:rsidRPr="004C2648" w:rsidRDefault="008D311E" w:rsidP="008D311E">
      <w:pPr>
        <w:pStyle w:val="3"/>
      </w:pPr>
      <w:bookmarkStart w:id="16" w:name="_Toc68794296"/>
      <w:r>
        <w:t>4.2.5</w:t>
      </w:r>
      <w:r w:rsidR="008F5D3A">
        <w:rPr>
          <w:rFonts w:hint="eastAsia"/>
        </w:rPr>
        <w:t>测试</w:t>
      </w:r>
      <w:bookmarkEnd w:id="16"/>
    </w:p>
    <w:p w14:paraId="16405468" w14:textId="77777777" w:rsidR="008F5D3A" w:rsidRDefault="00AA2B20">
      <w:pPr>
        <w:jc w:val="left"/>
      </w:pPr>
      <w:r>
        <w:rPr>
          <w:rFonts w:hint="eastAsia"/>
        </w:rPr>
        <w:t>进入树莓派命令行</w:t>
      </w:r>
      <w:r>
        <w:rPr>
          <w:rFonts w:hint="eastAsia"/>
        </w:rPr>
        <w:t>,</w:t>
      </w:r>
      <w:r>
        <w:rPr>
          <w:rFonts w:hint="eastAsia"/>
        </w:rPr>
        <w:t>运行</w:t>
      </w:r>
      <w:r>
        <w:rPr>
          <w:rFonts w:hint="eastAsia"/>
        </w:rPr>
        <w:t>py</w:t>
      </w:r>
      <w:r>
        <w:rPr>
          <w:rFonts w:hint="eastAsia"/>
        </w:rPr>
        <w:t>脚本文件</w:t>
      </w:r>
      <w:r>
        <w:rPr>
          <w:rFonts w:hint="eastAsia"/>
        </w:rPr>
        <w:t>,</w:t>
      </w:r>
      <w:r>
        <w:rPr>
          <w:rFonts w:hint="eastAsia"/>
        </w:rPr>
        <w:t>可直接拉起摄像头</w:t>
      </w:r>
      <w:r>
        <w:rPr>
          <w:rFonts w:hint="eastAsia"/>
        </w:rPr>
        <w:t>,</w:t>
      </w:r>
      <w:r>
        <w:rPr>
          <w:rFonts w:hint="eastAsia"/>
        </w:rPr>
        <w:t>识别人脸</w:t>
      </w:r>
      <w:r>
        <w:rPr>
          <w:rFonts w:hint="eastAsia"/>
        </w:rPr>
        <w:t>.</w:t>
      </w:r>
      <w:r>
        <w:rPr>
          <w:rFonts w:hint="eastAsia"/>
        </w:rPr>
        <w:t>按下键盘</w:t>
      </w:r>
      <w:r>
        <w:rPr>
          <w:rFonts w:hint="eastAsia"/>
        </w:rPr>
        <w:t xml:space="preserve"> [ q  ],</w:t>
      </w:r>
      <w:r>
        <w:rPr>
          <w:rFonts w:hint="eastAsia"/>
        </w:rPr>
        <w:t>进行拍照</w:t>
      </w:r>
      <w:r>
        <w:rPr>
          <w:rFonts w:hint="eastAsia"/>
        </w:rPr>
        <w:t>,</w:t>
      </w:r>
      <w:r>
        <w:rPr>
          <w:rFonts w:hint="eastAsia"/>
        </w:rPr>
        <w:t>并上传阿里云进行人脸识别</w:t>
      </w:r>
      <w:r>
        <w:rPr>
          <w:rFonts w:hint="eastAsia"/>
        </w:rPr>
        <w:t>,</w:t>
      </w:r>
      <w:r>
        <w:rPr>
          <w:rFonts w:hint="eastAsia"/>
        </w:rPr>
        <w:t>返回识别结果</w:t>
      </w:r>
      <w:r>
        <w:rPr>
          <w:rFonts w:hint="eastAsia"/>
        </w:rPr>
        <w:t>.</w:t>
      </w:r>
    </w:p>
    <w:p w14:paraId="3CF2CC82" w14:textId="77777777" w:rsidR="000752F4" w:rsidRDefault="00AA2B20">
      <w:pPr>
        <w:jc w:val="left"/>
      </w:pPr>
      <w:r>
        <w:rPr>
          <w:rFonts w:hint="eastAsia"/>
        </w:rPr>
        <w:lastRenderedPageBreak/>
        <w:t>本地照片存储位置</w:t>
      </w:r>
      <w:r>
        <w:t>/home/pi/</w:t>
      </w:r>
    </w:p>
    <w:p w14:paraId="499C6FF1" w14:textId="77777777" w:rsidR="000752F4" w:rsidRDefault="000752F4">
      <w:pPr>
        <w:jc w:val="left"/>
      </w:pPr>
    </w:p>
    <w:p w14:paraId="117F4CCA" w14:textId="77777777" w:rsidR="000752F4" w:rsidRPr="008F5D3A" w:rsidRDefault="008D311E" w:rsidP="008D311E">
      <w:pPr>
        <w:pStyle w:val="2"/>
      </w:pPr>
      <w:bookmarkStart w:id="17" w:name="_Toc68794297"/>
      <w:r>
        <w:rPr>
          <w:rFonts w:hint="eastAsia"/>
        </w:rPr>
        <w:t>4</w:t>
      </w:r>
      <w:r>
        <w:t>.3</w:t>
      </w:r>
      <w:r w:rsidRPr="008D311E">
        <w:rPr>
          <w:rFonts w:hint="eastAsia"/>
        </w:rPr>
        <w:t>通过</w:t>
      </w:r>
      <w:r w:rsidRPr="008D311E">
        <w:rPr>
          <w:rFonts w:hint="eastAsia"/>
        </w:rPr>
        <w:t>IOT Studio</w:t>
      </w:r>
      <w:r>
        <w:rPr>
          <w:rFonts w:hint="eastAsia"/>
        </w:rPr>
        <w:t>进行业务开发</w:t>
      </w:r>
      <w:bookmarkEnd w:id="17"/>
    </w:p>
    <w:p w14:paraId="5BB1ABDC" w14:textId="77777777" w:rsidR="000752F4" w:rsidRDefault="008D311E">
      <w:pPr>
        <w:tabs>
          <w:tab w:val="left" w:pos="312"/>
        </w:tabs>
        <w:jc w:val="left"/>
      </w:pPr>
      <w:r w:rsidRPr="008D311E">
        <w:rPr>
          <w:rFonts w:hint="eastAsia"/>
          <w:b/>
          <w:bCs/>
        </w:rPr>
        <w:t>1</w:t>
      </w:r>
      <w:r w:rsidRPr="008D311E">
        <w:rPr>
          <w:rFonts w:hint="eastAsia"/>
          <w:b/>
          <w:bCs/>
        </w:rPr>
        <w:t>）</w:t>
      </w:r>
      <w:r w:rsidR="00AA2B20" w:rsidRPr="008D311E">
        <w:rPr>
          <w:rFonts w:hint="eastAsia"/>
          <w:b/>
          <w:bCs/>
        </w:rPr>
        <w:t>注册并登录阿里物联网开发平台</w:t>
      </w:r>
      <w:r w:rsidR="00AA2B20">
        <w:rPr>
          <w:rFonts w:hint="eastAsia"/>
        </w:rPr>
        <w:t>，地址为</w:t>
      </w:r>
    </w:p>
    <w:p w14:paraId="4A1B05E4" w14:textId="77777777" w:rsidR="000752F4" w:rsidRDefault="00AA2B20">
      <w:pPr>
        <w:tabs>
          <w:tab w:val="left" w:pos="312"/>
        </w:tabs>
        <w:jc w:val="left"/>
      </w:pPr>
      <w:r>
        <w:rPr>
          <w:rFonts w:hint="eastAsia"/>
        </w:rPr>
        <w:t>https://iot.console.aliyun.com/lk/related-services</w:t>
      </w:r>
    </w:p>
    <w:p w14:paraId="09BDD60C" w14:textId="77777777" w:rsidR="000752F4" w:rsidRPr="008D311E" w:rsidRDefault="008D311E">
      <w:pPr>
        <w:tabs>
          <w:tab w:val="left" w:pos="312"/>
        </w:tabs>
        <w:jc w:val="left"/>
        <w:rPr>
          <w:b/>
          <w:bCs/>
        </w:rPr>
      </w:pPr>
      <w:r w:rsidRPr="008D311E">
        <w:rPr>
          <w:rFonts w:hint="eastAsia"/>
          <w:b/>
          <w:bCs/>
        </w:rPr>
        <w:t>2</w:t>
      </w:r>
      <w:r w:rsidRPr="008D311E">
        <w:rPr>
          <w:rFonts w:hint="eastAsia"/>
          <w:b/>
          <w:bCs/>
        </w:rPr>
        <w:t>）</w:t>
      </w:r>
      <w:r w:rsidR="00AA2B20" w:rsidRPr="008D311E">
        <w:rPr>
          <w:rFonts w:hint="eastAsia"/>
          <w:b/>
          <w:bCs/>
        </w:rPr>
        <w:t>然后按</w:t>
      </w:r>
      <w:r w:rsidRPr="008D311E">
        <w:rPr>
          <w:rFonts w:hint="eastAsia"/>
          <w:b/>
          <w:bCs/>
        </w:rPr>
        <w:t>以</w:t>
      </w:r>
      <w:r w:rsidR="00AA2B20" w:rsidRPr="008D311E">
        <w:rPr>
          <w:rFonts w:hint="eastAsia"/>
          <w:b/>
          <w:bCs/>
        </w:rPr>
        <w:t>下地址开始业务开发</w:t>
      </w:r>
    </w:p>
    <w:p w14:paraId="52C93225" w14:textId="77777777" w:rsidR="008D311E" w:rsidRDefault="00AA2B20">
      <w:pPr>
        <w:tabs>
          <w:tab w:val="left" w:pos="312"/>
        </w:tabs>
        <w:jc w:val="left"/>
      </w:pPr>
      <w:r>
        <w:rPr>
          <w:rFonts w:hint="eastAsia"/>
        </w:rPr>
        <w:t>物联网平台</w:t>
      </w:r>
      <w:r>
        <w:rPr>
          <w:rFonts w:hint="eastAsia"/>
        </w:rPr>
        <w:t>---&gt;</w:t>
      </w:r>
      <w:r>
        <w:rPr>
          <w:rFonts w:hint="eastAsia"/>
        </w:rPr>
        <w:t>相关服务</w:t>
      </w:r>
      <w:r>
        <w:rPr>
          <w:rFonts w:hint="eastAsia"/>
        </w:rPr>
        <w:t>----&gt;</w:t>
      </w:r>
      <w:r>
        <w:rPr>
          <w:rFonts w:hint="eastAsia"/>
        </w:rPr>
        <w:t>物联网应用开发，</w:t>
      </w:r>
    </w:p>
    <w:p w14:paraId="0B95A098" w14:textId="77777777" w:rsidR="008D311E" w:rsidRDefault="00AA2B20">
      <w:pPr>
        <w:tabs>
          <w:tab w:val="left" w:pos="312"/>
        </w:tabs>
        <w:jc w:val="left"/>
      </w:pPr>
      <w:r>
        <w:rPr>
          <w:rFonts w:hint="eastAsia"/>
        </w:rPr>
        <w:t>进入</w:t>
      </w:r>
      <w:r>
        <w:rPr>
          <w:rFonts w:hint="eastAsia"/>
        </w:rPr>
        <w:t>IOT Studio ,</w:t>
      </w:r>
      <w:r>
        <w:rPr>
          <w:rFonts w:hint="eastAsia"/>
        </w:rPr>
        <w:t>然后在“项目管理”中，新建项目，这里我们新建一个项目，名称是“人脸识别演示”</w:t>
      </w:r>
      <w:r w:rsidR="008D311E">
        <w:rPr>
          <w:rFonts w:hint="eastAsia"/>
        </w:rPr>
        <w:t>；</w:t>
      </w:r>
    </w:p>
    <w:p w14:paraId="063E90F5" w14:textId="77777777" w:rsidR="000752F4" w:rsidRDefault="00AA2B20">
      <w:pPr>
        <w:tabs>
          <w:tab w:val="left" w:pos="312"/>
        </w:tabs>
        <w:jc w:val="left"/>
      </w:pPr>
      <w:r>
        <w:rPr>
          <w:rFonts w:hint="eastAsia"/>
        </w:rPr>
        <w:t>新建一个业务服务，这里我们起一个名字叫“实现联动”</w:t>
      </w:r>
      <w:r w:rsidR="008D311E">
        <w:rPr>
          <w:rFonts w:hint="eastAsia"/>
        </w:rPr>
        <w:t>；</w:t>
      </w:r>
    </w:p>
    <w:p w14:paraId="294BC126" w14:textId="77777777" w:rsidR="000752F4" w:rsidRDefault="00AA2B20">
      <w:pPr>
        <w:tabs>
          <w:tab w:val="left" w:pos="312"/>
        </w:tabs>
        <w:jc w:val="left"/>
      </w:pPr>
      <w:r>
        <w:rPr>
          <w:noProof/>
        </w:rPr>
        <w:drawing>
          <wp:inline distT="0" distB="0" distL="114300" distR="114300" wp14:anchorId="34913DB9" wp14:editId="42F9B334">
            <wp:extent cx="5263515" cy="2118360"/>
            <wp:effectExtent l="0" t="0" r="6985" b="25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A6D8" w14:textId="77777777" w:rsidR="000752F4" w:rsidRDefault="00AA2B20">
      <w:pPr>
        <w:tabs>
          <w:tab w:val="left" w:pos="312"/>
        </w:tabs>
        <w:jc w:val="left"/>
      </w:pPr>
      <w:r>
        <w:rPr>
          <w:noProof/>
        </w:rPr>
        <w:drawing>
          <wp:inline distT="0" distB="0" distL="114300" distR="114300" wp14:anchorId="005CB94C" wp14:editId="003D3F34">
            <wp:extent cx="5266690" cy="1380490"/>
            <wp:effectExtent l="0" t="0" r="3810" b="381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696B8" w14:textId="77777777" w:rsidR="000752F4" w:rsidRDefault="00AA2B20">
      <w:pPr>
        <w:tabs>
          <w:tab w:val="left" w:pos="312"/>
        </w:tabs>
        <w:jc w:val="left"/>
      </w:pPr>
      <w:r>
        <w:rPr>
          <w:noProof/>
        </w:rPr>
        <w:drawing>
          <wp:inline distT="0" distB="0" distL="114300" distR="114300" wp14:anchorId="48AE4FE9" wp14:editId="623C7153">
            <wp:extent cx="5269865" cy="2425065"/>
            <wp:effectExtent l="0" t="0" r="635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0DA0C" w14:textId="77777777" w:rsidR="000752F4" w:rsidRDefault="000752F4">
      <w:pPr>
        <w:tabs>
          <w:tab w:val="left" w:pos="312"/>
        </w:tabs>
        <w:jc w:val="left"/>
      </w:pPr>
    </w:p>
    <w:p w14:paraId="31F9E9F5" w14:textId="77777777" w:rsidR="000752F4" w:rsidRDefault="00AA2B20">
      <w:pPr>
        <w:tabs>
          <w:tab w:val="left" w:pos="312"/>
        </w:tabs>
        <w:jc w:val="left"/>
      </w:pPr>
      <w:r>
        <w:rPr>
          <w:rFonts w:hint="eastAsia"/>
        </w:rPr>
        <w:lastRenderedPageBreak/>
        <w:t>现在我们进入了项目首页，点击业务服务</w:t>
      </w:r>
      <w:r>
        <w:rPr>
          <w:rFonts w:hint="eastAsia"/>
        </w:rPr>
        <w:t>----&gt;</w:t>
      </w:r>
      <w:r>
        <w:rPr>
          <w:rFonts w:hint="eastAsia"/>
        </w:rPr>
        <w:t>新建</w:t>
      </w:r>
      <w:r>
        <w:rPr>
          <w:rFonts w:hint="eastAsia"/>
        </w:rPr>
        <w:t>---&gt;</w:t>
      </w:r>
      <w:r>
        <w:rPr>
          <w:rFonts w:hint="eastAsia"/>
        </w:rPr>
        <w:t>从模板开始</w:t>
      </w:r>
      <w:r>
        <w:rPr>
          <w:rFonts w:hint="eastAsia"/>
        </w:rPr>
        <w:t>---&gt;</w:t>
      </w:r>
      <w:r>
        <w:rPr>
          <w:rFonts w:hint="eastAsia"/>
        </w:rPr>
        <w:t>新建</w:t>
      </w:r>
    </w:p>
    <w:p w14:paraId="5B912F8C" w14:textId="77777777" w:rsidR="000752F4" w:rsidRDefault="00AA2B20">
      <w:pPr>
        <w:tabs>
          <w:tab w:val="left" w:pos="312"/>
        </w:tabs>
        <w:jc w:val="left"/>
      </w:pPr>
      <w:r>
        <w:rPr>
          <w:rFonts w:hint="eastAsia"/>
        </w:rPr>
        <w:t>这样我们就进入了业务服务开发页面</w:t>
      </w:r>
    </w:p>
    <w:p w14:paraId="6BD9FC00" w14:textId="77777777" w:rsidR="000752F4" w:rsidRDefault="00AA2B20">
      <w:pPr>
        <w:tabs>
          <w:tab w:val="left" w:pos="312"/>
        </w:tabs>
        <w:jc w:val="left"/>
      </w:pPr>
      <w:r>
        <w:rPr>
          <w:noProof/>
        </w:rPr>
        <w:drawing>
          <wp:inline distT="0" distB="0" distL="114300" distR="114300" wp14:anchorId="43D4739D" wp14:editId="48642E8B">
            <wp:extent cx="5274310" cy="2076450"/>
            <wp:effectExtent l="0" t="0" r="8890" b="635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58CA7" w14:textId="77777777" w:rsidR="000752F4" w:rsidRDefault="00AA2B20">
      <w:pPr>
        <w:tabs>
          <w:tab w:val="left" w:pos="312"/>
        </w:tabs>
        <w:jc w:val="left"/>
      </w:pPr>
      <w:r>
        <w:rPr>
          <w:noProof/>
        </w:rPr>
        <w:drawing>
          <wp:inline distT="0" distB="0" distL="114300" distR="114300" wp14:anchorId="465A6289" wp14:editId="14830C05">
            <wp:extent cx="5273675" cy="1383665"/>
            <wp:effectExtent l="0" t="0" r="9525" b="63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1B7DC" w14:textId="77777777" w:rsidR="000752F4" w:rsidRDefault="00AA2B20">
      <w:pPr>
        <w:tabs>
          <w:tab w:val="left" w:pos="312"/>
        </w:tabs>
        <w:jc w:val="left"/>
      </w:pPr>
      <w:r>
        <w:rPr>
          <w:noProof/>
        </w:rPr>
        <w:drawing>
          <wp:inline distT="0" distB="0" distL="114300" distR="114300" wp14:anchorId="0270E507" wp14:editId="400EDC6A">
            <wp:extent cx="3714750" cy="3575050"/>
            <wp:effectExtent l="0" t="0" r="6350" b="635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760EC" w14:textId="77777777" w:rsidR="000752F4" w:rsidRDefault="00AA2B20">
      <w:pPr>
        <w:tabs>
          <w:tab w:val="left" w:pos="312"/>
        </w:tabs>
        <w:jc w:val="left"/>
      </w:pPr>
      <w:r>
        <w:rPr>
          <w:rFonts w:hint="eastAsia"/>
        </w:rPr>
        <w:t>业务服务的开发与发布</w:t>
      </w:r>
    </w:p>
    <w:p w14:paraId="63DDE3B9" w14:textId="77777777" w:rsidR="000752F4" w:rsidRDefault="00AA2B20">
      <w:pPr>
        <w:tabs>
          <w:tab w:val="left" w:pos="312"/>
        </w:tabs>
        <w:jc w:val="left"/>
      </w:pPr>
      <w:r>
        <w:rPr>
          <w:rFonts w:hint="eastAsia"/>
        </w:rPr>
        <w:t>这里是我们新建的业务服务页面</w:t>
      </w:r>
    </w:p>
    <w:p w14:paraId="52760D91" w14:textId="77777777" w:rsidR="000752F4" w:rsidRDefault="00AA2B20">
      <w:pPr>
        <w:tabs>
          <w:tab w:val="left" w:pos="312"/>
        </w:tabs>
        <w:jc w:val="left"/>
      </w:pPr>
      <w:r>
        <w:rPr>
          <w:noProof/>
        </w:rPr>
        <w:lastRenderedPageBreak/>
        <w:drawing>
          <wp:inline distT="0" distB="0" distL="114300" distR="114300" wp14:anchorId="152AA20F" wp14:editId="1F97D1DF">
            <wp:extent cx="5270500" cy="2715895"/>
            <wp:effectExtent l="0" t="0" r="0" b="190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359F5" w14:textId="77777777" w:rsidR="000752F4" w:rsidRDefault="00AA2B20">
      <w:pPr>
        <w:tabs>
          <w:tab w:val="left" w:pos="312"/>
        </w:tabs>
        <w:jc w:val="left"/>
      </w:pPr>
      <w:r>
        <w:rPr>
          <w:rFonts w:hint="eastAsia"/>
        </w:rPr>
        <w:t>进行业务服务的开发，实现参数的解析以及根据条件触发相应动作，比如当</w:t>
      </w:r>
      <w:r>
        <w:t>’Score’</w:t>
      </w:r>
      <w:r>
        <w:rPr>
          <w:rFonts w:hint="eastAsia"/>
        </w:rPr>
        <w:t>大于</w:t>
      </w:r>
      <w:r>
        <w:rPr>
          <w:rFonts w:hint="eastAsia"/>
        </w:rPr>
        <w:t>0.5</w:t>
      </w:r>
      <w:r>
        <w:rPr>
          <w:rFonts w:hint="eastAsia"/>
        </w:rPr>
        <w:t>时，触发钉钉消息推送</w:t>
      </w:r>
    </w:p>
    <w:p w14:paraId="33CEBD28" w14:textId="77777777" w:rsidR="000752F4" w:rsidRDefault="00AA2B20">
      <w:pPr>
        <w:tabs>
          <w:tab w:val="left" w:pos="312"/>
        </w:tabs>
        <w:jc w:val="left"/>
      </w:pPr>
      <w:r>
        <w:rPr>
          <w:rFonts w:hint="eastAsia"/>
        </w:rPr>
        <w:t>输入数据示例</w:t>
      </w:r>
    </w:p>
    <w:p w14:paraId="1D3B875E" w14:textId="77777777" w:rsidR="000752F4" w:rsidRDefault="00AA2B20">
      <w:pPr>
        <w:tabs>
          <w:tab w:val="left" w:pos="312"/>
        </w:tabs>
        <w:jc w:val="left"/>
      </w:pPr>
      <w:r>
        <w:t>{’RequestId’:’02546217-3077-4B5B-8A1A-4A58C3F9E7B5’,’Data’:{’MatchList’:[{’FaceItems’:[{’FaceId’:’4023393’,’EntityId’:’huangbo’,’Score’:0.8057092428207397,’DbName’:’myFaceDB’,’ExtraData’:’</w:t>
      </w:r>
      <w:r>
        <w:t>黄渤</w:t>
      </w:r>
      <w:r>
        <w:t>’}],’Location’:{’X’:251,’Y’:90,’Height’:241,’Width’:174}}]}}</w:t>
      </w:r>
    </w:p>
    <w:p w14:paraId="0FC4E0D7" w14:textId="77777777" w:rsidR="000752F4" w:rsidRDefault="00AA2B20">
      <w:pPr>
        <w:tabs>
          <w:tab w:val="left" w:pos="312"/>
        </w:tabs>
        <w:jc w:val="left"/>
      </w:pPr>
      <w:r>
        <w:rPr>
          <w:rFonts w:hint="eastAsia"/>
        </w:rPr>
        <w:t>1</w:t>
      </w:r>
      <w:r>
        <w:rPr>
          <w:rFonts w:hint="eastAsia"/>
        </w:rPr>
        <w:t>：选择节点，然后拖拽触发条件</w:t>
      </w:r>
      <w:r>
        <w:rPr>
          <w:rFonts w:hint="eastAsia"/>
        </w:rPr>
        <w:t xml:space="preserve"> HTTP </w:t>
      </w:r>
      <w:r>
        <w:rPr>
          <w:rFonts w:hint="eastAsia"/>
        </w:rPr>
        <w:t>请求</w:t>
      </w:r>
    </w:p>
    <w:p w14:paraId="0EF25AB8" w14:textId="77777777" w:rsidR="000752F4" w:rsidRDefault="00AA2B20">
      <w:pPr>
        <w:tabs>
          <w:tab w:val="left" w:pos="312"/>
        </w:tabs>
        <w:jc w:val="left"/>
      </w:pPr>
      <w:r>
        <w:rPr>
          <w:rFonts w:hint="eastAsia"/>
        </w:rPr>
        <w:t>2</w:t>
      </w:r>
      <w:r>
        <w:rPr>
          <w:rFonts w:hint="eastAsia"/>
        </w:rPr>
        <w:t>：选择</w:t>
      </w:r>
      <w:r>
        <w:rPr>
          <w:rFonts w:hint="eastAsia"/>
        </w:rPr>
        <w:t>Python</w:t>
      </w:r>
      <w:r>
        <w:rPr>
          <w:rFonts w:hint="eastAsia"/>
        </w:rPr>
        <w:t>脚本</w:t>
      </w:r>
      <w:r>
        <w:rPr>
          <w:rFonts w:hint="eastAsia"/>
        </w:rPr>
        <w:t>tudo</w:t>
      </w:r>
    </w:p>
    <w:p w14:paraId="028F0AAE" w14:textId="77777777" w:rsidR="000752F4" w:rsidRDefault="00AA2B20">
      <w:pPr>
        <w:tabs>
          <w:tab w:val="left" w:pos="312"/>
        </w:tabs>
        <w:jc w:val="left"/>
      </w:pPr>
      <w:r>
        <w:rPr>
          <w:rFonts w:hint="eastAsia"/>
        </w:rPr>
        <w:t>3</w:t>
      </w:r>
      <w:r>
        <w:rPr>
          <w:rFonts w:hint="eastAsia"/>
        </w:rPr>
        <w:t>：选择</w:t>
      </w:r>
      <w:r>
        <w:rPr>
          <w:rFonts w:hint="eastAsia"/>
        </w:rPr>
        <w:t>HTTP</w:t>
      </w:r>
      <w:r>
        <w:rPr>
          <w:rFonts w:hint="eastAsia"/>
        </w:rPr>
        <w:t>返回</w:t>
      </w:r>
    </w:p>
    <w:p w14:paraId="449973C7" w14:textId="77777777" w:rsidR="000752F4" w:rsidRDefault="00AA2B20">
      <w:pPr>
        <w:tabs>
          <w:tab w:val="left" w:pos="312"/>
        </w:tabs>
        <w:jc w:val="left"/>
      </w:pPr>
      <w:r>
        <w:rPr>
          <w:rFonts w:hint="eastAsia"/>
        </w:rPr>
        <w:t>4</w:t>
      </w:r>
      <w:r>
        <w:rPr>
          <w:rFonts w:hint="eastAsia"/>
        </w:rPr>
        <w:t>：将模块进行链接并配置参数</w:t>
      </w:r>
    </w:p>
    <w:p w14:paraId="4DFB6679" w14:textId="77777777" w:rsidR="000752F4" w:rsidRDefault="00AA2B20">
      <w:pPr>
        <w:tabs>
          <w:tab w:val="left" w:pos="312"/>
        </w:tabs>
        <w:jc w:val="left"/>
      </w:pPr>
      <w:r>
        <w:rPr>
          <w:noProof/>
        </w:rPr>
        <w:lastRenderedPageBreak/>
        <w:drawing>
          <wp:inline distT="0" distB="0" distL="114300" distR="114300" wp14:anchorId="1E5B293D" wp14:editId="2A49B8BE">
            <wp:extent cx="4337050" cy="5365750"/>
            <wp:effectExtent l="0" t="0" r="6350" b="635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6FDE2" w14:textId="77777777" w:rsidR="000752F4" w:rsidRDefault="000752F4">
      <w:pPr>
        <w:tabs>
          <w:tab w:val="left" w:pos="312"/>
        </w:tabs>
        <w:jc w:val="left"/>
      </w:pPr>
    </w:p>
    <w:p w14:paraId="7B969D57" w14:textId="77777777" w:rsidR="000752F4" w:rsidRDefault="00AA2B20">
      <w:pPr>
        <w:tabs>
          <w:tab w:val="left" w:pos="312"/>
        </w:tabs>
        <w:jc w:val="left"/>
      </w:pPr>
      <w:r>
        <w:rPr>
          <w:rFonts w:hint="eastAsia"/>
        </w:rPr>
        <w:t>业务服务发布</w:t>
      </w:r>
    </w:p>
    <w:p w14:paraId="5C1F156E" w14:textId="77777777" w:rsidR="000752F4" w:rsidRDefault="00AA2B20">
      <w:pPr>
        <w:tabs>
          <w:tab w:val="left" w:pos="312"/>
        </w:tabs>
        <w:jc w:val="left"/>
        <w:rPr>
          <w:rFonts w:eastAsia="宋体"/>
        </w:rPr>
      </w:pPr>
      <w:r>
        <w:rPr>
          <w:rFonts w:hint="eastAsia"/>
        </w:rPr>
        <w:t>现在我们业务服务已经完成了，我们开始部署并发布我们额业务服务，如图依次点击“保存”“部署”“调试”“发布”</w:t>
      </w:r>
    </w:p>
    <w:p w14:paraId="2F85FC7F" w14:textId="77777777" w:rsidR="000752F4" w:rsidRDefault="00AA2B20">
      <w:pPr>
        <w:tabs>
          <w:tab w:val="left" w:pos="312"/>
        </w:tabs>
        <w:jc w:val="left"/>
      </w:pPr>
      <w:r>
        <w:rPr>
          <w:noProof/>
        </w:rPr>
        <w:drawing>
          <wp:inline distT="0" distB="0" distL="114300" distR="114300" wp14:anchorId="6941119C" wp14:editId="004D7D8B">
            <wp:extent cx="5263515" cy="1854835"/>
            <wp:effectExtent l="0" t="0" r="6985" b="1206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45E51" w14:textId="77777777" w:rsidR="000752F4" w:rsidRDefault="00AA2B20">
      <w:pPr>
        <w:tabs>
          <w:tab w:val="left" w:pos="312"/>
        </w:tabs>
        <w:jc w:val="left"/>
      </w:pPr>
      <w:r>
        <w:rPr>
          <w:rFonts w:hint="eastAsia"/>
        </w:rPr>
        <w:t>业务服务的调用和参数信息</w:t>
      </w:r>
    </w:p>
    <w:p w14:paraId="6E131C85" w14:textId="77777777" w:rsidR="000752F4" w:rsidRDefault="00AA2B20">
      <w:pPr>
        <w:tabs>
          <w:tab w:val="left" w:pos="312"/>
        </w:tabs>
        <w:jc w:val="left"/>
      </w:pPr>
      <w:r>
        <w:rPr>
          <w:rFonts w:hint="eastAsia"/>
        </w:rPr>
        <w:t>进入“服务调用设置”可以看到调用方法和示例代码</w:t>
      </w:r>
    </w:p>
    <w:p w14:paraId="6E3A0503" w14:textId="77777777" w:rsidR="000752F4" w:rsidRDefault="00AA2B20">
      <w:pPr>
        <w:tabs>
          <w:tab w:val="left" w:pos="312"/>
        </w:tabs>
        <w:jc w:val="left"/>
      </w:pPr>
      <w:r>
        <w:rPr>
          <w:noProof/>
        </w:rPr>
        <w:lastRenderedPageBreak/>
        <w:drawing>
          <wp:inline distT="0" distB="0" distL="114300" distR="114300" wp14:anchorId="37D5F83E" wp14:editId="26A12596">
            <wp:extent cx="5270500" cy="2861310"/>
            <wp:effectExtent l="0" t="0" r="0" b="889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F371B" w14:textId="77777777" w:rsidR="000752F4" w:rsidRDefault="000752F4">
      <w:pPr>
        <w:tabs>
          <w:tab w:val="left" w:pos="312"/>
        </w:tabs>
        <w:jc w:val="left"/>
      </w:pPr>
    </w:p>
    <w:p w14:paraId="0851D9C2" w14:textId="77777777" w:rsidR="000752F4" w:rsidRPr="008F5D3A" w:rsidRDefault="00AA2B20" w:rsidP="008F5D3A">
      <w:pPr>
        <w:jc w:val="left"/>
        <w:rPr>
          <w:rFonts w:ascii="微软雅黑" w:eastAsia="微软雅黑" w:hAnsi="微软雅黑" w:cs="微软雅黑"/>
          <w:b/>
          <w:bCs/>
          <w:color w:val="000000"/>
          <w:sz w:val="19"/>
          <w:szCs w:val="19"/>
          <w:shd w:val="clear" w:color="auto" w:fill="FFFFFF"/>
        </w:rPr>
      </w:pPr>
      <w:r w:rsidRPr="008F5D3A">
        <w:rPr>
          <w:rFonts w:ascii="微软雅黑" w:eastAsia="微软雅黑" w:hAnsi="微软雅黑" w:cs="微软雅黑" w:hint="eastAsia"/>
          <w:b/>
          <w:bCs/>
          <w:color w:val="000000"/>
          <w:sz w:val="19"/>
          <w:szCs w:val="19"/>
          <w:shd w:val="clear" w:color="auto" w:fill="FFFFFF"/>
        </w:rPr>
        <w:t>上传数据到iot接口平台</w:t>
      </w:r>
    </w:p>
    <w:p w14:paraId="471B9DE0" w14:textId="77777777" w:rsidR="000752F4" w:rsidRPr="008F5D3A" w:rsidRDefault="00AA2B20">
      <w:pPr>
        <w:tabs>
          <w:tab w:val="left" w:pos="312"/>
        </w:tabs>
        <w:jc w:val="left"/>
        <w:rPr>
          <w:szCs w:val="21"/>
        </w:rPr>
      </w:pPr>
      <w:r w:rsidRPr="008F5D3A">
        <w:rPr>
          <w:rFonts w:hint="eastAsia"/>
          <w:szCs w:val="21"/>
        </w:rPr>
        <w:t>python</w:t>
      </w:r>
      <w:r w:rsidRPr="008F5D3A">
        <w:rPr>
          <w:rFonts w:hint="eastAsia"/>
          <w:szCs w:val="21"/>
        </w:rPr>
        <w:t>依赖相关</w:t>
      </w:r>
    </w:p>
    <w:p w14:paraId="09846F46" w14:textId="77777777" w:rsidR="000752F4" w:rsidRPr="008F5D3A" w:rsidRDefault="000752F4">
      <w:pPr>
        <w:tabs>
          <w:tab w:val="left" w:pos="312"/>
        </w:tabs>
        <w:jc w:val="left"/>
        <w:rPr>
          <w:szCs w:val="21"/>
        </w:rPr>
      </w:pPr>
    </w:p>
    <w:p w14:paraId="38AD7C30" w14:textId="77777777" w:rsidR="000752F4" w:rsidRPr="008F5D3A" w:rsidRDefault="0095180D">
      <w:pPr>
        <w:tabs>
          <w:tab w:val="left" w:pos="312"/>
        </w:tabs>
        <w:jc w:val="left"/>
        <w:rPr>
          <w:szCs w:val="21"/>
        </w:rPr>
      </w:pPr>
      <w:hyperlink r:id="rId29" w:history="1">
        <w:r w:rsidR="00AA2B20" w:rsidRPr="008F5D3A">
          <w:rPr>
            <w:rStyle w:val="a5"/>
            <w:rFonts w:ascii="宋体" w:eastAsia="宋体" w:hAnsi="宋体" w:cs="宋体"/>
            <w:szCs w:val="21"/>
          </w:rPr>
          <w:t>https://github.com/aliyun/alibabacloud-iot-api-gateway-python2-client</w:t>
        </w:r>
      </w:hyperlink>
    </w:p>
    <w:p w14:paraId="72821A45" w14:textId="77777777" w:rsidR="000752F4" w:rsidRPr="008F5D3A" w:rsidRDefault="000752F4">
      <w:pPr>
        <w:jc w:val="left"/>
        <w:rPr>
          <w:szCs w:val="21"/>
        </w:rPr>
      </w:pPr>
    </w:p>
    <w:p w14:paraId="0436CB4C" w14:textId="77777777" w:rsidR="000752F4" w:rsidRPr="008F5D3A" w:rsidRDefault="00AA2B20">
      <w:pPr>
        <w:jc w:val="left"/>
        <w:rPr>
          <w:szCs w:val="21"/>
        </w:rPr>
      </w:pPr>
      <w:r w:rsidRPr="008F5D3A">
        <w:rPr>
          <w:rFonts w:hint="eastAsia"/>
          <w:szCs w:val="21"/>
        </w:rPr>
        <w:t>示例</w:t>
      </w:r>
      <w:r w:rsidRPr="008F5D3A">
        <w:rPr>
          <w:rFonts w:hint="eastAsia"/>
          <w:szCs w:val="21"/>
        </w:rPr>
        <w:t>:</w:t>
      </w:r>
    </w:p>
    <w:p w14:paraId="4521CA65" w14:textId="77777777" w:rsidR="000752F4" w:rsidRPr="008F5D3A" w:rsidRDefault="00AA2B20">
      <w:pPr>
        <w:jc w:val="left"/>
        <w:rPr>
          <w:szCs w:val="21"/>
        </w:rPr>
      </w:pPr>
      <w:r w:rsidRPr="008F5D3A">
        <w:rPr>
          <w:rFonts w:ascii="宋体" w:eastAsia="宋体" w:hAnsi="宋体" w:cs="宋体"/>
          <w:szCs w:val="21"/>
        </w:rPr>
        <w:br/>
        <w:t>import uuid</w:t>
      </w:r>
      <w:r w:rsidRPr="008F5D3A">
        <w:rPr>
          <w:rFonts w:ascii="宋体" w:eastAsia="宋体" w:hAnsi="宋体" w:cs="宋体"/>
          <w:szCs w:val="21"/>
        </w:rPr>
        <w:br/>
      </w:r>
      <w:r w:rsidRPr="008F5D3A">
        <w:rPr>
          <w:rFonts w:ascii="宋体" w:eastAsia="宋体" w:hAnsi="宋体" w:cs="宋体"/>
          <w:szCs w:val="21"/>
        </w:rPr>
        <w:br/>
        <w:t>from com.aliyun.api.gateway.sdk import client</w:t>
      </w:r>
      <w:r w:rsidRPr="008F5D3A">
        <w:rPr>
          <w:rFonts w:ascii="宋体" w:eastAsia="宋体" w:hAnsi="宋体" w:cs="宋体"/>
          <w:szCs w:val="21"/>
        </w:rPr>
        <w:br/>
        <w:t>from com.aliyun.api.gateway.sdk.http import request</w:t>
      </w:r>
      <w:r w:rsidRPr="008F5D3A">
        <w:rPr>
          <w:rFonts w:ascii="宋体" w:eastAsia="宋体" w:hAnsi="宋体" w:cs="宋体"/>
          <w:szCs w:val="21"/>
        </w:rPr>
        <w:br/>
        <w:t>from com.aliyun.api.gateway.sdk.common import constant</w:t>
      </w:r>
      <w:r w:rsidRPr="008F5D3A">
        <w:rPr>
          <w:rFonts w:ascii="宋体" w:eastAsia="宋体" w:hAnsi="宋体" w:cs="宋体"/>
          <w:szCs w:val="21"/>
        </w:rPr>
        <w:br/>
      </w:r>
      <w:r w:rsidRPr="008F5D3A">
        <w:rPr>
          <w:rFonts w:ascii="宋体" w:eastAsia="宋体" w:hAnsi="宋体" w:cs="宋体"/>
          <w:szCs w:val="21"/>
        </w:rPr>
        <w:br/>
        <w:t>url = "/a123ml8t9gu2zqTT/bfjc5oUj7hE9BV"</w:t>
      </w:r>
      <w:r w:rsidRPr="008F5D3A">
        <w:rPr>
          <w:rFonts w:ascii="宋体" w:eastAsia="宋体" w:hAnsi="宋体" w:cs="宋体"/>
          <w:szCs w:val="21"/>
        </w:rPr>
        <w:br/>
      </w:r>
      <w:r w:rsidRPr="008F5D3A">
        <w:rPr>
          <w:rFonts w:ascii="宋体" w:eastAsia="宋体" w:hAnsi="宋体" w:cs="宋体"/>
          <w:szCs w:val="21"/>
        </w:rPr>
        <w:br/>
        <w:t>host = "</w:t>
      </w:r>
      <w:r w:rsidRPr="008F5D3A">
        <w:rPr>
          <w:rFonts w:ascii="宋体" w:eastAsia="宋体" w:hAnsi="宋体" w:cs="宋体"/>
          <w:noProof/>
          <w:szCs w:val="21"/>
        </w:rPr>
        <w:drawing>
          <wp:inline distT="0" distB="0" distL="114300" distR="114300" wp14:anchorId="0F2BC329" wp14:editId="1CEAC34E">
            <wp:extent cx="190500" cy="142875"/>
            <wp:effectExtent l="0" t="0" r="0" b="952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8F5D3A">
        <w:rPr>
          <w:rFonts w:ascii="宋体" w:eastAsia="宋体" w:hAnsi="宋体" w:cs="宋体"/>
          <w:szCs w:val="21"/>
        </w:rPr>
        <w:t>http://4efd73d6c344454c9f1eab552d71964b-cn-shanghai.alicloudapi.com"</w:t>
      </w:r>
      <w:r w:rsidRPr="008F5D3A">
        <w:rPr>
          <w:rFonts w:ascii="宋体" w:eastAsia="宋体" w:hAnsi="宋体" w:cs="宋体"/>
          <w:szCs w:val="21"/>
        </w:rPr>
        <w:br/>
      </w:r>
      <w:r w:rsidRPr="008F5D3A">
        <w:rPr>
          <w:rFonts w:ascii="宋体" w:eastAsia="宋体" w:hAnsi="宋体" w:cs="宋体"/>
          <w:szCs w:val="21"/>
        </w:rPr>
        <w:br/>
        <w:t>cli = client.DefaultClient(app_key="</w:t>
      </w:r>
      <w:r w:rsidRPr="008F5D3A">
        <w:rPr>
          <w:rFonts w:ascii="宋体" w:eastAsia="宋体" w:hAnsi="宋体" w:cs="宋体" w:hint="eastAsia"/>
          <w:szCs w:val="21"/>
        </w:rPr>
        <w:t>***</w:t>
      </w:r>
      <w:r w:rsidRPr="008F5D3A">
        <w:rPr>
          <w:rFonts w:ascii="宋体" w:eastAsia="宋体" w:hAnsi="宋体" w:cs="宋体"/>
          <w:szCs w:val="21"/>
        </w:rPr>
        <w:t>", app_secret="</w:t>
      </w:r>
      <w:r w:rsidRPr="008F5D3A">
        <w:rPr>
          <w:rFonts w:ascii="宋体" w:eastAsia="宋体" w:hAnsi="宋体" w:cs="宋体" w:hint="eastAsia"/>
          <w:szCs w:val="21"/>
        </w:rPr>
        <w:t>***</w:t>
      </w:r>
      <w:r w:rsidRPr="008F5D3A">
        <w:rPr>
          <w:rFonts w:ascii="宋体" w:eastAsia="宋体" w:hAnsi="宋体" w:cs="宋体"/>
          <w:szCs w:val="21"/>
        </w:rPr>
        <w:t>")</w:t>
      </w:r>
      <w:r w:rsidRPr="008F5D3A">
        <w:rPr>
          <w:rFonts w:ascii="宋体" w:eastAsia="宋体" w:hAnsi="宋体" w:cs="宋体"/>
          <w:szCs w:val="21"/>
        </w:rPr>
        <w:br/>
      </w:r>
      <w:r w:rsidRPr="008F5D3A">
        <w:rPr>
          <w:rFonts w:ascii="宋体" w:eastAsia="宋体" w:hAnsi="宋体" w:cs="宋体"/>
          <w:szCs w:val="21"/>
        </w:rPr>
        <w:br/>
        <w:t>req_post = request.Request(host=host, protocol=constant.HTTPS, url=url, method="POST", time_out=30000, sign_with_body=False)</w:t>
      </w:r>
      <w:r w:rsidRPr="008F5D3A">
        <w:rPr>
          <w:rFonts w:ascii="宋体" w:eastAsia="宋体" w:hAnsi="宋体" w:cs="宋体"/>
          <w:szCs w:val="21"/>
        </w:rPr>
        <w:br/>
      </w:r>
      <w:r w:rsidRPr="008F5D3A">
        <w:rPr>
          <w:rFonts w:ascii="宋体" w:eastAsia="宋体" w:hAnsi="宋体" w:cs="宋体"/>
          <w:szCs w:val="21"/>
        </w:rPr>
        <w:br/>
        <w:t>bodyMap = {</w:t>
      </w:r>
      <w:r w:rsidRPr="008F5D3A">
        <w:rPr>
          <w:rFonts w:ascii="宋体" w:eastAsia="宋体" w:hAnsi="宋体" w:cs="宋体"/>
          <w:szCs w:val="21"/>
        </w:rPr>
        <w:br/>
        <w:t>    'id': str(uuid.uuid4()),</w:t>
      </w:r>
      <w:r w:rsidRPr="008F5D3A">
        <w:rPr>
          <w:rFonts w:ascii="宋体" w:eastAsia="宋体" w:hAnsi="宋体" w:cs="宋体"/>
          <w:szCs w:val="21"/>
        </w:rPr>
        <w:br/>
        <w:t>    'version': "1.0",</w:t>
      </w:r>
      <w:r w:rsidRPr="008F5D3A">
        <w:rPr>
          <w:rFonts w:ascii="宋体" w:eastAsia="宋体" w:hAnsi="宋体" w:cs="宋体"/>
          <w:szCs w:val="21"/>
        </w:rPr>
        <w:br/>
        <w:t>    'request': {</w:t>
      </w:r>
      <w:r w:rsidRPr="008F5D3A">
        <w:rPr>
          <w:rFonts w:ascii="宋体" w:eastAsia="宋体" w:hAnsi="宋体" w:cs="宋体"/>
          <w:szCs w:val="21"/>
        </w:rPr>
        <w:br/>
      </w:r>
      <w:r w:rsidRPr="008F5D3A">
        <w:rPr>
          <w:rFonts w:ascii="宋体" w:eastAsia="宋体" w:hAnsi="宋体" w:cs="宋体"/>
          <w:szCs w:val="21"/>
        </w:rPr>
        <w:lastRenderedPageBreak/>
        <w:t>        'apiVer': "1.0.0"</w:t>
      </w:r>
      <w:r w:rsidRPr="008F5D3A">
        <w:rPr>
          <w:rFonts w:ascii="宋体" w:eastAsia="宋体" w:hAnsi="宋体" w:cs="宋体"/>
          <w:szCs w:val="21"/>
        </w:rPr>
        <w:br/>
        <w:t>    },</w:t>
      </w:r>
      <w:r w:rsidRPr="008F5D3A">
        <w:rPr>
          <w:rFonts w:ascii="宋体" w:eastAsia="宋体" w:hAnsi="宋体" w:cs="宋体"/>
          <w:szCs w:val="21"/>
        </w:rPr>
        <w:br/>
        <w:t>    'params': {</w:t>
      </w:r>
      <w:r w:rsidRPr="008F5D3A">
        <w:rPr>
          <w:rFonts w:ascii="宋体" w:eastAsia="宋体" w:hAnsi="宋体" w:cs="宋体"/>
          <w:szCs w:val="21"/>
        </w:rPr>
        <w:br/>
        <w:t>        'action': 'TEST_ACTION',</w:t>
      </w:r>
      <w:r w:rsidRPr="008F5D3A">
        <w:rPr>
          <w:rFonts w:ascii="宋体" w:eastAsia="宋体" w:hAnsi="宋体" w:cs="宋体"/>
          <w:szCs w:val="21"/>
        </w:rPr>
        <w:br/>
        <w:t>        'test': '123'</w:t>
      </w:r>
      <w:r w:rsidRPr="008F5D3A">
        <w:rPr>
          <w:rFonts w:ascii="宋体" w:eastAsia="宋体" w:hAnsi="宋体" w:cs="宋体"/>
          <w:szCs w:val="21"/>
        </w:rPr>
        <w:br/>
        <w:t>    }</w:t>
      </w:r>
      <w:r w:rsidRPr="008F5D3A">
        <w:rPr>
          <w:rFonts w:ascii="宋体" w:eastAsia="宋体" w:hAnsi="宋体" w:cs="宋体"/>
          <w:szCs w:val="21"/>
        </w:rPr>
        <w:br/>
        <w:t>}</w:t>
      </w:r>
      <w:r w:rsidRPr="008F5D3A">
        <w:rPr>
          <w:rFonts w:ascii="宋体" w:eastAsia="宋体" w:hAnsi="宋体" w:cs="宋体"/>
          <w:szCs w:val="21"/>
        </w:rPr>
        <w:br/>
        <w:t>req_post.set_body(bodyMap)</w:t>
      </w:r>
      <w:r w:rsidRPr="008F5D3A">
        <w:rPr>
          <w:rFonts w:ascii="宋体" w:eastAsia="宋体" w:hAnsi="宋体" w:cs="宋体"/>
          <w:szCs w:val="21"/>
        </w:rPr>
        <w:br/>
        <w:t>req_post.set_content_type(constant.CONTENT_TYPE_JSON)</w:t>
      </w:r>
      <w:r w:rsidRPr="008F5D3A">
        <w:rPr>
          <w:rFonts w:ascii="宋体" w:eastAsia="宋体" w:hAnsi="宋体" w:cs="宋体"/>
          <w:szCs w:val="21"/>
        </w:rPr>
        <w:br/>
        <w:t>print(cli.execute(req_post))</w:t>
      </w:r>
    </w:p>
    <w:p w14:paraId="3C5E6FD7" w14:textId="77777777" w:rsidR="000752F4" w:rsidRPr="008F5D3A" w:rsidRDefault="000752F4">
      <w:pPr>
        <w:pBdr>
          <w:bottom w:val="single" w:sz="6" w:space="1" w:color="auto"/>
        </w:pBdr>
        <w:jc w:val="left"/>
        <w:rPr>
          <w:szCs w:val="21"/>
        </w:rPr>
      </w:pPr>
    </w:p>
    <w:p w14:paraId="0DF55B35" w14:textId="77777777" w:rsidR="008F5D3A" w:rsidRPr="008F5D3A" w:rsidRDefault="008F5D3A">
      <w:pPr>
        <w:jc w:val="left"/>
        <w:rPr>
          <w:szCs w:val="21"/>
        </w:rPr>
      </w:pPr>
      <w:r>
        <w:rPr>
          <w:rFonts w:hint="eastAsia"/>
          <w:szCs w:val="21"/>
        </w:rPr>
        <w:t>end</w:t>
      </w:r>
    </w:p>
    <w:sectPr w:rsidR="008F5D3A" w:rsidRPr="008F5D3A" w:rsidSect="00D07E45">
      <w:head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C8BDD" w14:textId="77777777" w:rsidR="0095180D" w:rsidRDefault="0095180D" w:rsidP="003B2D86">
      <w:r>
        <w:separator/>
      </w:r>
    </w:p>
  </w:endnote>
  <w:endnote w:type="continuationSeparator" w:id="0">
    <w:p w14:paraId="10604981" w14:textId="77777777" w:rsidR="0095180D" w:rsidRDefault="0095180D" w:rsidP="003B2D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479B01" w14:textId="77777777" w:rsidR="0095180D" w:rsidRDefault="0095180D" w:rsidP="003B2D86">
      <w:r>
        <w:separator/>
      </w:r>
    </w:p>
  </w:footnote>
  <w:footnote w:type="continuationSeparator" w:id="0">
    <w:p w14:paraId="76EAFED2" w14:textId="77777777" w:rsidR="0095180D" w:rsidRDefault="0095180D" w:rsidP="003B2D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294AE" w14:textId="77777777" w:rsidR="003B2D86" w:rsidRDefault="003B2D86">
    <w:pPr>
      <w:pStyle w:val="a8"/>
    </w:pPr>
    <w:r>
      <w:rPr>
        <w:rFonts w:hint="eastAsia"/>
      </w:rPr>
      <w:t>物联网产品应用搭建训练营——</w:t>
    </w:r>
    <w:r>
      <w:t>实验手册</w:t>
    </w:r>
    <w:r>
      <w:rPr>
        <w:rFonts w:hint="eastAsia"/>
      </w:rPr>
      <w:t>（</w:t>
    </w:r>
    <w:r>
      <w:rPr>
        <w:rFonts w:hint="eastAsia"/>
      </w:rPr>
      <w:t>DAY03</w:t>
    </w:r>
    <w:r>
      <w:rPr>
        <w:rFonts w:hint="eastAsia"/>
      </w:rPr>
      <w:t>）</w:t>
    </w:r>
  </w:p>
  <w:p w14:paraId="0D2E8E5D" w14:textId="77777777" w:rsidR="003B2D86" w:rsidRDefault="003B2D86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F22D63"/>
    <w:multiLevelType w:val="hybridMultilevel"/>
    <w:tmpl w:val="E68057D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38363035"/>
    <w:multiLevelType w:val="hybridMultilevel"/>
    <w:tmpl w:val="2C66A21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35C67"/>
    <w:rsid w:val="000752F4"/>
    <w:rsid w:val="00097D46"/>
    <w:rsid w:val="00172A27"/>
    <w:rsid w:val="001D2B9D"/>
    <w:rsid w:val="00304F7E"/>
    <w:rsid w:val="00316047"/>
    <w:rsid w:val="00354351"/>
    <w:rsid w:val="003A6FB8"/>
    <w:rsid w:val="003B2D86"/>
    <w:rsid w:val="004965FA"/>
    <w:rsid w:val="004C2648"/>
    <w:rsid w:val="00500008"/>
    <w:rsid w:val="00677D82"/>
    <w:rsid w:val="00750DFE"/>
    <w:rsid w:val="007C1768"/>
    <w:rsid w:val="008D311E"/>
    <w:rsid w:val="008F5D3A"/>
    <w:rsid w:val="0095180D"/>
    <w:rsid w:val="00A47DDC"/>
    <w:rsid w:val="00AA2B20"/>
    <w:rsid w:val="00B5052B"/>
    <w:rsid w:val="00B702E1"/>
    <w:rsid w:val="00C01E1F"/>
    <w:rsid w:val="00C41DFD"/>
    <w:rsid w:val="00CC3C2F"/>
    <w:rsid w:val="00D07E45"/>
    <w:rsid w:val="00DC4608"/>
    <w:rsid w:val="00EC3882"/>
    <w:rsid w:val="00F06A44"/>
    <w:rsid w:val="00F21984"/>
    <w:rsid w:val="00F67B9A"/>
    <w:rsid w:val="017015E8"/>
    <w:rsid w:val="01735070"/>
    <w:rsid w:val="01A82258"/>
    <w:rsid w:val="01BB706B"/>
    <w:rsid w:val="02515C6D"/>
    <w:rsid w:val="02640426"/>
    <w:rsid w:val="02827098"/>
    <w:rsid w:val="02B45580"/>
    <w:rsid w:val="02B860E6"/>
    <w:rsid w:val="02BA0B5D"/>
    <w:rsid w:val="0336668D"/>
    <w:rsid w:val="0390552D"/>
    <w:rsid w:val="03AC7AAE"/>
    <w:rsid w:val="041D360F"/>
    <w:rsid w:val="044C2D57"/>
    <w:rsid w:val="04D66502"/>
    <w:rsid w:val="04E17380"/>
    <w:rsid w:val="04F34968"/>
    <w:rsid w:val="04FE66AE"/>
    <w:rsid w:val="051B493C"/>
    <w:rsid w:val="05217B87"/>
    <w:rsid w:val="059A231D"/>
    <w:rsid w:val="05BF44BF"/>
    <w:rsid w:val="05DC6320"/>
    <w:rsid w:val="0618138F"/>
    <w:rsid w:val="06642CFB"/>
    <w:rsid w:val="06A25E58"/>
    <w:rsid w:val="06B0389C"/>
    <w:rsid w:val="06BE4114"/>
    <w:rsid w:val="06C26348"/>
    <w:rsid w:val="06ED11B0"/>
    <w:rsid w:val="07173060"/>
    <w:rsid w:val="072D669E"/>
    <w:rsid w:val="07565E3F"/>
    <w:rsid w:val="0769790B"/>
    <w:rsid w:val="0784355F"/>
    <w:rsid w:val="08116319"/>
    <w:rsid w:val="081C5016"/>
    <w:rsid w:val="082E7886"/>
    <w:rsid w:val="08CE5DBD"/>
    <w:rsid w:val="08D3391E"/>
    <w:rsid w:val="08D86EDF"/>
    <w:rsid w:val="0917711A"/>
    <w:rsid w:val="092179B7"/>
    <w:rsid w:val="09330A95"/>
    <w:rsid w:val="0939577F"/>
    <w:rsid w:val="095C175E"/>
    <w:rsid w:val="09612890"/>
    <w:rsid w:val="09927A6D"/>
    <w:rsid w:val="09CE4915"/>
    <w:rsid w:val="0A0B58B6"/>
    <w:rsid w:val="0A193551"/>
    <w:rsid w:val="0A3E41B5"/>
    <w:rsid w:val="0A425245"/>
    <w:rsid w:val="0A51138C"/>
    <w:rsid w:val="0A70381D"/>
    <w:rsid w:val="0A8E38F3"/>
    <w:rsid w:val="0A945A27"/>
    <w:rsid w:val="0AFF2B60"/>
    <w:rsid w:val="0B2C6CC9"/>
    <w:rsid w:val="0B366281"/>
    <w:rsid w:val="0B7D772B"/>
    <w:rsid w:val="0C817080"/>
    <w:rsid w:val="0CAA3309"/>
    <w:rsid w:val="0D2A218F"/>
    <w:rsid w:val="0D2D5866"/>
    <w:rsid w:val="0D946D04"/>
    <w:rsid w:val="0E6E1495"/>
    <w:rsid w:val="0E8E0E2E"/>
    <w:rsid w:val="0EBA337B"/>
    <w:rsid w:val="0EE616A5"/>
    <w:rsid w:val="0F2E1B92"/>
    <w:rsid w:val="0F513188"/>
    <w:rsid w:val="0F7865CB"/>
    <w:rsid w:val="0F8841BF"/>
    <w:rsid w:val="0FAF1D03"/>
    <w:rsid w:val="0FB154C6"/>
    <w:rsid w:val="0FEA193F"/>
    <w:rsid w:val="100550F6"/>
    <w:rsid w:val="102A7829"/>
    <w:rsid w:val="104E1717"/>
    <w:rsid w:val="10627DA0"/>
    <w:rsid w:val="10A33726"/>
    <w:rsid w:val="10B73A99"/>
    <w:rsid w:val="10C16A64"/>
    <w:rsid w:val="10C819FC"/>
    <w:rsid w:val="10FD7A66"/>
    <w:rsid w:val="113F5535"/>
    <w:rsid w:val="122A745E"/>
    <w:rsid w:val="127E48AC"/>
    <w:rsid w:val="12841B53"/>
    <w:rsid w:val="12C840E9"/>
    <w:rsid w:val="12E33D7E"/>
    <w:rsid w:val="13611273"/>
    <w:rsid w:val="13677CDB"/>
    <w:rsid w:val="13812AD0"/>
    <w:rsid w:val="140B227F"/>
    <w:rsid w:val="14C54225"/>
    <w:rsid w:val="14F51CC8"/>
    <w:rsid w:val="150B4E08"/>
    <w:rsid w:val="15311606"/>
    <w:rsid w:val="154C6662"/>
    <w:rsid w:val="158F28DF"/>
    <w:rsid w:val="15970037"/>
    <w:rsid w:val="15AA6C4E"/>
    <w:rsid w:val="15D236B9"/>
    <w:rsid w:val="16205784"/>
    <w:rsid w:val="166F22E9"/>
    <w:rsid w:val="16D35CE9"/>
    <w:rsid w:val="17070F8C"/>
    <w:rsid w:val="170E1F10"/>
    <w:rsid w:val="173C0F63"/>
    <w:rsid w:val="173D5C3B"/>
    <w:rsid w:val="176B2AD4"/>
    <w:rsid w:val="177C69B8"/>
    <w:rsid w:val="17DD6E27"/>
    <w:rsid w:val="184F7366"/>
    <w:rsid w:val="18534928"/>
    <w:rsid w:val="18C84BD9"/>
    <w:rsid w:val="18F4492B"/>
    <w:rsid w:val="1944444C"/>
    <w:rsid w:val="1995678E"/>
    <w:rsid w:val="1B122C39"/>
    <w:rsid w:val="1B544692"/>
    <w:rsid w:val="1BB3688A"/>
    <w:rsid w:val="1C754FE4"/>
    <w:rsid w:val="1CEA51D9"/>
    <w:rsid w:val="1D303884"/>
    <w:rsid w:val="1D332EDA"/>
    <w:rsid w:val="1D354FD7"/>
    <w:rsid w:val="1D9752C1"/>
    <w:rsid w:val="1E3E20B5"/>
    <w:rsid w:val="1E443CD3"/>
    <w:rsid w:val="1EC27808"/>
    <w:rsid w:val="1F041CBA"/>
    <w:rsid w:val="200F7457"/>
    <w:rsid w:val="201F44B6"/>
    <w:rsid w:val="20E96592"/>
    <w:rsid w:val="2103104F"/>
    <w:rsid w:val="21177AC9"/>
    <w:rsid w:val="217E612B"/>
    <w:rsid w:val="21980EC0"/>
    <w:rsid w:val="22207866"/>
    <w:rsid w:val="223B6882"/>
    <w:rsid w:val="226E03E1"/>
    <w:rsid w:val="235431EE"/>
    <w:rsid w:val="23C76CD6"/>
    <w:rsid w:val="23CC5923"/>
    <w:rsid w:val="23F62F0B"/>
    <w:rsid w:val="24156DAC"/>
    <w:rsid w:val="24AB24B7"/>
    <w:rsid w:val="253B3501"/>
    <w:rsid w:val="25C86B96"/>
    <w:rsid w:val="264E2AB1"/>
    <w:rsid w:val="26DA410D"/>
    <w:rsid w:val="270A4979"/>
    <w:rsid w:val="270F348F"/>
    <w:rsid w:val="2739064D"/>
    <w:rsid w:val="287F7858"/>
    <w:rsid w:val="29044878"/>
    <w:rsid w:val="295A3F93"/>
    <w:rsid w:val="29E21DEF"/>
    <w:rsid w:val="29FA01AF"/>
    <w:rsid w:val="2A115C5A"/>
    <w:rsid w:val="2A131CDC"/>
    <w:rsid w:val="2A58371D"/>
    <w:rsid w:val="2B1549F1"/>
    <w:rsid w:val="2B28134E"/>
    <w:rsid w:val="2B600996"/>
    <w:rsid w:val="2B9947BE"/>
    <w:rsid w:val="2BED3EC6"/>
    <w:rsid w:val="2C706B8A"/>
    <w:rsid w:val="2CAA2B35"/>
    <w:rsid w:val="2CBD48E7"/>
    <w:rsid w:val="2CD664B5"/>
    <w:rsid w:val="2D366159"/>
    <w:rsid w:val="2D3D53E5"/>
    <w:rsid w:val="2D432F34"/>
    <w:rsid w:val="2D476A8A"/>
    <w:rsid w:val="2D4C4F6E"/>
    <w:rsid w:val="2D781A88"/>
    <w:rsid w:val="2D7C05F2"/>
    <w:rsid w:val="2D90783D"/>
    <w:rsid w:val="2DEF3227"/>
    <w:rsid w:val="2DF218E5"/>
    <w:rsid w:val="2DF907B1"/>
    <w:rsid w:val="2E073BDC"/>
    <w:rsid w:val="2E476C3C"/>
    <w:rsid w:val="2E8B0C34"/>
    <w:rsid w:val="2EB71D11"/>
    <w:rsid w:val="2F4B02AC"/>
    <w:rsid w:val="2F4F5570"/>
    <w:rsid w:val="30745673"/>
    <w:rsid w:val="307536B0"/>
    <w:rsid w:val="30B6711C"/>
    <w:rsid w:val="30C763C0"/>
    <w:rsid w:val="30DA5AB8"/>
    <w:rsid w:val="30F60423"/>
    <w:rsid w:val="31044B36"/>
    <w:rsid w:val="31114A2C"/>
    <w:rsid w:val="31245B04"/>
    <w:rsid w:val="31A13A54"/>
    <w:rsid w:val="31F34A65"/>
    <w:rsid w:val="32013BE2"/>
    <w:rsid w:val="320A14A9"/>
    <w:rsid w:val="325E78E7"/>
    <w:rsid w:val="32D80890"/>
    <w:rsid w:val="32DD7B71"/>
    <w:rsid w:val="32EB16C4"/>
    <w:rsid w:val="335B618D"/>
    <w:rsid w:val="33C62FF9"/>
    <w:rsid w:val="34481E90"/>
    <w:rsid w:val="34521A59"/>
    <w:rsid w:val="34663AB5"/>
    <w:rsid w:val="34680C66"/>
    <w:rsid w:val="348047E3"/>
    <w:rsid w:val="34A67F21"/>
    <w:rsid w:val="34EC0011"/>
    <w:rsid w:val="350C1797"/>
    <w:rsid w:val="353F2F21"/>
    <w:rsid w:val="358409E6"/>
    <w:rsid w:val="35AF4603"/>
    <w:rsid w:val="3654326B"/>
    <w:rsid w:val="3696566E"/>
    <w:rsid w:val="36F253B8"/>
    <w:rsid w:val="374C5107"/>
    <w:rsid w:val="374D1CD4"/>
    <w:rsid w:val="377971D2"/>
    <w:rsid w:val="378D7E60"/>
    <w:rsid w:val="3799079A"/>
    <w:rsid w:val="37AF4745"/>
    <w:rsid w:val="37C373D9"/>
    <w:rsid w:val="3816360A"/>
    <w:rsid w:val="3844455E"/>
    <w:rsid w:val="38556C74"/>
    <w:rsid w:val="389479B0"/>
    <w:rsid w:val="39117727"/>
    <w:rsid w:val="391641FA"/>
    <w:rsid w:val="3918762C"/>
    <w:rsid w:val="3945669A"/>
    <w:rsid w:val="39666FB6"/>
    <w:rsid w:val="39986A7C"/>
    <w:rsid w:val="3A2A2544"/>
    <w:rsid w:val="3AE84FDE"/>
    <w:rsid w:val="3B3616E7"/>
    <w:rsid w:val="3B63539F"/>
    <w:rsid w:val="3B7C1EA2"/>
    <w:rsid w:val="3B8504DA"/>
    <w:rsid w:val="3B9C4C3B"/>
    <w:rsid w:val="3BBC591F"/>
    <w:rsid w:val="3BF56C56"/>
    <w:rsid w:val="3BFC797C"/>
    <w:rsid w:val="3C183FBF"/>
    <w:rsid w:val="3C6E1791"/>
    <w:rsid w:val="3C8272A0"/>
    <w:rsid w:val="3CC12BA1"/>
    <w:rsid w:val="3D6F430C"/>
    <w:rsid w:val="3E43154F"/>
    <w:rsid w:val="3EA617E5"/>
    <w:rsid w:val="3EBB21E1"/>
    <w:rsid w:val="3ED86DC4"/>
    <w:rsid w:val="3EEC536A"/>
    <w:rsid w:val="3F3C54B6"/>
    <w:rsid w:val="3F6B5E72"/>
    <w:rsid w:val="3FBE4A79"/>
    <w:rsid w:val="402B1DCB"/>
    <w:rsid w:val="40560C1F"/>
    <w:rsid w:val="40961DB6"/>
    <w:rsid w:val="40F407FD"/>
    <w:rsid w:val="41155B0C"/>
    <w:rsid w:val="41DA2A02"/>
    <w:rsid w:val="41E9479E"/>
    <w:rsid w:val="41F11C3C"/>
    <w:rsid w:val="429A1D8B"/>
    <w:rsid w:val="42B11C4E"/>
    <w:rsid w:val="42BC5E2E"/>
    <w:rsid w:val="43125F78"/>
    <w:rsid w:val="43983E6D"/>
    <w:rsid w:val="43C707D4"/>
    <w:rsid w:val="445218AF"/>
    <w:rsid w:val="447333EC"/>
    <w:rsid w:val="44BB06A2"/>
    <w:rsid w:val="44F4621B"/>
    <w:rsid w:val="4551195B"/>
    <w:rsid w:val="4553557D"/>
    <w:rsid w:val="45D153C3"/>
    <w:rsid w:val="462560E6"/>
    <w:rsid w:val="466461D2"/>
    <w:rsid w:val="47120B02"/>
    <w:rsid w:val="47741EB8"/>
    <w:rsid w:val="47DE54A8"/>
    <w:rsid w:val="485B7A78"/>
    <w:rsid w:val="494004A5"/>
    <w:rsid w:val="49715DCB"/>
    <w:rsid w:val="498C04B0"/>
    <w:rsid w:val="4990355C"/>
    <w:rsid w:val="49E31E21"/>
    <w:rsid w:val="4A7B41EB"/>
    <w:rsid w:val="4AB24421"/>
    <w:rsid w:val="4ACA4AF2"/>
    <w:rsid w:val="4AF03BEF"/>
    <w:rsid w:val="4B0C68C7"/>
    <w:rsid w:val="4B3C4238"/>
    <w:rsid w:val="4B4173D4"/>
    <w:rsid w:val="4B4F07B4"/>
    <w:rsid w:val="4B5573D1"/>
    <w:rsid w:val="4B895655"/>
    <w:rsid w:val="4BDE6C83"/>
    <w:rsid w:val="4BEA0C2E"/>
    <w:rsid w:val="4BFD69A1"/>
    <w:rsid w:val="4C69461B"/>
    <w:rsid w:val="4C816D55"/>
    <w:rsid w:val="4CC115AB"/>
    <w:rsid w:val="4CEF1DCE"/>
    <w:rsid w:val="4D0E2A8F"/>
    <w:rsid w:val="4D620E19"/>
    <w:rsid w:val="4DE22ABF"/>
    <w:rsid w:val="4E112F93"/>
    <w:rsid w:val="4E4262A0"/>
    <w:rsid w:val="4E431BD3"/>
    <w:rsid w:val="4EA13F8D"/>
    <w:rsid w:val="4F3F0EB2"/>
    <w:rsid w:val="50122949"/>
    <w:rsid w:val="501412F4"/>
    <w:rsid w:val="504D0988"/>
    <w:rsid w:val="50CE6C6A"/>
    <w:rsid w:val="50CF6CAE"/>
    <w:rsid w:val="514774A6"/>
    <w:rsid w:val="51921971"/>
    <w:rsid w:val="51D34D11"/>
    <w:rsid w:val="52363A42"/>
    <w:rsid w:val="52555000"/>
    <w:rsid w:val="527E271F"/>
    <w:rsid w:val="52D301EB"/>
    <w:rsid w:val="533511F7"/>
    <w:rsid w:val="5358588B"/>
    <w:rsid w:val="53C01823"/>
    <w:rsid w:val="54746BA3"/>
    <w:rsid w:val="552C21BB"/>
    <w:rsid w:val="557B6EC3"/>
    <w:rsid w:val="558C192C"/>
    <w:rsid w:val="55D96C07"/>
    <w:rsid w:val="55DF34A8"/>
    <w:rsid w:val="55E5327D"/>
    <w:rsid w:val="563A26ED"/>
    <w:rsid w:val="56740C0A"/>
    <w:rsid w:val="576B798A"/>
    <w:rsid w:val="57706020"/>
    <w:rsid w:val="57761168"/>
    <w:rsid w:val="57B76851"/>
    <w:rsid w:val="57F213FC"/>
    <w:rsid w:val="57FA0EA2"/>
    <w:rsid w:val="58313CD3"/>
    <w:rsid w:val="59477E44"/>
    <w:rsid w:val="59BF6FE6"/>
    <w:rsid w:val="5A5147FE"/>
    <w:rsid w:val="5A6A63A8"/>
    <w:rsid w:val="5AC45944"/>
    <w:rsid w:val="5BBE4DCE"/>
    <w:rsid w:val="5BC20996"/>
    <w:rsid w:val="5BD07A65"/>
    <w:rsid w:val="5BD3292B"/>
    <w:rsid w:val="5BF7578A"/>
    <w:rsid w:val="5C4A5469"/>
    <w:rsid w:val="5C92448C"/>
    <w:rsid w:val="5CC701CE"/>
    <w:rsid w:val="5D357DE4"/>
    <w:rsid w:val="5DC33173"/>
    <w:rsid w:val="5DC7332A"/>
    <w:rsid w:val="5DF24155"/>
    <w:rsid w:val="5E4017A1"/>
    <w:rsid w:val="5E4124E6"/>
    <w:rsid w:val="5E525ABA"/>
    <w:rsid w:val="5E642879"/>
    <w:rsid w:val="5EB23402"/>
    <w:rsid w:val="5EE650B5"/>
    <w:rsid w:val="5F483BBB"/>
    <w:rsid w:val="5FDC58C7"/>
    <w:rsid w:val="601E2BBF"/>
    <w:rsid w:val="60933FC6"/>
    <w:rsid w:val="60A17937"/>
    <w:rsid w:val="60AB4AF5"/>
    <w:rsid w:val="60C5626D"/>
    <w:rsid w:val="60DD06B0"/>
    <w:rsid w:val="60E83D86"/>
    <w:rsid w:val="61173A2D"/>
    <w:rsid w:val="615A6BE7"/>
    <w:rsid w:val="616B3E32"/>
    <w:rsid w:val="61B90214"/>
    <w:rsid w:val="624F5236"/>
    <w:rsid w:val="627919A9"/>
    <w:rsid w:val="628A743D"/>
    <w:rsid w:val="62C65D56"/>
    <w:rsid w:val="636B2BA3"/>
    <w:rsid w:val="63AE62F6"/>
    <w:rsid w:val="63E13A68"/>
    <w:rsid w:val="6523486E"/>
    <w:rsid w:val="65E104B6"/>
    <w:rsid w:val="66987359"/>
    <w:rsid w:val="66A90956"/>
    <w:rsid w:val="66FC4830"/>
    <w:rsid w:val="67501296"/>
    <w:rsid w:val="67703EB7"/>
    <w:rsid w:val="67851C6A"/>
    <w:rsid w:val="67D36560"/>
    <w:rsid w:val="68824AD7"/>
    <w:rsid w:val="69430235"/>
    <w:rsid w:val="694D1701"/>
    <w:rsid w:val="696A21D7"/>
    <w:rsid w:val="69CD7175"/>
    <w:rsid w:val="6AF26410"/>
    <w:rsid w:val="6B140675"/>
    <w:rsid w:val="6BC53522"/>
    <w:rsid w:val="6BD0717D"/>
    <w:rsid w:val="6C0D5ED2"/>
    <w:rsid w:val="6C736204"/>
    <w:rsid w:val="6C751265"/>
    <w:rsid w:val="6CE667FA"/>
    <w:rsid w:val="6D511F11"/>
    <w:rsid w:val="6DAB70D4"/>
    <w:rsid w:val="6DDE467C"/>
    <w:rsid w:val="6DE45468"/>
    <w:rsid w:val="6E273DC2"/>
    <w:rsid w:val="6E780CC1"/>
    <w:rsid w:val="6E782ADC"/>
    <w:rsid w:val="6EA9429A"/>
    <w:rsid w:val="6EB852EF"/>
    <w:rsid w:val="6EC52D49"/>
    <w:rsid w:val="6EEB26A1"/>
    <w:rsid w:val="6F0B362B"/>
    <w:rsid w:val="6F472BE1"/>
    <w:rsid w:val="6F512B04"/>
    <w:rsid w:val="6F9147FD"/>
    <w:rsid w:val="70641163"/>
    <w:rsid w:val="70A52BDF"/>
    <w:rsid w:val="70D66B00"/>
    <w:rsid w:val="70E566C4"/>
    <w:rsid w:val="71302C7F"/>
    <w:rsid w:val="713354B8"/>
    <w:rsid w:val="719B460E"/>
    <w:rsid w:val="71BC200F"/>
    <w:rsid w:val="71CD1996"/>
    <w:rsid w:val="71D07EAA"/>
    <w:rsid w:val="71DC28E8"/>
    <w:rsid w:val="71F34C6E"/>
    <w:rsid w:val="72216C7E"/>
    <w:rsid w:val="733B3360"/>
    <w:rsid w:val="7409467C"/>
    <w:rsid w:val="74182A45"/>
    <w:rsid w:val="742321FE"/>
    <w:rsid w:val="745033B6"/>
    <w:rsid w:val="74952EAE"/>
    <w:rsid w:val="74C23683"/>
    <w:rsid w:val="74FC6F7E"/>
    <w:rsid w:val="75006CE0"/>
    <w:rsid w:val="75167E05"/>
    <w:rsid w:val="752167AB"/>
    <w:rsid w:val="755B7759"/>
    <w:rsid w:val="759431CF"/>
    <w:rsid w:val="75A42B52"/>
    <w:rsid w:val="76355A56"/>
    <w:rsid w:val="764A02D7"/>
    <w:rsid w:val="76606976"/>
    <w:rsid w:val="767A2F55"/>
    <w:rsid w:val="76AC3FD0"/>
    <w:rsid w:val="76C24DC5"/>
    <w:rsid w:val="76D5502B"/>
    <w:rsid w:val="76F65332"/>
    <w:rsid w:val="776A724D"/>
    <w:rsid w:val="77A43338"/>
    <w:rsid w:val="78057E7C"/>
    <w:rsid w:val="78241B61"/>
    <w:rsid w:val="784F7376"/>
    <w:rsid w:val="787221E2"/>
    <w:rsid w:val="78DC5D70"/>
    <w:rsid w:val="78FC7A82"/>
    <w:rsid w:val="797902B9"/>
    <w:rsid w:val="79B10EFF"/>
    <w:rsid w:val="7A1074B0"/>
    <w:rsid w:val="7A247D85"/>
    <w:rsid w:val="7A275499"/>
    <w:rsid w:val="7A3A4722"/>
    <w:rsid w:val="7B031B9A"/>
    <w:rsid w:val="7B060E09"/>
    <w:rsid w:val="7B6924E1"/>
    <w:rsid w:val="7B794E73"/>
    <w:rsid w:val="7B9917E3"/>
    <w:rsid w:val="7BD255FA"/>
    <w:rsid w:val="7BFB2456"/>
    <w:rsid w:val="7C0B7D02"/>
    <w:rsid w:val="7C0E564F"/>
    <w:rsid w:val="7C246A7D"/>
    <w:rsid w:val="7C453D55"/>
    <w:rsid w:val="7C666D8F"/>
    <w:rsid w:val="7C7A50DE"/>
    <w:rsid w:val="7C7C4F63"/>
    <w:rsid w:val="7CA9461F"/>
    <w:rsid w:val="7CCF4C98"/>
    <w:rsid w:val="7CFC4C1B"/>
    <w:rsid w:val="7D9849E9"/>
    <w:rsid w:val="7DAA49CC"/>
    <w:rsid w:val="7DBE5E71"/>
    <w:rsid w:val="7DD268DB"/>
    <w:rsid w:val="7E465CB6"/>
    <w:rsid w:val="7E592CD1"/>
    <w:rsid w:val="7E7734AC"/>
    <w:rsid w:val="7E7C72DD"/>
    <w:rsid w:val="7E9F444B"/>
    <w:rsid w:val="7EA30BD3"/>
    <w:rsid w:val="7F0328E9"/>
    <w:rsid w:val="7F200171"/>
    <w:rsid w:val="7F54642F"/>
    <w:rsid w:val="7F667D57"/>
    <w:rsid w:val="7FB61D1F"/>
    <w:rsid w:val="7FCF2F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FE99178"/>
  <w15:docId w15:val="{E5B9317A-D7AA-430A-9CB9-F3FBC6837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07E45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097D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097D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B702E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rsid w:val="00D07E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rsid w:val="00D07E45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Emphasis"/>
    <w:basedOn w:val="a0"/>
    <w:qFormat/>
    <w:rsid w:val="00D07E45"/>
    <w:rPr>
      <w:i/>
    </w:rPr>
  </w:style>
  <w:style w:type="character" w:styleId="a5">
    <w:name w:val="Hyperlink"/>
    <w:basedOn w:val="a0"/>
    <w:uiPriority w:val="99"/>
    <w:qFormat/>
    <w:rsid w:val="00D07E45"/>
    <w:rPr>
      <w:color w:val="0000FF"/>
      <w:u w:val="single"/>
    </w:rPr>
  </w:style>
  <w:style w:type="character" w:customStyle="1" w:styleId="10">
    <w:name w:val="标题 1 字符"/>
    <w:basedOn w:val="a0"/>
    <w:link w:val="1"/>
    <w:rsid w:val="00097D46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097D46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6">
    <w:name w:val="List Paragraph"/>
    <w:basedOn w:val="a"/>
    <w:uiPriority w:val="99"/>
    <w:rsid w:val="00C41DFD"/>
    <w:pPr>
      <w:ind w:firstLineChars="200" w:firstLine="420"/>
    </w:pPr>
  </w:style>
  <w:style w:type="character" w:customStyle="1" w:styleId="30">
    <w:name w:val="标题 3 字符"/>
    <w:basedOn w:val="a0"/>
    <w:link w:val="3"/>
    <w:rsid w:val="00B702E1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11">
    <w:name w:val="index 1"/>
    <w:basedOn w:val="a"/>
    <w:next w:val="a"/>
    <w:autoRedefine/>
    <w:rsid w:val="008D311E"/>
    <w:pPr>
      <w:ind w:left="210" w:hanging="210"/>
      <w:jc w:val="left"/>
    </w:pPr>
    <w:rPr>
      <w:rFonts w:cstheme="minorHAnsi"/>
      <w:sz w:val="18"/>
      <w:szCs w:val="18"/>
    </w:rPr>
  </w:style>
  <w:style w:type="paragraph" w:styleId="21">
    <w:name w:val="index 2"/>
    <w:basedOn w:val="a"/>
    <w:next w:val="a"/>
    <w:autoRedefine/>
    <w:rsid w:val="008D311E"/>
    <w:pPr>
      <w:ind w:left="420" w:hanging="210"/>
      <w:jc w:val="left"/>
    </w:pPr>
    <w:rPr>
      <w:rFonts w:cstheme="minorHAnsi"/>
      <w:sz w:val="18"/>
      <w:szCs w:val="18"/>
    </w:rPr>
  </w:style>
  <w:style w:type="paragraph" w:styleId="31">
    <w:name w:val="index 3"/>
    <w:basedOn w:val="a"/>
    <w:next w:val="a"/>
    <w:autoRedefine/>
    <w:rsid w:val="008D311E"/>
    <w:pPr>
      <w:ind w:left="630" w:hanging="210"/>
      <w:jc w:val="left"/>
    </w:pPr>
    <w:rPr>
      <w:rFonts w:cstheme="minorHAnsi"/>
      <w:sz w:val="18"/>
      <w:szCs w:val="18"/>
    </w:rPr>
  </w:style>
  <w:style w:type="paragraph" w:styleId="4">
    <w:name w:val="index 4"/>
    <w:basedOn w:val="a"/>
    <w:next w:val="a"/>
    <w:autoRedefine/>
    <w:rsid w:val="008D311E"/>
    <w:pPr>
      <w:ind w:left="840" w:hanging="210"/>
      <w:jc w:val="left"/>
    </w:pPr>
    <w:rPr>
      <w:rFonts w:cstheme="minorHAnsi"/>
      <w:sz w:val="18"/>
      <w:szCs w:val="18"/>
    </w:rPr>
  </w:style>
  <w:style w:type="paragraph" w:styleId="5">
    <w:name w:val="index 5"/>
    <w:basedOn w:val="a"/>
    <w:next w:val="a"/>
    <w:autoRedefine/>
    <w:rsid w:val="008D311E"/>
    <w:pPr>
      <w:ind w:left="1050" w:hanging="210"/>
      <w:jc w:val="left"/>
    </w:pPr>
    <w:rPr>
      <w:rFonts w:cstheme="minorHAnsi"/>
      <w:sz w:val="18"/>
      <w:szCs w:val="18"/>
    </w:rPr>
  </w:style>
  <w:style w:type="paragraph" w:styleId="6">
    <w:name w:val="index 6"/>
    <w:basedOn w:val="a"/>
    <w:next w:val="a"/>
    <w:autoRedefine/>
    <w:rsid w:val="008D311E"/>
    <w:pPr>
      <w:ind w:left="1260" w:hanging="210"/>
      <w:jc w:val="left"/>
    </w:pPr>
    <w:rPr>
      <w:rFonts w:cstheme="minorHAnsi"/>
      <w:sz w:val="18"/>
      <w:szCs w:val="18"/>
    </w:rPr>
  </w:style>
  <w:style w:type="paragraph" w:styleId="7">
    <w:name w:val="index 7"/>
    <w:basedOn w:val="a"/>
    <w:next w:val="a"/>
    <w:autoRedefine/>
    <w:rsid w:val="008D311E"/>
    <w:pPr>
      <w:ind w:left="1470" w:hanging="210"/>
      <w:jc w:val="left"/>
    </w:pPr>
    <w:rPr>
      <w:rFonts w:cstheme="minorHAnsi"/>
      <w:sz w:val="18"/>
      <w:szCs w:val="18"/>
    </w:rPr>
  </w:style>
  <w:style w:type="paragraph" w:styleId="8">
    <w:name w:val="index 8"/>
    <w:basedOn w:val="a"/>
    <w:next w:val="a"/>
    <w:autoRedefine/>
    <w:rsid w:val="008D311E"/>
    <w:pPr>
      <w:ind w:left="1680" w:hanging="210"/>
      <w:jc w:val="left"/>
    </w:pPr>
    <w:rPr>
      <w:rFonts w:cstheme="minorHAnsi"/>
      <w:sz w:val="18"/>
      <w:szCs w:val="18"/>
    </w:rPr>
  </w:style>
  <w:style w:type="paragraph" w:styleId="9">
    <w:name w:val="index 9"/>
    <w:basedOn w:val="a"/>
    <w:next w:val="a"/>
    <w:autoRedefine/>
    <w:rsid w:val="008D311E"/>
    <w:pPr>
      <w:ind w:left="1890" w:hanging="210"/>
      <w:jc w:val="left"/>
    </w:pPr>
    <w:rPr>
      <w:rFonts w:cstheme="minorHAnsi"/>
      <w:sz w:val="18"/>
      <w:szCs w:val="18"/>
    </w:rPr>
  </w:style>
  <w:style w:type="paragraph" w:styleId="a7">
    <w:name w:val="index heading"/>
    <w:basedOn w:val="a"/>
    <w:next w:val="11"/>
    <w:rsid w:val="008D311E"/>
    <w:pPr>
      <w:pBdr>
        <w:top w:val="single" w:sz="12" w:space="0" w:color="auto"/>
      </w:pBdr>
      <w:spacing w:before="360" w:after="240"/>
      <w:jc w:val="left"/>
    </w:pPr>
    <w:rPr>
      <w:rFonts w:cstheme="minorHAnsi"/>
      <w:b/>
      <w:bCs/>
      <w:i/>
      <w:iCs/>
      <w:sz w:val="26"/>
      <w:szCs w:val="26"/>
    </w:rPr>
  </w:style>
  <w:style w:type="paragraph" w:styleId="TOC1">
    <w:name w:val="toc 1"/>
    <w:basedOn w:val="a"/>
    <w:next w:val="a"/>
    <w:autoRedefine/>
    <w:uiPriority w:val="39"/>
    <w:rsid w:val="008D311E"/>
  </w:style>
  <w:style w:type="paragraph" w:styleId="TOC2">
    <w:name w:val="toc 2"/>
    <w:basedOn w:val="a"/>
    <w:next w:val="a"/>
    <w:autoRedefine/>
    <w:uiPriority w:val="39"/>
    <w:rsid w:val="008D311E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8D311E"/>
    <w:pPr>
      <w:ind w:leftChars="400" w:left="840"/>
    </w:pPr>
  </w:style>
  <w:style w:type="paragraph" w:styleId="a8">
    <w:name w:val="header"/>
    <w:basedOn w:val="a"/>
    <w:link w:val="a9"/>
    <w:uiPriority w:val="99"/>
    <w:rsid w:val="003B2D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B2D8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a">
    <w:name w:val="footer"/>
    <w:basedOn w:val="a"/>
    <w:link w:val="ab"/>
    <w:rsid w:val="003B2D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rsid w:val="003B2D8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c">
    <w:name w:val="Balloon Text"/>
    <w:basedOn w:val="a"/>
    <w:link w:val="ad"/>
    <w:rsid w:val="003B2D86"/>
    <w:rPr>
      <w:sz w:val="18"/>
      <w:szCs w:val="18"/>
    </w:rPr>
  </w:style>
  <w:style w:type="character" w:customStyle="1" w:styleId="ad">
    <w:name w:val="批注框文本 字符"/>
    <w:basedOn w:val="a0"/>
    <w:link w:val="ac"/>
    <w:rsid w:val="003B2D86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e">
    <w:name w:val="Unresolved Mention"/>
    <w:basedOn w:val="a0"/>
    <w:uiPriority w:val="99"/>
    <w:semiHidden/>
    <w:unhideWhenUsed/>
    <w:rsid w:val="00F219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org/software/operating-system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aliyun/alibabacloud-iot-api-gateway-python2-clie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raspberrypi.org/softwar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22</Pages>
  <Words>1736</Words>
  <Characters>9899</Characters>
  <Application>Microsoft Office Word</Application>
  <DocSecurity>0</DocSecurity>
  <Lines>82</Lines>
  <Paragraphs>23</Paragraphs>
  <ScaleCrop>false</ScaleCrop>
  <Company/>
  <LinksUpToDate>false</LinksUpToDate>
  <CharactersWithSpaces>11612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汪 斌</cp:lastModifiedBy>
  <cp:revision>26</cp:revision>
  <dcterms:created xsi:type="dcterms:W3CDTF">2021-03-24T08:21:00Z</dcterms:created>
  <dcterms:modified xsi:type="dcterms:W3CDTF">2021-09-04T13:56:00Z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