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9565" w14:textId="77777777" w:rsidR="009B4102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00D41A50" w14:textId="77777777" w:rsidR="009B4102" w:rsidRDefault="00000000">
      <w:pPr>
        <w:shd w:val="clear" w:color="auto" w:fill="2563A8"/>
        <w:jc w:val="center"/>
      </w:pPr>
      <w:r>
        <w:rPr>
          <w:i/>
          <w:iCs/>
          <w:color w:val="FFFFFF"/>
          <w:sz w:val="26"/>
          <w:szCs w:val="26"/>
        </w:rPr>
        <w:t>Beginner  &amp;  Intermediate</w:t>
      </w:r>
    </w:p>
    <w:p w14:paraId="640221A3" w14:textId="77777777" w:rsidR="009B4102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40D15B5C" w14:textId="77777777" w:rsidR="009B4102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3AAAA201" w14:textId="77777777" w:rsidR="009B4102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3F15C213" w14:textId="77777777" w:rsidR="009B4102" w:rsidRDefault="009B41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B4102" w14:paraId="56277A55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33835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012E9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23D53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B4102" w14:paraId="0E1FD4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8CFF45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29E597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details,  inventory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599E6F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761D8EFB" w14:textId="77777777" w:rsidR="009B4102" w:rsidRDefault="009B4102">
      <w:pPr>
        <w:spacing w:before="180"/>
      </w:pPr>
    </w:p>
    <w:p w14:paraId="6703322F" w14:textId="77777777" w:rsidR="009B4102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00A930C9" w14:textId="77777777" w:rsidR="009B4102" w:rsidRDefault="009B410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0"/>
        <w:gridCol w:w="6360"/>
      </w:tblGrid>
      <w:tr w:rsidR="009B4102" w14:paraId="02BCFD70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13E39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CFB2F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B4102" w14:paraId="1FDD89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53707B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0EDA67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name,  brand,  category</w:t>
            </w:r>
          </w:p>
        </w:tc>
      </w:tr>
      <w:tr w:rsidR="009B4102" w14:paraId="193D1A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EACC57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ADD124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price,  quantity,  warehouse</w:t>
            </w:r>
          </w:p>
        </w:tc>
      </w:tr>
    </w:tbl>
    <w:p w14:paraId="581BA6F3" w14:textId="77777777" w:rsidR="009B4102" w:rsidRDefault="009B410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B4102" w14:paraId="7F357FCC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0AB85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0CEBB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7A55E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FBAED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2DD49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FDC10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A2189" w14:textId="77777777" w:rsidR="009B41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B4102" w14:paraId="62814D2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4BF0D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D23F00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C79E59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126A6A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893330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7D6145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09940B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B4102" w14:paraId="3EFB2C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78AA61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2D1857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0B97EC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samsung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D01C2A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D55284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CB9B4C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118A80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B4102" w14:paraId="5AF26C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F2F902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47AC93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45DFE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86A3E8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4AAB76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A09FD7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20CA01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B4102" w14:paraId="23C238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3804D9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1EB6B8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54B266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4CA8C8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F3BD33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E1E60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D02257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B4102" w14:paraId="50733F0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09D81A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B45029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741254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F00DC2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4CC563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3D2ED1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3A0F8B" w14:textId="77777777" w:rsidR="009B4102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7044FEB3" w14:textId="77777777" w:rsidR="009B4102" w:rsidRDefault="009B4102">
      <w:pPr>
        <w:spacing w:before="180"/>
      </w:pPr>
    </w:p>
    <w:p w14:paraId="21EC041A" w14:textId="77777777" w:rsidR="009B4102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66622A6" w14:textId="77777777" w:rsidR="009B4102" w:rsidRDefault="00000000">
      <w:pPr>
        <w:spacing w:before="60" w:after="60"/>
      </w:pPr>
      <w:r>
        <w:t>1.  Read each question carefully before writing your command.</w:t>
      </w:r>
    </w:p>
    <w:p w14:paraId="474C25E7" w14:textId="77777777" w:rsidR="009B4102" w:rsidRDefault="00000000">
      <w:pPr>
        <w:spacing w:before="60" w:after="60"/>
      </w:pPr>
      <w:r>
        <w:t>2.  Write your HBase shell command(s) in the answer box below each question.</w:t>
      </w:r>
    </w:p>
    <w:p w14:paraId="4F56E276" w14:textId="77777777" w:rsidR="009B4102" w:rsidRDefault="00000000">
      <w:pPr>
        <w:spacing w:before="60" w:after="60"/>
      </w:pPr>
      <w:r>
        <w:t>3.  Test every command in your HBase shell and verify the output before submitting.</w:t>
      </w:r>
    </w:p>
    <w:p w14:paraId="533AB703" w14:textId="77777777" w:rsidR="009B4102" w:rsidRDefault="00000000">
      <w:pPr>
        <w:spacing w:before="60" w:after="60"/>
      </w:pPr>
      <w:r>
        <w:t>4.  The dataset above is your only reference — do not use the emp or student tables.</w:t>
      </w:r>
    </w:p>
    <w:p w14:paraId="0E8BC862" w14:textId="77777777" w:rsidR="009B4102" w:rsidRDefault="00000000">
      <w:pPr>
        <w:shd w:val="clear" w:color="auto" w:fill="FFF3CD"/>
        <w:spacing w:before="100" w:after="100"/>
        <w:ind w:left="240" w:right="240"/>
      </w:pPr>
      <w:r>
        <w:t xml:space="preserve">⚠️  </w:t>
      </w:r>
      <w:r>
        <w:rPr>
          <w:i/>
          <w:iCs/>
          <w:color w:val="7B4F00"/>
        </w:rPr>
        <w:t>Answers are provided at the end of this document. Do not look ahead until you have attempted all questions.</w:t>
      </w:r>
    </w:p>
    <w:p w14:paraId="2393065C" w14:textId="77777777" w:rsidR="009B4102" w:rsidRDefault="009B4102">
      <w:pPr>
        <w:spacing w:before="200"/>
      </w:pPr>
    </w:p>
    <w:p w14:paraId="5A67B815" w14:textId="77777777" w:rsidR="009B4102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>PART A  —  BEGINNER</w:t>
      </w:r>
    </w:p>
    <w:p w14:paraId="580DF477" w14:textId="77777777" w:rsidR="009B4102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2A685638" w14:textId="77777777" w:rsidR="009B4102" w:rsidRDefault="009B41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B4102" w14:paraId="130D6F6B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FC065C7" w14:textId="77777777" w:rsidR="009B4102" w:rsidRDefault="00000000">
            <w:r>
              <w:rPr>
                <w:b/>
                <w:bCs/>
                <w:color w:val="2563A8"/>
              </w:rPr>
              <w:lastRenderedPageBreak/>
              <w:t xml:space="preserve">Q1  </w:t>
            </w:r>
            <w:r>
              <w:rPr>
                <w:color w:val="1A1A1A"/>
              </w:rPr>
              <w:t>Create the store table with two column families: details and inventory.</w:t>
            </w:r>
          </w:p>
        </w:tc>
      </w:tr>
      <w:tr w:rsidR="009B4102" w14:paraId="4854C20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578138C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A9293C2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3B78A2" w14:textId="5D6FFD21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hbase</w:t>
            </w:r>
            <w:proofErr w:type="spellEnd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(main</w:t>
            </w:r>
            <w:proofErr w:type="gramStart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):001:0</w:t>
            </w:r>
            <w:proofErr w:type="gramEnd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&gt; create 'store</w:t>
            </w:r>
            <w:proofErr w:type="gramStart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' ,</w:t>
            </w:r>
            <w:proofErr w:type="gramEnd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details','inventory</w:t>
            </w:r>
            <w:proofErr w:type="spellEnd"/>
            <w:r w:rsidR="00E11942" w:rsidRPr="00E11942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88F9BB1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6A42928" w14:textId="77777777" w:rsidR="009B4102" w:rsidRDefault="009B41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B4102" w14:paraId="3273BA7A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2CBE097" w14:textId="77777777" w:rsidR="009B4102" w:rsidRDefault="00000000">
            <w:r>
              <w:rPr>
                <w:b/>
                <w:bCs/>
                <w:color w:val="2563A8"/>
              </w:rPr>
              <w:t xml:space="preserve">Q2  </w:t>
            </w:r>
            <w:r>
              <w:rPr>
                <w:color w:val="1A1A1A"/>
              </w:rPr>
              <w:t>Insert all 5 rows from the dataset above into the store table. Insert all columns for both column families.</w:t>
            </w:r>
          </w:p>
        </w:tc>
      </w:tr>
      <w:tr w:rsidR="009B4102" w14:paraId="626FC20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1CC5A7F3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5C8CFA5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745663" w14:textId="77777777" w:rsidR="00AF13CB" w:rsidRPr="00AF13CB" w:rsidRDefault="00000000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AF13CB"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'store','1','details:name','laptop'</w:t>
            </w:r>
          </w:p>
          <w:p w14:paraId="3C2305C8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'store','1','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','dell'</w:t>
            </w:r>
          </w:p>
          <w:p w14:paraId="26A1A020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'store','1','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','electronics'</w:t>
            </w:r>
          </w:p>
          <w:p w14:paraId="2188B6A1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'store','1','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','1200'</w:t>
            </w:r>
          </w:p>
          <w:p w14:paraId="14D31183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'store','1','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','50'</w:t>
            </w:r>
          </w:p>
          <w:p w14:paraId="202D06C7" w14:textId="41EE9EEC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'store','1','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','A'</w:t>
            </w:r>
          </w:p>
          <w:p w14:paraId="7A69D2CA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'store','2','details:name','phone'</w:t>
            </w:r>
          </w:p>
          <w:p w14:paraId="48C87715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'store','2','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','samsung'</w:t>
            </w:r>
          </w:p>
          <w:p w14:paraId="4D8D4974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'store','2','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','electronics'</w:t>
            </w:r>
          </w:p>
          <w:p w14:paraId="4047C567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'store','2','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','800'</w:t>
            </w:r>
          </w:p>
          <w:p w14:paraId="1C6CC73A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'store','2','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','120'</w:t>
            </w:r>
          </w:p>
          <w:p w14:paraId="3BCF9477" w14:textId="0FAEDA05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'store','2','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','A'</w:t>
            </w:r>
          </w:p>
          <w:p w14:paraId="257F7B63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'store','3','details:name','desk'</w:t>
            </w:r>
          </w:p>
          <w:p w14:paraId="26AD5CDC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'store','3','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','ikea'</w:t>
            </w:r>
          </w:p>
          <w:p w14:paraId="63D019DE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'store','3','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','furniture'</w:t>
            </w:r>
          </w:p>
          <w:p w14:paraId="417D5176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'store','3','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','300'</w:t>
            </w:r>
          </w:p>
          <w:p w14:paraId="7FAAE059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'store','3','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','30'</w:t>
            </w:r>
          </w:p>
          <w:p w14:paraId="611D3639" w14:textId="7A53AAE8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'store','3','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','B'</w:t>
            </w:r>
          </w:p>
          <w:p w14:paraId="38B60638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'store','4','details:name','chair'</w:t>
            </w:r>
          </w:p>
          <w:p w14:paraId="3A196032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'store','4','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','ikea'</w:t>
            </w:r>
          </w:p>
          <w:p w14:paraId="7A8C2D6F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'store','4','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','furniture'</w:t>
            </w:r>
          </w:p>
          <w:p w14:paraId="6EB80244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'store','4','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','150'</w:t>
            </w:r>
          </w:p>
          <w:p w14:paraId="243BF027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'store','4','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','60'</w:t>
            </w:r>
          </w:p>
          <w:p w14:paraId="77A9193E" w14:textId="76D08B0D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'store','4','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','B'</w:t>
            </w:r>
          </w:p>
          <w:p w14:paraId="2D3A6A38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'store','5','details:name','tablet'</w:t>
            </w:r>
          </w:p>
          <w:p w14:paraId="3509A236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'store','5','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details:brand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','apple'</w:t>
            </w:r>
          </w:p>
          <w:p w14:paraId="4DA0D07A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'store','5','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details:category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','electronics'</w:t>
            </w:r>
          </w:p>
          <w:p w14:paraId="2D6AB083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'store','5','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inventory:price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','600'</w:t>
            </w:r>
          </w:p>
          <w:p w14:paraId="71026369" w14:textId="77777777" w:rsidR="00AF13CB" w:rsidRPr="00AF13CB" w:rsidRDefault="00AF13CB" w:rsidP="00AF13CB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'store','5','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','80'</w:t>
            </w:r>
          </w:p>
          <w:p w14:paraId="63D2D9E3" w14:textId="03AC9A7A" w:rsidR="009B4102" w:rsidRDefault="00AF13CB" w:rsidP="00AF13CB">
            <w:pPr>
              <w:shd w:val="clear" w:color="auto" w:fill="1E1E1E"/>
              <w:spacing w:before="60"/>
              <w:ind w:left="100" w:right="100"/>
            </w:pPr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put 'store','5','</w:t>
            </w:r>
            <w:proofErr w:type="gramStart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inventory:warehouse</w:t>
            </w:r>
            <w:proofErr w:type="gramEnd"/>
            <w:r w:rsidRPr="00AF13CB">
              <w:rPr>
                <w:rFonts w:ascii="Courier New" w:eastAsia="Courier New" w:hAnsi="Courier New" w:cs="Courier New"/>
                <w:sz w:val="18"/>
                <w:szCs w:val="18"/>
              </w:rPr>
              <w:t>','A'</w:t>
            </w:r>
          </w:p>
          <w:p w14:paraId="2AFDB75A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4734135" w14:textId="77777777" w:rsidR="009B4102" w:rsidRDefault="009B4102">
      <w:pPr>
        <w:spacing w:before="120"/>
      </w:pPr>
    </w:p>
    <w:p w14:paraId="47F2040E" w14:textId="77777777" w:rsidR="00E82FC3" w:rsidRDefault="00E82FC3">
      <w:pPr>
        <w:spacing w:before="120"/>
      </w:pPr>
    </w:p>
    <w:p w14:paraId="4FB10AAE" w14:textId="77777777" w:rsidR="00E82FC3" w:rsidRDefault="00E82FC3">
      <w:pPr>
        <w:spacing w:before="120"/>
      </w:pPr>
    </w:p>
    <w:p w14:paraId="7C9E2D90" w14:textId="77777777" w:rsidR="00E82FC3" w:rsidRDefault="00E82FC3">
      <w:pPr>
        <w:spacing w:before="120"/>
      </w:pPr>
    </w:p>
    <w:p w14:paraId="4A0FFE57" w14:textId="77777777" w:rsidR="00E82FC3" w:rsidRDefault="00E82F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8"/>
      </w:tblGrid>
      <w:tr w:rsidR="009B4102" w14:paraId="1345817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4999714" w14:textId="77777777" w:rsidR="009B4102" w:rsidRDefault="00000000">
            <w:r>
              <w:rPr>
                <w:b/>
                <w:bCs/>
                <w:color w:val="2563A8"/>
              </w:rPr>
              <w:lastRenderedPageBreak/>
              <w:t xml:space="preserve">Q3  </w:t>
            </w:r>
            <w:r>
              <w:rPr>
                <w:color w:val="1A1A1A"/>
              </w:rPr>
              <w:t>Scan the entire store table and confirm all 5 rows are present.</w:t>
            </w:r>
          </w:p>
        </w:tc>
      </w:tr>
      <w:tr w:rsidR="009B4102" w14:paraId="6ABF432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C8418E7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2BC46FD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FC0F22" w14:textId="12977D13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58A60F61" wp14:editId="362F96EF">
                  <wp:extent cx="6400800" cy="4339590"/>
                  <wp:effectExtent l="0" t="0" r="0" b="3810"/>
                  <wp:docPr id="1386758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758518" name="Picture 138675851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33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D602B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67F76BF" w14:textId="77777777" w:rsidR="009B4102" w:rsidRDefault="009B41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B4102" w14:paraId="2098AEDF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2FB5FD8" w14:textId="77777777" w:rsidR="009B4102" w:rsidRDefault="00000000">
            <w:r>
              <w:rPr>
                <w:b/>
                <w:bCs/>
                <w:color w:val="2563A8"/>
              </w:rPr>
              <w:t xml:space="preserve">Q4  </w:t>
            </w:r>
            <w:r>
              <w:rPr>
                <w:color w:val="1A1A1A"/>
              </w:rPr>
              <w:t>Retrieve all columns for the product with row key 3 (desk).</w:t>
            </w:r>
          </w:p>
        </w:tc>
      </w:tr>
      <w:tr w:rsidR="009B4102" w14:paraId="20B7BE6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1C796CD7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951470C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E1F9A7C" w14:textId="415D36D2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300CEC75" wp14:editId="379F5A4F">
                  <wp:extent cx="5044877" cy="1417443"/>
                  <wp:effectExtent l="0" t="0" r="3810" b="0"/>
                  <wp:docPr id="16212737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73783" name="Picture 162127378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141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65C17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410BD1A" w14:textId="77777777" w:rsidR="009B4102" w:rsidRDefault="009B4102">
      <w:pPr>
        <w:spacing w:before="120"/>
      </w:pPr>
    </w:p>
    <w:p w14:paraId="1589B125" w14:textId="77777777" w:rsidR="00E82FC3" w:rsidRDefault="00E82F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B4102" w14:paraId="3C9EE56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1336B0E" w14:textId="77777777" w:rsidR="009B4102" w:rsidRDefault="00000000">
            <w:r>
              <w:rPr>
                <w:b/>
                <w:bCs/>
                <w:color w:val="2563A8"/>
              </w:rPr>
              <w:lastRenderedPageBreak/>
              <w:t xml:space="preserve">Q5  </w:t>
            </w:r>
            <w:r>
              <w:rPr>
                <w:color w:val="1A1A1A"/>
              </w:rPr>
              <w:t>Retrieve only the inventory:price column for the product with row key 5 (tablet).</w:t>
            </w:r>
          </w:p>
        </w:tc>
      </w:tr>
      <w:tr w:rsidR="009B4102" w14:paraId="02804D1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6D3A125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FD9E487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520F1F4" w14:textId="449CD5C0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4FC10EFA" wp14:editId="0A45E971">
                  <wp:extent cx="4618120" cy="647756"/>
                  <wp:effectExtent l="0" t="0" r="0" b="0"/>
                  <wp:docPr id="12105403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540340" name="Picture 12105403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0" cy="64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EC820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F1A408D" w14:textId="77777777" w:rsidR="009B4102" w:rsidRDefault="009B4102">
      <w:pPr>
        <w:spacing w:before="120"/>
      </w:pPr>
    </w:p>
    <w:p w14:paraId="7AD2EF26" w14:textId="77777777" w:rsidR="00E82FC3" w:rsidRDefault="00E82FC3">
      <w:pPr>
        <w:spacing w:before="120"/>
      </w:pPr>
    </w:p>
    <w:p w14:paraId="31F2B3DF" w14:textId="77777777" w:rsidR="00E82FC3" w:rsidRDefault="00E82FC3">
      <w:pPr>
        <w:spacing w:before="120"/>
      </w:pPr>
    </w:p>
    <w:p w14:paraId="4AC427A3" w14:textId="77777777" w:rsidR="00E82FC3" w:rsidRDefault="00E82FC3">
      <w:pPr>
        <w:spacing w:before="120"/>
      </w:pPr>
    </w:p>
    <w:p w14:paraId="1C958469" w14:textId="77777777" w:rsidR="00E82FC3" w:rsidRDefault="00E82FC3">
      <w:pPr>
        <w:spacing w:before="120"/>
      </w:pPr>
    </w:p>
    <w:p w14:paraId="7CB77D56" w14:textId="77777777" w:rsidR="00E82FC3" w:rsidRDefault="00E82F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8"/>
      </w:tblGrid>
      <w:tr w:rsidR="009B4102" w14:paraId="7BCB3CE9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D2B28DA" w14:textId="77777777" w:rsidR="009B4102" w:rsidRDefault="00000000">
            <w:r>
              <w:rPr>
                <w:b/>
                <w:bCs/>
                <w:color w:val="2563A8"/>
              </w:rPr>
              <w:t xml:space="preserve">Q6  </w:t>
            </w:r>
            <w:r>
              <w:rPr>
                <w:color w:val="1A1A1A"/>
              </w:rPr>
              <w:t>Use a ValueFilter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B4102" w14:paraId="02D6A27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EECB174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19607DE5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CA69FF" w14:textId="632411D2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79CC92D5" wp14:editId="3219C472">
                  <wp:extent cx="6400800" cy="1280160"/>
                  <wp:effectExtent l="0" t="0" r="0" b="0"/>
                  <wp:docPr id="20547639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763913" name="Picture 20547639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13121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F249E00" w14:textId="77777777" w:rsidR="009B4102" w:rsidRDefault="009B4102">
      <w:pPr>
        <w:spacing w:before="120"/>
      </w:pPr>
    </w:p>
    <w:p w14:paraId="3ACE6B3A" w14:textId="77777777" w:rsidR="009B4102" w:rsidRDefault="00000000">
      <w:r>
        <w:br w:type="page"/>
      </w:r>
    </w:p>
    <w:p w14:paraId="1BF458FA" w14:textId="77777777" w:rsidR="009B4102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 B  —  INTERMEDIATE</w:t>
      </w:r>
    </w:p>
    <w:p w14:paraId="08063E8C" w14:textId="77777777" w:rsidR="009B4102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729A3E86" w14:textId="77777777" w:rsidR="009B4102" w:rsidRDefault="009B41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B4102" w14:paraId="791D63A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25D8754" w14:textId="77777777" w:rsidR="009B4102" w:rsidRDefault="00000000">
            <w:r>
              <w:rPr>
                <w:b/>
                <w:bCs/>
                <w:color w:val="7B0000"/>
              </w:rPr>
              <w:t xml:space="preserve">Q7  </w:t>
            </w:r>
            <w:r>
              <w:rPr>
                <w:color w:val="1A1A1A"/>
              </w:rPr>
              <w:t>Enable versioning on the inventory column family to store up to 4 versions.</w:t>
            </w:r>
          </w:p>
        </w:tc>
      </w:tr>
      <w:tr w:rsidR="009B4102" w14:paraId="2DBC701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785CC98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306E106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9F37C1F" w14:textId="7013346F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2BCF78AB" wp14:editId="02003283">
                  <wp:extent cx="4275190" cy="701101"/>
                  <wp:effectExtent l="0" t="0" r="0" b="3810"/>
                  <wp:docPr id="9155697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569748" name="Picture 91556974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190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D7C0B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125D244" w14:textId="77777777" w:rsidR="009B4102" w:rsidRDefault="009B41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9B4102" w14:paraId="0D313BC2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3004A5B" w14:textId="77777777" w:rsidR="009B4102" w:rsidRDefault="00000000">
            <w:r>
              <w:rPr>
                <w:b/>
                <w:bCs/>
                <w:color w:val="7B0000"/>
              </w:rPr>
              <w:t xml:space="preserve">Q8  </w:t>
            </w:r>
            <w:r>
              <w:rPr>
                <w:color w:val="1A1A1A"/>
              </w:rPr>
              <w:t>Update the inventory:quantity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B4102" w14:paraId="18BD24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4CE4BE2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941DEBD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4CFDBD" w14:textId="578ECFA6" w:rsidR="001167EC" w:rsidRDefault="00000000" w:rsidP="001167EC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="001167EC" w:rsidRPr="001167EC">
              <w:rPr>
                <w:rFonts w:ascii="Courier New" w:eastAsia="Courier New" w:hAnsi="Courier New" w:cs="Courier New"/>
                <w:sz w:val="18"/>
                <w:szCs w:val="18"/>
              </w:rPr>
              <w:t>hbase</w:t>
            </w:r>
            <w:proofErr w:type="spellEnd"/>
            <w:r w:rsidR="001167EC" w:rsidRPr="001167EC">
              <w:rPr>
                <w:rFonts w:ascii="Courier New" w:eastAsia="Courier New" w:hAnsi="Courier New" w:cs="Courier New"/>
                <w:sz w:val="18"/>
                <w:szCs w:val="18"/>
              </w:rPr>
              <w:t>(main</w:t>
            </w:r>
            <w:proofErr w:type="gramStart"/>
            <w:r w:rsidR="001167EC" w:rsidRPr="001167EC">
              <w:rPr>
                <w:rFonts w:ascii="Courier New" w:eastAsia="Courier New" w:hAnsi="Courier New" w:cs="Courier New"/>
                <w:sz w:val="18"/>
                <w:szCs w:val="18"/>
              </w:rPr>
              <w:t>):049:0</w:t>
            </w:r>
            <w:proofErr w:type="gramEnd"/>
            <w:r w:rsidR="001167EC" w:rsidRPr="001167EC">
              <w:rPr>
                <w:rFonts w:ascii="Courier New" w:eastAsia="Courier New" w:hAnsi="Courier New" w:cs="Courier New"/>
                <w:sz w:val="18"/>
                <w:szCs w:val="18"/>
              </w:rPr>
              <w:t>&gt; put 'store' ,1, '</w:t>
            </w:r>
            <w:proofErr w:type="gramStart"/>
            <w:r w:rsidR="001167EC" w:rsidRPr="001167EC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="001167EC" w:rsidRPr="001167EC">
              <w:rPr>
                <w:rFonts w:ascii="Courier New" w:eastAsia="Courier New" w:hAnsi="Courier New" w:cs="Courier New"/>
                <w:sz w:val="18"/>
                <w:szCs w:val="18"/>
              </w:rPr>
              <w:t>','45'</w:t>
            </w:r>
          </w:p>
          <w:p w14:paraId="31AF6698" w14:textId="02409698" w:rsidR="001167EC" w:rsidRDefault="001167EC" w:rsidP="001167EC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hbase</w:t>
            </w:r>
            <w:proofErr w:type="spellEnd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(main</w:t>
            </w:r>
            <w:proofErr w:type="gramStart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):049:0</w:t>
            </w:r>
            <w:proofErr w:type="gramEnd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&gt; put 'store' ,1, '</w:t>
            </w:r>
            <w:proofErr w:type="gramStart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','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40</w:t>
            </w:r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6FD186C0" w14:textId="2D32FF8B" w:rsidR="001167EC" w:rsidRDefault="001167EC" w:rsidP="001167EC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hbase</w:t>
            </w:r>
            <w:proofErr w:type="spellEnd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(main</w:t>
            </w:r>
            <w:proofErr w:type="gramStart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):049:0</w:t>
            </w:r>
            <w:proofErr w:type="gramEnd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&gt; put 'store' ,1, '</w:t>
            </w:r>
            <w:proofErr w:type="gramStart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inventory:quantity</w:t>
            </w:r>
            <w:proofErr w:type="gramEnd"/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','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35</w:t>
            </w:r>
            <w:r w:rsidRPr="001167EC"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563F909" w14:textId="6C6D8D01" w:rsidR="00E82FC3" w:rsidRPr="001167EC" w:rsidRDefault="00E82FC3" w:rsidP="001167EC">
            <w:pPr>
              <w:shd w:val="clear" w:color="auto" w:fill="1E1E1E"/>
              <w:spacing w:before="60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41C7627D" wp14:editId="4F6B6D1F">
                  <wp:extent cx="5372566" cy="929721"/>
                  <wp:effectExtent l="0" t="0" r="0" b="3810"/>
                  <wp:docPr id="11237722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772225" name="Picture 112377222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566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6C269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B3A2458" w14:textId="77777777" w:rsidR="009B4102" w:rsidRDefault="009B41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8"/>
      </w:tblGrid>
      <w:tr w:rsidR="009B4102" w14:paraId="0634ED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0910335" w14:textId="77777777" w:rsidR="009B4102" w:rsidRDefault="00000000">
            <w:r>
              <w:rPr>
                <w:b/>
                <w:bCs/>
                <w:color w:val="7B0000"/>
              </w:rPr>
              <w:t xml:space="preserve">Q9  </w:t>
            </w:r>
            <w:r>
              <w:rPr>
                <w:color w:val="1A1A1A"/>
              </w:rPr>
              <w:t>Use SingleColumnValueFilter to find all products in the furniture category.</w:t>
            </w:r>
          </w:p>
        </w:tc>
      </w:tr>
      <w:tr w:rsidR="009B4102" w14:paraId="5B9C81F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792F04B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1B193089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67AF98" w14:textId="0781CA56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193BF93F" wp14:editId="6567089C">
                  <wp:extent cx="6400800" cy="2155825"/>
                  <wp:effectExtent l="0" t="0" r="0" b="0"/>
                  <wp:docPr id="15752770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277000" name="Picture 157527700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81A10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</w:tc>
      </w:tr>
    </w:tbl>
    <w:p w14:paraId="1E33F798" w14:textId="77777777" w:rsidR="009B4102" w:rsidRDefault="009B41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8"/>
      </w:tblGrid>
      <w:tr w:rsidR="009B4102" w14:paraId="1A14EAE8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AAE4188" w14:textId="77777777" w:rsidR="009B4102" w:rsidRDefault="00000000">
            <w:r>
              <w:rPr>
                <w:b/>
                <w:bCs/>
                <w:color w:val="7B0000"/>
              </w:rPr>
              <w:t xml:space="preserve">Q10  </w:t>
            </w:r>
            <w:r>
              <w:rPr>
                <w:color w:val="1A1A1A"/>
              </w:rPr>
              <w:t>Use SingleColumnValueFilter to find all products stored in warehouse B.</w:t>
            </w:r>
          </w:p>
        </w:tc>
      </w:tr>
      <w:tr w:rsidR="009B4102" w14:paraId="36BF7F0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F847A5C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56D81E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ADAF53" w14:textId="04642BB3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11ED134C" wp14:editId="48FE9DD9">
                  <wp:extent cx="6400800" cy="2192655"/>
                  <wp:effectExtent l="0" t="0" r="0" b="0"/>
                  <wp:docPr id="11699050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05092" name="Picture 116990509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BAE03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E64615D" w14:textId="77777777" w:rsidR="00E82FC3" w:rsidRDefault="00E82FC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8"/>
      </w:tblGrid>
      <w:tr w:rsidR="009B4102" w14:paraId="6CDE6FC7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5208D6E" w14:textId="77777777" w:rsidR="009B4102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11  </w:t>
            </w:r>
            <w:r>
              <w:rPr>
                <w:color w:val="1A1A1A"/>
              </w:rPr>
              <w:t>Add</w:t>
            </w:r>
            <w:proofErr w:type="gramEnd"/>
            <w:r>
              <w:rPr>
                <w:color w:val="1A1A1A"/>
              </w:rPr>
              <w:t xml:space="preserve"> a </w:t>
            </w:r>
            <w:proofErr w:type="gramStart"/>
            <w:r>
              <w:rPr>
                <w:color w:val="1A1A1A"/>
              </w:rPr>
              <w:t>new column</w:t>
            </w:r>
            <w:proofErr w:type="gramEnd"/>
            <w:r>
              <w:rPr>
                <w:color w:val="1A1A1A"/>
              </w:rPr>
              <w:t xml:space="preserve"> family called supplier to the store table. Then insert supplier:country as egypt for row 1 and supplier:country as korea for row 2. Verify the schema updated correctly.</w:t>
            </w:r>
          </w:p>
        </w:tc>
      </w:tr>
      <w:tr w:rsidR="009B4102" w14:paraId="1F3A818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C7315B0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613C618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FA379A8" w14:textId="230EE72B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0DC71C63" wp14:editId="5F60CAF5">
                  <wp:extent cx="6400800" cy="3078480"/>
                  <wp:effectExtent l="0" t="0" r="0" b="7620"/>
                  <wp:docPr id="5809614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61451" name="Picture 58096145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7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F144C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287CA52" w14:textId="77777777" w:rsidR="009B4102" w:rsidRDefault="009B41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78"/>
      </w:tblGrid>
      <w:tr w:rsidR="009B4102" w14:paraId="4088EB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E69810F" w14:textId="77777777" w:rsidR="009B4102" w:rsidRDefault="00000000">
            <w:r>
              <w:rPr>
                <w:b/>
                <w:bCs/>
                <w:color w:val="7B0000"/>
              </w:rPr>
              <w:lastRenderedPageBreak/>
              <w:t xml:space="preserve">Q12  </w:t>
            </w:r>
            <w:r>
              <w:rPr>
                <w:color w:val="1A1A1A"/>
              </w:rPr>
              <w:t>CHALLENGE 🏆  Write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FilterList with MUST_PASS_ALL to combine two SingleColumnValueFilter conditions.</w:t>
            </w:r>
          </w:p>
        </w:tc>
      </w:tr>
      <w:tr w:rsidR="009B4102" w14:paraId="75671B8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FAE19F4" w14:textId="77777777" w:rsidR="009B4102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5268360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18ADCA2" w14:textId="689D5862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82FC3">
              <w:rPr>
                <w:noProof/>
              </w:rPr>
              <w:drawing>
                <wp:inline distT="0" distB="0" distL="0" distR="0" wp14:anchorId="7754A5ED" wp14:editId="1546918C">
                  <wp:extent cx="6400800" cy="3137535"/>
                  <wp:effectExtent l="0" t="0" r="0" b="5715"/>
                  <wp:docPr id="8777128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12809" name="Picture 87771280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EF5C3" w14:textId="77777777" w:rsidR="009B4102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F989E4F" w14:textId="77777777" w:rsidR="009B4102" w:rsidRDefault="009B4102">
      <w:pPr>
        <w:spacing w:before="300"/>
      </w:pPr>
    </w:p>
    <w:p w14:paraId="6CFDE515" w14:textId="77777777" w:rsidR="009B4102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B41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47807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02"/>
    <w:rsid w:val="000B7B5D"/>
    <w:rsid w:val="001167EC"/>
    <w:rsid w:val="009B4102"/>
    <w:rsid w:val="00AF13CB"/>
    <w:rsid w:val="00E11942"/>
    <w:rsid w:val="00E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CF9C"/>
  <w15:docId w15:val="{DA65CF28-B39F-430E-BC77-5173F26C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Mahmoud</cp:lastModifiedBy>
  <cp:revision>5</cp:revision>
  <dcterms:created xsi:type="dcterms:W3CDTF">2026-05-24T10:29:00Z</dcterms:created>
  <dcterms:modified xsi:type="dcterms:W3CDTF">2026-05-24T11:23:00Z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865754c8cb914d44bbdeaf12af8ab888</vt:lpwstr>
  </property>
</Properties>
</file>