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74" w:rsidRDefault="0060373C">
      <w:r>
        <w:t>Nathan Gaffney</w:t>
      </w:r>
    </w:p>
    <w:p w:rsidR="0060373C" w:rsidRDefault="0060373C">
      <w:r>
        <w:t xml:space="preserve">Lab 5 </w:t>
      </w:r>
    </w:p>
    <w:p w:rsidR="0060373C" w:rsidRDefault="0060373C">
      <w:r>
        <w:t>7-Oct-14</w:t>
      </w:r>
    </w:p>
    <w:p w:rsidR="0060373C" w:rsidRDefault="0060373C">
      <w:r>
        <w:t>1.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function will print out a menu to the user.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is a geometry calculator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Choose what you would like to calculate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1. Find the area of a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2. Find the area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3. Find the area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4. Find the circumference of a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5. Find the perimeter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6. Find the perimeter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Enter the number of your choice: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printMenu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"This is a geometry calculator."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"Choose what you would like to calculate:"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"1. Find the area of a circle."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 xml:space="preserve">"2. Find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tyhe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area of a rectangle."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"3. Find the area of a triangle."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 xml:space="preserve">"4. Find the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cicumfrence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of a circle"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"5. Find the perimeter of a rectangle"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"6. Find the perimeter of a triangle."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"Enter the number of your choice: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Task 2.</w:t>
      </w:r>
    </w:p>
    <w:p w:rsidR="0060373C" w:rsidRDefault="0060373C"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recieve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an integer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Then do the formula for area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A=(3.14159265359) * r^2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 is the radius of the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area of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cricle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circleArea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(r, 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area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oif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length *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@l is the length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@w is the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area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rectangleArea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 * w;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area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.5 * base * height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@b is the base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@w is the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area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(.5)* b * 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circumference of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cricle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 = 2*(3.14159265359)*r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 is the radius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Circumference of a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circleCircumference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perimeter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2l + 2w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2(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l+w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@l is the length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@w is the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perimeter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rectanglePerimeter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2*(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l+w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perimeter of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trianlge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a+b+c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@a is the first side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@b is the second side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@c is the third side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perimeter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trianglePerimeter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a+b+c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60373C" w:rsidRDefault="0060373C">
      <w:r>
        <w:t>Final code: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program demonstrates static methods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Geometry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function will print out a menu to the user.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is a geometry calculator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Choose what you would like to calculate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1. Find the area of a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2. Find the area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3. Find the area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4. Find the circumference of a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5. Find the perimeter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6. Find the perimeter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Enter the number of your choice: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printMenu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"This is a geometry calculator."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"Choose what you would like to calculate:"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"1. Find the area of a circle."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 xml:space="preserve">"2. Find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tyhe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area of a rectangle."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"3. Find the area of a triangle."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 xml:space="preserve">"4. Find the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cicumfrence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of a circle"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"5. Find the perimeter of a rectangle"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"6. Find the perimeter of a triangle."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number of your choice: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recieve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an integer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Then do the formula for area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A=(3.14159265359) * r^2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 is the radius of the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area of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cricle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circleArea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(r, 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area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oif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length *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@l is the length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@w is the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area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rectangleArea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 * w;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area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.5 * base * height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@b is the base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@w is the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area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(.5)* b * h;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   This method will find the circumference of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cricle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 = 2*(3.14159265359)*r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 is the radius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Circumference of a circle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circleCircumference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perimeter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2l + 2w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 = 2(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l+w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@l is the length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@w is the width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the perimeter of a rectangle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rectanglePerimeter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2*(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l+w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method will find the perimeter of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trianlge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a+b+c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@a is the first side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@b is the second side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@c is the third side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perimeter of a triangle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trianglePerimeter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a+b+c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choice;       </w:t>
      </w:r>
      <w:r>
        <w:rPr>
          <w:rFonts w:ascii="Courier New" w:hAnsi="Courier New" w:cs="Courier New"/>
          <w:color w:val="FA6400"/>
          <w:sz w:val="24"/>
          <w:szCs w:val="24"/>
        </w:rPr>
        <w:t>//the user's choice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 = 0; </w:t>
      </w:r>
      <w:r>
        <w:rPr>
          <w:rFonts w:ascii="Courier New" w:hAnsi="Courier New" w:cs="Courier New"/>
          <w:color w:val="FA6400"/>
          <w:sz w:val="24"/>
          <w:szCs w:val="24"/>
        </w:rPr>
        <w:t>//the value returned from the method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letter;      </w:t>
      </w:r>
      <w:r>
        <w:rPr>
          <w:rFonts w:ascii="Courier New" w:hAnsi="Courier New" w:cs="Courier New"/>
          <w:color w:val="FA6400"/>
          <w:sz w:val="24"/>
          <w:szCs w:val="24"/>
        </w:rPr>
        <w:t>//the Y or N from the user's decision to exit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radius;    </w:t>
      </w:r>
      <w:r>
        <w:rPr>
          <w:rFonts w:ascii="Courier New" w:hAnsi="Courier New" w:cs="Courier New"/>
          <w:color w:val="FA6400"/>
          <w:sz w:val="24"/>
          <w:szCs w:val="24"/>
        </w:rPr>
        <w:t>//the radius of the circle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length;    </w:t>
      </w:r>
      <w:r>
        <w:rPr>
          <w:rFonts w:ascii="Courier New" w:hAnsi="Courier New" w:cs="Courier New"/>
          <w:color w:val="FA6400"/>
          <w:sz w:val="24"/>
          <w:szCs w:val="24"/>
        </w:rPr>
        <w:t>//the length of the rectangle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width;     </w:t>
      </w:r>
      <w:r>
        <w:rPr>
          <w:rFonts w:ascii="Courier New" w:hAnsi="Courier New" w:cs="Courier New"/>
          <w:color w:val="FA6400"/>
          <w:sz w:val="24"/>
          <w:szCs w:val="24"/>
        </w:rPr>
        <w:t>//the width of the rectangle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height;    </w:t>
      </w:r>
      <w:r>
        <w:rPr>
          <w:rFonts w:ascii="Courier New" w:hAnsi="Courier New" w:cs="Courier New"/>
          <w:color w:val="FA6400"/>
          <w:sz w:val="24"/>
          <w:szCs w:val="24"/>
        </w:rPr>
        <w:t>//the height of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base;      </w:t>
      </w:r>
      <w:r>
        <w:rPr>
          <w:rFonts w:ascii="Courier New" w:hAnsi="Courier New" w:cs="Courier New"/>
          <w:color w:val="FA6400"/>
          <w:sz w:val="24"/>
          <w:szCs w:val="24"/>
        </w:rPr>
        <w:t>//the base of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side1;     </w:t>
      </w:r>
      <w:r>
        <w:rPr>
          <w:rFonts w:ascii="Courier New" w:hAnsi="Courier New" w:cs="Courier New"/>
          <w:color w:val="FA6400"/>
          <w:sz w:val="24"/>
          <w:szCs w:val="24"/>
        </w:rPr>
        <w:t>//the first side of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side2;     </w:t>
      </w:r>
      <w:r>
        <w:rPr>
          <w:rFonts w:ascii="Courier New" w:hAnsi="Courier New" w:cs="Courier New"/>
          <w:color w:val="FA6400"/>
          <w:sz w:val="24"/>
          <w:szCs w:val="24"/>
        </w:rPr>
        <w:t>//the second side of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side3;     </w:t>
      </w:r>
      <w:r>
        <w:rPr>
          <w:rFonts w:ascii="Courier New" w:hAnsi="Courier New" w:cs="Courier New"/>
          <w:color w:val="FA6400"/>
          <w:sz w:val="24"/>
          <w:szCs w:val="24"/>
        </w:rPr>
        <w:t>//the third side of the triangle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 scanner object to read from the keyboard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//do loop was chose to allow the menu to be displayed first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radius of the circle: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radius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//call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circleArea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and store the result in the value variable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circleArea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(radius);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area of the circle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value);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length of the rectangle: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length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width of the rectangle: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width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//call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rectangleArea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and store the result in the value variable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rectangleArea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(length, width);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area of the rectangle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value);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height of the triangle: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height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base of the triangle: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base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//call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triangleArea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and store the result in the value variable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(base, height);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area of the triangle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value);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radius of the circle: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radius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>//call the circumference method and store the result in the value variable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circleCircumference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(radius);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circumference of the circle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value);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length of the rectangle: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length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width of the rectangle: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width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>//call the perimeter method and store the result in the value variable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rectanglePerimeter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length,width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perimeter of the rectangle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value);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length of side 1 of the triangle: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side1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"Enter the length of side 2 of </w:t>
      </w:r>
      <w:r>
        <w:rPr>
          <w:rFonts w:ascii="Courier New" w:hAnsi="Courier New" w:cs="Courier New"/>
          <w:color w:val="00CB00"/>
          <w:sz w:val="24"/>
          <w:szCs w:val="24"/>
        </w:rPr>
        <w:lastRenderedPageBreak/>
        <w:t>the triangle: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side2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length of side 3 of the triangle: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side3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 w:val="24"/>
          <w:szCs w:val="24"/>
        </w:rPr>
        <w:t>//call the perimeter method and store the result in the value variable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trianglePerimeter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(side1,side2,side3);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perimeter of the triangle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value);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 did not enter a valid choice."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//consumes the new line character after the number            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"Do you want to exit the program (Y/N)?: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String answer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letter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answer.charAt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(letter !=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letter !=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Example data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Area of circle with radius 1: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3.14159265359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Area of rectangle with l=2 and w =1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Circumference of 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crcle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with radius .5: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3.14159265359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Perimeter of square with l=1 and w=1: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Perimeter of triangle with a=1 b=2 c=3</w:t>
      </w:r>
    </w:p>
    <w:p w:rsidR="0060373C" w:rsidRDefault="006037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</w:t>
      </w:r>
    </w:p>
    <w:p w:rsidR="0060373C" w:rsidRDefault="0060373C">
      <w:r>
        <w:rPr>
          <w:rFonts w:ascii="CSD14" w:hAnsi="CSD14" w:cs="CSD14"/>
          <w:color w:val="0000FF"/>
          <w:sz w:val="24"/>
          <w:szCs w:val="24"/>
        </w:rPr>
        <w:lastRenderedPageBreak/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Geometry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 a geometry calculator.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what you would like to calculate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Find the area of a circle.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2. Find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tyhe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a rectangle.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Find the area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4. Find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cicumfrence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of a circle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Find the perimeter of a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Find the perimeter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your choice: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radius of the circle: 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the circle is 3.141592653589793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 want to exit the program (Y/N)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?: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 a geometry calculator.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what you would like to calculate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Find the area of a circle.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2. Find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tyhe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a rectangle.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Find the area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4. Find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cicumfrence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of a circle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Find the perimeter of a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Find the perimeter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your choice: 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length of the rectangle:  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width of the rectangle: 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the rectangle is 2.0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 want to exit the program (Y/N)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?: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 a geometry calculator.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what you would like to calculate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Find the area of a circle.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2. Find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tyhe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a rectangle.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Find the area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4. Find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cicumfrence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of a circle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Find the perimeter of a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Find the perimeter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your choice: </w:t>
      </w:r>
      <w:r>
        <w:rPr>
          <w:rFonts w:ascii="Courier New" w:hAnsi="Courier New" w:cs="Courier New"/>
          <w:color w:val="FA6400"/>
          <w:sz w:val="24"/>
          <w:szCs w:val="24"/>
        </w:rPr>
        <w:t>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radius of the circle:  </w:t>
      </w:r>
      <w:r>
        <w:rPr>
          <w:rFonts w:ascii="Courier New" w:hAnsi="Courier New" w:cs="Courier New"/>
          <w:color w:val="FA6400"/>
          <w:sz w:val="24"/>
          <w:szCs w:val="24"/>
        </w:rPr>
        <w:t>.5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circumference of the circle is 3.141592653589793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 want to exit the program (Y/N)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?: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 a geometry calculator.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what you would like to calculate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Find the area of a circle.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2. Find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tyhe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a rectangle.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Find the area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4. Find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cicumfrence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of a circle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Find the perimeter of a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Find the perimeter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your choice: </w:t>
      </w:r>
      <w:r>
        <w:rPr>
          <w:rFonts w:ascii="Courier New" w:hAnsi="Courier New" w:cs="Courier New"/>
          <w:color w:val="FA6400"/>
          <w:sz w:val="24"/>
          <w:szCs w:val="24"/>
        </w:rPr>
        <w:t>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length of the rectangle: 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width of the rectangle: 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perimeter of the rectangle is 4.0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 want to exit the program (Y/N)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?: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 a geometry calculator.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Choose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what you would like to calculate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1. Find the area of a circle.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2. Find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tyhe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area of a rectangle.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3. Find the area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4. Find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cicumfrence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of a circle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5. Find the perimeter of a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6. Find the perimeter of a triangle.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your choice: </w:t>
      </w:r>
      <w:r>
        <w:rPr>
          <w:rFonts w:ascii="Courier New" w:hAnsi="Courier New" w:cs="Courier New"/>
          <w:color w:val="FA6400"/>
          <w:sz w:val="24"/>
          <w:szCs w:val="24"/>
        </w:rPr>
        <w:t>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length of side 1 of the triangle:  </w:t>
      </w:r>
      <w:r>
        <w:rPr>
          <w:rFonts w:ascii="Courier New" w:hAnsi="Courier New" w:cs="Courier New"/>
          <w:color w:val="FA6400"/>
          <w:sz w:val="24"/>
          <w:szCs w:val="24"/>
        </w:rPr>
        <w:t>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length of side 2 of the triangle:  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length of side 3 of the triangle:  </w:t>
      </w:r>
      <w:r>
        <w:rPr>
          <w:rFonts w:ascii="Courier New" w:hAnsi="Courier New" w:cs="Courier New"/>
          <w:color w:val="FA6400"/>
          <w:sz w:val="24"/>
          <w:szCs w:val="24"/>
        </w:rPr>
        <w:t>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perimeter of the triangle is 6.0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you want to exit the program (Y/N)?: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60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3C"/>
    <w:rsid w:val="0060373C"/>
    <w:rsid w:val="0085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2C07-A416-441F-A863-5EBB3636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1897</Words>
  <Characters>10818</Characters>
  <Application>Microsoft Office Word</Application>
  <DocSecurity>0</DocSecurity>
  <Lines>90</Lines>
  <Paragraphs>25</Paragraphs>
  <ScaleCrop>false</ScaleCrop>
  <Company>Delta College</Company>
  <LinksUpToDate>false</LinksUpToDate>
  <CharactersWithSpaces>12690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Gaffney, Nathan - Student &lt;nathangaffney@delta.edu&gt;</cp:lastModifiedBy>
  <cp:revision>1</cp:revision>
  <dcterms:created xsi:type="dcterms:W3CDTF">2014-10-07T18:49:00Z</dcterms:created>
  <dcterms:modified xsi:type="dcterms:W3CDTF">2014-10-07T18:55:00Z</dcterms:modified>
</cp:coreProperties>
</file>