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BF36" w14:textId="252F6D7A" w:rsidR="00F40E13" w:rsidRDefault="00F40E13" w:rsidP="00F40E13">
      <w:r>
        <w:t xml:space="preserve">                                               </w:t>
      </w:r>
      <w:r w:rsidR="00FB5A9B">
        <w:t xml:space="preserve">       </w:t>
      </w:r>
      <w:r>
        <w:t xml:space="preserve">NOTE SHEET      </w:t>
      </w:r>
    </w:p>
    <w:p w14:paraId="1E9E714E" w14:textId="77777777" w:rsidR="00F40E13" w:rsidRDefault="00F40E13" w:rsidP="00F40E13"/>
    <w:p w14:paraId="3F6D8C63" w14:textId="77777777" w:rsidR="00F40E13" w:rsidRDefault="00F40E13" w:rsidP="00F40E13"/>
    <w:p w14:paraId="68AF7DA4" w14:textId="1A0D6922" w:rsidR="00F40E13" w:rsidRDefault="00F40E13" w:rsidP="00F40E13">
      <w:r>
        <w:t>The G2C application system needs constant maintenance at code and database level on daily basis. However, ICT Division has been providing relevant technical backstopping for aforementioned issue</w:t>
      </w:r>
      <w:r w:rsidR="00FB5A9B">
        <w:t>,</w:t>
      </w:r>
      <w:r>
        <w:t xml:space="preserve"> whenever </w:t>
      </w:r>
      <w:r w:rsidR="00B40F5E">
        <w:t>a client faces</w:t>
      </w:r>
      <w:r>
        <w:t xml:space="preserve"> application </w:t>
      </w:r>
      <w:r w:rsidR="00B40F5E">
        <w:t>that cannot be solved by common user</w:t>
      </w:r>
      <w:r>
        <w:t xml:space="preserve">. </w:t>
      </w:r>
    </w:p>
    <w:p w14:paraId="2F73E7F4" w14:textId="77777777" w:rsidR="00F22905" w:rsidRDefault="00F22905" w:rsidP="00F40E13"/>
    <w:p w14:paraId="0C963A49" w14:textId="77777777" w:rsidR="00F22905" w:rsidRDefault="00F22905" w:rsidP="00F40E13">
      <w:r>
        <w:sym w:font="Wingdings" w:char="F0E0"/>
      </w:r>
      <w:r>
        <w:t xml:space="preserve"> resolve issue</w:t>
      </w:r>
      <w:r w:rsidR="00B40F5E">
        <w:t xml:space="preserve"> pending issue</w:t>
      </w:r>
    </w:p>
    <w:p w14:paraId="7A46B04C" w14:textId="77777777" w:rsidR="00F22905" w:rsidRDefault="00F22905" w:rsidP="00F40E13">
      <w:r>
        <w:sym w:font="Wingdings" w:char="F0E0"/>
      </w:r>
      <w:r>
        <w:t xml:space="preserve"> conducive environment</w:t>
      </w:r>
    </w:p>
    <w:p w14:paraId="04E65324" w14:textId="77777777" w:rsidR="00B40F5E" w:rsidRDefault="00B40F5E" w:rsidP="00F40E13">
      <w:r>
        <w:sym w:font="Wingdings" w:char="F0E0"/>
      </w:r>
      <w:r>
        <w:t xml:space="preserve"> Discuss the code &amp; database issues</w:t>
      </w:r>
    </w:p>
    <w:p w14:paraId="1310458D" w14:textId="6A9EE2C3" w:rsidR="00B40F5E" w:rsidRDefault="00B40F5E" w:rsidP="00F40E13">
      <w:r>
        <w:sym w:font="Wingdings" w:char="F0E0"/>
      </w:r>
      <w:r>
        <w:t>Transfer of knowledge</w:t>
      </w:r>
      <w:r w:rsidR="00796765">
        <w:t xml:space="preserve"> with developer &amp; ICT officials</w:t>
      </w:r>
    </w:p>
    <w:p w14:paraId="592A8B6B" w14:textId="77777777" w:rsidR="00690CD4" w:rsidRDefault="00690CD4" w:rsidP="00F40E13">
      <w:bookmarkStart w:id="0" w:name="_GoBack"/>
      <w:bookmarkEnd w:id="0"/>
    </w:p>
    <w:p w14:paraId="5C3AD5E3" w14:textId="7A069C16" w:rsidR="00796765" w:rsidRDefault="00796765" w:rsidP="00F40E13"/>
    <w:p w14:paraId="7248F1E9" w14:textId="77777777" w:rsidR="00B40F5E" w:rsidRDefault="00B40F5E" w:rsidP="00F40E13"/>
    <w:p w14:paraId="7375609E" w14:textId="77777777" w:rsidR="00F40E13" w:rsidRDefault="00F40E13"/>
    <w:sectPr w:rsidR="00F40E13" w:rsidSect="00061E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13"/>
    <w:rsid w:val="00061ED7"/>
    <w:rsid w:val="00690CD4"/>
    <w:rsid w:val="00796765"/>
    <w:rsid w:val="00B40F5E"/>
    <w:rsid w:val="00CC22B2"/>
    <w:rsid w:val="00F22905"/>
    <w:rsid w:val="00F40E13"/>
    <w:rsid w:val="00FB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3081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421</Characters>
  <Application>Microsoft Macintosh Word</Application>
  <DocSecurity>0</DocSecurity>
  <Lines>3</Lines>
  <Paragraphs>1</Paragraphs>
  <ScaleCrop>false</ScaleCrop>
  <Company>MoEA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5</cp:revision>
  <dcterms:created xsi:type="dcterms:W3CDTF">2019-01-11T05:11:00Z</dcterms:created>
  <dcterms:modified xsi:type="dcterms:W3CDTF">2019-01-11T05:37:00Z</dcterms:modified>
</cp:coreProperties>
</file>