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7CAE77E9" w:rsidR="00466161" w:rsidRPr="00466161" w:rsidRDefault="00E70F4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Guia prático para iniciantes que desejam entrar na área de desenvolvimento de jogos digitais em pouco tempo.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2ED317F9" w:rsidR="00466161" w:rsidRPr="00466161" w:rsidRDefault="00E70F49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Kwalee</w:t>
            </w:r>
            <w:proofErr w:type="spellEnd"/>
            <w:r>
              <w:t xml:space="preserve">. </w:t>
            </w:r>
            <w:r w:rsidRPr="00E70F49">
              <w:rPr>
                <w:rStyle w:val="nfase"/>
                <w:b/>
                <w:bCs/>
                <w:i w:val="0"/>
                <w:iCs w:val="0"/>
              </w:rPr>
              <w:t>7 Passos para se Tornar Desenvolvedor de Jogos em 6 Meses</w:t>
            </w:r>
            <w:r>
              <w:t xml:space="preserve">. Disponível em: </w:t>
            </w:r>
            <w:hyperlink r:id="rId5" w:history="1">
              <w:r>
                <w:rPr>
                  <w:rStyle w:val="Hyperlink"/>
                </w:rPr>
                <w:t>https://www.kwalee.com/pt-br/blog/how-to-become-a-game-developer-in-6-months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66524BB0" w14:textId="77777777" w:rsidR="00E70F49" w:rsidRDefault="00E70F49" w:rsidP="00E70F49">
            <w:pPr>
              <w:pStyle w:val="NormalWeb"/>
            </w:pPr>
            <w:r>
              <w:t>O artigo apresenta um roteiro de sete etapas para quem quer se tornar desenvolvedor de jogos em seis meses:</w:t>
            </w:r>
          </w:p>
          <w:p w14:paraId="7E2E7AF2" w14:textId="77777777" w:rsidR="00E70F49" w:rsidRDefault="00E70F49" w:rsidP="00E70F49">
            <w:pPr>
              <w:pStyle w:val="NormalWeb"/>
              <w:numPr>
                <w:ilvl w:val="0"/>
                <w:numId w:val="5"/>
              </w:numPr>
            </w:pPr>
            <w:r>
              <w:t>Aprender fundamentos básicos de programação (C#, C++, Python, Lua).</w:t>
            </w:r>
          </w:p>
          <w:p w14:paraId="582F9837" w14:textId="77777777" w:rsidR="00E70F49" w:rsidRDefault="00E70F49" w:rsidP="00E70F49">
            <w:pPr>
              <w:pStyle w:val="NormalWeb"/>
              <w:numPr>
                <w:ilvl w:val="0"/>
                <w:numId w:val="5"/>
              </w:numPr>
            </w:pPr>
            <w:r>
              <w:t xml:space="preserve">Familiarizar-se com motores de jogo como Unity, Unreal </w:t>
            </w:r>
            <w:proofErr w:type="spellStart"/>
            <w:r>
              <w:t>Engine</w:t>
            </w:r>
            <w:proofErr w:type="spellEnd"/>
            <w:r>
              <w:t xml:space="preserve">, </w:t>
            </w:r>
            <w:proofErr w:type="spellStart"/>
            <w:r>
              <w:t>Godot</w:t>
            </w:r>
            <w:proofErr w:type="spellEnd"/>
            <w:r>
              <w:t xml:space="preserve"> e </w:t>
            </w:r>
            <w:proofErr w:type="spellStart"/>
            <w:r>
              <w:t>GameMaker</w:t>
            </w:r>
            <w:proofErr w:type="spellEnd"/>
            <w:r>
              <w:t>.</w:t>
            </w:r>
          </w:p>
          <w:p w14:paraId="34EF4B06" w14:textId="77777777" w:rsidR="00E70F49" w:rsidRDefault="00E70F49" w:rsidP="00E70F49">
            <w:pPr>
              <w:pStyle w:val="NormalWeb"/>
              <w:numPr>
                <w:ilvl w:val="0"/>
                <w:numId w:val="5"/>
              </w:numPr>
            </w:pPr>
            <w:r>
              <w:t>Começar com projetos pequenos e protótipos simples para ganhar prática.</w:t>
            </w:r>
          </w:p>
          <w:p w14:paraId="5B1E053D" w14:textId="77777777" w:rsidR="00E70F49" w:rsidRDefault="00E70F49" w:rsidP="00E70F49">
            <w:pPr>
              <w:pStyle w:val="NormalWeb"/>
              <w:numPr>
                <w:ilvl w:val="0"/>
                <w:numId w:val="5"/>
              </w:numPr>
            </w:pPr>
            <w:r>
              <w:t>Entender princípios de design de experiência divertida, especialmente em jogos hiper casuais.</w:t>
            </w:r>
          </w:p>
          <w:p w14:paraId="29BBC9C2" w14:textId="77777777" w:rsidR="00E70F49" w:rsidRDefault="00E70F49" w:rsidP="00E70F49">
            <w:pPr>
              <w:pStyle w:val="NormalWeb"/>
              <w:numPr>
                <w:ilvl w:val="0"/>
                <w:numId w:val="5"/>
              </w:numPr>
            </w:pPr>
            <w:r>
              <w:t>Conectar-se com outros desenvolvedores em comunidades e redes profissionais.</w:t>
            </w:r>
          </w:p>
          <w:p w14:paraId="2437CDBA" w14:textId="77777777" w:rsidR="00E70F49" w:rsidRDefault="00E70F49" w:rsidP="00E70F49">
            <w:pPr>
              <w:pStyle w:val="NormalWeb"/>
              <w:numPr>
                <w:ilvl w:val="0"/>
                <w:numId w:val="5"/>
              </w:numPr>
            </w:pPr>
            <w:r>
              <w:t xml:space="preserve">Considerar cursos, </w:t>
            </w:r>
            <w:proofErr w:type="spellStart"/>
            <w:r>
              <w:t>bootcamps</w:t>
            </w:r>
            <w:proofErr w:type="spellEnd"/>
            <w:r>
              <w:t xml:space="preserve"> ou diplomas para aprofundar conhecimento.</w:t>
            </w:r>
          </w:p>
          <w:p w14:paraId="0BDC1F88" w14:textId="77777777" w:rsidR="00E70F49" w:rsidRDefault="00E70F49" w:rsidP="00E70F49">
            <w:pPr>
              <w:pStyle w:val="NormalWeb"/>
              <w:numPr>
                <w:ilvl w:val="0"/>
                <w:numId w:val="5"/>
              </w:numPr>
            </w:pPr>
            <w:r>
              <w:t>Usar entrevistas e feedback como forma de evolução prática. O texto reforça que seis meses é uma meta ousada, mas possível para quem se dedica a aprender continuamente e constrói portfólio com projetos consistentes.</w:t>
            </w:r>
          </w:p>
          <w:p w14:paraId="39DFED35" w14:textId="74152D3F" w:rsidR="006C64D8" w:rsidRPr="00DE1945" w:rsidRDefault="006C64D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3E73EB9E" w:rsidR="00F27028" w:rsidRPr="00466161" w:rsidRDefault="00E70F4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“Jogos são essencialmente software. Para software rodar, deve ler comandos. Um programador escreve esses comandos.”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3559D3D8" w:rsidR="00F27028" w:rsidRPr="00466161" w:rsidRDefault="00E70F4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“A maioria dos </w:t>
            </w:r>
            <w:proofErr w:type="spellStart"/>
            <w:r>
              <w:t>devs</w:t>
            </w:r>
            <w:proofErr w:type="spellEnd"/>
            <w:r>
              <w:t xml:space="preserve"> usa Unity porque é o motor de jogo mais robusto para </w:t>
            </w:r>
            <w:proofErr w:type="spellStart"/>
            <w:r>
              <w:t>devs</w:t>
            </w:r>
            <w:proofErr w:type="spellEnd"/>
            <w:r>
              <w:t xml:space="preserve"> independentes.”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4918D156" w:rsidR="00F27028" w:rsidRPr="00466161" w:rsidRDefault="008A3467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ab/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89319A1" w14:textId="77777777" w:rsidR="00E70F49" w:rsidRPr="00E70F49" w:rsidRDefault="00E70F49" w:rsidP="00E7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0F4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motivacional, mas também realista ao reconhecer a dificuldade de aprender em 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apenas seis meses.</w:t>
            </w:r>
          </w:p>
          <w:p w14:paraId="0E4AFC26" w14:textId="77777777" w:rsidR="00E70F49" w:rsidRPr="00E70F49" w:rsidRDefault="00E70F49" w:rsidP="00E7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0F4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prática incremental e o aprendizado por meio de protótipos, em vez de tentar criar grandes projetos logo de início.</w:t>
            </w:r>
          </w:p>
          <w:p w14:paraId="6DB7FC4B" w14:textId="77777777" w:rsidR="00E70F49" w:rsidRPr="00E70F49" w:rsidRDefault="00E70F49" w:rsidP="00E7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0F4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Destaca a importância de networking e feedback como parte essencial da formação.</w:t>
            </w:r>
          </w:p>
          <w:p w14:paraId="4656B5D1" w14:textId="77777777" w:rsidR="00E70F49" w:rsidRPr="00E70F49" w:rsidRDefault="00E70F49" w:rsidP="00E7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0F4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o artigo funciona como um guia de mentalidade: mais do que ensinar técnicas, incentiva disciplina e persistência.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1EB82ED0" w14:textId="77777777" w:rsidR="00E70F49" w:rsidRPr="00E70F49" w:rsidRDefault="00E70F49" w:rsidP="00E7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0F4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E7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Iniciantes autodidatas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querem um plano rápido e estruturado para começar.</w:t>
            </w:r>
          </w:p>
          <w:p w14:paraId="1AE89A83" w14:textId="77777777" w:rsidR="00E70F49" w:rsidRPr="00E70F49" w:rsidRDefault="00E70F49" w:rsidP="00E7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0F4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E7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em transição de carreira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aplicar conhecimentos prévios de programação em jogos.</w:t>
            </w:r>
          </w:p>
          <w:p w14:paraId="687C545D" w14:textId="77777777" w:rsidR="00E70F49" w:rsidRPr="00E70F49" w:rsidRDefault="00E70F49" w:rsidP="00E7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0F4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E7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Entusiastas de jogos casuais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criar experiências simples e acessíveis para dispositivos móveis.</w:t>
            </w:r>
          </w:p>
          <w:p w14:paraId="04BD61E5" w14:textId="77777777" w:rsidR="00E70F49" w:rsidRPr="00E70F49" w:rsidRDefault="00E70F49" w:rsidP="00E70F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70F4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E7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Comunidades de desenvolvedores</w:t>
            </w:r>
            <w:r w:rsidRPr="00E70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podem usar o guia como referência para workshops e mentorias.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36A4BB92" w:rsidR="00466161" w:rsidRPr="00466161" w:rsidRDefault="00E70F49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</w:t>
            </w:r>
            <w:proofErr w:type="spellStart"/>
            <w:r>
              <w:t>Kwalee</w:t>
            </w:r>
            <w:proofErr w:type="spellEnd"/>
            <w:r>
              <w:t xml:space="preserve">: </w:t>
            </w:r>
            <w:hyperlink r:id="rId6" w:history="1">
              <w:r>
                <w:rPr>
                  <w:rStyle w:val="Hyperlink"/>
                </w:rPr>
                <w:t>https://www.kwalee.com/pt-br/blog/how-to-become-a-game-developer-in-6-months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36017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511F0"/>
    <w:rsid w:val="007A1BAA"/>
    <w:rsid w:val="007D6385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walee.com/pt-br/blog/how-to-become-a-game-developer-in-6-months" TargetMode="External"/><Relationship Id="rId5" Type="http://schemas.openxmlformats.org/officeDocument/2006/relationships/hyperlink" Target="https://www.kwalee.com/pt-br/blog/how-to-become-a-game-developer-in-6-month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461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82</cp:revision>
  <dcterms:created xsi:type="dcterms:W3CDTF">2021-03-10T11:42:00Z</dcterms:created>
  <dcterms:modified xsi:type="dcterms:W3CDTF">2026-05-25T08:18:00Z</dcterms:modified>
</cp:coreProperties>
</file>