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Като използвате готови рнр функции променете -  </w:t>
      </w:r>
    </w:p>
    <w:p>
      <w:pPr>
        <w:pStyle w:val="9"/>
        <w:numPr>
          <w:ilvl w:val="1"/>
          <w:numId w:val="1"/>
        </w:numPr>
        <w:spacing w:after="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Целия подаден стринг в главни букви.</w:t>
      </w:r>
    </w:p>
    <w:p>
      <w:pPr>
        <w:pStyle w:val="9"/>
        <w:numPr>
          <w:ilvl w:val="1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Целия подаден стринг в малки букви</w:t>
      </w:r>
    </w:p>
    <w:p>
      <w:pPr>
        <w:pStyle w:val="9"/>
        <w:numPr>
          <w:ilvl w:val="1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 ървия знак от стринга в главна буква</w:t>
      </w:r>
    </w:p>
    <w:p>
      <w:pPr>
        <w:pStyle w:val="9"/>
        <w:numPr>
          <w:ilvl w:val="1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Първия знак от стринга малка буква</w:t>
      </w:r>
    </w:p>
    <w:p>
      <w:pPr>
        <w:pStyle w:val="9"/>
        <w:numPr>
          <w:ilvl w:val="1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*направете условията за стрингове с кирилица.</w:t>
      </w: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Напишете програма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която проверява дали даден стринг съдържа конкретен стринг.  Дайте възможност стринга да се подава с форма. Примерен стринг</w:t>
      </w:r>
      <w:r>
        <w:rPr>
          <w:rStyle w:val="5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'The quick brown fox jumps over the lazy dog.'  Проверете дали съдържа -  'jumps'.</w:t>
      </w: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Направете програма, която отпечатва или само малките букви, или само големите букви, или само цифрите от текст. Текстът да се въвежда с форма и чрез радиобутон да се избира кои знаци от текста да се отпечатват – цифрите, малките или големите букви. Резултатът  да бъде стринг.</w:t>
      </w: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Да се направи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програма за кодиране на даден текст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на английски по следния начин: на първата половина от текста всички букви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‘a’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се сменят от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‘u’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 всички букви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‘t’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 заменят от ‘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’.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Във втората половина от текста – всички букви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‘e’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 заменят от ‘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’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 всички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‘s’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 заменят от ‘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’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Да се тества програмата за 2 различни текста.</w:t>
      </w:r>
    </w:p>
    <w:p>
      <w:pPr>
        <w:pStyle w:val="9"/>
        <w:numPr>
          <w:numId w:val="0"/>
        </w:numPr>
        <w:spacing w:after="0"/>
        <w:ind w:left="360" w:left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  <w:shd w:val="clear" w:color="auto" w:fill="C2D69B" w:themeFill="accent3" w:themeFillTint="99"/>
          </w:tcPr>
          <w:p>
            <w:pPr>
              <w:pStyle w:val="9"/>
              <w:numPr>
                <w:numId w:val="0"/>
              </w:numPr>
              <w:spacing w:after="0"/>
              <w:rPr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Input</w:t>
            </w:r>
          </w:p>
        </w:tc>
        <w:tc>
          <w:tcPr>
            <w:tcW w:w="5341" w:type="dxa"/>
            <w:shd w:val="clear" w:color="auto" w:fill="C2D69B" w:themeFill="accent3" w:themeFillTint="99"/>
          </w:tcPr>
          <w:p>
            <w:pPr>
              <w:pStyle w:val="9"/>
              <w:numPr>
                <w:numId w:val="0"/>
              </w:numPr>
              <w:spacing w:after="0"/>
              <w:rPr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pStyle w:val="9"/>
              <w:numPr>
                <w:numId w:val="0"/>
              </w:numPr>
              <w:spacing w:after="0"/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Take a shot.</w:t>
            </w:r>
          </w:p>
        </w:tc>
        <w:tc>
          <w:tcPr>
            <w:tcW w:w="5341" w:type="dxa"/>
          </w:tcPr>
          <w:p>
            <w:pPr>
              <w:pStyle w:val="9"/>
              <w:numPr>
                <w:numId w:val="0"/>
              </w:numPr>
              <w:spacing w:after="0"/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Vuke u phot.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pStyle w:val="9"/>
              <w:numPr>
                <w:numId w:val="0"/>
              </w:numPr>
              <w:spacing w:after="0"/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Placeholders</w:t>
            </w:r>
          </w:p>
        </w:tc>
        <w:tc>
          <w:tcPr>
            <w:tcW w:w="5341" w:type="dxa"/>
          </w:tcPr>
          <w:p>
            <w:pPr>
              <w:pStyle w:val="9"/>
              <w:numPr>
                <w:numId w:val="0"/>
              </w:numPr>
              <w:spacing w:after="0"/>
              <w:rPr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Pluceoldorp</w:t>
            </w:r>
          </w:p>
        </w:tc>
      </w:tr>
    </w:tbl>
    <w:p>
      <w:pPr>
        <w:pStyle w:val="9"/>
        <w:numPr>
          <w:numId w:val="0"/>
        </w:numPr>
        <w:spacing w:after="0"/>
        <w:ind w:left="360" w:left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/>
        <w:ind w:left="720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Създайте многомерен масив, съдържащ данни за новинарски сайт - заглавие на новина, съдържание и дата. Да се направи страница, която отпечатва последните 5 новини като показва тяхното заглавие, дата и първите 60 символа от съдържанието. </w:t>
      </w: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Като използвате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sha1()/md5()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отпечатайте паролата, която потребителя въвежда във формата в кодиран вид.</w:t>
      </w:r>
    </w:p>
    <w:p>
      <w:pPr>
        <w:pStyle w:val="9"/>
        <w:numPr>
          <w:ilvl w:val="1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*Сравнете я с предварително зададена от вас стойност.</w:t>
      </w: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Направете програма, с която генерирате парола с различна дължина, съдържаща малки, големи букви и цифри. </w:t>
      </w:r>
    </w:p>
    <w:p>
      <w:pPr>
        <w:pStyle w:val="9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Направете регулярен израз в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Regex,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 който да откривате всички –</w:t>
      </w:r>
    </w:p>
    <w:p>
      <w:pPr>
        <w:pStyle w:val="9"/>
        <w:numPr>
          <w:ilvl w:val="1"/>
          <w:numId w:val="1"/>
        </w:numPr>
        <w:spacing w:after="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Всички четирицифрени числа</w:t>
      </w:r>
    </w:p>
    <w:p>
      <w:pPr>
        <w:pStyle w:val="9"/>
        <w:numPr>
          <w:ilvl w:val="1"/>
          <w:numId w:val="1"/>
        </w:numPr>
        <w:spacing w:after="0"/>
        <w:rPr>
          <w:rStyle w:val="6"/>
          <w:b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Всички линкове от типа </w:t>
      </w:r>
      <w:r>
        <w:fldChar w:fldCharType="begin"/>
      </w:r>
      <w:r>
        <w:instrText xml:space="preserve"> HYPERLINK "http://www.site.com" </w:instrText>
      </w:r>
      <w:r>
        <w:fldChar w:fldCharType="separate"/>
      </w:r>
      <w:r>
        <w:rPr>
          <w:rStyle w:val="6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www.site.com</w:t>
      </w:r>
      <w:r>
        <w:rPr>
          <w:rStyle w:val="6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numPr>
          <w:ilvl w:val="1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Всички телефонни номера от типа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092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66-66-66</w:t>
      </w:r>
    </w:p>
    <w:p>
      <w:pPr>
        <w:pStyle w:val="9"/>
        <w:numPr>
          <w:ilvl w:val="1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Всички електронни пощи</w:t>
      </w:r>
    </w:p>
    <w:p>
      <w:pPr>
        <w:pStyle w:val="9"/>
        <w:spacing w:after="0"/>
        <w:ind w:left="1440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Напишете програма, която разделя даден текст на изречения и ги отпечатва в неномериран списък. /изреченията могат да завършват на ! . ?/</w:t>
      </w:r>
    </w:p>
    <w:p>
      <w:pPr>
        <w:pStyle w:val="9"/>
        <w:numPr>
          <w:ilvl w:val="0"/>
          <w:numId w:val="1"/>
        </w:numPr>
        <w:spacing w:after="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Напишете програма, която  - </w:t>
      </w:r>
    </w:p>
    <w:p>
      <w:pPr>
        <w:pStyle w:val="9"/>
        <w:numPr>
          <w:ilvl w:val="1"/>
          <w:numId w:val="1"/>
        </w:numPr>
        <w:spacing w:after="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Връща user name от email адрес.</w:t>
      </w:r>
    </w:p>
    <w:p>
      <w:pPr>
        <w:pStyle w:val="9"/>
        <w:spacing w:after="0"/>
        <w:ind w:left="14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Вход -  'rayy@example.com'</w:t>
      </w:r>
    </w:p>
    <w:p>
      <w:pPr>
        <w:pStyle w:val="9"/>
        <w:spacing w:after="0"/>
        <w:ind w:left="14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Изход - rayy</w:t>
      </w:r>
    </w:p>
    <w:p>
      <w:pPr>
        <w:pStyle w:val="3"/>
        <w:numPr>
          <w:ilvl w:val="1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Която връща последните три символа от стринг</w:t>
      </w:r>
    </w:p>
    <w:p>
      <w:pPr>
        <w:pStyle w:val="3"/>
        <w:spacing w:before="0" w:beforeAutospacing="0" w:after="0" w:afterAutospacing="0"/>
        <w:ind w:left="1080" w:firstLine="336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Вход - 'rayy@example.com'</w:t>
      </w:r>
    </w:p>
    <w:p>
      <w:pPr>
        <w:pStyle w:val="3"/>
        <w:spacing w:before="0" w:beforeAutospacing="0" w:after="0" w:afterAutospacing="0"/>
        <w:ind w:left="14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Изход – com</w:t>
      </w:r>
    </w:p>
    <w:p>
      <w:pPr>
        <w:pStyle w:val="3"/>
        <w:numPr>
          <w:ilvl w:val="1"/>
          <w:numId w:val="1"/>
        </w:numPr>
        <w:spacing w:before="0" w:beforeAutospacing="0" w:after="0" w:afterAutospacing="0"/>
        <w:ind w:left="1416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Която замества множество символи в стринг – </w:t>
      </w:r>
    </w:p>
    <w:p>
      <w:pPr>
        <w:pStyle w:val="3"/>
        <w:spacing w:before="0" w:beforeAutospacing="0" w:after="0" w:afterAutospacing="0"/>
        <w:ind w:left="1416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Вход: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'\"\1+2/3*2:2-3/4*3'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Изход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 '1 2 3 2 2 3 4 3'</w:t>
      </w:r>
    </w:p>
    <w:p>
      <w:pPr>
        <w:pStyle w:val="3"/>
        <w:numPr>
          <w:ilvl w:val="1"/>
          <w:numId w:val="1"/>
        </w:numPr>
        <w:spacing w:before="0" w:beforeAutospacing="0" w:after="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Която селектира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определен брой думи в началото на стринга – броят се подава с параметър.</w:t>
      </w:r>
    </w:p>
    <w:p>
      <w:pPr>
        <w:pStyle w:val="3"/>
        <w:numPr>
          <w:ilvl w:val="1"/>
          <w:numId w:val="1"/>
        </w:numPr>
        <w:spacing w:after="0" w:afterAutospacing="0"/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Която замества даден символ, подаван с параметър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 стринг</w:t>
      </w:r>
    </w:p>
    <w:p>
      <w:pPr>
        <w:pStyle w:val="9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Направете всички подточки на 9та задача в РНР. Текста, който ще проверявате да се подава с форма. Резултатът да се отпечатва в браузъра.</w:t>
      </w:r>
    </w:p>
    <w:p>
      <w:pPr>
        <w:pStyle w:val="9"/>
        <w:spacing w:after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E4CEC"/>
    <w:multiLevelType w:val="multilevel"/>
    <w:tmpl w:val="416E4C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B7"/>
    <w:rsid w:val="000106B1"/>
    <w:rsid w:val="00090B65"/>
    <w:rsid w:val="000B7473"/>
    <w:rsid w:val="000E66E8"/>
    <w:rsid w:val="002C7251"/>
    <w:rsid w:val="00371129"/>
    <w:rsid w:val="00384DB1"/>
    <w:rsid w:val="00396E0B"/>
    <w:rsid w:val="003C05F3"/>
    <w:rsid w:val="003F0F2F"/>
    <w:rsid w:val="004545A7"/>
    <w:rsid w:val="00466E11"/>
    <w:rsid w:val="004C604D"/>
    <w:rsid w:val="00501CEA"/>
    <w:rsid w:val="00552DEF"/>
    <w:rsid w:val="005D1975"/>
    <w:rsid w:val="0064227E"/>
    <w:rsid w:val="006804B4"/>
    <w:rsid w:val="006A2FB2"/>
    <w:rsid w:val="006D7BF0"/>
    <w:rsid w:val="00750942"/>
    <w:rsid w:val="0075603E"/>
    <w:rsid w:val="00825411"/>
    <w:rsid w:val="00887E8E"/>
    <w:rsid w:val="008934AC"/>
    <w:rsid w:val="00942132"/>
    <w:rsid w:val="0097157F"/>
    <w:rsid w:val="00981FB9"/>
    <w:rsid w:val="009F6AEA"/>
    <w:rsid w:val="00A21F63"/>
    <w:rsid w:val="00A43EF8"/>
    <w:rsid w:val="00AB6EAF"/>
    <w:rsid w:val="00AF017F"/>
    <w:rsid w:val="00AF783C"/>
    <w:rsid w:val="00B14C15"/>
    <w:rsid w:val="00B37CB7"/>
    <w:rsid w:val="00CF1986"/>
    <w:rsid w:val="00E00689"/>
    <w:rsid w:val="00E62825"/>
    <w:rsid w:val="00EC723C"/>
    <w:rsid w:val="00ED7EFB"/>
    <w:rsid w:val="00EE1BD2"/>
    <w:rsid w:val="00EE35AC"/>
    <w:rsid w:val="00F07441"/>
    <w:rsid w:val="00F413AB"/>
    <w:rsid w:val="00F74099"/>
    <w:rsid w:val="1710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Заглавие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1">
    <w:name w:val="vars"/>
    <w:basedOn w:val="4"/>
    <w:uiPriority w:val="0"/>
  </w:style>
  <w:style w:type="character" w:customStyle="1" w:styleId="12">
    <w:name w:val="string"/>
    <w:basedOn w:val="4"/>
    <w:qFormat/>
    <w:uiPriority w:val="0"/>
  </w:style>
  <w:style w:type="character" w:customStyle="1" w:styleId="13">
    <w:name w:val="func"/>
    <w:basedOn w:val="4"/>
    <w:qFormat/>
    <w:uiPriority w:val="0"/>
  </w:style>
  <w:style w:type="character" w:customStyle="1" w:styleId="14">
    <w:name w:val="keyword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DFA81B-3E05-4236-A5FA-216774DD7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387</Words>
  <Characters>2208</Characters>
  <Lines>18</Lines>
  <Paragraphs>5</Paragraphs>
  <TotalTime>2</TotalTime>
  <ScaleCrop>false</ScaleCrop>
  <LinksUpToDate>false</LinksUpToDate>
  <CharactersWithSpaces>2590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2018-01-29T17:11:00Z</dcterms:created>
  <dc:creator>user</dc:creator>
  <cp:lastModifiedBy>labo</cp:lastModifiedBy>
  <cp:lastPrinted>2018-01-29T17:16:00Z</cp:lastPrinted>
  <dcterms:modified xsi:type="dcterms:W3CDTF">2019-01-05T07:46:07Z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