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21A43" w14:textId="77777777" w:rsidR="00B1078B" w:rsidRDefault="00B1078B" w:rsidP="00B1078B">
      <w:r>
        <w:t xml:space="preserve"># </w:t>
      </w:r>
      <w:r>
        <w:rPr>
          <w:rFonts w:ascii="Segoe UI Emoji" w:hAnsi="Segoe UI Emoji" w:cs="Segoe UI Emoji"/>
        </w:rPr>
        <w:t>🏛</w:t>
      </w:r>
      <w:r>
        <w:t>️ ГЕНЕРАЛЬНИЙ ПАСПОРТ ПРОЄКТУ: IncluEdAssistant.ai (ВЕРСІЯ: 2026.PROD)</w:t>
      </w:r>
    </w:p>
    <w:p w14:paraId="4DC647B8" w14:textId="77777777" w:rsidR="00B1078B" w:rsidRDefault="00B1078B" w:rsidP="00B1078B"/>
    <w:p w14:paraId="4ABA2D58" w14:textId="77777777" w:rsidR="00B1078B" w:rsidRDefault="00B1078B" w:rsidP="00B1078B">
      <w:r>
        <w:t>## 1. ГОЛОВНА МІСІЯ ТА КОНЦЕПЦІЯ ПРОДУКТУ</w:t>
      </w:r>
    </w:p>
    <w:p w14:paraId="636A5817" w14:textId="77777777" w:rsidR="00B1078B" w:rsidRDefault="00B1078B" w:rsidP="00B1078B">
      <w:r>
        <w:t xml:space="preserve">Premium, </w:t>
      </w:r>
      <w:proofErr w:type="spellStart"/>
      <w:r>
        <w:t>Mobile-First</w:t>
      </w:r>
      <w:proofErr w:type="spellEnd"/>
      <w:r>
        <w:t xml:space="preserve"> та </w:t>
      </w:r>
      <w:proofErr w:type="spellStart"/>
      <w:r>
        <w:t>Neurodiversity-friendly</w:t>
      </w:r>
      <w:proofErr w:type="spellEnd"/>
      <w:r>
        <w:t xml:space="preserve"> цифровий асистент для педагогів, асистентів вчителів та батьків дітей з ООП (особливими освітніми потребами) в Україні. Сервіс автоматизує адаптацію будь-яких навчальних матеріалів (текст, </w:t>
      </w:r>
      <w:proofErr w:type="spellStart"/>
      <w:r>
        <w:t>photo</w:t>
      </w:r>
      <w:proofErr w:type="spellEnd"/>
      <w:r>
        <w:t xml:space="preserve"> конспектів, великі підручники) під специфічні дефектологічні труднощі дитини згідно з 5 офіційними рівнями підтримки МОН України (Постанова КМУ №957).</w:t>
      </w:r>
    </w:p>
    <w:p w14:paraId="01C2635E" w14:textId="77777777" w:rsidR="00B1078B" w:rsidRDefault="00B1078B" w:rsidP="00B1078B"/>
    <w:p w14:paraId="196ACE0A" w14:textId="77777777" w:rsidR="00B1078B" w:rsidRDefault="00B1078B" w:rsidP="00B1078B">
      <w:r>
        <w:t>## 2. ФІРМОВИЙ ВИШУКАНИЙ ДИЗАЙН-КОД (СУВОРЕ ДОТРИМАННЯ ПАЛІТРИ)</w:t>
      </w:r>
    </w:p>
    <w:p w14:paraId="316F14A7" w14:textId="77777777" w:rsidR="00B1078B" w:rsidRDefault="00B1078B" w:rsidP="00B1078B">
      <w:r>
        <w:t xml:space="preserve">Вся екосистема додатку будується строго навколо </w:t>
      </w:r>
      <w:proofErr w:type="spellStart"/>
      <w:r>
        <w:t>макро</w:t>
      </w:r>
      <w:proofErr w:type="spellEnd"/>
      <w:r>
        <w:t>-палітри графічного героя-</w:t>
      </w:r>
      <w:proofErr w:type="spellStart"/>
      <w:r>
        <w:t>маскота</w:t>
      </w:r>
      <w:proofErr w:type="spellEnd"/>
      <w:r>
        <w:t xml:space="preserve"> та логотипу, без стороннього кольорового шуму:</w:t>
      </w:r>
    </w:p>
    <w:p w14:paraId="0D780BEF" w14:textId="77777777" w:rsidR="00B1078B" w:rsidRDefault="00B1078B" w:rsidP="00B1078B">
      <w:r>
        <w:t>* **Фон сайту:** `</w:t>
      </w:r>
      <w:proofErr w:type="spellStart"/>
      <w:r>
        <w:t>oklch</w:t>
      </w:r>
      <w:proofErr w:type="spellEnd"/>
      <w:r>
        <w:t xml:space="preserve">(0.985 0.004 80)` — ніжний, матовий крем-брюле без </w:t>
      </w:r>
      <w:proofErr w:type="spellStart"/>
      <w:r>
        <w:t>бліків</w:t>
      </w:r>
      <w:proofErr w:type="spellEnd"/>
      <w:r>
        <w:t>.</w:t>
      </w:r>
    </w:p>
    <w:p w14:paraId="516E8B51" w14:textId="77777777" w:rsidR="00B1078B" w:rsidRDefault="00B1078B" w:rsidP="00B1078B">
      <w:r>
        <w:t>* **Текст та Головні акценти:** `</w:t>
      </w:r>
      <w:proofErr w:type="spellStart"/>
      <w:r>
        <w:t>oklch</w:t>
      </w:r>
      <w:proofErr w:type="spellEnd"/>
      <w:r>
        <w:t>(0.208 0.042 245.89)` — глибоке благородне чорнило (`text-slate-900` / `bg-slate-900`).</w:t>
      </w:r>
    </w:p>
    <w:p w14:paraId="18E384CF" w14:textId="77777777" w:rsidR="00B1078B" w:rsidRDefault="00B1078B" w:rsidP="00B1078B">
      <w:r>
        <w:t>* **Потік Неба (Вкладки форми):** `bg-sky-100/70` із впевненим темним контуром `border-sky-700` та текстом `text-sky-950`.</w:t>
      </w:r>
    </w:p>
    <w:p w14:paraId="6B6ABFA1" w14:textId="77777777" w:rsidR="00B1078B" w:rsidRDefault="00B1078B" w:rsidP="00B1078B">
      <w:r>
        <w:t>* **Потік Сонця (Активні предмети/кредити):** Компактна, акуратна пастель `bg-amber-100/90` з чітким контуром `border-amber-400`.</w:t>
      </w:r>
    </w:p>
    <w:p w14:paraId="794679CC" w14:textId="77777777" w:rsidR="00B1078B" w:rsidRDefault="00B1078B" w:rsidP="00B1078B">
      <w:r>
        <w:t xml:space="preserve">* **Потік </w:t>
      </w:r>
      <w:proofErr w:type="spellStart"/>
      <w:r>
        <w:t>Инклюзії</w:t>
      </w:r>
      <w:proofErr w:type="spellEnd"/>
      <w:r>
        <w:t xml:space="preserve"> (Головні кнопки дії/статуси):** Шляхетний приглушений смарагдовий `bg-emerald-700`.</w:t>
      </w:r>
    </w:p>
    <w:p w14:paraId="1FBB801F" w14:textId="77777777" w:rsidR="00B1078B" w:rsidRDefault="00B1078B" w:rsidP="00B1078B">
      <w:r>
        <w:t xml:space="preserve">* **Примітка щодо </w:t>
      </w:r>
      <w:proofErr w:type="spellStart"/>
      <w:r>
        <w:t>Tailwind</w:t>
      </w:r>
      <w:proofErr w:type="spellEnd"/>
      <w:r>
        <w:t xml:space="preserve"> v4:** Всі </w:t>
      </w:r>
      <w:proofErr w:type="spellStart"/>
      <w:r>
        <w:t>Oklch</w:t>
      </w:r>
      <w:proofErr w:type="spellEnd"/>
      <w:r>
        <w:t xml:space="preserve"> бренд-кольори виносяться у змінні теми `@theme </w:t>
      </w:r>
      <w:proofErr w:type="spellStart"/>
      <w:r>
        <w:t>inline</w:t>
      </w:r>
      <w:proofErr w:type="spellEnd"/>
      <w:r>
        <w:t>` всередині `globals.css` для централізованого керування через лаконічні класи.</w:t>
      </w:r>
    </w:p>
    <w:p w14:paraId="772EE639" w14:textId="77777777" w:rsidR="00B1078B" w:rsidRDefault="00B1078B" w:rsidP="00B1078B"/>
    <w:p w14:paraId="5D43050D" w14:textId="77777777" w:rsidR="00B1078B" w:rsidRDefault="00B1078B" w:rsidP="00B1078B">
      <w:r>
        <w:t>## 3. ЗАЛІЗНІ ПРАВИЛА АРХІТЕКТУРИ ТА ДЕКОМПОЗИЦІЇ (СТРОГО)</w:t>
      </w:r>
    </w:p>
    <w:p w14:paraId="6F25B6BC" w14:textId="77777777" w:rsidR="00B1078B" w:rsidRDefault="00B1078B" w:rsidP="00B1078B">
      <w:r>
        <w:t>1. **Технологічний стек:** Next.js 16 (</w:t>
      </w:r>
      <w:proofErr w:type="spellStart"/>
      <w:r>
        <w:t>App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), </w:t>
      </w:r>
      <w:proofErr w:type="spellStart"/>
      <w:r>
        <w:t>React</w:t>
      </w:r>
      <w:proofErr w:type="spellEnd"/>
      <w:r>
        <w:t xml:space="preserve"> 19, </w:t>
      </w:r>
      <w:proofErr w:type="spellStart"/>
      <w:r>
        <w:t>Tailwind</w:t>
      </w:r>
      <w:proofErr w:type="spellEnd"/>
      <w:r>
        <w:t xml:space="preserve"> CSS v4,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 xml:space="preserve"> (</w:t>
      </w:r>
      <w:proofErr w:type="spellStart"/>
      <w:r>
        <w:t>PostgreSQL</w:t>
      </w:r>
      <w:proofErr w:type="spellEnd"/>
      <w:r>
        <w:t xml:space="preserve">), </w:t>
      </w:r>
      <w:proofErr w:type="spellStart"/>
      <w:r>
        <w:t>Cloudflare</w:t>
      </w:r>
      <w:proofErr w:type="spellEnd"/>
      <w:r>
        <w:t xml:space="preserve"> R2.</w:t>
      </w:r>
    </w:p>
    <w:p w14:paraId="14E04389" w14:textId="77777777" w:rsidR="00B1078B" w:rsidRDefault="00B1078B" w:rsidP="00B1078B">
      <w:r>
        <w:t>2. **Залізне Правило Декомпозиції (</w:t>
      </w:r>
      <w:proofErr w:type="spellStart"/>
      <w:r>
        <w:t>Атомарність</w:t>
      </w:r>
      <w:proofErr w:type="spellEnd"/>
      <w:r>
        <w:t xml:space="preserve">):** Заборонено створювати великі монолітні файли (понад 150 рядків). UI-екран, форма чи логічний блок мають безжально різатися на дрібні, ізольовані </w:t>
      </w:r>
      <w:proofErr w:type="spellStart"/>
      <w:r>
        <w:t>підкомпоненти</w:t>
      </w:r>
      <w:proofErr w:type="spellEnd"/>
      <w:r>
        <w:t>. Один файл — одна відповідальність.</w:t>
      </w:r>
    </w:p>
    <w:p w14:paraId="7A8B8E59" w14:textId="77777777" w:rsidR="00B1078B" w:rsidRDefault="00B1078B" w:rsidP="00B1078B">
      <w:r>
        <w:t xml:space="preserve">3. **Тонкі Server </w:t>
      </w:r>
      <w:proofErr w:type="spellStart"/>
      <w:r>
        <w:t>Actions</w:t>
      </w:r>
      <w:proofErr w:type="spellEnd"/>
      <w:r>
        <w:t>:** Файл `</w:t>
      </w:r>
      <w:proofErr w:type="spellStart"/>
      <w:r>
        <w:t>app</w:t>
      </w:r>
      <w:proofErr w:type="spellEnd"/>
      <w:r>
        <w:t>/</w:t>
      </w:r>
      <w:proofErr w:type="spellStart"/>
      <w:r>
        <w:t>dashboard</w:t>
      </w:r>
      <w:proofErr w:type="spellEnd"/>
      <w:r>
        <w:t>/</w:t>
      </w:r>
      <w:proofErr w:type="spellStart"/>
      <w:r>
        <w:t>actions.ts</w:t>
      </w:r>
      <w:proofErr w:type="spellEnd"/>
      <w:r>
        <w:t xml:space="preserve">` виконує роль чистого сервісного контролера. Уся </w:t>
      </w:r>
      <w:proofErr w:type="spellStart"/>
      <w:r>
        <w:t>низькорівнева</w:t>
      </w:r>
      <w:proofErr w:type="spellEnd"/>
      <w:r>
        <w:t xml:space="preserve"> рутина, складна реляційна робота з таблицями, алгоритми ШІ сховано в окремі утилітарні </w:t>
      </w:r>
      <w:proofErr w:type="spellStart"/>
      <w:r>
        <w:t>хелпери</w:t>
      </w:r>
      <w:proofErr w:type="spellEnd"/>
      <w:r>
        <w:t xml:space="preserve"> у відповідних директоріях папки `</w:t>
      </w:r>
      <w:proofErr w:type="spellStart"/>
      <w:r>
        <w:t>utils</w:t>
      </w:r>
      <w:proofErr w:type="spellEnd"/>
      <w:r>
        <w:t>/` або сервісах `</w:t>
      </w:r>
      <w:proofErr w:type="spellStart"/>
      <w:r>
        <w:t>utils</w:t>
      </w:r>
      <w:proofErr w:type="spellEnd"/>
      <w:r>
        <w:t>/</w:t>
      </w:r>
      <w:proofErr w:type="spellStart"/>
      <w:r>
        <w:t>supabase</w:t>
      </w:r>
      <w:proofErr w:type="spellEnd"/>
      <w:r>
        <w:t>/`.</w:t>
      </w:r>
    </w:p>
    <w:p w14:paraId="56E0D348" w14:textId="77777777" w:rsidR="00B1078B" w:rsidRDefault="00B1078B" w:rsidP="00B1078B"/>
    <w:p w14:paraId="0A16612D" w14:textId="77777777" w:rsidR="00B1078B" w:rsidRDefault="00B1078B" w:rsidP="00B1078B">
      <w:r>
        <w:t>## 4. ЕКОНОМІКА ПРОЄКТУ, ЦІНОУТВОРЕННЯ ТА ЦІЛЬ \$1000 ЧИСТИМИ</w:t>
      </w:r>
    </w:p>
    <w:p w14:paraId="179AC408" w14:textId="77777777" w:rsidR="00B1078B" w:rsidRDefault="00B1078B" w:rsidP="00B1078B">
      <w:r>
        <w:t xml:space="preserve">Для досягнення фінансової цілі у **\$1000 чистими на місяць** (~41 000 грн) за повної окупності інфраструктури, податків ФОП (5% + ЄСВ) та </w:t>
      </w:r>
      <w:proofErr w:type="spellStart"/>
      <w:r>
        <w:t>транзакционных</w:t>
      </w:r>
      <w:proofErr w:type="spellEnd"/>
      <w:r>
        <w:t xml:space="preserve"> комісій українського еквайрингу, архітектура </w:t>
      </w:r>
      <w:proofErr w:type="spellStart"/>
      <w:r>
        <w:t>SaaS</w:t>
      </w:r>
      <w:proofErr w:type="spellEnd"/>
      <w:r>
        <w:t xml:space="preserve"> побудована на пакетній </w:t>
      </w:r>
      <w:proofErr w:type="spellStart"/>
      <w:r>
        <w:t>Token</w:t>
      </w:r>
      <w:proofErr w:type="spellEnd"/>
      <w:r>
        <w:t>-моделі мікро-пакетів без часових підписок:</w:t>
      </w:r>
    </w:p>
    <w:p w14:paraId="275F21BA" w14:textId="77777777" w:rsidR="00B1078B" w:rsidRDefault="00B1078B" w:rsidP="00B1078B">
      <w:r>
        <w:t>1. **Ціна для користувача (Золота середина цінності):** Вартість однієї успішної адаптації гуманітарного блоку становить в середньому **10–15 грн за одну ШІ-генерацію**.</w:t>
      </w:r>
    </w:p>
    <w:p w14:paraId="079DA69A" w14:textId="77777777" w:rsidR="00B1078B" w:rsidRDefault="00B1078B" w:rsidP="00B1078B">
      <w:r>
        <w:lastRenderedPageBreak/>
        <w:t>2. **Сітка доступних мікро-пакетів:**</w:t>
      </w:r>
    </w:p>
    <w:p w14:paraId="460D271B" w14:textId="77777777" w:rsidR="00B1078B" w:rsidRDefault="00B1078B" w:rsidP="00B1078B">
      <w:r>
        <w:t xml:space="preserve">   * **Пакунок «</w:t>
      </w:r>
      <w:r>
        <w:rPr>
          <w:rFonts w:ascii="Segoe UI Emoji" w:hAnsi="Segoe UI Emoji" w:cs="Segoe UI Emoji"/>
        </w:rPr>
        <w:t>🌱</w:t>
      </w:r>
      <w:r>
        <w:t xml:space="preserve"> Стартовий» (на пробу):** 10 генерацій за **149 грн** (~14.9 грн/клік). Сума менша за чашку кави, що усуває фінансовий бар'єр для знайомства з сервісом.</w:t>
      </w:r>
    </w:p>
    <w:p w14:paraId="01A20364" w14:textId="77777777" w:rsidR="00B1078B" w:rsidRDefault="00B1078B" w:rsidP="00B1078B">
      <w:r>
        <w:t xml:space="preserve">   * **Пакунок «</w:t>
      </w:r>
      <w:r>
        <w:rPr>
          <w:rFonts w:ascii="Segoe UI Emoji" w:hAnsi="Segoe UI Emoji" w:cs="Segoe UI Emoji"/>
        </w:rPr>
        <w:t>🎯</w:t>
      </w:r>
      <w:r>
        <w:t xml:space="preserve"> Місяць уроків» (найпопулярніший):** 30 генерацій за **350 грн** (~11.6 грн/клік). Повністю закриває базові </w:t>
      </w:r>
      <w:proofErr w:type="spellStart"/>
      <w:r>
        <w:t>потребности</w:t>
      </w:r>
      <w:proofErr w:type="spellEnd"/>
      <w:r>
        <w:t xml:space="preserve"> батьків чи асистентів на місяць навчання по одному предмету.</w:t>
      </w:r>
    </w:p>
    <w:p w14:paraId="3F68B8DE" w14:textId="77777777" w:rsidR="00B1078B" w:rsidRDefault="00B1078B" w:rsidP="00B1078B">
      <w:r>
        <w:t>3. **Собівартість однієї адаптації (COGS калькуляція):**</w:t>
      </w:r>
    </w:p>
    <w:p w14:paraId="2F88F691" w14:textId="77777777" w:rsidR="00B1078B" w:rsidRDefault="00B1078B" w:rsidP="00B1078B">
      <w:r>
        <w:t xml:space="preserve">   * **Потік Мами / Гуманітарний MVP (GPT-4o-mini):** Вхідний текст + системний </w:t>
      </w:r>
      <w:proofErr w:type="spellStart"/>
      <w:r>
        <w:t>промпт</w:t>
      </w:r>
      <w:proofErr w:type="spellEnd"/>
      <w:r>
        <w:t xml:space="preserve"> + вихідна казка або квест (~3 000 токенів). Собівартість від </w:t>
      </w:r>
      <w:proofErr w:type="spellStart"/>
      <w:r>
        <w:t>OpenAI</w:t>
      </w:r>
      <w:proofErr w:type="spellEnd"/>
      <w:r>
        <w:t>: **~0.15–0.25 грн за клік**.</w:t>
      </w:r>
    </w:p>
    <w:p w14:paraId="3467D66B" w14:textId="77777777" w:rsidR="00B1078B" w:rsidRDefault="00B1078B" w:rsidP="00B1078B">
      <w:r>
        <w:t xml:space="preserve">4. **Фінансова </w:t>
      </w:r>
      <w:proofErr w:type="spellStart"/>
      <w:r>
        <w:t>маржинальність</w:t>
      </w:r>
      <w:proofErr w:type="spellEnd"/>
      <w:r>
        <w:t xml:space="preserve">:** </w:t>
      </w:r>
    </w:p>
    <w:p w14:paraId="0E999420" w14:textId="77777777" w:rsidR="00B1078B" w:rsidRDefault="00B1078B" w:rsidP="00B1078B">
      <w:r>
        <w:t xml:space="preserve">   * Маржа на дитячих казках та гуманітарних </w:t>
      </w:r>
      <w:proofErr w:type="spellStart"/>
      <w:r>
        <w:t>уроках</w:t>
      </w:r>
      <w:proofErr w:type="spellEnd"/>
      <w:r>
        <w:t xml:space="preserve"> становить **понад 90%**!</w:t>
      </w:r>
    </w:p>
    <w:p w14:paraId="34D44D84" w14:textId="77777777" w:rsidR="00B1078B" w:rsidRDefault="00B1078B" w:rsidP="00B1078B">
      <w:r>
        <w:t xml:space="preserve">   * Завдяки підняттю цінності одного кліку, для виходу на \$1000 чистими платформі необхідно забезпечити всього **~3 500 генерацій на місяць**. Це всього **135 активних користувачів** на всю Україну, які купують один пакет «Місяць уроків» на місяць. Це становить лише 0.3% від усього ринку інклюзивної освіти України (понад 40 000 дітей на інклюзії).</w:t>
      </w:r>
    </w:p>
    <w:p w14:paraId="4FAE9C24" w14:textId="77777777" w:rsidR="00B1078B" w:rsidRDefault="00B1078B" w:rsidP="00B1078B"/>
    <w:p w14:paraId="78A8ED16" w14:textId="77777777" w:rsidR="00B1078B" w:rsidRDefault="00B1078B" w:rsidP="00B1078B">
      <w:r>
        <w:t>## 5. ANTI-FRAUD ТА СУВОРІ ОБМЕЖЕННЯ КОРИСТУВАЧІВ</w:t>
      </w:r>
    </w:p>
    <w:p w14:paraId="039C674C" w14:textId="77777777" w:rsidR="00B1078B" w:rsidRDefault="00B1078B" w:rsidP="00B1078B">
      <w:r>
        <w:t xml:space="preserve">1. **Крос-програмна </w:t>
      </w:r>
      <w:proofErr w:type="spellStart"/>
      <w:r>
        <w:t>дедуплікація</w:t>
      </w:r>
      <w:proofErr w:type="spellEnd"/>
      <w:r>
        <w:t xml:space="preserve"> підручників (Захист від колізії НУШ):** Якщо вчитель або мама завантажує книгу, яка вже оцифрована для іншого </w:t>
      </w:r>
      <w:proofErr w:type="spellStart"/>
      <w:r>
        <w:t>НУШу</w:t>
      </w:r>
      <w:proofErr w:type="spellEnd"/>
      <w:r>
        <w:t xml:space="preserve"> (наприклад, Савченко замість Шияна), система розпізнає однаковий SHA-256 хеш файлу, але інший `</w:t>
      </w:r>
      <w:proofErr w:type="spellStart"/>
      <w:r>
        <w:t>program_id</w:t>
      </w:r>
      <w:proofErr w:type="spellEnd"/>
      <w:r>
        <w:t xml:space="preserve">`. Замість повторного дорогого </w:t>
      </w:r>
      <w:proofErr w:type="spellStart"/>
      <w:r>
        <w:t>парсингу</w:t>
      </w:r>
      <w:proofErr w:type="spellEnd"/>
      <w:r>
        <w:t xml:space="preserve"> ШІ, система створює копію запису книги в базі </w:t>
      </w:r>
      <w:proofErr w:type="spellStart"/>
      <w:r>
        <w:t>Supabase</w:t>
      </w:r>
      <w:proofErr w:type="spellEnd"/>
      <w:r>
        <w:t xml:space="preserve"> для нової програми, але повністю </w:t>
      </w:r>
      <w:proofErr w:type="spellStart"/>
      <w:r>
        <w:t>перевикористовує</w:t>
      </w:r>
      <w:proofErr w:type="spellEnd"/>
      <w:r>
        <w:t xml:space="preserve"> існуючі файли параграфів та глав у </w:t>
      </w:r>
      <w:proofErr w:type="spellStart"/>
      <w:r>
        <w:t>Cloudflare</w:t>
      </w:r>
      <w:proofErr w:type="spellEnd"/>
      <w:r>
        <w:t xml:space="preserve"> R2, захищаючи бюджет розробника від перевитрат.</w:t>
      </w:r>
    </w:p>
    <w:p w14:paraId="22337D4B" w14:textId="77777777" w:rsidR="00B1078B" w:rsidRDefault="00B1078B" w:rsidP="00B1078B">
      <w:r>
        <w:t xml:space="preserve">2. **Базовий ліміт карток дітей (Захист від ведення класів):** На базовому тарифі діє суворе обмеження — **не більше 3-х активних учнів** у кабінеті. Спроба створити 4-ту дитину блокується на рівні Server </w:t>
      </w:r>
      <w:proofErr w:type="spellStart"/>
      <w:r>
        <w:t>Action</w:t>
      </w:r>
      <w:proofErr w:type="spellEnd"/>
      <w:r>
        <w:t xml:space="preserve"> `</w:t>
      </w:r>
      <w:proofErr w:type="spellStart"/>
      <w:r>
        <w:t>createChildProfileAction</w:t>
      </w:r>
      <w:proofErr w:type="spellEnd"/>
      <w:r>
        <w:t>` через перевірку `COUNT(*)` у таблиці `</w:t>
      </w:r>
      <w:proofErr w:type="spellStart"/>
      <w:r>
        <w:t>children_profiles</w:t>
      </w:r>
      <w:proofErr w:type="spellEnd"/>
      <w:r>
        <w:t>`. Для ведення великих класів вчитель зобов'язаний придбати комерційну ліцензію «Школа».</w:t>
      </w:r>
    </w:p>
    <w:p w14:paraId="2C5A5FF1" w14:textId="77777777" w:rsidR="00B1078B" w:rsidRDefault="00B1078B" w:rsidP="00B1078B">
      <w:r>
        <w:t xml:space="preserve">3. **Фінансовий </w:t>
      </w:r>
      <w:proofErr w:type="spellStart"/>
      <w:r>
        <w:t>фрод</w:t>
      </w:r>
      <w:proofErr w:type="spellEnd"/>
      <w:r>
        <w:t>-контроль:** Перед кожним викликом ШІ система перевіряє колонку `</w:t>
      </w:r>
      <w:proofErr w:type="spellStart"/>
      <w:r>
        <w:t>ai_credits_left</w:t>
      </w:r>
      <w:proofErr w:type="spellEnd"/>
      <w:r>
        <w:t>` в таблиці `</w:t>
      </w:r>
      <w:proofErr w:type="spellStart"/>
      <w:r>
        <w:t>profiles</w:t>
      </w:r>
      <w:proofErr w:type="spellEnd"/>
      <w:r>
        <w:t>`. Якщо баланс &lt;= 0, генерація повністю блокується. При успішній генерації та бінарному записі в R2 з балансу користувача автоматично знімається 1 кредит.</w:t>
      </w:r>
    </w:p>
    <w:p w14:paraId="221F7526" w14:textId="77777777" w:rsidR="00B1078B" w:rsidRDefault="00B1078B" w:rsidP="00B1078B"/>
    <w:p w14:paraId="2BDDE90E" w14:textId="77777777" w:rsidR="00B1078B" w:rsidRDefault="00B1078B" w:rsidP="00B1078B">
      <w:r>
        <w:t>## 6. ГІБРИДНА ФАБРИКА ПАРСЕРІВ (ВХІДНИЙ ПОТІК DOCUMENTA)</w:t>
      </w:r>
    </w:p>
    <w:p w14:paraId="7B42850A" w14:textId="77777777" w:rsidR="00B1078B" w:rsidRDefault="00B1078B" w:rsidP="00B1078B">
      <w:r>
        <w:t>Для забезпечення 100% збереження контексту (</w:t>
      </w:r>
      <w:proofErr w:type="spellStart"/>
      <w:r>
        <w:t>Layout-Aware</w:t>
      </w:r>
      <w:proofErr w:type="spellEnd"/>
      <w:r>
        <w:t xml:space="preserve"> / </w:t>
      </w:r>
      <w:proofErr w:type="spellStart"/>
      <w:r>
        <w:t>Context-Preserving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Chunking</w:t>
      </w:r>
      <w:proofErr w:type="spellEnd"/>
      <w:r>
        <w:t>) при імпорті книг використовується дворівневий професійний стек:</w:t>
      </w:r>
    </w:p>
    <w:p w14:paraId="41F6D15C" w14:textId="77777777" w:rsidR="00B1078B" w:rsidRDefault="00B1078B" w:rsidP="00B1078B">
      <w:r>
        <w:t>* **</w:t>
      </w:r>
      <w:r>
        <w:rPr>
          <w:rFonts w:ascii="Segoe UI Emoji" w:hAnsi="Segoe UI Emoji" w:cs="Segoe UI Emoji"/>
        </w:rPr>
        <w:t>🗺</w:t>
      </w:r>
      <w:r>
        <w:t>️ Потік гуманітарних та природничих наук (Мова, Література, ЯДС, Географія, Історія, Біологія):** Обробляється через **</w:t>
      </w:r>
      <w:proofErr w:type="spellStart"/>
      <w:r>
        <w:t>LlamaParse</w:t>
      </w:r>
      <w:proofErr w:type="spellEnd"/>
      <w:r>
        <w:t xml:space="preserve"> API** [</w:t>
      </w:r>
      <w:proofErr w:type="spellStart"/>
      <w:r>
        <w:t>LlamaIndex</w:t>
      </w:r>
      <w:proofErr w:type="spellEnd"/>
      <w:r>
        <w:t xml:space="preserve">]. Він ідеально тримає верстку сторінки, таблиці та ізолює карти чи схеми для </w:t>
      </w:r>
      <w:proofErr w:type="spellStart"/>
      <w:r>
        <w:t>Vision</w:t>
      </w:r>
      <w:proofErr w:type="spellEnd"/>
      <w:r>
        <w:t xml:space="preserve">-моделі, проставляючи </w:t>
      </w:r>
      <w:proofErr w:type="spellStart"/>
      <w:r>
        <w:t>якорні</w:t>
      </w:r>
      <w:proofErr w:type="spellEnd"/>
      <w:r>
        <w:t xml:space="preserve"> теги `![</w:t>
      </w:r>
      <w:proofErr w:type="spellStart"/>
      <w:r>
        <w:t>img</w:t>
      </w:r>
      <w:proofErr w:type="spellEnd"/>
      <w:r>
        <w:t>]`.</w:t>
      </w:r>
    </w:p>
    <w:p w14:paraId="34CA92A9" w14:textId="77777777" w:rsidR="00B1078B" w:rsidRDefault="00B1078B" w:rsidP="00B1078B">
      <w:r>
        <w:t>* **</w:t>
      </w:r>
      <w:r>
        <w:rPr>
          <w:rFonts w:ascii="Segoe UI Emoji" w:hAnsi="Segoe UI Emoji" w:cs="Segoe UI Emoji"/>
        </w:rPr>
        <w:t>📐</w:t>
      </w:r>
      <w:r>
        <w:t xml:space="preserve"> Потік точних наук (Математика, Алгебра, Геометрія, Фізика, Хімія):** Зарезервовано на майбутні релізи через **</w:t>
      </w:r>
      <w:proofErr w:type="spellStart"/>
      <w:r>
        <w:t>Mathpix</w:t>
      </w:r>
      <w:proofErr w:type="spellEnd"/>
      <w:r>
        <w:t xml:space="preserve"> OCR API**. Він трансформує приклади у стовпчик, дроби та матриці у чистий код </w:t>
      </w:r>
      <w:proofErr w:type="spellStart"/>
      <w:r>
        <w:t>LaTeX</w:t>
      </w:r>
      <w:proofErr w:type="spellEnd"/>
      <w:r>
        <w:t xml:space="preserve"> (`$$ ... $$`), який діє як неподільний токен (</w:t>
      </w:r>
      <w:proofErr w:type="spellStart"/>
      <w:r>
        <w:t>Unbreakable</w:t>
      </w:r>
      <w:proofErr w:type="spellEnd"/>
      <w:r>
        <w:t xml:space="preserve"> </w:t>
      </w:r>
      <w:proofErr w:type="spellStart"/>
      <w:r>
        <w:t>Token</w:t>
      </w:r>
      <w:proofErr w:type="spellEnd"/>
      <w:r>
        <w:t>) і не руйнується моделлю ШІ при лінійному читанні.</w:t>
      </w:r>
    </w:p>
    <w:p w14:paraId="5A6927DF" w14:textId="77777777" w:rsidR="00B1078B" w:rsidRDefault="00B1078B" w:rsidP="00B1078B">
      <w:r>
        <w:lastRenderedPageBreak/>
        <w:t xml:space="preserve">* **Всеукраїнська </w:t>
      </w:r>
      <w:proofErr w:type="spellStart"/>
      <w:r>
        <w:t>дедуплікація</w:t>
      </w:r>
      <w:proofErr w:type="spellEnd"/>
      <w:r>
        <w:t xml:space="preserve"> (SHA-256):** Перед завантаженням підручника клієнтська функція `calculateFileSHA256` через браузерне </w:t>
      </w:r>
      <w:proofErr w:type="spellStart"/>
      <w:r>
        <w:t>Web</w:t>
      </w:r>
      <w:proofErr w:type="spellEnd"/>
      <w:r>
        <w:t xml:space="preserve"> </w:t>
      </w:r>
      <w:proofErr w:type="spellStart"/>
      <w:r>
        <w:t>Crypto</w:t>
      </w:r>
      <w:proofErr w:type="spellEnd"/>
      <w:r>
        <w:t xml:space="preserve"> API прораховує хеш файлу. Server </w:t>
      </w:r>
      <w:proofErr w:type="spellStart"/>
      <w:r>
        <w:t>Action</w:t>
      </w:r>
      <w:proofErr w:type="spellEnd"/>
      <w:r>
        <w:t xml:space="preserve"> перевіряє його в таблиці `</w:t>
      </w:r>
      <w:proofErr w:type="spellStart"/>
      <w:r>
        <w:t>books</w:t>
      </w:r>
      <w:proofErr w:type="spellEnd"/>
      <w:r>
        <w:t xml:space="preserve">`. Якщо книга вже є в системі для цієї програми, вона миттєво додається у сітку класу без повторного дорогого </w:t>
      </w:r>
      <w:proofErr w:type="spellStart"/>
      <w:r>
        <w:t>парсингу</w:t>
      </w:r>
      <w:proofErr w:type="spellEnd"/>
      <w:r>
        <w:t xml:space="preserve">. Ми платимо за </w:t>
      </w:r>
      <w:proofErr w:type="spellStart"/>
      <w:r>
        <w:t>парсинг</w:t>
      </w:r>
      <w:proofErr w:type="spellEnd"/>
      <w:r>
        <w:t xml:space="preserve"> конкретної книги **лише один раз**, після чого вона безкоштовно </w:t>
      </w:r>
      <w:proofErr w:type="spellStart"/>
      <w:r>
        <w:t>перевикористовується</w:t>
      </w:r>
      <w:proofErr w:type="spellEnd"/>
      <w:r>
        <w:t xml:space="preserve"> іншими вчителями України. Оригінали книг зберігаються в R2 безстроково.</w:t>
      </w:r>
    </w:p>
    <w:p w14:paraId="0F2B84FC" w14:textId="77777777" w:rsidR="00B1078B" w:rsidRDefault="00B1078B" w:rsidP="00B1078B"/>
    <w:p w14:paraId="13996B66" w14:textId="77777777" w:rsidR="00B1078B" w:rsidRDefault="00B1078B" w:rsidP="00B1078B">
      <w:r>
        <w:t>## 7. ЗАТВЕРДЖЕНИЙ ДУЕТ ШІ-МОДЕЛЕЙ (ВИХІДНИЙ ПОТІК)</w:t>
      </w:r>
    </w:p>
    <w:p w14:paraId="7FB9F634" w14:textId="77777777" w:rsidR="00B1078B" w:rsidRDefault="00B1078B" w:rsidP="00B1078B">
      <w:r>
        <w:t xml:space="preserve">Вся інтелектуальна робота ведеться в єдиному кабінеті </w:t>
      </w:r>
      <w:proofErr w:type="spellStart"/>
      <w:r>
        <w:t>OpenAI</w:t>
      </w:r>
      <w:proofErr w:type="spellEnd"/>
      <w:r>
        <w:t xml:space="preserve"> (один ключ `OPENAI_API_KEY`) за </w:t>
      </w:r>
      <w:proofErr w:type="spellStart"/>
      <w:r>
        <w:t>двоядерним</w:t>
      </w:r>
      <w:proofErr w:type="spellEnd"/>
      <w:r>
        <w:t xml:space="preserve"> принципом для жорсткої </w:t>
      </w:r>
      <w:proofErr w:type="spellStart"/>
      <w:r>
        <w:t>оптимізавості</w:t>
      </w:r>
      <w:proofErr w:type="spellEnd"/>
      <w:r>
        <w:t xml:space="preserve"> витрат:</w:t>
      </w:r>
    </w:p>
    <w:p w14:paraId="1C27140A" w14:textId="77777777" w:rsidR="00B1078B" w:rsidRDefault="00B1078B" w:rsidP="00B1078B">
      <w:r>
        <w:t>1. **</w:t>
      </w:r>
      <w:r>
        <w:rPr>
          <w:rFonts w:ascii="Segoe UI Emoji" w:hAnsi="Segoe UI Emoji" w:cs="Segoe UI Emoji"/>
        </w:rPr>
        <w:t>⚡</w:t>
      </w:r>
      <w:r>
        <w:t xml:space="preserve"> </w:t>
      </w:r>
      <w:proofErr w:type="spellStart"/>
      <w:r>
        <w:t>OpenAI</w:t>
      </w:r>
      <w:proofErr w:type="spellEnd"/>
      <w:r>
        <w:t xml:space="preserve"> GPT-4o-mini (</w:t>
      </w:r>
      <w:r>
        <w:rPr>
          <w:rFonts w:ascii="Calibri" w:hAnsi="Calibri" w:cs="Calibri"/>
        </w:rPr>
        <w:t>Економічний</w:t>
      </w:r>
      <w:r>
        <w:t xml:space="preserve"> </w:t>
      </w:r>
      <w:r>
        <w:rPr>
          <w:rFonts w:ascii="Calibri" w:hAnsi="Calibri" w:cs="Calibri"/>
        </w:rPr>
        <w:t>двигун</w:t>
      </w:r>
      <w:r>
        <w:t xml:space="preserve"> MVP):** </w:t>
      </w:r>
      <w:r>
        <w:rPr>
          <w:rFonts w:ascii="Calibri" w:hAnsi="Calibri" w:cs="Calibri"/>
        </w:rPr>
        <w:t>Використовується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швидких</w:t>
      </w:r>
      <w:r>
        <w:t xml:space="preserve"> </w:t>
      </w:r>
      <w:r>
        <w:rPr>
          <w:rFonts w:ascii="Calibri" w:hAnsi="Calibri" w:cs="Calibri"/>
        </w:rPr>
        <w:t>фото</w:t>
      </w:r>
      <w:r>
        <w:t xml:space="preserve"> </w:t>
      </w:r>
      <w:r>
        <w:rPr>
          <w:rFonts w:ascii="Calibri" w:hAnsi="Calibri" w:cs="Calibri"/>
        </w:rPr>
        <w:t>конспектів</w:t>
      </w:r>
      <w:r>
        <w:t xml:space="preserve"> </w:t>
      </w:r>
      <w:r>
        <w:rPr>
          <w:rFonts w:ascii="Calibri" w:hAnsi="Calibri" w:cs="Calibri"/>
        </w:rPr>
        <w:t>від</w:t>
      </w:r>
      <w:r>
        <w:t xml:space="preserve"> </w:t>
      </w:r>
      <w:r>
        <w:rPr>
          <w:rFonts w:ascii="Calibri" w:hAnsi="Calibri" w:cs="Calibri"/>
        </w:rPr>
        <w:t>мам</w:t>
      </w:r>
      <w:r>
        <w:t xml:space="preserve"> (</w:t>
      </w:r>
      <w:r>
        <w:rPr>
          <w:rFonts w:ascii="Calibri" w:hAnsi="Calibri" w:cs="Calibri"/>
        </w:rPr>
        <w:t>«Шлях</w:t>
      </w:r>
      <w:r>
        <w:t xml:space="preserve"> </w:t>
      </w:r>
      <w:r>
        <w:rPr>
          <w:rFonts w:ascii="Calibri" w:hAnsi="Calibri" w:cs="Calibri"/>
        </w:rPr>
        <w:t>Мами»</w:t>
      </w:r>
      <w:r>
        <w:t xml:space="preserve">), </w:t>
      </w:r>
      <w:proofErr w:type="spellStart"/>
      <w:r>
        <w:t>Vision</w:t>
      </w:r>
      <w:proofErr w:type="spellEnd"/>
      <w:r>
        <w:t xml:space="preserve">-опису географічних карт/схем від </w:t>
      </w:r>
      <w:proofErr w:type="spellStart"/>
      <w:r>
        <w:t>LlamaParse</w:t>
      </w:r>
      <w:proofErr w:type="spellEnd"/>
      <w:r>
        <w:t xml:space="preserve"> та генерації ігрових квестів чи казок у батьківському потоці. Забезпечує копійчану собівартість та максимальну </w:t>
      </w:r>
      <w:proofErr w:type="spellStart"/>
      <w:r>
        <w:t>маржинальність</w:t>
      </w:r>
      <w:proofErr w:type="spellEnd"/>
      <w:r>
        <w:t>.</w:t>
      </w:r>
    </w:p>
    <w:p w14:paraId="223893E2" w14:textId="77777777" w:rsidR="00B1078B" w:rsidRDefault="00B1078B" w:rsidP="00B1078B">
      <w:r>
        <w:t>2. **</w:t>
      </w:r>
      <w:r>
        <w:rPr>
          <w:rFonts w:ascii="Segoe UI Emoji" w:hAnsi="Segoe UI Emoji" w:cs="Segoe UI Emoji"/>
        </w:rPr>
        <w:t>🧠</w:t>
      </w:r>
      <w:r>
        <w:t xml:space="preserve"> </w:t>
      </w:r>
      <w:proofErr w:type="spellStart"/>
      <w:r>
        <w:t>OpenAI</w:t>
      </w:r>
      <w:proofErr w:type="spellEnd"/>
      <w:r>
        <w:t xml:space="preserve"> GPT-4o (Головний мультимодальний експерт - На майбутнє):** Запускається для важких точних наук (Фізика, Хімія, Математика), де критично важливі просторове мислення та </w:t>
      </w:r>
      <w:proofErr w:type="spellStart"/>
      <w:r>
        <w:t>LaTeX</w:t>
      </w:r>
      <w:proofErr w:type="spellEnd"/>
      <w:r>
        <w:t>. Також вона генерує офіційний, суворий академічний **Потік Вчителя** для папки ІПР на основі живих дефектологічних інструкцій `</w:t>
      </w:r>
      <w:proofErr w:type="spellStart"/>
      <w:r>
        <w:t>ai_instructions</w:t>
      </w:r>
      <w:proofErr w:type="spellEnd"/>
      <w:r>
        <w:t xml:space="preserve">` із бази </w:t>
      </w:r>
      <w:proofErr w:type="spellStart"/>
      <w:r>
        <w:t>Supabase</w:t>
      </w:r>
      <w:proofErr w:type="spellEnd"/>
      <w:r>
        <w:t>.</w:t>
      </w:r>
    </w:p>
    <w:p w14:paraId="6F8E0D2E" w14:textId="77777777" w:rsidR="00B1078B" w:rsidRDefault="00B1078B" w:rsidP="00B1078B"/>
    <w:p w14:paraId="379C93E0" w14:textId="77777777" w:rsidR="00B1078B" w:rsidRDefault="00B1078B" w:rsidP="00B1078B">
      <w:r>
        <w:t>## 8. КОНСТРУКТОР АДАПТАЦІЙ ТА АРХІТЕКТУРА РОЗГАЛУЖЕННЯ R2</w:t>
      </w:r>
    </w:p>
    <w:p w14:paraId="0CE1BD16" w14:textId="77777777" w:rsidR="00B1078B" w:rsidRDefault="00B1078B" w:rsidP="00B1078B">
      <w:r>
        <w:t xml:space="preserve">ШІ розділяє </w:t>
      </w:r>
      <w:proofErr w:type="spellStart"/>
      <w:r>
        <w:t>Tone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Voice</w:t>
      </w:r>
      <w:proofErr w:type="spellEnd"/>
      <w:r>
        <w:t xml:space="preserve"> та структуру видачі на основі ролі користувача, а складність бере суворо від **Номеру Класу** (гарантує безкоштовне </w:t>
      </w:r>
      <w:proofErr w:type="spellStart"/>
      <w:r>
        <w:t>перевикористання</w:t>
      </w:r>
      <w:proofErr w:type="spellEnd"/>
      <w:r>
        <w:t xml:space="preserve"> матеріалу іншими вчителями України). Біологічний вік дитини — виключно обмежувач для </w:t>
      </w:r>
      <w:proofErr w:type="spellStart"/>
      <w:r>
        <w:t>Tone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Voice</w:t>
      </w:r>
      <w:proofErr w:type="spellEnd"/>
      <w:r>
        <w:t xml:space="preserve"> (шанобливий тон для підлітків).</w:t>
      </w:r>
    </w:p>
    <w:p w14:paraId="4B1FBE1F" w14:textId="77777777" w:rsidR="00B1078B" w:rsidRDefault="00B1078B" w:rsidP="00B1078B">
      <w:r>
        <w:t xml:space="preserve">* **Потік Вчителя:**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Markdown</w:t>
      </w:r>
      <w:proofErr w:type="spellEnd"/>
      <w:r>
        <w:t>-документ (Модифікована мета уроку МОН, адаптований текст із термінами, 3 вправи за партою та критерії оцінювання для папки ІПР).</w:t>
      </w:r>
    </w:p>
    <w:p w14:paraId="1BCD8FE5" w14:textId="77777777" w:rsidR="00B1078B" w:rsidRDefault="00B1078B" w:rsidP="00B1078B">
      <w:r>
        <w:t>* **Потік Мами:** Двозонна видача. `&lt;</w:t>
      </w:r>
      <w:proofErr w:type="spellStart"/>
      <w:r>
        <w:t>parents-zone</w:t>
      </w:r>
      <w:proofErr w:type="spellEnd"/>
      <w:r>
        <w:t>&gt;` (слова підтримки, підручний побутовий реквізит як-от LEGO). `&lt;</w:t>
      </w:r>
      <w:proofErr w:type="spellStart"/>
      <w:r>
        <w:t>child-zone</w:t>
      </w:r>
      <w:proofErr w:type="spellEnd"/>
      <w:r>
        <w:t>&gt;` (захоплива казка або квест).</w:t>
      </w:r>
    </w:p>
    <w:p w14:paraId="3815F57F" w14:textId="77777777" w:rsidR="00B1078B" w:rsidRDefault="00B1078B" w:rsidP="00B1078B">
      <w:r>
        <w:t>* **Суворе 30-денне очищення персональних архівів (</w:t>
      </w:r>
      <w:proofErr w:type="spellStart"/>
      <w:r>
        <w:t>Флоу</w:t>
      </w:r>
      <w:proofErr w:type="spellEnd"/>
      <w:r>
        <w:t xml:space="preserve"> №3):**</w:t>
      </w:r>
    </w:p>
    <w:p w14:paraId="3D77D08B" w14:textId="77777777" w:rsidR="00B1078B" w:rsidRDefault="00B1078B" w:rsidP="00B1078B">
      <w:r>
        <w:t xml:space="preserve">  1. **У хмарі </w:t>
      </w:r>
      <w:proofErr w:type="spellStart"/>
      <w:r>
        <w:t>Cloudflare</w:t>
      </w:r>
      <w:proofErr w:type="spellEnd"/>
      <w:r>
        <w:t xml:space="preserve"> R2:** Для шляху `</w:t>
      </w:r>
      <w:proofErr w:type="spellStart"/>
      <w:r>
        <w:t>personal-materials</w:t>
      </w:r>
      <w:proofErr w:type="spellEnd"/>
      <w:r>
        <w:t>/[</w:t>
      </w:r>
      <w:proofErr w:type="spellStart"/>
      <w:r>
        <w:t>user_id</w:t>
      </w:r>
      <w:proofErr w:type="spellEnd"/>
      <w:r>
        <w:t>]/[</w:t>
      </w:r>
      <w:proofErr w:type="spellStart"/>
      <w:r>
        <w:t>child_id</w:t>
      </w:r>
      <w:proofErr w:type="spellEnd"/>
      <w:r>
        <w:t>]/[</w:t>
      </w:r>
      <w:proofErr w:type="spellStart"/>
      <w:r>
        <w:t>adaptation_uuid</w:t>
      </w:r>
      <w:proofErr w:type="spellEnd"/>
      <w:r>
        <w:t>].</w:t>
      </w:r>
      <w:proofErr w:type="spellStart"/>
      <w:r>
        <w:t>txt</w:t>
      </w:r>
      <w:proofErr w:type="spellEnd"/>
      <w:r>
        <w:t xml:space="preserve">` налаштовано </w:t>
      </w:r>
      <w:proofErr w:type="spellStart"/>
      <w:r>
        <w:t>нативне</w:t>
      </w:r>
      <w:proofErr w:type="spellEnd"/>
      <w:r>
        <w:t xml:space="preserve"> **</w:t>
      </w:r>
      <w:proofErr w:type="spellStart"/>
      <w:r>
        <w:t>Lifecycle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** із терміном дії рівно 30 днів для </w:t>
      </w:r>
      <w:proofErr w:type="spellStart"/>
      <w:r>
        <w:t>автовидалення</w:t>
      </w:r>
      <w:proofErr w:type="spellEnd"/>
      <w:r>
        <w:t>.</w:t>
      </w:r>
    </w:p>
    <w:p w14:paraId="6622AC53" w14:textId="3888424F" w:rsidR="00242FDD" w:rsidRPr="00B1078B" w:rsidRDefault="00B1078B" w:rsidP="00B1078B">
      <w:r>
        <w:t xml:space="preserve">  2. **У базі </w:t>
      </w:r>
      <w:proofErr w:type="spellStart"/>
      <w:r>
        <w:t>Supabase</w:t>
      </w:r>
      <w:proofErr w:type="spellEnd"/>
      <w:r>
        <w:t>:** Запущено нічного робота `</w:t>
      </w:r>
      <w:proofErr w:type="spellStart"/>
      <w:r>
        <w:t>pg_cron</w:t>
      </w:r>
      <w:proofErr w:type="spellEnd"/>
      <w:r>
        <w:t>`, який щоночі о 1:00 видаляє записи з таблиці `</w:t>
      </w:r>
      <w:proofErr w:type="spellStart"/>
      <w:r>
        <w:t>history_adaptations</w:t>
      </w:r>
      <w:proofErr w:type="spellEnd"/>
      <w:r>
        <w:t>`, старіші за 30 днів, де `</w:t>
      </w:r>
      <w:proofErr w:type="spellStart"/>
      <w:r>
        <w:t>book_id</w:t>
      </w:r>
      <w:proofErr w:type="spellEnd"/>
      <w:r>
        <w:t xml:space="preserve"> IS NULL` (персональні записи/фото конспектів), не чіпаючи оригінали офіційних підручників.</w:t>
      </w:r>
    </w:p>
    <w:sectPr w:rsidR="00242FDD" w:rsidRPr="00B1078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944"/>
    <w:rsid w:val="00074963"/>
    <w:rsid w:val="000A2F8B"/>
    <w:rsid w:val="0012072D"/>
    <w:rsid w:val="00242FDD"/>
    <w:rsid w:val="002D07B1"/>
    <w:rsid w:val="00503895"/>
    <w:rsid w:val="00651320"/>
    <w:rsid w:val="007E3944"/>
    <w:rsid w:val="00805DB3"/>
    <w:rsid w:val="00896D25"/>
    <w:rsid w:val="0092200A"/>
    <w:rsid w:val="009D34F2"/>
    <w:rsid w:val="00A00FBE"/>
    <w:rsid w:val="00B03F40"/>
    <w:rsid w:val="00B1078B"/>
    <w:rsid w:val="00B306D7"/>
    <w:rsid w:val="00B35C10"/>
    <w:rsid w:val="00D23D9E"/>
    <w:rsid w:val="00DB3220"/>
    <w:rsid w:val="00E76C81"/>
    <w:rsid w:val="00EF46F0"/>
    <w:rsid w:val="00F55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56586"/>
  <w15:chartTrackingRefBased/>
  <w15:docId w15:val="{8E7F9E6E-7879-4EFF-B1F6-E49294E02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8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92482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83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93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720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5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09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31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93318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100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666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12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168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518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079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9578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984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306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18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67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640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20286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636691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016715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610861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65239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632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85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8837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3312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6363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7220553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5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350536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832080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195714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479667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290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353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4274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51739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6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8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64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3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144162">
                                  <w:marLeft w:val="7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12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38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206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625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17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324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886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204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673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01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357092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8339787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848283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3028520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85889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127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5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76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786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7852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0162398">
                                                  <w:marLeft w:val="0"/>
                                                  <w:marRight w:val="0"/>
                                                  <w:marTop w:val="4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223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6829179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4767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5541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438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99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0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393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4" w:space="0" w:color="DCDFE5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3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328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725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775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DCDFE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0863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4266293">
                                                              <w:marLeft w:val="75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7002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644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554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62116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696024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1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95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33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38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1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57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867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682605">
                                              <w:marLeft w:val="-30"/>
                                              <w:marRight w:val="-3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276286">
                                                  <w:marLeft w:val="5385"/>
                                                  <w:marRight w:val="3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257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7797402">
                                  <w:marLeft w:val="7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1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320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118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533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57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35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591171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448157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078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8217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9263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1752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3638954">
                                              <w:marLeft w:val="0"/>
                                              <w:marRight w:val="0"/>
                                              <w:marTop w:val="3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11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32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0534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308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571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674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441849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7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23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098608">
                              <w:marLeft w:val="465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78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064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305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713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14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31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85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42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47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11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89620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372355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675320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342780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203129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666004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877107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163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413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024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7540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78847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8824630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641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471345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92431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915561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67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999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228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0563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7129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8044982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615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499257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21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92919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027734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2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69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96216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46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784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320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705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1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36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291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9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9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22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1126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057910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383541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822425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743172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14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2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13900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65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29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58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614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6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54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84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98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72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8674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899647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637848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432436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21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86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308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109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92378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121389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99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747115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54167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6658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71591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76005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81636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766010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741147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568987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473068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97671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288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21646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115049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590806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270317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407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288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48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038313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1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91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0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98631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02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938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720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9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5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61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8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50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59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0478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75387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657882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83349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86866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68602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07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357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868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927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1910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2881177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171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901319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474808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495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23593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64451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7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16441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57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86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85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24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08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30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86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73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19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12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34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36608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515095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7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23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72906">
                              <w:marLeft w:val="77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19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16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24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487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75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04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077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64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143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997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15986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07474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402231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140049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90633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385905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175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003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770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256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45604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7539226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026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817796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173856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27271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85499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720776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220138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929420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37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482773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33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78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928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696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54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6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78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35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044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9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5721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229859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36849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246005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90824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199571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446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566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995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923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94344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4279501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92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185012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843349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2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01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41154">
                              <w:marLeft w:val="6373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8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27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57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522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33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080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069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68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15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1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53021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978097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982975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569723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001876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314912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01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3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916025">
                              <w:marLeft w:val="385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76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76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31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908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83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86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118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97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989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8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5988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56425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967901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259187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4738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26715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381933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9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06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66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99946">
                              <w:marLeft w:val="42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427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81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95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242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76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714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18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43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2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1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34103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49780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441447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18560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075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337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52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028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6293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1336808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615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3699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8364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690326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1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97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97556">
                              <w:marLeft w:val="77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07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109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557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06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60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11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94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48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06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16604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270203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720841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861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01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427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316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95501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1963034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727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20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63262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70979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2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36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10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097366">
                              <w:marLeft w:val="77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16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3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834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622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2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87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897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92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31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449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47736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416349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748459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719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985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042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672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4812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1636701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658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137832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586577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2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37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76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667986">
                              <w:marLeft w:val="77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862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8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43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483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22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98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847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227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1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517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00750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888903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77504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2179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54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38187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877044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687365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444059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1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9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842209">
                              <w:marLeft w:val="637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05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681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618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56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84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50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54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30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12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339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242112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563568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591424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84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144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240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924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3496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5958888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083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919129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921480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66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3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2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044147">
                              <w:marLeft w:val="77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74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99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863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59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797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0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575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569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819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424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89235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377081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742218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862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169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547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637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15007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1519570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313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470981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887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9585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953736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9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21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20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201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77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56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406308">
                                              <w:marLeft w:val="-30"/>
                                              <w:marRight w:val="-3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748831">
                                                  <w:marLeft w:val="5385"/>
                                                  <w:marRight w:val="3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109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7319766">
                                  <w:marLeft w:val="4806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71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93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19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833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8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05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633420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438143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514700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384112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0081325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14578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234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43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92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117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6488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2000027">
                                                  <w:marLeft w:val="0"/>
                                                  <w:marRight w:val="0"/>
                                                  <w:marTop w:val="4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532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1295648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8943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63729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750281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65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9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3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57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743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82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9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877704">
                                              <w:marLeft w:val="-30"/>
                                              <w:marRight w:val="-3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575102">
                                                  <w:marLeft w:val="459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98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6593778">
                                                  <w:marLeft w:val="0"/>
                                                  <w:marRight w:val="3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56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0415818">
                                  <w:marLeft w:val="7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90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899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879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412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31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76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11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504920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332201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697421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0179210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167434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1043473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91666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420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71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5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248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1220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108730">
                                                  <w:marLeft w:val="0"/>
                                                  <w:marRight w:val="0"/>
                                                  <w:marTop w:val="4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82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6688709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941671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4769658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39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42245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243270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22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37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48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01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27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73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11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358894">
                                              <w:marLeft w:val="-30"/>
                                              <w:marRight w:val="-3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078909">
                                                  <w:marLeft w:val="5385"/>
                                                  <w:marRight w:val="3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541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3765196">
                                  <w:marLeft w:val="4494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45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37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15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603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80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113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40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762113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755699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067499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025612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137502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673338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39100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934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75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592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316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1968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9080451">
                                                  <w:marLeft w:val="0"/>
                                                  <w:marRight w:val="0"/>
                                                  <w:marTop w:val="4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94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5211148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135196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443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34713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542789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53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86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6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863919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59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21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985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913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1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92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98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53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41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21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464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960009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458595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312611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199973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587826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721595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437456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41000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944662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648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404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2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129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1258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7928782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482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04900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615485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511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3965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246777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17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44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39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922791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0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32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249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219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75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58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7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33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872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4699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759370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074102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170023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382155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635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227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899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2260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97483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1929533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442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025216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04015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646801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558048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917607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921902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253491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718631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62240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610529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81849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20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977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951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180407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6042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68211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54819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2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16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26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611028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778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602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27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750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3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401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121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80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11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80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35647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650638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54823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794847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940851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64888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134662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010292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095020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094968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346639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53938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619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77426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636900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658475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83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32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954728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93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73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38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447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77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596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95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04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690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45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61779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05758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5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18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4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15292">
                              <w:marLeft w:val="77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39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99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3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264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53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91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61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62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61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490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07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71410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398148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47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2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37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749843">
                              <w:marLeft w:val="7383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01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49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94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221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81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26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23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3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97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103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22088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025736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985238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3649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774600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715642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52846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03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755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489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6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9085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8345221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586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515333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50237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734091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293368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427420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478183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578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17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286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1938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0284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650870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734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197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02094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460181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5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71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854048">
                              <w:marLeft w:val="97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58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74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599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41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5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41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19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29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84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975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57968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906029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461696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566646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84502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026174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284432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35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594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817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7610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80415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461651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818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998896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2478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11491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713959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5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2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051233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44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43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26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265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8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37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96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163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1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90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900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313200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130862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936041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601428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34993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71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593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014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230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35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8782337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54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232388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362016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6625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2666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268560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588973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15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7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22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850107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26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12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7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352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23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21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94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75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4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317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82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38547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655305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67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83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325752">
                              <w:marLeft w:val="77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20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08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744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92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79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0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33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16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18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09938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308877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316678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100085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682369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500215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276813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057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805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872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937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14104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583796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590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600566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8473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95059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339823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87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9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679756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547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53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76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34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74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6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35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9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23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649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73357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341880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511846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376391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191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070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139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0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8951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5558592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279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0889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21426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261675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684464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82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51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7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273540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115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07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3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654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52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14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20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96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484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542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99967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81955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697590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997400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20442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532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27199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448448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9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9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51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44225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22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7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3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183272">
                                              <w:marLeft w:val="-30"/>
                                              <w:marRight w:val="-3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815952">
                                                  <w:marLeft w:val="5385"/>
                                                  <w:marRight w:val="3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6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867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601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18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06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32872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7393400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293803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967242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014530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41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6617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408770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8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00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05060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15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46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83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832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62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338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2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9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7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76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58140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114726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49950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359878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377898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1354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0254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03865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447074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4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90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160289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0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43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31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183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38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09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0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275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00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54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49064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22736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46037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927261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074730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272138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745829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5221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747473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251002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256982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850896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620340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563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905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304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254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94283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3203955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272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85163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109504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727818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55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9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740261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0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1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432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716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00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30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08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02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625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77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89639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313974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86888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26065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518027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273082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206691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24692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323695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875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89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226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3825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55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5376997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457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300920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432935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914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935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966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390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7201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0932494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719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7320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27096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748004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3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92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74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79434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80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19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086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788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02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86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512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95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012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486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9259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69361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265095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96855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727748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966907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059437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91684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06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054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57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114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3599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0181950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824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603606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379232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4735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924384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6413893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2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423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363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836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5250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4268202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757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806355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732221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59472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339284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225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356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906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7958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38069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2388682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519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172018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46937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73693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5013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52297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398938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405959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1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26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31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61397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36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22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60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83632">
                                              <w:marLeft w:val="-30"/>
                                              <w:marRight w:val="-3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447509">
                                                  <w:marLeft w:val="5385"/>
                                                  <w:marRight w:val="3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844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520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5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63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07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956883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9004507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753828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385713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005765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13495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86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36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61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216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380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9661390">
                                                  <w:marLeft w:val="0"/>
                                                  <w:marRight w:val="0"/>
                                                  <w:marTop w:val="4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253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9401287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120048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968975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925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19828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892759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33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2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91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11336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40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04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4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27479">
                                              <w:marLeft w:val="-30"/>
                                              <w:marRight w:val="-3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11279">
                                                  <w:marLeft w:val="459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456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1190092">
                                                  <w:marLeft w:val="0"/>
                                                  <w:marRight w:val="3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97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693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97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960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7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949267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788472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515517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642859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748738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87308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52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285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78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97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4763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9338209">
                                                  <w:marLeft w:val="0"/>
                                                  <w:marRight w:val="0"/>
                                                  <w:marTop w:val="4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783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168800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9238427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79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71185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657508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8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37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07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116619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82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251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71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019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92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698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49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48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717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07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56267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53508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360917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4381663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0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693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905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897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54949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6510340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406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420989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572769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4265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110930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417272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382183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48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17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6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65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21197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5949833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550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8826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556165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244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41269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662466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4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64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34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917487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095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57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97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625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76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425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17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88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3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96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72727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925751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43053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499417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960892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602960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64594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992744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59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887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261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942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2342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1974124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162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041867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944684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377641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438136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131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17040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637003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7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22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87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449650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63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74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61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727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35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800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36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23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15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39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00699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11401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8283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732138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67066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379602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725839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377365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25313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514989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622620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548940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946621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916000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2662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454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46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797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8892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2313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6127393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744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093080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279075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069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64809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143633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1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9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64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811397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1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47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753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551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76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60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5503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200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6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10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0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4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92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895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789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619302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51574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427353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760881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23689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002086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024210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625461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320042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98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74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277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813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15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8178347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097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035910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26530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666697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1163103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207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238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659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5962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8473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1822512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818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147123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495718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975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14152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490784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23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7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1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36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18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785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62815">
                                              <w:marLeft w:val="-30"/>
                                              <w:marRight w:val="-3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557774">
                                                  <w:marLeft w:val="5385"/>
                                                  <w:marRight w:val="3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622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571834">
                                  <w:marLeft w:val="7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670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586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25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51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039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957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8600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309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23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76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29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815331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2036603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279093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517141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5819162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592676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685407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735020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390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3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73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78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3358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1071736">
                                                  <w:marLeft w:val="0"/>
                                                  <w:marRight w:val="0"/>
                                                  <w:marTop w:val="4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959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0437934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503486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220956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511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20982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619518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8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7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1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85950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766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55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20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92959">
                                              <w:marLeft w:val="-30"/>
                                              <w:marRight w:val="-3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75848">
                                                  <w:marLeft w:val="459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79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8999642">
                                                  <w:marLeft w:val="0"/>
                                                  <w:marRight w:val="3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456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53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265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258343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857969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8585031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267181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8787043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2233415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836428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37477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318676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447558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435554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938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50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95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12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57952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4024042">
                                                  <w:marLeft w:val="0"/>
                                                  <w:marRight w:val="0"/>
                                                  <w:marTop w:val="4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169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2915237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3989061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5223819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31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24215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262342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32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064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51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419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02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469201">
                                              <w:marLeft w:val="-30"/>
                                              <w:marRight w:val="-3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857684">
                                                  <w:marLeft w:val="5385"/>
                                                  <w:marRight w:val="3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163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8252355">
                                  <w:marLeft w:val="7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05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39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50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593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35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88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627491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6826688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7309637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059680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7732502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4589585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979736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4398101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954417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6848458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8890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07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74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294822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01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929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79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683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4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15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92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19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19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342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21713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36144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43087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205920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326052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53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861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670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401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33196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01262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099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277274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657365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0364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19636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985533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80443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711386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71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542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981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7107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9751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4603941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961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544236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43987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409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23317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474104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38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33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03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02201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44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89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03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422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64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05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83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233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956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258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78004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458002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132133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671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020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37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905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88040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6065977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063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376454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349382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74378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937703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3199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26839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215298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83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14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09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71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72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01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135466">
                                              <w:marLeft w:val="-30"/>
                                              <w:marRight w:val="-3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811747">
                                                  <w:marLeft w:val="5385"/>
                                                  <w:marRight w:val="3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20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56513">
                                  <w:marLeft w:val="5619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19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95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691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134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2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595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18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939929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345046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034295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837851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952282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9462489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524826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156121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605699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29524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167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04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8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800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6281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1981660">
                                                  <w:marLeft w:val="0"/>
                                                  <w:marRight w:val="0"/>
                                                  <w:marTop w:val="4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64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989378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321345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602438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988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47384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219966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33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03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41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978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05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1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10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788690">
                                              <w:marLeft w:val="-30"/>
                                              <w:marRight w:val="-3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795363">
                                                  <w:marLeft w:val="5385"/>
                                                  <w:marRight w:val="3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380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2506919">
                                  <w:marLeft w:val="5219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82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483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468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783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07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8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440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89192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315934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939909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438117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048639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072172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857126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799882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855331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219836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046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657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432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057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37710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3573310">
                                                  <w:marLeft w:val="0"/>
                                                  <w:marRight w:val="0"/>
                                                  <w:marTop w:val="4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05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4467020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297692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92791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519333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0169459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981607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39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180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117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095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9889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833102">
                                                  <w:marLeft w:val="0"/>
                                                  <w:marRight w:val="0"/>
                                                  <w:marTop w:val="4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827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2473859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3335275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530509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5401138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11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35351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639107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97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7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82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243410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34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259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94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23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3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80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696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32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29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44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01351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326771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29216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11067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340615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736752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7234283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315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38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152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8316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9540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9485789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361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464779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850694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34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430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436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042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877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1134651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423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69594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134200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008368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587897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831572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08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32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797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015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2100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381047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881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963698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129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9196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603754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68467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93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8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061170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72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860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61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942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05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43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269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340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2937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556871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977374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51994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4121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261413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027148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813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300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606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1606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4954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715987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072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444944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502103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252229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0612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7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599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764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52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9529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4869011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277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732267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327576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891233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883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438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536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998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01433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090167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080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336959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792293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287765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9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5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99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77277">
                              <w:marLeft w:val="152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047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1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71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034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30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41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61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61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626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135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51955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17375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746719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31941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28668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201781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79013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28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604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087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114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353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1848052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829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675735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023236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00362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97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37693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291922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662012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09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96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54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596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77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124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99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709831">
                                              <w:marLeft w:val="-30"/>
                                              <w:marRight w:val="-3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557220">
                                                  <w:marLeft w:val="5385"/>
                                                  <w:marRight w:val="3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05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0551529">
                                  <w:marLeft w:val="7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933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12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25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665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41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161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8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565520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21476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00396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209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493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268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823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51349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2505317">
                                                  <w:marLeft w:val="0"/>
                                                  <w:marRight w:val="0"/>
                                                  <w:marTop w:val="4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31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6292770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945897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9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66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593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28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04373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6011646">
                                                  <w:marLeft w:val="0"/>
                                                  <w:marRight w:val="0"/>
                                                  <w:marTop w:val="4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508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304376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365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41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071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104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4295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4423641">
                                                  <w:marLeft w:val="0"/>
                                                  <w:marRight w:val="0"/>
                                                  <w:marTop w:val="4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14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9303409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30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42063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644124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105108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2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8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424525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741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15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85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434064">
                                              <w:marLeft w:val="-30"/>
                                              <w:marRight w:val="-3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913484">
                                                  <w:marLeft w:val="5385"/>
                                                  <w:marRight w:val="3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792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356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37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20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03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648248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261014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048006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9185006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518787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782449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09138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71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828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521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09003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2777210">
                                                  <w:marLeft w:val="0"/>
                                                  <w:marRight w:val="0"/>
                                                  <w:marTop w:val="4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26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4026354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814194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233984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0640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0344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873271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62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37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6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46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617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934214">
                                              <w:marLeft w:val="-30"/>
                                              <w:marRight w:val="-3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751861">
                                                  <w:marLeft w:val="5385"/>
                                                  <w:marRight w:val="3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63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2426025">
                                  <w:marLeft w:val="6806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53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64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27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698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4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10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160151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24455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2613026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907519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531393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9591002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3810388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967557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785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93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366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732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7146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4511462">
                                                  <w:marLeft w:val="0"/>
                                                  <w:marRight w:val="0"/>
                                                  <w:marTop w:val="4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242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6194695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23619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688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590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045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728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33875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987318">
                                                  <w:marLeft w:val="0"/>
                                                  <w:marRight w:val="0"/>
                                                  <w:marTop w:val="4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171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1594406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873293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63148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62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8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87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74194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71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35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77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930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63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24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47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8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254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001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84976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085633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768699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45007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21200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7319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73617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295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966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381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97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30791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0790844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664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978536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206786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3616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43505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107134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70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65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933836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196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66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26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078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24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59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864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25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63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16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89624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66559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887597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897551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856902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037849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26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952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02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142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7283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4184292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104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280470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501747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848374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237410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5739973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61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0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2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971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7088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8422682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358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607049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331317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63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1419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09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60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95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544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55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61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25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05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11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72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590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083686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272875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962257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117634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16174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804468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1255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417597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953298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235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667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47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674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0407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5593625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442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722404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082557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7987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1909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068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14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17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29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505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7084097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801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400323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556006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197563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0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1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8083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031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52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180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091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64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63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83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94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13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07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4892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642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176154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626979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879544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276347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851822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655025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960175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579658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707581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927514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348656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455422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899620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669303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92872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212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365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568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151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34789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5908101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351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1922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266331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358663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665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304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061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760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4751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3014831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616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052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21339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87970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887476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8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7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45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963280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30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667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23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08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5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69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15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68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092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673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87691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447518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566604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395879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578767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923684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457342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51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67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626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360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4395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0505996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33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69558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102824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9973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147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26788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115917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81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41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279258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99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51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60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690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97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94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44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51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59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7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44024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91617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427745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911583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380793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159391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970795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0559893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943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59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839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09663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972413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64588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674777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560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790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583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967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73063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0862780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43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192547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244570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620941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15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86959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070582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98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83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55977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18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3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229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83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24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36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58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90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18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3281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60720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185350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24146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18860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386438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46397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811138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00747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448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18087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216308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32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8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10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04075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40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19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38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747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1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99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44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21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95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915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43809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852921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834091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17456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435690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345640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03209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762507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955079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47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3484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664177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58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7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43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910485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21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53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42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32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12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42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67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52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49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53596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32238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174233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551510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638645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81918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052293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976067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170817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387113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0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26961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792290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9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4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23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659662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23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817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1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66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15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99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2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1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56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12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99243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19575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045530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3625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095800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361461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883102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301671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024064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4004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479443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450179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970335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767656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433668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867700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9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86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9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773175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04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10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10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055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0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58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17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40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358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715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95717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502066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02280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804337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614265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78285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433621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390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20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278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623472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454259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688424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739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95273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789103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26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5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822683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98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03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91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31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93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762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5399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0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1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40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68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68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83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67395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58835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04473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591906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10629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70100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12303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15957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293666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051788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747643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932473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403007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004054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315745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098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45838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676465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0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66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650588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52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23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26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059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72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08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070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789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45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46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74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39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52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59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3825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03850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35254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496684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915281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330108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5332</Words>
  <Characters>3040</Characters>
  <Application>Microsoft Office Word</Application>
  <DocSecurity>0</DocSecurity>
  <Lines>25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Halyna</dc:creator>
  <cp:keywords/>
  <dc:description/>
  <cp:lastModifiedBy>Halyna</cp:lastModifiedBy>
  <cp:revision>38</cp:revision>
  <dcterms:created xsi:type="dcterms:W3CDTF">2026-09-14T08:53:00Z</dcterms:created>
  <dcterms:modified xsi:type="dcterms:W3CDTF">2026-09-22T07:17:00Z</dcterms:modified>
</cp:coreProperties>
</file>