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B5" w:rsidRDefault="004605B5" w:rsidP="004605B5">
      <w:r>
        <w:t>Marco Teórico:</w:t>
      </w:r>
    </w:p>
    <w:p w:rsidR="004605B5" w:rsidRDefault="004605B5" w:rsidP="004605B5">
      <w:r>
        <w:t>1. ¿Relacionar los conceptos de Tipo, Variable, Valor y Descripción, dar ejemplos?</w:t>
      </w:r>
    </w:p>
    <w:p w:rsidR="004605B5" w:rsidRDefault="004605B5" w:rsidP="004605B5">
      <w:r>
        <w:t>2. ¿Qué se entiende por Promoción y Conversión de tipos?</w:t>
      </w:r>
    </w:p>
    <w:p w:rsidR="004605B5" w:rsidRDefault="004605B5" w:rsidP="004605B5">
      <w:r>
        <w:t>3. ¿Explicar y ejemplificar el concepto de Conversión Segura y no segura?</w:t>
      </w:r>
    </w:p>
    <w:p w:rsidR="004605B5" w:rsidRDefault="004605B5" w:rsidP="004605B5">
      <w:r>
        <w:t>4. ¿Qué significa “</w:t>
      </w:r>
      <w:proofErr w:type="spellStart"/>
      <w:r>
        <w:t>Cast</w:t>
      </w:r>
      <w:proofErr w:type="spellEnd"/>
      <w:r>
        <w:t>” o “Castear en castellanización”? dar ejemplos.</w:t>
      </w:r>
    </w:p>
    <w:p w:rsidR="004605B5" w:rsidRDefault="004605B5" w:rsidP="004605B5">
      <w:r>
        <w:t>5. ¿Para qué casos usaría un tipo Definido por el Usuario? ¿En qué caso lo usaría?</w:t>
      </w:r>
    </w:p>
    <w:p w:rsidR="004605B5" w:rsidRDefault="004605B5" w:rsidP="004605B5">
      <w:r>
        <w:t>6. ¿Qué es un tipo de Dato enumerado?, en qué casos los utilizaría</w:t>
      </w:r>
      <w:proofErr w:type="gramStart"/>
      <w:r>
        <w:t>?</w:t>
      </w:r>
      <w:proofErr w:type="gramEnd"/>
    </w:p>
    <w:p w:rsidR="004605B5" w:rsidRDefault="004605B5" w:rsidP="004605B5">
      <w:r>
        <w:t>7. ¿Explicar la sentencia que compone la Definición e Inicia</w:t>
      </w:r>
      <w:r w:rsidR="009C3382">
        <w:t xml:space="preserve">lización del Tipo enumerado con </w:t>
      </w:r>
      <w:r>
        <w:t>un ejemplo, describiendo cada una de sus partes?</w:t>
      </w:r>
    </w:p>
    <w:p w:rsidR="004605B5" w:rsidRDefault="004605B5" w:rsidP="004605B5">
      <w:r>
        <w:t>8. Si bien vimos tipos Enumerados sin ámbito (luego</w:t>
      </w:r>
      <w:r w:rsidR="009C3382">
        <w:t xml:space="preserve"> veremos con Ámbito), los tipos </w:t>
      </w:r>
      <w:r>
        <w:t>Enumerados pueden “Castearse”… buscar un ejemplo y comentarlo.</w:t>
      </w:r>
    </w:p>
    <w:p w:rsidR="004605B5" w:rsidRDefault="004605B5" w:rsidP="004605B5">
      <w:r>
        <w:t>9. Las “Constantes Simbólicas” se enumeran desde…</w:t>
      </w:r>
      <w:proofErr w:type="gramStart"/>
      <w:r>
        <w:t>..</w:t>
      </w:r>
      <w:proofErr w:type="gramEnd"/>
      <w:r>
        <w:t xml:space="preserve"> (</w:t>
      </w:r>
      <w:proofErr w:type="spellStart"/>
      <w:proofErr w:type="gramStart"/>
      <w:r>
        <w:t>que</w:t>
      </w:r>
      <w:proofErr w:type="spellEnd"/>
      <w:proofErr w:type="gramEnd"/>
      <w:r>
        <w:t xml:space="preserve"> valor)</w:t>
      </w:r>
    </w:p>
    <w:p w:rsidR="006261EA" w:rsidRDefault="004605B5" w:rsidP="004605B5">
      <w:r>
        <w:t xml:space="preserve">10. Explicar la siguiente “Casting </w:t>
      </w:r>
      <w:proofErr w:type="spellStart"/>
      <w:r>
        <w:t>Implicito</w:t>
      </w:r>
      <w:proofErr w:type="spellEnd"/>
      <w:r>
        <w:t>” -&amp;</w:t>
      </w:r>
      <w:proofErr w:type="spellStart"/>
      <w:r>
        <w:t>gt</w:t>
      </w:r>
      <w:proofErr w:type="spellEnd"/>
      <w:r>
        <w:t xml:space="preserve">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=tortuga dentro de un programa que use enumeradores.</w:t>
      </w:r>
    </w:p>
    <w:p w:rsidR="004605B5" w:rsidRDefault="004605B5" w:rsidP="004605B5">
      <w:r>
        <w:t>1-</w:t>
      </w:r>
    </w:p>
    <w:p w:rsidR="00F71114" w:rsidRDefault="004605B5" w:rsidP="004605B5">
      <w:r>
        <w:t>2- La promoción es cuando una variable</w:t>
      </w:r>
      <w:r w:rsidR="00F71114">
        <w:t>,</w:t>
      </w:r>
      <w:r>
        <w:t xml:space="preserve"> </w:t>
      </w:r>
      <w:r w:rsidR="00F71114">
        <w:t>la cual guarda una cierta cantidad de bytes</w:t>
      </w:r>
      <w:r>
        <w:t xml:space="preserve">, </w:t>
      </w:r>
      <w:r w:rsidR="00F71114">
        <w:t>se convierte en un tipo de variable mayor al sumarse con otra variable que tenga mayor cantidad de bytes.</w:t>
      </w:r>
    </w:p>
    <w:p w:rsidR="004605B5" w:rsidRDefault="00F71114" w:rsidP="004605B5">
      <w:r>
        <w:t xml:space="preserve">3- </w:t>
      </w:r>
    </w:p>
    <w:p w:rsidR="00F71114" w:rsidRDefault="00F71114" w:rsidP="00F71114">
      <w:r>
        <w:t>Conversión segura: Conversión de un tipo menor a un tipo mayor.</w:t>
      </w:r>
    </w:p>
    <w:p w:rsidR="00F71114" w:rsidRDefault="00F71114" w:rsidP="00F71114">
      <w:r>
        <w:t>Ejemplo:</w:t>
      </w:r>
    </w:p>
    <w:p w:rsidR="00F71114" w:rsidRPr="00F71114" w:rsidRDefault="00F71114" w:rsidP="00F71114">
      <w:pPr>
        <w:rPr>
          <w:lang w:val="en-US"/>
        </w:rPr>
      </w:pPr>
      <w:proofErr w:type="gramStart"/>
      <w:r w:rsidRPr="00F71114">
        <w:rPr>
          <w:lang w:val="en-US"/>
        </w:rPr>
        <w:t>short</w:t>
      </w:r>
      <w:proofErr w:type="gramEnd"/>
      <w:r w:rsidRPr="00F71114">
        <w:rPr>
          <w:lang w:val="en-US"/>
        </w:rPr>
        <w:t xml:space="preserve"> </w:t>
      </w:r>
      <w:proofErr w:type="spellStart"/>
      <w:r w:rsidRPr="00F71114">
        <w:rPr>
          <w:lang w:val="en-US"/>
        </w:rPr>
        <w:t>int</w:t>
      </w:r>
      <w:proofErr w:type="spellEnd"/>
      <w:r w:rsidRPr="00F71114">
        <w:rPr>
          <w:lang w:val="en-US"/>
        </w:rPr>
        <w:t xml:space="preserve"> a = 4</w:t>
      </w:r>
      <w:r>
        <w:rPr>
          <w:lang w:val="en-US"/>
        </w:rPr>
        <w:t xml:space="preserve">; </w:t>
      </w:r>
      <w:r>
        <w:rPr>
          <w:lang w:val="en-US"/>
        </w:rPr>
        <w:tab/>
        <w:t>//</w:t>
      </w:r>
      <w:r w:rsidRPr="00F71114">
        <w:rPr>
          <w:lang w:val="en-US"/>
        </w:rPr>
        <w:t xml:space="preserve"> </w:t>
      </w:r>
      <w:r>
        <w:rPr>
          <w:lang w:val="en-US"/>
        </w:rPr>
        <w:t>2 bytes</w:t>
      </w:r>
    </w:p>
    <w:p w:rsidR="00F71114" w:rsidRDefault="00F71114" w:rsidP="00F71114">
      <w:pPr>
        <w:rPr>
          <w:lang w:val="en-US"/>
        </w:rPr>
      </w:pPr>
      <w:proofErr w:type="spellStart"/>
      <w:proofErr w:type="gramStart"/>
      <w:r w:rsidRPr="00F71114">
        <w:rPr>
          <w:lang w:val="en-US"/>
        </w:rPr>
        <w:t>int</w:t>
      </w:r>
      <w:proofErr w:type="spellEnd"/>
      <w:proofErr w:type="gramEnd"/>
      <w:r w:rsidRPr="00F71114">
        <w:rPr>
          <w:lang w:val="en-US"/>
        </w:rPr>
        <w:t xml:space="preserve"> b =</w:t>
      </w:r>
      <w:r>
        <w:rPr>
          <w:lang w:val="en-US"/>
        </w:rPr>
        <w:t xml:space="preserve"> 2 , c;</w:t>
      </w:r>
      <w:r>
        <w:rPr>
          <w:lang w:val="en-US"/>
        </w:rPr>
        <w:tab/>
        <w:t>// 4 bytes</w:t>
      </w:r>
    </w:p>
    <w:p w:rsidR="00F71114" w:rsidRPr="00F71114" w:rsidRDefault="00F71114" w:rsidP="00F71114">
      <w:r w:rsidRPr="00F71114">
        <w:t xml:space="preserve">c = a + b; </w:t>
      </w:r>
      <w:r w:rsidRPr="00F71114">
        <w:tab/>
        <w:t>// a pasa de 2 bytes a 4 bytes</w:t>
      </w:r>
    </w:p>
    <w:p w:rsidR="00F71114" w:rsidRDefault="00F71114" w:rsidP="00F71114"/>
    <w:p w:rsidR="00F71114" w:rsidRDefault="00F71114" w:rsidP="00F71114">
      <w:r w:rsidRPr="00F71114">
        <w:t>Conv</w:t>
      </w:r>
      <w:r>
        <w:t>ersión no segura: Conversión d</w:t>
      </w:r>
      <w:r w:rsidRPr="00F71114">
        <w:t>e un tipo mayor a un tipo menor</w:t>
      </w:r>
      <w:r>
        <w:t>. En esta conversión se pierde información, por lo que genera menos memoria.</w:t>
      </w:r>
    </w:p>
    <w:p w:rsidR="001A5430" w:rsidRDefault="001A5430" w:rsidP="00F71114"/>
    <w:p w:rsidR="001A5430" w:rsidRDefault="001A5430" w:rsidP="00F71114"/>
    <w:p w:rsidR="00F71114" w:rsidRPr="001A5430" w:rsidRDefault="00F71114" w:rsidP="00F71114">
      <w:pPr>
        <w:rPr>
          <w:lang w:val="en-US"/>
        </w:rPr>
      </w:pPr>
      <w:proofErr w:type="spellStart"/>
      <w:r w:rsidRPr="001A5430">
        <w:rPr>
          <w:lang w:val="en-US"/>
        </w:rPr>
        <w:t>Ejemplo</w:t>
      </w:r>
      <w:proofErr w:type="spellEnd"/>
      <w:r w:rsidRPr="001A5430">
        <w:rPr>
          <w:lang w:val="en-US"/>
        </w:rPr>
        <w:t>:</w:t>
      </w:r>
    </w:p>
    <w:p w:rsidR="001A5430" w:rsidRPr="001A5430" w:rsidRDefault="001A5430" w:rsidP="001A5430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int</w:t>
      </w:r>
      <w:proofErr w:type="spellEnd"/>
      <w:proofErr w:type="gramEnd"/>
      <w:r>
        <w:rPr>
          <w:lang w:val="en-US"/>
        </w:rPr>
        <w:t xml:space="preserve"> a = 20,  c;</w:t>
      </w:r>
    </w:p>
    <w:p w:rsidR="001A5430" w:rsidRPr="001A5430" w:rsidRDefault="001A5430" w:rsidP="001A5430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b = 11.54;</w:t>
      </w:r>
    </w:p>
    <w:p w:rsidR="00F71114" w:rsidRPr="004A6EF1" w:rsidRDefault="001A5430" w:rsidP="001A5430">
      <w:r w:rsidRPr="004A6EF1">
        <w:t>c = a * b;</w:t>
      </w:r>
    </w:p>
    <w:p w:rsidR="001A5430" w:rsidRPr="004A6EF1" w:rsidRDefault="001A5430" w:rsidP="001A5430"/>
    <w:p w:rsidR="001A5430" w:rsidRDefault="001A5430" w:rsidP="00F71114">
      <w:r w:rsidRPr="001806BF">
        <w:t>4-</w:t>
      </w:r>
      <w:r w:rsidR="001806BF" w:rsidRPr="001806BF">
        <w:t xml:space="preserve"> Cast</w:t>
      </w:r>
      <w:r w:rsidR="008A4ADC">
        <w:t>ear es el proceso por el cual una variable convierte su tipo forzosamente al asignarle un nuevo tipo.</w:t>
      </w:r>
    </w:p>
    <w:p w:rsidR="008A4ADC" w:rsidRPr="008A4ADC" w:rsidRDefault="008A4ADC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 w:rsidRP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Por ejemplo:</w:t>
      </w:r>
    </w:p>
    <w:p w:rsidR="008A4ADC" w:rsidRPr="004A6EF1" w:rsidRDefault="008A4ADC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proofErr w:type="gramStart"/>
      <w:r w:rsidRPr="004A6EF1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float</w:t>
      </w:r>
      <w:proofErr w:type="gramEnd"/>
      <w:r w:rsidRPr="004A6EF1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 a = 60.5;</w:t>
      </w:r>
    </w:p>
    <w:p w:rsidR="008A4ADC" w:rsidRPr="004A6EF1" w:rsidRDefault="008A4ADC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</w:pPr>
      <w:proofErr w:type="spellStart"/>
      <w:proofErr w:type="gramStart"/>
      <w:r w:rsidRPr="004A6EF1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>int</w:t>
      </w:r>
      <w:proofErr w:type="spellEnd"/>
      <w:proofErr w:type="gramEnd"/>
      <w:r w:rsidRPr="004A6EF1">
        <w:rPr>
          <w:rFonts w:ascii="Verdana" w:eastAsia="Times New Roman" w:hAnsi="Verdana" w:cs="Times New Roman"/>
          <w:color w:val="222222"/>
          <w:sz w:val="20"/>
          <w:szCs w:val="20"/>
          <w:lang w:val="en-US" w:eastAsia="es-ES"/>
        </w:rPr>
        <w:t xml:space="preserve"> c, b = 5;</w:t>
      </w:r>
    </w:p>
    <w:p w:rsidR="008A4ADC" w:rsidRDefault="008A4ADC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</w:t>
      </w:r>
      <w:r w:rsidRP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= (</w:t>
      </w:r>
      <w:proofErr w:type="spellStart"/>
      <w:r w:rsidRP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int</w:t>
      </w:r>
      <w:proofErr w:type="spellEnd"/>
      <w:proofErr w:type="gramStart"/>
      <w:r w:rsidRP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)(</w:t>
      </w:r>
      <w:proofErr w:type="gramEnd"/>
      <w:r w:rsidRP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a + 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b);  // el resultado a + b = 65.5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float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, se convierte en 65 </w:t>
      </w:r>
      <w:proofErr w:type="spellStart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int</w:t>
      </w:r>
      <w:proofErr w:type="spellEnd"/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.</w:t>
      </w:r>
    </w:p>
    <w:p w:rsidR="009C3382" w:rsidRDefault="009C3382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9C3382" w:rsidRDefault="009C3382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9C3382" w:rsidRDefault="009C3382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5-</w:t>
      </w:r>
      <w:r w:rsidRPr="009C338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Tipos definido por el usuario los usaría para darle forma a una lista de datos específicos y que necesiten un orden, por ejemplo, una lista de invitados, </w:t>
      </w:r>
      <w:r w:rsid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una biblioteca o la mercancía de una cocina.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</w:t>
      </w:r>
    </w:p>
    <w:p w:rsidR="009C3382" w:rsidRDefault="009C3382" w:rsidP="008A4ADC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</w:p>
    <w:p w:rsidR="00F136B2" w:rsidRDefault="009C3382" w:rsidP="00F136B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6</w:t>
      </w:r>
      <w:r w:rsidR="008A4ADC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-</w:t>
      </w:r>
      <w:r w:rsidR="00F136B2" w:rsidRPr="00F136B2">
        <w:t xml:space="preserve"> </w:t>
      </w:r>
      <w:r w:rsidR="00F136B2">
        <w:t xml:space="preserve">Un </w:t>
      </w:r>
      <w:r w:rsidR="00F136B2" w:rsidRP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tipo de datos enumerado es una manera de asociar nombres a</w:t>
      </w:r>
      <w:r w:rsid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números, y por consiguiente de </w:t>
      </w:r>
      <w:r w:rsidR="00F136B2" w:rsidRP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ofrecer más significado a alguien que lea el código, es un tipo definido por el u</w:t>
      </w:r>
      <w:r w:rsid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suario y consiste en </w:t>
      </w:r>
      <w:r w:rsidR="00F136B2" w:rsidRP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un conjunto de nombres constantes llamados enumeradores. Un ti</w:t>
      </w:r>
      <w:r w:rsid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po de datos enumerado es útil </w:t>
      </w:r>
      <w:r w:rsidR="00F136B2" w:rsidRPr="00F136B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cuando se quiere poder seguir la pista de alguna característica.</w:t>
      </w:r>
    </w:p>
    <w:p w:rsidR="008A4ADC" w:rsidRPr="008A4ADC" w:rsidRDefault="00F136B2" w:rsidP="00F136B2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</w:pP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Los usaría,</w:t>
      </w:r>
      <w:r w:rsidR="009C338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por </w:t>
      </w:r>
      <w:proofErr w:type="gramStart"/>
      <w:r w:rsidR="009C338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ejemplo </w:t>
      </w:r>
      <w:r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,</w:t>
      </w:r>
      <w:r w:rsidR="009C338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>en</w:t>
      </w:r>
      <w:proofErr w:type="gramEnd"/>
      <w:r w:rsidR="009C3382">
        <w:rPr>
          <w:rFonts w:ascii="Verdana" w:eastAsia="Times New Roman" w:hAnsi="Verdana" w:cs="Times New Roman"/>
          <w:color w:val="222222"/>
          <w:sz w:val="20"/>
          <w:szCs w:val="20"/>
          <w:lang w:eastAsia="es-ES"/>
        </w:rPr>
        <w:t xml:space="preserve"> una lista de jugadores de futbol, donde tendría un tipo de nombres, un tipo de apellidos, un tipo de posiciones, un tipo de estatura, etc.</w:t>
      </w:r>
    </w:p>
    <w:p w:rsidR="009C3382" w:rsidRDefault="009C3382" w:rsidP="00F71114"/>
    <w:p w:rsidR="004A6EF1" w:rsidRDefault="004A6EF1" w:rsidP="00F71114">
      <w:r>
        <w:t>7-</w:t>
      </w:r>
      <w:bookmarkStart w:id="0" w:name="_GoBack"/>
      <w:bookmarkEnd w:id="0"/>
    </w:p>
    <w:p w:rsidR="004A6EF1" w:rsidRDefault="004A6EF1" w:rsidP="00F71114">
      <w:r>
        <w:t>8-</w:t>
      </w:r>
    </w:p>
    <w:p w:rsidR="009C3382" w:rsidRDefault="009C3382" w:rsidP="00F71114">
      <w:r>
        <w:t>9- 0</w:t>
      </w:r>
    </w:p>
    <w:p w:rsidR="009C3382" w:rsidRPr="001806BF" w:rsidRDefault="009C3382" w:rsidP="00F71114">
      <w:r>
        <w:t xml:space="preserve">10- </w:t>
      </w:r>
    </w:p>
    <w:sectPr w:rsidR="009C3382" w:rsidRPr="00180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9C"/>
    <w:rsid w:val="000D059C"/>
    <w:rsid w:val="001806BF"/>
    <w:rsid w:val="001A5430"/>
    <w:rsid w:val="001C1FE4"/>
    <w:rsid w:val="004605B5"/>
    <w:rsid w:val="004A6EF1"/>
    <w:rsid w:val="006261EA"/>
    <w:rsid w:val="008A4ADC"/>
    <w:rsid w:val="009C3382"/>
    <w:rsid w:val="00F136B2"/>
    <w:rsid w:val="00F37A05"/>
    <w:rsid w:val="00F7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3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5</cp:revision>
  <dcterms:created xsi:type="dcterms:W3CDTF">2021-08-10T02:11:00Z</dcterms:created>
  <dcterms:modified xsi:type="dcterms:W3CDTF">2021-08-10T17:41:00Z</dcterms:modified>
</cp:coreProperties>
</file>