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3328"/>
        <w:gridCol w:w="283"/>
        <w:gridCol w:w="3279"/>
        <w:gridCol w:w="13"/>
        <w:gridCol w:w="229"/>
        <w:gridCol w:w="356"/>
        <w:gridCol w:w="3318"/>
      </w:tblGrid>
      <w:tr w:rsidR="00F408CA" w14:paraId="4E49EEAE" w14:textId="77777777" w:rsidTr="004842EF">
        <w:trPr>
          <w:trHeight w:hRule="exact" w:val="697"/>
        </w:trPr>
        <w:tc>
          <w:tcPr>
            <w:tcW w:w="3936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</w:tcPr>
          <w:p w14:paraId="7FCE64D2" w14:textId="77777777" w:rsidR="00F408CA" w:rsidRPr="00CD175D" w:rsidRDefault="00F408CA" w:rsidP="008E5DC6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28382F2E" wp14:editId="0E76B8E7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BFECA8B" w14:textId="77777777" w:rsidR="00F408CA" w:rsidRPr="00276FBE" w:rsidRDefault="00F408CA" w:rsidP="008E5DC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D12E1" w14:textId="77777777" w:rsidR="00F408CA" w:rsidRDefault="00F408CA" w:rsidP="008E5DC6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372A6058E8A14EBEBBE69946EBB028E8"/>
              </w:placeholder>
              <w:showingPlcHdr/>
            </w:sdtPr>
            <w:sdtEndPr/>
            <w:sdtContent>
              <w:p w14:paraId="52BA4084" w14:textId="77777777" w:rsidR="00F408CA" w:rsidRPr="00E074E7" w:rsidRDefault="00F408CA" w:rsidP="008E5DC6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F408CA" w14:paraId="5F6F05E5" w14:textId="77777777" w:rsidTr="004842EF">
        <w:trPr>
          <w:trHeight w:val="314"/>
        </w:trPr>
        <w:tc>
          <w:tcPr>
            <w:tcW w:w="3936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14:paraId="0556642E" w14:textId="77777777" w:rsidR="00F408CA" w:rsidRPr="00E70637" w:rsidRDefault="00F408CA" w:rsidP="008E5DC6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5E4DD974" w14:textId="77777777" w:rsidR="00F408CA" w:rsidRPr="00276FBE" w:rsidRDefault="00F408CA" w:rsidP="008E5DC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C1F70" w14:textId="77777777" w:rsidR="00F408CA" w:rsidRDefault="00F408CA" w:rsidP="008E5DC6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99758C" w14:paraId="238955F0" w14:textId="77777777" w:rsidTr="004842EF">
        <w:trPr>
          <w:trHeight w:hRule="exact" w:val="854"/>
        </w:trPr>
        <w:tc>
          <w:tcPr>
            <w:tcW w:w="608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14205EC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CE9FF82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FBF0B9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4EC285" w14:textId="77777777" w:rsidR="0099758C" w:rsidRPr="00010274" w:rsidRDefault="004842EF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01027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010274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F16138" w:rsidRPr="0001027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99758C" w14:paraId="5F4C4AA6" w14:textId="77777777" w:rsidTr="004842EF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6B2A822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EE91949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F7BE5CD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BD30C" w14:textId="77777777" w:rsidR="0099758C" w:rsidRPr="00864354" w:rsidRDefault="004842EF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99758C" w14:paraId="6DCBBE24" w14:textId="77777777" w:rsidTr="004842EF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CD8B39A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6EC0A2" w14:textId="77777777" w:rsidR="0099758C" w:rsidRPr="00F1250B" w:rsidRDefault="0099758C" w:rsidP="008E5DC6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3E0EEB3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323FF0" w14:textId="77777777" w:rsidR="0099758C" w:rsidRPr="00864354" w:rsidRDefault="004842EF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0C2AF1" w:rsidRPr="00864354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F161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A258C1" w14:paraId="71327926" w14:textId="77777777" w:rsidTr="004842EF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C4A50C2" w14:textId="77777777" w:rsidR="00A258C1" w:rsidRPr="00C74D9A" w:rsidRDefault="00A258C1" w:rsidP="008E5DC6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A08E8B0" w14:textId="77777777" w:rsidR="00A258C1" w:rsidRPr="00F1250B" w:rsidRDefault="00A258C1" w:rsidP="008E5DC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2D362FC" w14:textId="77777777" w:rsidR="00A258C1" w:rsidRPr="00C74D9A" w:rsidRDefault="00A258C1" w:rsidP="008E5DC6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89161E" w14:textId="77777777" w:rsidR="00A258C1" w:rsidRPr="00F16138" w:rsidRDefault="00A258C1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Select=”$.PatientGender”/&gt;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39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25C0E" w14:textId="77777777" w:rsidR="00A258C1" w:rsidRPr="00F16138" w:rsidRDefault="00A258C1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="00907E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14:paraId="5E86833D" w14:textId="77777777" w:rsidTr="004842EF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85E8E95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E90B3A3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0482EF6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3E566D" w14:textId="77777777" w:rsidR="0099758C" w:rsidRPr="00864354" w:rsidRDefault="004842EF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99758C" w14:paraId="368E7357" w14:textId="77777777" w:rsidTr="004842EF">
        <w:trPr>
          <w:trHeight w:hRule="exact" w:val="1218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965ADB9" w14:textId="77777777" w:rsidR="0099758C" w:rsidRPr="0099758C" w:rsidRDefault="0099758C" w:rsidP="004512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7CC687FE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75C09CA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08796" w14:textId="6AF0D3F0" w:rsidR="0099758C" w:rsidRPr="00864354" w:rsidRDefault="004842EF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1651F61A537740F198BAFC48BDAA31F9"/>
                </w:placeholder>
                <w:showingPlcHdr/>
              </w:sdtPr>
              <w:sdtEndPr/>
              <w:sdtContent>
                <w:r w:rsidR="00CE124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CE124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CE1241" w:rsidRPr="00864354">
                  <w:rPr>
                    <w:rFonts w:cstheme="minorHAnsi"/>
                    <w:sz w:val="24"/>
                    <w:szCs w:val="24"/>
                  </w:rPr>
                  <w:t>Description”/&gt;</w:t>
                </w:r>
              </w:sdtContent>
            </w:sdt>
          </w:p>
        </w:tc>
      </w:tr>
      <w:tr w:rsidR="0099758C" w14:paraId="509A6AB7" w14:textId="77777777" w:rsidTr="004842EF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EB8F06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4DA986C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1162667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BF59D" w14:textId="70545CDF" w:rsidR="0099758C" w:rsidRPr="00864354" w:rsidRDefault="004842EF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087DA8CB2D6D4FF98266E01DA2D94BCC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Select=”$.FittingDate”/&gt;</w:t>
                </w:r>
              </w:sdtContent>
            </w:sdt>
          </w:p>
        </w:tc>
      </w:tr>
      <w:tr w:rsidR="005146E1" w14:paraId="218BE858" w14:textId="3083C3A0" w:rsidTr="004842EF">
        <w:trPr>
          <w:trHeight w:hRule="exact" w:val="475"/>
        </w:trPr>
        <w:tc>
          <w:tcPr>
            <w:tcW w:w="608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EFCD0C9" w14:textId="77777777" w:rsidR="005146E1" w:rsidRPr="0099758C" w:rsidRDefault="005146E1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3E294D9" w14:textId="77777777" w:rsidR="005146E1" w:rsidRPr="00F1250B" w:rsidRDefault="005146E1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6751CE7" w14:textId="77777777" w:rsidR="005146E1" w:rsidRPr="00C74D9A" w:rsidRDefault="005146E1" w:rsidP="008E5DC6">
            <w:pPr>
              <w:rPr>
                <w:rFonts w:ascii="Arial" w:hAnsi="Arial" w:cs="Arial"/>
              </w:rPr>
            </w:pPr>
          </w:p>
        </w:tc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29C1D" w14:textId="5B533895" w:rsidR="005146E1" w:rsidRPr="00864354" w:rsidRDefault="004842EF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1E15F23370BB42708808EB51AEEEF897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0" w:name="OLE_LINK1"/>
                <w:bookmarkStart w:id="1" w:name="OLE_LINK2"/>
                <w:bookmarkStart w:id="2" w:name="OLE_LINK3"/>
                <w:r w:rsidR="00932195" w:rsidRPr="00864354">
                  <w:rPr>
                    <w:rFonts w:cstheme="minorHAnsi"/>
                    <w:sz w:val="24"/>
                    <w:szCs w:val="24"/>
                  </w:rPr>
                  <w:t>DateOfCompletion</w:t>
                </w:r>
                <w:bookmarkEnd w:id="0"/>
                <w:bookmarkEnd w:id="1"/>
                <w:bookmarkEnd w:id="2"/>
                <w:r w:rsidR="00932195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9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F4AD10" w14:textId="6432D41A" w:rsidR="005146E1" w:rsidRPr="00864354" w:rsidRDefault="004842EF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594C33BA477249948F3AE5B3AE758A66"/>
                </w:placeholder>
                <w:showingPlcHdr/>
              </w:sdtPr>
              <w:sdtEndPr/>
              <w:sdtContent>
                <w:r w:rsidR="005146E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5146E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5146E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106372" w14:paraId="10D1942B" w14:textId="77777777" w:rsidTr="004842EF">
        <w:trPr>
          <w:trHeight w:hRule="exact" w:val="982"/>
        </w:trPr>
        <w:tc>
          <w:tcPr>
            <w:tcW w:w="608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0F5D295A" w14:textId="77777777" w:rsidR="00106372" w:rsidRPr="00C74D9A" w:rsidRDefault="00106372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0809B6" w14:textId="77777777" w:rsidR="00106372" w:rsidRPr="00C74D9A" w:rsidRDefault="00106372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3693E71" w14:textId="77777777" w:rsidR="00106372" w:rsidRPr="00C74D9A" w:rsidRDefault="00106372" w:rsidP="008E5DC6">
            <w:pPr>
              <w:rPr>
                <w:rFonts w:ascii="Arial" w:hAnsi="Arial" w:cs="Arial"/>
              </w:rPr>
            </w:pPr>
          </w:p>
        </w:tc>
        <w:tc>
          <w:tcPr>
            <w:tcW w:w="3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D5F26" w14:textId="77777777" w:rsidR="00106372" w:rsidRPr="00864354" w:rsidRDefault="004842EF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6740EA9767AD406285AA25BDAFCC0B38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81670" w14:textId="77777777" w:rsidR="00106372" w:rsidRPr="00864354" w:rsidRDefault="004842EF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C745215694D447B8E5642556CEA12F3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D02FF6" w14:paraId="1A299693" w14:textId="77777777" w:rsidTr="004842EF">
        <w:trPr>
          <w:trHeight w:val="682"/>
        </w:trPr>
        <w:tc>
          <w:tcPr>
            <w:tcW w:w="608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532DE20D" w14:textId="77777777" w:rsidR="00D02FF6" w:rsidRPr="00C74D9A" w:rsidRDefault="00D02FF6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224601EA" w14:textId="77777777" w:rsidR="00D02FF6" w:rsidRPr="00C74D9A" w:rsidRDefault="00D02FF6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83" w:type="dxa"/>
            <w:tcBorders>
              <w:top w:val="nil"/>
              <w:right w:val="nil"/>
            </w:tcBorders>
          </w:tcPr>
          <w:p w14:paraId="72C424C7" w14:textId="77777777" w:rsidR="00D02FF6" w:rsidRPr="00C74D9A" w:rsidRDefault="00D02FF6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3DE07" w14:textId="77777777" w:rsidR="00D02FF6" w:rsidRPr="00864354" w:rsidRDefault="004842EF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Select=”$.ColorAndFeatures”/&gt;</w:t>
                </w:r>
              </w:sdtContent>
            </w:sdt>
          </w:p>
        </w:tc>
      </w:tr>
      <w:tr w:rsidR="008E5DC6" w14:paraId="266DC2E4" w14:textId="77777777" w:rsidTr="004842EF">
        <w:trPr>
          <w:trHeight w:val="1833"/>
        </w:trPr>
        <w:tc>
          <w:tcPr>
            <w:tcW w:w="3936" w:type="dxa"/>
            <w:gridSpan w:val="2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auto"/>
          </w:tcPr>
          <w:p w14:paraId="48824BAF" w14:textId="77777777" w:rsidR="008E5DC6" w:rsidRPr="00E22D1B" w:rsidRDefault="008E5DC6" w:rsidP="008E5DC6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BA035F1" wp14:editId="4C4253B3">
                  <wp:extent cx="2507810" cy="3358836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36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FFFFFF" w:themeColor="background1"/>
              <w:right w:val="nil"/>
            </w:tcBorders>
          </w:tcPr>
          <w:p w14:paraId="499E60F3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FA2517" w14:textId="77777777" w:rsidR="008E5DC6" w:rsidRPr="00B257E9" w:rsidRDefault="008E5DC6" w:rsidP="008E5DC6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791E6E6" wp14:editId="6BCB53BC">
                  <wp:extent cx="4387058" cy="12096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601" cy="12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C6" w14:paraId="503CB12F" w14:textId="77777777" w:rsidTr="004842EF">
        <w:trPr>
          <w:trHeight w:hRule="exact" w:val="803"/>
        </w:trPr>
        <w:tc>
          <w:tcPr>
            <w:tcW w:w="3936" w:type="dxa"/>
            <w:gridSpan w:val="2"/>
            <w:vMerge/>
            <w:tcBorders>
              <w:right w:val="nil"/>
            </w:tcBorders>
            <w:shd w:val="clear" w:color="auto" w:fill="auto"/>
            <w:vAlign w:val="bottom"/>
          </w:tcPr>
          <w:p w14:paraId="5BDA6F01" w14:textId="77777777" w:rsidR="008E5DC6" w:rsidRPr="00B257E9" w:rsidRDefault="008E5DC6" w:rsidP="008E5DC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65E172D2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FECCFD" w14:textId="77777777" w:rsidR="008E5DC6" w:rsidRDefault="008E5DC6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Прозрачность:</w:t>
            </w:r>
          </w:p>
          <w:p w14:paraId="0E0AD291" w14:textId="77777777" w:rsidR="008E5DC6" w:rsidRPr="00864354" w:rsidRDefault="004842EF" w:rsidP="008E5DC6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46967B132E5943C39F99E6773974B270"/>
                </w:placeholder>
                <w:showingPlcHdr/>
              </w:sdtPr>
              <w:sdtEndPr/>
              <w:sdtContent>
                <w:r w:rsidR="008E5DC6"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8E5DC6" w:rsidRPr="004842EF" w14:paraId="37991A0B" w14:textId="77777777" w:rsidTr="004842EF">
        <w:trPr>
          <w:trHeight w:hRule="exact" w:val="3820"/>
        </w:trPr>
        <w:tc>
          <w:tcPr>
            <w:tcW w:w="3936" w:type="dxa"/>
            <w:gridSpan w:val="2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665CAC55" w14:textId="77777777" w:rsidR="008E5DC6" w:rsidRPr="00B257E9" w:rsidRDefault="008E5DC6" w:rsidP="008E5DC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0C4C2861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778187" w14:textId="5420CCCF" w:rsidR="005D330C" w:rsidRPr="005146E1" w:rsidRDefault="005D330C" w:rsidP="008E5DC6">
            <w:pPr>
              <w:rPr>
                <w:sz w:val="20"/>
                <w:szCs w:val="20"/>
                <w:lang w:val="en-US"/>
              </w:rPr>
            </w:pPr>
            <w:r w:rsidRPr="005D330C">
              <w:rPr>
                <w:sz w:val="20"/>
                <w:szCs w:val="20"/>
              </w:rPr>
              <w:t>Описание</w:t>
            </w:r>
            <w:r w:rsidRPr="005146E1">
              <w:rPr>
                <w:sz w:val="20"/>
                <w:szCs w:val="20"/>
                <w:lang w:val="en-US"/>
              </w:rPr>
              <w:t xml:space="preserve"> </w:t>
            </w:r>
            <w:r w:rsidRPr="005D330C">
              <w:rPr>
                <w:sz w:val="20"/>
                <w:szCs w:val="20"/>
              </w:rPr>
              <w:t>работ</w:t>
            </w:r>
            <w:r w:rsidRPr="005146E1">
              <w:rPr>
                <w:sz w:val="20"/>
                <w:szCs w:val="20"/>
                <w:lang w:val="en-US"/>
              </w:rPr>
              <w:t>:</w:t>
            </w:r>
          </w:p>
          <w:p w14:paraId="60B5C024" w14:textId="6617146D" w:rsidR="008E5DC6" w:rsidRPr="008B0202" w:rsidRDefault="004842EF" w:rsidP="008E5DC6">
            <w:pPr>
              <w:rPr>
                <w:lang w:val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1229110742"/>
                <w:placeholder>
                  <w:docPart w:val="AC3D8F04E92F4EADAB2E3F867D8A8CF7"/>
                </w:placeholder>
                <w:showingPlcHdr/>
              </w:sdtPr>
              <w:sdtEndPr/>
              <w:sdtContent>
                <w:r w:rsidR="009D73E4" w:rsidRPr="008B0202">
                  <w:rPr>
                    <w:rFonts w:cstheme="minorHAnsi"/>
                    <w:lang w:val="en-US"/>
                  </w:rPr>
                  <w:t>&lt;Content Select=”$.ToothCardDescription”/&gt;</w:t>
                </w:r>
              </w:sdtContent>
            </w:sdt>
          </w:p>
        </w:tc>
      </w:tr>
      <w:tr w:rsidR="00A258C1" w14:paraId="6119E5B0" w14:textId="77777777" w:rsidTr="004842EF">
        <w:trPr>
          <w:trHeight w:val="561"/>
        </w:trPr>
        <w:tc>
          <w:tcPr>
            <w:tcW w:w="608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3662DDE" w14:textId="77777777" w:rsidR="0099758C" w:rsidRPr="00451274" w:rsidRDefault="0099758C" w:rsidP="008E5DC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1FA76AA" w14:textId="77777777" w:rsidR="0099758C" w:rsidRPr="00331D95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40A72981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B9F91E" w14:textId="77777777" w:rsidR="000B6D35" w:rsidRDefault="0099758C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</w:p>
          <w:p w14:paraId="67F01A38" w14:textId="1996A7FA" w:rsidR="0099758C" w:rsidRPr="00B124B7" w:rsidRDefault="00B124B7" w:rsidP="008E5DC6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2674A" w:rsidRPr="00864354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A38745" w14:textId="77777777" w:rsidR="0099758C" w:rsidRDefault="0099758C" w:rsidP="00932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  <w:r w:rsidR="00932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2AC6D1" w14:textId="0D42272C" w:rsidR="006053B6" w:rsidRPr="006053B6" w:rsidRDefault="006053B6" w:rsidP="00932195">
            <w:pPr>
              <w:rPr>
                <w:sz w:val="20"/>
                <w:szCs w:val="20"/>
                <w:lang w:val="en-US"/>
              </w:rPr>
            </w:pPr>
          </w:p>
        </w:tc>
      </w:tr>
      <w:tr w:rsidR="00A258C1" w14:paraId="3FEDD87F" w14:textId="77777777" w:rsidTr="004842EF">
        <w:trPr>
          <w:trHeight w:hRule="exact" w:val="71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98D7FC2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6B0D39" w14:textId="77777777" w:rsidR="0099758C" w:rsidRDefault="0099758C" w:rsidP="008E5DC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19E6EBB9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AF497F" w14:textId="77777777" w:rsidR="0099758C" w:rsidRDefault="0099758C" w:rsidP="008E5DC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4AEDCB88" w14:textId="77777777" w:rsidR="006053B6" w:rsidRPr="006053B6" w:rsidRDefault="006053B6" w:rsidP="008E5DC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893EE8" w14:textId="77777777" w:rsidR="0099758C" w:rsidRDefault="0099758C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FA60A82" w14:textId="77777777" w:rsidR="006053B6" w:rsidRPr="006053B6" w:rsidRDefault="006053B6" w:rsidP="008E5DC6">
            <w:pPr>
              <w:rPr>
                <w:sz w:val="20"/>
                <w:szCs w:val="20"/>
                <w:lang w:val="en-US"/>
              </w:rPr>
            </w:pPr>
          </w:p>
        </w:tc>
      </w:tr>
      <w:tr w:rsidR="0099758C" w14:paraId="29AD89EB" w14:textId="77777777" w:rsidTr="004842EF">
        <w:trPr>
          <w:trHeight w:hRule="exact" w:val="39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2974D9D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18952D5" w14:textId="77777777" w:rsidR="0099758C" w:rsidRPr="00331D95" w:rsidRDefault="0099758C" w:rsidP="008E5DC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C3B8434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4B9C08" w14:textId="77777777" w:rsidR="0099758C" w:rsidRPr="00B257E9" w:rsidRDefault="0099758C" w:rsidP="008E5DC6">
            <w:pPr>
              <w:rPr>
                <w:sz w:val="20"/>
                <w:szCs w:val="20"/>
              </w:rPr>
            </w:pPr>
          </w:p>
        </w:tc>
      </w:tr>
    </w:tbl>
    <w:p w14:paraId="0190B9E5" w14:textId="77777777" w:rsidR="00466339" w:rsidRPr="00E257E9" w:rsidRDefault="00466339" w:rsidP="008B0202">
      <w:pPr>
        <w:pStyle w:val="a7"/>
        <w:rPr>
          <w:lang w:val="en-US"/>
        </w:rPr>
      </w:pPr>
      <w:bookmarkStart w:id="3" w:name="_GoBack"/>
      <w:bookmarkEnd w:id="3"/>
    </w:p>
    <w:sectPr w:rsidR="00466339" w:rsidRPr="00E257E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B6D35"/>
    <w:rsid w:val="000C2AF1"/>
    <w:rsid w:val="00106372"/>
    <w:rsid w:val="001C3881"/>
    <w:rsid w:val="001D56F4"/>
    <w:rsid w:val="00401B86"/>
    <w:rsid w:val="00436C99"/>
    <w:rsid w:val="00451274"/>
    <w:rsid w:val="00466339"/>
    <w:rsid w:val="004842EF"/>
    <w:rsid w:val="004D2C66"/>
    <w:rsid w:val="004D3284"/>
    <w:rsid w:val="004E20DE"/>
    <w:rsid w:val="005146E1"/>
    <w:rsid w:val="005C3F3C"/>
    <w:rsid w:val="005D330C"/>
    <w:rsid w:val="006053B6"/>
    <w:rsid w:val="00615104"/>
    <w:rsid w:val="00632D71"/>
    <w:rsid w:val="006D1553"/>
    <w:rsid w:val="007311F1"/>
    <w:rsid w:val="00783A7E"/>
    <w:rsid w:val="00783A99"/>
    <w:rsid w:val="007C7B56"/>
    <w:rsid w:val="0082674A"/>
    <w:rsid w:val="00864354"/>
    <w:rsid w:val="008B0202"/>
    <w:rsid w:val="008E5DC6"/>
    <w:rsid w:val="00905833"/>
    <w:rsid w:val="00907E38"/>
    <w:rsid w:val="00932195"/>
    <w:rsid w:val="0099758C"/>
    <w:rsid w:val="009D5CEF"/>
    <w:rsid w:val="009D73E4"/>
    <w:rsid w:val="00A258C1"/>
    <w:rsid w:val="00B0552F"/>
    <w:rsid w:val="00B124B7"/>
    <w:rsid w:val="00B218BF"/>
    <w:rsid w:val="00BC15EC"/>
    <w:rsid w:val="00C22798"/>
    <w:rsid w:val="00CC735F"/>
    <w:rsid w:val="00CE1241"/>
    <w:rsid w:val="00D02FF6"/>
    <w:rsid w:val="00E074E7"/>
    <w:rsid w:val="00E22D1B"/>
    <w:rsid w:val="00E257E9"/>
    <w:rsid w:val="00E86996"/>
    <w:rsid w:val="00F16138"/>
    <w:rsid w:val="00F23287"/>
    <w:rsid w:val="00F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6270"/>
  <w15:docId w15:val="{6288438A-2856-490C-817D-D151F032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  <w:style w:type="paragraph" w:styleId="a7">
    <w:name w:val="No Spacing"/>
    <w:uiPriority w:val="1"/>
    <w:qFormat/>
    <w:rsid w:val="008B0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6145ED" w:rsidP="006145ED">
          <w:pPr>
            <w:pStyle w:val="D28DD7DD3C634627B333FD569C6A3D6524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6145ED" w:rsidP="006145ED">
          <w:pPr>
            <w:pStyle w:val="EFBFEAC24D8A418CAEE0FE37BD9ED0AD24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6145ED" w:rsidP="006145ED">
          <w:pPr>
            <w:pStyle w:val="6EA0958A9FAB45B99FC665E5E0204AA524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6145ED" w:rsidP="006145ED">
          <w:pPr>
            <w:pStyle w:val="4EECF4E2D8E149828FD2397259303ECA24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6145ED" w:rsidP="006145ED">
          <w:pPr>
            <w:pStyle w:val="13250A3F5B4F462AB1C95A0061754D3124"/>
          </w:pPr>
          <w:r w:rsidRPr="00864354">
            <w:rPr>
              <w:rFonts w:cstheme="minorHAnsi"/>
              <w:sz w:val="24"/>
              <w:szCs w:val="24"/>
            </w:rPr>
            <w:t>&lt;Content Select=”$.ColorAndFeatures”/&gt;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6145ED" w:rsidP="006145ED">
          <w:pPr>
            <w:pStyle w:val="63942FF492EF47148723A7C22E94E94724"/>
          </w:pPr>
          <w:r w:rsidRPr="00864354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6145ED" w:rsidP="006145ED">
          <w:pPr>
            <w:pStyle w:val="65B9CD2D9B66405EBAC90BF3749BA05322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6145ED" w:rsidP="006145ED">
          <w:pPr>
            <w:pStyle w:val="30A2A89FF0A24C0BAD371412688087E522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740EA9767AD406285AA25BDAFCC0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06BF6-EE19-412F-830A-58E0047CF912}"/>
      </w:docPartPr>
      <w:docPartBody>
        <w:p w:rsidR="009A64D5" w:rsidRDefault="006145ED" w:rsidP="006145ED">
          <w:pPr>
            <w:pStyle w:val="6740EA9767AD406285AA25BDAFCC0B3814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C745215694D447B8E5642556CEA1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3EAFB-73D8-4F86-8297-8EAAEF698414}"/>
      </w:docPartPr>
      <w:docPartBody>
        <w:p w:rsidR="009A64D5" w:rsidRDefault="006145ED" w:rsidP="006145ED">
          <w:pPr>
            <w:pStyle w:val="FC745215694D447B8E5642556CEA12F314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72A6058E8A14EBEBBE69946EBB02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47CC0-34CD-4782-A1EA-70F4760D252D}"/>
      </w:docPartPr>
      <w:docPartBody>
        <w:p w:rsidR="004457D3" w:rsidRDefault="006145ED" w:rsidP="006145ED">
          <w:pPr>
            <w:pStyle w:val="372A6058E8A14EBEBBE69946EBB028E811"/>
          </w:pPr>
          <w:r w:rsidRPr="00E074E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46967B132E5943C39F99E6773974B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C31DE7-5683-47F1-8CCB-CA1E6024F474}"/>
      </w:docPartPr>
      <w:docPartBody>
        <w:p w:rsidR="009D61B4" w:rsidRDefault="006145ED" w:rsidP="006145ED">
          <w:pPr>
            <w:pStyle w:val="46967B132E5943C39F99E6773974B2708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  <w:docPart>
      <w:docPartPr>
        <w:name w:val="AC3D8F04E92F4EADAB2E3F867D8A8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38747-18D2-4C14-A7B4-DA723903F680}"/>
      </w:docPartPr>
      <w:docPartBody>
        <w:p w:rsidR="006D09B6" w:rsidRDefault="006145ED" w:rsidP="006145ED">
          <w:pPr>
            <w:pStyle w:val="AC3D8F04E92F4EADAB2E3F867D8A8CF76"/>
          </w:pPr>
          <w:r w:rsidRPr="008B0202">
            <w:rPr>
              <w:rFonts w:cstheme="minorHAnsi"/>
              <w:lang w:val="en-US"/>
            </w:rPr>
            <w:t>&lt;Content Select=”$.ToothCardDescription”/&gt;</w:t>
          </w:r>
        </w:p>
      </w:docPartBody>
    </w:docPart>
    <w:docPart>
      <w:docPartPr>
        <w:name w:val="1651F61A537740F198BAFC48BDAA3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05571-BA07-4855-89CA-92C17D106B03}"/>
      </w:docPartPr>
      <w:docPartBody>
        <w:p w:rsidR="00453580" w:rsidRDefault="006145ED" w:rsidP="006145ED">
          <w:pPr>
            <w:pStyle w:val="1651F61A537740F198BAFC48BDAA31F95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  <w:docPart>
      <w:docPartPr>
        <w:name w:val="594C33BA477249948F3AE5B3AE758A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7C65C-EB7A-43D6-9589-D0B05A318524}"/>
      </w:docPartPr>
      <w:docPartBody>
        <w:p w:rsidR="000E277B" w:rsidRDefault="006145ED" w:rsidP="006145ED">
          <w:pPr>
            <w:pStyle w:val="594C33BA477249948F3AE5B3AE758A663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087DA8CB2D6D4FF98266E01DA2D94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6AA25-4A51-40D7-A87F-926EBC240E67}"/>
      </w:docPartPr>
      <w:docPartBody>
        <w:p w:rsidR="00C72595" w:rsidRDefault="006145ED" w:rsidP="006145ED">
          <w:pPr>
            <w:pStyle w:val="087DA8CB2D6D4FF98266E01DA2D94BCC3"/>
          </w:pPr>
          <w:r w:rsidRPr="00864354">
            <w:rPr>
              <w:rFonts w:cstheme="minorHAnsi"/>
              <w:sz w:val="24"/>
              <w:szCs w:val="24"/>
            </w:rPr>
            <w:t>&lt;Content Select=”$.FittingDate”/&gt;</w:t>
          </w:r>
        </w:p>
      </w:docPartBody>
    </w:docPart>
    <w:docPart>
      <w:docPartPr>
        <w:name w:val="1E15F23370BB42708808EB51AEEEF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3AC8-0E07-45D8-B565-F10DE4D6167E}"/>
      </w:docPartPr>
      <w:docPartBody>
        <w:p w:rsidR="00C72595" w:rsidRDefault="006145ED" w:rsidP="006145ED">
          <w:pPr>
            <w:pStyle w:val="1E15F23370BB42708808EB51AEEEF8973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bookmarkStart w:id="0" w:name="OLE_LINK1"/>
          <w:bookmarkStart w:id="1" w:name="OLE_LINK2"/>
          <w:bookmarkStart w:id="2" w:name="OLE_LINK3"/>
          <w:r w:rsidRPr="00864354">
            <w:rPr>
              <w:rFonts w:cstheme="minorHAnsi"/>
              <w:sz w:val="24"/>
              <w:szCs w:val="24"/>
            </w:rPr>
            <w:t>DateOfCompletion</w:t>
          </w:r>
          <w:bookmarkEnd w:id="0"/>
          <w:bookmarkEnd w:id="1"/>
          <w:bookmarkEnd w:id="2"/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733"/>
    <w:rsid w:val="000B366E"/>
    <w:rsid w:val="000E277B"/>
    <w:rsid w:val="00163256"/>
    <w:rsid w:val="001D13E9"/>
    <w:rsid w:val="001D61DF"/>
    <w:rsid w:val="00201C17"/>
    <w:rsid w:val="00216BF9"/>
    <w:rsid w:val="002453B7"/>
    <w:rsid w:val="00300CD2"/>
    <w:rsid w:val="003446AA"/>
    <w:rsid w:val="0039505A"/>
    <w:rsid w:val="003A5E49"/>
    <w:rsid w:val="00430673"/>
    <w:rsid w:val="004457D3"/>
    <w:rsid w:val="00453580"/>
    <w:rsid w:val="004577C8"/>
    <w:rsid w:val="004B694C"/>
    <w:rsid w:val="005922AE"/>
    <w:rsid w:val="005B58B4"/>
    <w:rsid w:val="006145ED"/>
    <w:rsid w:val="006372B0"/>
    <w:rsid w:val="006D09B6"/>
    <w:rsid w:val="00786987"/>
    <w:rsid w:val="007B312F"/>
    <w:rsid w:val="007C3DA3"/>
    <w:rsid w:val="007C51DB"/>
    <w:rsid w:val="008D584C"/>
    <w:rsid w:val="008D79DC"/>
    <w:rsid w:val="008E6256"/>
    <w:rsid w:val="00912EF3"/>
    <w:rsid w:val="00920520"/>
    <w:rsid w:val="009274AC"/>
    <w:rsid w:val="009A64D5"/>
    <w:rsid w:val="009D61B4"/>
    <w:rsid w:val="009F675D"/>
    <w:rsid w:val="00A04A0B"/>
    <w:rsid w:val="00A83416"/>
    <w:rsid w:val="00AB0E56"/>
    <w:rsid w:val="00B23C2A"/>
    <w:rsid w:val="00B42747"/>
    <w:rsid w:val="00B5355F"/>
    <w:rsid w:val="00B566B2"/>
    <w:rsid w:val="00BB1733"/>
    <w:rsid w:val="00BF3D83"/>
    <w:rsid w:val="00C72595"/>
    <w:rsid w:val="00CC2199"/>
    <w:rsid w:val="00CC3E36"/>
    <w:rsid w:val="00D038CE"/>
    <w:rsid w:val="00D45853"/>
    <w:rsid w:val="00D46888"/>
    <w:rsid w:val="00D7270A"/>
    <w:rsid w:val="00E22714"/>
    <w:rsid w:val="00F8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6145ED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  <w:style w:type="paragraph" w:customStyle="1" w:styleId="372A6058E8A14EBEBBE69946EBB028E89">
    <w:name w:val="372A6058E8A14EBEBBE69946EBB028E89"/>
    <w:rsid w:val="00C72595"/>
    <w:rPr>
      <w:rFonts w:eastAsiaTheme="minorHAnsi"/>
      <w:lang w:eastAsia="en-US"/>
    </w:rPr>
  </w:style>
  <w:style w:type="paragraph" w:customStyle="1" w:styleId="D28DD7DD3C634627B333FD569C6A3D6522">
    <w:name w:val="D28DD7DD3C634627B333FD569C6A3D6522"/>
    <w:rsid w:val="00C72595"/>
    <w:rPr>
      <w:rFonts w:eastAsiaTheme="minorHAnsi"/>
      <w:lang w:eastAsia="en-US"/>
    </w:rPr>
  </w:style>
  <w:style w:type="paragraph" w:customStyle="1" w:styleId="EFBFEAC24D8A418CAEE0FE37BD9ED0AD22">
    <w:name w:val="EFBFEAC24D8A418CAEE0FE37BD9ED0AD22"/>
    <w:rsid w:val="00C72595"/>
    <w:rPr>
      <w:rFonts w:eastAsiaTheme="minorHAnsi"/>
      <w:lang w:eastAsia="en-US"/>
    </w:rPr>
  </w:style>
  <w:style w:type="paragraph" w:customStyle="1" w:styleId="6EA0958A9FAB45B99FC665E5E0204AA522">
    <w:name w:val="6EA0958A9FAB45B99FC665E5E0204AA522"/>
    <w:rsid w:val="00C72595"/>
    <w:rPr>
      <w:rFonts w:eastAsiaTheme="minorHAnsi"/>
      <w:lang w:eastAsia="en-US"/>
    </w:rPr>
  </w:style>
  <w:style w:type="paragraph" w:customStyle="1" w:styleId="65B9CD2D9B66405EBAC90BF3749BA05320">
    <w:name w:val="65B9CD2D9B66405EBAC90BF3749BA05320"/>
    <w:rsid w:val="00C72595"/>
    <w:rPr>
      <w:rFonts w:eastAsiaTheme="minorHAnsi"/>
      <w:lang w:eastAsia="en-US"/>
    </w:rPr>
  </w:style>
  <w:style w:type="paragraph" w:customStyle="1" w:styleId="30A2A89FF0A24C0BAD371412688087E520">
    <w:name w:val="30A2A89FF0A24C0BAD371412688087E520"/>
    <w:rsid w:val="00C72595"/>
    <w:rPr>
      <w:rFonts w:eastAsiaTheme="minorHAnsi"/>
      <w:lang w:eastAsia="en-US"/>
    </w:rPr>
  </w:style>
  <w:style w:type="paragraph" w:customStyle="1" w:styleId="4EECF4E2D8E149828FD2397259303ECA22">
    <w:name w:val="4EECF4E2D8E149828FD2397259303ECA22"/>
    <w:rsid w:val="00C72595"/>
    <w:rPr>
      <w:rFonts w:eastAsiaTheme="minorHAnsi"/>
      <w:lang w:eastAsia="en-US"/>
    </w:rPr>
  </w:style>
  <w:style w:type="paragraph" w:customStyle="1" w:styleId="1651F61A537740F198BAFC48BDAA31F93">
    <w:name w:val="1651F61A537740F198BAFC48BDAA31F93"/>
    <w:rsid w:val="00C72595"/>
    <w:rPr>
      <w:rFonts w:eastAsiaTheme="minorHAnsi"/>
      <w:lang w:eastAsia="en-US"/>
    </w:rPr>
  </w:style>
  <w:style w:type="paragraph" w:customStyle="1" w:styleId="087DA8CB2D6D4FF98266E01DA2D94BCC1">
    <w:name w:val="087DA8CB2D6D4FF98266E01DA2D94BCC1"/>
    <w:rsid w:val="00C72595"/>
    <w:rPr>
      <w:rFonts w:eastAsiaTheme="minorHAnsi"/>
      <w:lang w:eastAsia="en-US"/>
    </w:rPr>
  </w:style>
  <w:style w:type="paragraph" w:customStyle="1" w:styleId="1E15F23370BB42708808EB51AEEEF8971">
    <w:name w:val="1E15F23370BB42708808EB51AEEEF8971"/>
    <w:rsid w:val="00C72595"/>
    <w:rPr>
      <w:rFonts w:eastAsiaTheme="minorHAnsi"/>
      <w:lang w:eastAsia="en-US"/>
    </w:rPr>
  </w:style>
  <w:style w:type="paragraph" w:customStyle="1" w:styleId="594C33BA477249948F3AE5B3AE758A661">
    <w:name w:val="594C33BA477249948F3AE5B3AE758A661"/>
    <w:rsid w:val="00C72595"/>
    <w:rPr>
      <w:rFonts w:eastAsiaTheme="minorHAnsi"/>
      <w:lang w:eastAsia="en-US"/>
    </w:rPr>
  </w:style>
  <w:style w:type="paragraph" w:customStyle="1" w:styleId="6740EA9767AD406285AA25BDAFCC0B3812">
    <w:name w:val="6740EA9767AD406285AA25BDAFCC0B3812"/>
    <w:rsid w:val="00C72595"/>
    <w:rPr>
      <w:rFonts w:eastAsiaTheme="minorHAnsi"/>
      <w:lang w:eastAsia="en-US"/>
    </w:rPr>
  </w:style>
  <w:style w:type="paragraph" w:customStyle="1" w:styleId="FC745215694D447B8E5642556CEA12F312">
    <w:name w:val="FC745215694D447B8E5642556CEA12F312"/>
    <w:rsid w:val="00C72595"/>
    <w:rPr>
      <w:rFonts w:eastAsiaTheme="minorHAnsi"/>
      <w:lang w:eastAsia="en-US"/>
    </w:rPr>
  </w:style>
  <w:style w:type="paragraph" w:customStyle="1" w:styleId="13250A3F5B4F462AB1C95A0061754D3122">
    <w:name w:val="13250A3F5B4F462AB1C95A0061754D3122"/>
    <w:rsid w:val="00C72595"/>
    <w:rPr>
      <w:rFonts w:eastAsiaTheme="minorHAnsi"/>
      <w:lang w:eastAsia="en-US"/>
    </w:rPr>
  </w:style>
  <w:style w:type="paragraph" w:customStyle="1" w:styleId="46967B132E5943C39F99E6773974B2706">
    <w:name w:val="46967B132E5943C39F99E6773974B2706"/>
    <w:rsid w:val="00C72595"/>
    <w:rPr>
      <w:rFonts w:eastAsiaTheme="minorHAnsi"/>
      <w:lang w:eastAsia="en-US"/>
    </w:rPr>
  </w:style>
  <w:style w:type="paragraph" w:customStyle="1" w:styleId="AC3D8F04E92F4EADAB2E3F867D8A8CF74">
    <w:name w:val="AC3D8F04E92F4EADAB2E3F867D8A8CF74"/>
    <w:rsid w:val="00C72595"/>
    <w:rPr>
      <w:rFonts w:eastAsiaTheme="minorHAnsi"/>
      <w:lang w:eastAsia="en-US"/>
    </w:rPr>
  </w:style>
  <w:style w:type="paragraph" w:customStyle="1" w:styleId="63942FF492EF47148723A7C22E94E94722">
    <w:name w:val="63942FF492EF47148723A7C22E94E94722"/>
    <w:rsid w:val="00C72595"/>
    <w:rPr>
      <w:rFonts w:eastAsiaTheme="minorHAnsi"/>
      <w:lang w:eastAsia="en-US"/>
    </w:rPr>
  </w:style>
  <w:style w:type="paragraph" w:customStyle="1" w:styleId="372A6058E8A14EBEBBE69946EBB028E810">
    <w:name w:val="372A6058E8A14EBEBBE69946EBB028E810"/>
    <w:rsid w:val="00B5355F"/>
    <w:rPr>
      <w:rFonts w:eastAsiaTheme="minorHAnsi"/>
      <w:lang w:eastAsia="en-US"/>
    </w:rPr>
  </w:style>
  <w:style w:type="paragraph" w:customStyle="1" w:styleId="D28DD7DD3C634627B333FD569C6A3D6523">
    <w:name w:val="D28DD7DD3C634627B333FD569C6A3D6523"/>
    <w:rsid w:val="00B5355F"/>
    <w:rPr>
      <w:rFonts w:eastAsiaTheme="minorHAnsi"/>
      <w:lang w:eastAsia="en-US"/>
    </w:rPr>
  </w:style>
  <w:style w:type="paragraph" w:customStyle="1" w:styleId="EFBFEAC24D8A418CAEE0FE37BD9ED0AD23">
    <w:name w:val="EFBFEAC24D8A418CAEE0FE37BD9ED0AD23"/>
    <w:rsid w:val="00B5355F"/>
    <w:rPr>
      <w:rFonts w:eastAsiaTheme="minorHAnsi"/>
      <w:lang w:eastAsia="en-US"/>
    </w:rPr>
  </w:style>
  <w:style w:type="paragraph" w:customStyle="1" w:styleId="6EA0958A9FAB45B99FC665E5E0204AA523">
    <w:name w:val="6EA0958A9FAB45B99FC665E5E0204AA523"/>
    <w:rsid w:val="00B5355F"/>
    <w:rPr>
      <w:rFonts w:eastAsiaTheme="minorHAnsi"/>
      <w:lang w:eastAsia="en-US"/>
    </w:rPr>
  </w:style>
  <w:style w:type="paragraph" w:customStyle="1" w:styleId="65B9CD2D9B66405EBAC90BF3749BA05321">
    <w:name w:val="65B9CD2D9B66405EBAC90BF3749BA05321"/>
    <w:rsid w:val="00B5355F"/>
    <w:rPr>
      <w:rFonts w:eastAsiaTheme="minorHAnsi"/>
      <w:lang w:eastAsia="en-US"/>
    </w:rPr>
  </w:style>
  <w:style w:type="paragraph" w:customStyle="1" w:styleId="30A2A89FF0A24C0BAD371412688087E521">
    <w:name w:val="30A2A89FF0A24C0BAD371412688087E521"/>
    <w:rsid w:val="00B5355F"/>
    <w:rPr>
      <w:rFonts w:eastAsiaTheme="minorHAnsi"/>
      <w:lang w:eastAsia="en-US"/>
    </w:rPr>
  </w:style>
  <w:style w:type="paragraph" w:customStyle="1" w:styleId="4EECF4E2D8E149828FD2397259303ECA23">
    <w:name w:val="4EECF4E2D8E149828FD2397259303ECA23"/>
    <w:rsid w:val="00B5355F"/>
    <w:rPr>
      <w:rFonts w:eastAsiaTheme="minorHAnsi"/>
      <w:lang w:eastAsia="en-US"/>
    </w:rPr>
  </w:style>
  <w:style w:type="paragraph" w:customStyle="1" w:styleId="1651F61A537740F198BAFC48BDAA31F94">
    <w:name w:val="1651F61A537740F198BAFC48BDAA31F94"/>
    <w:rsid w:val="00B5355F"/>
    <w:rPr>
      <w:rFonts w:eastAsiaTheme="minorHAnsi"/>
      <w:lang w:eastAsia="en-US"/>
    </w:rPr>
  </w:style>
  <w:style w:type="paragraph" w:customStyle="1" w:styleId="087DA8CB2D6D4FF98266E01DA2D94BCC2">
    <w:name w:val="087DA8CB2D6D4FF98266E01DA2D94BCC2"/>
    <w:rsid w:val="00B5355F"/>
    <w:rPr>
      <w:rFonts w:eastAsiaTheme="minorHAnsi"/>
      <w:lang w:eastAsia="en-US"/>
    </w:rPr>
  </w:style>
  <w:style w:type="paragraph" w:customStyle="1" w:styleId="1E15F23370BB42708808EB51AEEEF8972">
    <w:name w:val="1E15F23370BB42708808EB51AEEEF8972"/>
    <w:rsid w:val="00B5355F"/>
    <w:rPr>
      <w:rFonts w:eastAsiaTheme="minorHAnsi"/>
      <w:lang w:eastAsia="en-US"/>
    </w:rPr>
  </w:style>
  <w:style w:type="paragraph" w:customStyle="1" w:styleId="594C33BA477249948F3AE5B3AE758A662">
    <w:name w:val="594C33BA477249948F3AE5B3AE758A662"/>
    <w:rsid w:val="00B5355F"/>
    <w:rPr>
      <w:rFonts w:eastAsiaTheme="minorHAnsi"/>
      <w:lang w:eastAsia="en-US"/>
    </w:rPr>
  </w:style>
  <w:style w:type="paragraph" w:customStyle="1" w:styleId="6740EA9767AD406285AA25BDAFCC0B3813">
    <w:name w:val="6740EA9767AD406285AA25BDAFCC0B3813"/>
    <w:rsid w:val="00B5355F"/>
    <w:rPr>
      <w:rFonts w:eastAsiaTheme="minorHAnsi"/>
      <w:lang w:eastAsia="en-US"/>
    </w:rPr>
  </w:style>
  <w:style w:type="paragraph" w:customStyle="1" w:styleId="FC745215694D447B8E5642556CEA12F313">
    <w:name w:val="FC745215694D447B8E5642556CEA12F313"/>
    <w:rsid w:val="00B5355F"/>
    <w:rPr>
      <w:rFonts w:eastAsiaTheme="minorHAnsi"/>
      <w:lang w:eastAsia="en-US"/>
    </w:rPr>
  </w:style>
  <w:style w:type="paragraph" w:customStyle="1" w:styleId="13250A3F5B4F462AB1C95A0061754D3123">
    <w:name w:val="13250A3F5B4F462AB1C95A0061754D3123"/>
    <w:rsid w:val="00B5355F"/>
    <w:rPr>
      <w:rFonts w:eastAsiaTheme="minorHAnsi"/>
      <w:lang w:eastAsia="en-US"/>
    </w:rPr>
  </w:style>
  <w:style w:type="paragraph" w:customStyle="1" w:styleId="46967B132E5943C39F99E6773974B2707">
    <w:name w:val="46967B132E5943C39F99E6773974B2707"/>
    <w:rsid w:val="00B5355F"/>
    <w:rPr>
      <w:rFonts w:eastAsiaTheme="minorHAnsi"/>
      <w:lang w:eastAsia="en-US"/>
    </w:rPr>
  </w:style>
  <w:style w:type="paragraph" w:customStyle="1" w:styleId="AC3D8F04E92F4EADAB2E3F867D8A8CF75">
    <w:name w:val="AC3D8F04E92F4EADAB2E3F867D8A8CF75"/>
    <w:rsid w:val="00B5355F"/>
    <w:rPr>
      <w:rFonts w:eastAsiaTheme="minorHAnsi"/>
      <w:lang w:eastAsia="en-US"/>
    </w:rPr>
  </w:style>
  <w:style w:type="paragraph" w:customStyle="1" w:styleId="63942FF492EF47148723A7C22E94E94723">
    <w:name w:val="63942FF492EF47148723A7C22E94E94723"/>
    <w:rsid w:val="00B5355F"/>
    <w:rPr>
      <w:rFonts w:eastAsiaTheme="minorHAnsi"/>
      <w:lang w:eastAsia="en-US"/>
    </w:rPr>
  </w:style>
  <w:style w:type="paragraph" w:customStyle="1" w:styleId="372A6058E8A14EBEBBE69946EBB028E811">
    <w:name w:val="372A6058E8A14EBEBBE69946EBB028E811"/>
    <w:rsid w:val="006145ED"/>
    <w:rPr>
      <w:rFonts w:eastAsiaTheme="minorHAnsi"/>
      <w:lang w:eastAsia="en-US"/>
    </w:rPr>
  </w:style>
  <w:style w:type="paragraph" w:customStyle="1" w:styleId="D28DD7DD3C634627B333FD569C6A3D6524">
    <w:name w:val="D28DD7DD3C634627B333FD569C6A3D6524"/>
    <w:rsid w:val="006145ED"/>
    <w:rPr>
      <w:rFonts w:eastAsiaTheme="minorHAnsi"/>
      <w:lang w:eastAsia="en-US"/>
    </w:rPr>
  </w:style>
  <w:style w:type="paragraph" w:customStyle="1" w:styleId="EFBFEAC24D8A418CAEE0FE37BD9ED0AD24">
    <w:name w:val="EFBFEAC24D8A418CAEE0FE37BD9ED0AD24"/>
    <w:rsid w:val="006145ED"/>
    <w:rPr>
      <w:rFonts w:eastAsiaTheme="minorHAnsi"/>
      <w:lang w:eastAsia="en-US"/>
    </w:rPr>
  </w:style>
  <w:style w:type="paragraph" w:customStyle="1" w:styleId="6EA0958A9FAB45B99FC665E5E0204AA524">
    <w:name w:val="6EA0958A9FAB45B99FC665E5E0204AA524"/>
    <w:rsid w:val="006145ED"/>
    <w:rPr>
      <w:rFonts w:eastAsiaTheme="minorHAnsi"/>
      <w:lang w:eastAsia="en-US"/>
    </w:rPr>
  </w:style>
  <w:style w:type="paragraph" w:customStyle="1" w:styleId="65B9CD2D9B66405EBAC90BF3749BA05322">
    <w:name w:val="65B9CD2D9B66405EBAC90BF3749BA05322"/>
    <w:rsid w:val="006145ED"/>
    <w:rPr>
      <w:rFonts w:eastAsiaTheme="minorHAnsi"/>
      <w:lang w:eastAsia="en-US"/>
    </w:rPr>
  </w:style>
  <w:style w:type="paragraph" w:customStyle="1" w:styleId="30A2A89FF0A24C0BAD371412688087E522">
    <w:name w:val="30A2A89FF0A24C0BAD371412688087E522"/>
    <w:rsid w:val="006145ED"/>
    <w:rPr>
      <w:rFonts w:eastAsiaTheme="minorHAnsi"/>
      <w:lang w:eastAsia="en-US"/>
    </w:rPr>
  </w:style>
  <w:style w:type="paragraph" w:customStyle="1" w:styleId="4EECF4E2D8E149828FD2397259303ECA24">
    <w:name w:val="4EECF4E2D8E149828FD2397259303ECA24"/>
    <w:rsid w:val="006145ED"/>
    <w:rPr>
      <w:rFonts w:eastAsiaTheme="minorHAnsi"/>
      <w:lang w:eastAsia="en-US"/>
    </w:rPr>
  </w:style>
  <w:style w:type="paragraph" w:customStyle="1" w:styleId="1651F61A537740F198BAFC48BDAA31F95">
    <w:name w:val="1651F61A537740F198BAFC48BDAA31F95"/>
    <w:rsid w:val="006145ED"/>
    <w:rPr>
      <w:rFonts w:eastAsiaTheme="minorHAnsi"/>
      <w:lang w:eastAsia="en-US"/>
    </w:rPr>
  </w:style>
  <w:style w:type="paragraph" w:customStyle="1" w:styleId="087DA8CB2D6D4FF98266E01DA2D94BCC3">
    <w:name w:val="087DA8CB2D6D4FF98266E01DA2D94BCC3"/>
    <w:rsid w:val="006145ED"/>
    <w:rPr>
      <w:rFonts w:eastAsiaTheme="minorHAnsi"/>
      <w:lang w:eastAsia="en-US"/>
    </w:rPr>
  </w:style>
  <w:style w:type="paragraph" w:customStyle="1" w:styleId="1E15F23370BB42708808EB51AEEEF8973">
    <w:name w:val="1E15F23370BB42708808EB51AEEEF8973"/>
    <w:rsid w:val="006145ED"/>
    <w:rPr>
      <w:rFonts w:eastAsiaTheme="minorHAnsi"/>
      <w:lang w:eastAsia="en-US"/>
    </w:rPr>
  </w:style>
  <w:style w:type="paragraph" w:customStyle="1" w:styleId="594C33BA477249948F3AE5B3AE758A663">
    <w:name w:val="594C33BA477249948F3AE5B3AE758A663"/>
    <w:rsid w:val="006145ED"/>
    <w:rPr>
      <w:rFonts w:eastAsiaTheme="minorHAnsi"/>
      <w:lang w:eastAsia="en-US"/>
    </w:rPr>
  </w:style>
  <w:style w:type="paragraph" w:customStyle="1" w:styleId="6740EA9767AD406285AA25BDAFCC0B3814">
    <w:name w:val="6740EA9767AD406285AA25BDAFCC0B3814"/>
    <w:rsid w:val="006145ED"/>
    <w:rPr>
      <w:rFonts w:eastAsiaTheme="minorHAnsi"/>
      <w:lang w:eastAsia="en-US"/>
    </w:rPr>
  </w:style>
  <w:style w:type="paragraph" w:customStyle="1" w:styleId="FC745215694D447B8E5642556CEA12F314">
    <w:name w:val="FC745215694D447B8E5642556CEA12F314"/>
    <w:rsid w:val="006145ED"/>
    <w:rPr>
      <w:rFonts w:eastAsiaTheme="minorHAnsi"/>
      <w:lang w:eastAsia="en-US"/>
    </w:rPr>
  </w:style>
  <w:style w:type="paragraph" w:customStyle="1" w:styleId="13250A3F5B4F462AB1C95A0061754D3124">
    <w:name w:val="13250A3F5B4F462AB1C95A0061754D3124"/>
    <w:rsid w:val="006145ED"/>
    <w:rPr>
      <w:rFonts w:eastAsiaTheme="minorHAnsi"/>
      <w:lang w:eastAsia="en-US"/>
    </w:rPr>
  </w:style>
  <w:style w:type="paragraph" w:customStyle="1" w:styleId="46967B132E5943C39F99E6773974B2708">
    <w:name w:val="46967B132E5943C39F99E6773974B2708"/>
    <w:rsid w:val="006145ED"/>
    <w:rPr>
      <w:rFonts w:eastAsiaTheme="minorHAnsi"/>
      <w:lang w:eastAsia="en-US"/>
    </w:rPr>
  </w:style>
  <w:style w:type="paragraph" w:customStyle="1" w:styleId="AC3D8F04E92F4EADAB2E3F867D8A8CF76">
    <w:name w:val="AC3D8F04E92F4EADAB2E3F867D8A8CF76"/>
    <w:rsid w:val="006145ED"/>
    <w:rPr>
      <w:rFonts w:eastAsiaTheme="minorHAnsi"/>
      <w:lang w:eastAsia="en-US"/>
    </w:rPr>
  </w:style>
  <w:style w:type="paragraph" w:customStyle="1" w:styleId="63942FF492EF47148723A7C22E94E94724">
    <w:name w:val="63942FF492EF47148723A7C22E94E94724"/>
    <w:rsid w:val="006145E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136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49</cp:revision>
  <dcterms:created xsi:type="dcterms:W3CDTF">2019-11-27T09:54:00Z</dcterms:created>
  <dcterms:modified xsi:type="dcterms:W3CDTF">2020-07-17T12:36:00Z</dcterms:modified>
</cp:coreProperties>
</file>