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2026-09-02T17:20:34.029Z</dcterms:created>
  <dcterms:modified xsi:type="dcterms:W3CDTF">2026-09-02T17:20:34.029Z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