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2026-09-03T15:12:34.168Z</dcterms:created>
  <dcterms:modified xsi:type="dcterms:W3CDTF">2026-09-03T15:12:34.168Z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