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4C4B" w14:textId="77777777" w:rsidR="00A12BCD" w:rsidRPr="00301226" w:rsidRDefault="00301226">
      <w:pPr>
        <w:rPr>
          <w:b/>
          <w:sz w:val="26"/>
          <w:szCs w:val="26"/>
          <w:u w:val="single"/>
          <w:lang w:val="en-US"/>
        </w:rPr>
      </w:pPr>
      <w:r w:rsidRPr="00301226">
        <w:rPr>
          <w:b/>
          <w:sz w:val="26"/>
          <w:szCs w:val="26"/>
          <w:u w:val="single"/>
          <w:lang w:val="en-US"/>
        </w:rPr>
        <w:t xml:space="preserve">Mass media </w:t>
      </w:r>
    </w:p>
    <w:p w14:paraId="2CCF9C15" w14:textId="77777777" w:rsidR="00301226" w:rsidRPr="00301226" w:rsidRDefault="00301226">
      <w:pPr>
        <w:rPr>
          <w:lang w:val="en-US"/>
        </w:rPr>
      </w:pPr>
    </w:p>
    <w:p w14:paraId="33A3AC5E" w14:textId="77777777" w:rsidR="00301226" w:rsidRP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>Newspapers, magazines (types, information/ other things you can find there, online X printed ones and your preferences, serious information, gossips and your preferences, cost of newspapers/ magazines…)</w:t>
      </w:r>
    </w:p>
    <w:p w14:paraId="29186AB7" w14:textId="77777777" w:rsidR="00301226" w:rsidRP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 xml:space="preserve">Television (types of </w:t>
      </w:r>
      <w:proofErr w:type="spellStart"/>
      <w:r w:rsidRPr="00301226">
        <w:rPr>
          <w:sz w:val="24"/>
          <w:szCs w:val="24"/>
          <w:lang w:val="en-US"/>
        </w:rPr>
        <w:t>programmes</w:t>
      </w:r>
      <w:proofErr w:type="spellEnd"/>
      <w:r w:rsidRPr="00301226">
        <w:rPr>
          <w:sz w:val="24"/>
          <w:szCs w:val="24"/>
          <w:lang w:val="en-US"/>
        </w:rPr>
        <w:t xml:space="preserve">, your preferences, your </w:t>
      </w:r>
      <w:proofErr w:type="spellStart"/>
      <w:r w:rsidRPr="00301226">
        <w:rPr>
          <w:sz w:val="24"/>
          <w:szCs w:val="24"/>
          <w:lang w:val="en-US"/>
        </w:rPr>
        <w:t>favourite</w:t>
      </w:r>
      <w:proofErr w:type="spellEnd"/>
      <w:r w:rsidRPr="00301226">
        <w:rPr>
          <w:sz w:val="24"/>
          <w:szCs w:val="24"/>
          <w:lang w:val="en-US"/>
        </w:rPr>
        <w:t xml:space="preserve"> TV channels</w:t>
      </w:r>
      <w:r w:rsidR="003E6D72">
        <w:rPr>
          <w:sz w:val="24"/>
          <w:szCs w:val="24"/>
        </w:rPr>
        <w:t xml:space="preserve">, </w:t>
      </w:r>
      <w:proofErr w:type="spellStart"/>
      <w:r w:rsidR="003E6D72">
        <w:rPr>
          <w:sz w:val="24"/>
          <w:szCs w:val="24"/>
        </w:rPr>
        <w:t>programmes</w:t>
      </w:r>
      <w:proofErr w:type="spellEnd"/>
      <w:r w:rsidRPr="00301226">
        <w:rPr>
          <w:sz w:val="24"/>
          <w:szCs w:val="24"/>
          <w:lang w:val="en-US"/>
        </w:rPr>
        <w:t xml:space="preserve"> and why, time you spend watching TV)</w:t>
      </w:r>
    </w:p>
    <w:p w14:paraId="28C2BCC8" w14:textId="77777777" w:rsidR="00301226" w:rsidRP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 xml:space="preserve">Radio (types of </w:t>
      </w:r>
      <w:proofErr w:type="spellStart"/>
      <w:r w:rsidRPr="00301226">
        <w:rPr>
          <w:sz w:val="24"/>
          <w:szCs w:val="24"/>
          <w:lang w:val="en-US"/>
        </w:rPr>
        <w:t>programmes</w:t>
      </w:r>
      <w:proofErr w:type="spellEnd"/>
      <w:r w:rsidRPr="00301226">
        <w:rPr>
          <w:sz w:val="24"/>
          <w:szCs w:val="24"/>
          <w:lang w:val="en-US"/>
        </w:rPr>
        <w:t xml:space="preserve">, your preferences, your </w:t>
      </w:r>
      <w:proofErr w:type="spellStart"/>
      <w:r w:rsidRPr="00301226">
        <w:rPr>
          <w:sz w:val="24"/>
          <w:szCs w:val="24"/>
          <w:lang w:val="en-US"/>
        </w:rPr>
        <w:t>favourite</w:t>
      </w:r>
      <w:proofErr w:type="spellEnd"/>
      <w:r w:rsidRPr="00301226">
        <w:rPr>
          <w:sz w:val="24"/>
          <w:szCs w:val="24"/>
          <w:lang w:val="en-US"/>
        </w:rPr>
        <w:t xml:space="preserve"> radio stations and why, time you spend listening to the radio)</w:t>
      </w:r>
    </w:p>
    <w:p w14:paraId="51D11760" w14:textId="77777777" w:rsidR="00301226" w:rsidRP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 xml:space="preserve">Social media (examples, your preferences, reasons for using social media, advantages/ disadvantages of using social media, possible dangers) </w:t>
      </w:r>
    </w:p>
    <w:p w14:paraId="5D7AAC18" w14:textId="77777777" w:rsidR="00301226" w:rsidRP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>Reliability of mass media</w:t>
      </w:r>
    </w:p>
    <w:p w14:paraId="4628F5FA" w14:textId="77777777" w:rsidR="00301226" w:rsidRDefault="00301226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01226">
        <w:rPr>
          <w:sz w:val="24"/>
          <w:szCs w:val="24"/>
          <w:lang w:val="en-US"/>
        </w:rPr>
        <w:t xml:space="preserve">The importance of mass media </w:t>
      </w:r>
    </w:p>
    <w:p w14:paraId="2C7148D2" w14:textId="77777777" w:rsidR="00403D11" w:rsidRDefault="00403D11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Censorship of mass media (censored/ not censored and why)</w:t>
      </w:r>
    </w:p>
    <w:p w14:paraId="11036154" w14:textId="77777777" w:rsidR="002B73FA" w:rsidRDefault="00403D11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Jobs connected with mass media </w:t>
      </w:r>
    </w:p>
    <w:p w14:paraId="49B9A077" w14:textId="77777777" w:rsidR="00BC2074" w:rsidRDefault="00BC2074" w:rsidP="0030122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Would you like to work as a journalist/ TV presenter/ reporter? Why? Why not? </w:t>
      </w:r>
    </w:p>
    <w:p w14:paraId="714DE3F9" w14:textId="77777777" w:rsidR="00403D11" w:rsidRDefault="00403D11" w:rsidP="00403D11">
      <w:pPr>
        <w:rPr>
          <w:sz w:val="24"/>
          <w:szCs w:val="24"/>
          <w:lang w:val="en-US"/>
        </w:rPr>
      </w:pPr>
    </w:p>
    <w:p w14:paraId="542FB321" w14:textId="77777777" w:rsidR="00403D11" w:rsidRDefault="00403D11" w:rsidP="00403D11">
      <w:pPr>
        <w:rPr>
          <w:sz w:val="24"/>
          <w:szCs w:val="24"/>
          <w:lang w:val="en-US"/>
        </w:rPr>
      </w:pPr>
    </w:p>
    <w:p w14:paraId="44F7D394" w14:textId="77777777" w:rsidR="00403D11" w:rsidRDefault="003E6D72" w:rsidP="00403D1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Useful v</w:t>
      </w:r>
      <w:r w:rsidR="00403D11" w:rsidRPr="003E6D72">
        <w:rPr>
          <w:sz w:val="24"/>
          <w:szCs w:val="24"/>
          <w:u w:val="single"/>
          <w:lang w:val="en-US"/>
        </w:rPr>
        <w:t>ocabulary</w:t>
      </w:r>
      <w:r w:rsidR="00403D11">
        <w:rPr>
          <w:sz w:val="24"/>
          <w:szCs w:val="24"/>
          <w:lang w:val="en-US"/>
        </w:rPr>
        <w:t xml:space="preserve">: </w:t>
      </w:r>
    </w:p>
    <w:p w14:paraId="727C9F64" w14:textId="77777777" w:rsidR="00403D11" w:rsidRPr="00403D11" w:rsidRDefault="00403D11" w:rsidP="00403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Broadsheet, tabloid, </w:t>
      </w:r>
      <w:r w:rsidR="003E6D72">
        <w:rPr>
          <w:sz w:val="24"/>
          <w:szCs w:val="24"/>
          <w:lang w:val="en-US"/>
        </w:rPr>
        <w:t xml:space="preserve">daily/ weekly/ fortnightly/ monthly, </w:t>
      </w:r>
      <w:r>
        <w:rPr>
          <w:sz w:val="24"/>
          <w:szCs w:val="24"/>
          <w:lang w:val="en-US"/>
        </w:rPr>
        <w:t xml:space="preserve">weather forecast, financial news, sports news, world affairs, home affairs, TV and radio </w:t>
      </w:r>
      <w:proofErr w:type="spellStart"/>
      <w:r>
        <w:rPr>
          <w:sz w:val="24"/>
          <w:szCs w:val="24"/>
          <w:lang w:val="en-US"/>
        </w:rPr>
        <w:t>programme</w:t>
      </w:r>
      <w:proofErr w:type="spellEnd"/>
      <w:r>
        <w:rPr>
          <w:sz w:val="24"/>
          <w:szCs w:val="24"/>
          <w:lang w:val="en-US"/>
        </w:rPr>
        <w:t xml:space="preserve">, crosswords, quizzes, advertisements, commercials, podcasts, </w:t>
      </w:r>
      <w:r w:rsidR="003E6D72">
        <w:rPr>
          <w:sz w:val="24"/>
          <w:szCs w:val="24"/>
          <w:lang w:val="en-US"/>
        </w:rPr>
        <w:t xml:space="preserve">articles, headlines, local press, national press, newsagent’s, editor, presenter, reporter, journalist, talk-show host, news bulletin, game show, chat show, reality show, sitcom, soap opera, talent </w:t>
      </w:r>
      <w:proofErr w:type="gramStart"/>
      <w:r w:rsidR="003E6D72">
        <w:rPr>
          <w:sz w:val="24"/>
          <w:szCs w:val="24"/>
          <w:lang w:val="en-US"/>
        </w:rPr>
        <w:t>show,…</w:t>
      </w:r>
      <w:proofErr w:type="gramEnd"/>
    </w:p>
    <w:sectPr w:rsidR="00403D11" w:rsidRPr="0040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AFA"/>
    <w:multiLevelType w:val="hybridMultilevel"/>
    <w:tmpl w:val="09AC5634"/>
    <w:lvl w:ilvl="0" w:tplc="72AEFD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6"/>
    <w:rsid w:val="000A0E52"/>
    <w:rsid w:val="002B73FA"/>
    <w:rsid w:val="00301226"/>
    <w:rsid w:val="003E6D72"/>
    <w:rsid w:val="00403D11"/>
    <w:rsid w:val="00582731"/>
    <w:rsid w:val="005A34C6"/>
    <w:rsid w:val="00A12BCD"/>
    <w:rsid w:val="00B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BD8"/>
  <w15:chartTrackingRefBased/>
  <w15:docId w15:val="{6DA1DA12-12BE-4D0B-9FC8-7DF00AC5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15CE8-3374-4341-B786-F249EE8E3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00938-92BB-4847-BBF6-A58229DD1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81D4D-B448-4FF4-A351-66BDA071B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f94d4-5458-45d1-8281-dc2d53e03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Daniel Hajžman</cp:lastModifiedBy>
  <cp:revision>6</cp:revision>
  <cp:lastPrinted>2023-05-16T22:08:00Z</cp:lastPrinted>
  <dcterms:created xsi:type="dcterms:W3CDTF">2023-04-11T10:38:00Z</dcterms:created>
  <dcterms:modified xsi:type="dcterms:W3CDTF">2023-05-16T22:08:00Z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