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7A77D" w14:textId="37495161" w:rsidR="00DC7FD6" w:rsidRPr="0038369B" w:rsidRDefault="00DC7FD6" w:rsidP="003A0277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เค้าโครงรายวิชา</w:t>
      </w:r>
      <w:r w:rsidR="006A63FF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4EE12666" w14:textId="77777777" w:rsidR="00DC7FD6" w:rsidRPr="0038369B" w:rsidRDefault="00DC7FD6" w:rsidP="003A0277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E8AF58A" w14:textId="3ED17759" w:rsidR="00DC7FD6" w:rsidRPr="0038369B" w:rsidRDefault="00DC7FD6" w:rsidP="00DC7FD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46D64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01156211 </w:t>
      </w:r>
      <w:r w:rsidR="00A46D64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46D64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46D64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46D64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="00A46D64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3(3-0-6)</w:t>
      </w:r>
    </w:p>
    <w:p w14:paraId="23FA8AD9" w14:textId="60CCB7BA" w:rsidR="00DC7FD6" w:rsidRPr="0038369B" w:rsidRDefault="00DC7FD6" w:rsidP="00DC7FD6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C30A36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จิตวิทยาพื้นฐานของการเรียนภาษาอังกฤษ</w:t>
      </w:r>
    </w:p>
    <w:p w14:paraId="5DAD66E5" w14:textId="19308ACC" w:rsidR="00DC7FD6" w:rsidRPr="0038369B" w:rsidRDefault="00DC7FD6" w:rsidP="00DC7FD6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C30A36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Fundamental Psychology in English Language Learning</w:t>
      </w:r>
    </w:p>
    <w:p w14:paraId="605144A5" w14:textId="77777777" w:rsidR="00DC7FD6" w:rsidRPr="0038369B" w:rsidRDefault="00DC7FD6" w:rsidP="00DC7FD6">
      <w:pPr>
        <w:spacing w:after="0" w:line="240" w:lineRule="auto"/>
        <w:ind w:right="-988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71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7"/>
        <w:gridCol w:w="2273"/>
      </w:tblGrid>
      <w:tr w:rsidR="0038369B" w:rsidRPr="0038369B" w14:paraId="3423410D" w14:textId="77777777" w:rsidTr="00B634E9">
        <w:tc>
          <w:tcPr>
            <w:tcW w:w="7437" w:type="dxa"/>
          </w:tcPr>
          <w:p w14:paraId="70171CDA" w14:textId="77777777" w:rsidR="000E15C8" w:rsidRPr="0038369B" w:rsidRDefault="000E15C8" w:rsidP="00B634E9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273" w:type="dxa"/>
          </w:tcPr>
          <w:p w14:paraId="41BABE4C" w14:textId="77777777" w:rsidR="000E15C8" w:rsidRPr="0038369B" w:rsidRDefault="000E15C8" w:rsidP="00B634E9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05EB7D8B" w14:textId="77777777" w:rsidTr="00B634E9">
        <w:tc>
          <w:tcPr>
            <w:tcW w:w="7437" w:type="dxa"/>
          </w:tcPr>
          <w:p w14:paraId="47836896" w14:textId="77777777" w:rsidR="000E15C8" w:rsidRPr="0038369B" w:rsidRDefault="000E15C8" w:rsidP="00B634E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ความเป็นมาและความสำคัญของภาษาอังกฤษ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  <w:p w14:paraId="17502CAB" w14:textId="77777777" w:rsidR="000E15C8" w:rsidRPr="0038369B" w:rsidRDefault="000E15C8" w:rsidP="00B634E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แนวคิดและหลักการ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พื้นฐาน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ของ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จิตวิทยาการเรียนภาษาอังกฤษ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 xml:space="preserve">                                                                                                                                                           </w:t>
            </w:r>
          </w:p>
        </w:tc>
        <w:tc>
          <w:tcPr>
            <w:tcW w:w="2273" w:type="dxa"/>
          </w:tcPr>
          <w:p w14:paraId="79CE5E5B" w14:textId="77777777" w:rsidR="000E15C8" w:rsidRPr="0038369B" w:rsidRDefault="000E15C8" w:rsidP="00B634E9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  <w:p w14:paraId="7D06B8C6" w14:textId="77777777" w:rsidR="000E15C8" w:rsidRPr="0038369B" w:rsidRDefault="000E15C8" w:rsidP="00B634E9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3F123850" w14:textId="77777777" w:rsidTr="00B634E9">
        <w:tc>
          <w:tcPr>
            <w:tcW w:w="7437" w:type="dxa"/>
          </w:tcPr>
          <w:p w14:paraId="363BE97B" w14:textId="77777777" w:rsidR="000E15C8" w:rsidRPr="0038369B" w:rsidRDefault="000E15C8" w:rsidP="00B634E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หลักการการเรียนรู้และพัฒนาภาษาอังกฤษ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73" w:type="dxa"/>
          </w:tcPr>
          <w:p w14:paraId="3378DF10" w14:textId="77777777" w:rsidR="000E15C8" w:rsidRPr="0038369B" w:rsidRDefault="000E15C8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57983C85" w14:textId="77777777" w:rsidTr="00B634E9">
        <w:tc>
          <w:tcPr>
            <w:tcW w:w="7437" w:type="dxa"/>
          </w:tcPr>
          <w:p w14:paraId="39072430" w14:textId="77777777" w:rsidR="000E15C8" w:rsidRPr="0038369B" w:rsidRDefault="000E15C8" w:rsidP="00B634E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กลวิธีการเรียนรู้และการรับ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  <w:p w14:paraId="62041815" w14:textId="77777777" w:rsidR="000E15C8" w:rsidRPr="0038369B" w:rsidRDefault="000E15C8" w:rsidP="00B634E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แรงจูงใจในการ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เรียนภาษาอังกฤษ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73" w:type="dxa"/>
          </w:tcPr>
          <w:p w14:paraId="521CC4E1" w14:textId="77777777" w:rsidR="000E15C8" w:rsidRPr="0038369B" w:rsidRDefault="000E15C8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  <w:p w14:paraId="34B9D11E" w14:textId="77777777" w:rsidR="000E15C8" w:rsidRPr="0038369B" w:rsidRDefault="000E15C8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43BEB75A" w14:textId="77777777" w:rsidTr="00B634E9">
        <w:tc>
          <w:tcPr>
            <w:tcW w:w="7437" w:type="dxa"/>
          </w:tcPr>
          <w:p w14:paraId="0656A53E" w14:textId="77777777" w:rsidR="000E15C8" w:rsidRPr="0038369B" w:rsidRDefault="000E15C8" w:rsidP="00B634E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การเรียนรู้การสื่อสารด้วยภาษาอังกฤษ</w:t>
            </w:r>
          </w:p>
        </w:tc>
        <w:tc>
          <w:tcPr>
            <w:tcW w:w="2273" w:type="dxa"/>
          </w:tcPr>
          <w:p w14:paraId="450DF6B8" w14:textId="77777777" w:rsidR="000E15C8" w:rsidRPr="0038369B" w:rsidRDefault="000E15C8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269414B5" w14:textId="77777777" w:rsidTr="00B634E9">
        <w:tc>
          <w:tcPr>
            <w:tcW w:w="7437" w:type="dxa"/>
          </w:tcPr>
          <w:p w14:paraId="068CCE9E" w14:textId="77777777" w:rsidR="000E15C8" w:rsidRPr="0038369B" w:rsidRDefault="000E15C8" w:rsidP="00B634E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สมรรถนะของการสื่อสารด้วยภาษาอังกฤษ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73" w:type="dxa"/>
          </w:tcPr>
          <w:p w14:paraId="62DF2B7C" w14:textId="77777777" w:rsidR="000E15C8" w:rsidRPr="0038369B" w:rsidRDefault="000E15C8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04245B7D" w14:textId="77777777" w:rsidTr="00B634E9">
        <w:tc>
          <w:tcPr>
            <w:tcW w:w="7437" w:type="dxa"/>
          </w:tcPr>
          <w:p w14:paraId="19EB235F" w14:textId="77777777" w:rsidR="000E15C8" w:rsidRPr="0038369B" w:rsidRDefault="000E15C8" w:rsidP="00B634E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จิตวิทยาการพัฒนาวิชาชีพครูสอนภาษาอังกฤษ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73" w:type="dxa"/>
          </w:tcPr>
          <w:p w14:paraId="6CB8AF27" w14:textId="77777777" w:rsidR="000E15C8" w:rsidRPr="0038369B" w:rsidRDefault="000E15C8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</w:rPr>
              <w:t>6</w:t>
            </w:r>
          </w:p>
        </w:tc>
      </w:tr>
      <w:tr w:rsidR="0038369B" w:rsidRPr="0038369B" w14:paraId="05268B5E" w14:textId="77777777" w:rsidTr="00B634E9">
        <w:tc>
          <w:tcPr>
            <w:tcW w:w="7437" w:type="dxa"/>
          </w:tcPr>
          <w:p w14:paraId="01D688AE" w14:textId="77777777" w:rsidR="000E15C8" w:rsidRPr="0038369B" w:rsidRDefault="000E15C8" w:rsidP="00B634E9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73" w:type="dxa"/>
          </w:tcPr>
          <w:p w14:paraId="1E462C84" w14:textId="77777777" w:rsidR="000E15C8" w:rsidRPr="0038369B" w:rsidRDefault="000E15C8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4499B4AE" w14:textId="77777777" w:rsidR="00DC7FD6" w:rsidRPr="0038369B" w:rsidRDefault="00DC7FD6" w:rsidP="00DC7FD6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7B55372" w14:textId="77777777" w:rsidR="00DC7FD6" w:rsidRPr="0038369B" w:rsidRDefault="00DC7FD6" w:rsidP="00DC7FD6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446E668" w14:textId="6E363A80" w:rsidR="00167453" w:rsidRPr="0038369B" w:rsidRDefault="00167453" w:rsidP="00167453">
      <w:pPr>
        <w:rPr>
          <w:rFonts w:ascii="TH SarabunPSK" w:hAnsi="TH SarabunPSK" w:cs="TH SarabunPSK"/>
          <w:sz w:val="30"/>
          <w:szCs w:val="30"/>
        </w:rPr>
      </w:pPr>
      <w:r w:rsidRPr="0038369B">
        <w:rPr>
          <w:rFonts w:ascii="TH SarabunPSK" w:hAnsi="TH SarabunPSK" w:cs="TH SarabunPSK"/>
          <w:sz w:val="30"/>
          <w:szCs w:val="30"/>
        </w:rPr>
        <w:br w:type="page"/>
      </w:r>
    </w:p>
    <w:p w14:paraId="66321B8E" w14:textId="071510F1" w:rsidR="00770BFD" w:rsidRPr="0038369B" w:rsidRDefault="00770BFD" w:rsidP="00F62932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B57FA18" w14:textId="77777777" w:rsidR="00770BFD" w:rsidRPr="0038369B" w:rsidRDefault="00770BFD" w:rsidP="003A0277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9222696" w14:textId="3E65CE26" w:rsidR="00770BFD" w:rsidRPr="0038369B" w:rsidRDefault="00770BFD" w:rsidP="00770BFD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</w:t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6222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 </w:t>
      </w:r>
      <w:r w:rsidR="009A644F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E2F275A" w14:textId="77777777" w:rsidR="00770BFD" w:rsidRPr="0038369B" w:rsidRDefault="00770BFD" w:rsidP="00770BFD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การสอนภาษาอังกฤษเพื่อการสื่อสารระหว่างวัฒนธรรมเบื้องต้น</w:t>
      </w:r>
    </w:p>
    <w:p w14:paraId="52057FE3" w14:textId="77777777" w:rsidR="00770BFD" w:rsidRPr="0038369B" w:rsidRDefault="00770BFD" w:rsidP="00770BFD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Introduction to Intercultural Communicative English Language Teaching</w:t>
      </w:r>
    </w:p>
    <w:p w14:paraId="3807F94A" w14:textId="77777777" w:rsidR="00770BFD" w:rsidRPr="0038369B" w:rsidRDefault="00770BFD" w:rsidP="00770BFD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38369B" w:rsidRPr="0038369B" w14:paraId="5182060D" w14:textId="77777777" w:rsidTr="00B634E9">
        <w:tc>
          <w:tcPr>
            <w:tcW w:w="7257" w:type="dxa"/>
          </w:tcPr>
          <w:p w14:paraId="189ADC4C" w14:textId="77777777" w:rsidR="00060244" w:rsidRPr="0038369B" w:rsidRDefault="00060244" w:rsidP="00B634E9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08020B8E" w14:textId="77777777" w:rsidR="00060244" w:rsidRPr="0038369B" w:rsidRDefault="00060244" w:rsidP="00B634E9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63F5BE5A" w14:textId="77777777" w:rsidTr="00B634E9">
        <w:tc>
          <w:tcPr>
            <w:tcW w:w="7257" w:type="dxa"/>
          </w:tcPr>
          <w:p w14:paraId="042EF4CC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แนวคิด หลักการและจุดมุ่งหมายของการเรียนรู้วัฒนธรรมที่หลากหลาย 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1871E1F2" w14:textId="77777777" w:rsidR="00060244" w:rsidRPr="0038369B" w:rsidRDefault="00060244" w:rsidP="00B634E9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2</w:t>
            </w:r>
          </w:p>
        </w:tc>
      </w:tr>
      <w:tr w:rsidR="0038369B" w:rsidRPr="0038369B" w14:paraId="53F98C85" w14:textId="77777777" w:rsidTr="00B634E9">
        <w:tc>
          <w:tcPr>
            <w:tcW w:w="7257" w:type="dxa"/>
          </w:tcPr>
          <w:p w14:paraId="659480CC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วิธีการเรียนรู้วัฒนธรรมผ่านการสื่อสารด้วยภาษาอังกฤษ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0D1E06DA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6B1EBA8D" w14:textId="77777777" w:rsidTr="00B634E9">
        <w:tc>
          <w:tcPr>
            <w:tcW w:w="7257" w:type="dxa"/>
          </w:tcPr>
          <w:p w14:paraId="2790B46B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ปัจจัยที่ส่งผลต่อการสื่อสารระหว่างวัฒนธรรม</w:t>
            </w:r>
          </w:p>
        </w:tc>
        <w:tc>
          <w:tcPr>
            <w:tcW w:w="2250" w:type="dxa"/>
          </w:tcPr>
          <w:p w14:paraId="75662823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38369B" w:rsidRPr="0038369B" w14:paraId="2D3FB863" w14:textId="77777777" w:rsidTr="00B634E9">
        <w:tc>
          <w:tcPr>
            <w:tcW w:w="7257" w:type="dxa"/>
          </w:tcPr>
          <w:p w14:paraId="14E7AC89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ความตระหนักรู้ทางสมรรถนะของการสื่อสารระหว่างวัฒนธรรม</w:t>
            </w:r>
          </w:p>
        </w:tc>
        <w:tc>
          <w:tcPr>
            <w:tcW w:w="2250" w:type="dxa"/>
          </w:tcPr>
          <w:p w14:paraId="16D2BA3F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0297E8E5" w14:textId="77777777" w:rsidTr="00B634E9">
        <w:tc>
          <w:tcPr>
            <w:tcW w:w="7257" w:type="dxa"/>
          </w:tcPr>
          <w:p w14:paraId="00917BF8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มุมมองด้านวัฒนธรรมที่เชื่อมโยงกับภาษา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ศาสตร์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และมนุษย์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684D8FF0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18CE0BC6" w14:textId="77777777" w:rsidTr="00B634E9">
        <w:tc>
          <w:tcPr>
            <w:tcW w:w="7257" w:type="dxa"/>
          </w:tcPr>
          <w:p w14:paraId="18CE5E0E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สมรรถนะการสื่อสารภาษาอังกฤษของผู้เรียนเบื้องต้น</w:t>
            </w:r>
          </w:p>
        </w:tc>
        <w:tc>
          <w:tcPr>
            <w:tcW w:w="2250" w:type="dxa"/>
          </w:tcPr>
          <w:p w14:paraId="3FFAEFCB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4CCADF0F" w14:textId="77777777" w:rsidTr="00B634E9">
        <w:tc>
          <w:tcPr>
            <w:tcW w:w="7257" w:type="dxa"/>
          </w:tcPr>
          <w:p w14:paraId="33A67A48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ปัจจัยที่ส่งผลต่อการเรียนการสอนสอนภาษาอังกฤษ</w:t>
            </w:r>
          </w:p>
          <w:p w14:paraId="14ADDD59" w14:textId="77777777" w:rsidR="00060244" w:rsidRPr="0038369B" w:rsidRDefault="00060244" w:rsidP="00B634E9">
            <w:pPr>
              <w:pStyle w:val="ListParagraph"/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เพื่อการสื่อสารระหว่างวัฒนธรรม</w:t>
            </w:r>
          </w:p>
        </w:tc>
        <w:tc>
          <w:tcPr>
            <w:tcW w:w="2250" w:type="dxa"/>
          </w:tcPr>
          <w:p w14:paraId="6D1153DB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38369B" w:rsidRPr="0038369B" w14:paraId="29F5F9DD" w14:textId="77777777" w:rsidTr="00B634E9">
        <w:tc>
          <w:tcPr>
            <w:tcW w:w="7257" w:type="dxa"/>
          </w:tcPr>
          <w:p w14:paraId="1DDC2EDF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การสอนภาษาอังกฤษเพื่อการสื่อสารระหว่างวัฒนธรรม</w:t>
            </w:r>
          </w:p>
        </w:tc>
        <w:tc>
          <w:tcPr>
            <w:tcW w:w="2250" w:type="dxa"/>
          </w:tcPr>
          <w:p w14:paraId="22FEF47C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6FE8DA67" w14:textId="77777777" w:rsidTr="00B634E9">
        <w:tc>
          <w:tcPr>
            <w:tcW w:w="7257" w:type="dxa"/>
          </w:tcPr>
          <w:p w14:paraId="5C7F4B55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เทคโนโลยี</w:t>
            </w: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ใน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</w:t>
            </w: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ศึกษา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วัฒนธรรม</w:t>
            </w:r>
          </w:p>
          <w:p w14:paraId="1A79D0A0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การจัดการศึกษาที่ไม่เลือกปฏิบัติ</w:t>
            </w:r>
          </w:p>
        </w:tc>
        <w:tc>
          <w:tcPr>
            <w:tcW w:w="2250" w:type="dxa"/>
          </w:tcPr>
          <w:p w14:paraId="4E454E4F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  <w:p w14:paraId="53DA11C7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38369B" w:rsidRPr="0038369B" w14:paraId="36763C95" w14:textId="77777777" w:rsidTr="00B634E9">
        <w:tc>
          <w:tcPr>
            <w:tcW w:w="7257" w:type="dxa"/>
          </w:tcPr>
          <w:p w14:paraId="530F9CD3" w14:textId="77777777" w:rsidR="00060244" w:rsidRPr="0038369B" w:rsidRDefault="00060244" w:rsidP="0004613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การประเมินการสื่อสารภาษาอังกฤษระหว่างวัฒนธรรม</w:t>
            </w:r>
          </w:p>
        </w:tc>
        <w:tc>
          <w:tcPr>
            <w:tcW w:w="2250" w:type="dxa"/>
          </w:tcPr>
          <w:p w14:paraId="19002ACA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</w:rPr>
              <w:t>4</w:t>
            </w:r>
          </w:p>
        </w:tc>
      </w:tr>
      <w:tr w:rsidR="0038369B" w:rsidRPr="0038369B" w14:paraId="63A7768F" w14:textId="77777777" w:rsidTr="00B634E9">
        <w:tc>
          <w:tcPr>
            <w:tcW w:w="7257" w:type="dxa"/>
          </w:tcPr>
          <w:p w14:paraId="70FEF89E" w14:textId="77777777" w:rsidR="00060244" w:rsidRPr="0038369B" w:rsidRDefault="00060244" w:rsidP="00B634E9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0094B319" w14:textId="77777777" w:rsidR="00060244" w:rsidRPr="0038369B" w:rsidRDefault="00060244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63445A6A" w14:textId="77777777" w:rsidR="00770BFD" w:rsidRPr="0038369B" w:rsidRDefault="00770BFD" w:rsidP="00770BFD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21E64DC" w14:textId="77777777" w:rsidR="00770BFD" w:rsidRPr="0038369B" w:rsidRDefault="00770BFD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7027E3A9" w14:textId="77777777" w:rsidR="006237DA" w:rsidRPr="0038369B" w:rsidRDefault="006237DA" w:rsidP="006237DA">
      <w:pPr>
        <w:spacing w:after="0" w:line="276" w:lineRule="auto"/>
        <w:jc w:val="center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Times New Roman" w:hAnsi="TH SarabunPSK" w:cs="TH SarabunPSK"/>
          <w:b/>
          <w:bCs/>
          <w:kern w:val="0"/>
          <w:sz w:val="30"/>
          <w:szCs w:val="30"/>
          <w:lang w:val="x-none" w:eastAsia="x-none"/>
          <w14:ligatures w14:val="none"/>
        </w:rPr>
        <w:br w:type="page"/>
      </w:r>
    </w:p>
    <w:p w14:paraId="6D909FEC" w14:textId="77777777" w:rsidR="006237DA" w:rsidRPr="0038369B" w:rsidRDefault="006237DA" w:rsidP="00F62932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6054079C" w14:textId="77777777" w:rsidR="006237DA" w:rsidRPr="0038369B" w:rsidRDefault="006237DA" w:rsidP="006237DA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2B4E030" w14:textId="77777777" w:rsidR="006237DA" w:rsidRPr="0038369B" w:rsidRDefault="006237DA" w:rsidP="006237DA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01156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</w:t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23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3(3-0-6)</w:t>
      </w:r>
    </w:p>
    <w:p w14:paraId="40095639" w14:textId="77777777" w:rsidR="006237DA" w:rsidRPr="0038369B" w:rsidRDefault="006237DA" w:rsidP="006237DA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การสอนภาษาอังกฤษในบริบทอาเซียนบวกสาม</w:t>
      </w:r>
    </w:p>
    <w:p w14:paraId="413D98CE" w14:textId="77777777" w:rsidR="006237DA" w:rsidRPr="0038369B" w:rsidRDefault="006237DA" w:rsidP="006237DA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English Language Teaching in ASEAN Plus Three Contexts</w:t>
      </w:r>
    </w:p>
    <w:p w14:paraId="731BF757" w14:textId="77777777" w:rsidR="006237DA" w:rsidRPr="0038369B" w:rsidRDefault="006237DA" w:rsidP="006237DA">
      <w:pPr>
        <w:spacing w:after="0" w:line="240" w:lineRule="auto"/>
        <w:ind w:right="-988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2273"/>
      </w:tblGrid>
      <w:tr w:rsidR="0038369B" w:rsidRPr="0038369B" w14:paraId="09E1D8E6" w14:textId="77777777" w:rsidTr="00B634E9">
        <w:tc>
          <w:tcPr>
            <w:tcW w:w="7792" w:type="dxa"/>
          </w:tcPr>
          <w:p w14:paraId="12ECC303" w14:textId="77777777" w:rsidR="006237DA" w:rsidRPr="0038369B" w:rsidRDefault="006237DA" w:rsidP="00B634E9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273" w:type="dxa"/>
          </w:tcPr>
          <w:p w14:paraId="20020E0D" w14:textId="77777777" w:rsidR="006237DA" w:rsidRPr="0038369B" w:rsidRDefault="006237DA" w:rsidP="00B634E9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53D2BE41" w14:textId="77777777" w:rsidTr="00B634E9">
        <w:tc>
          <w:tcPr>
            <w:tcW w:w="7792" w:type="dxa"/>
          </w:tcPr>
          <w:p w14:paraId="384AB0AB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ความร่วมมืออาเซียนบวกสาม</w:t>
            </w:r>
          </w:p>
        </w:tc>
        <w:tc>
          <w:tcPr>
            <w:tcW w:w="2273" w:type="dxa"/>
          </w:tcPr>
          <w:p w14:paraId="2468640B" w14:textId="77777777" w:rsidR="006237DA" w:rsidRPr="0038369B" w:rsidRDefault="006237DA" w:rsidP="00B634E9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1A525463" w14:textId="77777777" w:rsidTr="00B634E9">
        <w:tc>
          <w:tcPr>
            <w:tcW w:w="7792" w:type="dxa"/>
          </w:tcPr>
          <w:p w14:paraId="56D9AFA9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ลักษณะการใช้ภาษาอังกฤษในบริบทของประเทศไทย</w:t>
            </w:r>
          </w:p>
        </w:tc>
        <w:tc>
          <w:tcPr>
            <w:tcW w:w="2273" w:type="dxa"/>
          </w:tcPr>
          <w:p w14:paraId="7834BD62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465D6BA9" w14:textId="77777777" w:rsidTr="00B634E9">
        <w:tc>
          <w:tcPr>
            <w:tcW w:w="7792" w:type="dxa"/>
          </w:tcPr>
          <w:p w14:paraId="637C1023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การสอนภาษาอังกฤษในบริบทของประเทศไทย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273" w:type="dxa"/>
          </w:tcPr>
          <w:p w14:paraId="2983F512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047C2DD8" w14:textId="77777777" w:rsidTr="00B634E9">
        <w:tc>
          <w:tcPr>
            <w:tcW w:w="7792" w:type="dxa"/>
          </w:tcPr>
          <w:p w14:paraId="08F80E1C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ลักษณะการใช้ภาษาอังกฤษของประเทศในอาเซียนที่ใช้ภาษาอังกฤษเป็นภาษาราชการ</w:t>
            </w:r>
          </w:p>
          <w:p w14:paraId="2F42083D" w14:textId="77777777" w:rsidR="006237DA" w:rsidRPr="0038369B" w:rsidRDefault="006237DA" w:rsidP="00B634E9">
            <w:pPr>
              <w:pStyle w:val="ListParagraph"/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หรือเป็นภาษาที่ใช้สื่อสารทั่วไป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  <w:lang w:bidi="ar-SA"/>
              </w:rPr>
              <w:tab/>
            </w:r>
          </w:p>
        </w:tc>
        <w:tc>
          <w:tcPr>
            <w:tcW w:w="2273" w:type="dxa"/>
          </w:tcPr>
          <w:p w14:paraId="1342CB41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462FBDF7" w14:textId="77777777" w:rsidTr="00B634E9">
        <w:tc>
          <w:tcPr>
            <w:tcW w:w="7792" w:type="dxa"/>
          </w:tcPr>
          <w:p w14:paraId="2AF777E9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สอนภาษาอังกฤษของประเทศในอาเซียนที่ใช้ภาษาอังกฤษเป็นภาษาราชการหรือเป็นภาษาที่ใช้สื่อสารทั่วไป</w:t>
            </w:r>
          </w:p>
        </w:tc>
        <w:tc>
          <w:tcPr>
            <w:tcW w:w="2273" w:type="dxa"/>
          </w:tcPr>
          <w:p w14:paraId="72BFE136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4317B9A4" w14:textId="77777777" w:rsidTr="00B634E9">
        <w:tc>
          <w:tcPr>
            <w:tcW w:w="7792" w:type="dxa"/>
          </w:tcPr>
          <w:p w14:paraId="3097958E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ลักษณะการใช้ภาษาอังกฤษในบริบทกลุ่มประเทศลุ่มแม่น้ำโขง</w:t>
            </w:r>
          </w:p>
        </w:tc>
        <w:tc>
          <w:tcPr>
            <w:tcW w:w="2273" w:type="dxa"/>
          </w:tcPr>
          <w:p w14:paraId="425146D9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39970776" w14:textId="77777777" w:rsidTr="00B634E9">
        <w:tc>
          <w:tcPr>
            <w:tcW w:w="7792" w:type="dxa"/>
          </w:tcPr>
          <w:p w14:paraId="00399502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การสอนภาษาอังกฤษในบริบทกลุ่มประเทศลุ่มแม่น้ำโขง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73" w:type="dxa"/>
          </w:tcPr>
          <w:p w14:paraId="3C162BB1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0B0688D2" w14:textId="77777777" w:rsidTr="00B634E9">
        <w:tc>
          <w:tcPr>
            <w:tcW w:w="7792" w:type="dxa"/>
          </w:tcPr>
          <w:p w14:paraId="7205F9C7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ลักษณะการใช้ภาษาอังกฤษในบริบทของประเทศอินโดนีเซีย</w:t>
            </w:r>
          </w:p>
        </w:tc>
        <w:tc>
          <w:tcPr>
            <w:tcW w:w="2273" w:type="dxa"/>
          </w:tcPr>
          <w:p w14:paraId="6A4C452C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6344B1F1" w14:textId="77777777" w:rsidTr="00B634E9">
        <w:tc>
          <w:tcPr>
            <w:tcW w:w="7792" w:type="dxa"/>
          </w:tcPr>
          <w:p w14:paraId="14BB9FFB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การสอนภาษาอังกฤษในบริบทของประเทศอินโดนีเซีย</w:t>
            </w:r>
          </w:p>
        </w:tc>
        <w:tc>
          <w:tcPr>
            <w:tcW w:w="2273" w:type="dxa"/>
          </w:tcPr>
          <w:p w14:paraId="7CF522CB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1BDC4B36" w14:textId="77777777" w:rsidTr="00B634E9">
        <w:tc>
          <w:tcPr>
            <w:tcW w:w="7792" w:type="dxa"/>
          </w:tcPr>
          <w:p w14:paraId="5D6B4F7A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ลักษณะการใช้ภาษาอังกฤษในบริบทของกลุ่มประเทศเอเชียตะวันออก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273" w:type="dxa"/>
          </w:tcPr>
          <w:p w14:paraId="78D4EEDB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4940CDA0" w14:textId="77777777" w:rsidTr="00B634E9">
        <w:tc>
          <w:tcPr>
            <w:tcW w:w="7792" w:type="dxa"/>
          </w:tcPr>
          <w:p w14:paraId="6D3E0FA3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การสอนภาษาอังกฤษในบริบทของกลุ่มประเทศเอเชียตะวันออก</w:t>
            </w:r>
          </w:p>
        </w:tc>
        <w:tc>
          <w:tcPr>
            <w:tcW w:w="2273" w:type="dxa"/>
          </w:tcPr>
          <w:p w14:paraId="00EAC2D3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72CC1083" w14:textId="77777777" w:rsidTr="00B634E9">
        <w:tc>
          <w:tcPr>
            <w:tcW w:w="7792" w:type="dxa"/>
          </w:tcPr>
          <w:p w14:paraId="561D5D13" w14:textId="77777777" w:rsidR="006237DA" w:rsidRPr="0038369B" w:rsidRDefault="006237DA" w:rsidP="0004613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แนวโน้มการสอนภาษาอังกฤษในอาเซียนบวกสาม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273" w:type="dxa"/>
          </w:tcPr>
          <w:p w14:paraId="3F888110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</w:rPr>
              <w:t>3</w:t>
            </w:r>
          </w:p>
        </w:tc>
      </w:tr>
      <w:tr w:rsidR="0038369B" w:rsidRPr="0038369B" w14:paraId="65E68203" w14:textId="77777777" w:rsidTr="00B634E9">
        <w:tc>
          <w:tcPr>
            <w:tcW w:w="7792" w:type="dxa"/>
          </w:tcPr>
          <w:p w14:paraId="19A2594B" w14:textId="77777777" w:rsidR="006237DA" w:rsidRPr="0038369B" w:rsidRDefault="006237DA" w:rsidP="00B634E9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73" w:type="dxa"/>
          </w:tcPr>
          <w:p w14:paraId="044854B6" w14:textId="77777777" w:rsidR="006237DA" w:rsidRPr="0038369B" w:rsidRDefault="006237DA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57169A42" w14:textId="77777777" w:rsidR="006237DA" w:rsidRPr="0038369B" w:rsidRDefault="006237DA" w:rsidP="006237DA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928C8C5" w14:textId="77777777" w:rsidR="006237DA" w:rsidRPr="0038369B" w:rsidRDefault="006237DA" w:rsidP="006237DA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3FD88B47" w14:textId="7C3D5C34" w:rsidR="00A442DE" w:rsidRPr="0038369B" w:rsidRDefault="00BE76FE" w:rsidP="00A442DE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1C0917A6" w14:textId="0599FD0B" w:rsidR="00A442DE" w:rsidRPr="0038369B" w:rsidRDefault="00A442DE" w:rsidP="00F62932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3DD01BD" w14:textId="77777777" w:rsidR="00A442DE" w:rsidRPr="0038369B" w:rsidRDefault="00A442DE" w:rsidP="003A0277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0987F9B" w14:textId="77777777" w:rsidR="00A442DE" w:rsidRPr="0038369B" w:rsidRDefault="00A442DE" w:rsidP="00A442DE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01156</w:t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312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3(3-0-6)</w:t>
      </w:r>
    </w:p>
    <w:p w14:paraId="2564563F" w14:textId="2C4AF823" w:rsidR="00A442DE" w:rsidRPr="0038369B" w:rsidRDefault="00A442DE" w:rsidP="00A442DE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204493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ภาษาศาสตร์ในการสอนภาษาอังกฤษ</w:t>
      </w:r>
    </w:p>
    <w:p w14:paraId="154D68F6" w14:textId="617D60BF" w:rsidR="00A442DE" w:rsidRPr="0038369B" w:rsidRDefault="00A442DE" w:rsidP="00A442DE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204493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Linguistics in English Language Teaching</w:t>
      </w:r>
    </w:p>
    <w:p w14:paraId="55C05013" w14:textId="77777777" w:rsidR="00A442DE" w:rsidRPr="0038369B" w:rsidRDefault="00A442DE" w:rsidP="00A442DE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23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2160"/>
      </w:tblGrid>
      <w:tr w:rsidR="0038369B" w:rsidRPr="0038369B" w14:paraId="42D3EFEE" w14:textId="77777777" w:rsidTr="00B634E9">
        <w:tc>
          <w:tcPr>
            <w:tcW w:w="7077" w:type="dxa"/>
          </w:tcPr>
          <w:p w14:paraId="5F8F17A0" w14:textId="77777777" w:rsidR="007E385F" w:rsidRPr="0038369B" w:rsidRDefault="007E385F" w:rsidP="00B634E9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0F8A2C58" w14:textId="77777777" w:rsidR="007E385F" w:rsidRPr="0038369B" w:rsidRDefault="007E385F" w:rsidP="00B634E9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036C9570" w14:textId="77777777" w:rsidTr="00B634E9">
        <w:tc>
          <w:tcPr>
            <w:tcW w:w="7077" w:type="dxa"/>
          </w:tcPr>
          <w:p w14:paraId="57A84DA2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right="-13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แนวคิด หลักทางภาษาศาสตร์สำหรับการเรียนและการจัดการเรียนการสอนภาษาอังกฤษ</w:t>
            </w:r>
          </w:p>
        </w:tc>
        <w:tc>
          <w:tcPr>
            <w:tcW w:w="2160" w:type="dxa"/>
          </w:tcPr>
          <w:p w14:paraId="6EB72753" w14:textId="77777777" w:rsidR="007E385F" w:rsidRPr="0038369B" w:rsidRDefault="007E385F" w:rsidP="00B634E9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0C1F9C83" w14:textId="77777777" w:rsidTr="00B634E9">
        <w:tc>
          <w:tcPr>
            <w:tcW w:w="7077" w:type="dxa"/>
          </w:tcPr>
          <w:p w14:paraId="77ADADF2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สัทศาสตร์และ</w:t>
            </w:r>
            <w:proofErr w:type="spellStart"/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สัท</w:t>
            </w:r>
            <w:proofErr w:type="spellEnd"/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วิทยา</w:t>
            </w:r>
          </w:p>
        </w:tc>
        <w:tc>
          <w:tcPr>
            <w:tcW w:w="2160" w:type="dxa"/>
          </w:tcPr>
          <w:p w14:paraId="5CF708F6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05207857" w14:textId="77777777" w:rsidTr="00B634E9">
        <w:tc>
          <w:tcPr>
            <w:tcW w:w="7077" w:type="dxa"/>
          </w:tcPr>
          <w:p w14:paraId="33C40A95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การสร้างคำและวิทยาหน่วยคำ</w:t>
            </w:r>
          </w:p>
        </w:tc>
        <w:tc>
          <w:tcPr>
            <w:tcW w:w="2160" w:type="dxa"/>
          </w:tcPr>
          <w:p w14:paraId="02D6CA6D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3354BB26" w14:textId="77777777" w:rsidTr="00B634E9">
        <w:tc>
          <w:tcPr>
            <w:tcW w:w="7077" w:type="dxa"/>
          </w:tcPr>
          <w:p w14:paraId="49B552B0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ไวยากรณ์และวากยสัมพันธ์</w:t>
            </w:r>
          </w:p>
        </w:tc>
        <w:tc>
          <w:tcPr>
            <w:tcW w:w="2160" w:type="dxa"/>
          </w:tcPr>
          <w:p w14:paraId="4C31F36F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020655BB" w14:textId="77777777" w:rsidTr="00B634E9">
        <w:tc>
          <w:tcPr>
            <w:tcW w:w="7077" w:type="dxa"/>
          </w:tcPr>
          <w:p w14:paraId="549C61C4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อรรถศาสตร์และ</w:t>
            </w:r>
            <w:proofErr w:type="spellStart"/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วั</w:t>
            </w:r>
            <w:proofErr w:type="spellEnd"/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จนปฏิบัติศาสตร์</w:t>
            </w:r>
            <w:r w:rsidRPr="0038369B">
              <w:rPr>
                <w:rFonts w:ascii="TH SarabunPSK" w:hAnsi="TH SarabunPSK" w:cs="TH SarabunPSK" w:hint="cs"/>
                <w:sz w:val="30"/>
                <w:szCs w:val="30"/>
                <w:lang w:val="en-GB"/>
              </w:rPr>
              <w:tab/>
            </w:r>
            <w:r w:rsidRPr="0038369B">
              <w:rPr>
                <w:rFonts w:ascii="TH SarabunPSK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0E5F888E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78D1FDD2" w14:textId="77777777" w:rsidTr="00B634E9">
        <w:tc>
          <w:tcPr>
            <w:tcW w:w="7077" w:type="dxa"/>
          </w:tcPr>
          <w:p w14:paraId="48138581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วาทกรรมวิเคราะห์ในห้องเรียนภาษาอังกฤษ</w:t>
            </w:r>
          </w:p>
        </w:tc>
        <w:tc>
          <w:tcPr>
            <w:tcW w:w="2160" w:type="dxa"/>
          </w:tcPr>
          <w:p w14:paraId="2FF583E7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26564791" w14:textId="77777777" w:rsidTr="00B634E9">
        <w:tc>
          <w:tcPr>
            <w:tcW w:w="7077" w:type="dxa"/>
          </w:tcPr>
          <w:p w14:paraId="2B035761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ข้อผิดพลาดในการใช้ภาษาอังกฤษ</w:t>
            </w:r>
          </w:p>
        </w:tc>
        <w:tc>
          <w:tcPr>
            <w:tcW w:w="2160" w:type="dxa"/>
          </w:tcPr>
          <w:p w14:paraId="3A3BE1E8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3ECC7649" w14:textId="77777777" w:rsidTr="00B634E9">
        <w:tc>
          <w:tcPr>
            <w:tcW w:w="7077" w:type="dxa"/>
          </w:tcPr>
          <w:p w14:paraId="570447B0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การรับภาษาที่สอง</w:t>
            </w:r>
          </w:p>
        </w:tc>
        <w:tc>
          <w:tcPr>
            <w:tcW w:w="2160" w:type="dxa"/>
          </w:tcPr>
          <w:p w14:paraId="5A3F05C0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233E35F6" w14:textId="77777777" w:rsidTr="00B634E9">
        <w:tc>
          <w:tcPr>
            <w:tcW w:w="7077" w:type="dxa"/>
          </w:tcPr>
          <w:p w14:paraId="44E298B3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ภาวะสองภาษาและการศึกษาสองภาษา</w:t>
            </w:r>
          </w:p>
        </w:tc>
        <w:tc>
          <w:tcPr>
            <w:tcW w:w="2160" w:type="dxa"/>
          </w:tcPr>
          <w:p w14:paraId="4408DE1F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45E0C2BB" w14:textId="77777777" w:rsidTr="00B634E9">
        <w:tc>
          <w:tcPr>
            <w:tcW w:w="7077" w:type="dxa"/>
          </w:tcPr>
          <w:p w14:paraId="24A8EB05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ภาษากับสมอง</w:t>
            </w:r>
          </w:p>
        </w:tc>
        <w:tc>
          <w:tcPr>
            <w:tcW w:w="2160" w:type="dxa"/>
          </w:tcPr>
          <w:p w14:paraId="7F4CF1AF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350F146E" w14:textId="77777777" w:rsidTr="00B634E9">
        <w:tc>
          <w:tcPr>
            <w:tcW w:w="7077" w:type="dxa"/>
          </w:tcPr>
          <w:p w14:paraId="5A9B5906" w14:textId="77777777" w:rsidR="007E385F" w:rsidRPr="0038369B" w:rsidRDefault="007E385F" w:rsidP="00046138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ภาษาอังกฤษกับความหลากหลายทางสังคมและวัฒนธรรม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14B313E6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</w:rPr>
              <w:t>2</w:t>
            </w:r>
          </w:p>
        </w:tc>
      </w:tr>
      <w:tr w:rsidR="0038369B" w:rsidRPr="0038369B" w14:paraId="4BB0DC3F" w14:textId="77777777" w:rsidTr="00B634E9">
        <w:tc>
          <w:tcPr>
            <w:tcW w:w="7077" w:type="dxa"/>
          </w:tcPr>
          <w:p w14:paraId="1E8F8A71" w14:textId="77777777" w:rsidR="007E385F" w:rsidRPr="0038369B" w:rsidRDefault="007E385F" w:rsidP="00B634E9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03BED9A9" w14:textId="77777777" w:rsidR="007E385F" w:rsidRPr="0038369B" w:rsidRDefault="007E38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37966C24" w14:textId="77777777" w:rsidR="00A442DE" w:rsidRPr="0038369B" w:rsidRDefault="00A442DE" w:rsidP="00A442DE">
      <w:pPr>
        <w:rPr>
          <w:rFonts w:ascii="TH SarabunPSK" w:eastAsia="Times New Roman" w:hAnsi="TH SarabunPSK" w:cs="TH SarabunPSK"/>
          <w:b/>
          <w:bCs/>
          <w:kern w:val="0"/>
          <w:sz w:val="30"/>
          <w:szCs w:val="30"/>
          <w:lang w:val="x-none" w:eastAsia="x-none"/>
          <w14:ligatures w14:val="none"/>
        </w:rPr>
      </w:pPr>
    </w:p>
    <w:p w14:paraId="20BF6677" w14:textId="77777777" w:rsidR="00A442DE" w:rsidRPr="0038369B" w:rsidRDefault="00A442DE" w:rsidP="00A442DE">
      <w:pPr>
        <w:rPr>
          <w:rFonts w:ascii="TH SarabunPSK" w:eastAsia="Calibri" w:hAnsi="TH SarabunPSK" w:cs="TH SarabunPSK"/>
          <w:kern w:val="0"/>
          <w:sz w:val="30"/>
          <w:szCs w:val="30"/>
          <w:highlight w:val="yellow"/>
          <w:lang w:eastAsia="x-none"/>
          <w14:ligatures w14:val="none"/>
        </w:rPr>
      </w:pPr>
    </w:p>
    <w:p w14:paraId="69CA9E59" w14:textId="77777777" w:rsidR="00A442DE" w:rsidRPr="0038369B" w:rsidRDefault="00A442DE" w:rsidP="00A442DE">
      <w:pPr>
        <w:rPr>
          <w:rFonts w:ascii="TH SarabunPSK" w:hAnsi="TH SarabunPSK" w:cs="TH SarabunPSK"/>
          <w:sz w:val="30"/>
          <w:szCs w:val="30"/>
        </w:rPr>
      </w:pPr>
    </w:p>
    <w:p w14:paraId="176492E2" w14:textId="77777777" w:rsidR="00770BFD" w:rsidRPr="0038369B" w:rsidRDefault="00770BFD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6CAEF151" w14:textId="2934BAF5" w:rsidR="00091A18" w:rsidRPr="0038369B" w:rsidRDefault="00091A18" w:rsidP="00091A18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E6CB1D5" w14:textId="77777777" w:rsidR="00091A18" w:rsidRPr="0038369B" w:rsidRDefault="00091A18" w:rsidP="00091A18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AEEE02A" w14:textId="77777777" w:rsidR="00091A18" w:rsidRPr="0038369B" w:rsidRDefault="00091A18" w:rsidP="00091A18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01156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</w:t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3(3-0-6)</w:t>
      </w:r>
    </w:p>
    <w:p w14:paraId="391A9668" w14:textId="77777777" w:rsidR="00091A18" w:rsidRPr="0038369B" w:rsidRDefault="00091A18" w:rsidP="00091A18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การสอนการอ่านภาษาอังกฤษอย่างกว้างขวาง</w:t>
      </w:r>
    </w:p>
    <w:p w14:paraId="4C08E407" w14:textId="77777777" w:rsidR="00091A18" w:rsidRPr="0038369B" w:rsidRDefault="00091A18" w:rsidP="00091A18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Teaching Extensive Reading in English</w:t>
      </w:r>
    </w:p>
    <w:p w14:paraId="0C20CEFE" w14:textId="77777777" w:rsidR="00091A18" w:rsidRPr="0038369B" w:rsidRDefault="00091A18" w:rsidP="00091A18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2273"/>
      </w:tblGrid>
      <w:tr w:rsidR="00091A18" w:rsidRPr="0038369B" w14:paraId="662D9746" w14:textId="77777777" w:rsidTr="00DA60CB">
        <w:tc>
          <w:tcPr>
            <w:tcW w:w="7792" w:type="dxa"/>
          </w:tcPr>
          <w:p w14:paraId="61B18FB5" w14:textId="77777777" w:rsidR="00091A18" w:rsidRPr="0038369B" w:rsidRDefault="00091A18" w:rsidP="00DA60CB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273" w:type="dxa"/>
          </w:tcPr>
          <w:p w14:paraId="73E2FDC0" w14:textId="77777777" w:rsidR="00091A18" w:rsidRPr="0038369B" w:rsidRDefault="00091A18" w:rsidP="00DA60CB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091A18" w:rsidRPr="0038369B" w14:paraId="04EFB056" w14:textId="77777777" w:rsidTr="00DA60CB">
        <w:tc>
          <w:tcPr>
            <w:tcW w:w="7792" w:type="dxa"/>
          </w:tcPr>
          <w:p w14:paraId="7E114140" w14:textId="77777777" w:rsidR="00091A18" w:rsidRPr="0038369B" w:rsidRDefault="00091A18" w:rsidP="000461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แนวคิด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 xml:space="preserve"> 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หลักการของการสอนการอ่านภาษาอังกฤษอย่างกว้างขวาง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ab/>
            </w:r>
          </w:p>
        </w:tc>
        <w:tc>
          <w:tcPr>
            <w:tcW w:w="2273" w:type="dxa"/>
          </w:tcPr>
          <w:p w14:paraId="770138DF" w14:textId="77777777" w:rsidR="00091A18" w:rsidRPr="0038369B" w:rsidRDefault="00091A18" w:rsidP="00DA60CB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091A18" w:rsidRPr="0038369B" w14:paraId="68DB7A9E" w14:textId="77777777" w:rsidTr="00DA60CB">
        <w:tc>
          <w:tcPr>
            <w:tcW w:w="7792" w:type="dxa"/>
          </w:tcPr>
          <w:p w14:paraId="7A4C8750" w14:textId="77777777" w:rsidR="00091A18" w:rsidRPr="0038369B" w:rsidRDefault="00091A18" w:rsidP="000461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การคัดเลือกหนังสืออ่านนอกเวลา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 xml:space="preserve"> (graded readers)</w:t>
            </w:r>
          </w:p>
        </w:tc>
        <w:tc>
          <w:tcPr>
            <w:tcW w:w="2273" w:type="dxa"/>
          </w:tcPr>
          <w:p w14:paraId="64F0117B" w14:textId="77777777" w:rsidR="00091A18" w:rsidRPr="0038369B" w:rsidRDefault="00091A18" w:rsidP="00DA60CB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091A18" w:rsidRPr="0038369B" w14:paraId="5BFE8501" w14:textId="77777777" w:rsidTr="00DA60CB">
        <w:tc>
          <w:tcPr>
            <w:tcW w:w="7792" w:type="dxa"/>
          </w:tcPr>
          <w:p w14:paraId="46FBDE8F" w14:textId="77777777" w:rsidR="00091A18" w:rsidRPr="0038369B" w:rsidRDefault="00091A18" w:rsidP="000461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988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การวิเคราะห์ระดับภาษาของผู้เรียน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ab/>
            </w:r>
          </w:p>
        </w:tc>
        <w:tc>
          <w:tcPr>
            <w:tcW w:w="2273" w:type="dxa"/>
          </w:tcPr>
          <w:p w14:paraId="4795E1A6" w14:textId="77777777" w:rsidR="00091A18" w:rsidRPr="0038369B" w:rsidRDefault="00091A18" w:rsidP="00DA60CB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091A18" w:rsidRPr="0038369B" w14:paraId="40DF6CD6" w14:textId="77777777" w:rsidTr="00DA60CB">
        <w:tc>
          <w:tcPr>
            <w:tcW w:w="7792" w:type="dxa"/>
          </w:tcPr>
          <w:p w14:paraId="4E416030" w14:textId="77777777" w:rsidR="00091A18" w:rsidRPr="0038369B" w:rsidRDefault="00091A18" w:rsidP="000461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988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การวิเคราะห์ประเภทของเนื้อหาของวัสดุอ่าน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ab/>
            </w:r>
          </w:p>
        </w:tc>
        <w:tc>
          <w:tcPr>
            <w:tcW w:w="2273" w:type="dxa"/>
          </w:tcPr>
          <w:p w14:paraId="3D13EFB3" w14:textId="77777777" w:rsidR="00091A18" w:rsidRPr="0038369B" w:rsidRDefault="00091A18" w:rsidP="00DA60CB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091A18" w:rsidRPr="0038369B" w14:paraId="3CB2976F" w14:textId="77777777" w:rsidTr="00DA60CB">
        <w:tc>
          <w:tcPr>
            <w:tcW w:w="7792" w:type="dxa"/>
          </w:tcPr>
          <w:p w14:paraId="565F1A2B" w14:textId="77777777" w:rsidR="00091A18" w:rsidRPr="0038369B" w:rsidRDefault="00091A18" w:rsidP="000461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การออกแบบการจัดการเรียนรู้การอ่านอย่างกว้างขวาง</w:t>
            </w:r>
          </w:p>
        </w:tc>
        <w:tc>
          <w:tcPr>
            <w:tcW w:w="2273" w:type="dxa"/>
          </w:tcPr>
          <w:p w14:paraId="197BC7F4" w14:textId="77777777" w:rsidR="00091A18" w:rsidRPr="0038369B" w:rsidRDefault="00091A18" w:rsidP="00DA60CB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091A18" w:rsidRPr="0038369B" w14:paraId="514A3DB1" w14:textId="77777777" w:rsidTr="00DA60CB">
        <w:tc>
          <w:tcPr>
            <w:tcW w:w="7792" w:type="dxa"/>
          </w:tcPr>
          <w:p w14:paraId="2A685537" w14:textId="77777777" w:rsidR="00091A18" w:rsidRPr="0038369B" w:rsidRDefault="00091A18" w:rsidP="000461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การประยุกต์กิจกรรมการอ่านอย่างกว้างขวางที่หลากหลาย</w:t>
            </w:r>
          </w:p>
        </w:tc>
        <w:tc>
          <w:tcPr>
            <w:tcW w:w="2273" w:type="dxa"/>
          </w:tcPr>
          <w:p w14:paraId="7F99FB4A" w14:textId="77777777" w:rsidR="00091A18" w:rsidRPr="0038369B" w:rsidRDefault="00091A18" w:rsidP="00DA60CB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091A18" w:rsidRPr="0038369B" w14:paraId="3C671D36" w14:textId="77777777" w:rsidTr="00DA60CB">
        <w:tc>
          <w:tcPr>
            <w:tcW w:w="7792" w:type="dxa"/>
          </w:tcPr>
          <w:p w14:paraId="282D9A3A" w14:textId="77777777" w:rsidR="00091A18" w:rsidRPr="0038369B" w:rsidRDefault="00091A18" w:rsidP="000461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การประยุกต์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ใช้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วัสดุอ่านที่เป็นหนังสือ</w:t>
            </w:r>
          </w:p>
        </w:tc>
        <w:tc>
          <w:tcPr>
            <w:tcW w:w="2273" w:type="dxa"/>
          </w:tcPr>
          <w:p w14:paraId="78825E43" w14:textId="77777777" w:rsidR="00091A18" w:rsidRPr="0038369B" w:rsidRDefault="00091A18" w:rsidP="00DA60CB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091A18" w:rsidRPr="0038369B" w14:paraId="440C5BE4" w14:textId="77777777" w:rsidTr="00DA60CB">
        <w:tc>
          <w:tcPr>
            <w:tcW w:w="7792" w:type="dxa"/>
          </w:tcPr>
          <w:p w14:paraId="5AD8779C" w14:textId="77777777" w:rsidR="00091A18" w:rsidRPr="0038369B" w:rsidRDefault="00091A18" w:rsidP="000461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การประยุกต์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ใช้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วัสดุอ่านอิเล็กทรอนิกส์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ab/>
            </w:r>
          </w:p>
        </w:tc>
        <w:tc>
          <w:tcPr>
            <w:tcW w:w="2273" w:type="dxa"/>
          </w:tcPr>
          <w:p w14:paraId="3D717117" w14:textId="77777777" w:rsidR="00091A18" w:rsidRPr="0038369B" w:rsidRDefault="00091A18" w:rsidP="00DA60CB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091A18" w:rsidRPr="0038369B" w14:paraId="230B50E1" w14:textId="77777777" w:rsidTr="00DA60CB">
        <w:tc>
          <w:tcPr>
            <w:tcW w:w="7792" w:type="dxa"/>
          </w:tcPr>
          <w:p w14:paraId="292E202F" w14:textId="77777777" w:rsidR="00091A18" w:rsidRPr="0038369B" w:rsidRDefault="00091A18" w:rsidP="0004613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การพัฒนานิสัยรักการอ่าน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ab/>
            </w:r>
          </w:p>
        </w:tc>
        <w:tc>
          <w:tcPr>
            <w:tcW w:w="2273" w:type="dxa"/>
          </w:tcPr>
          <w:p w14:paraId="69956331" w14:textId="77777777" w:rsidR="00091A18" w:rsidRPr="0038369B" w:rsidRDefault="00091A18" w:rsidP="00DA60CB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</w:rPr>
              <w:t>3</w:t>
            </w:r>
          </w:p>
        </w:tc>
      </w:tr>
      <w:tr w:rsidR="00091A18" w:rsidRPr="0038369B" w14:paraId="576563B0" w14:textId="77777777" w:rsidTr="00DA60CB">
        <w:tc>
          <w:tcPr>
            <w:tcW w:w="7792" w:type="dxa"/>
          </w:tcPr>
          <w:p w14:paraId="042A87CE" w14:textId="77777777" w:rsidR="00091A18" w:rsidRPr="0038369B" w:rsidRDefault="00091A18" w:rsidP="00DA60CB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73" w:type="dxa"/>
          </w:tcPr>
          <w:p w14:paraId="6EA8A8EC" w14:textId="77777777" w:rsidR="00091A18" w:rsidRPr="0038369B" w:rsidRDefault="00091A18" w:rsidP="00DA60CB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67AE3DD0" w14:textId="77777777" w:rsidR="00091A18" w:rsidRPr="0038369B" w:rsidRDefault="00091A18" w:rsidP="00091A18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22863D77" w14:textId="77777777" w:rsidR="00091A18" w:rsidRPr="0038369B" w:rsidRDefault="00091A18" w:rsidP="00091A18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2F0BD19" w14:textId="77777777" w:rsidR="00091A18" w:rsidRPr="0038369B" w:rsidRDefault="00091A18" w:rsidP="00091A18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38932AC5" w14:textId="77777777" w:rsidR="00091A18" w:rsidRPr="0038369B" w:rsidRDefault="00091A18" w:rsidP="00091A18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70824C5E" w14:textId="00DC945F" w:rsidR="00091A18" w:rsidRDefault="00091A18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33456257" w14:textId="77777777" w:rsidR="00770BFD" w:rsidRPr="0038369B" w:rsidRDefault="00770BFD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636F2ADA" w14:textId="77777777" w:rsidR="00091A18" w:rsidRDefault="00091A18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08A776A3" w14:textId="66F5168E" w:rsidR="00167453" w:rsidRPr="0038369B" w:rsidRDefault="00167453" w:rsidP="003A0277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B7F0570" w14:textId="77777777" w:rsidR="00167453" w:rsidRPr="0038369B" w:rsidRDefault="00167453" w:rsidP="003A0277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3005255" w14:textId="247A043B" w:rsidR="00167453" w:rsidRPr="0038369B" w:rsidRDefault="00167453" w:rsidP="00167453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01156</w:t>
      </w:r>
      <w:r w:rsidR="004F64A7"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="009B532C"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24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3(3-0-6)</w:t>
      </w:r>
    </w:p>
    <w:p w14:paraId="6E636D01" w14:textId="068B7E73" w:rsidR="00167453" w:rsidRPr="0038369B" w:rsidRDefault="00167453" w:rsidP="00167453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9B532C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การสอนภาษาอังกฤษแบบบูรณาการ</w:t>
      </w:r>
    </w:p>
    <w:p w14:paraId="195DF26C" w14:textId="1DC7E2FD" w:rsidR="005644A8" w:rsidRDefault="00167453" w:rsidP="005644A8">
      <w:pPr>
        <w:spacing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9B532C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Integrated English Language Teaching</w:t>
      </w:r>
    </w:p>
    <w:p w14:paraId="132F5047" w14:textId="77777777" w:rsidR="005644A8" w:rsidRPr="0038369B" w:rsidRDefault="005644A8" w:rsidP="005644A8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23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2160"/>
      </w:tblGrid>
      <w:tr w:rsidR="0038369B" w:rsidRPr="0038369B" w14:paraId="102E63C8" w14:textId="77777777" w:rsidTr="00B634E9">
        <w:tc>
          <w:tcPr>
            <w:tcW w:w="7077" w:type="dxa"/>
          </w:tcPr>
          <w:p w14:paraId="4EDD6D43" w14:textId="77777777" w:rsidR="009B532C" w:rsidRPr="0038369B" w:rsidRDefault="009B532C" w:rsidP="005644A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1FB57AA2" w14:textId="77777777" w:rsidR="009B532C" w:rsidRPr="0038369B" w:rsidRDefault="009B532C" w:rsidP="005644A8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344068B5" w14:textId="77777777" w:rsidTr="00B634E9">
        <w:tc>
          <w:tcPr>
            <w:tcW w:w="7077" w:type="dxa"/>
          </w:tcPr>
          <w:p w14:paraId="5EB6BBB5" w14:textId="77777777" w:rsidR="009B532C" w:rsidRPr="0038369B" w:rsidRDefault="009B532C" w:rsidP="0004613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แนวคิดการสอนภาษาอังกฤษแบบบูรณาการ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    </w:t>
            </w:r>
          </w:p>
        </w:tc>
        <w:tc>
          <w:tcPr>
            <w:tcW w:w="2160" w:type="dxa"/>
          </w:tcPr>
          <w:p w14:paraId="234BF69B" w14:textId="77777777" w:rsidR="009B532C" w:rsidRPr="0038369B" w:rsidRDefault="009B532C" w:rsidP="005644A8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725FACCA" w14:textId="77777777" w:rsidTr="00B634E9">
        <w:tc>
          <w:tcPr>
            <w:tcW w:w="7077" w:type="dxa"/>
          </w:tcPr>
          <w:p w14:paraId="25FDBDC6" w14:textId="77777777" w:rsidR="009B532C" w:rsidRPr="0038369B" w:rsidRDefault="009B532C" w:rsidP="0004613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การสอนภาษาอังกฤษแบบบูรณาการโดยเน้นภาระงาน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 xml:space="preserve"> 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โครงงานเป็นฐานและแบบอรรถฐาน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  </w:t>
            </w:r>
          </w:p>
        </w:tc>
        <w:tc>
          <w:tcPr>
            <w:tcW w:w="2160" w:type="dxa"/>
          </w:tcPr>
          <w:p w14:paraId="12661C7D" w14:textId="77777777" w:rsidR="009B532C" w:rsidRPr="0038369B" w:rsidRDefault="009B532C" w:rsidP="005644A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24675A5E" w14:textId="77777777" w:rsidTr="00B634E9">
        <w:tc>
          <w:tcPr>
            <w:tcW w:w="7077" w:type="dxa"/>
          </w:tcPr>
          <w:p w14:paraId="5B74C93A" w14:textId="77777777" w:rsidR="009B532C" w:rsidRPr="0038369B" w:rsidRDefault="009B532C" w:rsidP="0004613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การสอนพูดภาษาอังกฤษแบบบูรณาการการพูดแบบองค์รวม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    </w:t>
            </w:r>
          </w:p>
        </w:tc>
        <w:tc>
          <w:tcPr>
            <w:tcW w:w="2160" w:type="dxa"/>
          </w:tcPr>
          <w:p w14:paraId="2A589C0D" w14:textId="77777777" w:rsidR="009B532C" w:rsidRPr="0038369B" w:rsidRDefault="009B532C" w:rsidP="005644A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4FF0D4B2" w14:textId="77777777" w:rsidTr="00B634E9">
        <w:tc>
          <w:tcPr>
            <w:tcW w:w="7077" w:type="dxa"/>
          </w:tcPr>
          <w:p w14:paraId="2C02921B" w14:textId="77777777" w:rsidR="009B532C" w:rsidRPr="0038369B" w:rsidRDefault="009B532C" w:rsidP="0004613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การสอนอ่านภาษาอังกฤษ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แบบบูรณาการ</w:t>
            </w: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การอ่านโดยกลวิธีการอ่านแบบร่วมมือ</w:t>
            </w:r>
          </w:p>
        </w:tc>
        <w:tc>
          <w:tcPr>
            <w:tcW w:w="2160" w:type="dxa"/>
          </w:tcPr>
          <w:p w14:paraId="79ABD3FF" w14:textId="77777777" w:rsidR="009B532C" w:rsidRPr="0038369B" w:rsidRDefault="009B532C" w:rsidP="005644A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5B4EB9F4" w14:textId="77777777" w:rsidTr="00B634E9">
        <w:tc>
          <w:tcPr>
            <w:tcW w:w="7077" w:type="dxa"/>
          </w:tcPr>
          <w:p w14:paraId="651CA2A1" w14:textId="77777777" w:rsidR="009B532C" w:rsidRPr="0038369B" w:rsidRDefault="009B532C" w:rsidP="0004613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การเรียนรู้ที่บูรณาการเนื้อหาและภาษาอังกฤษ</w:t>
            </w:r>
          </w:p>
        </w:tc>
        <w:tc>
          <w:tcPr>
            <w:tcW w:w="2160" w:type="dxa"/>
          </w:tcPr>
          <w:p w14:paraId="1697DEE5" w14:textId="77777777" w:rsidR="009B532C" w:rsidRPr="0038369B" w:rsidRDefault="009B532C" w:rsidP="005644A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63CD1261" w14:textId="77777777" w:rsidTr="00B634E9">
        <w:tc>
          <w:tcPr>
            <w:tcW w:w="7077" w:type="dxa"/>
          </w:tcPr>
          <w:p w14:paraId="76409968" w14:textId="77777777" w:rsidR="009B532C" w:rsidRPr="0038369B" w:rsidRDefault="009B532C" w:rsidP="0004613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val="en-GB"/>
              </w:rPr>
              <w:t>การวิจัยที่บูรณาการเนื้อหาและภาษาอังกฤษ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274A2DD5" w14:textId="77777777" w:rsidR="009B532C" w:rsidRPr="0038369B" w:rsidRDefault="009B532C" w:rsidP="005644A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07D912A9" w14:textId="77777777" w:rsidTr="00B634E9">
        <w:tc>
          <w:tcPr>
            <w:tcW w:w="7077" w:type="dxa"/>
          </w:tcPr>
          <w:p w14:paraId="4D46F073" w14:textId="77777777" w:rsidR="009B532C" w:rsidRPr="0038369B" w:rsidRDefault="009B532C" w:rsidP="0004613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val="en-GB"/>
              </w:rPr>
              <w:t>การสอนภาษาอังกฤษโดย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บูรณาการ</w:t>
            </w: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val="en-GB"/>
              </w:rPr>
              <w:t>ใช้คลังข้อมูลภาษา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 xml:space="preserve"> 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3583441E" w14:textId="77777777" w:rsidR="009B532C" w:rsidRPr="0038369B" w:rsidRDefault="009B532C" w:rsidP="005644A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6FB1E34F" w14:textId="77777777" w:rsidTr="00B634E9">
        <w:tc>
          <w:tcPr>
            <w:tcW w:w="7077" w:type="dxa"/>
          </w:tcPr>
          <w:p w14:paraId="2DAD961E" w14:textId="77777777" w:rsidR="009B532C" w:rsidRPr="0038369B" w:rsidRDefault="009B532C" w:rsidP="0004613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การออกแบบกิจกรรมการเรียนรู้ภาษาอังกฤษแบบบูรณาการ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  </w:t>
            </w:r>
          </w:p>
        </w:tc>
        <w:tc>
          <w:tcPr>
            <w:tcW w:w="2160" w:type="dxa"/>
          </w:tcPr>
          <w:p w14:paraId="7764C3A1" w14:textId="77777777" w:rsidR="009B532C" w:rsidRPr="0038369B" w:rsidRDefault="009B532C" w:rsidP="005644A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6</w:t>
            </w:r>
          </w:p>
        </w:tc>
      </w:tr>
      <w:tr w:rsidR="0038369B" w:rsidRPr="0038369B" w14:paraId="6E406CAA" w14:textId="77777777" w:rsidTr="00B634E9">
        <w:tc>
          <w:tcPr>
            <w:tcW w:w="7077" w:type="dxa"/>
          </w:tcPr>
          <w:p w14:paraId="166A363A" w14:textId="77777777" w:rsidR="009B532C" w:rsidRPr="0038369B" w:rsidRDefault="009B532C" w:rsidP="005644A8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03AF1189" w14:textId="77777777" w:rsidR="009B532C" w:rsidRPr="0038369B" w:rsidRDefault="009B532C" w:rsidP="005644A8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46AA0B5B" w14:textId="77777777" w:rsidR="00167453" w:rsidRPr="0038369B" w:rsidRDefault="00167453" w:rsidP="005644A8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449CB2C" w14:textId="77777777" w:rsidR="00167453" w:rsidRPr="0038369B" w:rsidRDefault="00167453" w:rsidP="005644A8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6E041612" w14:textId="77777777" w:rsidR="00167453" w:rsidRPr="0038369B" w:rsidRDefault="00167453" w:rsidP="00167453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6D49284" w14:textId="178C5AA1" w:rsidR="00167453" w:rsidRPr="0038369B" w:rsidRDefault="00167453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50B03B92" w14:textId="368B56D9" w:rsidR="00C47EC6" w:rsidRPr="0038369B" w:rsidRDefault="00A442DE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1BD67D09" w14:textId="6A6FBB7D" w:rsidR="00C47EC6" w:rsidRPr="0038369B" w:rsidRDefault="00C47EC6" w:rsidP="003A0277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E87955E" w14:textId="77777777" w:rsidR="00C47EC6" w:rsidRPr="0038369B" w:rsidRDefault="00C47EC6" w:rsidP="003A0277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279FB7D" w14:textId="6F32631C" w:rsidR="00C47EC6" w:rsidRPr="0038369B" w:rsidRDefault="00C47EC6" w:rsidP="00C47EC6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01156</w:t>
      </w:r>
      <w:r w:rsidR="00026972"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="0046650F"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9</w:t>
      </w:r>
      <w:r w:rsidR="00026972"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3(3-0-6)</w:t>
      </w:r>
    </w:p>
    <w:p w14:paraId="1CB190B3" w14:textId="779E2ED6" w:rsidR="00C47EC6" w:rsidRPr="0038369B" w:rsidRDefault="00C47EC6" w:rsidP="00C47EC6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7D29BA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การวิจัยในชั้นเรียนภาษาอังกฤษ</w:t>
      </w:r>
    </w:p>
    <w:p w14:paraId="6308F5E6" w14:textId="525272D8" w:rsidR="00C47EC6" w:rsidRPr="0038369B" w:rsidRDefault="00C47EC6" w:rsidP="00C47EC6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7D29BA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English Classroom Research</w:t>
      </w:r>
    </w:p>
    <w:p w14:paraId="5585945F" w14:textId="77777777" w:rsidR="007D3447" w:rsidRPr="0038369B" w:rsidRDefault="007D3447" w:rsidP="00C47EC6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23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2160"/>
      </w:tblGrid>
      <w:tr w:rsidR="0038369B" w:rsidRPr="0038369B" w14:paraId="0F0F2ADC" w14:textId="77777777" w:rsidTr="007D29BA">
        <w:tc>
          <w:tcPr>
            <w:tcW w:w="7077" w:type="dxa"/>
          </w:tcPr>
          <w:p w14:paraId="118DA565" w14:textId="77777777" w:rsidR="007D3447" w:rsidRPr="0038369B" w:rsidRDefault="007D3447" w:rsidP="0057511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020EDBB4" w14:textId="77777777" w:rsidR="007D3447" w:rsidRPr="0038369B" w:rsidRDefault="007D3447" w:rsidP="00575118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56C62425" w14:textId="77777777" w:rsidTr="007D29BA">
        <w:tc>
          <w:tcPr>
            <w:tcW w:w="7077" w:type="dxa"/>
          </w:tcPr>
          <w:p w14:paraId="256C849D" w14:textId="47415795" w:rsidR="007D3447" w:rsidRPr="0038369B" w:rsidRDefault="007D29BA" w:rsidP="0004613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แนวคิดและหลักการของการวิจัยในชั้นเรียนภาษาอังกฤษ</w:t>
            </w:r>
          </w:p>
        </w:tc>
        <w:tc>
          <w:tcPr>
            <w:tcW w:w="2160" w:type="dxa"/>
          </w:tcPr>
          <w:p w14:paraId="4F284404" w14:textId="3C990848" w:rsidR="007D3447" w:rsidRPr="0038369B" w:rsidRDefault="007D29BA" w:rsidP="0057511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330A6F8D" w14:textId="77777777" w:rsidTr="007D29BA">
        <w:tc>
          <w:tcPr>
            <w:tcW w:w="7077" w:type="dxa"/>
          </w:tcPr>
          <w:p w14:paraId="0A657F5A" w14:textId="586F9295" w:rsidR="007D3447" w:rsidRPr="0038369B" w:rsidRDefault="007D29BA" w:rsidP="0004613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 xml:space="preserve">ขั้นตอนและวิธีการศึกษาวิจัยในชั้นเรียนภาษาอังกฤษ   </w:t>
            </w:r>
          </w:p>
        </w:tc>
        <w:tc>
          <w:tcPr>
            <w:tcW w:w="2160" w:type="dxa"/>
          </w:tcPr>
          <w:p w14:paraId="72D3665A" w14:textId="55DF968F" w:rsidR="007D3447" w:rsidRPr="0038369B" w:rsidRDefault="007D29BA" w:rsidP="0057511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7E361BDC" w14:textId="77777777" w:rsidTr="007D29BA">
        <w:tc>
          <w:tcPr>
            <w:tcW w:w="7077" w:type="dxa"/>
          </w:tcPr>
          <w:p w14:paraId="32663A95" w14:textId="1424D8E5" w:rsidR="007D3447" w:rsidRPr="0038369B" w:rsidRDefault="007D29BA" w:rsidP="0004613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 xml:space="preserve">การวิเคราะห์ความต้องการของผู้เรียน 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16E22F1D" w14:textId="7D9FD512" w:rsidR="007D3447" w:rsidRPr="0038369B" w:rsidRDefault="007D29BA" w:rsidP="0057511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3908B325" w14:textId="77777777" w:rsidTr="007D29BA">
        <w:tc>
          <w:tcPr>
            <w:tcW w:w="7077" w:type="dxa"/>
          </w:tcPr>
          <w:p w14:paraId="047D5F99" w14:textId="26CC0296" w:rsidR="007D3447" w:rsidRPr="0038369B" w:rsidRDefault="007D29BA" w:rsidP="0004613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การวิเคราะห์ปัญหาในชั้นเรียนภาษาอังกฤษ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58C92E79" w14:textId="77BE0DAB" w:rsidR="007D3447" w:rsidRPr="0038369B" w:rsidRDefault="007D29BA" w:rsidP="0057511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14C1B83D" w14:textId="77777777" w:rsidTr="007D29BA">
        <w:tc>
          <w:tcPr>
            <w:tcW w:w="7077" w:type="dxa"/>
          </w:tcPr>
          <w:p w14:paraId="1DCD6E75" w14:textId="4A9C4C31" w:rsidR="007D3447" w:rsidRPr="0038369B" w:rsidRDefault="007D29BA" w:rsidP="0004613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val="en-GB"/>
              </w:rPr>
              <w:t>การออกแบบการศึกษาวิจัยในชั้นเรียนภาษาอังกฤษ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6D133413" w14:textId="511F5C52" w:rsidR="007D3447" w:rsidRPr="0038369B" w:rsidRDefault="007D29BA" w:rsidP="0057511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41207BBB" w14:textId="77777777" w:rsidTr="007D29BA">
        <w:tc>
          <w:tcPr>
            <w:tcW w:w="7077" w:type="dxa"/>
          </w:tcPr>
          <w:p w14:paraId="66C5AF09" w14:textId="7B1117D6" w:rsidR="007D3447" w:rsidRPr="0038369B" w:rsidRDefault="007D29BA" w:rsidP="0004613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val="en-GB"/>
              </w:rPr>
              <w:t>ตัวแปรในการวิจัยในชั้นเรียนภาษาอังกฤษ</w:t>
            </w:r>
          </w:p>
        </w:tc>
        <w:tc>
          <w:tcPr>
            <w:tcW w:w="2160" w:type="dxa"/>
          </w:tcPr>
          <w:p w14:paraId="48D8D2EC" w14:textId="3B2591BA" w:rsidR="007D3447" w:rsidRPr="0038369B" w:rsidRDefault="007D29BA" w:rsidP="0057511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797E376A" w14:textId="77777777" w:rsidTr="007D29BA">
        <w:tc>
          <w:tcPr>
            <w:tcW w:w="7077" w:type="dxa"/>
          </w:tcPr>
          <w:p w14:paraId="595D771E" w14:textId="05DDFC7F" w:rsidR="007D29BA" w:rsidRPr="0038369B" w:rsidRDefault="007D29BA" w:rsidP="0004613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val="en-GB"/>
              </w:rPr>
              <w:t>สถิติเบื้องต้นเพื่อการวิจัยในชั้นเรียนภาษาอังกฤษ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71AF9F46" w14:textId="2B54618A" w:rsidR="007D29BA" w:rsidRPr="0038369B" w:rsidRDefault="007D29BA" w:rsidP="0057511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200165C6" w14:textId="77777777" w:rsidTr="007D29BA">
        <w:tc>
          <w:tcPr>
            <w:tcW w:w="7077" w:type="dxa"/>
          </w:tcPr>
          <w:p w14:paraId="7A20C86D" w14:textId="643E624B" w:rsidR="007D29BA" w:rsidRPr="0038369B" w:rsidRDefault="007D29BA" w:rsidP="0004613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val="en-GB"/>
              </w:rPr>
              <w:t>แนวโน้มงานวิจัยในชั้นเรียนภาษาอังกฤษ</w:t>
            </w:r>
          </w:p>
        </w:tc>
        <w:tc>
          <w:tcPr>
            <w:tcW w:w="2160" w:type="dxa"/>
          </w:tcPr>
          <w:p w14:paraId="56B60597" w14:textId="5F2EC439" w:rsidR="007D29BA" w:rsidRPr="0038369B" w:rsidRDefault="007D29BA" w:rsidP="00575118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6</w:t>
            </w:r>
          </w:p>
        </w:tc>
      </w:tr>
      <w:tr w:rsidR="0038369B" w:rsidRPr="0038369B" w14:paraId="6653938D" w14:textId="77777777" w:rsidTr="007D29BA">
        <w:tc>
          <w:tcPr>
            <w:tcW w:w="7077" w:type="dxa"/>
          </w:tcPr>
          <w:p w14:paraId="1EDE9DEE" w14:textId="77777777" w:rsidR="007D3447" w:rsidRPr="0038369B" w:rsidRDefault="007D3447" w:rsidP="00575118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5D5D7B64" w14:textId="77777777" w:rsidR="007D3447" w:rsidRPr="0038369B" w:rsidRDefault="007D3447" w:rsidP="00575118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3F57F981" w14:textId="77777777" w:rsidR="00C62048" w:rsidRPr="0038369B" w:rsidRDefault="00C62048" w:rsidP="00BB65E9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59C6CF09" w14:textId="17DAB5C2" w:rsidR="00A7073F" w:rsidRPr="0038369B" w:rsidRDefault="00A7073F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highlight w:val="yellow"/>
          <w:cs/>
          <w14:ligatures w14:val="none"/>
        </w:rPr>
        <w:br w:type="page"/>
      </w:r>
    </w:p>
    <w:p w14:paraId="1F2323C0" w14:textId="77777777" w:rsidR="002A6E81" w:rsidRPr="0038369B" w:rsidRDefault="002A6E81" w:rsidP="002866E5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21F523F" w14:textId="77777777" w:rsidR="002A6E81" w:rsidRPr="0038369B" w:rsidRDefault="002A6E81" w:rsidP="002866E5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6A2F808" w14:textId="60BF274F" w:rsidR="002A6E81" w:rsidRPr="0038369B" w:rsidRDefault="002A6E81" w:rsidP="002A6E81">
      <w:pPr>
        <w:spacing w:after="0" w:line="24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01156</w:t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496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3(3-0-6)</w:t>
      </w:r>
    </w:p>
    <w:p w14:paraId="551206C6" w14:textId="5F4E75B4" w:rsidR="002A6E81" w:rsidRPr="0038369B" w:rsidRDefault="002A6E81" w:rsidP="002A6E81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เรื่องเฉพาะทางการสอนภาษาอังกฤษ</w:t>
      </w:r>
    </w:p>
    <w:p w14:paraId="2F9AB8CA" w14:textId="7EF5B689" w:rsidR="002A6E81" w:rsidRPr="0038369B" w:rsidRDefault="002A6E81" w:rsidP="002A6E81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 xml:space="preserve">Selected </w:t>
      </w:r>
      <w:r w:rsidR="005F5D70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T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opics in English Language Teaching</w:t>
      </w:r>
    </w:p>
    <w:p w14:paraId="0AFDAB0F" w14:textId="77777777" w:rsidR="002A6E81" w:rsidRPr="0038369B" w:rsidRDefault="002A6E81" w:rsidP="008A4E5F">
      <w:pPr>
        <w:spacing w:after="0" w:line="276" w:lineRule="auto"/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tbl>
      <w:tblPr>
        <w:tblStyle w:val="TableGrid"/>
        <w:tblW w:w="923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2160"/>
      </w:tblGrid>
      <w:tr w:rsidR="0038369B" w:rsidRPr="0038369B" w14:paraId="73AD464F" w14:textId="77777777" w:rsidTr="00B634E9">
        <w:tc>
          <w:tcPr>
            <w:tcW w:w="7077" w:type="dxa"/>
          </w:tcPr>
          <w:p w14:paraId="3DD1C6DE" w14:textId="77777777" w:rsidR="008A4E5F" w:rsidRPr="0038369B" w:rsidRDefault="008A4E5F" w:rsidP="00B634E9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33C6FB8E" w14:textId="77777777" w:rsidR="008A4E5F" w:rsidRPr="0038369B" w:rsidRDefault="008A4E5F" w:rsidP="00B634E9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28008A3A" w14:textId="77777777" w:rsidTr="00B634E9">
        <w:tc>
          <w:tcPr>
            <w:tcW w:w="7077" w:type="dxa"/>
          </w:tcPr>
          <w:p w14:paraId="596F28BA" w14:textId="77777777" w:rsidR="008A4E5F" w:rsidRPr="0038369B" w:rsidRDefault="008A4E5F" w:rsidP="0004613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พลวัตของการเรียนและการสอนการอ่านภาษาอังกฤษ</w:t>
            </w:r>
          </w:p>
        </w:tc>
        <w:tc>
          <w:tcPr>
            <w:tcW w:w="2160" w:type="dxa"/>
          </w:tcPr>
          <w:p w14:paraId="187A544B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0C68F569" w14:textId="77777777" w:rsidTr="00B634E9">
        <w:tc>
          <w:tcPr>
            <w:tcW w:w="7077" w:type="dxa"/>
          </w:tcPr>
          <w:p w14:paraId="37C3A9C3" w14:textId="77777777" w:rsidR="008A4E5F" w:rsidRPr="0038369B" w:rsidRDefault="008A4E5F" w:rsidP="0004613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หัวข้อเรื่องเฉพาะทางการสอนภาษาอังกฤษในปัจจุบัน</w:t>
            </w:r>
          </w:p>
        </w:tc>
        <w:tc>
          <w:tcPr>
            <w:tcW w:w="2160" w:type="dxa"/>
          </w:tcPr>
          <w:p w14:paraId="68547DBF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3</w:t>
            </w:r>
          </w:p>
        </w:tc>
      </w:tr>
      <w:tr w:rsidR="0038369B" w:rsidRPr="0038369B" w14:paraId="7F152AA3" w14:textId="77777777" w:rsidTr="00B634E9">
        <w:tc>
          <w:tcPr>
            <w:tcW w:w="7077" w:type="dxa"/>
          </w:tcPr>
          <w:p w14:paraId="319B7BA3" w14:textId="77777777" w:rsidR="008A4E5F" w:rsidRPr="0038369B" w:rsidRDefault="008A4E5F" w:rsidP="0004613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เรื่องเฉพาะทางการสอนภาษาอังกฤษ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 xml:space="preserve"> 1</w:t>
            </w:r>
          </w:p>
        </w:tc>
        <w:tc>
          <w:tcPr>
            <w:tcW w:w="2160" w:type="dxa"/>
          </w:tcPr>
          <w:p w14:paraId="34E2E26C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6EC54752" w14:textId="77777777" w:rsidTr="00B634E9">
        <w:tc>
          <w:tcPr>
            <w:tcW w:w="7077" w:type="dxa"/>
          </w:tcPr>
          <w:p w14:paraId="6A11B483" w14:textId="77777777" w:rsidR="008A4E5F" w:rsidRPr="0038369B" w:rsidRDefault="008A4E5F" w:rsidP="0004613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วิธีการจัดการศึกษาจากเรื่องเฉพาะทางการสอนภาษาอังกฤษ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 xml:space="preserve"> 1</w:t>
            </w:r>
          </w:p>
        </w:tc>
        <w:tc>
          <w:tcPr>
            <w:tcW w:w="2160" w:type="dxa"/>
          </w:tcPr>
          <w:p w14:paraId="4446E4D3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34156BF1" w14:textId="77777777" w:rsidTr="00B634E9">
        <w:tc>
          <w:tcPr>
            <w:tcW w:w="7077" w:type="dxa"/>
          </w:tcPr>
          <w:p w14:paraId="214DF85F" w14:textId="77777777" w:rsidR="008A4E5F" w:rsidRPr="0038369B" w:rsidRDefault="008A4E5F" w:rsidP="0004613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  <w:t>เรื่องเฉพาะทางการสอนภาษาอังกฤษ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 xml:space="preserve"> 2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473E176C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4ABCED43" w14:textId="77777777" w:rsidTr="00B634E9">
        <w:tc>
          <w:tcPr>
            <w:tcW w:w="7077" w:type="dxa"/>
          </w:tcPr>
          <w:p w14:paraId="34DAD0FF" w14:textId="77777777" w:rsidR="008A4E5F" w:rsidRPr="0038369B" w:rsidRDefault="008A4E5F" w:rsidP="0004613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  <w:t>วิธีการจัดการศึกษาจากเรื่องเฉพาะทางการสอนภาษาอังกฤษ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 xml:space="preserve"> 2</w:t>
            </w:r>
          </w:p>
        </w:tc>
        <w:tc>
          <w:tcPr>
            <w:tcW w:w="2160" w:type="dxa"/>
          </w:tcPr>
          <w:p w14:paraId="49909550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409B0E52" w14:textId="77777777" w:rsidTr="00B634E9">
        <w:tc>
          <w:tcPr>
            <w:tcW w:w="7077" w:type="dxa"/>
          </w:tcPr>
          <w:p w14:paraId="4CE6FCF4" w14:textId="77777777" w:rsidR="008A4E5F" w:rsidRPr="0038369B" w:rsidRDefault="008A4E5F" w:rsidP="0004613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  <w:t>เรื่องเฉพาะทางการสอนภาษาอังกฤษ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 xml:space="preserve"> 3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ab/>
            </w:r>
          </w:p>
        </w:tc>
        <w:tc>
          <w:tcPr>
            <w:tcW w:w="2160" w:type="dxa"/>
          </w:tcPr>
          <w:p w14:paraId="5482FFC5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1B3357E0" w14:textId="77777777" w:rsidTr="00B634E9">
        <w:tc>
          <w:tcPr>
            <w:tcW w:w="7077" w:type="dxa"/>
          </w:tcPr>
          <w:p w14:paraId="17812CE5" w14:textId="77777777" w:rsidR="008A4E5F" w:rsidRPr="0038369B" w:rsidRDefault="008A4E5F" w:rsidP="0004613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  <w:t>วิธีการจัดการศึกษาจากเรื่องเฉพาะทางการสอนภาษาอังกฤษ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lang w:val="en-GB"/>
              </w:rPr>
              <w:t xml:space="preserve"> 3</w:t>
            </w:r>
          </w:p>
        </w:tc>
        <w:tc>
          <w:tcPr>
            <w:tcW w:w="2160" w:type="dxa"/>
          </w:tcPr>
          <w:p w14:paraId="51A3FD25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7ED61CF5" w14:textId="77777777" w:rsidTr="00B634E9">
        <w:tc>
          <w:tcPr>
            <w:tcW w:w="7077" w:type="dxa"/>
          </w:tcPr>
          <w:p w14:paraId="1BBEE147" w14:textId="77777777" w:rsidR="008A4E5F" w:rsidRPr="0038369B" w:rsidRDefault="008A4E5F" w:rsidP="00046138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  <w:lang w:val="en-GB"/>
              </w:rPr>
              <w:t>หัวข้อเรื่องเฉพาะทางการสอนภาษาอังกฤษในอนาคต</w:t>
            </w:r>
          </w:p>
        </w:tc>
        <w:tc>
          <w:tcPr>
            <w:tcW w:w="2160" w:type="dxa"/>
          </w:tcPr>
          <w:p w14:paraId="04D51D6A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</w:rPr>
              <w:t>3</w:t>
            </w:r>
          </w:p>
        </w:tc>
      </w:tr>
      <w:tr w:rsidR="0038369B" w:rsidRPr="0038369B" w14:paraId="193B20FF" w14:textId="77777777" w:rsidTr="00B634E9">
        <w:tc>
          <w:tcPr>
            <w:tcW w:w="7077" w:type="dxa"/>
          </w:tcPr>
          <w:p w14:paraId="7721DEB5" w14:textId="77777777" w:rsidR="008A4E5F" w:rsidRPr="0038369B" w:rsidRDefault="008A4E5F" w:rsidP="00B634E9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6969C1C2" w14:textId="77777777" w:rsidR="008A4E5F" w:rsidRPr="0038369B" w:rsidRDefault="008A4E5F" w:rsidP="00B634E9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2ADA07AD" w14:textId="3C7B860E" w:rsidR="00E860CE" w:rsidRPr="0038369B" w:rsidRDefault="00194C72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highlight w:val="yellow"/>
          <w:cs/>
          <w14:ligatures w14:val="none"/>
        </w:rPr>
        <w:br w:type="page"/>
      </w:r>
    </w:p>
    <w:p w14:paraId="24D7DDB5" w14:textId="3C47DC76" w:rsidR="00693AF0" w:rsidRPr="0038369B" w:rsidRDefault="00693AF0" w:rsidP="002866E5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8613C9A" w14:textId="77777777" w:rsidR="00693AF0" w:rsidRPr="0038369B" w:rsidRDefault="00693AF0" w:rsidP="002866E5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55E9D3D" w14:textId="57F60F3C" w:rsidR="00693AF0" w:rsidRPr="0038369B" w:rsidRDefault="00693AF0" w:rsidP="00693AF0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0115834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4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1(1-0-2)</w:t>
      </w:r>
    </w:p>
    <w:p w14:paraId="69C2F6F6" w14:textId="14A103B5" w:rsidR="00693AF0" w:rsidRPr="0038369B" w:rsidRDefault="00693AF0" w:rsidP="00693AF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แคลคูลัสสำหรับครู</w:t>
      </w:r>
    </w:p>
    <w:p w14:paraId="77893858" w14:textId="1A9B2F09" w:rsidR="00693AF0" w:rsidRPr="0038369B" w:rsidRDefault="00693AF0" w:rsidP="00693AF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Calculus for Teachers</w:t>
      </w:r>
    </w:p>
    <w:p w14:paraId="66438745" w14:textId="77777777" w:rsidR="00693AF0" w:rsidRPr="0038369B" w:rsidRDefault="00693AF0" w:rsidP="00693AF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7"/>
        <w:gridCol w:w="2070"/>
      </w:tblGrid>
      <w:tr w:rsidR="0038369B" w:rsidRPr="0038369B" w14:paraId="03316BB7" w14:textId="77777777" w:rsidTr="0026370E">
        <w:tc>
          <w:tcPr>
            <w:tcW w:w="7617" w:type="dxa"/>
          </w:tcPr>
          <w:p w14:paraId="241C339A" w14:textId="77777777" w:rsidR="00693AF0" w:rsidRPr="0038369B" w:rsidRDefault="00693AF0" w:rsidP="00F81EDC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68F46772" w14:textId="77777777" w:rsidR="00693AF0" w:rsidRPr="0038369B" w:rsidRDefault="00693AF0" w:rsidP="00F81EDC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64AEDD1E" w14:textId="77777777" w:rsidTr="0026370E">
        <w:tc>
          <w:tcPr>
            <w:tcW w:w="7617" w:type="dxa"/>
          </w:tcPr>
          <w:p w14:paraId="19FE0328" w14:textId="3F32B1EB" w:rsidR="00693AF0" w:rsidRPr="0038369B" w:rsidRDefault="00682DC4" w:rsidP="0004613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แนวคิด ทฤษฎี และหลักการในการจัดการเรียนรู้คณิตศาสตร์เกี่ยวกับแคลคูลัส</w:t>
            </w:r>
          </w:p>
        </w:tc>
        <w:tc>
          <w:tcPr>
            <w:tcW w:w="2070" w:type="dxa"/>
          </w:tcPr>
          <w:p w14:paraId="40CBC770" w14:textId="77777777" w:rsidR="00693AF0" w:rsidRPr="0038369B" w:rsidRDefault="00693AF0" w:rsidP="00F81EDC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2</w:t>
            </w:r>
          </w:p>
        </w:tc>
      </w:tr>
      <w:tr w:rsidR="0038369B" w:rsidRPr="0038369B" w14:paraId="3F25BAD5" w14:textId="77777777" w:rsidTr="0026370E">
        <w:tc>
          <w:tcPr>
            <w:tcW w:w="7617" w:type="dxa"/>
          </w:tcPr>
          <w:p w14:paraId="2365A20A" w14:textId="58528C95" w:rsidR="00693AF0" w:rsidRPr="0038369B" w:rsidRDefault="00682DC4" w:rsidP="0004613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ขอบข่ายและลำดับเนื้อหาเกี่ยวกับแคลคูลัสในระดับโรงเรียน</w:t>
            </w:r>
          </w:p>
        </w:tc>
        <w:tc>
          <w:tcPr>
            <w:tcW w:w="2070" w:type="dxa"/>
          </w:tcPr>
          <w:p w14:paraId="0D0620D1" w14:textId="77777777" w:rsidR="00693AF0" w:rsidRPr="0038369B" w:rsidRDefault="00693AF0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2</w:t>
            </w:r>
          </w:p>
        </w:tc>
      </w:tr>
      <w:tr w:rsidR="0038369B" w:rsidRPr="0038369B" w14:paraId="5248889A" w14:textId="77777777" w:rsidTr="0026370E">
        <w:tc>
          <w:tcPr>
            <w:tcW w:w="7617" w:type="dxa"/>
          </w:tcPr>
          <w:p w14:paraId="257D4D1B" w14:textId="3EEFC9DD" w:rsidR="00693AF0" w:rsidRPr="0038369B" w:rsidRDefault="00682DC4" w:rsidP="0004613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การนำเสนอและพัฒนาความคิดรวบยอดและขั้นตอนทางคณิตศาสตร์เกี่ยวกับแคลคูลัส</w:t>
            </w:r>
            <w:r w:rsidR="00693AF0"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5303C279" w14:textId="77777777" w:rsidR="00693AF0" w:rsidRPr="0038369B" w:rsidRDefault="00693AF0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2</w:t>
            </w:r>
          </w:p>
        </w:tc>
      </w:tr>
      <w:tr w:rsidR="0038369B" w:rsidRPr="0038369B" w14:paraId="70958B7A" w14:textId="77777777" w:rsidTr="0026370E">
        <w:tc>
          <w:tcPr>
            <w:tcW w:w="7617" w:type="dxa"/>
          </w:tcPr>
          <w:p w14:paraId="43AD6452" w14:textId="77777777" w:rsidR="00693AF0" w:rsidRPr="0038369B" w:rsidRDefault="00693AF0" w:rsidP="0004613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ความเข้าใจที่คลาดเคลื่อนที่สำคัญเกี่ยวกับแคลคูลัส</w:t>
            </w:r>
          </w:p>
        </w:tc>
        <w:tc>
          <w:tcPr>
            <w:tcW w:w="2070" w:type="dxa"/>
          </w:tcPr>
          <w:p w14:paraId="6DEE789A" w14:textId="77777777" w:rsidR="00693AF0" w:rsidRPr="0038369B" w:rsidRDefault="00693AF0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7339F9B2" w14:textId="77777777" w:rsidTr="0026370E">
        <w:tc>
          <w:tcPr>
            <w:tcW w:w="7617" w:type="dxa"/>
          </w:tcPr>
          <w:p w14:paraId="3414B7F0" w14:textId="77777777" w:rsidR="00693AF0" w:rsidRPr="0038369B" w:rsidRDefault="00693AF0" w:rsidP="0004613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การแก้ไขความเข้าใจที่คลาดเคลื่อนเกี่ยวกับแคลคูลัส</w:t>
            </w:r>
          </w:p>
        </w:tc>
        <w:tc>
          <w:tcPr>
            <w:tcW w:w="2070" w:type="dxa"/>
          </w:tcPr>
          <w:p w14:paraId="19E14C54" w14:textId="77777777" w:rsidR="00693AF0" w:rsidRPr="0038369B" w:rsidRDefault="00693AF0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3</w:t>
            </w:r>
          </w:p>
        </w:tc>
      </w:tr>
      <w:tr w:rsidR="0038369B" w:rsidRPr="0038369B" w14:paraId="2DC06EC3" w14:textId="77777777" w:rsidTr="0026370E">
        <w:tc>
          <w:tcPr>
            <w:tcW w:w="7617" w:type="dxa"/>
          </w:tcPr>
          <w:p w14:paraId="122D10F0" w14:textId="30AADE81" w:rsidR="00693AF0" w:rsidRPr="0038369B" w:rsidRDefault="00682DC4" w:rsidP="0004613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การนำทฤษฎีการเรียนรู้ หลักการสอน และวิธีการสอนมาใช้ในการออกแบบและ</w:t>
            </w:r>
            <w:r w:rsidRPr="0038369B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 xml:space="preserve">    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การจัดประสบการณ์การเรียนรู้เกี่ยวกับแคลคูลัสในระดับโรงเรียน</w:t>
            </w:r>
            <w:r w:rsidR="00693AF0"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ab/>
            </w:r>
            <w:r w:rsidR="00693AF0"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65EF709F" w14:textId="77777777" w:rsidR="00693AF0" w:rsidRPr="0038369B" w:rsidRDefault="00693AF0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  <w:t>3</w:t>
            </w:r>
          </w:p>
        </w:tc>
      </w:tr>
      <w:tr w:rsidR="0038369B" w:rsidRPr="0038369B" w14:paraId="55411E0A" w14:textId="77777777" w:rsidTr="0026370E">
        <w:tc>
          <w:tcPr>
            <w:tcW w:w="7617" w:type="dxa"/>
          </w:tcPr>
          <w:p w14:paraId="4A65F100" w14:textId="77777777" w:rsidR="00693AF0" w:rsidRPr="0038369B" w:rsidRDefault="00693AF0" w:rsidP="00F81EDC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43DB75C0" w14:textId="77777777" w:rsidR="00693AF0" w:rsidRPr="0038369B" w:rsidRDefault="00693AF0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15</w:t>
            </w:r>
          </w:p>
        </w:tc>
      </w:tr>
    </w:tbl>
    <w:p w14:paraId="4C546E48" w14:textId="77777777" w:rsidR="00693AF0" w:rsidRPr="0038369B" w:rsidRDefault="00693AF0" w:rsidP="00693AF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E17AEE6" w14:textId="77777777" w:rsidR="00693AF0" w:rsidRPr="0038369B" w:rsidRDefault="00693AF0" w:rsidP="00693AF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D9D993A" w14:textId="77777777" w:rsidR="00693AF0" w:rsidRPr="0038369B" w:rsidRDefault="00693AF0" w:rsidP="00693AF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320C2096" w14:textId="77777777" w:rsidR="00693AF0" w:rsidRPr="0038369B" w:rsidRDefault="00693AF0" w:rsidP="00693AF0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64ADE28" w14:textId="77777777" w:rsidR="00693AF0" w:rsidRPr="0038369B" w:rsidRDefault="00693AF0" w:rsidP="00693AF0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13958D5" w14:textId="77777777" w:rsidR="00693AF0" w:rsidRPr="0038369B" w:rsidRDefault="00693AF0" w:rsidP="00693AF0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2011B4FA" w14:textId="77777777" w:rsidR="00693AF0" w:rsidRPr="0038369B" w:rsidRDefault="00693AF0" w:rsidP="00693AF0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1842854A" w14:textId="098DBBF0" w:rsidR="007377EB" w:rsidRPr="0038369B" w:rsidRDefault="009421D1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hAnsi="TH SarabunPSK" w:cs="TH SarabunPSK"/>
          <w:sz w:val="30"/>
          <w:szCs w:val="30"/>
        </w:rPr>
        <w:br w:type="page"/>
      </w:r>
    </w:p>
    <w:p w14:paraId="4C95D4E8" w14:textId="036C73C0" w:rsidR="009421D1" w:rsidRPr="0038369B" w:rsidRDefault="009421D1" w:rsidP="002866E5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B15A498" w14:textId="77777777" w:rsidR="009421D1" w:rsidRPr="0038369B" w:rsidRDefault="009421D1" w:rsidP="002866E5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8582CAA" w14:textId="5E794430" w:rsidR="009421D1" w:rsidRPr="0038369B" w:rsidRDefault="009421D1" w:rsidP="009421D1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0115834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5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 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4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9B6609A" w14:textId="798C06A8" w:rsidR="009421D1" w:rsidRPr="0038369B" w:rsidRDefault="009421D1" w:rsidP="009421D1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ภาษาอังกฤษสำหรับครูคณิตศาสตร์</w:t>
      </w:r>
    </w:p>
    <w:p w14:paraId="14A4F50D" w14:textId="27203E8A" w:rsidR="009421D1" w:rsidRPr="0038369B" w:rsidRDefault="009421D1" w:rsidP="009421D1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English for Mathematics Teachers</w:t>
      </w:r>
    </w:p>
    <w:p w14:paraId="1759A5ED" w14:textId="77777777" w:rsidR="009421D1" w:rsidRPr="0038369B" w:rsidRDefault="009421D1" w:rsidP="009421D1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38369B" w:rsidRPr="0038369B" w14:paraId="05FDCA3E" w14:textId="77777777" w:rsidTr="009600BF">
        <w:tc>
          <w:tcPr>
            <w:tcW w:w="7257" w:type="dxa"/>
          </w:tcPr>
          <w:p w14:paraId="51AB383D" w14:textId="77777777" w:rsidR="009421D1" w:rsidRPr="0038369B" w:rsidRDefault="009421D1" w:rsidP="00F81EDC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30995926" w14:textId="77777777" w:rsidR="009421D1" w:rsidRPr="0038369B" w:rsidRDefault="009421D1" w:rsidP="00F81EDC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5580DA58" w14:textId="77777777" w:rsidTr="009600BF">
        <w:tc>
          <w:tcPr>
            <w:tcW w:w="7257" w:type="dxa"/>
          </w:tcPr>
          <w:p w14:paraId="74447247" w14:textId="6D0D9D4C" w:rsidR="009421D1" w:rsidRPr="0038369B" w:rsidRDefault="009600BF" w:rsidP="0004613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คำศัพท์ภาษาอังกฤษที่เกี่ยวข้องกับการสอนคณิตศาสตร์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00E1121F" w14:textId="46E8EB8B" w:rsidR="009421D1" w:rsidRPr="0038369B" w:rsidRDefault="009600BF" w:rsidP="00F81EDC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6</w:t>
            </w:r>
          </w:p>
        </w:tc>
      </w:tr>
      <w:tr w:rsidR="0038369B" w:rsidRPr="0038369B" w14:paraId="00F106CD" w14:textId="77777777" w:rsidTr="009600BF">
        <w:tc>
          <w:tcPr>
            <w:tcW w:w="7257" w:type="dxa"/>
          </w:tcPr>
          <w:p w14:paraId="4B454CD1" w14:textId="4A54A467" w:rsidR="009421D1" w:rsidRPr="0038369B" w:rsidRDefault="009600BF" w:rsidP="0004613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การแก้ปัญหาทางคณิตศาสตร์ที่เป็นภาษาอังกฤษ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3CA0D3FB" w14:textId="70DFAF6C" w:rsidR="009421D1" w:rsidRPr="0038369B" w:rsidRDefault="009600BF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6</w:t>
            </w:r>
          </w:p>
        </w:tc>
      </w:tr>
      <w:tr w:rsidR="0038369B" w:rsidRPr="0038369B" w14:paraId="42E06E53" w14:textId="77777777" w:rsidTr="009600BF">
        <w:tc>
          <w:tcPr>
            <w:tcW w:w="7257" w:type="dxa"/>
          </w:tcPr>
          <w:p w14:paraId="399E85F1" w14:textId="2E31E3B5" w:rsidR="009421D1" w:rsidRPr="0038369B" w:rsidRDefault="009600BF" w:rsidP="0004613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การนำเสนอแนวคิดทางคณิตศาสตร์เป็นภาษาอังกฤษ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1185537C" w14:textId="6CB7975A" w:rsidR="009421D1" w:rsidRPr="0038369B" w:rsidRDefault="009600BF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6</w:t>
            </w:r>
          </w:p>
        </w:tc>
      </w:tr>
      <w:tr w:rsidR="0038369B" w:rsidRPr="0038369B" w14:paraId="7A5D15F8" w14:textId="77777777" w:rsidTr="009600BF">
        <w:tc>
          <w:tcPr>
            <w:tcW w:w="7257" w:type="dxa"/>
          </w:tcPr>
          <w:p w14:paraId="36F53B6C" w14:textId="326B7F0E" w:rsidR="009421D1" w:rsidRPr="0038369B" w:rsidRDefault="009600BF" w:rsidP="0004613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103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การสืบค้นและการศึกษาองค์ความรู้เกี่ยวกับการสอนคณิตศาสตร์ที่เป็นภาษาอังกฤษ</w:t>
            </w:r>
          </w:p>
        </w:tc>
        <w:tc>
          <w:tcPr>
            <w:tcW w:w="2250" w:type="dxa"/>
          </w:tcPr>
          <w:p w14:paraId="78F56CD5" w14:textId="77777777" w:rsidR="009421D1" w:rsidRPr="0038369B" w:rsidRDefault="009421D1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15AFA9BC" w14:textId="77777777" w:rsidTr="009600BF">
        <w:tc>
          <w:tcPr>
            <w:tcW w:w="7257" w:type="dxa"/>
          </w:tcPr>
          <w:p w14:paraId="6020CF31" w14:textId="00A82709" w:rsidR="009421D1" w:rsidRPr="0038369B" w:rsidRDefault="009600BF" w:rsidP="0004613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การออกแบบและจัดการเรียนรู้คณิตศาสตร์เป็นภาษาอังกฤษ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65B96DA1" w14:textId="77777777" w:rsidR="009421D1" w:rsidRPr="0038369B" w:rsidRDefault="009421D1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  <w:t>6</w:t>
            </w:r>
          </w:p>
        </w:tc>
      </w:tr>
      <w:tr w:rsidR="0038369B" w:rsidRPr="0038369B" w14:paraId="2D8D19A2" w14:textId="77777777" w:rsidTr="009600BF">
        <w:tc>
          <w:tcPr>
            <w:tcW w:w="7257" w:type="dxa"/>
          </w:tcPr>
          <w:p w14:paraId="2B4DED9B" w14:textId="77777777" w:rsidR="009421D1" w:rsidRPr="0038369B" w:rsidRDefault="009421D1" w:rsidP="00F81EDC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67A12ECB" w14:textId="77777777" w:rsidR="009421D1" w:rsidRPr="0038369B" w:rsidRDefault="009421D1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7244CFA5" w14:textId="77777777" w:rsidR="009421D1" w:rsidRPr="0038369B" w:rsidRDefault="009421D1" w:rsidP="009421D1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4DED6E4" w14:textId="77777777" w:rsidR="009421D1" w:rsidRPr="0038369B" w:rsidRDefault="009421D1" w:rsidP="009421D1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03E6BCAD" w14:textId="77777777" w:rsidR="009421D1" w:rsidRPr="0038369B" w:rsidRDefault="009421D1" w:rsidP="009421D1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5E0F624" w14:textId="77777777" w:rsidR="009421D1" w:rsidRPr="0038369B" w:rsidRDefault="009421D1" w:rsidP="009421D1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624F8CE1" w14:textId="77777777" w:rsidR="009421D1" w:rsidRPr="0038369B" w:rsidRDefault="009421D1" w:rsidP="009421D1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20DC90B9" w14:textId="77777777" w:rsidR="009421D1" w:rsidRPr="0038369B" w:rsidRDefault="009421D1" w:rsidP="009421D1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48A8BBC9" w14:textId="77777777" w:rsidR="009421D1" w:rsidRPr="0038369B" w:rsidRDefault="009421D1" w:rsidP="009421D1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0C38D8CD" w14:textId="77777777" w:rsidR="009421D1" w:rsidRPr="0038369B" w:rsidRDefault="009421D1" w:rsidP="009421D1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32A9153E" w14:textId="4E32AFC3" w:rsidR="008E373F" w:rsidRPr="0038369B" w:rsidRDefault="00D71C18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br w:type="page"/>
      </w:r>
    </w:p>
    <w:p w14:paraId="124F9E09" w14:textId="02936500" w:rsidR="00F81EDC" w:rsidRPr="0038369B" w:rsidRDefault="00F81EDC" w:rsidP="002866E5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36E8927" w14:textId="77777777" w:rsidR="00F81EDC" w:rsidRPr="0038369B" w:rsidRDefault="00F81EDC" w:rsidP="002866E5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2905465" w14:textId="7AF72270" w:rsidR="00F81EDC" w:rsidRPr="0038369B" w:rsidRDefault="00F81EDC" w:rsidP="00F81EDC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01158491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 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4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6025526" w14:textId="2C2E78C8" w:rsidR="00F81EDC" w:rsidRPr="0038369B" w:rsidRDefault="00F81EDC" w:rsidP="00F81ED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การวิจัยปฏิบัติการในชั้นเรียนคณิตศาสตร์</w:t>
      </w:r>
    </w:p>
    <w:p w14:paraId="62895DF5" w14:textId="1D4D7FE7" w:rsidR="00F81EDC" w:rsidRPr="0038369B" w:rsidRDefault="00F81EDC" w:rsidP="00F81ED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Action Research in Mathematics Classroom</w:t>
      </w:r>
    </w:p>
    <w:p w14:paraId="4AE660F6" w14:textId="77777777" w:rsidR="00F81EDC" w:rsidRPr="0038369B" w:rsidRDefault="00F81EDC" w:rsidP="00F81ED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4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2363"/>
      </w:tblGrid>
      <w:tr w:rsidR="0038369B" w:rsidRPr="0038369B" w14:paraId="638E7F7E" w14:textId="77777777" w:rsidTr="00561AEF">
        <w:tc>
          <w:tcPr>
            <w:tcW w:w="7077" w:type="dxa"/>
          </w:tcPr>
          <w:p w14:paraId="1135154C" w14:textId="77777777" w:rsidR="00F81EDC" w:rsidRPr="0038369B" w:rsidRDefault="00F81EDC" w:rsidP="00F81EDC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363" w:type="dxa"/>
          </w:tcPr>
          <w:p w14:paraId="3C7EB264" w14:textId="77777777" w:rsidR="00F81EDC" w:rsidRPr="0038369B" w:rsidRDefault="00F81EDC" w:rsidP="00F81EDC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25D9829E" w14:textId="77777777" w:rsidTr="00561AEF">
        <w:tc>
          <w:tcPr>
            <w:tcW w:w="7077" w:type="dxa"/>
          </w:tcPr>
          <w:p w14:paraId="6CBDE474" w14:textId="77777777" w:rsidR="00F81EDC" w:rsidRPr="0038369B" w:rsidRDefault="00F81EDC" w:rsidP="0004613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แนวคิดพื้นฐานเกี่ยวกับการวิจัยปฏิบัติการในชั้นเรียนคณิตศาสตร์</w:t>
            </w:r>
          </w:p>
        </w:tc>
        <w:tc>
          <w:tcPr>
            <w:tcW w:w="2363" w:type="dxa"/>
          </w:tcPr>
          <w:p w14:paraId="4BF2349F" w14:textId="77777777" w:rsidR="00F81EDC" w:rsidRPr="0038369B" w:rsidRDefault="00F81EDC" w:rsidP="00F81EDC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4</w:t>
            </w:r>
          </w:p>
        </w:tc>
      </w:tr>
      <w:tr w:rsidR="0038369B" w:rsidRPr="0038369B" w14:paraId="337CBB0E" w14:textId="77777777" w:rsidTr="00561AEF">
        <w:tc>
          <w:tcPr>
            <w:tcW w:w="7077" w:type="dxa"/>
          </w:tcPr>
          <w:p w14:paraId="2474AC7C" w14:textId="77777777" w:rsidR="00F81EDC" w:rsidRPr="0038369B" w:rsidRDefault="00F81EDC" w:rsidP="0004613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การกำหนดปัญหา วัตถุประสงค์ และการทบทวนวรรณกรรม</w:t>
            </w:r>
          </w:p>
        </w:tc>
        <w:tc>
          <w:tcPr>
            <w:tcW w:w="2363" w:type="dxa"/>
          </w:tcPr>
          <w:p w14:paraId="2B09D6A8" w14:textId="77777777" w:rsidR="00F81EDC" w:rsidRPr="0038369B" w:rsidRDefault="00F81EDC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4</w:t>
            </w:r>
          </w:p>
        </w:tc>
      </w:tr>
      <w:tr w:rsidR="0038369B" w:rsidRPr="0038369B" w14:paraId="592B4164" w14:textId="77777777" w:rsidTr="00561AEF">
        <w:tc>
          <w:tcPr>
            <w:tcW w:w="7077" w:type="dxa"/>
          </w:tcPr>
          <w:p w14:paraId="5320E1A0" w14:textId="77777777" w:rsidR="00F81EDC" w:rsidRPr="0038369B" w:rsidRDefault="00F81EDC" w:rsidP="0004613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การออกแบบการวิจัย</w:t>
            </w:r>
          </w:p>
        </w:tc>
        <w:tc>
          <w:tcPr>
            <w:tcW w:w="2363" w:type="dxa"/>
          </w:tcPr>
          <w:p w14:paraId="2F7C934A" w14:textId="77777777" w:rsidR="00F81EDC" w:rsidRPr="0038369B" w:rsidRDefault="00F81EDC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6</w:t>
            </w:r>
          </w:p>
        </w:tc>
      </w:tr>
      <w:tr w:rsidR="0038369B" w:rsidRPr="0038369B" w14:paraId="13341DDE" w14:textId="77777777" w:rsidTr="00561AEF">
        <w:tc>
          <w:tcPr>
            <w:tcW w:w="7077" w:type="dxa"/>
          </w:tcPr>
          <w:p w14:paraId="6B788C6A" w14:textId="77777777" w:rsidR="00F81EDC" w:rsidRPr="0038369B" w:rsidRDefault="00F81EDC" w:rsidP="0004613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การวิเคราะห์ข้อมูลและการอภิปรายผลการวิจัย</w:t>
            </w:r>
            <w:r w:rsidRPr="0038369B">
              <w:rPr>
                <w:rFonts w:ascii="TH SarabunPSK" w:hAnsi="TH SarabunPSK" w:cs="TH SarabunPSK"/>
                <w:sz w:val="30"/>
                <w:szCs w:val="30"/>
              </w:rPr>
              <w:tab/>
            </w:r>
          </w:p>
        </w:tc>
        <w:tc>
          <w:tcPr>
            <w:tcW w:w="2363" w:type="dxa"/>
          </w:tcPr>
          <w:p w14:paraId="0AAFBEB7" w14:textId="77777777" w:rsidR="00F81EDC" w:rsidRPr="0038369B" w:rsidRDefault="00F81EDC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54968B7C" w14:textId="77777777" w:rsidTr="00561AEF">
        <w:tc>
          <w:tcPr>
            <w:tcW w:w="7077" w:type="dxa"/>
          </w:tcPr>
          <w:p w14:paraId="516A87A4" w14:textId="77777777" w:rsidR="00F81EDC" w:rsidRPr="0038369B" w:rsidRDefault="00F81EDC" w:rsidP="0004613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การนำเสนอผลการวิจัยและการเขียนรายงานการวิจัย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363" w:type="dxa"/>
          </w:tcPr>
          <w:p w14:paraId="7EE28F0B" w14:textId="77777777" w:rsidR="00F81EDC" w:rsidRPr="0038369B" w:rsidRDefault="00F81EDC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4</w:t>
            </w:r>
          </w:p>
        </w:tc>
      </w:tr>
      <w:tr w:rsidR="0038369B" w:rsidRPr="0038369B" w14:paraId="7249BC7D" w14:textId="77777777" w:rsidTr="00561AEF">
        <w:tc>
          <w:tcPr>
            <w:tcW w:w="7077" w:type="dxa"/>
          </w:tcPr>
          <w:p w14:paraId="2E7202DE" w14:textId="77777777" w:rsidR="00F81EDC" w:rsidRPr="0038369B" w:rsidRDefault="00F81EDC" w:rsidP="0004613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แนวโน้มงานวิจัยและนวัตกรรมการจัดการเรียนรู้คณิตศาสตร์</w:t>
            </w:r>
          </w:p>
        </w:tc>
        <w:tc>
          <w:tcPr>
            <w:tcW w:w="2363" w:type="dxa"/>
          </w:tcPr>
          <w:p w14:paraId="66E4CAEC" w14:textId="77777777" w:rsidR="00F81EDC" w:rsidRPr="0038369B" w:rsidRDefault="00F81EDC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  <w:t>6</w:t>
            </w:r>
          </w:p>
        </w:tc>
      </w:tr>
      <w:tr w:rsidR="0038369B" w:rsidRPr="0038369B" w14:paraId="0AAB11F7" w14:textId="77777777" w:rsidTr="00561AEF">
        <w:tc>
          <w:tcPr>
            <w:tcW w:w="7077" w:type="dxa"/>
          </w:tcPr>
          <w:p w14:paraId="11D0F1D0" w14:textId="77777777" w:rsidR="00F81EDC" w:rsidRPr="0038369B" w:rsidRDefault="00F81EDC" w:rsidP="00F81EDC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363" w:type="dxa"/>
          </w:tcPr>
          <w:p w14:paraId="17D96958" w14:textId="77777777" w:rsidR="00F81EDC" w:rsidRPr="0038369B" w:rsidRDefault="00F81EDC" w:rsidP="00F81EDC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6D2304FC" w14:textId="77777777" w:rsidR="00F81EDC" w:rsidRPr="0038369B" w:rsidRDefault="00F81EDC" w:rsidP="00F81ED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73832204" w14:textId="77777777" w:rsidR="00F81EDC" w:rsidRPr="0038369B" w:rsidRDefault="00F81EDC" w:rsidP="00F81ED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08BCF801" w14:textId="77777777" w:rsidR="00F81EDC" w:rsidRPr="0038369B" w:rsidRDefault="00F81EDC" w:rsidP="00F81ED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71DF633E" w14:textId="5BDFF204" w:rsidR="00F51807" w:rsidRPr="0038369B" w:rsidRDefault="004071CB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hAnsi="TH SarabunPSK" w:cs="TH SarabunPSK"/>
          <w:sz w:val="30"/>
          <w:szCs w:val="30"/>
        </w:rPr>
        <w:br w:type="page"/>
      </w:r>
    </w:p>
    <w:p w14:paraId="710461F9" w14:textId="050C3D51" w:rsidR="00F51807" w:rsidRPr="0038369B" w:rsidRDefault="00F51807" w:rsidP="002866E5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502F7A67" w14:textId="77777777" w:rsidR="00F51807" w:rsidRPr="0038369B" w:rsidRDefault="00F51807" w:rsidP="002866E5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8779F74" w14:textId="1732E019" w:rsidR="00F51807" w:rsidRPr="0038369B" w:rsidRDefault="00F51807" w:rsidP="00F51807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011592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11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 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(2-0-4)</w:t>
      </w:r>
    </w:p>
    <w:p w14:paraId="302CFD68" w14:textId="7D8ECC56" w:rsidR="00F51807" w:rsidRPr="0038369B" w:rsidRDefault="00F51807" w:rsidP="00F51807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แนวคิดพื้นฐานเกี่ยวกับไฟฟ้าและพลังงาน</w:t>
      </w:r>
    </w:p>
    <w:p w14:paraId="1027AE4E" w14:textId="5D569DDB" w:rsidR="002866E5" w:rsidRPr="0038369B" w:rsidRDefault="00F51807" w:rsidP="002866E5">
      <w:pPr>
        <w:spacing w:line="360" w:lineRule="auto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741DB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Basic Concepts of Electric and Energy</w:t>
      </w:r>
    </w:p>
    <w:tbl>
      <w:tblPr>
        <w:tblStyle w:val="TableGrid"/>
        <w:tblW w:w="986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2"/>
        <w:gridCol w:w="2255"/>
      </w:tblGrid>
      <w:tr w:rsidR="0038369B" w:rsidRPr="0038369B" w14:paraId="6B51D39F" w14:textId="77777777" w:rsidTr="005C13CF">
        <w:tc>
          <w:tcPr>
            <w:tcW w:w="7612" w:type="dxa"/>
          </w:tcPr>
          <w:p w14:paraId="1C528309" w14:textId="77777777" w:rsidR="005C13CF" w:rsidRPr="0038369B" w:rsidRDefault="005C13CF" w:rsidP="002866E5">
            <w:pPr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255" w:type="dxa"/>
          </w:tcPr>
          <w:p w14:paraId="2479AF96" w14:textId="77777777" w:rsidR="005C13CF" w:rsidRPr="0038369B" w:rsidRDefault="005C13CF" w:rsidP="002866E5">
            <w:pPr>
              <w:tabs>
                <w:tab w:val="left" w:pos="1311"/>
              </w:tabs>
              <w:spacing w:line="36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2F2CA2CE" w14:textId="77777777" w:rsidTr="005C13CF">
        <w:tc>
          <w:tcPr>
            <w:tcW w:w="7612" w:type="dxa"/>
          </w:tcPr>
          <w:p w14:paraId="3D307B90" w14:textId="4C25FEBF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งาน พลังงาน กำลัง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5" w:type="dxa"/>
          </w:tcPr>
          <w:p w14:paraId="08012672" w14:textId="1524BF9B" w:rsidR="005C13CF" w:rsidRPr="0038369B" w:rsidRDefault="005C13CF" w:rsidP="00F24F5E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5ED9A3DF" w14:textId="77777777" w:rsidTr="005C13CF">
        <w:tc>
          <w:tcPr>
            <w:tcW w:w="7612" w:type="dxa"/>
          </w:tcPr>
          <w:p w14:paraId="1D395595" w14:textId="0B38B6B9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พลังงานเสียง</w:t>
            </w:r>
          </w:p>
        </w:tc>
        <w:tc>
          <w:tcPr>
            <w:tcW w:w="2255" w:type="dxa"/>
          </w:tcPr>
          <w:p w14:paraId="3B95047B" w14:textId="3DD76218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9158782" w14:textId="77777777" w:rsidTr="005C13CF">
        <w:tc>
          <w:tcPr>
            <w:tcW w:w="7612" w:type="dxa"/>
          </w:tcPr>
          <w:p w14:paraId="5E707CE6" w14:textId="5A1F7AE9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พลังงานแสง</w:t>
            </w:r>
          </w:p>
        </w:tc>
        <w:tc>
          <w:tcPr>
            <w:tcW w:w="2255" w:type="dxa"/>
          </w:tcPr>
          <w:p w14:paraId="1C746A0F" w14:textId="0ADB02D2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64365E83" w14:textId="77777777" w:rsidTr="005C13CF">
        <w:tc>
          <w:tcPr>
            <w:tcW w:w="7612" w:type="dxa"/>
          </w:tcPr>
          <w:p w14:paraId="09FC59B3" w14:textId="2B877E79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พลังงานคลื่น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 xml:space="preserve">    </w:t>
            </w:r>
          </w:p>
        </w:tc>
        <w:tc>
          <w:tcPr>
            <w:tcW w:w="2255" w:type="dxa"/>
          </w:tcPr>
          <w:p w14:paraId="3109E8D7" w14:textId="0F07EC70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052729B3" w14:textId="77777777" w:rsidTr="005C13CF">
        <w:tc>
          <w:tcPr>
            <w:tcW w:w="7612" w:type="dxa"/>
          </w:tcPr>
          <w:p w14:paraId="14D4C2B3" w14:textId="4E954741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การเปลี่ยนรูปพลังงาน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5" w:type="dxa"/>
          </w:tcPr>
          <w:p w14:paraId="413E1136" w14:textId="3E06365E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162474A" w14:textId="77777777" w:rsidTr="005C13CF">
        <w:tc>
          <w:tcPr>
            <w:tcW w:w="7612" w:type="dxa"/>
          </w:tcPr>
          <w:p w14:paraId="04E23A4E" w14:textId="31C57095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พลังงานกลและกฎการอนุรักษ์พลังงาน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5" w:type="dxa"/>
          </w:tcPr>
          <w:p w14:paraId="75E37090" w14:textId="0F607809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57349AE" w14:textId="77777777" w:rsidTr="005C13CF">
        <w:tc>
          <w:tcPr>
            <w:tcW w:w="7612" w:type="dxa"/>
          </w:tcPr>
          <w:p w14:paraId="2255A8D8" w14:textId="13D869CD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แหล่งพลังงาน</w:t>
            </w:r>
          </w:p>
        </w:tc>
        <w:tc>
          <w:tcPr>
            <w:tcW w:w="2255" w:type="dxa"/>
          </w:tcPr>
          <w:p w14:paraId="4B3B1A78" w14:textId="02E9BA7B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2401E4B" w14:textId="77777777" w:rsidTr="005C13CF">
        <w:tc>
          <w:tcPr>
            <w:tcW w:w="7612" w:type="dxa"/>
          </w:tcPr>
          <w:p w14:paraId="5E6E85F0" w14:textId="000FD017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การถ่ายโอนความร้อน</w:t>
            </w:r>
          </w:p>
        </w:tc>
        <w:tc>
          <w:tcPr>
            <w:tcW w:w="2255" w:type="dxa"/>
          </w:tcPr>
          <w:p w14:paraId="51151E81" w14:textId="5BA39F8D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081E5D13" w14:textId="77777777" w:rsidTr="005C13CF">
        <w:tc>
          <w:tcPr>
            <w:tcW w:w="7612" w:type="dxa"/>
          </w:tcPr>
          <w:p w14:paraId="60D6FE82" w14:textId="20740EB0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ความร้อนกับการเปลี่ยนแปลงของสาร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5" w:type="dxa"/>
          </w:tcPr>
          <w:p w14:paraId="32EEA435" w14:textId="2F2CDE22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60CB6198" w14:textId="77777777" w:rsidTr="005C13CF">
        <w:tc>
          <w:tcPr>
            <w:tcW w:w="7612" w:type="dxa"/>
          </w:tcPr>
          <w:p w14:paraId="0FE550E3" w14:textId="795B2536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แรงไฟฟ้า</w:t>
            </w:r>
          </w:p>
        </w:tc>
        <w:tc>
          <w:tcPr>
            <w:tcW w:w="2255" w:type="dxa"/>
          </w:tcPr>
          <w:p w14:paraId="6B5CC3AB" w14:textId="67529D22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1E9BF750" w14:textId="77777777" w:rsidTr="005C13CF">
        <w:trPr>
          <w:trHeight w:val="56"/>
        </w:trPr>
        <w:tc>
          <w:tcPr>
            <w:tcW w:w="7612" w:type="dxa"/>
          </w:tcPr>
          <w:p w14:paraId="756BE267" w14:textId="02F83D4F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การผลิตไฟฟ้า</w:t>
            </w:r>
          </w:p>
        </w:tc>
        <w:tc>
          <w:tcPr>
            <w:tcW w:w="2255" w:type="dxa"/>
          </w:tcPr>
          <w:p w14:paraId="46D96F9F" w14:textId="375D1F19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6BCC3C89" w14:textId="77777777" w:rsidTr="005C13CF">
        <w:trPr>
          <w:trHeight w:val="56"/>
        </w:trPr>
        <w:tc>
          <w:tcPr>
            <w:tcW w:w="7612" w:type="dxa"/>
          </w:tcPr>
          <w:p w14:paraId="60FF3DC7" w14:textId="6BCB36DD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วงจรไฟฟ้า</w:t>
            </w: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และอุปกรณ์</w:t>
            </w:r>
            <w:proofErr w:type="spellStart"/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อิเล็กทรอนิคส์</w:t>
            </w:r>
            <w:proofErr w:type="spellEnd"/>
          </w:p>
        </w:tc>
        <w:tc>
          <w:tcPr>
            <w:tcW w:w="2255" w:type="dxa"/>
          </w:tcPr>
          <w:p w14:paraId="3AF1DD86" w14:textId="39421645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19A6DA12" w14:textId="77777777" w:rsidTr="005C13CF">
        <w:trPr>
          <w:trHeight w:val="56"/>
        </w:trPr>
        <w:tc>
          <w:tcPr>
            <w:tcW w:w="7612" w:type="dxa"/>
          </w:tcPr>
          <w:p w14:paraId="582516A7" w14:textId="3E25861E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การวัดปริมาณทางไฟฟ้า</w:t>
            </w:r>
            <w:r w:rsidRPr="0038369B">
              <w:rPr>
                <w:rFonts w:ascii="TH SarabunPSK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5" w:type="dxa"/>
          </w:tcPr>
          <w:p w14:paraId="21E2ECE5" w14:textId="2215CC0F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4BF3CBAD" w14:textId="77777777" w:rsidTr="005C13CF">
        <w:trPr>
          <w:trHeight w:val="56"/>
        </w:trPr>
        <w:tc>
          <w:tcPr>
            <w:tcW w:w="7612" w:type="dxa"/>
          </w:tcPr>
          <w:p w14:paraId="3108A5F4" w14:textId="51CF47AD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ไฟฟ้าในชีวิตประจำวัน</w:t>
            </w:r>
          </w:p>
        </w:tc>
        <w:tc>
          <w:tcPr>
            <w:tcW w:w="2255" w:type="dxa"/>
          </w:tcPr>
          <w:p w14:paraId="33D34B12" w14:textId="77C029F0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6DA8B576" w14:textId="77777777" w:rsidTr="005C13CF">
        <w:tc>
          <w:tcPr>
            <w:tcW w:w="7612" w:type="dxa"/>
          </w:tcPr>
          <w:p w14:paraId="606B75A7" w14:textId="0E04868E" w:rsidR="005C13CF" w:rsidRPr="0038369B" w:rsidRDefault="005C13CF" w:rsidP="0004613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ประโยชน์และโทษของไฟฟ้า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55" w:type="dxa"/>
          </w:tcPr>
          <w:p w14:paraId="158D6D59" w14:textId="5FC08521" w:rsidR="005C13CF" w:rsidRPr="0038369B" w:rsidRDefault="005C13CF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  <w:t>1</w:t>
            </w:r>
          </w:p>
        </w:tc>
      </w:tr>
      <w:tr w:rsidR="0038369B" w:rsidRPr="0038369B" w14:paraId="53840414" w14:textId="77777777" w:rsidTr="005C13CF">
        <w:tc>
          <w:tcPr>
            <w:tcW w:w="7612" w:type="dxa"/>
          </w:tcPr>
          <w:p w14:paraId="7C4670AA" w14:textId="77777777" w:rsidR="005C13CF" w:rsidRPr="0038369B" w:rsidRDefault="005C13CF" w:rsidP="00F24F5E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5" w:type="dxa"/>
          </w:tcPr>
          <w:p w14:paraId="355D3341" w14:textId="55800C35" w:rsidR="005C13CF" w:rsidRPr="0038369B" w:rsidRDefault="00BA3870" w:rsidP="00F24F5E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25989899" w14:textId="2EEE140A" w:rsidR="008E373F" w:rsidRPr="0038369B" w:rsidRDefault="00F51807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hAnsi="TH SarabunPSK" w:cs="TH SarabunPSK"/>
          <w:sz w:val="30"/>
          <w:szCs w:val="30"/>
        </w:rPr>
        <w:br w:type="page"/>
      </w:r>
    </w:p>
    <w:p w14:paraId="25FABBCB" w14:textId="24116470" w:rsidR="00202B4C" w:rsidRPr="0038369B" w:rsidRDefault="00202B4C" w:rsidP="002866E5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F03168B" w14:textId="77777777" w:rsidR="00202B4C" w:rsidRPr="0038369B" w:rsidRDefault="00202B4C" w:rsidP="002866E5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4848406" w14:textId="3E9DD26A" w:rsidR="00202B4C" w:rsidRPr="0038369B" w:rsidRDefault="00202B4C" w:rsidP="00202B4C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01159226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 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(1-2-3)</w:t>
      </w:r>
    </w:p>
    <w:p w14:paraId="7AC9B67D" w14:textId="06DFBBC6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741DB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การสอนโลกและดาราศาสตร์ในโรงเรียน</w:t>
      </w:r>
    </w:p>
    <w:p w14:paraId="276AD139" w14:textId="19D1DADC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741DB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Earth Science and Astronomy Teaching in School</w:t>
      </w:r>
    </w:p>
    <w:p w14:paraId="47E93C44" w14:textId="77777777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86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2"/>
        <w:gridCol w:w="2255"/>
      </w:tblGrid>
      <w:tr w:rsidR="0038369B" w:rsidRPr="0038369B" w14:paraId="4EBDFFB0" w14:textId="77777777" w:rsidTr="00DA47E3">
        <w:tc>
          <w:tcPr>
            <w:tcW w:w="7612" w:type="dxa"/>
          </w:tcPr>
          <w:p w14:paraId="6640B9EF" w14:textId="77777777" w:rsidR="00202B4C" w:rsidRPr="0038369B" w:rsidRDefault="00202B4C" w:rsidP="004C3F1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255" w:type="dxa"/>
          </w:tcPr>
          <w:p w14:paraId="5C29E834" w14:textId="77777777" w:rsidR="00202B4C" w:rsidRPr="0038369B" w:rsidRDefault="00202B4C" w:rsidP="004C3F15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6561368D" w14:textId="77777777" w:rsidTr="00DA47E3">
        <w:tc>
          <w:tcPr>
            <w:tcW w:w="7612" w:type="dxa"/>
          </w:tcPr>
          <w:p w14:paraId="6A06D2E2" w14:textId="77777777" w:rsidR="00202B4C" w:rsidRPr="0038369B" w:rsidRDefault="00202B4C" w:rsidP="0004613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ลักษณะสำคัญของการจัดการเรียนรู้แบบสืบเสาะและการจัดการเรียนรู้เชิงรุกเพื่อส่งเสริมสมรรถนะทางวิทยาศาสตร์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ที่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เกี่ยวข้องกับเนื้อหาโลกและดาราศาสตร์</w:t>
            </w:r>
          </w:p>
        </w:tc>
        <w:tc>
          <w:tcPr>
            <w:tcW w:w="2255" w:type="dxa"/>
          </w:tcPr>
          <w:p w14:paraId="22D5210A" w14:textId="77777777" w:rsidR="00202B4C" w:rsidRPr="0038369B" w:rsidRDefault="00202B4C" w:rsidP="004C3F15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5</w:t>
            </w:r>
          </w:p>
        </w:tc>
      </w:tr>
      <w:tr w:rsidR="0038369B" w:rsidRPr="0038369B" w14:paraId="515FFD96" w14:textId="77777777" w:rsidTr="00DA47E3">
        <w:tc>
          <w:tcPr>
            <w:tcW w:w="7612" w:type="dxa"/>
          </w:tcPr>
          <w:p w14:paraId="5D76A8B8" w14:textId="4D5ED67A" w:rsidR="00202B4C" w:rsidRPr="0038369B" w:rsidRDefault="00202B4C" w:rsidP="0004613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การจัดการเรียนรู้</w:t>
            </w:r>
            <w:r w:rsidR="007C604A"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ที่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เกี่ยวข้องกับเนื้อหาโลกและดาราศาสตร์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ที่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เชื่อมโยงผลต่อสิ่งมีชีวิตและสิ่งแวดล้อมปัจจุบัน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255" w:type="dxa"/>
          </w:tcPr>
          <w:p w14:paraId="2C339175" w14:textId="77777777" w:rsidR="00202B4C" w:rsidRPr="0038369B" w:rsidRDefault="00202B4C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0EC0844" w14:textId="77777777" w:rsidTr="00DA47E3">
        <w:tc>
          <w:tcPr>
            <w:tcW w:w="7612" w:type="dxa"/>
          </w:tcPr>
          <w:p w14:paraId="6A90334A" w14:textId="3424305C" w:rsidR="00202B4C" w:rsidRPr="0038369B" w:rsidRDefault="007C604A" w:rsidP="0004613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การ</w:t>
            </w:r>
            <w:r w:rsidR="00202B4C"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ออกแบบการเรียนรู้</w:t>
            </w:r>
            <w:r w:rsidR="00202B4C"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ที่</w:t>
            </w:r>
            <w:r w:rsidR="00202B4C"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เกี่ยวข้องกับเนื้อหาโลกและดาราศาสตร์</w:t>
            </w:r>
          </w:p>
        </w:tc>
        <w:tc>
          <w:tcPr>
            <w:tcW w:w="2255" w:type="dxa"/>
          </w:tcPr>
          <w:p w14:paraId="390C88E2" w14:textId="77777777" w:rsidR="00202B4C" w:rsidRPr="0038369B" w:rsidRDefault="00202B4C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512E233B" w14:textId="77777777" w:rsidTr="00DA47E3">
        <w:tc>
          <w:tcPr>
            <w:tcW w:w="7612" w:type="dxa"/>
          </w:tcPr>
          <w:p w14:paraId="6A05DB16" w14:textId="77777777" w:rsidR="00202B4C" w:rsidRPr="0038369B" w:rsidRDefault="00202B4C" w:rsidP="0004613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เทคนิคการตั้งคำถาม</w:t>
            </w: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ที่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เกี่ยวข้องกับเนื้อหาโลกและดาราศาสตร์</w:t>
            </w:r>
          </w:p>
        </w:tc>
        <w:tc>
          <w:tcPr>
            <w:tcW w:w="2255" w:type="dxa"/>
          </w:tcPr>
          <w:p w14:paraId="7DB2D8A5" w14:textId="77777777" w:rsidR="00202B4C" w:rsidRPr="0038369B" w:rsidRDefault="00202B4C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036DC620" w14:textId="77777777" w:rsidTr="00DA47E3">
        <w:trPr>
          <w:trHeight w:val="56"/>
        </w:trPr>
        <w:tc>
          <w:tcPr>
            <w:tcW w:w="7612" w:type="dxa"/>
          </w:tcPr>
          <w:p w14:paraId="720A80D9" w14:textId="77777777" w:rsidR="00202B4C" w:rsidRPr="0038369B" w:rsidRDefault="00202B4C" w:rsidP="0004613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การใช้สื่อเทคโนโลยี</w:t>
            </w: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เกี่ยวข้องกับเนื้อหาโลกและดาราศาสตร์</w:t>
            </w:r>
          </w:p>
        </w:tc>
        <w:tc>
          <w:tcPr>
            <w:tcW w:w="2255" w:type="dxa"/>
          </w:tcPr>
          <w:p w14:paraId="17FDECAF" w14:textId="77777777" w:rsidR="00202B4C" w:rsidRPr="0038369B" w:rsidRDefault="00202B4C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04C43F88" w14:textId="77777777" w:rsidTr="00DA47E3">
        <w:tc>
          <w:tcPr>
            <w:tcW w:w="7612" w:type="dxa"/>
          </w:tcPr>
          <w:p w14:paraId="25567738" w14:textId="77777777" w:rsidR="00202B4C" w:rsidRPr="0038369B" w:rsidRDefault="00202B4C" w:rsidP="0004613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กิจกรรมภาคปฏิบัติที่ส่งเสริมการเรียนรู้</w:t>
            </w:r>
            <w:r w:rsidRPr="0038369B"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เกี่ยวข้องกับเนื้อหาโลกและดาราศาสตร์</w:t>
            </w:r>
          </w:p>
        </w:tc>
        <w:tc>
          <w:tcPr>
            <w:tcW w:w="2255" w:type="dxa"/>
          </w:tcPr>
          <w:p w14:paraId="01285EAA" w14:textId="77777777" w:rsidR="00202B4C" w:rsidRPr="0038369B" w:rsidRDefault="00202B4C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  <w:t>2</w:t>
            </w:r>
          </w:p>
        </w:tc>
      </w:tr>
      <w:tr w:rsidR="0038369B" w:rsidRPr="0038369B" w14:paraId="57D064A0" w14:textId="77777777" w:rsidTr="00DA47E3">
        <w:tc>
          <w:tcPr>
            <w:tcW w:w="7612" w:type="dxa"/>
          </w:tcPr>
          <w:p w14:paraId="77C5F87B" w14:textId="77777777" w:rsidR="00202B4C" w:rsidRPr="0038369B" w:rsidRDefault="00202B4C" w:rsidP="004C3F15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5" w:type="dxa"/>
          </w:tcPr>
          <w:p w14:paraId="00DA753D" w14:textId="77777777" w:rsidR="00202B4C" w:rsidRPr="0038369B" w:rsidRDefault="00202B4C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15</w:t>
            </w:r>
          </w:p>
        </w:tc>
      </w:tr>
    </w:tbl>
    <w:p w14:paraId="32208D05" w14:textId="77777777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77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2"/>
        <w:gridCol w:w="2165"/>
      </w:tblGrid>
      <w:tr w:rsidR="0038369B" w:rsidRPr="0038369B" w14:paraId="086A9994" w14:textId="77777777" w:rsidTr="00566A37">
        <w:tc>
          <w:tcPr>
            <w:tcW w:w="7612" w:type="dxa"/>
          </w:tcPr>
          <w:p w14:paraId="0A2343A6" w14:textId="32E8C4D3" w:rsidR="00202B4C" w:rsidRPr="0038369B" w:rsidRDefault="00202B4C" w:rsidP="004C3F1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165" w:type="dxa"/>
          </w:tcPr>
          <w:p w14:paraId="05E6F5A6" w14:textId="77777777" w:rsidR="00202B4C" w:rsidRPr="0038369B" w:rsidRDefault="00202B4C" w:rsidP="004C3F15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จำนวนชั่วโมงปฏิบัติ</w:t>
            </w:r>
          </w:p>
        </w:tc>
      </w:tr>
      <w:tr w:rsidR="0038369B" w:rsidRPr="0038369B" w14:paraId="186A7090" w14:textId="77777777" w:rsidTr="00566A37">
        <w:tc>
          <w:tcPr>
            <w:tcW w:w="7612" w:type="dxa"/>
          </w:tcPr>
          <w:p w14:paraId="7C92860C" w14:textId="77777777" w:rsidR="00202B4C" w:rsidRPr="0038369B" w:rsidRDefault="00202B4C" w:rsidP="0004613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ลักษณะสำคัญของการจัดการเรียนรู้แบบสืบเสาะและการจัดการเรียนรู้เชิงรุกเพื่อส่งเสริมสมรรถนะทางวิทยาศาสตร์เกี่ยวข้องกับเนื้อหาโลกและดาราศาสตร์</w:t>
            </w:r>
          </w:p>
        </w:tc>
        <w:tc>
          <w:tcPr>
            <w:tcW w:w="2165" w:type="dxa"/>
          </w:tcPr>
          <w:p w14:paraId="1C2D7EE9" w14:textId="26A5DDFA" w:rsidR="00202B4C" w:rsidRPr="0038369B" w:rsidRDefault="00FC350F" w:rsidP="004C3F15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0B8269DE" w14:textId="77777777" w:rsidTr="00566A37">
        <w:tc>
          <w:tcPr>
            <w:tcW w:w="7612" w:type="dxa"/>
          </w:tcPr>
          <w:p w14:paraId="466CF577" w14:textId="1FE88D39" w:rsidR="00202B4C" w:rsidRPr="0038369B" w:rsidRDefault="00202B4C" w:rsidP="0004613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การจัดการเรียนรู้</w:t>
            </w:r>
            <w:r w:rsidR="007C604A"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ที่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เกี่ยวข้องกับเนื้อหาโลกและดาราศาสตร์เชื่อมโยงผลต่อสิ่งมีชีวิตและสิ่งแวดล้อมปัจจุบัน</w:t>
            </w:r>
          </w:p>
        </w:tc>
        <w:tc>
          <w:tcPr>
            <w:tcW w:w="2165" w:type="dxa"/>
          </w:tcPr>
          <w:p w14:paraId="5D11B610" w14:textId="226EC88E" w:rsidR="00202B4C" w:rsidRPr="0038369B" w:rsidRDefault="00FC350F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4</w:t>
            </w:r>
          </w:p>
        </w:tc>
      </w:tr>
      <w:tr w:rsidR="0038369B" w:rsidRPr="0038369B" w14:paraId="071F98EB" w14:textId="77777777" w:rsidTr="00566A37">
        <w:tc>
          <w:tcPr>
            <w:tcW w:w="7612" w:type="dxa"/>
          </w:tcPr>
          <w:p w14:paraId="25242C43" w14:textId="77777777" w:rsidR="00202B4C" w:rsidRPr="0038369B" w:rsidRDefault="00202B4C" w:rsidP="0004613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ออกแบบการเรียนรู้เกี่ยวข้องกับเนื้อหาโลกและดาราศาสตร์</w:t>
            </w:r>
          </w:p>
        </w:tc>
        <w:tc>
          <w:tcPr>
            <w:tcW w:w="2165" w:type="dxa"/>
          </w:tcPr>
          <w:p w14:paraId="77C2CC2C" w14:textId="0C692D32" w:rsidR="00202B4C" w:rsidRPr="0038369B" w:rsidRDefault="00FC350F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6</w:t>
            </w:r>
          </w:p>
        </w:tc>
      </w:tr>
      <w:tr w:rsidR="0038369B" w:rsidRPr="0038369B" w14:paraId="3FE5A09F" w14:textId="77777777" w:rsidTr="00566A37">
        <w:tc>
          <w:tcPr>
            <w:tcW w:w="7612" w:type="dxa"/>
          </w:tcPr>
          <w:p w14:paraId="623A1642" w14:textId="77777777" w:rsidR="00202B4C" w:rsidRPr="0038369B" w:rsidRDefault="00202B4C" w:rsidP="0004613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เทคนิคการตั้งคำถามเกี่ยวข้องกับเนื้อหาโลกและดาราศาสตร์ </w:t>
            </w:r>
            <w:r w:rsidRPr="0038369B">
              <w:rPr>
                <w:rFonts w:ascii="TH SarabunPSK" w:hAnsi="TH SarabunPSK" w:cs="TH SarabunPSK"/>
                <w:sz w:val="30"/>
                <w:szCs w:val="30"/>
              </w:rPr>
              <w:tab/>
            </w:r>
          </w:p>
        </w:tc>
        <w:tc>
          <w:tcPr>
            <w:tcW w:w="2165" w:type="dxa"/>
          </w:tcPr>
          <w:p w14:paraId="6974C63A" w14:textId="68100CF0" w:rsidR="00202B4C" w:rsidRPr="0038369B" w:rsidRDefault="00FC350F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5</w:t>
            </w:r>
          </w:p>
        </w:tc>
      </w:tr>
      <w:tr w:rsidR="0038369B" w:rsidRPr="0038369B" w14:paraId="4427AB9E" w14:textId="77777777" w:rsidTr="00566A37">
        <w:trPr>
          <w:trHeight w:val="56"/>
        </w:trPr>
        <w:tc>
          <w:tcPr>
            <w:tcW w:w="7612" w:type="dxa"/>
          </w:tcPr>
          <w:p w14:paraId="674FCFC6" w14:textId="77777777" w:rsidR="00202B4C" w:rsidRPr="0038369B" w:rsidRDefault="00202B4C" w:rsidP="0004613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การใช้สื่อเทคโนโลยีเกี่ยวข้องกับเนื้อหาโลกและดาราศาสตร์ </w:t>
            </w:r>
            <w:r w:rsidRPr="0038369B">
              <w:rPr>
                <w:rFonts w:ascii="TH SarabunPSK" w:hAnsi="TH SarabunPSK" w:cs="TH SarabunPSK"/>
                <w:sz w:val="30"/>
                <w:szCs w:val="30"/>
              </w:rPr>
              <w:tab/>
            </w:r>
          </w:p>
        </w:tc>
        <w:tc>
          <w:tcPr>
            <w:tcW w:w="2165" w:type="dxa"/>
          </w:tcPr>
          <w:p w14:paraId="7BE2BADD" w14:textId="406147E2" w:rsidR="00202B4C" w:rsidRPr="0038369B" w:rsidRDefault="00FC350F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5</w:t>
            </w:r>
          </w:p>
        </w:tc>
      </w:tr>
      <w:tr w:rsidR="0038369B" w:rsidRPr="0038369B" w14:paraId="0608CCA6" w14:textId="77777777" w:rsidTr="00566A37">
        <w:tc>
          <w:tcPr>
            <w:tcW w:w="7612" w:type="dxa"/>
          </w:tcPr>
          <w:p w14:paraId="40EFA5A3" w14:textId="77777777" w:rsidR="00202B4C" w:rsidRPr="0038369B" w:rsidRDefault="00202B4C" w:rsidP="0004613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กิจกรรมภาคปฏิบัติที่ส่งเสริมการเรียนรู้เกี่ยวข้องกับเนื้อหาโลกและดาราศาสตร์</w:t>
            </w:r>
          </w:p>
        </w:tc>
        <w:tc>
          <w:tcPr>
            <w:tcW w:w="2165" w:type="dxa"/>
          </w:tcPr>
          <w:p w14:paraId="44B244DE" w14:textId="77777777" w:rsidR="00202B4C" w:rsidRPr="0038369B" w:rsidRDefault="00202B4C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  <w:t>6</w:t>
            </w:r>
          </w:p>
        </w:tc>
      </w:tr>
      <w:tr w:rsidR="0038369B" w:rsidRPr="0038369B" w14:paraId="3091903A" w14:textId="77777777" w:rsidTr="00566A37">
        <w:tc>
          <w:tcPr>
            <w:tcW w:w="7612" w:type="dxa"/>
          </w:tcPr>
          <w:p w14:paraId="1A9FA12C" w14:textId="77777777" w:rsidR="00202B4C" w:rsidRPr="0038369B" w:rsidRDefault="00202B4C" w:rsidP="004C3F15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5" w:type="dxa"/>
          </w:tcPr>
          <w:p w14:paraId="78F6D68B" w14:textId="77777777" w:rsidR="00202B4C" w:rsidRPr="0038369B" w:rsidRDefault="00202B4C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25CEBC54" w14:textId="77777777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071BAF3F" w14:textId="77777777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FCB6738" w14:textId="7E838365" w:rsidR="00A213CD" w:rsidRPr="0038369B" w:rsidRDefault="00202B4C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hAnsi="TH SarabunPSK" w:cs="TH SarabunPSK"/>
          <w:sz w:val="30"/>
          <w:szCs w:val="30"/>
        </w:rPr>
        <w:br w:type="page"/>
      </w:r>
    </w:p>
    <w:p w14:paraId="5492F82D" w14:textId="1E587722" w:rsidR="00A213CD" w:rsidRPr="0038369B" w:rsidRDefault="00A213CD" w:rsidP="002866E5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547B1B0" w14:textId="77777777" w:rsidR="00A213CD" w:rsidRPr="0038369B" w:rsidRDefault="00A213CD" w:rsidP="002866E5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A787086" w14:textId="77777777" w:rsidR="00A213CD" w:rsidRPr="0038369B" w:rsidRDefault="00A213CD" w:rsidP="00A213CD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01159341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3(2-2-5)</w:t>
      </w:r>
    </w:p>
    <w:p w14:paraId="09819861" w14:textId="1182A2B7" w:rsidR="00A213CD" w:rsidRPr="0038369B" w:rsidRDefault="00A213CD" w:rsidP="00A213CD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741DB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แนวคิดสำคัญในวิชาวิทยาศาสตร์ระดับโรงเรียน</w:t>
      </w:r>
    </w:p>
    <w:p w14:paraId="4BBF7098" w14:textId="2D077456" w:rsidR="00A213CD" w:rsidRPr="0038369B" w:rsidRDefault="00A213CD" w:rsidP="00A213CD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741DB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Key Concepts in Science at School</w:t>
      </w:r>
    </w:p>
    <w:p w14:paraId="0A4F4945" w14:textId="77777777" w:rsidR="00A213CD" w:rsidRPr="0038369B" w:rsidRDefault="00A213CD" w:rsidP="00A213CD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71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90"/>
        <w:gridCol w:w="2363"/>
      </w:tblGrid>
      <w:tr w:rsidR="0038369B" w:rsidRPr="0038369B" w14:paraId="71B9D482" w14:textId="77777777" w:rsidTr="00A741DB">
        <w:tc>
          <w:tcPr>
            <w:tcW w:w="7257" w:type="dxa"/>
          </w:tcPr>
          <w:p w14:paraId="47D9F4BC" w14:textId="77777777" w:rsidR="00A741DB" w:rsidRPr="0038369B" w:rsidRDefault="00A741DB" w:rsidP="000F7981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453" w:type="dxa"/>
            <w:gridSpan w:val="2"/>
          </w:tcPr>
          <w:p w14:paraId="0F8EBB73" w14:textId="77777777" w:rsidR="00A741DB" w:rsidRPr="0038369B" w:rsidRDefault="00A741DB" w:rsidP="000F7981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5343A083" w14:textId="77777777" w:rsidTr="00A741DB">
        <w:tc>
          <w:tcPr>
            <w:tcW w:w="7257" w:type="dxa"/>
          </w:tcPr>
          <w:p w14:paraId="011A861A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โครงสร้างและคุณสมบัติของสสารและการเปลี่ยนแปลงทางเคมี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I)</w:t>
            </w:r>
          </w:p>
        </w:tc>
        <w:tc>
          <w:tcPr>
            <w:tcW w:w="2453" w:type="dxa"/>
            <w:gridSpan w:val="2"/>
          </w:tcPr>
          <w:p w14:paraId="7197451F" w14:textId="77777777" w:rsidR="00A741DB" w:rsidRPr="0038369B" w:rsidRDefault="00A741DB" w:rsidP="000F7981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6525ABAD" w14:textId="77777777" w:rsidTr="00A741DB">
        <w:tc>
          <w:tcPr>
            <w:tcW w:w="7257" w:type="dxa"/>
          </w:tcPr>
          <w:p w14:paraId="64719655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โครงสร้างและคุณสมบัติของสสารและการเปลี่ยนแปลงทางเคมี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II)</w:t>
            </w:r>
          </w:p>
        </w:tc>
        <w:tc>
          <w:tcPr>
            <w:tcW w:w="2453" w:type="dxa"/>
            <w:gridSpan w:val="2"/>
          </w:tcPr>
          <w:p w14:paraId="74A1256D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0E8E4619" w14:textId="77777777" w:rsidTr="00A741DB">
        <w:tc>
          <w:tcPr>
            <w:tcW w:w="7257" w:type="dxa"/>
          </w:tcPr>
          <w:p w14:paraId="7E8C2AE0" w14:textId="77777777" w:rsidR="00BF0770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แรงและการเคลื่อนที่ </w:t>
            </w:r>
          </w:p>
          <w:p w14:paraId="7137E708" w14:textId="2A399815" w:rsidR="00A741DB" w:rsidRPr="0038369B" w:rsidRDefault="00A741DB" w:rsidP="00BF0770">
            <w:pPr>
              <w:pStyle w:val="ListParagraph"/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พลังงานและการถ่ายโอนความร้อน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I)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453" w:type="dxa"/>
            <w:gridSpan w:val="2"/>
          </w:tcPr>
          <w:p w14:paraId="08A72049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1F998D43" w14:textId="77777777" w:rsidTr="00384336">
        <w:tc>
          <w:tcPr>
            <w:tcW w:w="7347" w:type="dxa"/>
            <w:gridSpan w:val="2"/>
          </w:tcPr>
          <w:p w14:paraId="369A5A49" w14:textId="77777777" w:rsidR="00BF0770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แรงและการเคลื่อนที่ </w:t>
            </w:r>
          </w:p>
          <w:p w14:paraId="0323DBB1" w14:textId="59E11042" w:rsidR="00A741DB" w:rsidRPr="00BF0770" w:rsidRDefault="00A741DB" w:rsidP="00BF0770">
            <w:pPr>
              <w:pStyle w:val="ListParagraph"/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พลังงาน</w:t>
            </w:r>
            <w:r w:rsidRPr="00BF0770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และการถ่ายโอนความร้อน (</w:t>
            </w:r>
            <w:r w:rsidRPr="00BF0770">
              <w:rPr>
                <w:rFonts w:ascii="TH SarabunPSK" w:eastAsia="Times New Roman" w:hAnsi="TH SarabunPSK" w:cs="TH SarabunPSK"/>
                <w:sz w:val="30"/>
                <w:szCs w:val="30"/>
              </w:rPr>
              <w:t>II)</w:t>
            </w:r>
            <w:r w:rsidRPr="00BF0770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363" w:type="dxa"/>
          </w:tcPr>
          <w:p w14:paraId="11AFC808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6B27DCE7" w14:textId="77777777" w:rsidTr="00A741DB">
        <w:trPr>
          <w:trHeight w:val="56"/>
        </w:trPr>
        <w:tc>
          <w:tcPr>
            <w:tcW w:w="7257" w:type="dxa"/>
          </w:tcPr>
          <w:p w14:paraId="60CD1037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ลักษณะสำคัญของสิ่งมีชีวิต ยีน เซลล์</w:t>
            </w:r>
          </w:p>
        </w:tc>
        <w:tc>
          <w:tcPr>
            <w:tcW w:w="2453" w:type="dxa"/>
            <w:gridSpan w:val="2"/>
          </w:tcPr>
          <w:p w14:paraId="35F3F5C2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38369B" w:rsidRPr="0038369B" w14:paraId="32D969B9" w14:textId="77777777" w:rsidTr="00A741DB">
        <w:tc>
          <w:tcPr>
            <w:tcW w:w="7257" w:type="dxa"/>
          </w:tcPr>
          <w:p w14:paraId="73528A6B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ปฏิกิริยาเคมีในเซลล์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I)</w:t>
            </w:r>
          </w:p>
        </w:tc>
        <w:tc>
          <w:tcPr>
            <w:tcW w:w="2453" w:type="dxa"/>
            <w:gridSpan w:val="2"/>
          </w:tcPr>
          <w:p w14:paraId="4095187E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29CCCAE7" w14:textId="77777777" w:rsidTr="00A741DB">
        <w:tc>
          <w:tcPr>
            <w:tcW w:w="7257" w:type="dxa"/>
          </w:tcPr>
          <w:p w14:paraId="59B9B0C7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ปฏิกิริยาเคมีในเซลล์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II)</w:t>
            </w:r>
          </w:p>
        </w:tc>
        <w:tc>
          <w:tcPr>
            <w:tcW w:w="2453" w:type="dxa"/>
            <w:gridSpan w:val="2"/>
          </w:tcPr>
          <w:p w14:paraId="43BFA293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06DCCE31" w14:textId="77777777" w:rsidTr="00A741DB">
        <w:tc>
          <w:tcPr>
            <w:tcW w:w="7257" w:type="dxa"/>
          </w:tcPr>
          <w:p w14:paraId="3090D02B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ความหลากหลายทางชีวภาพ</w:t>
            </w:r>
          </w:p>
        </w:tc>
        <w:tc>
          <w:tcPr>
            <w:tcW w:w="2453" w:type="dxa"/>
            <w:gridSpan w:val="2"/>
          </w:tcPr>
          <w:p w14:paraId="3E8EC9B4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441A9195" w14:textId="77777777" w:rsidTr="00A741DB">
        <w:tc>
          <w:tcPr>
            <w:tcW w:w="7257" w:type="dxa"/>
          </w:tcPr>
          <w:p w14:paraId="5FDEF26F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ระบบนิเวศ</w:t>
            </w:r>
          </w:p>
        </w:tc>
        <w:tc>
          <w:tcPr>
            <w:tcW w:w="2453" w:type="dxa"/>
            <w:gridSpan w:val="2"/>
          </w:tcPr>
          <w:p w14:paraId="070774DA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4DE8150" w14:textId="77777777" w:rsidTr="00A741DB">
        <w:tc>
          <w:tcPr>
            <w:tcW w:w="7257" w:type="dxa"/>
          </w:tcPr>
          <w:p w14:paraId="4A4FD86C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ปัญหาสิ่งแวดล้อม การอนุรักษ์ทรัพยากรธรรมชาติ</w:t>
            </w:r>
          </w:p>
        </w:tc>
        <w:tc>
          <w:tcPr>
            <w:tcW w:w="2453" w:type="dxa"/>
            <w:gridSpan w:val="2"/>
          </w:tcPr>
          <w:p w14:paraId="742E7229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6B5953AB" w14:textId="77777777" w:rsidTr="00A741DB">
        <w:tc>
          <w:tcPr>
            <w:tcW w:w="7257" w:type="dxa"/>
          </w:tcPr>
          <w:p w14:paraId="57139BA0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หินและแร่</w:t>
            </w:r>
          </w:p>
        </w:tc>
        <w:tc>
          <w:tcPr>
            <w:tcW w:w="2453" w:type="dxa"/>
            <w:gridSpan w:val="2"/>
          </w:tcPr>
          <w:p w14:paraId="2646207E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F4C782C" w14:textId="77777777" w:rsidTr="00A741DB">
        <w:tc>
          <w:tcPr>
            <w:tcW w:w="7257" w:type="dxa"/>
          </w:tcPr>
          <w:p w14:paraId="5CEBB56A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กำเนิดโลกและจักรวาล</w:t>
            </w:r>
          </w:p>
        </w:tc>
        <w:tc>
          <w:tcPr>
            <w:tcW w:w="2453" w:type="dxa"/>
            <w:gridSpan w:val="2"/>
          </w:tcPr>
          <w:p w14:paraId="599B8BBB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7FF5FA34" w14:textId="77777777" w:rsidTr="00A741DB">
        <w:tc>
          <w:tcPr>
            <w:tcW w:w="7257" w:type="dxa"/>
          </w:tcPr>
          <w:p w14:paraId="73AB17C2" w14:textId="77777777" w:rsidR="00A741DB" w:rsidRPr="0038369B" w:rsidRDefault="00A741DB" w:rsidP="0004613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แนวคิดทางวิทยาศาสตร์และแนวคิดทางเลือกเรื่อง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ปรากฏการณ์ทางดาราศาสตร์</w:t>
            </w:r>
          </w:p>
        </w:tc>
        <w:tc>
          <w:tcPr>
            <w:tcW w:w="2453" w:type="dxa"/>
            <w:gridSpan w:val="2"/>
          </w:tcPr>
          <w:p w14:paraId="05BB5D46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  <w:t>4</w:t>
            </w:r>
          </w:p>
        </w:tc>
      </w:tr>
      <w:tr w:rsidR="0038369B" w:rsidRPr="0038369B" w14:paraId="68A75DAF" w14:textId="77777777" w:rsidTr="00A741DB">
        <w:tc>
          <w:tcPr>
            <w:tcW w:w="7257" w:type="dxa"/>
          </w:tcPr>
          <w:p w14:paraId="1A8C8A70" w14:textId="77777777" w:rsidR="00A741DB" w:rsidRPr="0038369B" w:rsidRDefault="00A741DB" w:rsidP="000F7981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453" w:type="dxa"/>
            <w:gridSpan w:val="2"/>
          </w:tcPr>
          <w:p w14:paraId="1CA7B3BF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015D9E3A" w14:textId="77777777" w:rsidR="00A213CD" w:rsidRPr="0038369B" w:rsidRDefault="00A213CD" w:rsidP="00A213CD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A03CA6A" w14:textId="103315EA" w:rsidR="00202B4C" w:rsidRPr="0038369B" w:rsidRDefault="00A213CD" w:rsidP="00202B4C">
      <w:pPr>
        <w:rPr>
          <w:rFonts w:ascii="TH SarabunPSK" w:hAnsi="TH SarabunPSK" w:cs="TH SarabunPSK"/>
          <w:sz w:val="30"/>
          <w:szCs w:val="30"/>
        </w:rPr>
      </w:pPr>
      <w:r w:rsidRPr="0038369B">
        <w:rPr>
          <w:rFonts w:ascii="TH SarabunPSK" w:hAnsi="TH SarabunPSK" w:cs="TH SarabunPSK"/>
          <w:sz w:val="30"/>
          <w:szCs w:val="30"/>
          <w:cs/>
        </w:rPr>
        <w:br w:type="page"/>
      </w:r>
    </w:p>
    <w:tbl>
      <w:tblPr>
        <w:tblStyle w:val="TableGrid"/>
        <w:tblW w:w="971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453"/>
      </w:tblGrid>
      <w:tr w:rsidR="0038369B" w:rsidRPr="0038369B" w14:paraId="17AEEABF" w14:textId="77777777" w:rsidTr="000F7981">
        <w:tc>
          <w:tcPr>
            <w:tcW w:w="7257" w:type="dxa"/>
          </w:tcPr>
          <w:p w14:paraId="2B90B629" w14:textId="77777777" w:rsidR="00A741DB" w:rsidRPr="0038369B" w:rsidRDefault="00A741DB" w:rsidP="000F7981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lastRenderedPageBreak/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453" w:type="dxa"/>
          </w:tcPr>
          <w:p w14:paraId="69A91C48" w14:textId="77777777" w:rsidR="00A741DB" w:rsidRPr="0038369B" w:rsidRDefault="00A741DB" w:rsidP="000F7981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</w:t>
            </w:r>
            <w:proofErr w:type="spellStart"/>
            <w:r w:rsidRPr="0038369B">
              <w:rPr>
                <w:rFonts w:ascii="TH SarabunPSK" w:eastAsia="Times New Roman" w:hAnsi="TH SarabunPSK" w:cs="TH SarabunPSK" w:hint="cs"/>
                <w:b/>
                <w:bCs/>
                <w:sz w:val="30"/>
                <w:szCs w:val="30"/>
                <w:cs/>
              </w:rPr>
              <w:t>ปฎิบั</w:t>
            </w:r>
            <w:proofErr w:type="spellEnd"/>
            <w:r w:rsidRPr="0038369B">
              <w:rPr>
                <w:rFonts w:ascii="TH SarabunPSK" w:eastAsia="Times New Roman" w:hAnsi="TH SarabunPSK" w:cs="TH SarabunPSK" w:hint="cs"/>
                <w:b/>
                <w:bCs/>
                <w:sz w:val="30"/>
                <w:szCs w:val="30"/>
                <w:cs/>
              </w:rPr>
              <w:t>ติ</w:t>
            </w:r>
          </w:p>
        </w:tc>
      </w:tr>
      <w:tr w:rsidR="0038369B" w:rsidRPr="0038369B" w14:paraId="5BAF5BF8" w14:textId="77777777" w:rsidTr="000F7981">
        <w:tc>
          <w:tcPr>
            <w:tcW w:w="7257" w:type="dxa"/>
          </w:tcPr>
          <w:p w14:paraId="2C706D24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โครงสร้างและคุณสมบัติของสสารและการเปลี่ยนแปลงทางเคมี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I)</w:t>
            </w:r>
          </w:p>
        </w:tc>
        <w:tc>
          <w:tcPr>
            <w:tcW w:w="2453" w:type="dxa"/>
          </w:tcPr>
          <w:p w14:paraId="7017CA0E" w14:textId="77777777" w:rsidR="00A741DB" w:rsidRPr="0038369B" w:rsidRDefault="00A741DB" w:rsidP="000F7981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5A95E92E" w14:textId="77777777" w:rsidTr="000F7981">
        <w:tc>
          <w:tcPr>
            <w:tcW w:w="7257" w:type="dxa"/>
          </w:tcPr>
          <w:p w14:paraId="71680DAF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โครงสร้างและคุณสมบัติของสสารและการเปลี่ยนแปลงทางเคมี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II)</w:t>
            </w:r>
          </w:p>
        </w:tc>
        <w:tc>
          <w:tcPr>
            <w:tcW w:w="2453" w:type="dxa"/>
          </w:tcPr>
          <w:p w14:paraId="3FE1F58D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0A18B4D2" w14:textId="77777777" w:rsidTr="000F7981">
        <w:tc>
          <w:tcPr>
            <w:tcW w:w="7257" w:type="dxa"/>
          </w:tcPr>
          <w:p w14:paraId="441F6413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แรงและการเคลื่อนที่ พลังงานและการถ่ายโอนความร้อน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I)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453" w:type="dxa"/>
          </w:tcPr>
          <w:p w14:paraId="034F08FE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709A9B3E" w14:textId="77777777" w:rsidTr="000F7981">
        <w:tc>
          <w:tcPr>
            <w:tcW w:w="7257" w:type="dxa"/>
          </w:tcPr>
          <w:p w14:paraId="51925205" w14:textId="77777777" w:rsidR="00BF0770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แรงและการเคลื่อนที่ </w:t>
            </w:r>
          </w:p>
          <w:p w14:paraId="70DD86C6" w14:textId="0880D5AF" w:rsidR="00A741DB" w:rsidRPr="0038369B" w:rsidRDefault="00A741DB" w:rsidP="00BF0770">
            <w:pPr>
              <w:pStyle w:val="ListParagraph"/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พลังงานและการถ่ายโอนความร้อน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II)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453" w:type="dxa"/>
          </w:tcPr>
          <w:p w14:paraId="7D884A62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2DBDC803" w14:textId="77777777" w:rsidTr="000F7981">
        <w:trPr>
          <w:trHeight w:val="56"/>
        </w:trPr>
        <w:tc>
          <w:tcPr>
            <w:tcW w:w="7257" w:type="dxa"/>
          </w:tcPr>
          <w:p w14:paraId="76428D49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ลักษณะสำคัญของสิ่งมีชีวิต ยีน เซลล์</w:t>
            </w:r>
          </w:p>
        </w:tc>
        <w:tc>
          <w:tcPr>
            <w:tcW w:w="2453" w:type="dxa"/>
          </w:tcPr>
          <w:p w14:paraId="72331BC8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38369B" w:rsidRPr="0038369B" w14:paraId="7E390D31" w14:textId="77777777" w:rsidTr="000F7981">
        <w:tc>
          <w:tcPr>
            <w:tcW w:w="7257" w:type="dxa"/>
          </w:tcPr>
          <w:p w14:paraId="64AED468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ปฏิกิริยาเคมีในเซลล์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I)</w:t>
            </w:r>
          </w:p>
        </w:tc>
        <w:tc>
          <w:tcPr>
            <w:tcW w:w="2453" w:type="dxa"/>
          </w:tcPr>
          <w:p w14:paraId="22179843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99FCFC3" w14:textId="77777777" w:rsidTr="000F7981">
        <w:tc>
          <w:tcPr>
            <w:tcW w:w="7257" w:type="dxa"/>
          </w:tcPr>
          <w:p w14:paraId="6DBBFC3F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ปฏิกิริยาเคมีในเซลล์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II)</w:t>
            </w:r>
          </w:p>
        </w:tc>
        <w:tc>
          <w:tcPr>
            <w:tcW w:w="2453" w:type="dxa"/>
          </w:tcPr>
          <w:p w14:paraId="5FC8E902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1A8A08CA" w14:textId="77777777" w:rsidTr="000F7981">
        <w:tc>
          <w:tcPr>
            <w:tcW w:w="7257" w:type="dxa"/>
          </w:tcPr>
          <w:p w14:paraId="42F2441B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ความหลากหลายทางชีวภาพ</w:t>
            </w:r>
          </w:p>
        </w:tc>
        <w:tc>
          <w:tcPr>
            <w:tcW w:w="2453" w:type="dxa"/>
          </w:tcPr>
          <w:p w14:paraId="632B9899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5CB2C20E" w14:textId="77777777" w:rsidTr="000F7981">
        <w:tc>
          <w:tcPr>
            <w:tcW w:w="7257" w:type="dxa"/>
          </w:tcPr>
          <w:p w14:paraId="3C7FF3BE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ระบบนิเวศ</w:t>
            </w:r>
          </w:p>
        </w:tc>
        <w:tc>
          <w:tcPr>
            <w:tcW w:w="2453" w:type="dxa"/>
          </w:tcPr>
          <w:p w14:paraId="13B68902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F128D1A" w14:textId="77777777" w:rsidTr="000F7981">
        <w:tc>
          <w:tcPr>
            <w:tcW w:w="7257" w:type="dxa"/>
          </w:tcPr>
          <w:p w14:paraId="50CB72FE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ปัญหาสิ่งแวดล้อม การอนุรักษ์ทรัพยากรธรรมชาติ</w:t>
            </w:r>
          </w:p>
        </w:tc>
        <w:tc>
          <w:tcPr>
            <w:tcW w:w="2453" w:type="dxa"/>
          </w:tcPr>
          <w:p w14:paraId="2807674C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2C1F03D7" w14:textId="77777777" w:rsidTr="000F7981">
        <w:tc>
          <w:tcPr>
            <w:tcW w:w="7257" w:type="dxa"/>
          </w:tcPr>
          <w:p w14:paraId="45BBE4A7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หินและแร่</w:t>
            </w:r>
          </w:p>
        </w:tc>
        <w:tc>
          <w:tcPr>
            <w:tcW w:w="2453" w:type="dxa"/>
          </w:tcPr>
          <w:p w14:paraId="543FBC13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28ABF31A" w14:textId="77777777" w:rsidTr="000F7981">
        <w:tc>
          <w:tcPr>
            <w:tcW w:w="7257" w:type="dxa"/>
          </w:tcPr>
          <w:p w14:paraId="3CE307E7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กำเนิดโลกและจักรวาล</w:t>
            </w:r>
          </w:p>
        </w:tc>
        <w:tc>
          <w:tcPr>
            <w:tcW w:w="2453" w:type="dxa"/>
          </w:tcPr>
          <w:p w14:paraId="6CB2F69E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1C0D534E" w14:textId="77777777" w:rsidTr="000F7981">
        <w:tc>
          <w:tcPr>
            <w:tcW w:w="7257" w:type="dxa"/>
          </w:tcPr>
          <w:p w14:paraId="6799EEE8" w14:textId="77777777" w:rsidR="00A741DB" w:rsidRPr="0038369B" w:rsidRDefault="00A741DB" w:rsidP="000461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สืบค้นแนวคิดทางวิทยาศาสตร์และแนวคิดทางเลือกเรื่อง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ปรากฏการณ์ทางดาราศาสตร์</w:t>
            </w:r>
          </w:p>
        </w:tc>
        <w:tc>
          <w:tcPr>
            <w:tcW w:w="2453" w:type="dxa"/>
          </w:tcPr>
          <w:p w14:paraId="176F188B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  <w:t>4</w:t>
            </w:r>
          </w:p>
        </w:tc>
      </w:tr>
      <w:tr w:rsidR="0038369B" w:rsidRPr="0038369B" w14:paraId="758DD7C6" w14:textId="77777777" w:rsidTr="000F7981">
        <w:tc>
          <w:tcPr>
            <w:tcW w:w="7257" w:type="dxa"/>
          </w:tcPr>
          <w:p w14:paraId="4641A3C3" w14:textId="77777777" w:rsidR="00A741DB" w:rsidRPr="0038369B" w:rsidRDefault="00A741DB" w:rsidP="000F7981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453" w:type="dxa"/>
          </w:tcPr>
          <w:p w14:paraId="5F34542B" w14:textId="77777777" w:rsidR="00A741DB" w:rsidRPr="0038369B" w:rsidRDefault="00A741DB" w:rsidP="000F7981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67BEC868" w14:textId="77777777" w:rsidR="009A7E32" w:rsidRPr="0038369B" w:rsidRDefault="009A7E32" w:rsidP="009A7E32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7A9524B" w14:textId="77777777" w:rsidR="009A7E32" w:rsidRPr="0038369B" w:rsidRDefault="009A7E32" w:rsidP="00202B4C">
      <w:pPr>
        <w:rPr>
          <w:rFonts w:ascii="TH SarabunPSK" w:hAnsi="TH SarabunPSK" w:cs="TH SarabunPSK"/>
          <w:sz w:val="30"/>
          <w:szCs w:val="30"/>
        </w:rPr>
      </w:pPr>
    </w:p>
    <w:p w14:paraId="7E9BDBAA" w14:textId="77777777" w:rsidR="009A7E32" w:rsidRPr="0038369B" w:rsidRDefault="009A7E32" w:rsidP="00202B4C">
      <w:pPr>
        <w:rPr>
          <w:rFonts w:ascii="TH SarabunPSK" w:hAnsi="TH SarabunPSK" w:cs="TH SarabunPSK"/>
          <w:sz w:val="30"/>
          <w:szCs w:val="30"/>
        </w:rPr>
      </w:pPr>
    </w:p>
    <w:p w14:paraId="3C46F75A" w14:textId="77777777" w:rsidR="009A7E32" w:rsidRPr="0038369B" w:rsidRDefault="009A7E32" w:rsidP="00202B4C">
      <w:pPr>
        <w:rPr>
          <w:rFonts w:ascii="TH SarabunPSK" w:hAnsi="TH SarabunPSK" w:cs="TH SarabunPSK"/>
          <w:sz w:val="30"/>
          <w:szCs w:val="30"/>
        </w:rPr>
      </w:pPr>
    </w:p>
    <w:p w14:paraId="098C156F" w14:textId="77777777" w:rsidR="009A7E32" w:rsidRPr="0038369B" w:rsidRDefault="009A7E32" w:rsidP="00202B4C">
      <w:pPr>
        <w:rPr>
          <w:rFonts w:ascii="TH SarabunPSK" w:hAnsi="TH SarabunPSK" w:cs="TH SarabunPSK"/>
          <w:sz w:val="30"/>
          <w:szCs w:val="30"/>
        </w:rPr>
      </w:pPr>
    </w:p>
    <w:p w14:paraId="5E1EFFB7" w14:textId="77777777" w:rsidR="009A7E32" w:rsidRPr="0038369B" w:rsidRDefault="009A7E32" w:rsidP="00202B4C">
      <w:pPr>
        <w:rPr>
          <w:rFonts w:ascii="TH SarabunPSK" w:hAnsi="TH SarabunPSK" w:cs="TH SarabunPSK"/>
          <w:sz w:val="30"/>
          <w:szCs w:val="30"/>
        </w:rPr>
      </w:pPr>
    </w:p>
    <w:p w14:paraId="6644F8C1" w14:textId="77777777" w:rsidR="009A7E32" w:rsidRPr="0038369B" w:rsidRDefault="009A7E32" w:rsidP="00202B4C">
      <w:pPr>
        <w:rPr>
          <w:rFonts w:ascii="TH SarabunPSK" w:hAnsi="TH SarabunPSK" w:cs="TH SarabunPSK"/>
          <w:sz w:val="30"/>
          <w:szCs w:val="30"/>
        </w:rPr>
      </w:pPr>
    </w:p>
    <w:p w14:paraId="3202AB09" w14:textId="77777777" w:rsidR="009A7E32" w:rsidRPr="0038369B" w:rsidRDefault="009A7E32" w:rsidP="00202B4C">
      <w:pPr>
        <w:rPr>
          <w:rFonts w:ascii="TH SarabunPSK" w:hAnsi="TH SarabunPSK" w:cs="TH SarabunPSK"/>
          <w:sz w:val="30"/>
          <w:szCs w:val="30"/>
        </w:rPr>
      </w:pPr>
    </w:p>
    <w:p w14:paraId="48FC9414" w14:textId="77777777" w:rsidR="00F62932" w:rsidRDefault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417A6E48" w14:textId="1654A9A3" w:rsidR="00202B4C" w:rsidRPr="0038369B" w:rsidRDefault="00202B4C" w:rsidP="002866E5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0E59594" w14:textId="77777777" w:rsidR="00202B4C" w:rsidRPr="0038369B" w:rsidRDefault="00202B4C" w:rsidP="002866E5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2A804F0" w14:textId="45FF0479" w:rsidR="00202B4C" w:rsidRPr="0038369B" w:rsidRDefault="00202B4C" w:rsidP="00202B4C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275149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01159421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 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(1-2-3)</w:t>
      </w:r>
    </w:p>
    <w:p w14:paraId="12D2518B" w14:textId="548F9858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B77D43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โค้ด</w:t>
      </w:r>
      <w:proofErr w:type="spellStart"/>
      <w:r w:rsidR="00B77D43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ดิ้ง</w:t>
      </w:r>
      <w:proofErr w:type="spellEnd"/>
      <w:r w:rsidR="00B77D43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เพื่อนวัตกรรมในการสอนวิทยาศาสตร์</w:t>
      </w:r>
    </w:p>
    <w:p w14:paraId="298EF99E" w14:textId="6C18E804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B77D43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Coding for Innovation in </w:t>
      </w:r>
      <w:r w:rsidR="008425BF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S</w:t>
      </w:r>
      <w:r w:rsidR="00B77D43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cience </w:t>
      </w:r>
      <w:r w:rsidR="008425BF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T</w:t>
      </w:r>
      <w:r w:rsidR="00B77D43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eaching</w:t>
      </w:r>
    </w:p>
    <w:p w14:paraId="6D0AFE1C" w14:textId="77777777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1007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6"/>
        <w:gridCol w:w="2454"/>
      </w:tblGrid>
      <w:tr w:rsidR="0038369B" w:rsidRPr="0038369B" w14:paraId="03D13AC0" w14:textId="77777777" w:rsidTr="007C604A">
        <w:tc>
          <w:tcPr>
            <w:tcW w:w="7612" w:type="dxa"/>
          </w:tcPr>
          <w:p w14:paraId="29CEF601" w14:textId="77777777" w:rsidR="00275149" w:rsidRPr="0038369B" w:rsidRDefault="00275149" w:rsidP="004C3F1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453" w:type="dxa"/>
          </w:tcPr>
          <w:p w14:paraId="03C05032" w14:textId="77777777" w:rsidR="00275149" w:rsidRPr="0038369B" w:rsidRDefault="00275149" w:rsidP="004C3F15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7F4AD125" w14:textId="77777777" w:rsidTr="007C604A">
        <w:tc>
          <w:tcPr>
            <w:tcW w:w="7612" w:type="dxa"/>
          </w:tcPr>
          <w:p w14:paraId="0CC78E27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การคิดเชิงคำนวณและการแก้ปัญหาอย่างเป็นระบบ</w:t>
            </w:r>
          </w:p>
        </w:tc>
        <w:tc>
          <w:tcPr>
            <w:tcW w:w="2453" w:type="dxa"/>
          </w:tcPr>
          <w:p w14:paraId="5EA51CB2" w14:textId="77777777" w:rsidR="00275149" w:rsidRPr="0038369B" w:rsidRDefault="00275149" w:rsidP="004C3F15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1F598300" w14:textId="77777777" w:rsidTr="007C604A">
        <w:tc>
          <w:tcPr>
            <w:tcW w:w="7612" w:type="dxa"/>
          </w:tcPr>
          <w:p w14:paraId="74467BA3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โค้ด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ดิ้ง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โดยไม่ใช้คอมพิวเตอร์</w:t>
            </w:r>
          </w:p>
        </w:tc>
        <w:tc>
          <w:tcPr>
            <w:tcW w:w="2453" w:type="dxa"/>
          </w:tcPr>
          <w:p w14:paraId="4F021E84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02406D98" w14:textId="77777777" w:rsidTr="007C604A">
        <w:tc>
          <w:tcPr>
            <w:tcW w:w="7612" w:type="dxa"/>
          </w:tcPr>
          <w:p w14:paraId="480350B2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การโค้ด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ดิ้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งแบบบล็อก</w:t>
            </w:r>
          </w:p>
        </w:tc>
        <w:tc>
          <w:tcPr>
            <w:tcW w:w="2453" w:type="dxa"/>
          </w:tcPr>
          <w:p w14:paraId="423B9142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052D4844" w14:textId="77777777" w:rsidTr="007C604A">
        <w:tc>
          <w:tcPr>
            <w:tcW w:w="7612" w:type="dxa"/>
          </w:tcPr>
          <w:p w14:paraId="7CB900CF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หลักการเขียนโปรแกรมภาษา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ไพ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ทอน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(I)</w:t>
            </w:r>
          </w:p>
        </w:tc>
        <w:tc>
          <w:tcPr>
            <w:tcW w:w="2453" w:type="dxa"/>
          </w:tcPr>
          <w:p w14:paraId="606105ED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074C8AD4" w14:textId="77777777" w:rsidTr="007C604A">
        <w:trPr>
          <w:trHeight w:val="56"/>
        </w:trPr>
        <w:tc>
          <w:tcPr>
            <w:tcW w:w="7612" w:type="dxa"/>
          </w:tcPr>
          <w:p w14:paraId="353A1326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หลักการเขียนโปรแกรมภาษา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ไพ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ทอน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(II)</w:t>
            </w:r>
          </w:p>
        </w:tc>
        <w:tc>
          <w:tcPr>
            <w:tcW w:w="2453" w:type="dxa"/>
          </w:tcPr>
          <w:p w14:paraId="0FFD665C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077551E5" w14:textId="77777777" w:rsidTr="007C604A">
        <w:tc>
          <w:tcPr>
            <w:tcW w:w="7612" w:type="dxa"/>
          </w:tcPr>
          <w:p w14:paraId="1E768B5C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การแก้ไขปัญหาด้วยภาษา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ไพ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ทอน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(I)</w:t>
            </w:r>
          </w:p>
        </w:tc>
        <w:tc>
          <w:tcPr>
            <w:tcW w:w="2453" w:type="dxa"/>
          </w:tcPr>
          <w:p w14:paraId="44CCFF92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0990B88E" w14:textId="77777777" w:rsidTr="007C604A">
        <w:tc>
          <w:tcPr>
            <w:tcW w:w="7612" w:type="dxa"/>
          </w:tcPr>
          <w:p w14:paraId="3AD3671A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การแก้ไขปัญหาด้วยภาษา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ไพ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ทอน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(II)</w:t>
            </w:r>
          </w:p>
        </w:tc>
        <w:tc>
          <w:tcPr>
            <w:tcW w:w="2453" w:type="dxa"/>
          </w:tcPr>
          <w:p w14:paraId="5B273107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677CEA81" w14:textId="77777777" w:rsidTr="007C604A">
        <w:tc>
          <w:tcPr>
            <w:tcW w:w="7612" w:type="dxa"/>
          </w:tcPr>
          <w:p w14:paraId="1004DF5A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การแนะนำการใช้งาน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และอุปกรณ์ต่อพ่วง</w:t>
            </w:r>
          </w:p>
        </w:tc>
        <w:tc>
          <w:tcPr>
            <w:tcW w:w="2453" w:type="dxa"/>
          </w:tcPr>
          <w:p w14:paraId="25F94947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2335F77A" w14:textId="77777777" w:rsidTr="007C604A">
        <w:tc>
          <w:tcPr>
            <w:tcW w:w="7612" w:type="dxa"/>
          </w:tcPr>
          <w:p w14:paraId="3E3D3C2B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การใช้งาน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 Python Editor</w:t>
            </w:r>
          </w:p>
        </w:tc>
        <w:tc>
          <w:tcPr>
            <w:tcW w:w="2453" w:type="dxa"/>
          </w:tcPr>
          <w:p w14:paraId="4E3A0746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2</w:t>
            </w:r>
          </w:p>
        </w:tc>
      </w:tr>
      <w:tr w:rsidR="0038369B" w:rsidRPr="0038369B" w14:paraId="7F3C3854" w14:textId="77777777" w:rsidTr="007C604A">
        <w:tc>
          <w:tcPr>
            <w:tcW w:w="7612" w:type="dxa"/>
          </w:tcPr>
          <w:p w14:paraId="6863BE23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โครงงานสะเต็มที่บูรณาการวิทยาการคำนวณ</w:t>
            </w:r>
          </w:p>
        </w:tc>
        <w:tc>
          <w:tcPr>
            <w:tcW w:w="2453" w:type="dxa"/>
          </w:tcPr>
          <w:p w14:paraId="5582351B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7DBD5C6F" w14:textId="77777777" w:rsidTr="007C604A">
        <w:tc>
          <w:tcPr>
            <w:tcW w:w="7612" w:type="dxa"/>
          </w:tcPr>
          <w:p w14:paraId="4449E175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ตัวอย่างโครงงานสะเต็มด้วย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python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และ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</w:p>
        </w:tc>
        <w:tc>
          <w:tcPr>
            <w:tcW w:w="2453" w:type="dxa"/>
          </w:tcPr>
          <w:p w14:paraId="615B118E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38369B" w:rsidRPr="0038369B" w14:paraId="58BD6184" w14:textId="77777777" w:rsidTr="007C604A">
        <w:tc>
          <w:tcPr>
            <w:tcW w:w="7612" w:type="dxa"/>
          </w:tcPr>
          <w:p w14:paraId="64900515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การทำโครงงานนวัตกรรมด้วย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python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และ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  </w:t>
            </w:r>
          </w:p>
        </w:tc>
        <w:tc>
          <w:tcPr>
            <w:tcW w:w="2453" w:type="dxa"/>
          </w:tcPr>
          <w:p w14:paraId="041FF317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2</w:t>
            </w:r>
          </w:p>
        </w:tc>
      </w:tr>
      <w:tr w:rsidR="0038369B" w:rsidRPr="0038369B" w14:paraId="4C72754B" w14:textId="77777777" w:rsidTr="007C604A">
        <w:tc>
          <w:tcPr>
            <w:tcW w:w="7612" w:type="dxa"/>
          </w:tcPr>
          <w:p w14:paraId="7452EC93" w14:textId="77777777" w:rsidR="00275149" w:rsidRPr="0038369B" w:rsidRDefault="00275149" w:rsidP="0004613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H SarabunPSK" w:eastAsia="Sarabu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การนำเสนอโครงงานนวัตกรรมด้วย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python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และ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  </w:t>
            </w:r>
          </w:p>
        </w:tc>
        <w:tc>
          <w:tcPr>
            <w:tcW w:w="2453" w:type="dxa"/>
          </w:tcPr>
          <w:p w14:paraId="2C4ACBA0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1</w:t>
            </w:r>
          </w:p>
        </w:tc>
      </w:tr>
      <w:tr w:rsidR="0038369B" w:rsidRPr="0038369B" w14:paraId="72C40220" w14:textId="77777777" w:rsidTr="007C604A">
        <w:tc>
          <w:tcPr>
            <w:tcW w:w="7612" w:type="dxa"/>
          </w:tcPr>
          <w:p w14:paraId="5E0A929D" w14:textId="77777777" w:rsidR="00275149" w:rsidRPr="0038369B" w:rsidRDefault="00275149" w:rsidP="004C3F15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453" w:type="dxa"/>
          </w:tcPr>
          <w:p w14:paraId="5D5A30ED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15</w:t>
            </w:r>
          </w:p>
          <w:p w14:paraId="56A77F1B" w14:textId="37268F74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</w:p>
        </w:tc>
      </w:tr>
      <w:tr w:rsidR="0038369B" w:rsidRPr="0038369B" w14:paraId="4B531892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58E4B217" w14:textId="458B1FE4" w:rsidR="00275149" w:rsidRPr="0038369B" w:rsidRDefault="00275149" w:rsidP="004C3F1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5890EFF9" w14:textId="77777777" w:rsidR="00275149" w:rsidRPr="0038369B" w:rsidRDefault="00275149" w:rsidP="004C3F15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จำนวนชั่วโมงปฏิบัติ</w:t>
            </w:r>
          </w:p>
        </w:tc>
      </w:tr>
      <w:tr w:rsidR="0038369B" w:rsidRPr="0038369B" w14:paraId="2AD597E5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4DE26F35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การคิดเชิงคำนวณและการแก้ปัญหาอย่างเป็นระบบ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02D119C0" w14:textId="77777777" w:rsidR="00275149" w:rsidRPr="0038369B" w:rsidRDefault="00275149" w:rsidP="004C3F15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222B3530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5F30E80F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โค้ด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ดิ้ง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โดยไม่ใช้คอมพิวเตอร์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72437D4F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72B62643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6EA44515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การโค้ด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ดิ้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งแบบบล็อก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2EFB1DE2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3301FFDD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50E6DD43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หลักการเขียนโปรแกรมภาษา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ไพ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ทอน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(I)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43C3362C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21FEA789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6EC19EDE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หลักการเขียนโปรแกรมภาษา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ไพ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ทอน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(II)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14F8A5D5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483D22F4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416DED5D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การแก้ไขปัญหาด้วยภาษา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ไพ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ทอน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(I)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3137E446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00F53598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6C72B617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การแก้ไขปัญหาด้วยภาษา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ไพ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ทอน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(II)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07C08D31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0C66ACB6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5A15C2D0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การแนะนำการใช้งาน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และอุปกรณ์ต่อพ่วง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0FDF810E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54DC33EE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59FC858D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การใช้งาน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 Python Editor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479C5E58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38369B" w:rsidRPr="0038369B" w14:paraId="54D61DCB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1EC102C3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>โครงงานสะเต็มที่บูรณาการวิทยาการคำนวณ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6D93A963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067295DA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"/>
        </w:trPr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3541E511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ตัวอย่างโครงงานสะเต็มด้วย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python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และ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3BFD7B5E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38369B" w:rsidRPr="0038369B" w14:paraId="56C8C5E1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74EB715B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การทำโครงงานนวัตกรรมด้วย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python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และ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  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0768B3DC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4</w:t>
            </w:r>
          </w:p>
        </w:tc>
      </w:tr>
      <w:tr w:rsidR="0038369B" w:rsidRPr="0038369B" w14:paraId="7F0BDC62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6F5C2319" w14:textId="77777777" w:rsidR="00275149" w:rsidRPr="0038369B" w:rsidRDefault="00275149" w:rsidP="0004613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การนำเสนอโครงงานนวัตกรรมด้วย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python </w:t>
            </w: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</w:rPr>
              <w:t xml:space="preserve">และ </w:t>
            </w:r>
            <w:proofErr w:type="spellStart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>micro:bit</w:t>
            </w:r>
            <w:proofErr w:type="spellEnd"/>
            <w:r w:rsidRPr="0038369B">
              <w:rPr>
                <w:rFonts w:ascii="TH SarabunPSK" w:eastAsia="Sarabun" w:hAnsi="TH SarabunPSK" w:cs="TH SarabunPSK"/>
                <w:sz w:val="30"/>
                <w:szCs w:val="30"/>
              </w:rPr>
              <w:t xml:space="preserve">  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3CBB7888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2</w:t>
            </w:r>
          </w:p>
        </w:tc>
      </w:tr>
      <w:tr w:rsidR="0038369B" w:rsidRPr="0038369B" w14:paraId="31BCCC92" w14:textId="77777777" w:rsidTr="007C60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</w:tcPr>
          <w:p w14:paraId="051299C9" w14:textId="77777777" w:rsidR="00275149" w:rsidRPr="0038369B" w:rsidRDefault="00275149" w:rsidP="004C3F15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</w:tcPr>
          <w:p w14:paraId="35A26300" w14:textId="77777777" w:rsidR="00275149" w:rsidRPr="0038369B" w:rsidRDefault="00275149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7F285981" w14:textId="77777777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39AD0CDB" w14:textId="77777777" w:rsidR="00202B4C" w:rsidRPr="0038369B" w:rsidRDefault="00202B4C" w:rsidP="00202B4C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197D01E" w14:textId="77777777" w:rsidR="00F62932" w:rsidRDefault="00F62932" w:rsidP="0073464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</w:p>
    <w:p w14:paraId="034CD0D8" w14:textId="449FCD67" w:rsidR="00275149" w:rsidRPr="0038369B" w:rsidRDefault="00275149" w:rsidP="008E7216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34F4A23F" w14:textId="77777777" w:rsidR="00275149" w:rsidRPr="0038369B" w:rsidRDefault="00275149" w:rsidP="008E7216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8011213" w14:textId="015A15A9" w:rsidR="00275149" w:rsidRPr="0038369B" w:rsidRDefault="00275149" w:rsidP="00275149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912673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01161225</w:t>
      </w:r>
      <w:r w:rsidR="00912673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="00912673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  <w:t xml:space="preserve">            3(3-0-6)</w:t>
      </w:r>
    </w:p>
    <w:p w14:paraId="4C1F1C72" w14:textId="3BC3B94F" w:rsidR="00275149" w:rsidRPr="0038369B" w:rsidRDefault="00275149" w:rsidP="00275149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912673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การพัฒนาหลักสูตรเพื่อการจัดการเรียนรู้ภาษาไทย</w:t>
      </w:r>
    </w:p>
    <w:p w14:paraId="0E7343F8" w14:textId="4499CB46" w:rsidR="00275149" w:rsidRPr="0038369B" w:rsidRDefault="00275149" w:rsidP="00275149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7643B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Curriculum Development for Thai Language Learning Management</w:t>
      </w:r>
    </w:p>
    <w:p w14:paraId="01B48BC1" w14:textId="77777777" w:rsidR="00275149" w:rsidRPr="0038369B" w:rsidRDefault="00275149" w:rsidP="00275149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2"/>
        <w:gridCol w:w="2075"/>
      </w:tblGrid>
      <w:tr w:rsidR="0038369B" w:rsidRPr="0038369B" w14:paraId="37BAF1AE" w14:textId="77777777" w:rsidTr="00912673">
        <w:tc>
          <w:tcPr>
            <w:tcW w:w="7612" w:type="dxa"/>
          </w:tcPr>
          <w:p w14:paraId="53BF3B3F" w14:textId="77777777" w:rsidR="00912673" w:rsidRPr="0038369B" w:rsidRDefault="00912673" w:rsidP="004C3F1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075" w:type="dxa"/>
          </w:tcPr>
          <w:p w14:paraId="6A50C5A3" w14:textId="77777777" w:rsidR="00912673" w:rsidRPr="0038369B" w:rsidRDefault="00912673" w:rsidP="004C3F15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091B8939" w14:textId="77777777" w:rsidTr="00912673">
        <w:tc>
          <w:tcPr>
            <w:tcW w:w="7612" w:type="dxa"/>
          </w:tcPr>
          <w:p w14:paraId="19D67688" w14:textId="59B6D1AA" w:rsidR="00912673" w:rsidRPr="0038369B" w:rsidRDefault="00734646" w:rsidP="000461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หลักการ เป้าหมายของหลักสูตรการจัดการเรียนรู้ภาษาไทย</w:t>
            </w:r>
          </w:p>
        </w:tc>
        <w:tc>
          <w:tcPr>
            <w:tcW w:w="2075" w:type="dxa"/>
          </w:tcPr>
          <w:p w14:paraId="538DFC79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419C3670" w14:textId="77777777" w:rsidTr="00912673">
        <w:tc>
          <w:tcPr>
            <w:tcW w:w="7612" w:type="dxa"/>
          </w:tcPr>
          <w:p w14:paraId="006C0C54" w14:textId="77777777" w:rsidR="00912673" w:rsidRPr="0038369B" w:rsidRDefault="00912673" w:rsidP="000461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ระบวนทัศน์ใหม่ในการวิเคราะห์หลักสูตรการศึกษาขั้นพื้นฐานวิชาภาษาไทยในระดับประถมศึกษาและมัธยมศึกษา</w:t>
            </w:r>
          </w:p>
        </w:tc>
        <w:tc>
          <w:tcPr>
            <w:tcW w:w="2075" w:type="dxa"/>
          </w:tcPr>
          <w:p w14:paraId="4C21A3F8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15749760" w14:textId="77777777" w:rsidTr="00912673">
        <w:tc>
          <w:tcPr>
            <w:tcW w:w="7612" w:type="dxa"/>
          </w:tcPr>
          <w:p w14:paraId="20E147B9" w14:textId="51507ACD" w:rsidR="00912673" w:rsidRPr="0038369B" w:rsidRDefault="00912673" w:rsidP="000461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right="72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มาตรฐานการเรียนรู้ สาระการเรียนรู้ และตัวชี้วัดตามโครงสร้างหลักสูตรการศึกษาขั้น</w:t>
            </w:r>
            <w:r w:rsidR="00734646"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ขั้นพื้นฐานวิชาภาษาไทย</w:t>
            </w:r>
          </w:p>
        </w:tc>
        <w:tc>
          <w:tcPr>
            <w:tcW w:w="2075" w:type="dxa"/>
          </w:tcPr>
          <w:p w14:paraId="7D89404C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70A956E4" w14:textId="77777777" w:rsidTr="00912673">
        <w:trPr>
          <w:trHeight w:val="56"/>
        </w:trPr>
        <w:tc>
          <w:tcPr>
            <w:tcW w:w="7612" w:type="dxa"/>
          </w:tcPr>
          <w:p w14:paraId="34E009C7" w14:textId="77777777" w:rsidR="00912673" w:rsidRPr="0038369B" w:rsidRDefault="00912673" w:rsidP="000461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การพัฒนาหลักสูตรสถานศึกษา</w:t>
            </w:r>
          </w:p>
        </w:tc>
        <w:tc>
          <w:tcPr>
            <w:tcW w:w="2075" w:type="dxa"/>
          </w:tcPr>
          <w:p w14:paraId="11E3F136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5D577091" w14:textId="77777777" w:rsidTr="00912673">
        <w:tc>
          <w:tcPr>
            <w:tcW w:w="7612" w:type="dxa"/>
          </w:tcPr>
          <w:p w14:paraId="2B776476" w14:textId="77777777" w:rsidR="00912673" w:rsidRPr="0038369B" w:rsidRDefault="00912673" w:rsidP="000461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การพัฒนาหลักสูตรฐานสมรรถนะ</w:t>
            </w:r>
          </w:p>
        </w:tc>
        <w:tc>
          <w:tcPr>
            <w:tcW w:w="2075" w:type="dxa"/>
          </w:tcPr>
          <w:p w14:paraId="1E55D19F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045DCEDC" w14:textId="77777777" w:rsidTr="00912673">
        <w:tc>
          <w:tcPr>
            <w:tcW w:w="7612" w:type="dxa"/>
          </w:tcPr>
          <w:p w14:paraId="7E86402A" w14:textId="77777777" w:rsidR="00912673" w:rsidRPr="0038369B" w:rsidRDefault="00912673" w:rsidP="000461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การออกแบบรายวิชาและหน่วยการเรียนรู้ในหลักสูตรวิชาภาษาไทย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</w:tcPr>
          <w:p w14:paraId="7F58951F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36CD9487" w14:textId="77777777" w:rsidTr="00912673">
        <w:tc>
          <w:tcPr>
            <w:tcW w:w="7612" w:type="dxa"/>
          </w:tcPr>
          <w:p w14:paraId="1DD5867F" w14:textId="77777777" w:rsidR="00912673" w:rsidRPr="0038369B" w:rsidRDefault="00912673" w:rsidP="000461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ปัญหาและแนวโน้มในการพัฒนาหลักสูตรภาษาไทย</w:t>
            </w:r>
          </w:p>
        </w:tc>
        <w:tc>
          <w:tcPr>
            <w:tcW w:w="2075" w:type="dxa"/>
          </w:tcPr>
          <w:p w14:paraId="23956EEF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5B896E12" w14:textId="77777777" w:rsidTr="00912673">
        <w:tc>
          <w:tcPr>
            <w:tcW w:w="7612" w:type="dxa"/>
          </w:tcPr>
          <w:p w14:paraId="07C7C062" w14:textId="2625C6C5" w:rsidR="00912673" w:rsidRPr="0038369B" w:rsidRDefault="00734646" w:rsidP="000461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การวิเคราะห์ปัจจัยในการพัฒนาหลักสูตรภาษาไทย   </w:t>
            </w:r>
          </w:p>
        </w:tc>
        <w:tc>
          <w:tcPr>
            <w:tcW w:w="2075" w:type="dxa"/>
          </w:tcPr>
          <w:p w14:paraId="152C3211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25A23FD4" w14:textId="77777777" w:rsidTr="00912673">
        <w:tc>
          <w:tcPr>
            <w:tcW w:w="7612" w:type="dxa"/>
          </w:tcPr>
          <w:p w14:paraId="425095B6" w14:textId="77777777" w:rsidR="00912673" w:rsidRPr="0038369B" w:rsidRDefault="00912673" w:rsidP="000461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การประเมินหลักสูตรด้านทักษะการใช้ภาษาไทยเพื่อการสื่อสาร  หลักภาษาไทย  วรรณคดีและวรรณกรรมไทย</w:t>
            </w:r>
          </w:p>
        </w:tc>
        <w:tc>
          <w:tcPr>
            <w:tcW w:w="2075" w:type="dxa"/>
          </w:tcPr>
          <w:p w14:paraId="288C338C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6</w:t>
            </w:r>
          </w:p>
        </w:tc>
      </w:tr>
      <w:tr w:rsidR="0038369B" w:rsidRPr="0038369B" w14:paraId="17A152AB" w14:textId="77777777" w:rsidTr="00912673">
        <w:tc>
          <w:tcPr>
            <w:tcW w:w="7612" w:type="dxa"/>
          </w:tcPr>
          <w:p w14:paraId="5C7763CF" w14:textId="77777777" w:rsidR="00912673" w:rsidRPr="0038369B" w:rsidRDefault="00912673" w:rsidP="004C3F15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5" w:type="dxa"/>
          </w:tcPr>
          <w:p w14:paraId="6B3CD416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06621347" w14:textId="77777777" w:rsidR="00275149" w:rsidRPr="0038369B" w:rsidRDefault="00275149" w:rsidP="00275149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7B8A4C0E" w14:textId="77777777" w:rsidR="00275149" w:rsidRPr="0038369B" w:rsidRDefault="00275149" w:rsidP="00275149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0394ADF1" w14:textId="77777777" w:rsidR="00275149" w:rsidRPr="0038369B" w:rsidRDefault="00275149" w:rsidP="00275149">
      <w:pPr>
        <w:rPr>
          <w:rFonts w:ascii="TH SarabunPSK" w:hAnsi="TH SarabunPSK" w:cs="TH SarabunPSK"/>
          <w:sz w:val="30"/>
          <w:szCs w:val="30"/>
          <w:cs/>
        </w:rPr>
      </w:pPr>
    </w:p>
    <w:p w14:paraId="63C4A783" w14:textId="6F89320C" w:rsidR="00912673" w:rsidRPr="0038369B" w:rsidRDefault="00912673" w:rsidP="00F62932">
      <w:pPr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hAnsi="TH SarabunPSK" w:cs="TH SarabunPSK"/>
          <w:sz w:val="30"/>
          <w:szCs w:val="30"/>
        </w:rPr>
        <w:br w:type="page"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A5B2B3A" w14:textId="77777777" w:rsidR="00912673" w:rsidRPr="0038369B" w:rsidRDefault="00912673" w:rsidP="00FF6E82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696135B" w14:textId="7C0794C9" w:rsidR="00912673" w:rsidRPr="0038369B" w:rsidRDefault="00912673" w:rsidP="00912673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01161373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  <w:t xml:space="preserve">            3(3-0-6)</w:t>
      </w:r>
    </w:p>
    <w:p w14:paraId="2671683F" w14:textId="56D3FB3E" w:rsidR="00912673" w:rsidRPr="0038369B" w:rsidRDefault="00912673" w:rsidP="00912673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วรรณกรรมวิจารณ์สำหรับครู</w:t>
      </w:r>
    </w:p>
    <w:p w14:paraId="67B8F8B9" w14:textId="6C6C4A2B" w:rsidR="00912673" w:rsidRPr="0038369B" w:rsidRDefault="00912673" w:rsidP="00912673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Literary Criticism for Teacher</w:t>
      </w:r>
      <w:r w:rsidR="00931B55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s</w:t>
      </w:r>
    </w:p>
    <w:p w14:paraId="3E2AC81E" w14:textId="77777777" w:rsidR="00912673" w:rsidRPr="0038369B" w:rsidRDefault="00912673" w:rsidP="00912673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2"/>
        <w:gridCol w:w="2453"/>
      </w:tblGrid>
      <w:tr w:rsidR="0038369B" w:rsidRPr="0038369B" w14:paraId="71F5F4C5" w14:textId="77777777" w:rsidTr="004C3F15">
        <w:tc>
          <w:tcPr>
            <w:tcW w:w="7612" w:type="dxa"/>
          </w:tcPr>
          <w:p w14:paraId="71193F1D" w14:textId="77777777" w:rsidR="00912673" w:rsidRPr="0038369B" w:rsidRDefault="00912673" w:rsidP="004C3F1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453" w:type="dxa"/>
          </w:tcPr>
          <w:p w14:paraId="70972867" w14:textId="77777777" w:rsidR="00912673" w:rsidRPr="0038369B" w:rsidRDefault="00912673" w:rsidP="004C3F15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3671ABC3" w14:textId="77777777" w:rsidTr="004C3F15">
        <w:tc>
          <w:tcPr>
            <w:tcW w:w="7612" w:type="dxa"/>
          </w:tcPr>
          <w:p w14:paraId="03BC256D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ความสำคัญของการจัดการเรียนรู้วรรณกรรมวิจารณ์ในโรงเรียน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63F483D0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0996FB2F" w14:textId="77777777" w:rsidTr="004C3F15">
        <w:tc>
          <w:tcPr>
            <w:tcW w:w="7612" w:type="dxa"/>
          </w:tcPr>
          <w:p w14:paraId="41D73294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หลักการวิจารณ์วรรณกรรมเบื้องต้น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77BC3054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1F6647DD" w14:textId="77777777" w:rsidTr="004C3F15">
        <w:tc>
          <w:tcPr>
            <w:tcW w:w="7612" w:type="dxa"/>
          </w:tcPr>
          <w:p w14:paraId="002EE683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72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แนวคิดจินตนิยม</w:t>
            </w:r>
          </w:p>
        </w:tc>
        <w:tc>
          <w:tcPr>
            <w:tcW w:w="2453" w:type="dxa"/>
          </w:tcPr>
          <w:p w14:paraId="224DD80E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615A4657" w14:textId="77777777" w:rsidTr="004C3F15">
        <w:trPr>
          <w:trHeight w:val="56"/>
        </w:trPr>
        <w:tc>
          <w:tcPr>
            <w:tcW w:w="7612" w:type="dxa"/>
          </w:tcPr>
          <w:p w14:paraId="31DFA2AE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แนวคิดสัจนิยม</w:t>
            </w:r>
          </w:p>
        </w:tc>
        <w:tc>
          <w:tcPr>
            <w:tcW w:w="2453" w:type="dxa"/>
          </w:tcPr>
          <w:p w14:paraId="6B70CC4B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2797EF25" w14:textId="77777777" w:rsidTr="004C3F15">
        <w:trPr>
          <w:trHeight w:val="56"/>
        </w:trPr>
        <w:tc>
          <w:tcPr>
            <w:tcW w:w="7612" w:type="dxa"/>
          </w:tcPr>
          <w:p w14:paraId="5F49636D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แนวคิดโครงสร้างนิยม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1D78350D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1966CD18" w14:textId="77777777" w:rsidTr="004C3F15">
        <w:trPr>
          <w:trHeight w:val="56"/>
        </w:trPr>
        <w:tc>
          <w:tcPr>
            <w:tcW w:w="7612" w:type="dxa"/>
          </w:tcPr>
          <w:p w14:paraId="0ABE137F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แนวคิดรื้อสร้าง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38FE9354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2D989C9A" w14:textId="77777777" w:rsidTr="004C3F15">
        <w:trPr>
          <w:trHeight w:val="56"/>
        </w:trPr>
        <w:tc>
          <w:tcPr>
            <w:tcW w:w="7612" w:type="dxa"/>
          </w:tcPr>
          <w:p w14:paraId="17D6C173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แนวคิดทฤษฎีเกี่ยวกับการวิจารณ์วรรณกรรม : แนวคิดสตรีนิยม 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24C8274E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3E042AF9" w14:textId="77777777" w:rsidTr="004C3F15">
        <w:trPr>
          <w:trHeight w:val="56"/>
        </w:trPr>
        <w:tc>
          <w:tcPr>
            <w:tcW w:w="7612" w:type="dxa"/>
          </w:tcPr>
          <w:p w14:paraId="52BC7B70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แนวคิดมาร์กซิสต์</w:t>
            </w:r>
          </w:p>
        </w:tc>
        <w:tc>
          <w:tcPr>
            <w:tcW w:w="2453" w:type="dxa"/>
          </w:tcPr>
          <w:p w14:paraId="23D85A12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7CBC16FA" w14:textId="77777777" w:rsidTr="004C3F15">
        <w:trPr>
          <w:trHeight w:val="56"/>
        </w:trPr>
        <w:tc>
          <w:tcPr>
            <w:tcW w:w="7612" w:type="dxa"/>
          </w:tcPr>
          <w:p w14:paraId="40F16268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แนวคิดหลังอาณานิคม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0759025B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5B5287B6" w14:textId="77777777" w:rsidTr="004C3F15">
        <w:trPr>
          <w:trHeight w:val="56"/>
        </w:trPr>
        <w:tc>
          <w:tcPr>
            <w:tcW w:w="7612" w:type="dxa"/>
          </w:tcPr>
          <w:p w14:paraId="56CA5E51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แนวคิดจิตวิเคราะห์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2C91400A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43C582E8" w14:textId="77777777" w:rsidTr="004C3F15">
        <w:tc>
          <w:tcPr>
            <w:tcW w:w="7612" w:type="dxa"/>
          </w:tcPr>
          <w:p w14:paraId="082D4748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แนวคิดหลังสมัยใหม่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4C1459CA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693D7074" w14:textId="77777777" w:rsidTr="004C3F15">
        <w:tc>
          <w:tcPr>
            <w:tcW w:w="7612" w:type="dxa"/>
          </w:tcPr>
          <w:p w14:paraId="0B3BE709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แนวคิดนิเวศสำนึก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141AF533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4209D03C" w14:textId="77777777" w:rsidTr="004C3F15">
        <w:tc>
          <w:tcPr>
            <w:tcW w:w="7612" w:type="dxa"/>
          </w:tcPr>
          <w:p w14:paraId="7510048E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แนวคิดทฤษฎีเกี่ยวกับการวิจารณ์วรรณกรรม : แนวคิดเกี่ยวกับเด็กและครอบครัว</w:t>
            </w:r>
          </w:p>
        </w:tc>
        <w:tc>
          <w:tcPr>
            <w:tcW w:w="2453" w:type="dxa"/>
          </w:tcPr>
          <w:p w14:paraId="028BA371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5B109264" w14:textId="77777777" w:rsidTr="004C3F15">
        <w:tc>
          <w:tcPr>
            <w:tcW w:w="7612" w:type="dxa"/>
          </w:tcPr>
          <w:p w14:paraId="0D8671C2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การวิจารณ์วรรณกรรมในแบบเรียนและวรรณกรรมซีไร</w:t>
            </w:r>
            <w:proofErr w:type="spellStart"/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ต์</w:t>
            </w:r>
            <w:proofErr w:type="spellEnd"/>
          </w:p>
        </w:tc>
        <w:tc>
          <w:tcPr>
            <w:tcW w:w="2453" w:type="dxa"/>
          </w:tcPr>
          <w:p w14:paraId="79C6CF6D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79C59372" w14:textId="77777777" w:rsidTr="004C3F15">
        <w:tc>
          <w:tcPr>
            <w:tcW w:w="7612" w:type="dxa"/>
          </w:tcPr>
          <w:p w14:paraId="25CCE1AB" w14:textId="77777777" w:rsidR="00912673" w:rsidRPr="0038369B" w:rsidRDefault="00912673" w:rsidP="0004613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การวิจารณ์บทวิจารณ์</w:t>
            </w:r>
          </w:p>
        </w:tc>
        <w:tc>
          <w:tcPr>
            <w:tcW w:w="2453" w:type="dxa"/>
          </w:tcPr>
          <w:p w14:paraId="3FFA20B5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3</w:t>
            </w:r>
          </w:p>
        </w:tc>
      </w:tr>
      <w:tr w:rsidR="0038369B" w:rsidRPr="0038369B" w14:paraId="40DE4AF1" w14:textId="77777777" w:rsidTr="004C3F15">
        <w:tc>
          <w:tcPr>
            <w:tcW w:w="7612" w:type="dxa"/>
          </w:tcPr>
          <w:p w14:paraId="2BB6787F" w14:textId="77777777" w:rsidR="00912673" w:rsidRPr="0038369B" w:rsidRDefault="00912673" w:rsidP="004C3F15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453" w:type="dxa"/>
          </w:tcPr>
          <w:p w14:paraId="12397230" w14:textId="77777777" w:rsidR="00912673" w:rsidRPr="0038369B" w:rsidRDefault="00912673" w:rsidP="004C3F15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0A4C0ADB" w14:textId="77777777" w:rsidR="00912673" w:rsidRPr="0038369B" w:rsidRDefault="00912673" w:rsidP="00912673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718E6318" w14:textId="77777777" w:rsidR="00912673" w:rsidRPr="0038369B" w:rsidRDefault="00912673" w:rsidP="00912673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7E7C85F4" w14:textId="77777777" w:rsidR="00912673" w:rsidRPr="0038369B" w:rsidRDefault="00912673" w:rsidP="00912673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0A2BD3C3" w14:textId="77777777" w:rsidR="00912673" w:rsidRPr="0038369B" w:rsidRDefault="00912673" w:rsidP="00912673">
      <w:pPr>
        <w:rPr>
          <w:rFonts w:ascii="TH SarabunPSK" w:hAnsi="TH SarabunPSK" w:cs="TH SarabunPSK"/>
          <w:sz w:val="30"/>
          <w:szCs w:val="30"/>
          <w:cs/>
        </w:rPr>
      </w:pPr>
    </w:p>
    <w:p w14:paraId="2D6706D6" w14:textId="7D51E3E7" w:rsidR="002762AE" w:rsidRPr="0038369B" w:rsidRDefault="004C3F15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hAnsi="TH SarabunPSK" w:cs="TH SarabunPSK"/>
          <w:sz w:val="30"/>
          <w:szCs w:val="30"/>
          <w:cs/>
        </w:rPr>
        <w:br w:type="page"/>
      </w:r>
    </w:p>
    <w:p w14:paraId="5CAAE58B" w14:textId="65257A2A" w:rsidR="004C3F15" w:rsidRPr="0038369B" w:rsidRDefault="004C3F15" w:rsidP="00FF6E82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334E2A2" w14:textId="77777777" w:rsidR="004C3F15" w:rsidRPr="0038369B" w:rsidRDefault="004C3F15" w:rsidP="00FF6E82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3EE73239" w14:textId="36EB1083" w:rsidR="004C3F15" w:rsidRPr="0038369B" w:rsidRDefault="004C3F15" w:rsidP="004C3F1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0116137</w:t>
      </w:r>
      <w:r w:rsidR="00F414B0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4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  <w:t xml:space="preserve">            3(3-0-6)</w:t>
      </w:r>
    </w:p>
    <w:p w14:paraId="467E9896" w14:textId="68701CA4" w:rsidR="004C3F15" w:rsidRPr="0038369B" w:rsidRDefault="004C3F15" w:rsidP="004C3F1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F414B0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บทละครสร้างสรรค์เพื่อพัฒนาทักษะการคิด</w:t>
      </w:r>
    </w:p>
    <w:p w14:paraId="01B09135" w14:textId="1F73E71E" w:rsidR="004C3F15" w:rsidRPr="0038369B" w:rsidRDefault="004C3F15" w:rsidP="004C3F1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2A18FC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Creative Drama to Developing of Thinking Skill</w:t>
      </w:r>
    </w:p>
    <w:p w14:paraId="6DBF4224" w14:textId="77777777" w:rsidR="004C3F15" w:rsidRPr="0038369B" w:rsidRDefault="004C3F15" w:rsidP="004C3F1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7"/>
        <w:gridCol w:w="2070"/>
      </w:tblGrid>
      <w:tr w:rsidR="0038369B" w:rsidRPr="0038369B" w14:paraId="118076C6" w14:textId="77777777" w:rsidTr="00F414B0">
        <w:tc>
          <w:tcPr>
            <w:tcW w:w="7527" w:type="dxa"/>
          </w:tcPr>
          <w:p w14:paraId="3AE86050" w14:textId="77777777" w:rsidR="00F414B0" w:rsidRPr="0038369B" w:rsidRDefault="00F414B0" w:rsidP="00552FAD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7FC3B194" w14:textId="77777777" w:rsidR="00F414B0" w:rsidRPr="0038369B" w:rsidRDefault="00F414B0" w:rsidP="00552FAD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3DBE40FB" w14:textId="77777777" w:rsidTr="00F414B0">
        <w:tc>
          <w:tcPr>
            <w:tcW w:w="7527" w:type="dxa"/>
          </w:tcPr>
          <w:p w14:paraId="08595516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จุดมุ่งหมาย ความสำคัญของการจัดการเรียนรู้ที่ส่งเสริมการคิดโดยใช้กระบวนการละครเป็นฐาน</w:t>
            </w:r>
          </w:p>
        </w:tc>
        <w:tc>
          <w:tcPr>
            <w:tcW w:w="2070" w:type="dxa"/>
          </w:tcPr>
          <w:p w14:paraId="6621E796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23FCC4B9" w14:textId="77777777" w:rsidTr="00F414B0">
        <w:tc>
          <w:tcPr>
            <w:tcW w:w="7527" w:type="dxa"/>
          </w:tcPr>
          <w:p w14:paraId="46CFAEB5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ประเภทของละครเพื่อการศึกษา</w:t>
            </w:r>
          </w:p>
        </w:tc>
        <w:tc>
          <w:tcPr>
            <w:tcW w:w="2070" w:type="dxa"/>
          </w:tcPr>
          <w:p w14:paraId="286E2135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7DCDCAF1" w14:textId="77777777" w:rsidTr="00F414B0">
        <w:tc>
          <w:tcPr>
            <w:tcW w:w="7527" w:type="dxa"/>
          </w:tcPr>
          <w:p w14:paraId="3313B836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right="72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ความสัมพันธ์ระหว่างละครสร้างสรรค์กับการเรียนรู้ และการส่งเสริมพัฒนาการของเด็กด้วยละคร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 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168EC2A4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03EE0B62" w14:textId="77777777" w:rsidTr="00F414B0">
        <w:trPr>
          <w:trHeight w:val="56"/>
        </w:trPr>
        <w:tc>
          <w:tcPr>
            <w:tcW w:w="7527" w:type="dxa"/>
          </w:tcPr>
          <w:p w14:paraId="5AEF76AF" w14:textId="236B6EE0" w:rsidR="00F414B0" w:rsidRPr="0038369B" w:rsidRDefault="002A18FC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ความแตกต่างระหว่างละครสำหรับเด็กและการแสดงบทบาทสมมติในชั้นเรียน</w:t>
            </w:r>
          </w:p>
        </w:tc>
        <w:tc>
          <w:tcPr>
            <w:tcW w:w="2070" w:type="dxa"/>
          </w:tcPr>
          <w:p w14:paraId="2FA91096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1A0105BE" w14:textId="77777777" w:rsidTr="00F414B0">
        <w:trPr>
          <w:trHeight w:val="56"/>
        </w:trPr>
        <w:tc>
          <w:tcPr>
            <w:tcW w:w="7527" w:type="dxa"/>
          </w:tcPr>
          <w:p w14:paraId="5E376D9D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หลักและวิธีการพัฒนาบทละครสำหรับเด็ก</w:t>
            </w:r>
          </w:p>
        </w:tc>
        <w:tc>
          <w:tcPr>
            <w:tcW w:w="2070" w:type="dxa"/>
          </w:tcPr>
          <w:p w14:paraId="0F751706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0DC4B11E" w14:textId="77777777" w:rsidTr="00F414B0">
        <w:trPr>
          <w:trHeight w:val="56"/>
        </w:trPr>
        <w:tc>
          <w:tcPr>
            <w:tcW w:w="7527" w:type="dxa"/>
          </w:tcPr>
          <w:p w14:paraId="34460538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การแปรรูปวรรณคดีไทยในแบบเรียนเป็นละครสร้างสรรค์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7D42FBD9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16768FDF" w14:textId="77777777" w:rsidTr="00F414B0">
        <w:trPr>
          <w:trHeight w:val="56"/>
        </w:trPr>
        <w:tc>
          <w:tcPr>
            <w:tcW w:w="7527" w:type="dxa"/>
          </w:tcPr>
          <w:p w14:paraId="4DCB73FC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กรอบโครงเรื่องและกรอบการละเล่นในบทละครสำหรับเด็ก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112D6B35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4AD3A71A" w14:textId="77777777" w:rsidTr="00F414B0">
        <w:trPr>
          <w:trHeight w:val="56"/>
        </w:trPr>
        <w:tc>
          <w:tcPr>
            <w:tcW w:w="7527" w:type="dxa"/>
          </w:tcPr>
          <w:p w14:paraId="5D7A19A7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การด้นสดและถ่ายทอดมุขตลกในบทละครสำหรับเด็ก</w:t>
            </w:r>
          </w:p>
        </w:tc>
        <w:tc>
          <w:tcPr>
            <w:tcW w:w="2070" w:type="dxa"/>
          </w:tcPr>
          <w:p w14:paraId="30370BFD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7FB66E87" w14:textId="77777777" w:rsidTr="00F414B0">
        <w:trPr>
          <w:trHeight w:val="56"/>
        </w:trPr>
        <w:tc>
          <w:tcPr>
            <w:tcW w:w="7527" w:type="dxa"/>
          </w:tcPr>
          <w:p w14:paraId="34BE6125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การสร้างสรรค์ฉากและอุปกรณ์การแสดง</w:t>
            </w:r>
          </w:p>
        </w:tc>
        <w:tc>
          <w:tcPr>
            <w:tcW w:w="2070" w:type="dxa"/>
          </w:tcPr>
          <w:p w14:paraId="06A193F9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4D99D3BE" w14:textId="77777777" w:rsidTr="00F414B0">
        <w:trPr>
          <w:trHeight w:val="56"/>
        </w:trPr>
        <w:tc>
          <w:tcPr>
            <w:tcW w:w="7527" w:type="dxa"/>
          </w:tcPr>
          <w:p w14:paraId="14BB1E4B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พลวัตและบทบาทของละครในฐานะสื่อสารบันเทิงในสังคม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6985D06D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7ED65FBC" w14:textId="77777777" w:rsidTr="00F414B0">
        <w:tc>
          <w:tcPr>
            <w:tcW w:w="7527" w:type="dxa"/>
          </w:tcPr>
          <w:p w14:paraId="215CFA50" w14:textId="77777777" w:rsidR="00F414B0" w:rsidRPr="0038369B" w:rsidRDefault="00F414B0" w:rsidP="0004613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การเขียนบทละครและการแสดงละคร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6FBA42F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6</w:t>
            </w:r>
          </w:p>
        </w:tc>
      </w:tr>
      <w:tr w:rsidR="0038369B" w:rsidRPr="0038369B" w14:paraId="2B8EE3C9" w14:textId="77777777" w:rsidTr="00F414B0">
        <w:tc>
          <w:tcPr>
            <w:tcW w:w="7527" w:type="dxa"/>
          </w:tcPr>
          <w:p w14:paraId="0123A623" w14:textId="77777777" w:rsidR="00F414B0" w:rsidRPr="0038369B" w:rsidRDefault="00F414B0" w:rsidP="00552FAD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4FA9437D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07AA7DE9" w14:textId="77777777" w:rsidR="004C3F15" w:rsidRPr="0038369B" w:rsidRDefault="004C3F15" w:rsidP="004C3F1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32AD0BB1" w14:textId="77777777" w:rsidR="004C3F15" w:rsidRPr="0038369B" w:rsidRDefault="004C3F15" w:rsidP="004C3F1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33A65A0C" w14:textId="77777777" w:rsidR="004C3F15" w:rsidRPr="0038369B" w:rsidRDefault="004C3F15" w:rsidP="004C3F15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0FD9428C" w14:textId="77777777" w:rsidR="004C3F15" w:rsidRPr="0038369B" w:rsidRDefault="004C3F15" w:rsidP="004C3F15">
      <w:pPr>
        <w:rPr>
          <w:rFonts w:ascii="TH SarabunPSK" w:hAnsi="TH SarabunPSK" w:cs="TH SarabunPSK"/>
          <w:sz w:val="30"/>
          <w:szCs w:val="30"/>
          <w:cs/>
        </w:rPr>
      </w:pPr>
    </w:p>
    <w:p w14:paraId="1CDAB394" w14:textId="77777777" w:rsidR="004C3F15" w:rsidRPr="0038369B" w:rsidRDefault="004C3F15" w:rsidP="004C3F15">
      <w:pPr>
        <w:rPr>
          <w:rFonts w:ascii="TH SarabunPSK" w:hAnsi="TH SarabunPSK" w:cs="TH SarabunPSK"/>
          <w:sz w:val="30"/>
          <w:szCs w:val="30"/>
          <w:cs/>
        </w:rPr>
      </w:pPr>
    </w:p>
    <w:p w14:paraId="1221ADCD" w14:textId="77777777" w:rsidR="00275149" w:rsidRPr="0038369B" w:rsidRDefault="00275149" w:rsidP="00202B4C">
      <w:pPr>
        <w:rPr>
          <w:rFonts w:ascii="TH SarabunPSK" w:hAnsi="TH SarabunPSK" w:cs="TH SarabunPSK"/>
          <w:sz w:val="30"/>
          <w:szCs w:val="30"/>
        </w:rPr>
      </w:pPr>
    </w:p>
    <w:p w14:paraId="71F5DEAF" w14:textId="77777777" w:rsidR="00F414B0" w:rsidRPr="0038369B" w:rsidRDefault="00F414B0" w:rsidP="00202B4C">
      <w:pPr>
        <w:rPr>
          <w:rFonts w:ascii="TH SarabunPSK" w:hAnsi="TH SarabunPSK" w:cs="TH SarabunPSK"/>
          <w:sz w:val="30"/>
          <w:szCs w:val="30"/>
        </w:rPr>
      </w:pPr>
    </w:p>
    <w:p w14:paraId="006CD0F2" w14:textId="77777777" w:rsidR="00F414B0" w:rsidRPr="0038369B" w:rsidRDefault="00F414B0" w:rsidP="00202B4C">
      <w:pPr>
        <w:rPr>
          <w:rFonts w:ascii="TH SarabunPSK" w:hAnsi="TH SarabunPSK" w:cs="TH SarabunPSK"/>
          <w:sz w:val="30"/>
          <w:szCs w:val="30"/>
        </w:rPr>
      </w:pPr>
    </w:p>
    <w:p w14:paraId="699880A5" w14:textId="77777777" w:rsidR="00F414B0" w:rsidRPr="0038369B" w:rsidRDefault="00F414B0" w:rsidP="00202B4C">
      <w:pPr>
        <w:rPr>
          <w:rFonts w:ascii="TH SarabunPSK" w:hAnsi="TH SarabunPSK" w:cs="TH SarabunPSK"/>
          <w:sz w:val="30"/>
          <w:szCs w:val="30"/>
        </w:rPr>
      </w:pPr>
    </w:p>
    <w:p w14:paraId="1A8C24A5" w14:textId="77777777" w:rsidR="00F414B0" w:rsidRPr="0038369B" w:rsidRDefault="00F414B0" w:rsidP="00202B4C">
      <w:pPr>
        <w:rPr>
          <w:rFonts w:ascii="TH SarabunPSK" w:hAnsi="TH SarabunPSK" w:cs="TH SarabunPSK"/>
          <w:sz w:val="30"/>
          <w:szCs w:val="30"/>
        </w:rPr>
      </w:pPr>
    </w:p>
    <w:p w14:paraId="5B26C469" w14:textId="4A875277" w:rsidR="002762AE" w:rsidRPr="0038369B" w:rsidRDefault="00613663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hAnsi="TH SarabunPSK" w:cs="TH SarabunPSK"/>
          <w:sz w:val="30"/>
          <w:szCs w:val="30"/>
          <w:cs/>
        </w:rPr>
        <w:br w:type="page"/>
      </w:r>
    </w:p>
    <w:p w14:paraId="52D1BFAF" w14:textId="4773E192" w:rsidR="00F414B0" w:rsidRPr="0038369B" w:rsidRDefault="00F414B0" w:rsidP="00FF6E82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53B38972" w14:textId="77777777" w:rsidR="00F414B0" w:rsidRPr="0038369B" w:rsidRDefault="00F414B0" w:rsidP="00FF6E82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9ACB155" w14:textId="70BB9526" w:rsidR="00F414B0" w:rsidRPr="0038369B" w:rsidRDefault="00F414B0" w:rsidP="00F414B0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01161383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  <w:t xml:space="preserve">            3(3-0-6)</w:t>
      </w:r>
    </w:p>
    <w:p w14:paraId="611BD854" w14:textId="65DE8388" w:rsidR="00F414B0" w:rsidRPr="0038369B" w:rsidRDefault="00F414B0" w:rsidP="00F414B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นโยบายสาธารณะเพื่อส่งเสริมการเรียนรู้ภาษาไทย</w:t>
      </w:r>
    </w:p>
    <w:p w14:paraId="0446EF2D" w14:textId="1FFA1189" w:rsidR="00F414B0" w:rsidRPr="0038369B" w:rsidRDefault="00F414B0" w:rsidP="00F414B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050E0E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Public Policy </w:t>
      </w:r>
      <w:r w:rsidR="004D0A24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f</w:t>
      </w:r>
      <w:r w:rsidR="00050E0E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o</w:t>
      </w:r>
      <w:r w:rsidR="004D0A24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r</w:t>
      </w:r>
      <w:r w:rsidR="00050E0E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Promoting Thai Language Learning</w:t>
      </w:r>
    </w:p>
    <w:p w14:paraId="305250F7" w14:textId="77777777" w:rsidR="00F414B0" w:rsidRPr="0038369B" w:rsidRDefault="00F414B0" w:rsidP="00F414B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7"/>
        <w:gridCol w:w="2160"/>
      </w:tblGrid>
      <w:tr w:rsidR="0038369B" w:rsidRPr="0038369B" w14:paraId="0C973AF5" w14:textId="77777777" w:rsidTr="00F414B0">
        <w:tc>
          <w:tcPr>
            <w:tcW w:w="7437" w:type="dxa"/>
          </w:tcPr>
          <w:p w14:paraId="033106E1" w14:textId="77777777" w:rsidR="00F414B0" w:rsidRPr="0038369B" w:rsidRDefault="00F414B0" w:rsidP="00552FAD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0AE19ED6" w14:textId="77777777" w:rsidR="00F414B0" w:rsidRPr="0038369B" w:rsidRDefault="00F414B0" w:rsidP="00552FAD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534ECD7B" w14:textId="77777777" w:rsidTr="00F414B0">
        <w:tc>
          <w:tcPr>
            <w:tcW w:w="7437" w:type="dxa"/>
          </w:tcPr>
          <w:p w14:paraId="20BD90DA" w14:textId="77777777" w:rsidR="00F414B0" w:rsidRPr="0038369B" w:rsidRDefault="00F414B0" w:rsidP="000461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ประเภทและเป้าหมายของนโยบายสาธารณะเพื่อส่งเสริมการเรียนรู้ภาษาไทย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36ACD32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3ED05F17" w14:textId="77777777" w:rsidTr="00F414B0">
        <w:tc>
          <w:tcPr>
            <w:tcW w:w="7437" w:type="dxa"/>
          </w:tcPr>
          <w:p w14:paraId="112DCB1E" w14:textId="77777777" w:rsidR="00F414B0" w:rsidRPr="0038369B" w:rsidRDefault="00F414B0" w:rsidP="000461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การวิเคราะห์นโยบายสู่การปฏิบัติ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4D5F2CD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210BFA16" w14:textId="77777777" w:rsidTr="00F414B0">
        <w:tc>
          <w:tcPr>
            <w:tcW w:w="7437" w:type="dxa"/>
          </w:tcPr>
          <w:p w14:paraId="5ADCCD2C" w14:textId="77777777" w:rsidR="00F414B0" w:rsidRPr="0038369B" w:rsidRDefault="00F414B0" w:rsidP="000461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right="72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บทบาทของผู้บริหาร ศึกษานิเทศก์และครูภาษาไทยในการขับเคลื่อนนโยบาย</w:t>
            </w:r>
          </w:p>
        </w:tc>
        <w:tc>
          <w:tcPr>
            <w:tcW w:w="2160" w:type="dxa"/>
          </w:tcPr>
          <w:p w14:paraId="63B7E653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07236FD3" w14:textId="77777777" w:rsidTr="00F414B0">
        <w:trPr>
          <w:trHeight w:val="56"/>
        </w:trPr>
        <w:tc>
          <w:tcPr>
            <w:tcW w:w="7437" w:type="dxa"/>
          </w:tcPr>
          <w:p w14:paraId="6385E21A" w14:textId="77777777" w:rsidR="00F414B0" w:rsidRPr="0038369B" w:rsidRDefault="00F414B0" w:rsidP="000461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นโยบายสาธารณะด้านการอ่านออกเขียนได้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23FDD8F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66510667" w14:textId="77777777" w:rsidTr="00F414B0">
        <w:trPr>
          <w:trHeight w:val="56"/>
        </w:trPr>
        <w:tc>
          <w:tcPr>
            <w:tcW w:w="7437" w:type="dxa"/>
          </w:tcPr>
          <w:p w14:paraId="75859FF5" w14:textId="77777777" w:rsidR="00F414B0" w:rsidRPr="0038369B" w:rsidRDefault="00F414B0" w:rsidP="000461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นโยบายสาธารณะด้านการพัฒนาลายมือ</w:t>
            </w:r>
          </w:p>
        </w:tc>
        <w:tc>
          <w:tcPr>
            <w:tcW w:w="2160" w:type="dxa"/>
          </w:tcPr>
          <w:p w14:paraId="22565D96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6C845836" w14:textId="77777777" w:rsidTr="00F414B0">
        <w:trPr>
          <w:trHeight w:val="56"/>
        </w:trPr>
        <w:tc>
          <w:tcPr>
            <w:tcW w:w="7437" w:type="dxa"/>
          </w:tcPr>
          <w:p w14:paraId="4D6F7F20" w14:textId="77777777" w:rsidR="00F414B0" w:rsidRPr="0038369B" w:rsidRDefault="00F414B0" w:rsidP="000461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นโยบายสาธารณะด้านการรับรู้ภาษาไทยของนักเรียนชาติพันธุ์</w:t>
            </w:r>
          </w:p>
        </w:tc>
        <w:tc>
          <w:tcPr>
            <w:tcW w:w="2160" w:type="dxa"/>
          </w:tcPr>
          <w:p w14:paraId="496CC312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6BF22627" w14:textId="77777777" w:rsidTr="00F414B0">
        <w:trPr>
          <w:trHeight w:val="56"/>
        </w:trPr>
        <w:tc>
          <w:tcPr>
            <w:tcW w:w="7437" w:type="dxa"/>
          </w:tcPr>
          <w:p w14:paraId="2C39052E" w14:textId="77777777" w:rsidR="00F414B0" w:rsidRPr="0038369B" w:rsidRDefault="00F414B0" w:rsidP="000461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นโยบายสาธารณะด้านการพัฒนาวิชาชีพครูภาษาไทย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2888F67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26746CF2" w14:textId="77777777" w:rsidTr="00F414B0">
        <w:trPr>
          <w:trHeight w:val="56"/>
        </w:trPr>
        <w:tc>
          <w:tcPr>
            <w:tcW w:w="7437" w:type="dxa"/>
          </w:tcPr>
          <w:p w14:paraId="43AE87CD" w14:textId="77777777" w:rsidR="00F414B0" w:rsidRPr="0038369B" w:rsidRDefault="00F414B0" w:rsidP="000461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ปัจจัยในการกำหนดนโยบายสาธารณะด้านการจัดการเรียนรู้ภาษาไทย</w:t>
            </w:r>
          </w:p>
        </w:tc>
        <w:tc>
          <w:tcPr>
            <w:tcW w:w="2160" w:type="dxa"/>
          </w:tcPr>
          <w:p w14:paraId="199C9107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1F71F47F" w14:textId="77777777" w:rsidTr="00F414B0">
        <w:trPr>
          <w:trHeight w:val="56"/>
        </w:trPr>
        <w:tc>
          <w:tcPr>
            <w:tcW w:w="7437" w:type="dxa"/>
          </w:tcPr>
          <w:p w14:paraId="5B844A9E" w14:textId="28B03027" w:rsidR="00F414B0" w:rsidRPr="0038369B" w:rsidRDefault="00050E0E" w:rsidP="0004613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ปัจจัยความสำเร็จของนโยบายสาธารณะด้านการจัดการเรียนรู้ภาษาไทย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  <w:r w:rsidR="00F414B0"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7D2F6CE8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6</w:t>
            </w:r>
          </w:p>
        </w:tc>
      </w:tr>
      <w:tr w:rsidR="0038369B" w:rsidRPr="0038369B" w14:paraId="1890679F" w14:textId="77777777" w:rsidTr="00F414B0">
        <w:tc>
          <w:tcPr>
            <w:tcW w:w="7437" w:type="dxa"/>
          </w:tcPr>
          <w:p w14:paraId="71BD7B7C" w14:textId="77777777" w:rsidR="00F414B0" w:rsidRPr="0038369B" w:rsidRDefault="00F414B0" w:rsidP="00552FAD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0D372B9A" w14:textId="77777777" w:rsidR="00F414B0" w:rsidRPr="0038369B" w:rsidRDefault="00F414B0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5BE7EE8C" w14:textId="77777777" w:rsidR="00F414B0" w:rsidRPr="0038369B" w:rsidRDefault="00F414B0" w:rsidP="00F414B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6BB74F1E" w14:textId="77777777" w:rsidR="00F414B0" w:rsidRPr="0038369B" w:rsidRDefault="00F414B0" w:rsidP="00F414B0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72631F11" w14:textId="77777777" w:rsidR="00F414B0" w:rsidRPr="0038369B" w:rsidRDefault="00F414B0" w:rsidP="00F414B0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5FABC20A" w14:textId="77777777" w:rsidR="00F414B0" w:rsidRPr="0038369B" w:rsidRDefault="00F414B0" w:rsidP="00F414B0">
      <w:pPr>
        <w:rPr>
          <w:rFonts w:ascii="TH SarabunPSK" w:hAnsi="TH SarabunPSK" w:cs="TH SarabunPSK"/>
          <w:sz w:val="30"/>
          <w:szCs w:val="30"/>
          <w:cs/>
        </w:rPr>
      </w:pPr>
    </w:p>
    <w:p w14:paraId="1FE3D797" w14:textId="77777777" w:rsidR="00F62932" w:rsidRDefault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457ACC78" w14:textId="44738C8D" w:rsidR="0051122F" w:rsidRPr="0038369B" w:rsidRDefault="0051122F" w:rsidP="008E7216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>(Course Outline)</w:t>
      </w:r>
    </w:p>
    <w:p w14:paraId="1302F0B0" w14:textId="77777777" w:rsidR="0051122F" w:rsidRPr="0038369B" w:rsidRDefault="0051122F" w:rsidP="008E7216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2D84249" w14:textId="4D283FF3" w:rsidR="0051122F" w:rsidRPr="0038369B" w:rsidRDefault="0051122F" w:rsidP="0051122F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98074F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0116</w:t>
      </w:r>
      <w:r w:rsidR="00710BE1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14</w:t>
      </w:r>
      <w:r w:rsidR="0098074F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84</w:t>
      </w:r>
      <w:r w:rsidR="0098074F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="0098074F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="0098074F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  <w:t xml:space="preserve">  3(3-0-6)</w:t>
      </w:r>
    </w:p>
    <w:p w14:paraId="6D73ED1E" w14:textId="19D39B16" w:rsidR="0051122F" w:rsidRPr="0038369B" w:rsidRDefault="0051122F" w:rsidP="0051122F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98074F"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ภาษากับสังคมเชิงวิพากษ์ในบริบทการศึกษาไทย</w:t>
      </w:r>
    </w:p>
    <w:p w14:paraId="5FF98993" w14:textId="02281995" w:rsidR="0051122F" w:rsidRPr="0038369B" w:rsidRDefault="0051122F" w:rsidP="0051122F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A42F5A"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Critical Language and Society in Thai Educational Context</w:t>
      </w:r>
    </w:p>
    <w:p w14:paraId="3503F695" w14:textId="77777777" w:rsidR="0051122F" w:rsidRPr="0038369B" w:rsidRDefault="0051122F" w:rsidP="0051122F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7"/>
        <w:gridCol w:w="2160"/>
      </w:tblGrid>
      <w:tr w:rsidR="0038369B" w:rsidRPr="0038369B" w14:paraId="2C534567" w14:textId="77777777" w:rsidTr="0098074F">
        <w:tc>
          <w:tcPr>
            <w:tcW w:w="7437" w:type="dxa"/>
          </w:tcPr>
          <w:p w14:paraId="7CF25F97" w14:textId="77777777" w:rsidR="0098074F" w:rsidRPr="0038369B" w:rsidRDefault="0098074F" w:rsidP="00552FAD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794A23FB" w14:textId="77777777" w:rsidR="0098074F" w:rsidRPr="0038369B" w:rsidRDefault="0098074F" w:rsidP="00552FAD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59FBFADF" w14:textId="77777777" w:rsidTr="0098074F">
        <w:tc>
          <w:tcPr>
            <w:tcW w:w="7437" w:type="dxa"/>
          </w:tcPr>
          <w:p w14:paraId="119A4594" w14:textId="77777777" w:rsidR="0098074F" w:rsidRPr="0038369B" w:rsidRDefault="0098074F" w:rsidP="000461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ความสัมพันธ์ระหว่างภาษากับสังคมในบริบทการศึกษาไทย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666C0B57" w14:textId="77777777" w:rsidR="0098074F" w:rsidRPr="0038369B" w:rsidRDefault="0098074F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1025D9EF" w14:textId="77777777" w:rsidTr="0098074F">
        <w:tc>
          <w:tcPr>
            <w:tcW w:w="7437" w:type="dxa"/>
          </w:tcPr>
          <w:p w14:paraId="32D416ED" w14:textId="77777777" w:rsidR="0098074F" w:rsidRPr="0038369B" w:rsidRDefault="0098074F" w:rsidP="000461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กลวิธีการใช้ภาษาในบริบทการศึกษา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0D805ABE" w14:textId="77777777" w:rsidR="0098074F" w:rsidRPr="0038369B" w:rsidRDefault="0098074F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570F77BB" w14:textId="77777777" w:rsidTr="0098074F">
        <w:tc>
          <w:tcPr>
            <w:tcW w:w="7437" w:type="dxa"/>
          </w:tcPr>
          <w:p w14:paraId="17264E10" w14:textId="77777777" w:rsidR="0098074F" w:rsidRPr="0038369B" w:rsidRDefault="0098074F" w:rsidP="000461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72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การวิพากษ์ภาษากับสังคม โดยใช้แนวคิดทางภาษา: แนวคิดเรื่องวาทกรรม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338D840B" w14:textId="77777777" w:rsidR="0098074F" w:rsidRPr="0038369B" w:rsidRDefault="0098074F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48DBF953" w14:textId="77777777" w:rsidTr="0098074F">
        <w:trPr>
          <w:trHeight w:val="56"/>
        </w:trPr>
        <w:tc>
          <w:tcPr>
            <w:tcW w:w="7437" w:type="dxa"/>
          </w:tcPr>
          <w:p w14:paraId="077123B1" w14:textId="77777777" w:rsidR="0098074F" w:rsidRPr="0038369B" w:rsidRDefault="0098074F" w:rsidP="000461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การวิพากษ์การศึกษาในสังคมไทย โดยใช้แนวคิดทางภาษา: อุดมการณ์ อำนาจและการครอบงำทางความคิด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1A730037" w14:textId="77777777" w:rsidR="0098074F" w:rsidRPr="0038369B" w:rsidRDefault="0098074F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70D8402C" w14:textId="77777777" w:rsidTr="0098074F">
        <w:trPr>
          <w:trHeight w:val="56"/>
        </w:trPr>
        <w:tc>
          <w:tcPr>
            <w:tcW w:w="7437" w:type="dxa"/>
          </w:tcPr>
          <w:p w14:paraId="39F8B999" w14:textId="77777777" w:rsidR="0098074F" w:rsidRPr="0038369B" w:rsidRDefault="0098074F" w:rsidP="000461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การวิพากษ์การศึกษาในสังคมไทย โดยใช้แนวคิดทางภาษา: แนวคิดเรื่องอ</w:t>
            </w:r>
            <w:proofErr w:type="spellStart"/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ัต</w:t>
            </w:r>
            <w:proofErr w:type="spellEnd"/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ลักษณ์</w:t>
            </w:r>
          </w:p>
        </w:tc>
        <w:tc>
          <w:tcPr>
            <w:tcW w:w="2160" w:type="dxa"/>
          </w:tcPr>
          <w:p w14:paraId="15F4F142" w14:textId="77777777" w:rsidR="0098074F" w:rsidRPr="0038369B" w:rsidRDefault="0098074F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26C87CE4" w14:textId="77777777" w:rsidTr="0098074F">
        <w:trPr>
          <w:trHeight w:val="56"/>
        </w:trPr>
        <w:tc>
          <w:tcPr>
            <w:tcW w:w="7437" w:type="dxa"/>
          </w:tcPr>
          <w:p w14:paraId="3322D7F7" w14:textId="77777777" w:rsidR="0098074F" w:rsidRPr="0038369B" w:rsidRDefault="0098074F" w:rsidP="000461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การวิพากษ์การศึกษาในสังคมไทย โดยใช้แนวคิดทางภาษา: แนวคิดเรื่องภาพตัวแทน</w:t>
            </w:r>
          </w:p>
        </w:tc>
        <w:tc>
          <w:tcPr>
            <w:tcW w:w="2160" w:type="dxa"/>
          </w:tcPr>
          <w:p w14:paraId="5AC3DB7F" w14:textId="77777777" w:rsidR="0098074F" w:rsidRPr="0038369B" w:rsidRDefault="0098074F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12CE90BA" w14:textId="77777777" w:rsidTr="0098074F">
        <w:trPr>
          <w:trHeight w:val="56"/>
        </w:trPr>
        <w:tc>
          <w:tcPr>
            <w:tcW w:w="7437" w:type="dxa"/>
          </w:tcPr>
          <w:p w14:paraId="746C03ED" w14:textId="77777777" w:rsidR="0098074F" w:rsidRPr="0038369B" w:rsidRDefault="0098074F" w:rsidP="000461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การวิพากษ์การศึกษาในสังคมไทย โดยใช้แนวคิดทางภาษา: แนวคิดเรื่องมายาคติ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6EDF97C7" w14:textId="77777777" w:rsidR="0098074F" w:rsidRPr="0038369B" w:rsidRDefault="0098074F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1B3CF31D" w14:textId="77777777" w:rsidTr="0098074F">
        <w:trPr>
          <w:trHeight w:val="64"/>
        </w:trPr>
        <w:tc>
          <w:tcPr>
            <w:tcW w:w="7437" w:type="dxa"/>
          </w:tcPr>
          <w:p w14:paraId="1992E48C" w14:textId="77777777" w:rsidR="0098074F" w:rsidRPr="0038369B" w:rsidRDefault="0098074F" w:rsidP="0004613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การวิพากษ์การศึกษาในสังคมไทย โดยใช้แนวคิดทางภาษา: แนวคิดเรื่องการบริโภค</w:t>
            </w:r>
            <w:r w:rsidRPr="0038369B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เชิงสัญญะในมุมมองของการศึกษา  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33569272" w14:textId="77777777" w:rsidR="0098074F" w:rsidRPr="0038369B" w:rsidRDefault="0098074F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6</w:t>
            </w:r>
          </w:p>
        </w:tc>
      </w:tr>
      <w:tr w:rsidR="0038369B" w:rsidRPr="0038369B" w14:paraId="6F3A313E" w14:textId="77777777" w:rsidTr="0098074F">
        <w:tc>
          <w:tcPr>
            <w:tcW w:w="7437" w:type="dxa"/>
          </w:tcPr>
          <w:p w14:paraId="0C474EE5" w14:textId="77777777" w:rsidR="0098074F" w:rsidRPr="0038369B" w:rsidRDefault="0098074F" w:rsidP="00552FAD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26AA52E0" w14:textId="77777777" w:rsidR="0098074F" w:rsidRPr="0038369B" w:rsidRDefault="0098074F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74178E70" w14:textId="77777777" w:rsidR="0051122F" w:rsidRPr="0038369B" w:rsidRDefault="0051122F" w:rsidP="0051122F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6C0567F" w14:textId="77777777" w:rsidR="0051122F" w:rsidRPr="0038369B" w:rsidRDefault="0051122F" w:rsidP="0051122F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7D50FFC7" w14:textId="5E5C1DAB" w:rsidR="002762AE" w:rsidRPr="0038369B" w:rsidRDefault="00DC71B5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hAnsi="TH SarabunPSK" w:cs="TH SarabunPSK"/>
          <w:sz w:val="30"/>
          <w:szCs w:val="30"/>
        </w:rPr>
        <w:br w:type="page"/>
      </w:r>
    </w:p>
    <w:p w14:paraId="5A308E94" w14:textId="76F92BF7" w:rsidR="007F4FFB" w:rsidRPr="0038369B" w:rsidRDefault="007F4FFB" w:rsidP="00FF6E82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3DAADDE" w14:textId="77777777" w:rsidR="007F4FFB" w:rsidRPr="0038369B" w:rsidRDefault="007F4FFB" w:rsidP="00FF6E82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82E888B" w14:textId="77777777" w:rsidR="007F4FFB" w:rsidRPr="0038369B" w:rsidRDefault="007F4FFB" w:rsidP="007F4FFB">
      <w:pPr>
        <w:spacing w:after="0" w:line="276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01179212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  <w:t xml:space="preserve">  2(1-2-3)</w:t>
      </w:r>
    </w:p>
    <w:p w14:paraId="6A2A7CD8" w14:textId="7C69E552" w:rsidR="007F4FFB" w:rsidRPr="0038369B" w:rsidRDefault="007F4FFB" w:rsidP="007F4FFB">
      <w:pPr>
        <w:spacing w:after="0" w:line="276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การโปรแกรมเบื้องต้นเพื่อการศึกษา</w:t>
      </w:r>
    </w:p>
    <w:p w14:paraId="7B0463A0" w14:textId="3CC8E156" w:rsidR="007F4FFB" w:rsidRPr="0038369B" w:rsidRDefault="007F4FFB" w:rsidP="007F4FFB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Fundamental Programming for Education</w:t>
      </w:r>
    </w:p>
    <w:p w14:paraId="726EE64F" w14:textId="77777777" w:rsidR="007F4FFB" w:rsidRPr="0038369B" w:rsidRDefault="007F4FFB" w:rsidP="007F4FFB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4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2335"/>
      </w:tblGrid>
      <w:tr w:rsidR="0038369B" w:rsidRPr="0038369B" w14:paraId="060F57FF" w14:textId="77777777" w:rsidTr="00634D62">
        <w:tc>
          <w:tcPr>
            <w:tcW w:w="7077" w:type="dxa"/>
          </w:tcPr>
          <w:p w14:paraId="1FA2CD4C" w14:textId="77777777" w:rsidR="007F4FFB" w:rsidRPr="0038369B" w:rsidRDefault="007F4FFB" w:rsidP="00552FAD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335" w:type="dxa"/>
          </w:tcPr>
          <w:p w14:paraId="43AAAF2E" w14:textId="77777777" w:rsidR="007F4FFB" w:rsidRPr="0038369B" w:rsidRDefault="007F4FFB" w:rsidP="00552FAD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5B09ECCA" w14:textId="77777777" w:rsidTr="00634D62">
        <w:tc>
          <w:tcPr>
            <w:tcW w:w="7077" w:type="dxa"/>
          </w:tcPr>
          <w:p w14:paraId="15AF94C6" w14:textId="4245E5AF" w:rsidR="007F4FFB" w:rsidRPr="0038369B" w:rsidRDefault="00634D62" w:rsidP="0004613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การออกแบบและพัฒนาโปรแกรมเบื้องต้น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335" w:type="dxa"/>
          </w:tcPr>
          <w:p w14:paraId="0BEB402E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48CE1C4C" w14:textId="77777777" w:rsidTr="00634D62">
        <w:tc>
          <w:tcPr>
            <w:tcW w:w="7077" w:type="dxa"/>
          </w:tcPr>
          <w:p w14:paraId="26CDF78C" w14:textId="40A9618A" w:rsidR="007F4FFB" w:rsidRPr="0038369B" w:rsidRDefault="00634D62" w:rsidP="0004613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การโปรแกรมและแก้ไขปัญหา</w:t>
            </w:r>
            <w:r w:rsidR="007F4FFB"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335" w:type="dxa"/>
          </w:tcPr>
          <w:p w14:paraId="469E7A7E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57AA8F68" w14:textId="77777777" w:rsidTr="00634D62">
        <w:tc>
          <w:tcPr>
            <w:tcW w:w="7077" w:type="dxa"/>
          </w:tcPr>
          <w:p w14:paraId="2620785C" w14:textId="77777777" w:rsidR="007F4FFB" w:rsidRPr="0038369B" w:rsidRDefault="007F4FFB" w:rsidP="0004613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right="72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การคิดเชิงคำนวณ การให้เหตุผลเชิงตรรกะ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335" w:type="dxa"/>
          </w:tcPr>
          <w:p w14:paraId="46B638B7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1D760ADB" w14:textId="77777777" w:rsidTr="00634D62">
        <w:trPr>
          <w:trHeight w:val="56"/>
        </w:trPr>
        <w:tc>
          <w:tcPr>
            <w:tcW w:w="7077" w:type="dxa"/>
          </w:tcPr>
          <w:p w14:paraId="454C7B32" w14:textId="77777777" w:rsidR="007F4FFB" w:rsidRPr="0038369B" w:rsidRDefault="007F4FFB" w:rsidP="0004613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การโปรแกรมเบื้องต้นเพื่อการศึกษา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335" w:type="dxa"/>
          </w:tcPr>
          <w:p w14:paraId="221F1504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4797BF84" w14:textId="77777777" w:rsidTr="00634D62">
        <w:trPr>
          <w:trHeight w:val="56"/>
        </w:trPr>
        <w:tc>
          <w:tcPr>
            <w:tcW w:w="7077" w:type="dxa"/>
          </w:tcPr>
          <w:p w14:paraId="548B2336" w14:textId="77777777" w:rsidR="007F4FFB" w:rsidRPr="0038369B" w:rsidRDefault="007F4FFB" w:rsidP="0004613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กรณีศึกษาในการจัดการเรียนรู้     </w:t>
            </w:r>
          </w:p>
        </w:tc>
        <w:tc>
          <w:tcPr>
            <w:tcW w:w="2335" w:type="dxa"/>
          </w:tcPr>
          <w:p w14:paraId="78D2BC89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3</w:t>
            </w:r>
          </w:p>
        </w:tc>
      </w:tr>
      <w:tr w:rsidR="0038369B" w:rsidRPr="0038369B" w14:paraId="142533E4" w14:textId="77777777" w:rsidTr="00634D62">
        <w:tc>
          <w:tcPr>
            <w:tcW w:w="7077" w:type="dxa"/>
          </w:tcPr>
          <w:p w14:paraId="239B0C96" w14:textId="77777777" w:rsidR="007F4FFB" w:rsidRPr="0038369B" w:rsidRDefault="007F4FFB" w:rsidP="00552FAD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335" w:type="dxa"/>
          </w:tcPr>
          <w:p w14:paraId="0E3EA3F9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15</w:t>
            </w:r>
          </w:p>
        </w:tc>
      </w:tr>
    </w:tbl>
    <w:p w14:paraId="32AB5B98" w14:textId="77777777" w:rsidR="007F4FFB" w:rsidRPr="0038369B" w:rsidRDefault="007F4FFB" w:rsidP="007F4FFB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tbl>
      <w:tblPr>
        <w:tblStyle w:val="TableGrid"/>
        <w:tblW w:w="94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7"/>
        <w:gridCol w:w="2453"/>
      </w:tblGrid>
      <w:tr w:rsidR="0038369B" w:rsidRPr="0038369B" w14:paraId="4B370833" w14:textId="77777777" w:rsidTr="004C2422">
        <w:tc>
          <w:tcPr>
            <w:tcW w:w="6987" w:type="dxa"/>
          </w:tcPr>
          <w:p w14:paraId="4A475C24" w14:textId="36F8D77C" w:rsidR="007F4FFB" w:rsidRPr="0038369B" w:rsidRDefault="007F4FFB" w:rsidP="00552FAD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453" w:type="dxa"/>
          </w:tcPr>
          <w:p w14:paraId="2EA6AC91" w14:textId="77777777" w:rsidR="007F4FFB" w:rsidRPr="0038369B" w:rsidRDefault="007F4FFB" w:rsidP="00552FAD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</w:t>
            </w:r>
            <w:r w:rsidRPr="0038369B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eastAsia="x-none"/>
              </w:rPr>
              <w:t>ปฏิบัติการ</w:t>
            </w:r>
          </w:p>
        </w:tc>
      </w:tr>
      <w:tr w:rsidR="0038369B" w:rsidRPr="0038369B" w14:paraId="31DCE7AC" w14:textId="77777777" w:rsidTr="004C2422">
        <w:tc>
          <w:tcPr>
            <w:tcW w:w="6987" w:type="dxa"/>
          </w:tcPr>
          <w:p w14:paraId="194257FC" w14:textId="579403BB" w:rsidR="007F4FFB" w:rsidRPr="0038369B" w:rsidRDefault="00634D62" w:rsidP="0004613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ปฏิบัติการออกแบบและพัฒนาโปรแกรมเบื้องต้น</w:t>
            </w:r>
          </w:p>
        </w:tc>
        <w:tc>
          <w:tcPr>
            <w:tcW w:w="2453" w:type="dxa"/>
          </w:tcPr>
          <w:p w14:paraId="21360EA7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283393FF" w14:textId="77777777" w:rsidTr="004C2422">
        <w:tc>
          <w:tcPr>
            <w:tcW w:w="6987" w:type="dxa"/>
          </w:tcPr>
          <w:p w14:paraId="02B08482" w14:textId="7378526B" w:rsidR="007F4FFB" w:rsidRPr="0038369B" w:rsidRDefault="00634D62" w:rsidP="0004613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ปฏิบัติการเขียนโปรแกรมและแก้ไขปัญหา</w:t>
            </w:r>
            <w:r w:rsidR="007F4FFB"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48D82C98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489F18CB" w14:textId="77777777" w:rsidTr="004C2422">
        <w:tc>
          <w:tcPr>
            <w:tcW w:w="6987" w:type="dxa"/>
          </w:tcPr>
          <w:p w14:paraId="5DC160C5" w14:textId="77777777" w:rsidR="007F4FFB" w:rsidRPr="0038369B" w:rsidRDefault="007F4FFB" w:rsidP="0004613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="72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ปฏิบัติการทดสอบซอฟต์แวร์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5EAA5C2D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3B17F84D" w14:textId="77777777" w:rsidTr="004C2422">
        <w:trPr>
          <w:trHeight w:val="56"/>
        </w:trPr>
        <w:tc>
          <w:tcPr>
            <w:tcW w:w="6987" w:type="dxa"/>
          </w:tcPr>
          <w:p w14:paraId="1A86F38C" w14:textId="77777777" w:rsidR="007F4FFB" w:rsidRPr="0038369B" w:rsidRDefault="007F4FFB" w:rsidP="0004613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ปฏิบัติการโปรแกรมเบื้องต้นเพื่อการศึกษา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453" w:type="dxa"/>
          </w:tcPr>
          <w:p w14:paraId="463A067E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1AFBDB69" w14:textId="77777777" w:rsidTr="004C2422">
        <w:trPr>
          <w:trHeight w:val="56"/>
        </w:trPr>
        <w:tc>
          <w:tcPr>
            <w:tcW w:w="6987" w:type="dxa"/>
          </w:tcPr>
          <w:p w14:paraId="219D645C" w14:textId="77777777" w:rsidR="007F4FFB" w:rsidRPr="0038369B" w:rsidRDefault="007F4FFB" w:rsidP="00046138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ปฏิบัติการออกแบบการโปรแกรมในการจัดการเรียนรู้     </w:t>
            </w:r>
          </w:p>
        </w:tc>
        <w:tc>
          <w:tcPr>
            <w:tcW w:w="2453" w:type="dxa"/>
          </w:tcPr>
          <w:p w14:paraId="2E1FF4B7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6</w:t>
            </w:r>
          </w:p>
        </w:tc>
      </w:tr>
      <w:tr w:rsidR="0038369B" w:rsidRPr="0038369B" w14:paraId="156C86DB" w14:textId="77777777" w:rsidTr="004C2422">
        <w:tc>
          <w:tcPr>
            <w:tcW w:w="6987" w:type="dxa"/>
          </w:tcPr>
          <w:p w14:paraId="4B1D1732" w14:textId="77777777" w:rsidR="007F4FFB" w:rsidRPr="0038369B" w:rsidRDefault="007F4FFB" w:rsidP="00552FAD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453" w:type="dxa"/>
          </w:tcPr>
          <w:p w14:paraId="360FC104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72E59CE0" w14:textId="77777777" w:rsidR="007F4FFB" w:rsidRPr="0038369B" w:rsidRDefault="007F4FFB" w:rsidP="007F4FFB">
      <w:pPr>
        <w:rPr>
          <w:rFonts w:ascii="TH SarabunPSK" w:hAnsi="TH SarabunPSK" w:cs="TH SarabunPSK"/>
          <w:sz w:val="30"/>
          <w:szCs w:val="30"/>
          <w:cs/>
        </w:rPr>
      </w:pPr>
    </w:p>
    <w:p w14:paraId="6DC0223A" w14:textId="77777777" w:rsidR="007F4FFB" w:rsidRPr="0038369B" w:rsidRDefault="007F4FFB" w:rsidP="007F4FFB">
      <w:pPr>
        <w:rPr>
          <w:rFonts w:ascii="TH SarabunPSK" w:hAnsi="TH SarabunPSK" w:cs="TH SarabunPSK"/>
          <w:sz w:val="30"/>
          <w:szCs w:val="30"/>
          <w:cs/>
        </w:rPr>
      </w:pPr>
    </w:p>
    <w:p w14:paraId="51A343DF" w14:textId="0EEB2056" w:rsidR="00613663" w:rsidRPr="0038369B" w:rsidRDefault="007F4FFB" w:rsidP="00F62932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38369B">
        <w:rPr>
          <w:rFonts w:ascii="TH SarabunPSK" w:hAnsi="TH SarabunPSK" w:cs="TH SarabunPSK"/>
          <w:sz w:val="30"/>
          <w:szCs w:val="30"/>
        </w:rPr>
        <w:br w:type="page"/>
      </w:r>
    </w:p>
    <w:p w14:paraId="4FA21022" w14:textId="0EB50591" w:rsidR="007F4FFB" w:rsidRPr="0038369B" w:rsidRDefault="007F4FFB" w:rsidP="00FF6E82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="004E18B8"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751BF6C" w14:textId="77777777" w:rsidR="007F4FFB" w:rsidRPr="0038369B" w:rsidRDefault="007F4FFB" w:rsidP="00FF6E82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B32A6DF" w14:textId="77777777" w:rsidR="007F4FFB" w:rsidRPr="0038369B" w:rsidRDefault="007F4FFB" w:rsidP="007F4FFB">
      <w:pPr>
        <w:spacing w:after="0" w:line="276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01179233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  <w:t xml:space="preserve">            2(1-2-3)</w:t>
      </w:r>
    </w:p>
    <w:p w14:paraId="68C5E464" w14:textId="1AAD7222" w:rsidR="007F4FFB" w:rsidRPr="0038369B" w:rsidRDefault="007F4FFB" w:rsidP="007F4FFB">
      <w:pPr>
        <w:spacing w:after="0" w:line="276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เทคโนโลยีความเป็นจริงเสริมและความเป็นจริงเสมือนเพื่อการจัดการเรียนรู้</w:t>
      </w:r>
    </w:p>
    <w:p w14:paraId="0AD7B70F" w14:textId="67976229" w:rsidR="007F4FFB" w:rsidRPr="0038369B" w:rsidRDefault="007F4FFB" w:rsidP="007F4FFB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38369B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38369B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Augmented and Virtual Reality Technologies for Learning Management</w:t>
      </w:r>
    </w:p>
    <w:p w14:paraId="10966F0D" w14:textId="77777777" w:rsidR="007F4FFB" w:rsidRPr="0038369B" w:rsidRDefault="007F4FFB" w:rsidP="007F4FFB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77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7"/>
        <w:gridCol w:w="2250"/>
      </w:tblGrid>
      <w:tr w:rsidR="0038369B" w:rsidRPr="0038369B" w14:paraId="360F740A" w14:textId="77777777" w:rsidTr="004C2422">
        <w:tc>
          <w:tcPr>
            <w:tcW w:w="7527" w:type="dxa"/>
          </w:tcPr>
          <w:p w14:paraId="25C459C2" w14:textId="77777777" w:rsidR="007F4FFB" w:rsidRPr="0038369B" w:rsidRDefault="007F4FFB" w:rsidP="00552FAD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เค้าโครงรายวิชา (</w:t>
            </w: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78B44030" w14:textId="77777777" w:rsidR="007F4FFB" w:rsidRPr="0038369B" w:rsidRDefault="007F4FFB" w:rsidP="00552FAD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38369B" w:rsidRPr="0038369B" w14:paraId="273F042F" w14:textId="77777777" w:rsidTr="004C2422">
        <w:tc>
          <w:tcPr>
            <w:tcW w:w="7527" w:type="dxa"/>
          </w:tcPr>
          <w:p w14:paraId="09E36E31" w14:textId="77777777" w:rsidR="007F4FFB" w:rsidRPr="0038369B" w:rsidRDefault="007F4FFB" w:rsidP="0004613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64" w:right="-18" w:hanging="450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แนวคิดเกี่ยวกับเทคโนโลยีความเป็นจริงเสริม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AR)</w:t>
            </w:r>
          </w:p>
        </w:tc>
        <w:tc>
          <w:tcPr>
            <w:tcW w:w="2250" w:type="dxa"/>
          </w:tcPr>
          <w:p w14:paraId="7506F702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53231300" w14:textId="77777777" w:rsidTr="004C2422">
        <w:tc>
          <w:tcPr>
            <w:tcW w:w="7527" w:type="dxa"/>
          </w:tcPr>
          <w:p w14:paraId="37904DAD" w14:textId="77777777" w:rsidR="007F4FFB" w:rsidRPr="0038369B" w:rsidRDefault="007F4FFB" w:rsidP="0004613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64" w:hanging="450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แนวคิดเกี่ยวกับเทคโนโลยีความเป็นจริงเสมือน (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VR)</w:t>
            </w:r>
          </w:p>
        </w:tc>
        <w:tc>
          <w:tcPr>
            <w:tcW w:w="2250" w:type="dxa"/>
          </w:tcPr>
          <w:p w14:paraId="3600AE14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3C6AE9AC" w14:textId="77777777" w:rsidTr="004C2422">
        <w:tc>
          <w:tcPr>
            <w:tcW w:w="7527" w:type="dxa"/>
          </w:tcPr>
          <w:p w14:paraId="039CC9C2" w14:textId="77777777" w:rsidR="007F4FFB" w:rsidRPr="0038369B" w:rsidRDefault="007F4FFB" w:rsidP="0004613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64" w:right="72" w:hanging="450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การออกแบบและพัฒนาเทคโนโลยีความเป็นจริงเสริมและความเป็นจริงเสมือน</w:t>
            </w:r>
          </w:p>
        </w:tc>
        <w:tc>
          <w:tcPr>
            <w:tcW w:w="2250" w:type="dxa"/>
          </w:tcPr>
          <w:p w14:paraId="30F4DA64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23C37A11" w14:textId="77777777" w:rsidTr="004C2422">
        <w:trPr>
          <w:trHeight w:val="56"/>
        </w:trPr>
        <w:tc>
          <w:tcPr>
            <w:tcW w:w="7527" w:type="dxa"/>
          </w:tcPr>
          <w:p w14:paraId="6C933FED" w14:textId="77777777" w:rsidR="007F4FFB" w:rsidRPr="0038369B" w:rsidRDefault="007F4FFB" w:rsidP="0004613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64" w:hanging="45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กรณีศึกษา การประยุกต์ใช้งานเทคโนโลยีความเป็นจริงเสริม (</w:t>
            </w:r>
            <w:r w:rsidRPr="0038369B">
              <w:rPr>
                <w:rFonts w:ascii="TH SarabunPSK" w:hAnsi="TH SarabunPSK" w:cs="TH SarabunPSK"/>
                <w:sz w:val="30"/>
                <w:szCs w:val="30"/>
              </w:rPr>
              <w:t xml:space="preserve">AR) 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ในการจัดการเรียนรู้</w:t>
            </w:r>
          </w:p>
        </w:tc>
        <w:tc>
          <w:tcPr>
            <w:tcW w:w="2250" w:type="dxa"/>
          </w:tcPr>
          <w:p w14:paraId="68085C22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38369B" w:rsidRPr="0038369B" w14:paraId="63DBE5FC" w14:textId="77777777" w:rsidTr="004C2422">
        <w:trPr>
          <w:trHeight w:val="56"/>
        </w:trPr>
        <w:tc>
          <w:tcPr>
            <w:tcW w:w="7527" w:type="dxa"/>
          </w:tcPr>
          <w:p w14:paraId="1D2E9F5E" w14:textId="77777777" w:rsidR="007F4FFB" w:rsidRPr="0038369B" w:rsidRDefault="007F4FFB" w:rsidP="0004613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664" w:hanging="45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กรณีศึกษา การประยุกต์ใช้งานเทคโนโลยีความเป็นจริงเสมือน (</w:t>
            </w:r>
            <w:r w:rsidRPr="0038369B">
              <w:rPr>
                <w:rFonts w:ascii="TH SarabunPSK" w:hAnsi="TH SarabunPSK" w:cs="TH SarabunPSK"/>
                <w:sz w:val="30"/>
                <w:szCs w:val="30"/>
              </w:rPr>
              <w:t xml:space="preserve">VR) 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ในการจัดการเรียนรู้</w:t>
            </w:r>
          </w:p>
        </w:tc>
        <w:tc>
          <w:tcPr>
            <w:tcW w:w="2250" w:type="dxa"/>
          </w:tcPr>
          <w:p w14:paraId="20A48DAD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3</w:t>
            </w:r>
          </w:p>
        </w:tc>
      </w:tr>
      <w:tr w:rsidR="0038369B" w:rsidRPr="0038369B" w14:paraId="3C0B447D" w14:textId="77777777" w:rsidTr="004C2422">
        <w:tc>
          <w:tcPr>
            <w:tcW w:w="7527" w:type="dxa"/>
          </w:tcPr>
          <w:p w14:paraId="0612E0F9" w14:textId="77777777" w:rsidR="007F4FFB" w:rsidRPr="0038369B" w:rsidRDefault="007F4FFB" w:rsidP="00552FAD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1D4D5D91" w14:textId="77777777" w:rsidR="007F4FFB" w:rsidRPr="0038369B" w:rsidRDefault="007F4FFB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15</w:t>
            </w:r>
          </w:p>
        </w:tc>
      </w:tr>
    </w:tbl>
    <w:p w14:paraId="2F19E8BF" w14:textId="77777777" w:rsidR="007F4FFB" w:rsidRPr="0038369B" w:rsidRDefault="007F4FFB" w:rsidP="007F4FFB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tbl>
      <w:tblPr>
        <w:tblStyle w:val="TableGrid"/>
        <w:tblW w:w="995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2"/>
        <w:gridCol w:w="2345"/>
      </w:tblGrid>
      <w:tr w:rsidR="0038369B" w:rsidRPr="0038369B" w14:paraId="035795AF" w14:textId="77777777" w:rsidTr="004C2422">
        <w:tc>
          <w:tcPr>
            <w:tcW w:w="7612" w:type="dxa"/>
          </w:tcPr>
          <w:p w14:paraId="5EB0F93E" w14:textId="7EF6455F" w:rsidR="008C6F58" w:rsidRPr="0038369B" w:rsidRDefault="008C6F58" w:rsidP="0004031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345" w:type="dxa"/>
          </w:tcPr>
          <w:p w14:paraId="465699D0" w14:textId="77777777" w:rsidR="008C6F58" w:rsidRPr="0038369B" w:rsidRDefault="008C6F58" w:rsidP="00552FAD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</w:rPr>
              <w:t>จำนวนชั่วโมง</w:t>
            </w:r>
            <w:r w:rsidRPr="0038369B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  <w:lang w:eastAsia="x-none"/>
              </w:rPr>
              <w:t>ปฏิบัติการ</w:t>
            </w:r>
          </w:p>
        </w:tc>
      </w:tr>
      <w:tr w:rsidR="0038369B" w:rsidRPr="0038369B" w14:paraId="1EA0FAD7" w14:textId="77777777" w:rsidTr="004C2422">
        <w:tc>
          <w:tcPr>
            <w:tcW w:w="7612" w:type="dxa"/>
          </w:tcPr>
          <w:p w14:paraId="52161B3D" w14:textId="77777777" w:rsidR="008C6F58" w:rsidRPr="0038369B" w:rsidRDefault="008C6F58" w:rsidP="0004613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64" w:right="-18" w:hanging="450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ปฏิบัติการออกแบบและพัฒนาเทคโนโลยีความเป็นจริงเสริม</w:t>
            </w:r>
          </w:p>
        </w:tc>
        <w:tc>
          <w:tcPr>
            <w:tcW w:w="2345" w:type="dxa"/>
          </w:tcPr>
          <w:p w14:paraId="351FC3A2" w14:textId="77777777" w:rsidR="008C6F58" w:rsidRPr="0038369B" w:rsidRDefault="008C6F58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2E3C8293" w14:textId="77777777" w:rsidTr="004C2422">
        <w:tc>
          <w:tcPr>
            <w:tcW w:w="7612" w:type="dxa"/>
          </w:tcPr>
          <w:p w14:paraId="20C3CD8B" w14:textId="77777777" w:rsidR="008C6F58" w:rsidRPr="0038369B" w:rsidRDefault="008C6F58" w:rsidP="0004613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64" w:hanging="450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ปฏิบัติการสร้างชิ้นงานเทคโนโลยีความเป็นจริงเสริม</w:t>
            </w: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345" w:type="dxa"/>
          </w:tcPr>
          <w:p w14:paraId="12B11342" w14:textId="77777777" w:rsidR="008C6F58" w:rsidRPr="0038369B" w:rsidRDefault="008C6F58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5F278F04" w14:textId="77777777" w:rsidTr="004C2422">
        <w:tc>
          <w:tcPr>
            <w:tcW w:w="7612" w:type="dxa"/>
          </w:tcPr>
          <w:p w14:paraId="626A12B3" w14:textId="77777777" w:rsidR="008C6F58" w:rsidRPr="0038369B" w:rsidRDefault="008C6F58" w:rsidP="0004613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64" w:right="72" w:hanging="450"/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>ปฏิบัติการออกแบบและพัฒนาเทคโนโลยีความเป็นจริงเสมือน</w:t>
            </w:r>
          </w:p>
        </w:tc>
        <w:tc>
          <w:tcPr>
            <w:tcW w:w="2345" w:type="dxa"/>
          </w:tcPr>
          <w:p w14:paraId="1A5C39F1" w14:textId="77777777" w:rsidR="008C6F58" w:rsidRPr="0038369B" w:rsidRDefault="008C6F58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6A32EA11" w14:textId="77777777" w:rsidTr="004C2422">
        <w:trPr>
          <w:trHeight w:val="56"/>
        </w:trPr>
        <w:tc>
          <w:tcPr>
            <w:tcW w:w="7612" w:type="dxa"/>
          </w:tcPr>
          <w:p w14:paraId="0BA67CB3" w14:textId="77777777" w:rsidR="008C6F58" w:rsidRPr="0038369B" w:rsidRDefault="008C6F58" w:rsidP="0004613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64" w:hanging="45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ปฏิบัติการสร้างชิ้นงานเทคโนโลยีความเป็นจริงเสมือน</w:t>
            </w:r>
          </w:p>
        </w:tc>
        <w:tc>
          <w:tcPr>
            <w:tcW w:w="2345" w:type="dxa"/>
          </w:tcPr>
          <w:p w14:paraId="0D0A9641" w14:textId="77777777" w:rsidR="008C6F58" w:rsidRPr="0038369B" w:rsidRDefault="008C6F58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38369B" w:rsidRPr="0038369B" w14:paraId="7AF1E176" w14:textId="77777777" w:rsidTr="004C2422">
        <w:trPr>
          <w:trHeight w:val="56"/>
        </w:trPr>
        <w:tc>
          <w:tcPr>
            <w:tcW w:w="7612" w:type="dxa"/>
          </w:tcPr>
          <w:p w14:paraId="3E4A7FB1" w14:textId="77777777" w:rsidR="008C6F58" w:rsidRPr="0038369B" w:rsidRDefault="008C6F58" w:rsidP="0004613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64" w:hanging="45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ปฏิบัติการประยุกต์ใช้งานเทคโนโลยี </w:t>
            </w:r>
            <w:r w:rsidRPr="0038369B">
              <w:rPr>
                <w:rFonts w:ascii="TH SarabunPSK" w:hAnsi="TH SarabunPSK" w:cs="TH SarabunPSK"/>
                <w:sz w:val="30"/>
                <w:szCs w:val="30"/>
              </w:rPr>
              <w:t xml:space="preserve">AR 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และ </w:t>
            </w:r>
            <w:r w:rsidRPr="0038369B">
              <w:rPr>
                <w:rFonts w:ascii="TH SarabunPSK" w:hAnsi="TH SarabunPSK" w:cs="TH SarabunPSK"/>
                <w:sz w:val="30"/>
                <w:szCs w:val="30"/>
              </w:rPr>
              <w:t xml:space="preserve">VR 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>ในการจัดการเรียนรู้</w:t>
            </w:r>
            <w:r w:rsidRPr="0038369B">
              <w:rPr>
                <w:rFonts w:ascii="TH SarabunPSK" w:hAnsi="TH SarabunPSK" w:cs="TH SarabunPSK"/>
                <w:sz w:val="30"/>
                <w:szCs w:val="30"/>
                <w:cs/>
              </w:rPr>
              <w:tab/>
            </w:r>
          </w:p>
        </w:tc>
        <w:tc>
          <w:tcPr>
            <w:tcW w:w="2345" w:type="dxa"/>
          </w:tcPr>
          <w:p w14:paraId="4B118A42" w14:textId="77777777" w:rsidR="008C6F58" w:rsidRPr="0038369B" w:rsidRDefault="008C6F58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38369B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6</w:t>
            </w:r>
          </w:p>
        </w:tc>
      </w:tr>
      <w:tr w:rsidR="0038369B" w:rsidRPr="0038369B" w14:paraId="4193C725" w14:textId="77777777" w:rsidTr="004C2422">
        <w:tc>
          <w:tcPr>
            <w:tcW w:w="7612" w:type="dxa"/>
          </w:tcPr>
          <w:p w14:paraId="2C6363C1" w14:textId="77777777" w:rsidR="008C6F58" w:rsidRPr="0038369B" w:rsidRDefault="008C6F58" w:rsidP="00552FAD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345" w:type="dxa"/>
          </w:tcPr>
          <w:p w14:paraId="7BF6AE90" w14:textId="77777777" w:rsidR="008C6F58" w:rsidRPr="0038369B" w:rsidRDefault="008C6F58" w:rsidP="00552FAD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38369B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010BCA70" w14:textId="77777777" w:rsidR="007F4FFB" w:rsidRPr="0038369B" w:rsidRDefault="007F4FFB" w:rsidP="007F4FFB">
      <w:pPr>
        <w:rPr>
          <w:rFonts w:ascii="TH SarabunPSK" w:hAnsi="TH SarabunPSK" w:cs="TH SarabunPSK"/>
          <w:sz w:val="30"/>
          <w:szCs w:val="30"/>
          <w:cs/>
        </w:rPr>
      </w:pPr>
    </w:p>
    <w:p w14:paraId="3C61EBCD" w14:textId="77777777" w:rsidR="007F4FFB" w:rsidRPr="0038369B" w:rsidRDefault="007F4FFB" w:rsidP="007F4FFB">
      <w:pPr>
        <w:rPr>
          <w:rFonts w:ascii="TH SarabunPSK" w:hAnsi="TH SarabunPSK" w:cs="TH SarabunPSK"/>
          <w:sz w:val="30"/>
          <w:szCs w:val="30"/>
          <w:cs/>
        </w:rPr>
      </w:pPr>
    </w:p>
    <w:p w14:paraId="139FEB66" w14:textId="77777777" w:rsidR="007F4FFB" w:rsidRPr="0038369B" w:rsidRDefault="007F4FFB" w:rsidP="007F4FFB">
      <w:pPr>
        <w:rPr>
          <w:rFonts w:ascii="TH SarabunPSK" w:hAnsi="TH SarabunPSK" w:cs="TH SarabunPSK"/>
          <w:sz w:val="30"/>
          <w:szCs w:val="30"/>
          <w:cs/>
        </w:rPr>
      </w:pPr>
    </w:p>
    <w:p w14:paraId="33DC0C98" w14:textId="68CD4656" w:rsidR="00F414B0" w:rsidRDefault="00F414B0" w:rsidP="00202B4C">
      <w:pPr>
        <w:rPr>
          <w:rFonts w:ascii="TH SarabunPSK" w:hAnsi="TH SarabunPSK" w:cs="TH SarabunPSK"/>
          <w:sz w:val="30"/>
          <w:szCs w:val="30"/>
        </w:rPr>
      </w:pPr>
    </w:p>
    <w:p w14:paraId="59FA80A1" w14:textId="77777777" w:rsidR="002866E5" w:rsidRDefault="002866E5" w:rsidP="00202B4C">
      <w:pPr>
        <w:rPr>
          <w:rFonts w:ascii="TH SarabunPSK" w:hAnsi="TH SarabunPSK" w:cs="TH SarabunPSK"/>
          <w:sz w:val="30"/>
          <w:szCs w:val="30"/>
        </w:rPr>
      </w:pPr>
    </w:p>
    <w:p w14:paraId="0D2B7F29" w14:textId="77777777" w:rsidR="002866E5" w:rsidRDefault="002866E5" w:rsidP="00202B4C">
      <w:pPr>
        <w:rPr>
          <w:rFonts w:ascii="TH SarabunPSK" w:hAnsi="TH SarabunPSK" w:cs="TH SarabunPSK"/>
          <w:sz w:val="30"/>
          <w:szCs w:val="30"/>
        </w:rPr>
      </w:pPr>
    </w:p>
    <w:p w14:paraId="7506997D" w14:textId="77777777" w:rsidR="002866E5" w:rsidRDefault="002866E5" w:rsidP="00202B4C">
      <w:pPr>
        <w:rPr>
          <w:rFonts w:ascii="TH SarabunPSK" w:hAnsi="TH SarabunPSK" w:cs="TH SarabunPSK"/>
          <w:sz w:val="30"/>
          <w:szCs w:val="30"/>
        </w:rPr>
      </w:pPr>
    </w:p>
    <w:p w14:paraId="0FC4D47F" w14:textId="77777777" w:rsidR="002866E5" w:rsidRDefault="002866E5" w:rsidP="00202B4C">
      <w:pPr>
        <w:rPr>
          <w:rFonts w:ascii="TH SarabunPSK" w:hAnsi="TH SarabunPSK" w:cs="TH SarabunPSK"/>
          <w:sz w:val="30"/>
          <w:szCs w:val="30"/>
        </w:rPr>
      </w:pPr>
    </w:p>
    <w:p w14:paraId="0C3BFC07" w14:textId="77777777" w:rsidR="002866E5" w:rsidRDefault="002866E5" w:rsidP="00202B4C">
      <w:pPr>
        <w:rPr>
          <w:rFonts w:ascii="TH SarabunPSK" w:hAnsi="TH SarabunPSK" w:cs="TH SarabunPSK"/>
          <w:sz w:val="30"/>
          <w:szCs w:val="30"/>
        </w:rPr>
      </w:pPr>
    </w:p>
    <w:p w14:paraId="5FCB6358" w14:textId="77777777" w:rsidR="002866E5" w:rsidRDefault="002866E5" w:rsidP="00202B4C">
      <w:pPr>
        <w:rPr>
          <w:rFonts w:ascii="TH SarabunPSK" w:hAnsi="TH SarabunPSK" w:cs="TH SarabunPSK"/>
          <w:sz w:val="30"/>
          <w:szCs w:val="30"/>
        </w:rPr>
      </w:pPr>
    </w:p>
    <w:p w14:paraId="0D938D4E" w14:textId="77777777" w:rsidR="002866E5" w:rsidRDefault="002866E5" w:rsidP="00202B4C">
      <w:pPr>
        <w:rPr>
          <w:rFonts w:ascii="TH SarabunPSK" w:hAnsi="TH SarabunPSK" w:cs="TH SarabunPSK"/>
          <w:sz w:val="30"/>
          <w:szCs w:val="30"/>
        </w:rPr>
      </w:pPr>
    </w:p>
    <w:p w14:paraId="14EDA7AD" w14:textId="77777777" w:rsidR="002866E5" w:rsidRPr="006E4D74" w:rsidRDefault="002866E5" w:rsidP="008E7216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7C4642EE" w14:textId="77777777" w:rsidR="002866E5" w:rsidRPr="006E4D74" w:rsidRDefault="002866E5" w:rsidP="008E7216">
      <w:pPr>
        <w:spacing w:after="0" w:line="360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2E828F4F" w14:textId="77777777" w:rsidR="002866E5" w:rsidRPr="006E4D74" w:rsidRDefault="002866E5" w:rsidP="008E7216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1C0A470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01150111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2(1-2-3)</w:t>
      </w:r>
    </w:p>
    <w:p w14:paraId="36713541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ความเป็นครูมืออา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ชี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พ</w:t>
      </w:r>
    </w:p>
    <w:p w14:paraId="3014CCEA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Being Professional Teachers</w:t>
      </w:r>
    </w:p>
    <w:p w14:paraId="2905FFBB" w14:textId="77777777" w:rsidR="002866E5" w:rsidRPr="006E4D74" w:rsidRDefault="002866E5" w:rsidP="002866E5">
      <w:pPr>
        <w:spacing w:after="0" w:line="240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702E2293" w14:textId="77777777" w:rsidTr="00AE5F67">
        <w:tc>
          <w:tcPr>
            <w:tcW w:w="7290" w:type="dxa"/>
          </w:tcPr>
          <w:p w14:paraId="663070CA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 xml:space="preserve">เค้าโครงรายวิชา 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6B63D6A3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4F4CFE86" w14:textId="77777777" w:rsidTr="00AE5F67">
        <w:tc>
          <w:tcPr>
            <w:tcW w:w="7290" w:type="dxa"/>
          </w:tcPr>
          <w:p w14:paraId="34F148E1" w14:textId="77777777" w:rsidR="002866E5" w:rsidRPr="006E4D74" w:rsidRDefault="002866E5" w:rsidP="00046138">
            <w:pPr>
              <w:numPr>
                <w:ilvl w:val="0"/>
                <w:numId w:val="8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ปรัชญาการศึกษา แนวคิดพื้นฐาน และพัฒนาการทางการศึกษา</w:t>
            </w:r>
          </w:p>
        </w:tc>
        <w:tc>
          <w:tcPr>
            <w:tcW w:w="2250" w:type="dxa"/>
          </w:tcPr>
          <w:p w14:paraId="2785B3B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3</w:t>
            </w:r>
          </w:p>
        </w:tc>
      </w:tr>
      <w:tr w:rsidR="002866E5" w:rsidRPr="006E4D74" w14:paraId="09A9BDBF" w14:textId="77777777" w:rsidTr="00AE5F67">
        <w:tc>
          <w:tcPr>
            <w:tcW w:w="7290" w:type="dxa"/>
          </w:tcPr>
          <w:p w14:paraId="57CD429B" w14:textId="77777777" w:rsidR="002866E5" w:rsidRPr="006E4D74" w:rsidRDefault="002866E5" w:rsidP="00046138">
            <w:pPr>
              <w:numPr>
                <w:ilvl w:val="0"/>
                <w:numId w:val="8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วิชาชีพครู กฎหมายที่เกี่ยวข้องกับการประกอบวิชาชีพครู</w:t>
            </w:r>
          </w:p>
        </w:tc>
        <w:tc>
          <w:tcPr>
            <w:tcW w:w="2250" w:type="dxa"/>
          </w:tcPr>
          <w:p w14:paraId="78810BA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3</w:t>
            </w:r>
          </w:p>
        </w:tc>
      </w:tr>
      <w:tr w:rsidR="002866E5" w:rsidRPr="006E4D74" w14:paraId="69ACCC6F" w14:textId="77777777" w:rsidTr="00AE5F67">
        <w:tc>
          <w:tcPr>
            <w:tcW w:w="7290" w:type="dxa"/>
          </w:tcPr>
          <w:p w14:paraId="4FE11064" w14:textId="77777777" w:rsidR="002866E5" w:rsidRPr="006E4D74" w:rsidRDefault="002866E5" w:rsidP="00046138">
            <w:pPr>
              <w:numPr>
                <w:ilvl w:val="0"/>
                <w:numId w:val="8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บทบาทหน้าที่และความรับผิดชอบของครู</w:t>
            </w:r>
          </w:p>
        </w:tc>
        <w:tc>
          <w:tcPr>
            <w:tcW w:w="2250" w:type="dxa"/>
          </w:tcPr>
          <w:p w14:paraId="083EBB8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2</w:t>
            </w:r>
          </w:p>
        </w:tc>
      </w:tr>
      <w:tr w:rsidR="002866E5" w:rsidRPr="006E4D74" w14:paraId="544508F7" w14:textId="77777777" w:rsidTr="00AE5F67">
        <w:tc>
          <w:tcPr>
            <w:tcW w:w="7290" w:type="dxa"/>
          </w:tcPr>
          <w:p w14:paraId="252BA67A" w14:textId="77777777" w:rsidR="002866E5" w:rsidRPr="006E4D74" w:rsidRDefault="002866E5" w:rsidP="00046138">
            <w:pPr>
              <w:numPr>
                <w:ilvl w:val="0"/>
                <w:numId w:val="8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คุณธรรม จริยธรรม และจรรยาบรรณวิชาชีพครู</w:t>
            </w:r>
          </w:p>
        </w:tc>
        <w:tc>
          <w:tcPr>
            <w:tcW w:w="2250" w:type="dxa"/>
          </w:tcPr>
          <w:p w14:paraId="169E5C3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2866E5" w:rsidRPr="006E4D74" w14:paraId="654E972A" w14:textId="77777777" w:rsidTr="00AE5F67">
        <w:tc>
          <w:tcPr>
            <w:tcW w:w="7290" w:type="dxa"/>
          </w:tcPr>
          <w:p w14:paraId="7775DB25" w14:textId="77777777" w:rsidR="002866E5" w:rsidRPr="006E4D74" w:rsidRDefault="002866E5" w:rsidP="00046138">
            <w:pPr>
              <w:numPr>
                <w:ilvl w:val="0"/>
                <w:numId w:val="87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คุณลักษณะของครูที่ดีในฐานะบุคคลต้นแบบ</w:t>
            </w:r>
          </w:p>
        </w:tc>
        <w:tc>
          <w:tcPr>
            <w:tcW w:w="2250" w:type="dxa"/>
          </w:tcPr>
          <w:p w14:paraId="7F651E7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2</w:t>
            </w:r>
          </w:p>
        </w:tc>
      </w:tr>
      <w:tr w:rsidR="002866E5" w:rsidRPr="006E4D74" w14:paraId="35A16485" w14:textId="77777777" w:rsidTr="00AE5F67">
        <w:tc>
          <w:tcPr>
            <w:tcW w:w="7290" w:type="dxa"/>
          </w:tcPr>
          <w:p w14:paraId="130A21AB" w14:textId="77777777" w:rsidR="002866E5" w:rsidRPr="006E4D74" w:rsidRDefault="002866E5" w:rsidP="00046138">
            <w:pPr>
              <w:numPr>
                <w:ilvl w:val="0"/>
                <w:numId w:val="8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การพัฒนาตนสู่การเป็นครูมืออาชีพ</w:t>
            </w:r>
          </w:p>
        </w:tc>
        <w:tc>
          <w:tcPr>
            <w:tcW w:w="2250" w:type="dxa"/>
          </w:tcPr>
          <w:p w14:paraId="06BA56D2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2</w:t>
            </w:r>
          </w:p>
        </w:tc>
      </w:tr>
      <w:tr w:rsidR="002866E5" w:rsidRPr="006E4D74" w14:paraId="72A37E3B" w14:textId="77777777" w:rsidTr="00AE5F67">
        <w:tc>
          <w:tcPr>
            <w:tcW w:w="7290" w:type="dxa"/>
          </w:tcPr>
          <w:p w14:paraId="0B9A1EEE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32A1576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15</w:t>
            </w:r>
          </w:p>
        </w:tc>
      </w:tr>
    </w:tbl>
    <w:p w14:paraId="052E9FE3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3DCE77C2" w14:textId="77777777" w:rsidTr="00AE5F67">
        <w:tc>
          <w:tcPr>
            <w:tcW w:w="7290" w:type="dxa"/>
          </w:tcPr>
          <w:p w14:paraId="68B88414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09AFF173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0BF8A4B5" w14:textId="77777777" w:rsidTr="00AE5F67">
        <w:tc>
          <w:tcPr>
            <w:tcW w:w="7290" w:type="dxa"/>
          </w:tcPr>
          <w:p w14:paraId="34D5230C" w14:textId="77777777" w:rsidR="002866E5" w:rsidRPr="006E4D74" w:rsidRDefault="002866E5" w:rsidP="00046138">
            <w:pPr>
              <w:numPr>
                <w:ilvl w:val="0"/>
                <w:numId w:val="88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Calibri" w:hAnsi="TH SarabunPSK" w:cs="TH SarabunPSK"/>
                <w:sz w:val="30"/>
                <w:szCs w:val="30"/>
                <w:cs/>
                <w:lang w:eastAsia="en-GB" w:bidi="th-TH"/>
              </w:rPr>
              <w:t>ประมวลความรู้พื้นฐานจำเป็นของผู้ประกอบวิชาชีพครู</w:t>
            </w:r>
          </w:p>
        </w:tc>
        <w:tc>
          <w:tcPr>
            <w:tcW w:w="2250" w:type="dxa"/>
          </w:tcPr>
          <w:p w14:paraId="6FAE477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7AD9F153" w14:textId="77777777" w:rsidTr="00AE5F67">
        <w:tc>
          <w:tcPr>
            <w:tcW w:w="7290" w:type="dxa"/>
          </w:tcPr>
          <w:p w14:paraId="5CD36CA0" w14:textId="77777777" w:rsidR="002866E5" w:rsidRPr="006E4D74" w:rsidRDefault="002866E5" w:rsidP="00046138">
            <w:pPr>
              <w:numPr>
                <w:ilvl w:val="0"/>
                <w:numId w:val="88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Calibri" w:hAnsi="TH SarabunPSK" w:cs="TH SarabunPSK"/>
                <w:sz w:val="30"/>
                <w:szCs w:val="30"/>
                <w:cs/>
                <w:lang w:eastAsia="en-GB" w:bidi="th-TH"/>
              </w:rPr>
              <w:t>วิเคราะห์บทบาทหน้าที่ และสมรรถนะทางวิชาชีพที่จำเป็น</w:t>
            </w:r>
          </w:p>
        </w:tc>
        <w:tc>
          <w:tcPr>
            <w:tcW w:w="2250" w:type="dxa"/>
          </w:tcPr>
          <w:p w14:paraId="35FB0AC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0EBEABE5" w14:textId="77777777" w:rsidTr="00AE5F67">
        <w:tc>
          <w:tcPr>
            <w:tcW w:w="7290" w:type="dxa"/>
          </w:tcPr>
          <w:p w14:paraId="160BE65B" w14:textId="77777777" w:rsidR="002866E5" w:rsidRPr="006E4D74" w:rsidRDefault="002866E5" w:rsidP="00046138">
            <w:pPr>
              <w:numPr>
                <w:ilvl w:val="0"/>
                <w:numId w:val="88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Calibri" w:hAnsi="TH SarabunPSK" w:cs="TH SarabunPSK"/>
                <w:sz w:val="30"/>
                <w:szCs w:val="30"/>
                <w:cs/>
                <w:lang w:eastAsia="en-GB" w:bidi="th-TH"/>
              </w:rPr>
              <w:t>วิเคราะห์คุณลักษณะของครูที่ดี</w:t>
            </w:r>
          </w:p>
        </w:tc>
        <w:tc>
          <w:tcPr>
            <w:tcW w:w="2250" w:type="dxa"/>
          </w:tcPr>
          <w:p w14:paraId="6190E56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10BC19FA" w14:textId="77777777" w:rsidTr="00AE5F67">
        <w:tc>
          <w:tcPr>
            <w:tcW w:w="7290" w:type="dxa"/>
          </w:tcPr>
          <w:p w14:paraId="43D51821" w14:textId="77777777" w:rsidR="002866E5" w:rsidRPr="006E4D74" w:rsidRDefault="002866E5" w:rsidP="00046138">
            <w:pPr>
              <w:numPr>
                <w:ilvl w:val="0"/>
                <w:numId w:val="88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Calibri" w:hAnsi="TH SarabunPSK" w:cs="TH SarabunPSK" w:hint="cs"/>
                <w:sz w:val="30"/>
                <w:szCs w:val="30"/>
                <w:cs/>
                <w:lang w:eastAsia="en-GB" w:bidi="th-TH"/>
              </w:rPr>
              <w:t>วิเคราะห์สภาพปัญหาและปัจจัยส่งเสริมการประกอบวิชาชีพครู</w:t>
            </w:r>
          </w:p>
        </w:tc>
        <w:tc>
          <w:tcPr>
            <w:tcW w:w="2250" w:type="dxa"/>
          </w:tcPr>
          <w:p w14:paraId="610B7CB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6</w:t>
            </w:r>
          </w:p>
        </w:tc>
      </w:tr>
      <w:tr w:rsidR="002866E5" w:rsidRPr="006E4D74" w14:paraId="4B954EB9" w14:textId="77777777" w:rsidTr="00AE5F67">
        <w:tc>
          <w:tcPr>
            <w:tcW w:w="7290" w:type="dxa"/>
          </w:tcPr>
          <w:p w14:paraId="1B3D46B7" w14:textId="77777777" w:rsidR="002866E5" w:rsidRPr="006E4D74" w:rsidRDefault="002866E5" w:rsidP="00046138">
            <w:pPr>
              <w:numPr>
                <w:ilvl w:val="0"/>
                <w:numId w:val="88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Calibri" w:hAnsi="TH SarabunPSK" w:cs="TH SarabunPSK"/>
                <w:sz w:val="30"/>
                <w:szCs w:val="30"/>
                <w:cs/>
                <w:lang w:eastAsia="en-GB" w:bidi="th-TH"/>
              </w:rPr>
              <w:t>ออกแบบแนวทางการพัฒนาตนสู่การเป็นครูมืออาชีพ</w:t>
            </w:r>
          </w:p>
        </w:tc>
        <w:tc>
          <w:tcPr>
            <w:tcW w:w="2250" w:type="dxa"/>
          </w:tcPr>
          <w:p w14:paraId="18CEAB7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6</w:t>
            </w:r>
          </w:p>
        </w:tc>
      </w:tr>
      <w:tr w:rsidR="002866E5" w:rsidRPr="006E4D74" w14:paraId="60BF3E1A" w14:textId="77777777" w:rsidTr="00AE5F67">
        <w:tc>
          <w:tcPr>
            <w:tcW w:w="7290" w:type="dxa"/>
          </w:tcPr>
          <w:p w14:paraId="39F9DC29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417FD94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23BE45F6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p w14:paraId="558EB207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bookmarkStart w:id="0" w:name="_Hlk144929177"/>
      <w:bookmarkStart w:id="1" w:name="_Hlk144929069"/>
      <w:bookmarkStart w:id="2" w:name="_Hlk144931052"/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53DF6FDA" w14:textId="25AD367E" w:rsidR="002866E5" w:rsidRPr="008E7216" w:rsidRDefault="002866E5" w:rsidP="008E7216">
      <w:pPr>
        <w:spacing w:after="0" w:line="360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3DD2D09E" w14:textId="77777777" w:rsidR="002866E5" w:rsidRPr="006E4D74" w:rsidRDefault="002866E5" w:rsidP="008E7216">
      <w:pPr>
        <w:spacing w:after="0" w:line="360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B9A0FBE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2(1-2-3)</w:t>
      </w:r>
    </w:p>
    <w:p w14:paraId="405ADDC4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ภาษาและวัฒนธรรมสำหรับครู</w:t>
      </w:r>
    </w:p>
    <w:p w14:paraId="78FA77B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Languages and Cultures for Teachers</w:t>
      </w:r>
    </w:p>
    <w:p w14:paraId="3BCF0384" w14:textId="77777777" w:rsidR="002866E5" w:rsidRPr="006E4D74" w:rsidRDefault="002866E5" w:rsidP="002866E5">
      <w:pPr>
        <w:spacing w:after="0" w:line="240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6B56CDC1" w14:textId="77777777" w:rsidTr="00AE5F67">
        <w:tc>
          <w:tcPr>
            <w:tcW w:w="7290" w:type="dxa"/>
          </w:tcPr>
          <w:p w14:paraId="0FC6B19A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lang w:bidi="th-TH"/>
              </w:rPr>
              <w:t>Course Outline)</w:t>
            </w:r>
          </w:p>
        </w:tc>
        <w:tc>
          <w:tcPr>
            <w:tcW w:w="2250" w:type="dxa"/>
          </w:tcPr>
          <w:p w14:paraId="549821D5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66AB05FE" w14:textId="77777777" w:rsidTr="00AE5F67">
        <w:tc>
          <w:tcPr>
            <w:tcW w:w="7290" w:type="dxa"/>
          </w:tcPr>
          <w:p w14:paraId="7C205C19" w14:textId="77777777" w:rsidR="002866E5" w:rsidRPr="006E4D74" w:rsidRDefault="002866E5" w:rsidP="00046138">
            <w:pPr>
              <w:numPr>
                <w:ilvl w:val="0"/>
                <w:numId w:val="8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ความสัมพันธ์และความสำคัญของภาษาและวัฒนธรรมสำหรับการเป็นครู</w:t>
            </w:r>
          </w:p>
        </w:tc>
        <w:tc>
          <w:tcPr>
            <w:tcW w:w="2250" w:type="dxa"/>
          </w:tcPr>
          <w:p w14:paraId="007A1602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2866E5" w:rsidRPr="006E4D74" w14:paraId="3BB133EB" w14:textId="77777777" w:rsidTr="00AE5F67">
        <w:tc>
          <w:tcPr>
            <w:tcW w:w="7290" w:type="dxa"/>
          </w:tcPr>
          <w:p w14:paraId="4A11D51D" w14:textId="77777777" w:rsidR="002866E5" w:rsidRPr="006E4D74" w:rsidRDefault="002866E5" w:rsidP="00046138">
            <w:pPr>
              <w:numPr>
                <w:ilvl w:val="0"/>
                <w:numId w:val="8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การพัฒนาทักษะการฟังเพื่อการสื่อสารสำหรับการเป็นครู</w:t>
            </w:r>
          </w:p>
        </w:tc>
        <w:tc>
          <w:tcPr>
            <w:tcW w:w="2250" w:type="dxa"/>
          </w:tcPr>
          <w:p w14:paraId="292997C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18A2E2D9" w14:textId="77777777" w:rsidTr="00AE5F67">
        <w:tc>
          <w:tcPr>
            <w:tcW w:w="7290" w:type="dxa"/>
          </w:tcPr>
          <w:p w14:paraId="18218ACD" w14:textId="77777777" w:rsidR="002866E5" w:rsidRPr="006E4D74" w:rsidRDefault="002866E5" w:rsidP="00046138">
            <w:pPr>
              <w:numPr>
                <w:ilvl w:val="0"/>
                <w:numId w:val="8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การพัฒนาทักษะการพูดเพื่อการสื่อสารสำหรับการเป็นครู</w:t>
            </w:r>
          </w:p>
        </w:tc>
        <w:tc>
          <w:tcPr>
            <w:tcW w:w="2250" w:type="dxa"/>
          </w:tcPr>
          <w:p w14:paraId="59D69870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6B70BEBE" w14:textId="77777777" w:rsidTr="00AE5F67">
        <w:tc>
          <w:tcPr>
            <w:tcW w:w="7290" w:type="dxa"/>
          </w:tcPr>
          <w:p w14:paraId="3BE5505C" w14:textId="77777777" w:rsidR="002866E5" w:rsidRPr="006E4D74" w:rsidRDefault="002866E5" w:rsidP="00046138">
            <w:pPr>
              <w:numPr>
                <w:ilvl w:val="0"/>
                <w:numId w:val="8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การพัฒนาทักษะการอ่านเพื่อการสื่อสารสำหรับการเป็นครู</w:t>
            </w:r>
          </w:p>
        </w:tc>
        <w:tc>
          <w:tcPr>
            <w:tcW w:w="2250" w:type="dxa"/>
          </w:tcPr>
          <w:p w14:paraId="6748B5B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5F702050" w14:textId="77777777" w:rsidTr="00AE5F67">
        <w:tc>
          <w:tcPr>
            <w:tcW w:w="7290" w:type="dxa"/>
          </w:tcPr>
          <w:p w14:paraId="5F5269DF" w14:textId="77777777" w:rsidR="002866E5" w:rsidRPr="006E4D74" w:rsidRDefault="002866E5" w:rsidP="00046138">
            <w:pPr>
              <w:numPr>
                <w:ilvl w:val="0"/>
                <w:numId w:val="89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การพัฒนาทักษะการเขียนเพื่อการสื่อสารสำหรับการเป็นครู</w:t>
            </w:r>
          </w:p>
        </w:tc>
        <w:tc>
          <w:tcPr>
            <w:tcW w:w="2250" w:type="dxa"/>
          </w:tcPr>
          <w:p w14:paraId="77B46AB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358C5C09" w14:textId="77777777" w:rsidTr="00AE5F67">
        <w:tc>
          <w:tcPr>
            <w:tcW w:w="7290" w:type="dxa"/>
          </w:tcPr>
          <w:p w14:paraId="6B9491E0" w14:textId="77777777" w:rsidR="002866E5" w:rsidRPr="006E4D74" w:rsidRDefault="002866E5" w:rsidP="00046138">
            <w:pPr>
              <w:numPr>
                <w:ilvl w:val="0"/>
                <w:numId w:val="8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การพัฒนาทักษะเพื่อการสื่อสารผ่านอ</w:t>
            </w:r>
            <w:proofErr w:type="spellStart"/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วั</w:t>
            </w:r>
            <w:proofErr w:type="spellEnd"/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จนภาษาสำหรับการเป็นครู</w:t>
            </w:r>
          </w:p>
        </w:tc>
        <w:tc>
          <w:tcPr>
            <w:tcW w:w="2250" w:type="dxa"/>
          </w:tcPr>
          <w:p w14:paraId="3DAD1F0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4B886395" w14:textId="77777777" w:rsidTr="00AE5F67">
        <w:tc>
          <w:tcPr>
            <w:tcW w:w="7290" w:type="dxa"/>
          </w:tcPr>
          <w:p w14:paraId="64B38ED9" w14:textId="77777777" w:rsidR="002866E5" w:rsidRPr="006E4D74" w:rsidRDefault="002866E5" w:rsidP="00046138">
            <w:pPr>
              <w:numPr>
                <w:ilvl w:val="0"/>
                <w:numId w:val="8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ทฤษฎี แนวคิดของทักษะการสื่อสารระหว่างวัฒนธรรม</w:t>
            </w:r>
          </w:p>
        </w:tc>
        <w:tc>
          <w:tcPr>
            <w:tcW w:w="2250" w:type="dxa"/>
          </w:tcPr>
          <w:p w14:paraId="577C02E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17997077" w14:textId="77777777" w:rsidTr="00AE5F67">
        <w:tc>
          <w:tcPr>
            <w:tcW w:w="7290" w:type="dxa"/>
          </w:tcPr>
          <w:p w14:paraId="4A613B25" w14:textId="77777777" w:rsidR="002866E5" w:rsidRPr="006E4D74" w:rsidRDefault="002866E5" w:rsidP="00046138">
            <w:pPr>
              <w:numPr>
                <w:ilvl w:val="0"/>
                <w:numId w:val="8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แนวปฏิบัติในการจัดการศึกษาเพื่อส่งเสริมความสามารถ</w:t>
            </w:r>
          </w:p>
          <w:p w14:paraId="0F26E97D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และความหลากหลายของผู้เรียนบนพื้นฐานความแตกต่างทางวัฒนธรรม</w:t>
            </w:r>
          </w:p>
        </w:tc>
        <w:tc>
          <w:tcPr>
            <w:tcW w:w="2250" w:type="dxa"/>
          </w:tcPr>
          <w:p w14:paraId="62D81B3A" w14:textId="77777777" w:rsidR="002866E5" w:rsidRPr="005F5D70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5F5D70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2</w:t>
            </w:r>
          </w:p>
        </w:tc>
      </w:tr>
      <w:tr w:rsidR="002866E5" w:rsidRPr="006E4D74" w14:paraId="022F5256" w14:textId="77777777" w:rsidTr="00AE5F67">
        <w:tc>
          <w:tcPr>
            <w:tcW w:w="7290" w:type="dxa"/>
          </w:tcPr>
          <w:p w14:paraId="747C4A63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5F3EAAE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15</w:t>
            </w:r>
          </w:p>
        </w:tc>
      </w:tr>
    </w:tbl>
    <w:p w14:paraId="6C766EBA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33E5ED69" w14:textId="77777777" w:rsidTr="00AE5F67">
        <w:tc>
          <w:tcPr>
            <w:tcW w:w="7290" w:type="dxa"/>
          </w:tcPr>
          <w:p w14:paraId="1682CC56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32E5C5E7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42947166" w14:textId="77777777" w:rsidTr="00AE5F67">
        <w:tc>
          <w:tcPr>
            <w:tcW w:w="7290" w:type="dxa"/>
          </w:tcPr>
          <w:p w14:paraId="16D19B5B" w14:textId="77777777" w:rsidR="002866E5" w:rsidRPr="006E4D74" w:rsidRDefault="002866E5" w:rsidP="00046138">
            <w:pPr>
              <w:numPr>
                <w:ilvl w:val="0"/>
                <w:numId w:val="90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ระดมความคิดและวิเคราะห์ความเชื่อมโยงและความสำคัญของภาษา</w:t>
            </w:r>
          </w:p>
          <w:p w14:paraId="0241AD1B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และวัฒนธรรมสำหรับการเป็นครู</w:t>
            </w:r>
          </w:p>
        </w:tc>
        <w:tc>
          <w:tcPr>
            <w:tcW w:w="2250" w:type="dxa"/>
          </w:tcPr>
          <w:p w14:paraId="2C9A9D62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449A32D2" w14:textId="77777777" w:rsidTr="00AE5F67">
        <w:tc>
          <w:tcPr>
            <w:tcW w:w="7290" w:type="dxa"/>
          </w:tcPr>
          <w:p w14:paraId="53CF3AC2" w14:textId="77777777" w:rsidR="002866E5" w:rsidRPr="006E4D74" w:rsidRDefault="002866E5" w:rsidP="00046138">
            <w:pPr>
              <w:numPr>
                <w:ilvl w:val="0"/>
                <w:numId w:val="90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การฝึกปฏิบัติการ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ฟังเพื่อพัฒนาการสื่อสารสำหรับการเป็นครู</w:t>
            </w:r>
          </w:p>
        </w:tc>
        <w:tc>
          <w:tcPr>
            <w:tcW w:w="2250" w:type="dxa"/>
          </w:tcPr>
          <w:p w14:paraId="500E031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2866E5" w:rsidRPr="006E4D74" w14:paraId="4FE95D71" w14:textId="77777777" w:rsidTr="00AE5F67">
        <w:tc>
          <w:tcPr>
            <w:tcW w:w="7290" w:type="dxa"/>
          </w:tcPr>
          <w:p w14:paraId="6A9C8079" w14:textId="77777777" w:rsidR="002866E5" w:rsidRPr="006E4D74" w:rsidRDefault="002866E5" w:rsidP="00046138">
            <w:pPr>
              <w:numPr>
                <w:ilvl w:val="0"/>
                <w:numId w:val="90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การฝึกปฏิบัติการ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พูดเพื่อพัฒนาการสื่อสารสำหรับการเป็นครู</w:t>
            </w:r>
          </w:p>
        </w:tc>
        <w:tc>
          <w:tcPr>
            <w:tcW w:w="2250" w:type="dxa"/>
          </w:tcPr>
          <w:p w14:paraId="10F9882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2866E5" w:rsidRPr="006E4D74" w14:paraId="21FC4422" w14:textId="77777777" w:rsidTr="00AE5F67">
        <w:tc>
          <w:tcPr>
            <w:tcW w:w="7290" w:type="dxa"/>
          </w:tcPr>
          <w:p w14:paraId="46B29C01" w14:textId="77777777" w:rsidR="002866E5" w:rsidRPr="006E4D74" w:rsidRDefault="002866E5" w:rsidP="00046138">
            <w:pPr>
              <w:numPr>
                <w:ilvl w:val="0"/>
                <w:numId w:val="90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การฝึกปฏิบัติการ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อ่านเพื่อพัฒนาการสื่อสารสำหรับการเป็นครู</w:t>
            </w:r>
          </w:p>
        </w:tc>
        <w:tc>
          <w:tcPr>
            <w:tcW w:w="2250" w:type="dxa"/>
          </w:tcPr>
          <w:p w14:paraId="4D17B80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2EB5BD74" w14:textId="77777777" w:rsidTr="00AE5F67">
        <w:tc>
          <w:tcPr>
            <w:tcW w:w="7290" w:type="dxa"/>
          </w:tcPr>
          <w:p w14:paraId="65CE806D" w14:textId="77777777" w:rsidR="002866E5" w:rsidRPr="006E4D74" w:rsidRDefault="002866E5" w:rsidP="00046138">
            <w:pPr>
              <w:numPr>
                <w:ilvl w:val="0"/>
                <w:numId w:val="90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การฝึกปฏิบัติการ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เขียนเพื่อพัฒนาการสื่อสารสำหรับการเป็นครู</w:t>
            </w:r>
          </w:p>
        </w:tc>
        <w:tc>
          <w:tcPr>
            <w:tcW w:w="2250" w:type="dxa"/>
          </w:tcPr>
          <w:p w14:paraId="3E21B8A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3CB21386" w14:textId="77777777" w:rsidTr="00AE5F67">
        <w:tc>
          <w:tcPr>
            <w:tcW w:w="7290" w:type="dxa"/>
          </w:tcPr>
          <w:p w14:paraId="0D31DC5E" w14:textId="77777777" w:rsidR="002866E5" w:rsidRPr="006E4D74" w:rsidRDefault="002866E5" w:rsidP="00046138">
            <w:pPr>
              <w:numPr>
                <w:ilvl w:val="0"/>
                <w:numId w:val="90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การสื่อสารผ่านอ</w:t>
            </w:r>
            <w:proofErr w:type="spellStart"/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วั</w:t>
            </w:r>
            <w:proofErr w:type="spellEnd"/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จนภาษาสำหรับการเป็นครู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4CDFB1B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2866E5" w:rsidRPr="006E4D74" w14:paraId="105F3723" w14:textId="77777777" w:rsidTr="00AE5F67">
        <w:tc>
          <w:tcPr>
            <w:tcW w:w="7290" w:type="dxa"/>
          </w:tcPr>
          <w:p w14:paraId="16A3C530" w14:textId="77777777" w:rsidR="002866E5" w:rsidRPr="006E4D74" w:rsidRDefault="002866E5" w:rsidP="00046138">
            <w:pPr>
              <w:numPr>
                <w:ilvl w:val="0"/>
                <w:numId w:val="90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การบูรณาการทักษะทางภาษาเพื่อการสื่อสารระหว่างวัฒนธรรม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23D07D2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2866E5" w:rsidRPr="006E4D74" w14:paraId="19BC5091" w14:textId="77777777" w:rsidTr="00AE5F67">
        <w:tc>
          <w:tcPr>
            <w:tcW w:w="7290" w:type="dxa"/>
          </w:tcPr>
          <w:p w14:paraId="2FD302FF" w14:textId="77777777" w:rsidR="002866E5" w:rsidRPr="006E4D74" w:rsidRDefault="002866E5" w:rsidP="00046138">
            <w:pPr>
              <w:numPr>
                <w:ilvl w:val="0"/>
                <w:numId w:val="90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lang w:eastAsia="en-GB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ปฏิบัติการสอน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เพื่อส่งเสริมความสามารถและความ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หลากหลาย</w:t>
            </w:r>
          </w:p>
          <w:p w14:paraId="4D26BCD7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ของผู้เรียนบนพื้นฐานความแตกต่างทางวัฒนธรรม</w:t>
            </w:r>
          </w:p>
        </w:tc>
        <w:tc>
          <w:tcPr>
            <w:tcW w:w="2250" w:type="dxa"/>
          </w:tcPr>
          <w:p w14:paraId="6227538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3</w:t>
            </w:r>
          </w:p>
        </w:tc>
      </w:tr>
      <w:tr w:rsidR="002866E5" w:rsidRPr="006E4D74" w14:paraId="672F6EFA" w14:textId="77777777" w:rsidTr="00AE5F67">
        <w:tc>
          <w:tcPr>
            <w:tcW w:w="7290" w:type="dxa"/>
          </w:tcPr>
          <w:p w14:paraId="686B7B14" w14:textId="77777777" w:rsidR="002866E5" w:rsidRPr="006E4D74" w:rsidRDefault="002866E5" w:rsidP="00046138">
            <w:pPr>
              <w:numPr>
                <w:ilvl w:val="0"/>
                <w:numId w:val="90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การสะท้อนคิดและให้ผลป้อนกลับต่อการเรียนรู้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  <w:tab/>
            </w:r>
          </w:p>
        </w:tc>
        <w:tc>
          <w:tcPr>
            <w:tcW w:w="2250" w:type="dxa"/>
          </w:tcPr>
          <w:p w14:paraId="7E5D9524" w14:textId="77777777" w:rsidR="002866E5" w:rsidRPr="005F5D70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5F5D70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1</w:t>
            </w:r>
          </w:p>
        </w:tc>
      </w:tr>
      <w:tr w:rsidR="002866E5" w:rsidRPr="006E4D74" w14:paraId="06A5ABF3" w14:textId="77777777" w:rsidTr="00AE5F67">
        <w:tc>
          <w:tcPr>
            <w:tcW w:w="7290" w:type="dxa"/>
          </w:tcPr>
          <w:p w14:paraId="21C1520D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10757F69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1CC243B9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bookmarkEnd w:id="0"/>
    <w:bookmarkEnd w:id="1"/>
    <w:bookmarkEnd w:id="2"/>
    <w:p w14:paraId="63ACDDC2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79C4353D" w14:textId="77777777" w:rsidR="002866E5" w:rsidRPr="006E4D74" w:rsidRDefault="002866E5" w:rsidP="008E721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773B5639" w14:textId="77777777" w:rsidR="002866E5" w:rsidRPr="006E4D74" w:rsidRDefault="002866E5" w:rsidP="008E721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3A67CCA8" w14:textId="77777777" w:rsidR="002866E5" w:rsidRPr="006E4D74" w:rsidRDefault="002866E5" w:rsidP="008E721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3B231DED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3(2-2-5)</w:t>
      </w:r>
    </w:p>
    <w:p w14:paraId="4D3FDF38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การพัฒนาหลักสูตรและการสอน</w:t>
      </w:r>
    </w:p>
    <w:p w14:paraId="2663442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Curriculum and Instruction Development</w:t>
      </w:r>
    </w:p>
    <w:p w14:paraId="493B7493" w14:textId="77777777" w:rsidR="002866E5" w:rsidRPr="006E4D74" w:rsidRDefault="002866E5" w:rsidP="002866E5">
      <w:pPr>
        <w:spacing w:after="0" w:line="240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151815D5" w14:textId="77777777" w:rsidTr="00AE5F67">
        <w:tc>
          <w:tcPr>
            <w:tcW w:w="7290" w:type="dxa"/>
          </w:tcPr>
          <w:p w14:paraId="08F3F968" w14:textId="77777777" w:rsidR="002866E5" w:rsidRPr="006E4D74" w:rsidRDefault="002866E5" w:rsidP="00AE5F67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  <w:lang w:bidi="th-TH"/>
              </w:rPr>
              <w:t>เค้าโครงรายวิชา</w:t>
            </w:r>
            <w:r w:rsidRPr="006E4D74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 xml:space="preserve"> (Course Outline)</w:t>
            </w:r>
          </w:p>
        </w:tc>
        <w:tc>
          <w:tcPr>
            <w:tcW w:w="2250" w:type="dxa"/>
          </w:tcPr>
          <w:p w14:paraId="12B3C1A2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7A250C2F" w14:textId="77777777" w:rsidTr="00AE5F67">
        <w:tc>
          <w:tcPr>
            <w:tcW w:w="7290" w:type="dxa"/>
          </w:tcPr>
          <w:p w14:paraId="580A45C6" w14:textId="77777777" w:rsidR="002866E5" w:rsidRPr="006E4D74" w:rsidRDefault="002866E5" w:rsidP="00046138">
            <w:pPr>
              <w:numPr>
                <w:ilvl w:val="0"/>
                <w:numId w:val="9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ความรู้พื้นฐานที่เกี่ยวข้องกับการพัฒนาหลักสูตร</w:t>
            </w:r>
          </w:p>
        </w:tc>
        <w:tc>
          <w:tcPr>
            <w:tcW w:w="2250" w:type="dxa"/>
          </w:tcPr>
          <w:p w14:paraId="1D239C0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3</w:t>
            </w:r>
          </w:p>
        </w:tc>
      </w:tr>
      <w:tr w:rsidR="002866E5" w:rsidRPr="006E4D74" w14:paraId="3F296C4E" w14:textId="77777777" w:rsidTr="00AE5F67">
        <w:tc>
          <w:tcPr>
            <w:tcW w:w="7290" w:type="dxa"/>
          </w:tcPr>
          <w:p w14:paraId="7A5152E5" w14:textId="77777777" w:rsidR="002866E5" w:rsidRPr="006E4D74" w:rsidRDefault="002866E5" w:rsidP="00046138">
            <w:pPr>
              <w:numPr>
                <w:ilvl w:val="0"/>
                <w:numId w:val="9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ความหมาย ความสำคัญ หลักการ แนวคิดการพัฒนาหลักสูตร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</w:rPr>
              <w:t xml:space="preserve">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1CE603B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3</w:t>
            </w:r>
          </w:p>
        </w:tc>
      </w:tr>
      <w:tr w:rsidR="002866E5" w:rsidRPr="006E4D74" w14:paraId="3918C6C1" w14:textId="77777777" w:rsidTr="00AE5F67">
        <w:tc>
          <w:tcPr>
            <w:tcW w:w="7290" w:type="dxa"/>
          </w:tcPr>
          <w:p w14:paraId="332CCA99" w14:textId="77777777" w:rsidR="002866E5" w:rsidRPr="006E4D74" w:rsidRDefault="002866E5" w:rsidP="00046138">
            <w:pPr>
              <w:numPr>
                <w:ilvl w:val="0"/>
                <w:numId w:val="9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รูปแบบการพัฒนาหลักสูตร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</w:rPr>
              <w:t xml:space="preserve">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5865166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6</w:t>
            </w:r>
          </w:p>
        </w:tc>
      </w:tr>
      <w:tr w:rsidR="002866E5" w:rsidRPr="006E4D74" w14:paraId="6E7FE424" w14:textId="77777777" w:rsidTr="00AE5F67">
        <w:tc>
          <w:tcPr>
            <w:tcW w:w="7290" w:type="dxa"/>
          </w:tcPr>
          <w:p w14:paraId="068DBE72" w14:textId="77777777" w:rsidR="002866E5" w:rsidRPr="006E4D74" w:rsidRDefault="002866E5" w:rsidP="00046138">
            <w:pPr>
              <w:numPr>
                <w:ilvl w:val="0"/>
                <w:numId w:val="9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หลักสูตรสถานศึกษา</w:t>
            </w:r>
          </w:p>
        </w:tc>
        <w:tc>
          <w:tcPr>
            <w:tcW w:w="2250" w:type="dxa"/>
          </w:tcPr>
          <w:p w14:paraId="06CFD73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5A7754CC" w14:textId="77777777" w:rsidTr="00AE5F67">
        <w:tc>
          <w:tcPr>
            <w:tcW w:w="7290" w:type="dxa"/>
          </w:tcPr>
          <w:p w14:paraId="3B603BC1" w14:textId="77777777" w:rsidR="002866E5" w:rsidRPr="006E4D74" w:rsidRDefault="002866E5" w:rsidP="00046138">
            <w:pPr>
              <w:numPr>
                <w:ilvl w:val="0"/>
                <w:numId w:val="9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การประเมินหลักสูตร และการนำผลไปใช้</w:t>
            </w:r>
          </w:p>
        </w:tc>
        <w:tc>
          <w:tcPr>
            <w:tcW w:w="2250" w:type="dxa"/>
          </w:tcPr>
          <w:p w14:paraId="75E12C8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682D505A" w14:textId="77777777" w:rsidTr="00AE5F67">
        <w:tc>
          <w:tcPr>
            <w:tcW w:w="7290" w:type="dxa"/>
          </w:tcPr>
          <w:p w14:paraId="2EFCF0D9" w14:textId="77777777" w:rsidR="002866E5" w:rsidRPr="006E4D74" w:rsidRDefault="002866E5" w:rsidP="00046138">
            <w:pPr>
              <w:numPr>
                <w:ilvl w:val="0"/>
                <w:numId w:val="9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ปัญหา และแนวโน้มในการพัฒนาหลักสูตร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</w:rPr>
              <w:t xml:space="preserve">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38B08D6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6</w:t>
            </w:r>
          </w:p>
        </w:tc>
      </w:tr>
      <w:tr w:rsidR="002866E5" w:rsidRPr="006E4D74" w14:paraId="4CB1AFD9" w14:textId="77777777" w:rsidTr="00AE5F67">
        <w:tc>
          <w:tcPr>
            <w:tcW w:w="7290" w:type="dxa"/>
          </w:tcPr>
          <w:p w14:paraId="2D7085C8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50C9118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  <w:t>30</w:t>
            </w:r>
          </w:p>
        </w:tc>
      </w:tr>
    </w:tbl>
    <w:p w14:paraId="57B3E8D4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5D165C08" w14:textId="77777777" w:rsidTr="00AE5F67">
        <w:tc>
          <w:tcPr>
            <w:tcW w:w="7290" w:type="dxa"/>
          </w:tcPr>
          <w:p w14:paraId="2BF7F46B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626879D2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538CCFD1" w14:textId="77777777" w:rsidTr="00AE5F67">
        <w:tc>
          <w:tcPr>
            <w:tcW w:w="7290" w:type="dxa"/>
          </w:tcPr>
          <w:p w14:paraId="3DD58A94" w14:textId="77777777" w:rsidR="002866E5" w:rsidRPr="006E4D74" w:rsidRDefault="002866E5" w:rsidP="00046138">
            <w:pPr>
              <w:numPr>
                <w:ilvl w:val="0"/>
                <w:numId w:val="9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รูปแบบหลักสูตร และการพัฒนาหลักสูตร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ab/>
            </w:r>
          </w:p>
        </w:tc>
        <w:tc>
          <w:tcPr>
            <w:tcW w:w="2250" w:type="dxa"/>
          </w:tcPr>
          <w:p w14:paraId="44322A4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5</w:t>
            </w:r>
          </w:p>
        </w:tc>
      </w:tr>
      <w:tr w:rsidR="002866E5" w:rsidRPr="006E4D74" w14:paraId="408D3590" w14:textId="77777777" w:rsidTr="00AE5F67">
        <w:tc>
          <w:tcPr>
            <w:tcW w:w="7290" w:type="dxa"/>
          </w:tcPr>
          <w:p w14:paraId="5C0D5F96" w14:textId="77777777" w:rsidR="002866E5" w:rsidRPr="006E4D74" w:rsidRDefault="002866E5" w:rsidP="00046138">
            <w:pPr>
              <w:numPr>
                <w:ilvl w:val="0"/>
                <w:numId w:val="9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การพัฒนาหลักสูตรสถานศึกษา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0818F57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5</w:t>
            </w:r>
          </w:p>
        </w:tc>
      </w:tr>
      <w:tr w:rsidR="002866E5" w:rsidRPr="006E4D74" w14:paraId="30F1806E" w14:textId="77777777" w:rsidTr="00AE5F67">
        <w:tc>
          <w:tcPr>
            <w:tcW w:w="7290" w:type="dxa"/>
          </w:tcPr>
          <w:p w14:paraId="044CA7AA" w14:textId="77777777" w:rsidR="002866E5" w:rsidRPr="006E4D74" w:rsidRDefault="002866E5" w:rsidP="00046138">
            <w:pPr>
              <w:numPr>
                <w:ilvl w:val="0"/>
                <w:numId w:val="9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การพัฒนาหน่วยการเรียนรู้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0BC8C9C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548A9D77" w14:textId="77777777" w:rsidTr="00AE5F67">
        <w:tc>
          <w:tcPr>
            <w:tcW w:w="7290" w:type="dxa"/>
          </w:tcPr>
          <w:p w14:paraId="3BD8CB16" w14:textId="77777777" w:rsidR="002866E5" w:rsidRPr="006E4D74" w:rsidRDefault="002866E5" w:rsidP="00046138">
            <w:pPr>
              <w:numPr>
                <w:ilvl w:val="0"/>
                <w:numId w:val="9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hAnsi="TH SarabunPSK" w:cs="TH SarabunPSK" w:hint="cs"/>
                <w:sz w:val="30"/>
                <w:szCs w:val="30"/>
                <w:cs/>
                <w:lang w:bidi="th-TH"/>
              </w:rPr>
              <w:t>การจัดทำแผนการจัดการเรียนรู้</w:t>
            </w:r>
          </w:p>
        </w:tc>
        <w:tc>
          <w:tcPr>
            <w:tcW w:w="2250" w:type="dxa"/>
          </w:tcPr>
          <w:p w14:paraId="06F3DDA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6F53102B" w14:textId="77777777" w:rsidTr="00AE5F67">
        <w:tc>
          <w:tcPr>
            <w:tcW w:w="7290" w:type="dxa"/>
          </w:tcPr>
          <w:p w14:paraId="64C7C39B" w14:textId="77777777" w:rsidR="002866E5" w:rsidRPr="006E4D74" w:rsidRDefault="002866E5" w:rsidP="00046138">
            <w:pPr>
              <w:numPr>
                <w:ilvl w:val="0"/>
                <w:numId w:val="9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การประเมินหลักสูตร</w:t>
            </w:r>
          </w:p>
        </w:tc>
        <w:tc>
          <w:tcPr>
            <w:tcW w:w="2250" w:type="dxa"/>
          </w:tcPr>
          <w:p w14:paraId="5EA8084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11349501" w14:textId="77777777" w:rsidTr="00AE5F67">
        <w:tc>
          <w:tcPr>
            <w:tcW w:w="7290" w:type="dxa"/>
          </w:tcPr>
          <w:p w14:paraId="60A0232D" w14:textId="77777777" w:rsidR="002866E5" w:rsidRPr="006E4D74" w:rsidRDefault="002866E5" w:rsidP="00046138">
            <w:pPr>
              <w:numPr>
                <w:ilvl w:val="0"/>
                <w:numId w:val="9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การประเมินหน่วยการเรียนรู้</w:t>
            </w:r>
          </w:p>
        </w:tc>
        <w:tc>
          <w:tcPr>
            <w:tcW w:w="2250" w:type="dxa"/>
          </w:tcPr>
          <w:p w14:paraId="7A72625D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10E77722" w14:textId="77777777" w:rsidTr="00AE5F67">
        <w:tc>
          <w:tcPr>
            <w:tcW w:w="7290" w:type="dxa"/>
          </w:tcPr>
          <w:p w14:paraId="29450DB9" w14:textId="77777777" w:rsidR="002866E5" w:rsidRPr="006E4D74" w:rsidRDefault="002866E5" w:rsidP="00046138">
            <w:pPr>
              <w:numPr>
                <w:ilvl w:val="0"/>
                <w:numId w:val="9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ปัญหาและแนวโน้มการพัฒนาหลักสูตร</w:t>
            </w:r>
          </w:p>
        </w:tc>
        <w:tc>
          <w:tcPr>
            <w:tcW w:w="2250" w:type="dxa"/>
          </w:tcPr>
          <w:p w14:paraId="592C3B30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4</w:t>
            </w:r>
          </w:p>
        </w:tc>
      </w:tr>
      <w:tr w:rsidR="002866E5" w:rsidRPr="006E4D74" w14:paraId="1439EE79" w14:textId="77777777" w:rsidTr="00AE5F67">
        <w:tc>
          <w:tcPr>
            <w:tcW w:w="7290" w:type="dxa"/>
          </w:tcPr>
          <w:p w14:paraId="1AD20CE6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07459A3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30</w:t>
            </w:r>
          </w:p>
        </w:tc>
      </w:tr>
    </w:tbl>
    <w:p w14:paraId="0D7E5E2B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p w14:paraId="43EF52AA" w14:textId="77777777" w:rsidR="002866E5" w:rsidRPr="006E4D74" w:rsidRDefault="002866E5" w:rsidP="002866E5">
      <w:pPr>
        <w:spacing w:after="0" w:line="21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</w:p>
    <w:p w14:paraId="4F4322B1" w14:textId="77777777" w:rsidR="002866E5" w:rsidRPr="006E4D74" w:rsidRDefault="002866E5" w:rsidP="002866E5">
      <w:pPr>
        <w:spacing w:after="0" w:line="21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</w:p>
    <w:p w14:paraId="5D96BF75" w14:textId="77777777" w:rsidR="002866E5" w:rsidRPr="006E4D74" w:rsidRDefault="002866E5" w:rsidP="002866E5">
      <w:pPr>
        <w:spacing w:after="0" w:line="21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</w:p>
    <w:p w14:paraId="7B3BDF91" w14:textId="77777777" w:rsidR="002866E5" w:rsidRPr="006E4D74" w:rsidRDefault="002866E5" w:rsidP="002866E5">
      <w:pPr>
        <w:spacing w:after="0" w:line="21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</w:p>
    <w:p w14:paraId="42FCA560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71613CB2" w14:textId="77777777" w:rsidR="002866E5" w:rsidRPr="007C5FD6" w:rsidRDefault="002866E5" w:rsidP="002866E5">
      <w:pPr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3A627D4A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F6D46D6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231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-2-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E438078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นวัตกรรมและเทคโนโลยีดิจิทัลเพื่อการศึกษา</w:t>
      </w:r>
    </w:p>
    <w:p w14:paraId="0EA457D5" w14:textId="77777777" w:rsidR="002866E5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Innovation and Digital Technology for Education</w:t>
      </w:r>
    </w:p>
    <w:p w14:paraId="51CA50DB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98CD087" w14:textId="77777777" w:rsidR="002866E5" w:rsidRPr="006E4D74" w:rsidRDefault="002866E5" w:rsidP="002866E5">
      <w:pPr>
        <w:spacing w:after="0" w:line="240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6776EDC5" w14:textId="77777777" w:rsidTr="00AE5F67">
        <w:tc>
          <w:tcPr>
            <w:tcW w:w="7290" w:type="dxa"/>
          </w:tcPr>
          <w:p w14:paraId="0A28A543" w14:textId="77777777" w:rsidR="002866E5" w:rsidRPr="006E4D74" w:rsidRDefault="002866E5" w:rsidP="00AE5F67">
            <w:pPr>
              <w:spacing w:line="216" w:lineRule="auto"/>
              <w:jc w:val="center"/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  <w:lang w:bidi="th-TH"/>
              </w:rPr>
              <w:t>เค้าโครงรายวิชา</w:t>
            </w:r>
            <w:r w:rsidRPr="006E4D74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 xml:space="preserve"> (Course Outline)</w:t>
            </w:r>
          </w:p>
        </w:tc>
        <w:tc>
          <w:tcPr>
            <w:tcW w:w="2250" w:type="dxa"/>
          </w:tcPr>
          <w:p w14:paraId="5458A320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7BADE0C3" w14:textId="77777777" w:rsidTr="00AE5F67">
        <w:tc>
          <w:tcPr>
            <w:tcW w:w="7290" w:type="dxa"/>
          </w:tcPr>
          <w:p w14:paraId="588C9507" w14:textId="77777777" w:rsidR="002866E5" w:rsidRPr="006E4D74" w:rsidRDefault="002866E5" w:rsidP="00AE5F67">
            <w:pPr>
              <w:ind w:left="36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 xml:space="preserve">1.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แนวคิดและทฤษฎีที่เกี่ยวข้องกับนวัตกรรมและเทคโนโลยีดิจิทัลเพื่อการศึกษา</w:t>
            </w:r>
          </w:p>
        </w:tc>
        <w:tc>
          <w:tcPr>
            <w:tcW w:w="2250" w:type="dxa"/>
          </w:tcPr>
          <w:p w14:paraId="243E0E0D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6</w:t>
            </w:r>
          </w:p>
        </w:tc>
      </w:tr>
      <w:tr w:rsidR="002866E5" w:rsidRPr="006E4D74" w14:paraId="4721634A" w14:textId="77777777" w:rsidTr="00AE5F67">
        <w:tc>
          <w:tcPr>
            <w:tcW w:w="7290" w:type="dxa"/>
          </w:tcPr>
          <w:p w14:paraId="58948316" w14:textId="77777777" w:rsidR="002866E5" w:rsidRPr="006E4D74" w:rsidRDefault="002866E5" w:rsidP="00AE5F67">
            <w:pPr>
              <w:ind w:left="36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 xml:space="preserve">2.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การรู้เท่าทันสื่อสารสนเทศ</w:t>
            </w:r>
          </w:p>
        </w:tc>
        <w:tc>
          <w:tcPr>
            <w:tcW w:w="2250" w:type="dxa"/>
          </w:tcPr>
          <w:p w14:paraId="5475D2B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3</w:t>
            </w:r>
          </w:p>
        </w:tc>
      </w:tr>
      <w:tr w:rsidR="002866E5" w:rsidRPr="006E4D74" w14:paraId="0002D358" w14:textId="77777777" w:rsidTr="00AE5F67">
        <w:tc>
          <w:tcPr>
            <w:tcW w:w="7290" w:type="dxa"/>
          </w:tcPr>
          <w:p w14:paraId="66EAD92F" w14:textId="77777777" w:rsidR="002866E5" w:rsidRPr="006E4D74" w:rsidRDefault="002866E5" w:rsidP="00AE5F67">
            <w:pPr>
              <w:ind w:left="36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 xml:space="preserve">3.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จริยธรรม กฎหมายที่เกี่ยวข้องกับลิขสิทธิ์และทรัพย์สินทางปัญญา</w:t>
            </w:r>
          </w:p>
        </w:tc>
        <w:tc>
          <w:tcPr>
            <w:tcW w:w="2250" w:type="dxa"/>
          </w:tcPr>
          <w:p w14:paraId="5A9ACEF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6</w:t>
            </w:r>
          </w:p>
        </w:tc>
      </w:tr>
      <w:tr w:rsidR="002866E5" w:rsidRPr="006E4D74" w14:paraId="423FB142" w14:textId="77777777" w:rsidTr="00AE5F67">
        <w:tc>
          <w:tcPr>
            <w:tcW w:w="7290" w:type="dxa"/>
          </w:tcPr>
          <w:p w14:paraId="077282E1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4F13B62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15</w:t>
            </w:r>
          </w:p>
        </w:tc>
      </w:tr>
    </w:tbl>
    <w:p w14:paraId="20800F77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03DF2655" w14:textId="77777777" w:rsidTr="00AE5F67">
        <w:tc>
          <w:tcPr>
            <w:tcW w:w="7290" w:type="dxa"/>
          </w:tcPr>
          <w:p w14:paraId="6BDDFD94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3E55FD31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5E05C06F" w14:textId="77777777" w:rsidTr="00AE5F67">
        <w:tc>
          <w:tcPr>
            <w:tcW w:w="7290" w:type="dxa"/>
          </w:tcPr>
          <w:p w14:paraId="22CE4314" w14:textId="77777777" w:rsidR="002866E5" w:rsidRPr="006E4D74" w:rsidRDefault="002866E5" w:rsidP="00AE5F67">
            <w:pPr>
              <w:ind w:left="36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1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 xml:space="preserve">.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การออกแบบสื่อสารสนเทศในการศึกษาดิจิทัล</w:t>
            </w:r>
          </w:p>
        </w:tc>
        <w:tc>
          <w:tcPr>
            <w:tcW w:w="2250" w:type="dxa"/>
          </w:tcPr>
          <w:p w14:paraId="5DF0129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6</w:t>
            </w:r>
          </w:p>
        </w:tc>
      </w:tr>
      <w:tr w:rsidR="002866E5" w:rsidRPr="006E4D74" w14:paraId="5A1AFA5B" w14:textId="77777777" w:rsidTr="00AE5F67">
        <w:tc>
          <w:tcPr>
            <w:tcW w:w="7290" w:type="dxa"/>
          </w:tcPr>
          <w:p w14:paraId="1DB44827" w14:textId="77777777" w:rsidR="002866E5" w:rsidRPr="006E4D74" w:rsidRDefault="002866E5" w:rsidP="00AE5F67">
            <w:pPr>
              <w:ind w:left="36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2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 xml:space="preserve">.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การประยุกต์ใช้สื่อสารสนเทศในการศึกษาดิจิทัล</w:t>
            </w:r>
          </w:p>
        </w:tc>
        <w:tc>
          <w:tcPr>
            <w:tcW w:w="2250" w:type="dxa"/>
          </w:tcPr>
          <w:p w14:paraId="2840D43D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6</w:t>
            </w:r>
          </w:p>
        </w:tc>
      </w:tr>
      <w:tr w:rsidR="002866E5" w:rsidRPr="006E4D74" w14:paraId="07DC50EC" w14:textId="77777777" w:rsidTr="00AE5F67">
        <w:tc>
          <w:tcPr>
            <w:tcW w:w="7290" w:type="dxa"/>
          </w:tcPr>
          <w:p w14:paraId="580358DD" w14:textId="77777777" w:rsidR="002866E5" w:rsidRPr="006E4D74" w:rsidRDefault="002866E5" w:rsidP="00AE5F67">
            <w:pPr>
              <w:ind w:left="36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3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 xml:space="preserve">.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วิเคราะห์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สื่อสารสนเทศ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เพื่อการรู้เท่าทัน</w:t>
            </w:r>
          </w:p>
        </w:tc>
        <w:tc>
          <w:tcPr>
            <w:tcW w:w="2250" w:type="dxa"/>
          </w:tcPr>
          <w:p w14:paraId="1374EE0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6</w:t>
            </w:r>
          </w:p>
        </w:tc>
      </w:tr>
      <w:tr w:rsidR="002866E5" w:rsidRPr="006E4D74" w14:paraId="69D1AA7D" w14:textId="77777777" w:rsidTr="00AE5F67">
        <w:tc>
          <w:tcPr>
            <w:tcW w:w="7290" w:type="dxa"/>
          </w:tcPr>
          <w:p w14:paraId="2A192110" w14:textId="77777777" w:rsidR="002866E5" w:rsidRPr="006E4D74" w:rsidRDefault="002866E5" w:rsidP="00AE5F67">
            <w:pPr>
              <w:ind w:left="36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4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 xml:space="preserve">.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การใช้เทคโนโลยีสารสนเทศเพื่อการแสวงหาการศึกษาดิจิทัล</w:t>
            </w:r>
          </w:p>
        </w:tc>
        <w:tc>
          <w:tcPr>
            <w:tcW w:w="2250" w:type="dxa"/>
          </w:tcPr>
          <w:p w14:paraId="2116268D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02EAD630" w14:textId="77777777" w:rsidTr="00AE5F67">
        <w:tc>
          <w:tcPr>
            <w:tcW w:w="7290" w:type="dxa"/>
          </w:tcPr>
          <w:p w14:paraId="2B867140" w14:textId="77777777" w:rsidR="002866E5" w:rsidRPr="006E4D74" w:rsidRDefault="002866E5" w:rsidP="00AE5F67">
            <w:pPr>
              <w:ind w:left="36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  <w:t>5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 xml:space="preserve">.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วิเคราะห์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จริยธรรม กฎหมายที่เกี่ยวข้องกับลิขสิทธิ์และทรัพย์สินทางปัญญา</w:t>
            </w:r>
          </w:p>
        </w:tc>
        <w:tc>
          <w:tcPr>
            <w:tcW w:w="2250" w:type="dxa"/>
          </w:tcPr>
          <w:p w14:paraId="5FB3770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6</w:t>
            </w:r>
          </w:p>
        </w:tc>
      </w:tr>
      <w:tr w:rsidR="002866E5" w:rsidRPr="006E4D74" w14:paraId="00EA82CA" w14:textId="77777777" w:rsidTr="00AE5F67">
        <w:tc>
          <w:tcPr>
            <w:tcW w:w="7290" w:type="dxa"/>
          </w:tcPr>
          <w:p w14:paraId="0627A637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3A2036F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30</w:t>
            </w:r>
          </w:p>
        </w:tc>
      </w:tr>
    </w:tbl>
    <w:p w14:paraId="3FA81F61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p w14:paraId="2FC89539" w14:textId="77777777" w:rsidR="002866E5" w:rsidRPr="006E4D74" w:rsidRDefault="002866E5" w:rsidP="002866E5">
      <w:pPr>
        <w:spacing w:after="0"/>
        <w:rPr>
          <w:rFonts w:ascii="TH SarabunPSK" w:eastAsia="Times New Roman" w:hAnsi="TH SarabunPSK" w:cs="TH SarabunPSK"/>
          <w:b/>
          <w:bCs/>
          <w:kern w:val="0"/>
          <w:sz w:val="30"/>
          <w:szCs w:val="30"/>
          <w:lang w:eastAsia="x-none"/>
          <w14:ligatures w14:val="none"/>
        </w:rPr>
      </w:pPr>
      <w:r w:rsidRPr="006E4D74">
        <w:rPr>
          <w:rFonts w:ascii="TH SarabunPSK" w:hAnsi="TH SarabunPSK" w:cs="TH SarabunPSK"/>
          <w:sz w:val="30"/>
          <w:szCs w:val="30"/>
          <w:cs/>
        </w:rPr>
        <w:br w:type="page"/>
      </w:r>
    </w:p>
    <w:p w14:paraId="3D116780" w14:textId="77777777" w:rsidR="002866E5" w:rsidRPr="006E4D74" w:rsidRDefault="002866E5" w:rsidP="002866E5">
      <w:pPr>
        <w:spacing w:after="0" w:line="21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5FBC7164" w14:textId="77777777" w:rsidR="002866E5" w:rsidRPr="006E4D74" w:rsidRDefault="002866E5" w:rsidP="002866E5">
      <w:pPr>
        <w:spacing w:after="0" w:line="21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B56E5A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FB49607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241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-2-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5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3DEC4F07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จิตวิทยาการศึกษาและการแนะแนวสำหรับครู</w:t>
      </w:r>
    </w:p>
    <w:p w14:paraId="2DA09A22" w14:textId="77777777" w:rsidR="002866E5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Educational Psychology and Guidance for Teachers</w:t>
      </w:r>
    </w:p>
    <w:p w14:paraId="0545D4FC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630877B9" w14:textId="77777777" w:rsidR="002866E5" w:rsidRPr="006E4D74" w:rsidRDefault="002866E5" w:rsidP="002866E5">
      <w:pPr>
        <w:spacing w:after="0" w:line="240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024889CD" w14:textId="77777777" w:rsidTr="00AE5F67">
        <w:tc>
          <w:tcPr>
            <w:tcW w:w="7290" w:type="dxa"/>
          </w:tcPr>
          <w:p w14:paraId="56E5EC8A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เค้าโครงรายวิชา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 xml:space="preserve"> (Course Outline)</w:t>
            </w:r>
          </w:p>
        </w:tc>
        <w:tc>
          <w:tcPr>
            <w:tcW w:w="2250" w:type="dxa"/>
          </w:tcPr>
          <w:p w14:paraId="4DB05F65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4628FC0A" w14:textId="77777777" w:rsidTr="00AE5F67">
        <w:tc>
          <w:tcPr>
            <w:tcW w:w="7290" w:type="dxa"/>
          </w:tcPr>
          <w:p w14:paraId="33DB245D" w14:textId="77777777" w:rsidR="002866E5" w:rsidRPr="006E4D74" w:rsidRDefault="002866E5" w:rsidP="00046138">
            <w:pPr>
              <w:numPr>
                <w:ilvl w:val="0"/>
                <w:numId w:val="9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ความสำคัญและความจำเป็นของจิตวิทยาการศึกษาและการแนะแนวสำหรับครู</w:t>
            </w:r>
          </w:p>
        </w:tc>
        <w:tc>
          <w:tcPr>
            <w:tcW w:w="2250" w:type="dxa"/>
          </w:tcPr>
          <w:p w14:paraId="790EC1AD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40CCFFF0" w14:textId="77777777" w:rsidTr="00AE5F67">
        <w:tc>
          <w:tcPr>
            <w:tcW w:w="7290" w:type="dxa"/>
          </w:tcPr>
          <w:p w14:paraId="2D59DE94" w14:textId="77777777" w:rsidR="002866E5" w:rsidRPr="006E4D74" w:rsidRDefault="002866E5" w:rsidP="00046138">
            <w:pPr>
              <w:numPr>
                <w:ilvl w:val="0"/>
                <w:numId w:val="9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จิตวิทยาพัฒนาการ</w:t>
            </w:r>
          </w:p>
        </w:tc>
        <w:tc>
          <w:tcPr>
            <w:tcW w:w="2250" w:type="dxa"/>
          </w:tcPr>
          <w:p w14:paraId="6BBCB08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78DEA085" w14:textId="77777777" w:rsidTr="00AE5F67">
        <w:tc>
          <w:tcPr>
            <w:tcW w:w="7290" w:type="dxa"/>
          </w:tcPr>
          <w:p w14:paraId="13836C63" w14:textId="77777777" w:rsidR="002866E5" w:rsidRPr="006E4D74" w:rsidRDefault="002866E5" w:rsidP="00046138">
            <w:pPr>
              <w:numPr>
                <w:ilvl w:val="0"/>
                <w:numId w:val="9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จิตวิทยาการเรียนรู้</w:t>
            </w:r>
          </w:p>
        </w:tc>
        <w:tc>
          <w:tcPr>
            <w:tcW w:w="2250" w:type="dxa"/>
          </w:tcPr>
          <w:p w14:paraId="33E1CF6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6</w:t>
            </w:r>
          </w:p>
        </w:tc>
      </w:tr>
      <w:tr w:rsidR="002866E5" w:rsidRPr="006E4D74" w14:paraId="424C9AC5" w14:textId="77777777" w:rsidTr="00AE5F67">
        <w:tc>
          <w:tcPr>
            <w:tcW w:w="7290" w:type="dxa"/>
          </w:tcPr>
          <w:p w14:paraId="0FC1030F" w14:textId="77777777" w:rsidR="002866E5" w:rsidRPr="006E4D74" w:rsidRDefault="002866E5" w:rsidP="00046138">
            <w:pPr>
              <w:numPr>
                <w:ilvl w:val="0"/>
                <w:numId w:val="9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แรงจูงใจในการเรียน</w:t>
            </w:r>
          </w:p>
        </w:tc>
        <w:tc>
          <w:tcPr>
            <w:tcW w:w="2250" w:type="dxa"/>
          </w:tcPr>
          <w:p w14:paraId="7A9F09E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01D697F9" w14:textId="77777777" w:rsidTr="00AE5F67">
        <w:tc>
          <w:tcPr>
            <w:tcW w:w="7290" w:type="dxa"/>
          </w:tcPr>
          <w:p w14:paraId="0FDA511C" w14:textId="77777777" w:rsidR="002866E5" w:rsidRPr="006E4D74" w:rsidRDefault="002866E5" w:rsidP="00046138">
            <w:pPr>
              <w:numPr>
                <w:ilvl w:val="0"/>
                <w:numId w:val="93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</w:rPr>
            </w:pPr>
            <w:proofErr w:type="spellStart"/>
            <w:r w:rsidRPr="006E4D74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อัต</w:t>
            </w:r>
            <w:proofErr w:type="spellEnd"/>
            <w:r w:rsidRPr="006E4D74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มโนทัศน์กับความสำเร็จในการเรียน</w:t>
            </w:r>
          </w:p>
        </w:tc>
        <w:tc>
          <w:tcPr>
            <w:tcW w:w="2250" w:type="dxa"/>
          </w:tcPr>
          <w:p w14:paraId="456654F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7958BDA9" w14:textId="77777777" w:rsidTr="00AE5F67">
        <w:tc>
          <w:tcPr>
            <w:tcW w:w="7290" w:type="dxa"/>
          </w:tcPr>
          <w:p w14:paraId="2090D1D3" w14:textId="77777777" w:rsidR="002866E5" w:rsidRPr="006E4D74" w:rsidRDefault="002866E5" w:rsidP="00046138">
            <w:pPr>
              <w:numPr>
                <w:ilvl w:val="0"/>
                <w:numId w:val="9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เจตคติกับการจัดการเรียนการสอน</w:t>
            </w:r>
          </w:p>
        </w:tc>
        <w:tc>
          <w:tcPr>
            <w:tcW w:w="2250" w:type="dxa"/>
          </w:tcPr>
          <w:p w14:paraId="6ECE3F2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018997A7" w14:textId="77777777" w:rsidTr="00AE5F67">
        <w:tc>
          <w:tcPr>
            <w:tcW w:w="7290" w:type="dxa"/>
          </w:tcPr>
          <w:p w14:paraId="5C70F328" w14:textId="77777777" w:rsidR="002866E5" w:rsidRPr="006E4D74" w:rsidRDefault="002866E5" w:rsidP="00046138">
            <w:pPr>
              <w:numPr>
                <w:ilvl w:val="0"/>
                <w:numId w:val="9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จิตวิทยาการการแนะแนว</w:t>
            </w:r>
          </w:p>
        </w:tc>
        <w:tc>
          <w:tcPr>
            <w:tcW w:w="2250" w:type="dxa"/>
          </w:tcPr>
          <w:p w14:paraId="742D1B9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6</w:t>
            </w:r>
          </w:p>
        </w:tc>
      </w:tr>
      <w:tr w:rsidR="002866E5" w:rsidRPr="006E4D74" w14:paraId="58C01F4F" w14:textId="77777777" w:rsidTr="00AE5F67">
        <w:tc>
          <w:tcPr>
            <w:tcW w:w="7290" w:type="dxa"/>
          </w:tcPr>
          <w:p w14:paraId="168BA2EF" w14:textId="77777777" w:rsidR="002866E5" w:rsidRPr="006E4D74" w:rsidRDefault="002866E5" w:rsidP="00046138">
            <w:pPr>
              <w:numPr>
                <w:ilvl w:val="0"/>
                <w:numId w:val="9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จิตวิทยาการให้คำปรึกษ</w:t>
            </w: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า</w:t>
            </w:r>
          </w:p>
        </w:tc>
        <w:tc>
          <w:tcPr>
            <w:tcW w:w="2250" w:type="dxa"/>
          </w:tcPr>
          <w:p w14:paraId="05F6665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/>
              </w:rPr>
              <w:t>4</w:t>
            </w:r>
          </w:p>
        </w:tc>
      </w:tr>
      <w:tr w:rsidR="002866E5" w:rsidRPr="006E4D74" w14:paraId="4602F23C" w14:textId="77777777" w:rsidTr="00AE5F67">
        <w:tc>
          <w:tcPr>
            <w:tcW w:w="7290" w:type="dxa"/>
          </w:tcPr>
          <w:p w14:paraId="5D7DEEC7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433E3EF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30</w:t>
            </w:r>
          </w:p>
        </w:tc>
      </w:tr>
    </w:tbl>
    <w:p w14:paraId="7A13B379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75DC0554" w14:textId="77777777" w:rsidTr="00AE5F67">
        <w:tc>
          <w:tcPr>
            <w:tcW w:w="7290" w:type="dxa"/>
          </w:tcPr>
          <w:p w14:paraId="60D91454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02EDBF99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4E85D3A3" w14:textId="77777777" w:rsidTr="00AE5F67">
        <w:tc>
          <w:tcPr>
            <w:tcW w:w="7290" w:type="dxa"/>
          </w:tcPr>
          <w:p w14:paraId="14C562EE" w14:textId="77777777" w:rsidR="002866E5" w:rsidRPr="006E4D74" w:rsidRDefault="002866E5" w:rsidP="00046138">
            <w:pPr>
              <w:numPr>
                <w:ilvl w:val="0"/>
                <w:numId w:val="94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การฝึกปฏิบัติเกี่ยวกับจิตวิทยาการเรียนรู้ในชั้นเรียน</w:t>
            </w:r>
          </w:p>
        </w:tc>
        <w:tc>
          <w:tcPr>
            <w:tcW w:w="2250" w:type="dxa"/>
          </w:tcPr>
          <w:p w14:paraId="7370EEC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</w:p>
        </w:tc>
      </w:tr>
      <w:tr w:rsidR="002866E5" w:rsidRPr="006E4D74" w14:paraId="20A9A6C5" w14:textId="77777777" w:rsidTr="00AE5F67">
        <w:tc>
          <w:tcPr>
            <w:tcW w:w="7290" w:type="dxa"/>
          </w:tcPr>
          <w:p w14:paraId="7F14F1A6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1.1 ทักษะการจัดการเรียนการสอน</w:t>
            </w:r>
          </w:p>
        </w:tc>
        <w:tc>
          <w:tcPr>
            <w:tcW w:w="2250" w:type="dxa"/>
          </w:tcPr>
          <w:p w14:paraId="61875A8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57D7CBE1" w14:textId="77777777" w:rsidTr="00AE5F67">
        <w:tc>
          <w:tcPr>
            <w:tcW w:w="7290" w:type="dxa"/>
          </w:tcPr>
          <w:p w14:paraId="276F9B59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1.2 เทคนิคการสร้างแรงจูงใจในชั้นเรียน</w:t>
            </w:r>
          </w:p>
        </w:tc>
        <w:tc>
          <w:tcPr>
            <w:tcW w:w="2250" w:type="dxa"/>
          </w:tcPr>
          <w:p w14:paraId="7FA77F9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7F82E1D5" w14:textId="77777777" w:rsidTr="00AE5F67">
        <w:tc>
          <w:tcPr>
            <w:tcW w:w="7290" w:type="dxa"/>
          </w:tcPr>
          <w:p w14:paraId="0CB55DC5" w14:textId="77777777" w:rsidR="002866E5" w:rsidRPr="006E4D74" w:rsidRDefault="002866E5" w:rsidP="00046138">
            <w:pPr>
              <w:numPr>
                <w:ilvl w:val="0"/>
                <w:numId w:val="94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การประยุกต์ใช้เครื่องมือและกลวิธีทางแนะแนว</w:t>
            </w:r>
          </w:p>
        </w:tc>
        <w:tc>
          <w:tcPr>
            <w:tcW w:w="2250" w:type="dxa"/>
          </w:tcPr>
          <w:p w14:paraId="24DAF8A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3</w:t>
            </w:r>
          </w:p>
        </w:tc>
      </w:tr>
      <w:tr w:rsidR="002866E5" w:rsidRPr="006E4D74" w14:paraId="674A3D8D" w14:textId="77777777" w:rsidTr="00AE5F67">
        <w:tc>
          <w:tcPr>
            <w:tcW w:w="7290" w:type="dxa"/>
          </w:tcPr>
          <w:p w14:paraId="5B1E922D" w14:textId="77777777" w:rsidR="002866E5" w:rsidRPr="006E4D74" w:rsidRDefault="002866E5" w:rsidP="00046138">
            <w:pPr>
              <w:numPr>
                <w:ilvl w:val="0"/>
                <w:numId w:val="94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การประยุกต์เทคโนโลยีสารสนเทศในการให้คำปรึกษา</w:t>
            </w:r>
          </w:p>
        </w:tc>
        <w:tc>
          <w:tcPr>
            <w:tcW w:w="2250" w:type="dxa"/>
          </w:tcPr>
          <w:p w14:paraId="3EDAB47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3</w:t>
            </w:r>
          </w:p>
        </w:tc>
      </w:tr>
      <w:tr w:rsidR="002866E5" w:rsidRPr="006E4D74" w14:paraId="17614DEC" w14:textId="77777777" w:rsidTr="00AE5F67">
        <w:tc>
          <w:tcPr>
            <w:tcW w:w="7290" w:type="dxa"/>
          </w:tcPr>
          <w:p w14:paraId="262841E3" w14:textId="77777777" w:rsidR="002866E5" w:rsidRPr="006E4D74" w:rsidRDefault="002866E5" w:rsidP="00046138">
            <w:pPr>
              <w:pStyle w:val="ListParagraph"/>
              <w:numPr>
                <w:ilvl w:val="0"/>
                <w:numId w:val="94"/>
              </w:num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การจัดกิจกรรมพัฒนาผู้เรียนและกิจกรรมแนะแนว</w:t>
            </w:r>
          </w:p>
        </w:tc>
        <w:tc>
          <w:tcPr>
            <w:tcW w:w="2250" w:type="dxa"/>
          </w:tcPr>
          <w:p w14:paraId="7174580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</w:p>
        </w:tc>
      </w:tr>
      <w:tr w:rsidR="002866E5" w:rsidRPr="006E4D74" w14:paraId="3B238679" w14:textId="77777777" w:rsidTr="00AE5F67">
        <w:tc>
          <w:tcPr>
            <w:tcW w:w="7290" w:type="dxa"/>
          </w:tcPr>
          <w:p w14:paraId="0AF720B1" w14:textId="77777777" w:rsidR="002866E5" w:rsidRPr="006E4D74" w:rsidRDefault="002866E5" w:rsidP="00AE5F67">
            <w:pPr>
              <w:pStyle w:val="ListParagraph"/>
              <w:spacing w:after="0" w:line="240" w:lineRule="auto"/>
              <w:jc w:val="thaiDistribute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 xml:space="preserve">.1 </w:t>
            </w:r>
            <w:r w:rsidRPr="006E4D74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การจัดกิจกรรมพัฒนาผู้เรียน</w:t>
            </w:r>
          </w:p>
        </w:tc>
        <w:tc>
          <w:tcPr>
            <w:tcW w:w="2250" w:type="dxa"/>
          </w:tcPr>
          <w:p w14:paraId="45ADE47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6E1A78ED" w14:textId="77777777" w:rsidTr="00AE5F67">
        <w:tc>
          <w:tcPr>
            <w:tcW w:w="7290" w:type="dxa"/>
          </w:tcPr>
          <w:p w14:paraId="5CEA9B7C" w14:textId="77777777" w:rsidR="002866E5" w:rsidRPr="006E4D74" w:rsidRDefault="002866E5" w:rsidP="00AE5F67">
            <w:pPr>
              <w:pStyle w:val="ListParagraph"/>
              <w:spacing w:after="0" w:line="240" w:lineRule="auto"/>
              <w:jc w:val="thaiDistribute"/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</w:pPr>
            <w:r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4</w:t>
            </w: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 xml:space="preserve">.2 </w:t>
            </w:r>
            <w:r w:rsidRPr="006E4D74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การจัดกิจกรรมแนะแนว</w:t>
            </w:r>
          </w:p>
        </w:tc>
        <w:tc>
          <w:tcPr>
            <w:tcW w:w="2250" w:type="dxa"/>
          </w:tcPr>
          <w:p w14:paraId="2F5BC17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67ABEB9A" w14:textId="77777777" w:rsidTr="00AE5F67">
        <w:tc>
          <w:tcPr>
            <w:tcW w:w="7290" w:type="dxa"/>
          </w:tcPr>
          <w:p w14:paraId="089E15DC" w14:textId="77777777" w:rsidR="002866E5" w:rsidRPr="006E4D74" w:rsidRDefault="002866E5" w:rsidP="00046138">
            <w:pPr>
              <w:numPr>
                <w:ilvl w:val="0"/>
                <w:numId w:val="94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การฝึก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ทักษะการให้คำปรึกษาเชิงจิตวิทยา</w:t>
            </w:r>
          </w:p>
        </w:tc>
        <w:tc>
          <w:tcPr>
            <w:tcW w:w="2250" w:type="dxa"/>
          </w:tcPr>
          <w:p w14:paraId="33B952D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</w:p>
        </w:tc>
      </w:tr>
      <w:tr w:rsidR="002866E5" w:rsidRPr="006E4D74" w14:paraId="722111B4" w14:textId="77777777" w:rsidTr="00AE5F67">
        <w:tc>
          <w:tcPr>
            <w:tcW w:w="7290" w:type="dxa"/>
          </w:tcPr>
          <w:p w14:paraId="497A698E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5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.1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 xml:space="preserve"> ทักษะการสร้างสัมพันธภาพ</w:t>
            </w:r>
          </w:p>
        </w:tc>
        <w:tc>
          <w:tcPr>
            <w:tcW w:w="2250" w:type="dxa"/>
          </w:tcPr>
          <w:p w14:paraId="78305B0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75444CFE" w14:textId="77777777" w:rsidTr="00AE5F67">
        <w:tc>
          <w:tcPr>
            <w:tcW w:w="7290" w:type="dxa"/>
          </w:tcPr>
          <w:p w14:paraId="79B11176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5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 xml:space="preserve">.2 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ทักษะการปรึกษาเชิงจุลภาค</w:t>
            </w:r>
          </w:p>
        </w:tc>
        <w:tc>
          <w:tcPr>
            <w:tcW w:w="2250" w:type="dxa"/>
          </w:tcPr>
          <w:p w14:paraId="18F7CB70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6</w:t>
            </w:r>
          </w:p>
        </w:tc>
      </w:tr>
      <w:tr w:rsidR="002866E5" w:rsidRPr="006E4D74" w14:paraId="3B4BC3AE" w14:textId="77777777" w:rsidTr="00AE5F67">
        <w:tc>
          <w:tcPr>
            <w:tcW w:w="7290" w:type="dxa"/>
          </w:tcPr>
          <w:p w14:paraId="584AAD26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43E174D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30</w:t>
            </w:r>
          </w:p>
        </w:tc>
      </w:tr>
    </w:tbl>
    <w:p w14:paraId="649EBBCE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p w14:paraId="3897C69F" w14:textId="77777777" w:rsidR="002866E5" w:rsidRPr="006E4D74" w:rsidRDefault="002866E5" w:rsidP="002866E5">
      <w:pPr>
        <w:spacing w:after="0"/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6E4D74">
        <w:rPr>
          <w:rFonts w:ascii="TH SarabunPSK" w:hAnsi="TH SarabunPSK" w:cs="TH SarabunPSK"/>
          <w:sz w:val="30"/>
          <w:szCs w:val="30"/>
          <w:cs/>
        </w:rPr>
        <w:br w:type="page"/>
      </w:r>
    </w:p>
    <w:p w14:paraId="31AB941C" w14:textId="77777777" w:rsidR="002866E5" w:rsidRPr="006E4D74" w:rsidRDefault="002866E5" w:rsidP="008E721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E5DC18D" w14:textId="77777777" w:rsidR="002866E5" w:rsidRPr="006E4D74" w:rsidRDefault="002866E5" w:rsidP="008E721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0DD70DBA" w14:textId="77777777" w:rsidR="002866E5" w:rsidRPr="006E4D74" w:rsidRDefault="002866E5" w:rsidP="008E721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E364156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341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-2-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2752C86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การศึกษาสำหรับบุคคลที่มีความต้องการจำเป็นพิเศษ</w:t>
      </w:r>
    </w:p>
    <w:p w14:paraId="7439F7EE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Education for Individuals with Special Needs</w:t>
      </w:r>
    </w:p>
    <w:p w14:paraId="6EE94AD6" w14:textId="77777777" w:rsidR="002866E5" w:rsidRPr="006E4D74" w:rsidRDefault="002866E5" w:rsidP="002866E5">
      <w:pPr>
        <w:spacing w:after="0" w:line="240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6CD82917" w14:textId="77777777" w:rsidTr="00AE5F67">
        <w:tc>
          <w:tcPr>
            <w:tcW w:w="7290" w:type="dxa"/>
          </w:tcPr>
          <w:p w14:paraId="06E8EACF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เค้าโครงรายวิชา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 xml:space="preserve"> (Course Outline)</w:t>
            </w:r>
          </w:p>
        </w:tc>
        <w:tc>
          <w:tcPr>
            <w:tcW w:w="2250" w:type="dxa"/>
          </w:tcPr>
          <w:p w14:paraId="3084AC71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1C8F58B3" w14:textId="77777777" w:rsidTr="00AE5F67">
        <w:tc>
          <w:tcPr>
            <w:tcW w:w="7290" w:type="dxa"/>
          </w:tcPr>
          <w:p w14:paraId="3BAD407B" w14:textId="77777777" w:rsidR="002866E5" w:rsidRPr="006E4D74" w:rsidRDefault="002866E5" w:rsidP="00046138">
            <w:pPr>
              <w:numPr>
                <w:ilvl w:val="0"/>
                <w:numId w:val="95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ปรัชญา ประวัติความเป็นมา ที่เป็นพื้นฐานของการศึกษาพิเศษ</w:t>
            </w:r>
            <w:r w:rsidRPr="006E4D74">
              <w:rPr>
                <w:rFonts w:ascii="TH SarabunPSK" w:hAnsi="TH SarabunPSK" w:cs="TH SarabunPSK"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008F828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3</w:t>
            </w:r>
          </w:p>
        </w:tc>
      </w:tr>
      <w:tr w:rsidR="002866E5" w:rsidRPr="006E4D74" w14:paraId="28A69CB0" w14:textId="77777777" w:rsidTr="00AE5F67">
        <w:tc>
          <w:tcPr>
            <w:tcW w:w="7290" w:type="dxa"/>
          </w:tcPr>
          <w:p w14:paraId="424A94D5" w14:textId="77777777" w:rsidR="002866E5" w:rsidRPr="006E4D74" w:rsidRDefault="002866E5" w:rsidP="00046138">
            <w:pPr>
              <w:numPr>
                <w:ilvl w:val="0"/>
                <w:numId w:val="95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วิชาชีพครู กฎหมายที่เป็นพื้นฐานของการศึกษาพิเศษ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  <w:tab/>
            </w:r>
          </w:p>
        </w:tc>
        <w:tc>
          <w:tcPr>
            <w:tcW w:w="2250" w:type="dxa"/>
          </w:tcPr>
          <w:p w14:paraId="423C917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3</w:t>
            </w:r>
          </w:p>
        </w:tc>
      </w:tr>
      <w:tr w:rsidR="002866E5" w:rsidRPr="006E4D74" w14:paraId="2CBCAB97" w14:textId="77777777" w:rsidTr="00AE5F67">
        <w:tc>
          <w:tcPr>
            <w:tcW w:w="7290" w:type="dxa"/>
          </w:tcPr>
          <w:p w14:paraId="1AD5E6D4" w14:textId="77777777" w:rsidR="002866E5" w:rsidRPr="006E4D74" w:rsidRDefault="002866E5" w:rsidP="00046138">
            <w:pPr>
              <w:numPr>
                <w:ilvl w:val="0"/>
                <w:numId w:val="95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บทบาทหน้าที่ ความรับผิดชอบของครูการศึกษาพิเศษ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  <w:tab/>
            </w:r>
          </w:p>
        </w:tc>
        <w:tc>
          <w:tcPr>
            <w:tcW w:w="2250" w:type="dxa"/>
          </w:tcPr>
          <w:p w14:paraId="1B05132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73F97AEC" w14:textId="77777777" w:rsidTr="00AE5F67">
        <w:tc>
          <w:tcPr>
            <w:tcW w:w="7290" w:type="dxa"/>
          </w:tcPr>
          <w:p w14:paraId="5D0F9353" w14:textId="77777777" w:rsidR="002866E5" w:rsidRPr="006E4D74" w:rsidRDefault="002866E5" w:rsidP="00046138">
            <w:pPr>
              <w:numPr>
                <w:ilvl w:val="0"/>
                <w:numId w:val="95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กลวิธีและเทคนิคการเรียนการสอนสำหรับบุคคลที่มีความต้องการจำเป็นพิเศษ</w:t>
            </w:r>
          </w:p>
        </w:tc>
        <w:tc>
          <w:tcPr>
            <w:tcW w:w="2250" w:type="dxa"/>
          </w:tcPr>
          <w:p w14:paraId="3993BE5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18B69F9F" w14:textId="77777777" w:rsidTr="00AE5F67">
        <w:tc>
          <w:tcPr>
            <w:tcW w:w="7290" w:type="dxa"/>
          </w:tcPr>
          <w:p w14:paraId="44EDAAD7" w14:textId="77777777" w:rsidR="002866E5" w:rsidRPr="006E4D74" w:rsidRDefault="002866E5" w:rsidP="00046138">
            <w:pPr>
              <w:numPr>
                <w:ilvl w:val="0"/>
                <w:numId w:val="95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สื่อเทคโนโลยีและสิ่งอํานวยความสะดวก สำหรับบุคคลที่มีความต้องการจำเป็นพิเศษ</w:t>
            </w:r>
          </w:p>
        </w:tc>
        <w:tc>
          <w:tcPr>
            <w:tcW w:w="2250" w:type="dxa"/>
          </w:tcPr>
          <w:p w14:paraId="6CBFE4B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67BFFBB4" w14:textId="77777777" w:rsidTr="00AE5F67">
        <w:tc>
          <w:tcPr>
            <w:tcW w:w="7290" w:type="dxa"/>
          </w:tcPr>
          <w:p w14:paraId="3116478B" w14:textId="77777777" w:rsidR="002866E5" w:rsidRPr="006E4D74" w:rsidRDefault="002866E5" w:rsidP="00046138">
            <w:pPr>
              <w:numPr>
                <w:ilvl w:val="0"/>
                <w:numId w:val="95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การจัดการพฤติกรรมสำหรับบุคคลที่มีความต้องการจำเป็นพิเศษ</w:t>
            </w:r>
          </w:p>
        </w:tc>
        <w:tc>
          <w:tcPr>
            <w:tcW w:w="2250" w:type="dxa"/>
          </w:tcPr>
          <w:p w14:paraId="3EC35C7D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3</w:t>
            </w:r>
          </w:p>
        </w:tc>
      </w:tr>
      <w:tr w:rsidR="002866E5" w:rsidRPr="006E4D74" w14:paraId="719812D8" w14:textId="77777777" w:rsidTr="00AE5F67">
        <w:tc>
          <w:tcPr>
            <w:tcW w:w="7290" w:type="dxa"/>
          </w:tcPr>
          <w:p w14:paraId="4B280F7E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5AE72C3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15</w:t>
            </w:r>
          </w:p>
        </w:tc>
      </w:tr>
    </w:tbl>
    <w:p w14:paraId="7217D2A4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38D4551C" w14:textId="77777777" w:rsidTr="00AE5F67">
        <w:tc>
          <w:tcPr>
            <w:tcW w:w="7290" w:type="dxa"/>
          </w:tcPr>
          <w:p w14:paraId="16F8C641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60DA7C02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23C2EDE9" w14:textId="77777777" w:rsidTr="00AE5F67">
        <w:tc>
          <w:tcPr>
            <w:tcW w:w="7290" w:type="dxa"/>
          </w:tcPr>
          <w:p w14:paraId="44D1DABA" w14:textId="77777777" w:rsidR="002866E5" w:rsidRPr="006E4D74" w:rsidRDefault="002866E5" w:rsidP="00046138">
            <w:pPr>
              <w:numPr>
                <w:ilvl w:val="0"/>
                <w:numId w:val="96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ประมวลความรู้พื้นฐานของการศึกษาพิเศษ</w:t>
            </w:r>
          </w:p>
        </w:tc>
        <w:tc>
          <w:tcPr>
            <w:tcW w:w="2250" w:type="dxa"/>
          </w:tcPr>
          <w:p w14:paraId="41C0FD5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5</w:t>
            </w:r>
          </w:p>
        </w:tc>
      </w:tr>
      <w:tr w:rsidR="002866E5" w:rsidRPr="006E4D74" w14:paraId="1754CF9D" w14:textId="77777777" w:rsidTr="00AE5F67">
        <w:tc>
          <w:tcPr>
            <w:tcW w:w="7290" w:type="dxa"/>
          </w:tcPr>
          <w:p w14:paraId="082DC330" w14:textId="77777777" w:rsidR="002866E5" w:rsidRPr="006E4D74" w:rsidRDefault="002866E5" w:rsidP="00046138">
            <w:pPr>
              <w:numPr>
                <w:ilvl w:val="0"/>
                <w:numId w:val="96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การฝึกปฏิบัติการใช้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เทคโนโลยีสารสนเทศเพื่อการเรียนรู้</w:t>
            </w:r>
          </w:p>
        </w:tc>
        <w:tc>
          <w:tcPr>
            <w:tcW w:w="2250" w:type="dxa"/>
          </w:tcPr>
          <w:p w14:paraId="5EA5BD1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5</w:t>
            </w:r>
          </w:p>
        </w:tc>
      </w:tr>
      <w:tr w:rsidR="002866E5" w:rsidRPr="006E4D74" w14:paraId="608B54A4" w14:textId="77777777" w:rsidTr="00AE5F67">
        <w:tc>
          <w:tcPr>
            <w:tcW w:w="7290" w:type="dxa"/>
          </w:tcPr>
          <w:p w14:paraId="2BAD77DA" w14:textId="77777777" w:rsidR="002866E5" w:rsidRPr="006E4D74" w:rsidRDefault="002866E5" w:rsidP="00046138">
            <w:pPr>
              <w:numPr>
                <w:ilvl w:val="0"/>
                <w:numId w:val="96"/>
              </w:numPr>
              <w:contextualSpacing/>
              <w:jc w:val="thaiDistribute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ศึกษาค้นคว้าบทความวิชาการ</w:t>
            </w: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 xml:space="preserve"> บทความวิจัยและนำเสนอ</w:t>
            </w:r>
          </w:p>
        </w:tc>
        <w:tc>
          <w:tcPr>
            <w:tcW w:w="2250" w:type="dxa"/>
          </w:tcPr>
          <w:p w14:paraId="38DBBA6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5</w:t>
            </w:r>
          </w:p>
        </w:tc>
      </w:tr>
      <w:tr w:rsidR="002866E5" w:rsidRPr="006E4D74" w14:paraId="62809C5E" w14:textId="77777777" w:rsidTr="00AE5F67">
        <w:tc>
          <w:tcPr>
            <w:tcW w:w="7290" w:type="dxa"/>
          </w:tcPr>
          <w:p w14:paraId="5C3AF324" w14:textId="77777777" w:rsidR="002866E5" w:rsidRPr="006E4D74" w:rsidRDefault="002866E5" w:rsidP="00046138">
            <w:pPr>
              <w:numPr>
                <w:ilvl w:val="0"/>
                <w:numId w:val="96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ออกแบบกิจกรรมสำหรับบุคคลที่มีความต้องการจำเป็นพิเศษ</w:t>
            </w:r>
          </w:p>
        </w:tc>
        <w:tc>
          <w:tcPr>
            <w:tcW w:w="2250" w:type="dxa"/>
          </w:tcPr>
          <w:p w14:paraId="5C8E849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5</w:t>
            </w:r>
          </w:p>
        </w:tc>
      </w:tr>
      <w:tr w:rsidR="002866E5" w:rsidRPr="006E4D74" w14:paraId="4C220C10" w14:textId="77777777" w:rsidTr="00AE5F67">
        <w:tc>
          <w:tcPr>
            <w:tcW w:w="7290" w:type="dxa"/>
          </w:tcPr>
          <w:p w14:paraId="7AFBBF5A" w14:textId="77777777" w:rsidR="002866E5" w:rsidRPr="006E4D74" w:rsidRDefault="002866E5" w:rsidP="00046138">
            <w:pPr>
              <w:numPr>
                <w:ilvl w:val="0"/>
                <w:numId w:val="96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จัดทำแผนการจัดการศึกษาเฉพาะบุคคล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  <w:tab/>
            </w:r>
          </w:p>
        </w:tc>
        <w:tc>
          <w:tcPr>
            <w:tcW w:w="2250" w:type="dxa"/>
          </w:tcPr>
          <w:p w14:paraId="26E8CD8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5</w:t>
            </w:r>
          </w:p>
        </w:tc>
      </w:tr>
      <w:tr w:rsidR="002866E5" w:rsidRPr="006E4D74" w14:paraId="44F32679" w14:textId="77777777" w:rsidTr="00AE5F67">
        <w:tc>
          <w:tcPr>
            <w:tcW w:w="7290" w:type="dxa"/>
          </w:tcPr>
          <w:p w14:paraId="51358EFD" w14:textId="77777777" w:rsidR="002866E5" w:rsidRPr="006E4D74" w:rsidRDefault="002866E5" w:rsidP="00046138">
            <w:pPr>
              <w:numPr>
                <w:ilvl w:val="0"/>
                <w:numId w:val="96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การ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วิเคราะห์คุณลักษณะของบุคคลที่มีความต้องการจำเป็นพิเศษ</w:t>
            </w:r>
          </w:p>
        </w:tc>
        <w:tc>
          <w:tcPr>
            <w:tcW w:w="2250" w:type="dxa"/>
          </w:tcPr>
          <w:p w14:paraId="0EBB5D3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5</w:t>
            </w:r>
          </w:p>
        </w:tc>
      </w:tr>
      <w:tr w:rsidR="002866E5" w:rsidRPr="006E4D74" w14:paraId="514B876C" w14:textId="77777777" w:rsidTr="00AE5F67">
        <w:tc>
          <w:tcPr>
            <w:tcW w:w="7290" w:type="dxa"/>
          </w:tcPr>
          <w:p w14:paraId="3F17CB98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0EEA65A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30</w:t>
            </w:r>
          </w:p>
        </w:tc>
      </w:tr>
    </w:tbl>
    <w:p w14:paraId="59971173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p w14:paraId="1385531B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7CD1DC9D" w14:textId="77777777" w:rsidR="002866E5" w:rsidRPr="006E4D74" w:rsidRDefault="002866E5" w:rsidP="008E721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A0980E1" w14:textId="77777777" w:rsidR="002866E5" w:rsidRPr="006E4D74" w:rsidRDefault="002866E5" w:rsidP="008E721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79A1E55E" w14:textId="77777777" w:rsidR="002866E5" w:rsidRPr="006E4D74" w:rsidRDefault="002866E5" w:rsidP="008E721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2E938BD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342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(2-2-5)</w:t>
      </w:r>
    </w:p>
    <w:p w14:paraId="58329296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hAnsi="TH SarabunPSK" w:cs="TH SarabunPSK"/>
          <w:sz w:val="30"/>
          <w:szCs w:val="30"/>
          <w:cs/>
        </w:rPr>
        <w:t>ความร่วมมือกับชุมชนและผู้ปกครองในการพัฒนาคุณภาพผู้เรียน</w:t>
      </w:r>
    </w:p>
    <w:p w14:paraId="272E5BDC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bookmarkStart w:id="3" w:name="_Hlk144939592"/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Cooperation with Community and Guardian for Improvement</w:t>
      </w:r>
    </w:p>
    <w:p w14:paraId="3886D8D2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of Student Quality</w:t>
      </w:r>
    </w:p>
    <w:bookmarkEnd w:id="3"/>
    <w:p w14:paraId="2838B839" w14:textId="77777777" w:rsidR="002866E5" w:rsidRPr="006E4D74" w:rsidRDefault="002866E5" w:rsidP="002866E5">
      <w:pPr>
        <w:spacing w:after="0" w:line="240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0E2715C9" w14:textId="77777777" w:rsidTr="00AE5F67">
        <w:tc>
          <w:tcPr>
            <w:tcW w:w="7290" w:type="dxa"/>
          </w:tcPr>
          <w:p w14:paraId="23002492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เค้าโครงรายวิชา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 xml:space="preserve"> (Course Outline)</w:t>
            </w:r>
          </w:p>
        </w:tc>
        <w:tc>
          <w:tcPr>
            <w:tcW w:w="2250" w:type="dxa"/>
          </w:tcPr>
          <w:p w14:paraId="5787C1EA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245F308E" w14:textId="77777777" w:rsidTr="00AE5F67">
        <w:tc>
          <w:tcPr>
            <w:tcW w:w="7290" w:type="dxa"/>
          </w:tcPr>
          <w:p w14:paraId="0C7B8974" w14:textId="77777777" w:rsidR="002866E5" w:rsidRPr="006E4D74" w:rsidRDefault="002866E5" w:rsidP="00046138">
            <w:pPr>
              <w:numPr>
                <w:ilvl w:val="0"/>
                <w:numId w:val="9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การศึกษาแนวคิดชุมชนและบริบทของชุมชนแผนยุทธศาสตร์พัฒนาชุมชน</w:t>
            </w:r>
          </w:p>
        </w:tc>
        <w:tc>
          <w:tcPr>
            <w:tcW w:w="2250" w:type="dxa"/>
          </w:tcPr>
          <w:p w14:paraId="7A54DAE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0D608D1A" w14:textId="77777777" w:rsidTr="00AE5F67">
        <w:tc>
          <w:tcPr>
            <w:tcW w:w="7290" w:type="dxa"/>
          </w:tcPr>
          <w:p w14:paraId="72D680A3" w14:textId="77777777" w:rsidR="002866E5" w:rsidRPr="006E4D74" w:rsidRDefault="002866E5" w:rsidP="00046138">
            <w:pPr>
              <w:numPr>
                <w:ilvl w:val="0"/>
                <w:numId w:val="9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ความแตกต่างทางวัฒนธรรมในแต่ละชุมชน</w:t>
            </w:r>
          </w:p>
        </w:tc>
        <w:tc>
          <w:tcPr>
            <w:tcW w:w="2250" w:type="dxa"/>
          </w:tcPr>
          <w:p w14:paraId="2A11F13D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7DAA5807" w14:textId="77777777" w:rsidTr="00AE5F67">
        <w:tc>
          <w:tcPr>
            <w:tcW w:w="7290" w:type="dxa"/>
          </w:tcPr>
          <w:p w14:paraId="4C11CD0D" w14:textId="77777777" w:rsidR="002866E5" w:rsidRPr="006E4D74" w:rsidRDefault="002866E5" w:rsidP="00046138">
            <w:pPr>
              <w:numPr>
                <w:ilvl w:val="0"/>
                <w:numId w:val="9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การแก้ปัญหา และการพัฒนาการเรียนรู้ของผู้เรียนให้มีคุณภาพ</w:t>
            </w:r>
          </w:p>
          <w:p w14:paraId="61F444D0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ตามคุณลักษณะที่พึงประสงค์</w:t>
            </w:r>
          </w:p>
        </w:tc>
        <w:tc>
          <w:tcPr>
            <w:tcW w:w="2250" w:type="dxa"/>
          </w:tcPr>
          <w:p w14:paraId="7300B84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61C0C803" w14:textId="77777777" w:rsidTr="00AE5F67">
        <w:tc>
          <w:tcPr>
            <w:tcW w:w="7290" w:type="dxa"/>
          </w:tcPr>
          <w:p w14:paraId="0AFFF577" w14:textId="77777777" w:rsidR="002866E5" w:rsidRPr="006E4D74" w:rsidRDefault="002866E5" w:rsidP="00046138">
            <w:pPr>
              <w:numPr>
                <w:ilvl w:val="0"/>
                <w:numId w:val="9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การสร้างเครือข่ายความร่วมมือกับชุมชนและผู้ปกครอง</w:t>
            </w:r>
          </w:p>
        </w:tc>
        <w:tc>
          <w:tcPr>
            <w:tcW w:w="2250" w:type="dxa"/>
          </w:tcPr>
          <w:p w14:paraId="18787F8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1DD22449" w14:textId="77777777" w:rsidTr="00AE5F67">
        <w:tc>
          <w:tcPr>
            <w:tcW w:w="7290" w:type="dxa"/>
          </w:tcPr>
          <w:p w14:paraId="3BC60BDC" w14:textId="77777777" w:rsidR="002866E5" w:rsidRPr="006E4D74" w:rsidRDefault="002866E5" w:rsidP="00046138">
            <w:pPr>
              <w:numPr>
                <w:ilvl w:val="0"/>
                <w:numId w:val="97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แนวคิดปรัชญาเศรษฐกิจพอเพียง</w:t>
            </w:r>
          </w:p>
        </w:tc>
        <w:tc>
          <w:tcPr>
            <w:tcW w:w="2250" w:type="dxa"/>
          </w:tcPr>
          <w:p w14:paraId="37C1B88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057E76B7" w14:textId="77777777" w:rsidTr="00AE5F67">
        <w:tc>
          <w:tcPr>
            <w:tcW w:w="7290" w:type="dxa"/>
          </w:tcPr>
          <w:p w14:paraId="21C6D24C" w14:textId="77777777" w:rsidR="002866E5" w:rsidRPr="006E4D74" w:rsidRDefault="002866E5" w:rsidP="00046138">
            <w:pPr>
              <w:numPr>
                <w:ilvl w:val="0"/>
                <w:numId w:val="9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การพัฒนาอย่างยั่งยืนในการจัดการเรียนรู้ให้กับผู้เรียน</w:t>
            </w:r>
          </w:p>
        </w:tc>
        <w:tc>
          <w:tcPr>
            <w:tcW w:w="2250" w:type="dxa"/>
          </w:tcPr>
          <w:p w14:paraId="637E75E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6</w:t>
            </w:r>
          </w:p>
        </w:tc>
      </w:tr>
      <w:tr w:rsidR="002866E5" w:rsidRPr="006E4D74" w14:paraId="23FB4C3E" w14:textId="77777777" w:rsidTr="00AE5F67">
        <w:tc>
          <w:tcPr>
            <w:tcW w:w="7290" w:type="dxa"/>
          </w:tcPr>
          <w:p w14:paraId="5F9D02C0" w14:textId="77777777" w:rsidR="002866E5" w:rsidRPr="006E4D74" w:rsidRDefault="002866E5" w:rsidP="00046138">
            <w:pPr>
              <w:numPr>
                <w:ilvl w:val="0"/>
                <w:numId w:val="97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การส่งเสริม อนุรักษ์วัฒนธรรม และภูมิปัญญาท้องถิ่น</w:t>
            </w:r>
          </w:p>
        </w:tc>
        <w:tc>
          <w:tcPr>
            <w:tcW w:w="2250" w:type="dxa"/>
          </w:tcPr>
          <w:p w14:paraId="257F696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single"/>
                <w:cs/>
                <w:lang w:eastAsia="en-GB" w:bidi="th-TH"/>
              </w:rPr>
              <w:t>4</w:t>
            </w:r>
          </w:p>
        </w:tc>
      </w:tr>
      <w:tr w:rsidR="002866E5" w:rsidRPr="006E4D74" w14:paraId="1749B6E9" w14:textId="77777777" w:rsidTr="00AE5F67">
        <w:tc>
          <w:tcPr>
            <w:tcW w:w="7290" w:type="dxa"/>
          </w:tcPr>
          <w:p w14:paraId="7AA8A65C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33030E5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30</w:t>
            </w:r>
          </w:p>
        </w:tc>
      </w:tr>
    </w:tbl>
    <w:p w14:paraId="01FACEEE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006ADA1B" w14:textId="77777777" w:rsidTr="00AE5F67">
        <w:tc>
          <w:tcPr>
            <w:tcW w:w="7290" w:type="dxa"/>
          </w:tcPr>
          <w:p w14:paraId="0DE1427A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15BFF6C6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282037CB" w14:textId="77777777" w:rsidTr="00AE5F67">
        <w:tc>
          <w:tcPr>
            <w:tcW w:w="7290" w:type="dxa"/>
          </w:tcPr>
          <w:p w14:paraId="1E3DFEEC" w14:textId="77777777" w:rsidR="002866E5" w:rsidRPr="006E4D74" w:rsidRDefault="002866E5" w:rsidP="00046138">
            <w:pPr>
              <w:numPr>
                <w:ilvl w:val="0"/>
                <w:numId w:val="98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การเก็บข้อมูลการศึกษาชุมชนและบริบทของชุมชน</w:t>
            </w:r>
          </w:p>
        </w:tc>
        <w:tc>
          <w:tcPr>
            <w:tcW w:w="2250" w:type="dxa"/>
          </w:tcPr>
          <w:p w14:paraId="4B6977A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2866E5" w:rsidRPr="006E4D74" w14:paraId="4C9CCEB4" w14:textId="77777777" w:rsidTr="00AE5F67">
        <w:tc>
          <w:tcPr>
            <w:tcW w:w="7290" w:type="dxa"/>
          </w:tcPr>
          <w:p w14:paraId="77093B1D" w14:textId="77777777" w:rsidR="002866E5" w:rsidRPr="006E4D74" w:rsidRDefault="002866E5" w:rsidP="00046138">
            <w:pPr>
              <w:numPr>
                <w:ilvl w:val="0"/>
                <w:numId w:val="98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การวิเคราะห์ความแตกต่างทางวัฒนธรรมในแต่ละชุมชน</w:t>
            </w:r>
          </w:p>
        </w:tc>
        <w:tc>
          <w:tcPr>
            <w:tcW w:w="2250" w:type="dxa"/>
          </w:tcPr>
          <w:p w14:paraId="382DB59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2866E5" w:rsidRPr="006E4D74" w14:paraId="53D842FD" w14:textId="77777777" w:rsidTr="00AE5F67">
        <w:tc>
          <w:tcPr>
            <w:tcW w:w="7290" w:type="dxa"/>
          </w:tcPr>
          <w:p w14:paraId="36B2AF99" w14:textId="77777777" w:rsidR="002866E5" w:rsidRPr="006E4D74" w:rsidRDefault="002866E5" w:rsidP="00046138">
            <w:pPr>
              <w:numPr>
                <w:ilvl w:val="0"/>
                <w:numId w:val="98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การวิเคราะห์สาเหตุเพื่อแก้ปัญหา และพัฒนาการเรียนรู้ของผู้เรียน</w:t>
            </w:r>
          </w:p>
          <w:p w14:paraId="0007631E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ให้มีคุณภาพตามคุณลักษณะที่พึงประสงค์</w:t>
            </w:r>
          </w:p>
        </w:tc>
        <w:tc>
          <w:tcPr>
            <w:tcW w:w="2250" w:type="dxa"/>
          </w:tcPr>
          <w:p w14:paraId="367223E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2866E5" w:rsidRPr="006E4D74" w14:paraId="605F943C" w14:textId="77777777" w:rsidTr="00AE5F67">
        <w:tc>
          <w:tcPr>
            <w:tcW w:w="7290" w:type="dxa"/>
          </w:tcPr>
          <w:p w14:paraId="2A8EC4DE" w14:textId="77777777" w:rsidR="002866E5" w:rsidRPr="006E4D74" w:rsidRDefault="002866E5" w:rsidP="00046138">
            <w:pPr>
              <w:numPr>
                <w:ilvl w:val="0"/>
                <w:numId w:val="98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การออกแบบเครือข่ายความร่วมมือกับชุมชนและผู้ปกครอง</w:t>
            </w:r>
          </w:p>
        </w:tc>
        <w:tc>
          <w:tcPr>
            <w:tcW w:w="2250" w:type="dxa"/>
          </w:tcPr>
          <w:p w14:paraId="4223542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4</w:t>
            </w:r>
          </w:p>
        </w:tc>
      </w:tr>
      <w:tr w:rsidR="002866E5" w:rsidRPr="006E4D74" w14:paraId="0F62DEAC" w14:textId="77777777" w:rsidTr="00AE5F67">
        <w:tc>
          <w:tcPr>
            <w:tcW w:w="7290" w:type="dxa"/>
          </w:tcPr>
          <w:p w14:paraId="4DC6B39D" w14:textId="77777777" w:rsidR="002866E5" w:rsidRPr="006E4D74" w:rsidRDefault="002866E5" w:rsidP="00046138">
            <w:pPr>
              <w:numPr>
                <w:ilvl w:val="0"/>
                <w:numId w:val="98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การดำเนินการจัดกิจกรรมที่น้อมนำปรัชญาของเศรษฐกิจพอเพียง</w:t>
            </w:r>
          </w:p>
          <w:p w14:paraId="5AE56480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สร้างภูมิคุ้มกันให้กับผู้เรียน</w:t>
            </w:r>
          </w:p>
        </w:tc>
        <w:tc>
          <w:tcPr>
            <w:tcW w:w="2250" w:type="dxa"/>
          </w:tcPr>
          <w:p w14:paraId="2D4D73D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5</w:t>
            </w:r>
          </w:p>
        </w:tc>
      </w:tr>
      <w:tr w:rsidR="002866E5" w:rsidRPr="006E4D74" w14:paraId="455A662C" w14:textId="77777777" w:rsidTr="00AE5F67">
        <w:tc>
          <w:tcPr>
            <w:tcW w:w="7290" w:type="dxa"/>
          </w:tcPr>
          <w:p w14:paraId="5F0529D9" w14:textId="77777777" w:rsidR="002866E5" w:rsidRPr="006E4D74" w:rsidRDefault="002866E5" w:rsidP="00046138">
            <w:pPr>
              <w:numPr>
                <w:ilvl w:val="0"/>
                <w:numId w:val="98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การดำเนินการจัดกิจกรรมตามแนวทางการพัฒนาอย่างยั่งยืน</w:t>
            </w:r>
          </w:p>
          <w:p w14:paraId="642360F7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ในการจัดการเรียนรู้ให้กับผู้เรียน</w:t>
            </w:r>
          </w:p>
        </w:tc>
        <w:tc>
          <w:tcPr>
            <w:tcW w:w="2250" w:type="dxa"/>
          </w:tcPr>
          <w:p w14:paraId="3C4BDC9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5</w:t>
            </w:r>
          </w:p>
        </w:tc>
      </w:tr>
      <w:tr w:rsidR="002866E5" w:rsidRPr="006E4D74" w14:paraId="36CC1BA9" w14:textId="77777777" w:rsidTr="00AE5F67">
        <w:tc>
          <w:tcPr>
            <w:tcW w:w="7290" w:type="dxa"/>
          </w:tcPr>
          <w:p w14:paraId="380E6D3E" w14:textId="77777777" w:rsidR="002866E5" w:rsidRPr="006E4D74" w:rsidRDefault="002866E5" w:rsidP="00046138">
            <w:pPr>
              <w:pStyle w:val="ListParagraph"/>
              <w:numPr>
                <w:ilvl w:val="0"/>
                <w:numId w:val="98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การออกแบบกิจกรรมส่งเสริม อนุรักษ์วัฒนธรรม และภูมิปัญญาท้องถิ่นเพื่อพัฒนาผู้เรียน</w:t>
            </w:r>
          </w:p>
        </w:tc>
        <w:tc>
          <w:tcPr>
            <w:tcW w:w="2250" w:type="dxa"/>
          </w:tcPr>
          <w:p w14:paraId="1C81B36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4</w:t>
            </w:r>
          </w:p>
        </w:tc>
      </w:tr>
      <w:tr w:rsidR="002866E5" w:rsidRPr="006E4D74" w14:paraId="3A006E8C" w14:textId="77777777" w:rsidTr="00AE5F67">
        <w:tc>
          <w:tcPr>
            <w:tcW w:w="7290" w:type="dxa"/>
          </w:tcPr>
          <w:p w14:paraId="4F4DE06F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79A7EB72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3D9DCDB2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p w14:paraId="69E90186" w14:textId="77777777" w:rsidR="002866E5" w:rsidRPr="006E4D74" w:rsidRDefault="002866E5" w:rsidP="002866E5">
      <w:pPr>
        <w:spacing w:after="0"/>
        <w:rPr>
          <w:rFonts w:ascii="TH SarabunPSK" w:eastAsia="Times New Roman" w:hAnsi="TH SarabunPSK" w:cs="TH SarabunPSK"/>
          <w:kern w:val="0"/>
          <w:sz w:val="16"/>
          <w:szCs w:val="16"/>
          <w:lang w:eastAsia="x-none"/>
          <w14:ligatures w14:val="none"/>
        </w:rPr>
      </w:pPr>
      <w:r w:rsidRPr="006E4D74">
        <w:rPr>
          <w:rFonts w:ascii="TH SarabunPSK" w:hAnsi="TH SarabunPSK" w:cs="TH SarabunPSK"/>
          <w:sz w:val="30"/>
          <w:szCs w:val="30"/>
          <w:cs/>
        </w:rPr>
        <w:br w:type="page"/>
      </w:r>
    </w:p>
    <w:p w14:paraId="2AEC660C" w14:textId="77777777" w:rsidR="002866E5" w:rsidRPr="006E4D74" w:rsidRDefault="002866E5" w:rsidP="008E721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4A139135" w14:textId="77777777" w:rsidR="002866E5" w:rsidRPr="006E4D74" w:rsidRDefault="002866E5" w:rsidP="008E721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6BB67698" w14:textId="77777777" w:rsidR="002866E5" w:rsidRPr="006E4D74" w:rsidRDefault="002866E5" w:rsidP="008E721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1F084FA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01150352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2(1-2-3)</w:t>
      </w:r>
    </w:p>
    <w:p w14:paraId="132A4A0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การวัดและประเมินผลการเรียนรู้</w:t>
      </w:r>
    </w:p>
    <w:p w14:paraId="5867CFC1" w14:textId="77777777" w:rsidR="002866E5" w:rsidRPr="006E4D74" w:rsidRDefault="002866E5" w:rsidP="008E7216">
      <w:pPr>
        <w:spacing w:after="0" w:line="276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Measurement and Evaluation of Learning</w:t>
      </w:r>
    </w:p>
    <w:p w14:paraId="219A02B2" w14:textId="77777777" w:rsidR="002866E5" w:rsidRPr="006E4D74" w:rsidRDefault="002866E5" w:rsidP="008E7216">
      <w:pPr>
        <w:spacing w:after="0" w:line="276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168A72BA" w14:textId="77777777" w:rsidTr="00AE5F67">
        <w:tc>
          <w:tcPr>
            <w:tcW w:w="7290" w:type="dxa"/>
          </w:tcPr>
          <w:p w14:paraId="2C662980" w14:textId="77777777" w:rsidR="002866E5" w:rsidRPr="006E4D74" w:rsidRDefault="002866E5" w:rsidP="008E7216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  <w:lang w:bidi="th-TH"/>
              </w:rPr>
              <w:t>เค้าโครงรายวิชา</w:t>
            </w:r>
            <w:r w:rsidRPr="006E4D74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 xml:space="preserve"> (Course Outline)</w:t>
            </w:r>
          </w:p>
        </w:tc>
        <w:tc>
          <w:tcPr>
            <w:tcW w:w="2250" w:type="dxa"/>
          </w:tcPr>
          <w:p w14:paraId="6652EE3C" w14:textId="77777777" w:rsidR="002866E5" w:rsidRPr="006E4D74" w:rsidRDefault="002866E5" w:rsidP="008E7216">
            <w:pPr>
              <w:tabs>
                <w:tab w:val="left" w:pos="1311"/>
              </w:tabs>
              <w:spacing w:line="276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55702C27" w14:textId="77777777" w:rsidTr="00AE5F67">
        <w:tc>
          <w:tcPr>
            <w:tcW w:w="7290" w:type="dxa"/>
          </w:tcPr>
          <w:p w14:paraId="586017DF" w14:textId="77777777" w:rsidR="002866E5" w:rsidRPr="006E4D74" w:rsidRDefault="002866E5" w:rsidP="00046138">
            <w:pPr>
              <w:numPr>
                <w:ilvl w:val="0"/>
                <w:numId w:val="9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หลักการและเทคนิคการวัดและประเมินผลทางการศึกษา</w:t>
            </w:r>
          </w:p>
        </w:tc>
        <w:tc>
          <w:tcPr>
            <w:tcW w:w="2250" w:type="dxa"/>
          </w:tcPr>
          <w:p w14:paraId="798098B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637E0382" w14:textId="77777777" w:rsidTr="00AE5F67">
        <w:tc>
          <w:tcPr>
            <w:tcW w:w="7290" w:type="dxa"/>
          </w:tcPr>
          <w:p w14:paraId="4B5AB580" w14:textId="77777777" w:rsidR="002866E5" w:rsidRPr="006E4D74" w:rsidRDefault="002866E5" w:rsidP="00046138">
            <w:pPr>
              <w:numPr>
                <w:ilvl w:val="0"/>
                <w:numId w:val="9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การออกแบบการประเมินในชั้นเรียน</w:t>
            </w:r>
          </w:p>
        </w:tc>
        <w:tc>
          <w:tcPr>
            <w:tcW w:w="2250" w:type="dxa"/>
          </w:tcPr>
          <w:p w14:paraId="71F1C77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4B810617" w14:textId="77777777" w:rsidTr="00AE5F67">
        <w:tc>
          <w:tcPr>
            <w:tcW w:w="7290" w:type="dxa"/>
          </w:tcPr>
          <w:p w14:paraId="745985FD" w14:textId="77777777" w:rsidR="002866E5" w:rsidRPr="006E4D74" w:rsidRDefault="002866E5" w:rsidP="00046138">
            <w:pPr>
              <w:numPr>
                <w:ilvl w:val="0"/>
                <w:numId w:val="9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การสร้างและการใช้เครื่องมือวัดและประเมินมาตรฐาน</w:t>
            </w:r>
          </w:p>
          <w:p w14:paraId="29762D1A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ทางด้านปัญญาความคิด</w:t>
            </w:r>
          </w:p>
        </w:tc>
        <w:tc>
          <w:tcPr>
            <w:tcW w:w="2250" w:type="dxa"/>
          </w:tcPr>
          <w:p w14:paraId="35AD116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324F0132" w14:textId="77777777" w:rsidTr="00AE5F67">
        <w:tc>
          <w:tcPr>
            <w:tcW w:w="7290" w:type="dxa"/>
          </w:tcPr>
          <w:p w14:paraId="2FD37540" w14:textId="77777777" w:rsidR="002866E5" w:rsidRPr="006E4D74" w:rsidRDefault="002866E5" w:rsidP="00046138">
            <w:pPr>
              <w:pStyle w:val="ListParagraph"/>
              <w:numPr>
                <w:ilvl w:val="0"/>
                <w:numId w:val="99"/>
              </w:numPr>
              <w:spacing w:after="0" w:line="240" w:lineRule="auto"/>
              <w:ind w:right="-988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การสร้างและการใช้เครื่องมือวัดและประเมินมาตรฐาน</w:t>
            </w:r>
          </w:p>
          <w:p w14:paraId="5E45EA5F" w14:textId="77777777" w:rsidR="002866E5" w:rsidRPr="006E4D74" w:rsidRDefault="002866E5" w:rsidP="00AE5F67">
            <w:pPr>
              <w:pStyle w:val="ListParagraph"/>
              <w:spacing w:after="0" w:line="240" w:lineRule="auto"/>
              <w:ind w:right="-988"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ทางด้านคุณลักษณะอันพึงประสงค์</w:t>
            </w:r>
          </w:p>
        </w:tc>
        <w:tc>
          <w:tcPr>
            <w:tcW w:w="2250" w:type="dxa"/>
          </w:tcPr>
          <w:p w14:paraId="3B3D1B59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2</w:t>
            </w:r>
          </w:p>
        </w:tc>
      </w:tr>
      <w:tr w:rsidR="002866E5" w:rsidRPr="006E4D74" w14:paraId="49F40C95" w14:textId="77777777" w:rsidTr="00AE5F67">
        <w:tc>
          <w:tcPr>
            <w:tcW w:w="7290" w:type="dxa"/>
          </w:tcPr>
          <w:p w14:paraId="1BEDA92B" w14:textId="77777777" w:rsidR="002866E5" w:rsidRPr="006E4D74" w:rsidRDefault="002866E5" w:rsidP="00046138">
            <w:pPr>
              <w:numPr>
                <w:ilvl w:val="0"/>
                <w:numId w:val="99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การสร้างและการใช้เครื่องมือวัดและประเมินมาตรฐาน</w:t>
            </w:r>
          </w:p>
          <w:p w14:paraId="077F8D79" w14:textId="77777777" w:rsidR="002866E5" w:rsidRPr="006E4D74" w:rsidRDefault="002866E5" w:rsidP="00AE5F67">
            <w:pPr>
              <w:ind w:left="720"/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ทางด้านทักษะการปฏิบัติ</w:t>
            </w:r>
          </w:p>
        </w:tc>
        <w:tc>
          <w:tcPr>
            <w:tcW w:w="2250" w:type="dxa"/>
          </w:tcPr>
          <w:p w14:paraId="43630CE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u w:val="single"/>
              </w:rPr>
              <w:t>2</w:t>
            </w:r>
          </w:p>
        </w:tc>
      </w:tr>
      <w:tr w:rsidR="002866E5" w:rsidRPr="006E4D74" w14:paraId="67D0ECF0" w14:textId="77777777" w:rsidTr="00AE5F67">
        <w:tc>
          <w:tcPr>
            <w:tcW w:w="7290" w:type="dxa"/>
          </w:tcPr>
          <w:p w14:paraId="32938F37" w14:textId="77777777" w:rsidR="002866E5" w:rsidRPr="006E4D74" w:rsidRDefault="002866E5" w:rsidP="00046138">
            <w:pPr>
              <w:numPr>
                <w:ilvl w:val="0"/>
                <w:numId w:val="9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การประเมินตามสภาพจริง การประเมินด้วยแฟ้มผลงาน</w:t>
            </w: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  <w:tab/>
            </w:r>
          </w:p>
        </w:tc>
        <w:tc>
          <w:tcPr>
            <w:tcW w:w="2250" w:type="dxa"/>
          </w:tcPr>
          <w:p w14:paraId="61E9F7B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</w:rPr>
              <w:t>1</w:t>
            </w:r>
          </w:p>
        </w:tc>
      </w:tr>
      <w:tr w:rsidR="002866E5" w:rsidRPr="006E4D74" w14:paraId="13CB1B0D" w14:textId="77777777" w:rsidTr="00AE5F67">
        <w:tc>
          <w:tcPr>
            <w:tcW w:w="7290" w:type="dxa"/>
          </w:tcPr>
          <w:p w14:paraId="551E9BA3" w14:textId="77777777" w:rsidR="002866E5" w:rsidRPr="006E4D74" w:rsidRDefault="002866E5" w:rsidP="00046138">
            <w:pPr>
              <w:numPr>
                <w:ilvl w:val="0"/>
                <w:numId w:val="99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การตรวจสอบคุณภาพเครื่องมื</w:t>
            </w: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อ</w:t>
            </w:r>
          </w:p>
        </w:tc>
        <w:tc>
          <w:tcPr>
            <w:tcW w:w="2250" w:type="dxa"/>
          </w:tcPr>
          <w:p w14:paraId="12459E00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2</w:t>
            </w:r>
          </w:p>
        </w:tc>
      </w:tr>
      <w:tr w:rsidR="002866E5" w:rsidRPr="006E4D74" w14:paraId="61DC9F64" w14:textId="77777777" w:rsidTr="00AE5F67">
        <w:tc>
          <w:tcPr>
            <w:tcW w:w="7290" w:type="dxa"/>
          </w:tcPr>
          <w:p w14:paraId="71D98C46" w14:textId="77777777" w:rsidR="002866E5" w:rsidRPr="006E4D74" w:rsidRDefault="002866E5" w:rsidP="00046138">
            <w:pPr>
              <w:numPr>
                <w:ilvl w:val="0"/>
                <w:numId w:val="99"/>
              </w:numPr>
              <w:contextualSpacing/>
              <w:jc w:val="thaiDistribute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การนำผลการประเมินไปใช้และการรายงานผลการประเมิน</w:t>
            </w:r>
          </w:p>
        </w:tc>
        <w:tc>
          <w:tcPr>
            <w:tcW w:w="2250" w:type="dxa"/>
          </w:tcPr>
          <w:p w14:paraId="41E74F5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single"/>
                <w:cs/>
                <w:lang w:eastAsia="en-GB" w:bidi="th-TH"/>
              </w:rPr>
              <w:t>2</w:t>
            </w:r>
          </w:p>
        </w:tc>
      </w:tr>
      <w:tr w:rsidR="002866E5" w:rsidRPr="006E4D74" w14:paraId="330A08CF" w14:textId="77777777" w:rsidTr="00AE5F67">
        <w:tc>
          <w:tcPr>
            <w:tcW w:w="7290" w:type="dxa"/>
          </w:tcPr>
          <w:p w14:paraId="67DB9BCA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6EF473C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15</w:t>
            </w:r>
          </w:p>
        </w:tc>
      </w:tr>
    </w:tbl>
    <w:p w14:paraId="2300C88A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67E532EC" w14:textId="77777777" w:rsidTr="00AE5F67">
        <w:tc>
          <w:tcPr>
            <w:tcW w:w="7290" w:type="dxa"/>
          </w:tcPr>
          <w:p w14:paraId="701A19B7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34597B8A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39BBEB84" w14:textId="77777777" w:rsidTr="00AE5F67">
        <w:tc>
          <w:tcPr>
            <w:tcW w:w="7290" w:type="dxa"/>
          </w:tcPr>
          <w:p w14:paraId="5EDF871C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วิเคราะห์วิพากษ์ปัญหาการวัดและประเมินการเรียนรู้ในชั้นเรียน</w:t>
            </w:r>
          </w:p>
        </w:tc>
        <w:tc>
          <w:tcPr>
            <w:tcW w:w="2250" w:type="dxa"/>
          </w:tcPr>
          <w:p w14:paraId="404F354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12DC2E39" w14:textId="77777777" w:rsidTr="00AE5F67">
        <w:tc>
          <w:tcPr>
            <w:tcW w:w="7290" w:type="dxa"/>
          </w:tcPr>
          <w:p w14:paraId="7946F10E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ออกแบบการประเมินผลแบบย่อยและแบบรวม</w:t>
            </w:r>
          </w:p>
        </w:tc>
        <w:tc>
          <w:tcPr>
            <w:tcW w:w="2250" w:type="dxa"/>
          </w:tcPr>
          <w:p w14:paraId="319A989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79C3E295" w14:textId="77777777" w:rsidTr="00AE5F67">
        <w:tc>
          <w:tcPr>
            <w:tcW w:w="7290" w:type="dxa"/>
          </w:tcPr>
          <w:p w14:paraId="23E60CFC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สร้างตารางวิเคราะห์หลักสูตรและออกแบบการวัดและประเมินผลการเรียนรู้</w:t>
            </w:r>
          </w:p>
        </w:tc>
        <w:tc>
          <w:tcPr>
            <w:tcW w:w="2250" w:type="dxa"/>
          </w:tcPr>
          <w:p w14:paraId="4B8CF5F0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7BBEEA7E" w14:textId="77777777" w:rsidTr="00AE5F67">
        <w:tc>
          <w:tcPr>
            <w:tcW w:w="7290" w:type="dxa"/>
          </w:tcPr>
          <w:p w14:paraId="6AD86BA2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การออกแบบเครื่องมือวัดและประเมินมาตรฐานทางด้านปัญญาความคิด</w:t>
            </w:r>
          </w:p>
        </w:tc>
        <w:tc>
          <w:tcPr>
            <w:tcW w:w="2250" w:type="dxa"/>
          </w:tcPr>
          <w:p w14:paraId="0BA60949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5F6CC70B" w14:textId="77777777" w:rsidTr="00AE5F67">
        <w:tc>
          <w:tcPr>
            <w:tcW w:w="7290" w:type="dxa"/>
          </w:tcPr>
          <w:p w14:paraId="6636CDB8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rPr>
                <w:rFonts w:ascii="TH SarabunPSK" w:eastAsia="Calibri" w:hAnsi="TH SarabunPSK" w:cs="TH SarabunPSK"/>
                <w:sz w:val="30"/>
                <w:szCs w:val="30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การออกแบบเครื่องมือวัดและประเมินมาตรฐานทางด้านคุณลักษณะ</w:t>
            </w:r>
          </w:p>
          <w:p w14:paraId="5F7F060D" w14:textId="77777777" w:rsidR="002866E5" w:rsidRPr="006E4D74" w:rsidRDefault="002866E5" w:rsidP="00AE5F67">
            <w:pPr>
              <w:ind w:left="720"/>
              <w:contextualSpacing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อันพึงประสงค์</w:t>
            </w:r>
          </w:p>
        </w:tc>
        <w:tc>
          <w:tcPr>
            <w:tcW w:w="2250" w:type="dxa"/>
          </w:tcPr>
          <w:p w14:paraId="2718046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2F0603AD" w14:textId="77777777" w:rsidTr="00AE5F67">
        <w:tc>
          <w:tcPr>
            <w:tcW w:w="7290" w:type="dxa"/>
          </w:tcPr>
          <w:p w14:paraId="6B1CC79C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การออกแบบเครื่องมือวัดและประเมินมาตรฐานทางด้านทักษะการปฏิบัติ</w:t>
            </w:r>
          </w:p>
        </w:tc>
        <w:tc>
          <w:tcPr>
            <w:tcW w:w="2250" w:type="dxa"/>
          </w:tcPr>
          <w:p w14:paraId="4A22AAF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398BF859" w14:textId="77777777" w:rsidTr="00AE5F67">
        <w:tc>
          <w:tcPr>
            <w:tcW w:w="7290" w:type="dxa"/>
          </w:tcPr>
          <w:p w14:paraId="14C7C8EF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ออกแบบการประเมินผลตามสภาพจริง</w:t>
            </w:r>
          </w:p>
        </w:tc>
        <w:tc>
          <w:tcPr>
            <w:tcW w:w="2250" w:type="dxa"/>
          </w:tcPr>
          <w:p w14:paraId="4F743E6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682B0BDB" w14:textId="77777777" w:rsidTr="00AE5F67">
        <w:tc>
          <w:tcPr>
            <w:tcW w:w="7290" w:type="dxa"/>
          </w:tcPr>
          <w:p w14:paraId="49C347DF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jc w:val="thaiDistribute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ใช้เทคโนโลยีสารสนเทศในการวัดและการประเมินผล</w:t>
            </w:r>
          </w:p>
        </w:tc>
        <w:tc>
          <w:tcPr>
            <w:tcW w:w="2250" w:type="dxa"/>
          </w:tcPr>
          <w:p w14:paraId="63A9122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28750A1D" w14:textId="77777777" w:rsidTr="00AE5F67">
        <w:tc>
          <w:tcPr>
            <w:tcW w:w="7290" w:type="dxa"/>
          </w:tcPr>
          <w:p w14:paraId="5672C3A6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ปฏิบัติการตรวจสอบคุณภาพเครื่องมือวัด</w:t>
            </w:r>
          </w:p>
        </w:tc>
        <w:tc>
          <w:tcPr>
            <w:tcW w:w="2250" w:type="dxa"/>
          </w:tcPr>
          <w:p w14:paraId="0BC8912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2098B0E8" w14:textId="77777777" w:rsidTr="00AE5F67">
        <w:tc>
          <w:tcPr>
            <w:tcW w:w="7290" w:type="dxa"/>
          </w:tcPr>
          <w:p w14:paraId="2D11D3ED" w14:textId="77777777" w:rsidR="002866E5" w:rsidRPr="006E4D74" w:rsidRDefault="002866E5" w:rsidP="00046138">
            <w:pPr>
              <w:numPr>
                <w:ilvl w:val="0"/>
                <w:numId w:val="100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ฝึกปฏิบัติการแปลความหมายคะแนนและการตัดเกรด</w:t>
            </w:r>
          </w:p>
        </w:tc>
        <w:tc>
          <w:tcPr>
            <w:tcW w:w="2250" w:type="dxa"/>
          </w:tcPr>
          <w:p w14:paraId="1FFBF953" w14:textId="5FE08634" w:rsidR="002866E5" w:rsidRPr="006E4D74" w:rsidRDefault="00046138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523C5B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2</w:t>
            </w:r>
          </w:p>
        </w:tc>
      </w:tr>
      <w:tr w:rsidR="002866E5" w:rsidRPr="006E4D74" w14:paraId="35AE8071" w14:textId="77777777" w:rsidTr="00AE5F67">
        <w:tc>
          <w:tcPr>
            <w:tcW w:w="7290" w:type="dxa"/>
          </w:tcPr>
          <w:p w14:paraId="1CC78043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2C9044D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028244B3" w14:textId="77777777" w:rsidR="002866E5" w:rsidRPr="006E4D74" w:rsidRDefault="002866E5" w:rsidP="002866E5">
      <w:pPr>
        <w:spacing w:after="0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hAnsi="TH SarabunPSK" w:cs="TH SarabunPSK"/>
          <w:sz w:val="30"/>
          <w:szCs w:val="30"/>
          <w:cs/>
        </w:rPr>
        <w:br w:type="page"/>
      </w:r>
    </w:p>
    <w:p w14:paraId="5A922BBE" w14:textId="77777777" w:rsidR="002866E5" w:rsidRPr="006E4D74" w:rsidRDefault="002866E5" w:rsidP="008E721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34A4F204" w14:textId="77777777" w:rsidR="002866E5" w:rsidRPr="006E4D74" w:rsidRDefault="002866E5" w:rsidP="008E721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36E553B4" w14:textId="77777777" w:rsidR="002866E5" w:rsidRPr="006E4D74" w:rsidRDefault="002866E5" w:rsidP="008E721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6C8E879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381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-2-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348B39C2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การประกันคุณภาพการศึกษาสำหรับครู</w:t>
      </w:r>
    </w:p>
    <w:p w14:paraId="5C338C1C" w14:textId="77777777" w:rsidR="002866E5" w:rsidRPr="006E4D74" w:rsidRDefault="002866E5" w:rsidP="008E7216">
      <w:pPr>
        <w:spacing w:after="0" w:line="276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Educational Quality Assurance for Teachers</w:t>
      </w:r>
    </w:p>
    <w:p w14:paraId="4092F6B2" w14:textId="77777777" w:rsidR="002866E5" w:rsidRPr="006E4D74" w:rsidRDefault="002866E5" w:rsidP="008E7216">
      <w:pPr>
        <w:spacing w:after="0" w:line="276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43348367" w14:textId="77777777" w:rsidTr="00AE5F67">
        <w:tc>
          <w:tcPr>
            <w:tcW w:w="7290" w:type="dxa"/>
          </w:tcPr>
          <w:p w14:paraId="610EF36A" w14:textId="77777777" w:rsidR="002866E5" w:rsidRPr="006E4D74" w:rsidRDefault="002866E5" w:rsidP="008E7216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เค้าโครงรายวิชา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 xml:space="preserve"> (Course Outline)</w:t>
            </w:r>
          </w:p>
        </w:tc>
        <w:tc>
          <w:tcPr>
            <w:tcW w:w="2250" w:type="dxa"/>
          </w:tcPr>
          <w:p w14:paraId="159D00CD" w14:textId="77777777" w:rsidR="002866E5" w:rsidRPr="006E4D74" w:rsidRDefault="002866E5" w:rsidP="008E7216">
            <w:pPr>
              <w:tabs>
                <w:tab w:val="left" w:pos="1311"/>
              </w:tabs>
              <w:spacing w:line="276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00203ED1" w14:textId="77777777" w:rsidTr="00AE5F67">
        <w:tc>
          <w:tcPr>
            <w:tcW w:w="7290" w:type="dxa"/>
          </w:tcPr>
          <w:p w14:paraId="50A1D278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หลักการและแนวคิดการประกันคุณภาพการศึกษา</w:t>
            </w:r>
          </w:p>
        </w:tc>
        <w:tc>
          <w:tcPr>
            <w:tcW w:w="2250" w:type="dxa"/>
          </w:tcPr>
          <w:p w14:paraId="6B142D7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778B6B98" w14:textId="77777777" w:rsidTr="00AE5F67">
        <w:tc>
          <w:tcPr>
            <w:tcW w:w="7290" w:type="dxa"/>
          </w:tcPr>
          <w:p w14:paraId="701687A7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แผนพัฒนาคุณภาพการศึกษา</w:t>
            </w:r>
          </w:p>
        </w:tc>
        <w:tc>
          <w:tcPr>
            <w:tcW w:w="2250" w:type="dxa"/>
          </w:tcPr>
          <w:p w14:paraId="2B5F068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6CE57CB5" w14:textId="77777777" w:rsidTr="00AE5F67">
        <w:tc>
          <w:tcPr>
            <w:tcW w:w="7290" w:type="dxa"/>
          </w:tcPr>
          <w:p w14:paraId="3AABA9A5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แนวคิดการประกันคุณภาพการศึกษา</w:t>
            </w:r>
          </w:p>
        </w:tc>
        <w:tc>
          <w:tcPr>
            <w:tcW w:w="2250" w:type="dxa"/>
          </w:tcPr>
          <w:p w14:paraId="6697E97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</w:t>
            </w:r>
          </w:p>
        </w:tc>
      </w:tr>
      <w:tr w:rsidR="002866E5" w:rsidRPr="006E4D74" w14:paraId="7C562292" w14:textId="77777777" w:rsidTr="00AE5F67">
        <w:tc>
          <w:tcPr>
            <w:tcW w:w="7290" w:type="dxa"/>
          </w:tcPr>
          <w:p w14:paraId="3AEE2836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กฎหมายที่เกี่ยวข้องกับการประกันคุณภาพการศึกษา</w:t>
            </w:r>
          </w:p>
        </w:tc>
        <w:tc>
          <w:tcPr>
            <w:tcW w:w="2250" w:type="dxa"/>
          </w:tcPr>
          <w:p w14:paraId="5D896E3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</w:t>
            </w:r>
          </w:p>
        </w:tc>
      </w:tr>
      <w:tr w:rsidR="002866E5" w:rsidRPr="006E4D74" w14:paraId="4C5338BD" w14:textId="77777777" w:rsidTr="00AE5F67">
        <w:tc>
          <w:tcPr>
            <w:tcW w:w="7290" w:type="dxa"/>
          </w:tcPr>
          <w:p w14:paraId="0F793F24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มาตรฐานการศึกษา</w:t>
            </w:r>
          </w:p>
        </w:tc>
        <w:tc>
          <w:tcPr>
            <w:tcW w:w="2250" w:type="dxa"/>
          </w:tcPr>
          <w:p w14:paraId="3978048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</w:t>
            </w:r>
          </w:p>
        </w:tc>
      </w:tr>
      <w:tr w:rsidR="002866E5" w:rsidRPr="006E4D74" w14:paraId="75A3C3E7" w14:textId="77777777" w:rsidTr="00AE5F67">
        <w:tc>
          <w:tcPr>
            <w:tcW w:w="7290" w:type="dxa"/>
          </w:tcPr>
          <w:p w14:paraId="2FB4883F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  <w:t>การประกันคุณภาพภายใน</w:t>
            </w:r>
          </w:p>
        </w:tc>
        <w:tc>
          <w:tcPr>
            <w:tcW w:w="2250" w:type="dxa"/>
          </w:tcPr>
          <w:p w14:paraId="3BDBADB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</w:t>
            </w:r>
          </w:p>
        </w:tc>
      </w:tr>
      <w:tr w:rsidR="002866E5" w:rsidRPr="006E4D74" w14:paraId="4BC77091" w14:textId="77777777" w:rsidTr="00AE5F67">
        <w:tc>
          <w:tcPr>
            <w:tcW w:w="7290" w:type="dxa"/>
          </w:tcPr>
          <w:p w14:paraId="269F7C3E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การประเมินคุณภาพภายนอก</w:t>
            </w:r>
          </w:p>
        </w:tc>
        <w:tc>
          <w:tcPr>
            <w:tcW w:w="2250" w:type="dxa"/>
          </w:tcPr>
          <w:p w14:paraId="4F6E0BC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1</w:t>
            </w:r>
          </w:p>
        </w:tc>
      </w:tr>
      <w:tr w:rsidR="002866E5" w:rsidRPr="006E4D74" w14:paraId="1E44A98E" w14:textId="77777777" w:rsidTr="00AE5F67">
        <w:tc>
          <w:tcPr>
            <w:tcW w:w="7290" w:type="dxa"/>
          </w:tcPr>
          <w:p w14:paraId="3D365440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การจัดการคุณภาพการจัดกิจกรรมการเรียนรู้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  <w:tab/>
            </w:r>
          </w:p>
        </w:tc>
        <w:tc>
          <w:tcPr>
            <w:tcW w:w="2250" w:type="dxa"/>
          </w:tcPr>
          <w:p w14:paraId="684AF27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2</w:t>
            </w:r>
          </w:p>
        </w:tc>
      </w:tr>
      <w:tr w:rsidR="002866E5" w:rsidRPr="006E4D74" w14:paraId="5C85358F" w14:textId="77777777" w:rsidTr="00AE5F67">
        <w:tc>
          <w:tcPr>
            <w:tcW w:w="7290" w:type="dxa"/>
          </w:tcPr>
          <w:p w14:paraId="4B297CC2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การพัฒนาคุณภาพการเรียนรู้</w:t>
            </w:r>
          </w:p>
        </w:tc>
        <w:tc>
          <w:tcPr>
            <w:tcW w:w="2250" w:type="dxa"/>
          </w:tcPr>
          <w:p w14:paraId="11A405F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1</w:t>
            </w:r>
          </w:p>
        </w:tc>
      </w:tr>
      <w:tr w:rsidR="002866E5" w:rsidRPr="006E4D74" w14:paraId="0113BD23" w14:textId="77777777" w:rsidTr="00AE5F67">
        <w:tc>
          <w:tcPr>
            <w:tcW w:w="7290" w:type="dxa"/>
          </w:tcPr>
          <w:p w14:paraId="7D649992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การประเมินคุณภาพการจัดกิจกรรมการเรียนรู้</w:t>
            </w:r>
          </w:p>
        </w:tc>
        <w:tc>
          <w:tcPr>
            <w:tcW w:w="2250" w:type="dxa"/>
          </w:tcPr>
          <w:p w14:paraId="1764621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2</w:t>
            </w:r>
          </w:p>
        </w:tc>
      </w:tr>
      <w:tr w:rsidR="002866E5" w:rsidRPr="006E4D74" w14:paraId="6B422713" w14:textId="77777777" w:rsidTr="00AE5F67">
        <w:tc>
          <w:tcPr>
            <w:tcW w:w="7290" w:type="dxa"/>
          </w:tcPr>
          <w:p w14:paraId="6D4BA4B4" w14:textId="77777777" w:rsidR="002866E5" w:rsidRPr="006E4D74" w:rsidRDefault="002866E5" w:rsidP="00046138">
            <w:pPr>
              <w:numPr>
                <w:ilvl w:val="0"/>
                <w:numId w:val="101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จริยธรรมของการประเมิน</w:t>
            </w:r>
          </w:p>
        </w:tc>
        <w:tc>
          <w:tcPr>
            <w:tcW w:w="2250" w:type="dxa"/>
          </w:tcPr>
          <w:p w14:paraId="09FA880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single"/>
                <w:cs/>
                <w:lang w:eastAsia="en-GB" w:bidi="th-TH"/>
              </w:rPr>
              <w:t>1</w:t>
            </w:r>
          </w:p>
        </w:tc>
      </w:tr>
      <w:tr w:rsidR="002866E5" w:rsidRPr="006E4D74" w14:paraId="68961DA7" w14:textId="77777777" w:rsidTr="00AE5F67">
        <w:tc>
          <w:tcPr>
            <w:tcW w:w="7290" w:type="dxa"/>
          </w:tcPr>
          <w:p w14:paraId="63E1E143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6B8BADC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15</w:t>
            </w:r>
          </w:p>
        </w:tc>
      </w:tr>
    </w:tbl>
    <w:p w14:paraId="61FC8DC5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3CF67D47" w14:textId="77777777" w:rsidTr="00AE5F67">
        <w:tc>
          <w:tcPr>
            <w:tcW w:w="7290" w:type="dxa"/>
          </w:tcPr>
          <w:p w14:paraId="30D7B34E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5E069106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6EF840B2" w14:textId="77777777" w:rsidTr="00AE5F67">
        <w:tc>
          <w:tcPr>
            <w:tcW w:w="7290" w:type="dxa"/>
          </w:tcPr>
          <w:p w14:paraId="5730EE6C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 xml:space="preserve">การวิเคราะห์สภาพแวดล้อมของสถานศึกษา </w:t>
            </w: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(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  <w:t>SWOT Analysis</w:t>
            </w: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)</w:t>
            </w:r>
          </w:p>
        </w:tc>
        <w:tc>
          <w:tcPr>
            <w:tcW w:w="2250" w:type="dxa"/>
          </w:tcPr>
          <w:p w14:paraId="0B37991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4CA79F40" w14:textId="77777777" w:rsidTr="00AE5F67">
        <w:tc>
          <w:tcPr>
            <w:tcW w:w="7290" w:type="dxa"/>
          </w:tcPr>
          <w:p w14:paraId="44D6E1DA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การจัดทำแผนพัฒนาคุณภาพการศึกษา</w:t>
            </w:r>
          </w:p>
        </w:tc>
        <w:tc>
          <w:tcPr>
            <w:tcW w:w="2250" w:type="dxa"/>
          </w:tcPr>
          <w:p w14:paraId="02A3455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3BE65394" w14:textId="77777777" w:rsidTr="00AE5F67">
        <w:tc>
          <w:tcPr>
            <w:tcW w:w="7290" w:type="dxa"/>
          </w:tcPr>
          <w:p w14:paraId="55953E21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การวิเคราะห์กรณีศึกษา</w:t>
            </w:r>
          </w:p>
        </w:tc>
        <w:tc>
          <w:tcPr>
            <w:tcW w:w="2250" w:type="dxa"/>
          </w:tcPr>
          <w:p w14:paraId="597D6DB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41C95E0B" w14:textId="77777777" w:rsidTr="00AE5F67">
        <w:tc>
          <w:tcPr>
            <w:tcW w:w="7290" w:type="dxa"/>
          </w:tcPr>
          <w:p w14:paraId="0E212FA8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การวิเคราะห์มาตรฐานการศึกษาในแต่ละระดับและประเภทการศึกษา</w:t>
            </w:r>
          </w:p>
        </w:tc>
        <w:tc>
          <w:tcPr>
            <w:tcW w:w="2250" w:type="dxa"/>
          </w:tcPr>
          <w:p w14:paraId="2A2E002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7898078B" w14:textId="77777777" w:rsidTr="00AE5F67">
        <w:tc>
          <w:tcPr>
            <w:tcW w:w="7290" w:type="dxa"/>
          </w:tcPr>
          <w:p w14:paraId="65299F77" w14:textId="77777777" w:rsidR="002866E5" w:rsidRPr="006E4D74" w:rsidRDefault="002866E5" w:rsidP="00046138">
            <w:pPr>
              <w:pStyle w:val="ListParagraph"/>
              <w:numPr>
                <w:ilvl w:val="0"/>
                <w:numId w:val="102"/>
              </w:numPr>
              <w:spacing w:after="0" w:line="240" w:lineRule="auto"/>
              <w:jc w:val="thaiDistribute"/>
              <w:rPr>
                <w:rFonts w:ascii="TH SarabunPSK" w:eastAsia="Sarabun" w:hAnsi="TH SarabunPSK" w:cs="TH SarabunPSK"/>
                <w:sz w:val="30"/>
                <w:szCs w:val="30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การฝึกปฏิบัติการจัดทำมาตรฐานการศึกษาของสถานศึกษา</w:t>
            </w:r>
          </w:p>
          <w:p w14:paraId="08D77F69" w14:textId="77777777" w:rsidR="002866E5" w:rsidRPr="006E4D74" w:rsidRDefault="002866E5" w:rsidP="00AE5F67">
            <w:pPr>
              <w:pStyle w:val="ListParagraph"/>
              <w:spacing w:after="0" w:line="240" w:lineRule="auto"/>
              <w:jc w:val="thaiDistribute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แ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ละเชื่อมโยงสู่การกำหนด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ตัวบ่งชี้ในการประกันคุณภาพภายใน</w:t>
            </w:r>
          </w:p>
        </w:tc>
        <w:tc>
          <w:tcPr>
            <w:tcW w:w="2250" w:type="dxa"/>
          </w:tcPr>
          <w:p w14:paraId="4E3F973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35F20CD5" w14:textId="77777777" w:rsidTr="00AE5F67">
        <w:tc>
          <w:tcPr>
            <w:tcW w:w="7290" w:type="dxa"/>
          </w:tcPr>
          <w:p w14:paraId="7B664A0A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การเก็บข้อมูลเพื่อการประกันคุณภาพภายใน</w:t>
            </w:r>
          </w:p>
        </w:tc>
        <w:tc>
          <w:tcPr>
            <w:tcW w:w="2250" w:type="dxa"/>
          </w:tcPr>
          <w:p w14:paraId="1E336D3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1D3078B4" w14:textId="77777777" w:rsidTr="00AE5F67">
        <w:tc>
          <w:tcPr>
            <w:tcW w:w="7290" w:type="dxa"/>
          </w:tcPr>
          <w:p w14:paraId="21E31B27" w14:textId="77777777" w:rsidR="002866E5" w:rsidRPr="006E4D74" w:rsidRDefault="002866E5" w:rsidP="00046138">
            <w:pPr>
              <w:pStyle w:val="ListParagraph"/>
              <w:numPr>
                <w:ilvl w:val="0"/>
                <w:numId w:val="102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การจัดทำรายงานการประเมินตนเอง</w:t>
            </w:r>
          </w:p>
        </w:tc>
        <w:tc>
          <w:tcPr>
            <w:tcW w:w="2250" w:type="dxa"/>
          </w:tcPr>
          <w:p w14:paraId="20955D7E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6CBBAA6D" w14:textId="77777777" w:rsidTr="00AE5F67">
        <w:tc>
          <w:tcPr>
            <w:tcW w:w="7290" w:type="dxa"/>
          </w:tcPr>
          <w:p w14:paraId="67934145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bidi="th-TH"/>
              </w:rPr>
              <w:t>การฝึกปฏิบัติเชื่อมโยงผลการประกันคุณภาพภายในและการประเมินคุณภาพภายนอก</w:t>
            </w:r>
          </w:p>
        </w:tc>
        <w:tc>
          <w:tcPr>
            <w:tcW w:w="2250" w:type="dxa"/>
          </w:tcPr>
          <w:p w14:paraId="173BD08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00FD3319" w14:textId="77777777" w:rsidTr="00AE5F67">
        <w:tc>
          <w:tcPr>
            <w:tcW w:w="7290" w:type="dxa"/>
          </w:tcPr>
          <w:p w14:paraId="7685FA33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การเก็บข้อมูลเพื่อการประเมินคุณภาพภายนอก</w:t>
            </w:r>
          </w:p>
        </w:tc>
        <w:tc>
          <w:tcPr>
            <w:tcW w:w="2250" w:type="dxa"/>
          </w:tcPr>
          <w:p w14:paraId="0CDC783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18D3A974" w14:textId="77777777" w:rsidTr="00AE5F67">
        <w:tc>
          <w:tcPr>
            <w:tcW w:w="7290" w:type="dxa"/>
          </w:tcPr>
          <w:p w14:paraId="0C9DFA63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การออกแบบกิจกรรมการเรียนรู้ตามวงจรคุณภาพ</w:t>
            </w:r>
          </w:p>
        </w:tc>
        <w:tc>
          <w:tcPr>
            <w:tcW w:w="2250" w:type="dxa"/>
          </w:tcPr>
          <w:p w14:paraId="239B5334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53B9F97C" w14:textId="77777777" w:rsidTr="00AE5F67">
        <w:tc>
          <w:tcPr>
            <w:tcW w:w="7290" w:type="dxa"/>
          </w:tcPr>
          <w:p w14:paraId="0B1881C7" w14:textId="77777777" w:rsidR="002866E5" w:rsidRPr="006E4D74" w:rsidRDefault="002866E5" w:rsidP="00046138">
            <w:pPr>
              <w:pStyle w:val="ListParagraph"/>
              <w:numPr>
                <w:ilvl w:val="0"/>
                <w:numId w:val="102"/>
              </w:numPr>
              <w:spacing w:after="0" w:line="240" w:lineRule="auto"/>
              <w:jc w:val="thaiDistribute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การฝึกปฏิบัติการถอดบทเรียนการจัดกิจกรรมการเรียนรู้เพื่อพัฒนาคุณภาพ</w:t>
            </w: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 xml:space="preserve">      </w:t>
            </w: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การเรียนรู้</w:t>
            </w:r>
          </w:p>
        </w:tc>
        <w:tc>
          <w:tcPr>
            <w:tcW w:w="2250" w:type="dxa"/>
          </w:tcPr>
          <w:p w14:paraId="463754B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4BBEABCA" w14:textId="77777777" w:rsidTr="00AE5F67">
        <w:tc>
          <w:tcPr>
            <w:tcW w:w="7290" w:type="dxa"/>
          </w:tcPr>
          <w:p w14:paraId="20A4FC17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การเขียนโครงการจากผลการดำเนินการประกันคุณภาพของสถานศึกษา</w:t>
            </w:r>
          </w:p>
        </w:tc>
        <w:tc>
          <w:tcPr>
            <w:tcW w:w="2250" w:type="dxa"/>
          </w:tcPr>
          <w:p w14:paraId="7467C35D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0DAE0D17" w14:textId="77777777" w:rsidTr="00AE5F67">
        <w:tc>
          <w:tcPr>
            <w:tcW w:w="7290" w:type="dxa"/>
          </w:tcPr>
          <w:p w14:paraId="6CD13886" w14:textId="77777777" w:rsidR="002866E5" w:rsidRPr="006E4D74" w:rsidRDefault="002866E5" w:rsidP="00046138">
            <w:pPr>
              <w:numPr>
                <w:ilvl w:val="0"/>
                <w:numId w:val="102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การดำเนินการจัดกิจกรรมประเมินคุณภาพการจัดกิจกรรมการเรียนรู้</w:t>
            </w:r>
          </w:p>
        </w:tc>
        <w:tc>
          <w:tcPr>
            <w:tcW w:w="2250" w:type="dxa"/>
          </w:tcPr>
          <w:p w14:paraId="31726C3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2</w:t>
            </w:r>
          </w:p>
        </w:tc>
      </w:tr>
      <w:tr w:rsidR="002866E5" w:rsidRPr="006E4D74" w14:paraId="10BF2F4B" w14:textId="77777777" w:rsidTr="00AE5F67">
        <w:tc>
          <w:tcPr>
            <w:tcW w:w="7290" w:type="dxa"/>
          </w:tcPr>
          <w:p w14:paraId="6938EB0B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479DEDF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30</w:t>
            </w:r>
          </w:p>
        </w:tc>
      </w:tr>
    </w:tbl>
    <w:p w14:paraId="11860ED0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p w14:paraId="5EF30EBD" w14:textId="77777777" w:rsidR="002866E5" w:rsidRPr="006E4D74" w:rsidRDefault="002866E5" w:rsidP="002866E5">
      <w:pPr>
        <w:spacing w:after="0" w:line="240" w:lineRule="auto"/>
        <w:rPr>
          <w:rFonts w:ascii="TH SarabunPSK" w:eastAsia="Calibri" w:hAnsi="TH SarabunPSK" w:cs="TH SarabunPSK"/>
          <w:kern w:val="0"/>
          <w:sz w:val="30"/>
          <w:szCs w:val="30"/>
          <w:lang w:eastAsia="x-none"/>
          <w14:ligatures w14:val="none"/>
        </w:rPr>
      </w:pPr>
      <w:r w:rsidRPr="006E4D74">
        <w:rPr>
          <w:rFonts w:ascii="TH SarabunPSK" w:hAnsi="TH SarabunPSK" w:cs="TH SarabunPSK"/>
          <w:sz w:val="30"/>
          <w:szCs w:val="30"/>
          <w:cs/>
        </w:rPr>
        <w:br w:type="page"/>
      </w:r>
    </w:p>
    <w:p w14:paraId="2D8945F3" w14:textId="77777777" w:rsidR="002866E5" w:rsidRPr="006E4D74" w:rsidRDefault="002866E5" w:rsidP="00EE4996">
      <w:pPr>
        <w:spacing w:after="0" w:line="276" w:lineRule="auto"/>
        <w:ind w:right="-360"/>
        <w:jc w:val="center"/>
        <w:rPr>
          <w:rFonts w:ascii="TH SarabunPSK" w:eastAsia="Calibri" w:hAnsi="TH SarabunPSK" w:cs="TH SarabunPSK"/>
          <w:kern w:val="0"/>
          <w:sz w:val="30"/>
          <w:szCs w:val="30"/>
          <w:lang w:eastAsia="x-none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64D343A" w14:textId="77777777" w:rsidR="002866E5" w:rsidRPr="006E4D74" w:rsidRDefault="002866E5" w:rsidP="00EE499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AD94A58" w14:textId="77777777" w:rsidR="002866E5" w:rsidRPr="006E4D74" w:rsidRDefault="002866E5" w:rsidP="00EE499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D05F16D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01150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391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-2-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80BCC2C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การวิจัยเพื่อพัฒนาการเรียนรู้</w:t>
      </w:r>
    </w:p>
    <w:p w14:paraId="07A48B34" w14:textId="77777777" w:rsidR="002866E5" w:rsidRPr="006E4D74" w:rsidRDefault="002866E5" w:rsidP="00EE4996">
      <w:pPr>
        <w:spacing w:after="0" w:line="276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Research for Learning Development</w:t>
      </w:r>
    </w:p>
    <w:p w14:paraId="4E7D0DDA" w14:textId="77777777" w:rsidR="002866E5" w:rsidRPr="006E4D74" w:rsidRDefault="002866E5" w:rsidP="00EE4996">
      <w:pPr>
        <w:spacing w:after="0" w:line="276" w:lineRule="auto"/>
        <w:ind w:right="-988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169E8B0C" w14:textId="77777777" w:rsidTr="00AE5F67">
        <w:tc>
          <w:tcPr>
            <w:tcW w:w="7290" w:type="dxa"/>
          </w:tcPr>
          <w:p w14:paraId="2E89345F" w14:textId="77777777" w:rsidR="002866E5" w:rsidRPr="006E4D74" w:rsidRDefault="002866E5" w:rsidP="00EE4996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เค้าโครงรายวิชา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  <w:t xml:space="preserve"> (Course Outline)</w:t>
            </w:r>
          </w:p>
        </w:tc>
        <w:tc>
          <w:tcPr>
            <w:tcW w:w="2250" w:type="dxa"/>
          </w:tcPr>
          <w:p w14:paraId="60AAE19F" w14:textId="77777777" w:rsidR="002866E5" w:rsidRPr="006E4D74" w:rsidRDefault="002866E5" w:rsidP="00EE4996">
            <w:pPr>
              <w:tabs>
                <w:tab w:val="left" w:pos="1311"/>
              </w:tabs>
              <w:spacing w:line="276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  <w:cs/>
                <w:lang w:bidi="th-TH"/>
              </w:rPr>
              <w:t>จำนวนชั่วโมงบรรยาย</w:t>
            </w:r>
          </w:p>
        </w:tc>
      </w:tr>
      <w:tr w:rsidR="002866E5" w:rsidRPr="006E4D74" w14:paraId="338F4868" w14:textId="77777777" w:rsidTr="00AE5F67">
        <w:tc>
          <w:tcPr>
            <w:tcW w:w="7290" w:type="dxa"/>
          </w:tcPr>
          <w:p w14:paraId="5B490F9E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แนวคิด หลักการ และแนวปฏิบัติในการวิจัย</w:t>
            </w:r>
          </w:p>
        </w:tc>
        <w:tc>
          <w:tcPr>
            <w:tcW w:w="2250" w:type="dxa"/>
          </w:tcPr>
          <w:p w14:paraId="1CE90C7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</w:t>
            </w:r>
          </w:p>
        </w:tc>
      </w:tr>
      <w:tr w:rsidR="002866E5" w:rsidRPr="006E4D74" w14:paraId="6003942A" w14:textId="77777777" w:rsidTr="00AE5F67">
        <w:tc>
          <w:tcPr>
            <w:tcW w:w="7290" w:type="dxa"/>
          </w:tcPr>
          <w:p w14:paraId="1AD99334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รูปแบบ และกระบวนการวิจัยเพื่อพัฒนาการเรียนการสอนและพัฒนาผู้เรียน</w:t>
            </w:r>
          </w:p>
        </w:tc>
        <w:tc>
          <w:tcPr>
            <w:tcW w:w="2250" w:type="dxa"/>
          </w:tcPr>
          <w:p w14:paraId="27F0E81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41A6ABB9" w14:textId="77777777" w:rsidTr="00AE5F67">
        <w:tc>
          <w:tcPr>
            <w:tcW w:w="7290" w:type="dxa"/>
          </w:tcPr>
          <w:p w14:paraId="0457EDBF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การวิเคราะห์ปัญหา การตั้งคำถามวิจัย และการกำหนดตัวแปร</w:t>
            </w:r>
          </w:p>
        </w:tc>
        <w:tc>
          <w:tcPr>
            <w:tcW w:w="2250" w:type="dxa"/>
          </w:tcPr>
          <w:p w14:paraId="3C486DBC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</w:t>
            </w:r>
          </w:p>
        </w:tc>
      </w:tr>
      <w:tr w:rsidR="002866E5" w:rsidRPr="006E4D74" w14:paraId="42AF5159" w14:textId="77777777" w:rsidTr="00AE5F67">
        <w:tc>
          <w:tcPr>
            <w:tcW w:w="7290" w:type="dxa"/>
          </w:tcPr>
          <w:p w14:paraId="3216BDA9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</w:pPr>
            <w:r w:rsidRPr="006E4D74">
              <w:rPr>
                <w:rFonts w:ascii="TH SarabunPSK" w:eastAsia="Calibri" w:hAnsi="TH SarabunPSK" w:cs="TH SarabunPSK" w:hint="cs"/>
                <w:sz w:val="30"/>
                <w:szCs w:val="30"/>
                <w:cs/>
                <w:lang w:bidi="th-TH"/>
              </w:rPr>
              <w:t>การใช้เทคโนโลยีสารสนเทศเพื่อสนับสนุนการทำวิจัย</w:t>
            </w:r>
          </w:p>
        </w:tc>
        <w:tc>
          <w:tcPr>
            <w:tcW w:w="2250" w:type="dxa"/>
          </w:tcPr>
          <w:p w14:paraId="2D76D3FD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</w:t>
            </w:r>
          </w:p>
        </w:tc>
      </w:tr>
      <w:tr w:rsidR="002866E5" w:rsidRPr="006E4D74" w14:paraId="4D321C9D" w14:textId="77777777" w:rsidTr="00AE5F67">
        <w:tc>
          <w:tcPr>
            <w:tcW w:w="7290" w:type="dxa"/>
          </w:tcPr>
          <w:p w14:paraId="5AD0A543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การพัฒนานวัตกรรมการจัดการเรียนรู้และกำหนดกรอบแนวคิดในการวิจัย</w:t>
            </w:r>
          </w:p>
        </w:tc>
        <w:tc>
          <w:tcPr>
            <w:tcW w:w="2250" w:type="dxa"/>
          </w:tcPr>
          <w:p w14:paraId="1160E4B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1</w:t>
            </w:r>
          </w:p>
        </w:tc>
      </w:tr>
      <w:tr w:rsidR="002866E5" w:rsidRPr="006E4D74" w14:paraId="2EF600A3" w14:textId="77777777" w:rsidTr="00AE5F67">
        <w:tc>
          <w:tcPr>
            <w:tcW w:w="7290" w:type="dxa"/>
          </w:tcPr>
          <w:p w14:paraId="1680835C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การออกแบบวิจัย</w:t>
            </w:r>
          </w:p>
        </w:tc>
        <w:tc>
          <w:tcPr>
            <w:tcW w:w="2250" w:type="dxa"/>
          </w:tcPr>
          <w:p w14:paraId="5B3C2F7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cs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4F57AF43" w14:textId="77777777" w:rsidTr="00AE5F67">
        <w:tc>
          <w:tcPr>
            <w:tcW w:w="7290" w:type="dxa"/>
          </w:tcPr>
          <w:p w14:paraId="2E83323A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เครื่องมือวิจัยและการเก็บรวบรวมข้อมูล</w:t>
            </w:r>
          </w:p>
        </w:tc>
        <w:tc>
          <w:tcPr>
            <w:tcW w:w="2250" w:type="dxa"/>
          </w:tcPr>
          <w:p w14:paraId="7A2A99B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7DD0C703" w14:textId="77777777" w:rsidTr="00AE5F67">
        <w:tc>
          <w:tcPr>
            <w:tcW w:w="7290" w:type="dxa"/>
          </w:tcPr>
          <w:p w14:paraId="71EB7694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การวิเคราะห์ข้อมูลและการนำเสนอผลการวิเคราะห์ข้อมูล</w:t>
            </w:r>
          </w:p>
        </w:tc>
        <w:tc>
          <w:tcPr>
            <w:tcW w:w="2250" w:type="dxa"/>
          </w:tcPr>
          <w:p w14:paraId="7130F26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2</w:t>
            </w:r>
          </w:p>
        </w:tc>
      </w:tr>
      <w:tr w:rsidR="002866E5" w:rsidRPr="006E4D74" w14:paraId="20D2E582" w14:textId="77777777" w:rsidTr="00AE5F67">
        <w:tc>
          <w:tcPr>
            <w:tcW w:w="7290" w:type="dxa"/>
          </w:tcPr>
          <w:p w14:paraId="4D6FBDB1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การเขียนโครงการวิจัยและรายงานวิจัย</w:t>
            </w:r>
          </w:p>
        </w:tc>
        <w:tc>
          <w:tcPr>
            <w:tcW w:w="2250" w:type="dxa"/>
          </w:tcPr>
          <w:p w14:paraId="52CD1607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  <w:lang w:eastAsia="en-GB" w:bidi="th-TH"/>
              </w:rPr>
              <w:t>2</w:t>
            </w:r>
          </w:p>
        </w:tc>
      </w:tr>
      <w:tr w:rsidR="002866E5" w:rsidRPr="006E4D74" w14:paraId="42F6F48E" w14:textId="77777777" w:rsidTr="00AE5F67">
        <w:tc>
          <w:tcPr>
            <w:tcW w:w="7290" w:type="dxa"/>
          </w:tcPr>
          <w:p w14:paraId="55BB7355" w14:textId="77777777" w:rsidR="002866E5" w:rsidRPr="006E4D74" w:rsidRDefault="002866E5" w:rsidP="00046138">
            <w:pPr>
              <w:numPr>
                <w:ilvl w:val="0"/>
                <w:numId w:val="103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การนำผลการวิจัยไปใช้เพื่อพัฒนาการเรียนรู้และการเรียนการสอน</w:t>
            </w:r>
          </w:p>
        </w:tc>
        <w:tc>
          <w:tcPr>
            <w:tcW w:w="2250" w:type="dxa"/>
          </w:tcPr>
          <w:p w14:paraId="13446C2F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sing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single"/>
                <w:cs/>
                <w:lang w:eastAsia="en-GB" w:bidi="th-TH"/>
              </w:rPr>
              <w:t>1</w:t>
            </w:r>
          </w:p>
        </w:tc>
      </w:tr>
      <w:tr w:rsidR="002866E5" w:rsidRPr="006E4D74" w14:paraId="2F1C3822" w14:textId="77777777" w:rsidTr="00AE5F67">
        <w:tc>
          <w:tcPr>
            <w:tcW w:w="7290" w:type="dxa"/>
          </w:tcPr>
          <w:p w14:paraId="1710CF3E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7AEB475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15</w:t>
            </w:r>
          </w:p>
        </w:tc>
      </w:tr>
    </w:tbl>
    <w:p w14:paraId="68A2494A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1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250"/>
      </w:tblGrid>
      <w:tr w:rsidR="002866E5" w:rsidRPr="006E4D74" w14:paraId="761E341F" w14:textId="77777777" w:rsidTr="00AE5F67">
        <w:tc>
          <w:tcPr>
            <w:tcW w:w="7290" w:type="dxa"/>
          </w:tcPr>
          <w:p w14:paraId="34E28D07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</w:p>
        </w:tc>
        <w:tc>
          <w:tcPr>
            <w:tcW w:w="2250" w:type="dxa"/>
          </w:tcPr>
          <w:p w14:paraId="724903A8" w14:textId="77777777" w:rsidR="002866E5" w:rsidRPr="006E4D74" w:rsidRDefault="002866E5" w:rsidP="00AE5F67">
            <w:pPr>
              <w:tabs>
                <w:tab w:val="left" w:pos="1311"/>
              </w:tabs>
              <w:jc w:val="thaiDistribute"/>
              <w:rPr>
                <w:rFonts w:ascii="TH SarabunPSK" w:eastAsia="Times New Roman" w:hAnsi="TH SarabunPSK" w:cs="TH SarabunPSK"/>
                <w:b/>
                <w:bCs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จำนวนชั่วโมง</w:t>
            </w:r>
            <w:r w:rsidRPr="006E4D74">
              <w:rPr>
                <w:rFonts w:ascii="TH SarabunPSK" w:eastAsia="Sarabun" w:hAnsi="TH SarabunPSK" w:cs="TH SarabunPSK" w:hint="cs"/>
                <w:b/>
                <w:bCs/>
                <w:sz w:val="30"/>
                <w:szCs w:val="30"/>
                <w:cs/>
                <w:lang w:eastAsia="en-GB" w:bidi="th-TH"/>
              </w:rPr>
              <w:t>ป</w:t>
            </w:r>
            <w:r w:rsidRPr="006E4D74">
              <w:rPr>
                <w:rFonts w:ascii="TH SarabunPSK" w:eastAsia="Sarabun" w:hAnsi="TH SarabunPSK" w:cs="TH SarabunPSK"/>
                <w:b/>
                <w:bCs/>
                <w:sz w:val="30"/>
                <w:szCs w:val="30"/>
                <w:cs/>
                <w:lang w:eastAsia="en-GB" w:bidi="th-TH"/>
              </w:rPr>
              <w:t>ฏิบัติการ</w:t>
            </w:r>
          </w:p>
        </w:tc>
      </w:tr>
      <w:tr w:rsidR="002866E5" w:rsidRPr="006E4D74" w14:paraId="1272F520" w14:textId="77777777" w:rsidTr="00AE5F67">
        <w:tc>
          <w:tcPr>
            <w:tcW w:w="7290" w:type="dxa"/>
          </w:tcPr>
          <w:p w14:paraId="7FC27F45" w14:textId="77777777" w:rsidR="002866E5" w:rsidRPr="006E4D74" w:rsidRDefault="002866E5" w:rsidP="00046138">
            <w:pPr>
              <w:numPr>
                <w:ilvl w:val="0"/>
                <w:numId w:val="104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val="th" w:bidi="th"/>
              </w:rPr>
              <w:t>การ</w:t>
            </w: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วิเคราะห์รูปแบบ และกระบวนการวิจัย</w:t>
            </w:r>
          </w:p>
        </w:tc>
        <w:tc>
          <w:tcPr>
            <w:tcW w:w="2250" w:type="dxa"/>
          </w:tcPr>
          <w:p w14:paraId="63997D90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3AE43878" w14:textId="77777777" w:rsidTr="00AE5F67">
        <w:tc>
          <w:tcPr>
            <w:tcW w:w="7290" w:type="dxa"/>
          </w:tcPr>
          <w:p w14:paraId="5F32911C" w14:textId="77777777" w:rsidR="002866E5" w:rsidRPr="006E4D74" w:rsidRDefault="002866E5" w:rsidP="00046138">
            <w:pPr>
              <w:numPr>
                <w:ilvl w:val="0"/>
                <w:numId w:val="104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</w:rPr>
            </w:pPr>
            <w:r w:rsidRPr="006E4D7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val="th" w:bidi="th"/>
              </w:rPr>
              <w:t>การ</w:t>
            </w: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วิเคราะห์ปัญหา การตั้งคำถามวิจัย และการกำหนดตัวแปร</w:t>
            </w:r>
          </w:p>
        </w:tc>
        <w:tc>
          <w:tcPr>
            <w:tcW w:w="2250" w:type="dxa"/>
          </w:tcPr>
          <w:p w14:paraId="31F5B9C3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7388F8D6" w14:textId="77777777" w:rsidTr="00AE5F67">
        <w:tc>
          <w:tcPr>
            <w:tcW w:w="7290" w:type="dxa"/>
          </w:tcPr>
          <w:p w14:paraId="60572A22" w14:textId="77777777" w:rsidR="002866E5" w:rsidRPr="006E4D74" w:rsidRDefault="002866E5" w:rsidP="00046138">
            <w:pPr>
              <w:numPr>
                <w:ilvl w:val="0"/>
                <w:numId w:val="104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val="th" w:bidi="th"/>
              </w:rPr>
              <w:t>การ</w:t>
            </w: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พัฒนานวัตกรรมการจัดการเรียนรู้</w:t>
            </w:r>
          </w:p>
        </w:tc>
        <w:tc>
          <w:tcPr>
            <w:tcW w:w="2250" w:type="dxa"/>
          </w:tcPr>
          <w:p w14:paraId="0AF852B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324D08E2" w14:textId="77777777" w:rsidTr="00AE5F67">
        <w:tc>
          <w:tcPr>
            <w:tcW w:w="7290" w:type="dxa"/>
          </w:tcPr>
          <w:p w14:paraId="68BF0DD8" w14:textId="77777777" w:rsidR="002866E5" w:rsidRPr="006E4D74" w:rsidRDefault="002866E5" w:rsidP="00046138">
            <w:pPr>
              <w:numPr>
                <w:ilvl w:val="0"/>
                <w:numId w:val="104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การออกแบบวิจัย</w:t>
            </w:r>
          </w:p>
        </w:tc>
        <w:tc>
          <w:tcPr>
            <w:tcW w:w="2250" w:type="dxa"/>
          </w:tcPr>
          <w:p w14:paraId="04830B16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1FD38021" w14:textId="77777777" w:rsidTr="00AE5F67">
        <w:tc>
          <w:tcPr>
            <w:tcW w:w="7290" w:type="dxa"/>
          </w:tcPr>
          <w:p w14:paraId="505AA14A" w14:textId="77777777" w:rsidR="002866E5" w:rsidRPr="006E4D74" w:rsidRDefault="002866E5" w:rsidP="00046138">
            <w:pPr>
              <w:numPr>
                <w:ilvl w:val="0"/>
                <w:numId w:val="104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การออกแบบเครื่องมือวิจัย</w:t>
            </w:r>
          </w:p>
        </w:tc>
        <w:tc>
          <w:tcPr>
            <w:tcW w:w="2250" w:type="dxa"/>
          </w:tcPr>
          <w:p w14:paraId="3FEA6FE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4CB5B76F" w14:textId="77777777" w:rsidTr="00AE5F67">
        <w:tc>
          <w:tcPr>
            <w:tcW w:w="7290" w:type="dxa"/>
          </w:tcPr>
          <w:p w14:paraId="0FE746F6" w14:textId="77777777" w:rsidR="002866E5" w:rsidRPr="006E4D74" w:rsidRDefault="002866E5" w:rsidP="00046138">
            <w:pPr>
              <w:numPr>
                <w:ilvl w:val="0"/>
                <w:numId w:val="104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val="th" w:bidi="th"/>
              </w:rPr>
              <w:t>การ</w:t>
            </w: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เก็บรวบรวมข้อมูล</w:t>
            </w:r>
          </w:p>
        </w:tc>
        <w:tc>
          <w:tcPr>
            <w:tcW w:w="2250" w:type="dxa"/>
          </w:tcPr>
          <w:p w14:paraId="3699FE18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6E4DDB80" w14:textId="77777777" w:rsidTr="00AE5F67">
        <w:tc>
          <w:tcPr>
            <w:tcW w:w="7290" w:type="dxa"/>
          </w:tcPr>
          <w:p w14:paraId="724AF98F" w14:textId="77777777" w:rsidR="002866E5" w:rsidRPr="006E4D74" w:rsidRDefault="002866E5" w:rsidP="00046138">
            <w:pPr>
              <w:numPr>
                <w:ilvl w:val="0"/>
                <w:numId w:val="104"/>
              </w:numPr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การวิเคราะห์ข้อมูลและการนำเสนอผลการวิเคราะห์ข้อมูล</w:t>
            </w:r>
          </w:p>
        </w:tc>
        <w:tc>
          <w:tcPr>
            <w:tcW w:w="2250" w:type="dxa"/>
          </w:tcPr>
          <w:p w14:paraId="4154D3C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2</w:t>
            </w:r>
          </w:p>
        </w:tc>
      </w:tr>
      <w:tr w:rsidR="002866E5" w:rsidRPr="006E4D74" w14:paraId="76385C0A" w14:textId="77777777" w:rsidTr="00AE5F67">
        <w:tc>
          <w:tcPr>
            <w:tcW w:w="7290" w:type="dxa"/>
          </w:tcPr>
          <w:p w14:paraId="3BEAA5A7" w14:textId="77777777" w:rsidR="002866E5" w:rsidRPr="006E4D74" w:rsidRDefault="002866E5" w:rsidP="00046138">
            <w:pPr>
              <w:numPr>
                <w:ilvl w:val="0"/>
                <w:numId w:val="104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val="th" w:bidi="th"/>
              </w:rPr>
              <w:t>การฝึกปฏิบัติการ</w:t>
            </w: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เขียนโครงการวิจัยและรายงานวิจัย</w:t>
            </w:r>
          </w:p>
        </w:tc>
        <w:tc>
          <w:tcPr>
            <w:tcW w:w="2250" w:type="dxa"/>
          </w:tcPr>
          <w:p w14:paraId="33E1BDB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cs/>
                <w:lang w:bidi="th-TH"/>
              </w:rPr>
              <w:t>4</w:t>
            </w:r>
          </w:p>
        </w:tc>
      </w:tr>
      <w:tr w:rsidR="002866E5" w:rsidRPr="006E4D74" w14:paraId="22606E5D" w14:textId="77777777" w:rsidTr="00AE5F67">
        <w:tc>
          <w:tcPr>
            <w:tcW w:w="7290" w:type="dxa"/>
          </w:tcPr>
          <w:p w14:paraId="6B2FD2CF" w14:textId="77777777" w:rsidR="002866E5" w:rsidRPr="006E4D74" w:rsidRDefault="002866E5" w:rsidP="00046138">
            <w:pPr>
              <w:numPr>
                <w:ilvl w:val="0"/>
                <w:numId w:val="104"/>
              </w:numPr>
              <w:contextualSpacing/>
              <w:jc w:val="thaiDistribute"/>
              <w:rPr>
                <w:rFonts w:ascii="TH SarabunPSK" w:eastAsia="Times New Roman" w:hAnsi="TH SarabunPSK" w:cs="TH SarabunPSK"/>
                <w:sz w:val="30"/>
                <w:szCs w:val="30"/>
                <w:rtl/>
                <w:cs/>
              </w:rPr>
            </w:pPr>
            <w:r w:rsidRPr="006E4D7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val="th" w:bidi="th"/>
              </w:rPr>
              <w:t>การฝึกปฏิบัติการ</w:t>
            </w:r>
            <w:r w:rsidRPr="006E4D74">
              <w:rPr>
                <w:rFonts w:ascii="TH SarabunPSK" w:eastAsia="TH SarabunPSK" w:hAnsi="TH SarabunPSK" w:cs="TH SarabunPSK"/>
                <w:sz w:val="30"/>
                <w:szCs w:val="30"/>
                <w:cs/>
                <w:lang w:val="th" w:bidi="th"/>
              </w:rPr>
              <w:t>นำเสนอโครงการวิจัยและวิพากษ์โครงการวิจัย</w:t>
            </w:r>
          </w:p>
        </w:tc>
        <w:tc>
          <w:tcPr>
            <w:tcW w:w="2250" w:type="dxa"/>
          </w:tcPr>
          <w:p w14:paraId="24B72DB0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sz w:val="30"/>
                <w:szCs w:val="30"/>
                <w:u w:val="single"/>
                <w:lang w:bidi="th-TH"/>
              </w:rPr>
            </w:pPr>
            <w:r w:rsidRPr="006E4D74">
              <w:rPr>
                <w:rFonts w:ascii="TH SarabunPSK" w:eastAsia="Times New Roman" w:hAnsi="TH SarabunPSK" w:cs="TH SarabunPSK" w:hint="cs"/>
                <w:sz w:val="30"/>
                <w:szCs w:val="30"/>
                <w:u w:val="single"/>
                <w:cs/>
                <w:lang w:bidi="th-TH"/>
              </w:rPr>
              <w:t>6</w:t>
            </w:r>
          </w:p>
        </w:tc>
      </w:tr>
      <w:tr w:rsidR="002866E5" w:rsidRPr="006E4D74" w14:paraId="7FE04EF0" w14:textId="77777777" w:rsidTr="00AE5F67">
        <w:tc>
          <w:tcPr>
            <w:tcW w:w="7290" w:type="dxa"/>
          </w:tcPr>
          <w:p w14:paraId="6876ACD1" w14:textId="77777777" w:rsidR="002866E5" w:rsidRPr="006E4D74" w:rsidRDefault="002866E5" w:rsidP="00AE5F67">
            <w:pPr>
              <w:contextualSpacing/>
              <w:jc w:val="right"/>
              <w:rPr>
                <w:rFonts w:ascii="TH SarabunPSK" w:eastAsia="Sarabun" w:hAnsi="TH SarabunPSK" w:cs="TH SarabunPSK"/>
                <w:sz w:val="30"/>
                <w:szCs w:val="30"/>
                <w:rtl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sz w:val="30"/>
                <w:szCs w:val="30"/>
                <w:cs/>
                <w:lang w:eastAsia="en-GB" w:bidi="th-TH"/>
              </w:rPr>
              <w:t>รวม</w:t>
            </w:r>
          </w:p>
        </w:tc>
        <w:tc>
          <w:tcPr>
            <w:tcW w:w="2250" w:type="dxa"/>
          </w:tcPr>
          <w:p w14:paraId="2BD0AF42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Sarabun" w:hAnsi="TH SarabunPSK" w:cs="TH SarabunPSK"/>
                <w:sz w:val="30"/>
                <w:szCs w:val="30"/>
                <w:u w:val="double"/>
                <w:lang w:eastAsia="en-GB" w:bidi="th-TH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u w:val="double"/>
                <w:cs/>
                <w:lang w:eastAsia="en-GB" w:bidi="th-TH"/>
              </w:rPr>
              <w:t>30</w:t>
            </w:r>
          </w:p>
        </w:tc>
      </w:tr>
    </w:tbl>
    <w:p w14:paraId="5B4156D4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p w14:paraId="74ACF6C7" w14:textId="77777777" w:rsidR="002866E5" w:rsidRPr="006E4D74" w:rsidRDefault="002866E5" w:rsidP="002866E5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2A84227C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  <w:cs/>
        </w:rPr>
      </w:pPr>
    </w:p>
    <w:p w14:paraId="2A2BC1FF" w14:textId="77777777" w:rsidR="002866E5" w:rsidRPr="006E4D74" w:rsidRDefault="002866E5" w:rsidP="002866E5">
      <w:pPr>
        <w:rPr>
          <w:rFonts w:ascii="TH SarabunPSK" w:eastAsia="Times New Roman" w:hAnsi="TH SarabunPSK" w:cs="TH SarabunPSK"/>
          <w:b/>
          <w:bCs/>
          <w:kern w:val="0"/>
          <w:sz w:val="30"/>
          <w:szCs w:val="30"/>
          <w:lang w:eastAsia="x-none"/>
          <w14:ligatures w14:val="none"/>
        </w:rPr>
      </w:pPr>
      <w:r w:rsidRPr="006E4D74">
        <w:rPr>
          <w:rFonts w:ascii="TH SarabunPSK" w:hAnsi="TH SarabunPSK" w:cs="TH SarabunPSK"/>
          <w:sz w:val="30"/>
          <w:szCs w:val="30"/>
          <w:cs/>
        </w:rPr>
        <w:br w:type="page"/>
      </w:r>
    </w:p>
    <w:p w14:paraId="6BBE0A08" w14:textId="77777777" w:rsidR="002866E5" w:rsidRPr="006E4D74" w:rsidRDefault="002866E5" w:rsidP="00EE499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bookmarkStart w:id="4" w:name="_Hlk144928481"/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7493D029" w14:textId="77777777" w:rsidR="002866E5" w:rsidRPr="006E4D74" w:rsidRDefault="002866E5" w:rsidP="00EE499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65A5AD74" w14:textId="77777777" w:rsidR="002866E5" w:rsidRPr="006E4D74" w:rsidRDefault="002866E5" w:rsidP="00EE499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FFC1F06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6221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63EE187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การพัฒนาหลักสูตรภาษาอังกฤษ</w:t>
      </w:r>
    </w:p>
    <w:p w14:paraId="555EC24C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English Curriculum Development</w:t>
      </w:r>
    </w:p>
    <w:p w14:paraId="2F50B7AD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62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363"/>
      </w:tblGrid>
      <w:tr w:rsidR="002866E5" w:rsidRPr="006E4D74" w14:paraId="73C09974" w14:textId="77777777" w:rsidTr="00AE5F67">
        <w:tc>
          <w:tcPr>
            <w:tcW w:w="7257" w:type="dxa"/>
          </w:tcPr>
          <w:p w14:paraId="46A32810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363" w:type="dxa"/>
          </w:tcPr>
          <w:p w14:paraId="7C44BAD6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3208ECB4" w14:textId="77777777" w:rsidTr="00AE5F67">
        <w:tc>
          <w:tcPr>
            <w:tcW w:w="7257" w:type="dxa"/>
          </w:tcPr>
          <w:p w14:paraId="3ECBDEC4" w14:textId="77777777" w:rsidR="002866E5" w:rsidRPr="006E4D74" w:rsidRDefault="002866E5" w:rsidP="0004613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 หลักการ และจุดมุ่งหมายของการพัฒนาหลักสูตรภาษาอังกฤษ</w:t>
            </w:r>
          </w:p>
        </w:tc>
        <w:tc>
          <w:tcPr>
            <w:tcW w:w="2363" w:type="dxa"/>
          </w:tcPr>
          <w:p w14:paraId="2E2DE723" w14:textId="77777777" w:rsidR="002866E5" w:rsidRPr="006E4D74" w:rsidRDefault="002866E5" w:rsidP="00AE5F67">
            <w:pPr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 xml:space="preserve">               6</w:t>
            </w:r>
          </w:p>
        </w:tc>
      </w:tr>
      <w:tr w:rsidR="002866E5" w:rsidRPr="006E4D74" w14:paraId="033FAF89" w14:textId="77777777" w:rsidTr="00AE5F67">
        <w:tc>
          <w:tcPr>
            <w:tcW w:w="7257" w:type="dxa"/>
          </w:tcPr>
          <w:p w14:paraId="1B6D77B4" w14:textId="77777777" w:rsidR="002866E5" w:rsidRPr="006E4D74" w:rsidRDefault="002866E5" w:rsidP="0004613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ปัจจัยที่มีอิทธิพลต่อการพัฒนาหลักสูตรภาษาอังกฤษ</w:t>
            </w:r>
          </w:p>
        </w:tc>
        <w:tc>
          <w:tcPr>
            <w:tcW w:w="2363" w:type="dxa"/>
          </w:tcPr>
          <w:p w14:paraId="519604B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3EA4E902" w14:textId="77777777" w:rsidTr="00AE5F67">
        <w:tc>
          <w:tcPr>
            <w:tcW w:w="7257" w:type="dxa"/>
          </w:tcPr>
          <w:p w14:paraId="3D3DC016" w14:textId="77777777" w:rsidR="002866E5" w:rsidRPr="006E4D74" w:rsidRDefault="002866E5" w:rsidP="0004613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sz w:val="30"/>
                <w:szCs w:val="30"/>
                <w:cs/>
              </w:rPr>
              <w:t>มาตรฐาน</w:t>
            </w:r>
            <w:r w:rsidRPr="006E4D74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6E4D74">
              <w:rPr>
                <w:rFonts w:ascii="TH SarabunPSK" w:hAnsi="TH SarabunPSK" w:cs="TH SarabunPSK"/>
                <w:sz w:val="30"/>
                <w:szCs w:val="30"/>
                <w:cs/>
              </w:rPr>
              <w:t>ตัวชี้วัดและสาระ</w:t>
            </w:r>
            <w:r w:rsidRPr="006E4D74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การเรียนรู้แกนกลาง</w:t>
            </w:r>
            <w:r w:rsidRPr="006E4D74">
              <w:rPr>
                <w:rFonts w:ascii="TH SarabunPSK" w:hAnsi="TH SarabunPSK" w:cs="TH SarabunPSK"/>
                <w:sz w:val="30"/>
                <w:szCs w:val="30"/>
                <w:cs/>
              </w:rPr>
              <w:t>หลักสูตร</w:t>
            </w:r>
            <w:r w:rsidRPr="006E4D74">
              <w:rPr>
                <w:rFonts w:ascii="TH SarabunPSK" w:hAnsi="TH SarabunPSK" w:cs="TH SarabunPSK" w:hint="cs"/>
                <w:sz w:val="30"/>
                <w:szCs w:val="30"/>
                <w:cs/>
              </w:rPr>
              <w:t>ของ</w:t>
            </w:r>
            <w:r w:rsidRPr="006E4D74">
              <w:rPr>
                <w:rFonts w:ascii="TH SarabunPSK" w:hAnsi="TH SarabunPSK" w:cs="TH SarabunPSK"/>
                <w:sz w:val="30"/>
                <w:szCs w:val="30"/>
                <w:cs/>
              </w:rPr>
              <w:t>ภาษาอังกฤษ</w:t>
            </w:r>
          </w:p>
        </w:tc>
        <w:tc>
          <w:tcPr>
            <w:tcW w:w="2363" w:type="dxa"/>
          </w:tcPr>
          <w:p w14:paraId="04FED10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11371B63" w14:textId="77777777" w:rsidTr="00AE5F67">
        <w:tc>
          <w:tcPr>
            <w:tcW w:w="7257" w:type="dxa"/>
          </w:tcPr>
          <w:p w14:paraId="578BBCCE" w14:textId="77777777" w:rsidR="002866E5" w:rsidRPr="006E4D74" w:rsidRDefault="002866E5" w:rsidP="0004613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หลักสูตร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ห้องเรียนพิเศษ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ภาษาอังกฤษ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ในสถานศึกษา</w:t>
            </w:r>
          </w:p>
          <w:p w14:paraId="26D704D4" w14:textId="77777777" w:rsidR="002866E5" w:rsidRPr="006E4D74" w:rsidRDefault="002866E5" w:rsidP="0004613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การพัฒนาหลักสูตรภาษาอังกฤษในสถานศึกษา</w:t>
            </w:r>
          </w:p>
        </w:tc>
        <w:tc>
          <w:tcPr>
            <w:tcW w:w="2363" w:type="dxa"/>
          </w:tcPr>
          <w:p w14:paraId="21E0F24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  <w:p w14:paraId="4DBAC57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0B1578D3" w14:textId="77777777" w:rsidTr="00AE5F67">
        <w:tc>
          <w:tcPr>
            <w:tcW w:w="7257" w:type="dxa"/>
          </w:tcPr>
          <w:p w14:paraId="0A2269AD" w14:textId="77777777" w:rsidR="002866E5" w:rsidRPr="006E4D74" w:rsidRDefault="002866E5" w:rsidP="0004613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ปัญหา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การพัฒนาหลักสูตรภาษาอังกฤษ</w:t>
            </w:r>
          </w:p>
          <w:p w14:paraId="653CDAFA" w14:textId="77777777" w:rsidR="002866E5" w:rsidRPr="006E4D74" w:rsidRDefault="002866E5" w:rsidP="0004613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แนวโน้มการพัฒนาหลักสูตรภาษาอังกฤษ</w:t>
            </w:r>
          </w:p>
        </w:tc>
        <w:tc>
          <w:tcPr>
            <w:tcW w:w="2363" w:type="dxa"/>
          </w:tcPr>
          <w:p w14:paraId="6AA98D7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  <w:p w14:paraId="05A44C7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 xml:space="preserve">6             </w:t>
            </w:r>
          </w:p>
        </w:tc>
      </w:tr>
      <w:tr w:rsidR="002866E5" w:rsidRPr="006E4D74" w14:paraId="09A1A9FE" w14:textId="77777777" w:rsidTr="00AE5F67">
        <w:tc>
          <w:tcPr>
            <w:tcW w:w="7257" w:type="dxa"/>
          </w:tcPr>
          <w:p w14:paraId="51C8EE19" w14:textId="77777777" w:rsidR="002866E5" w:rsidRPr="006E4D74" w:rsidRDefault="002866E5" w:rsidP="0004613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การประเมินหลักสูตรภาษาอังกฤษ</w:t>
            </w:r>
          </w:p>
        </w:tc>
        <w:tc>
          <w:tcPr>
            <w:tcW w:w="2363" w:type="dxa"/>
          </w:tcPr>
          <w:p w14:paraId="24631EC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20E6CB99" w14:textId="77777777" w:rsidTr="00AE5F67">
        <w:tc>
          <w:tcPr>
            <w:tcW w:w="7257" w:type="dxa"/>
          </w:tcPr>
          <w:p w14:paraId="1A0330FE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363" w:type="dxa"/>
          </w:tcPr>
          <w:p w14:paraId="077B513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511D7DA7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736A5E09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2A66E76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bookmarkEnd w:id="4"/>
    <w:p w14:paraId="55E893FC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568212B2" w14:textId="77777777" w:rsidR="002866E5" w:rsidRPr="006E4D74" w:rsidRDefault="002866E5" w:rsidP="00EE499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571422EF" w14:textId="77777777" w:rsidR="002866E5" w:rsidRPr="006E4D74" w:rsidRDefault="002866E5" w:rsidP="00EE499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3A8D16B9" w14:textId="77777777" w:rsidR="002866E5" w:rsidRPr="006E4D74" w:rsidRDefault="002866E5" w:rsidP="00EE499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1AD804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6311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81E6801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ไวยากรณ์ภาษาอังกฤษเพื่อการสอนและการสื่อสาร</w:t>
      </w:r>
    </w:p>
    <w:p w14:paraId="1188A3CA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English Grammar for Teaching and Communication</w:t>
      </w:r>
    </w:p>
    <w:p w14:paraId="4200436A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53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67"/>
        <w:gridCol w:w="2363"/>
      </w:tblGrid>
      <w:tr w:rsidR="002866E5" w:rsidRPr="006E4D74" w14:paraId="64B3CFD1" w14:textId="77777777" w:rsidTr="00AE5F67">
        <w:tc>
          <w:tcPr>
            <w:tcW w:w="7167" w:type="dxa"/>
          </w:tcPr>
          <w:p w14:paraId="1F271AD8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363" w:type="dxa"/>
          </w:tcPr>
          <w:p w14:paraId="3A3D8212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6E2E5D0A" w14:textId="77777777" w:rsidTr="00AE5F67">
        <w:tc>
          <w:tcPr>
            <w:tcW w:w="7167" w:type="dxa"/>
          </w:tcPr>
          <w:p w14:paraId="6138789D" w14:textId="77777777" w:rsidR="002866E5" w:rsidRPr="006E4D74" w:rsidRDefault="002866E5" w:rsidP="000461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ความสำคัญของการเรียนไวยากรณ์ภาษาอังกฤษ</w:t>
            </w:r>
          </w:p>
        </w:tc>
        <w:tc>
          <w:tcPr>
            <w:tcW w:w="2363" w:type="dxa"/>
          </w:tcPr>
          <w:p w14:paraId="4E780A42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032EAB0E" w14:textId="77777777" w:rsidTr="00AE5F67">
        <w:tc>
          <w:tcPr>
            <w:tcW w:w="7167" w:type="dxa"/>
          </w:tcPr>
          <w:p w14:paraId="03B44B63" w14:textId="77777777" w:rsidR="002866E5" w:rsidRPr="006E4D74" w:rsidRDefault="002866E5" w:rsidP="000461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ทฤษฎี หลักการ และแนวคิดด้านการสอนไวยากรณ์ภาษาอังกฤษ</w:t>
            </w:r>
          </w:p>
        </w:tc>
        <w:tc>
          <w:tcPr>
            <w:tcW w:w="2363" w:type="dxa"/>
          </w:tcPr>
          <w:p w14:paraId="36BCC71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2C6A5C50" w14:textId="77777777" w:rsidTr="00AE5F67">
        <w:tc>
          <w:tcPr>
            <w:tcW w:w="7167" w:type="dxa"/>
          </w:tcPr>
          <w:p w14:paraId="3064E891" w14:textId="77777777" w:rsidR="002866E5" w:rsidRPr="006E4D74" w:rsidRDefault="002866E5" w:rsidP="000461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โครงสร้างและไวยากรณ์ภาษาอังกฤษในการสอนระดับประถมศึกษา</w:t>
            </w:r>
          </w:p>
        </w:tc>
        <w:tc>
          <w:tcPr>
            <w:tcW w:w="2363" w:type="dxa"/>
          </w:tcPr>
          <w:p w14:paraId="2A3ACA2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18318350" w14:textId="77777777" w:rsidTr="00AE5F67">
        <w:tc>
          <w:tcPr>
            <w:tcW w:w="7167" w:type="dxa"/>
          </w:tcPr>
          <w:p w14:paraId="0764459A" w14:textId="77777777" w:rsidR="002866E5" w:rsidRPr="006E4D74" w:rsidRDefault="002866E5" w:rsidP="000461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วิธีการสอนไวยากรณ์ภาษาอังกฤษเพื่อการสื่อสารระดับประถมศึกษา</w:t>
            </w:r>
          </w:p>
        </w:tc>
        <w:tc>
          <w:tcPr>
            <w:tcW w:w="2363" w:type="dxa"/>
          </w:tcPr>
          <w:p w14:paraId="2CCEE4F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24B2F17E" w14:textId="77777777" w:rsidTr="00AE5F67">
        <w:tc>
          <w:tcPr>
            <w:tcW w:w="7167" w:type="dxa"/>
          </w:tcPr>
          <w:p w14:paraId="3E874969" w14:textId="77777777" w:rsidR="002866E5" w:rsidRPr="006E4D74" w:rsidRDefault="002866E5" w:rsidP="000461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โครงสร้างและไวยากรณ์ภาษาอังกฤษในการสอนระดับมัธยมศึกษา</w:t>
            </w:r>
          </w:p>
        </w:tc>
        <w:tc>
          <w:tcPr>
            <w:tcW w:w="2363" w:type="dxa"/>
          </w:tcPr>
          <w:p w14:paraId="6718279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54EB106C" w14:textId="77777777" w:rsidTr="00AE5F67">
        <w:tc>
          <w:tcPr>
            <w:tcW w:w="7167" w:type="dxa"/>
          </w:tcPr>
          <w:p w14:paraId="7FE7465C" w14:textId="77777777" w:rsidR="002866E5" w:rsidRPr="006E4D74" w:rsidRDefault="002866E5" w:rsidP="000461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วิธีการสอนไวยากรณ์ภาษาอังกฤษเพื่อการสื่อสารระดับมัธยมศึกษา</w:t>
            </w:r>
          </w:p>
        </w:tc>
        <w:tc>
          <w:tcPr>
            <w:tcW w:w="2363" w:type="dxa"/>
          </w:tcPr>
          <w:p w14:paraId="6683449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5B87A328" w14:textId="77777777" w:rsidTr="00AE5F67">
        <w:tc>
          <w:tcPr>
            <w:tcW w:w="7167" w:type="dxa"/>
          </w:tcPr>
          <w:p w14:paraId="58E1E895" w14:textId="77777777" w:rsidR="002866E5" w:rsidRPr="006E4D74" w:rsidRDefault="002866E5" w:rsidP="000461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เทคโนโลยีดิจิทัลในการออกแบบการเรียนการสอนไวยากรณ์ภาษาอังกฤษเพื่อการสื่อสาร</w:t>
            </w:r>
          </w:p>
        </w:tc>
        <w:tc>
          <w:tcPr>
            <w:tcW w:w="2363" w:type="dxa"/>
          </w:tcPr>
          <w:p w14:paraId="6DA484C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6A75F960" w14:textId="77777777" w:rsidTr="00AE5F67">
        <w:trPr>
          <w:trHeight w:val="60"/>
        </w:trPr>
        <w:tc>
          <w:tcPr>
            <w:tcW w:w="7167" w:type="dxa"/>
          </w:tcPr>
          <w:p w14:paraId="7D8B2AF1" w14:textId="77777777" w:rsidR="002866E5" w:rsidRPr="006E4D74" w:rsidRDefault="002866E5" w:rsidP="000461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การออกแบบการเรียนการสอนภาษาอังกฤษเพื่อการสื่อสาร</w:t>
            </w:r>
          </w:p>
        </w:tc>
        <w:tc>
          <w:tcPr>
            <w:tcW w:w="2363" w:type="dxa"/>
          </w:tcPr>
          <w:p w14:paraId="5EFB519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6</w:t>
            </w:r>
          </w:p>
        </w:tc>
      </w:tr>
      <w:tr w:rsidR="002866E5" w:rsidRPr="006E4D74" w14:paraId="618DC1EE" w14:textId="77777777" w:rsidTr="00AE5F67">
        <w:tc>
          <w:tcPr>
            <w:tcW w:w="7167" w:type="dxa"/>
          </w:tcPr>
          <w:p w14:paraId="4AECCAD1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363" w:type="dxa"/>
          </w:tcPr>
          <w:p w14:paraId="792D7FD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1655A01B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6DEBDAB6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0C326D15" w14:textId="77777777" w:rsidR="002866E5" w:rsidRPr="006E4D74" w:rsidRDefault="002866E5" w:rsidP="002866E5">
      <w:pPr>
        <w:spacing w:after="0" w:line="216" w:lineRule="auto"/>
        <w:ind w:firstLine="284"/>
        <w:jc w:val="thaiDistribute"/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p w14:paraId="058F86F0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6E386386" w14:textId="77777777" w:rsidR="002866E5" w:rsidRPr="006E4D74" w:rsidRDefault="002866E5" w:rsidP="00EE499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44F10AE" w14:textId="77777777" w:rsidR="002866E5" w:rsidRPr="006E4D74" w:rsidRDefault="002866E5" w:rsidP="00EE499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683FA692" w14:textId="77777777" w:rsidR="002866E5" w:rsidRPr="006E4D74" w:rsidRDefault="002866E5" w:rsidP="00EE499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CE61431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1A17DE2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หลักและวิธีสอนภาษาอังกฤษ</w:t>
      </w:r>
    </w:p>
    <w:p w14:paraId="3B67181A" w14:textId="77777777" w:rsidR="002866E5" w:rsidRPr="006E4D74" w:rsidRDefault="002866E5" w:rsidP="002866E5">
      <w:pPr>
        <w:pStyle w:val="ListParagraph"/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hAnsi="TH SarabunPSK" w:cs="TH SarabunPSK"/>
          <w:b/>
          <w:bCs/>
          <w:sz w:val="30"/>
          <w:szCs w:val="30"/>
          <w:cs/>
        </w:rPr>
        <w:t>ชื่อวิชาภาษาอังกฤษ</w:t>
      </w:r>
      <w:r w:rsidRPr="006E4D74">
        <w:rPr>
          <w:rFonts w:ascii="TH SarabunPSK" w:hAnsi="TH SarabunPSK" w:cs="TH SarabunPSK"/>
          <w:sz w:val="30"/>
          <w:szCs w:val="30"/>
        </w:rPr>
        <w:tab/>
        <w:t>Principles and Methods in English Language Teaching</w:t>
      </w:r>
    </w:p>
    <w:p w14:paraId="7D145E7B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7"/>
        <w:gridCol w:w="2070"/>
      </w:tblGrid>
      <w:tr w:rsidR="002866E5" w:rsidRPr="006E4D74" w14:paraId="3E46C4C8" w14:textId="77777777" w:rsidTr="00AE5F67">
        <w:tc>
          <w:tcPr>
            <w:tcW w:w="7617" w:type="dxa"/>
          </w:tcPr>
          <w:p w14:paraId="11798800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7E633074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68043666" w14:textId="77777777" w:rsidTr="00AE5F67">
        <w:tc>
          <w:tcPr>
            <w:tcW w:w="7617" w:type="dxa"/>
          </w:tcPr>
          <w:p w14:paraId="3BF80333" w14:textId="77777777" w:rsidR="002866E5" w:rsidRPr="006E4D74" w:rsidRDefault="002866E5" w:rsidP="0004613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การสอนภาษาอังกฤษในฐานะภาษาต่างประเทศ</w:t>
            </w:r>
          </w:p>
        </w:tc>
        <w:tc>
          <w:tcPr>
            <w:tcW w:w="2070" w:type="dxa"/>
          </w:tcPr>
          <w:p w14:paraId="349F8D80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3E7DBCB2" w14:textId="77777777" w:rsidTr="00AE5F67">
        <w:tc>
          <w:tcPr>
            <w:tcW w:w="7617" w:type="dxa"/>
          </w:tcPr>
          <w:p w14:paraId="04A7CB2A" w14:textId="77777777" w:rsidR="002866E5" w:rsidRPr="006E4D74" w:rsidRDefault="002866E5" w:rsidP="0004613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แนวโน้มการสอนภาษาอังกฤษ</w:t>
            </w:r>
          </w:p>
        </w:tc>
        <w:tc>
          <w:tcPr>
            <w:tcW w:w="2070" w:type="dxa"/>
          </w:tcPr>
          <w:p w14:paraId="3429B12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5DB18330" w14:textId="77777777" w:rsidTr="00AE5F67">
        <w:tc>
          <w:tcPr>
            <w:tcW w:w="7617" w:type="dxa"/>
          </w:tcPr>
          <w:p w14:paraId="78BCD3D9" w14:textId="77777777" w:rsidR="002866E5" w:rsidRPr="006E4D74" w:rsidRDefault="002866E5" w:rsidP="0004613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การสอนไวยากรณ์และคำศัพท์</w:t>
            </w:r>
          </w:p>
        </w:tc>
        <w:tc>
          <w:tcPr>
            <w:tcW w:w="2070" w:type="dxa"/>
          </w:tcPr>
          <w:p w14:paraId="7F182E3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28E6B0CA" w14:textId="77777777" w:rsidTr="00AE5F67">
        <w:tc>
          <w:tcPr>
            <w:tcW w:w="7617" w:type="dxa"/>
          </w:tcPr>
          <w:p w14:paraId="7E02C3D7" w14:textId="77777777" w:rsidR="002866E5" w:rsidRPr="006E4D74" w:rsidRDefault="002866E5" w:rsidP="0004613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การสอนทักษะการฟัง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และการ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พูดภาษาอังกฤษ</w:t>
            </w:r>
          </w:p>
        </w:tc>
        <w:tc>
          <w:tcPr>
            <w:tcW w:w="2070" w:type="dxa"/>
          </w:tcPr>
          <w:p w14:paraId="4B20158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01C80B3B" w14:textId="77777777" w:rsidTr="00AE5F67">
        <w:tc>
          <w:tcPr>
            <w:tcW w:w="7617" w:type="dxa"/>
          </w:tcPr>
          <w:p w14:paraId="3518F992" w14:textId="77777777" w:rsidR="002866E5" w:rsidRPr="006E4D74" w:rsidRDefault="002866E5" w:rsidP="0004613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การสอนทักษะการ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อ่านและการเขียน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ภาษาอังกฤษ</w:t>
            </w:r>
          </w:p>
        </w:tc>
        <w:tc>
          <w:tcPr>
            <w:tcW w:w="2070" w:type="dxa"/>
          </w:tcPr>
          <w:p w14:paraId="1A2B14C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030977E5" w14:textId="77777777" w:rsidTr="00AE5F67">
        <w:tc>
          <w:tcPr>
            <w:tcW w:w="7617" w:type="dxa"/>
          </w:tcPr>
          <w:p w14:paraId="7263851C" w14:textId="77777777" w:rsidR="002866E5" w:rsidRPr="006E4D74" w:rsidRDefault="002866E5" w:rsidP="0004613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แผนการจัดการเรียนรู้ภาษาอังกฤษ</w:t>
            </w:r>
          </w:p>
        </w:tc>
        <w:tc>
          <w:tcPr>
            <w:tcW w:w="2070" w:type="dxa"/>
          </w:tcPr>
          <w:p w14:paraId="6EF6899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EAE030C" w14:textId="77777777" w:rsidTr="00AE5F67">
        <w:tc>
          <w:tcPr>
            <w:tcW w:w="7617" w:type="dxa"/>
          </w:tcPr>
          <w:p w14:paraId="1D49406B" w14:textId="77777777" w:rsidR="002866E5" w:rsidRPr="006E4D74" w:rsidRDefault="002866E5" w:rsidP="0004613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การออกแบบกิจกรรมการเรียนการสอนษาอังกฤษ</w:t>
            </w:r>
          </w:p>
        </w:tc>
        <w:tc>
          <w:tcPr>
            <w:tcW w:w="2070" w:type="dxa"/>
          </w:tcPr>
          <w:p w14:paraId="1E39138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3EAA45A1" w14:textId="77777777" w:rsidTr="00AE5F67">
        <w:tc>
          <w:tcPr>
            <w:tcW w:w="7617" w:type="dxa"/>
          </w:tcPr>
          <w:p w14:paraId="44B7AC44" w14:textId="77777777" w:rsidR="002866E5" w:rsidRPr="006E4D74" w:rsidRDefault="002866E5" w:rsidP="0004613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การวัดและการประเมินผลการเรียนรู้ภาษาอังกฤษ</w:t>
            </w:r>
          </w:p>
        </w:tc>
        <w:tc>
          <w:tcPr>
            <w:tcW w:w="2070" w:type="dxa"/>
          </w:tcPr>
          <w:p w14:paraId="55587C6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6</w:t>
            </w:r>
          </w:p>
        </w:tc>
      </w:tr>
      <w:tr w:rsidR="002866E5" w:rsidRPr="006E4D74" w14:paraId="0BCA805E" w14:textId="77777777" w:rsidTr="00AE5F67">
        <w:tc>
          <w:tcPr>
            <w:tcW w:w="7617" w:type="dxa"/>
          </w:tcPr>
          <w:p w14:paraId="253DF7C6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555728F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72AB4F51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310EC6F8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  <w:cs/>
        </w:rPr>
      </w:pPr>
    </w:p>
    <w:p w14:paraId="1EF3EB57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</w:rPr>
      </w:pPr>
    </w:p>
    <w:p w14:paraId="0E983AE1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01178E27" w14:textId="77777777" w:rsidR="002866E5" w:rsidRPr="006E4D74" w:rsidRDefault="002866E5" w:rsidP="00EE499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7FB51B6C" w14:textId="77777777" w:rsidR="002866E5" w:rsidRPr="006E4D74" w:rsidRDefault="002866E5" w:rsidP="00EE499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61E9F359" w14:textId="77777777" w:rsidR="002866E5" w:rsidRPr="006E4D74" w:rsidRDefault="002866E5" w:rsidP="00EE499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7297F1D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3DFE56F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การสอนภาษาอังกฤษเพื่อวัตถุประสงค์เฉพาะ</w:t>
      </w:r>
    </w:p>
    <w:p w14:paraId="615A72D4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English Language Teaching for Specific Purposes</w:t>
      </w:r>
    </w:p>
    <w:p w14:paraId="65F424F3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2"/>
        <w:gridCol w:w="2363"/>
      </w:tblGrid>
      <w:tr w:rsidR="002866E5" w:rsidRPr="006E4D74" w14:paraId="6026FBEA" w14:textId="77777777" w:rsidTr="00AE5F67">
        <w:tc>
          <w:tcPr>
            <w:tcW w:w="7702" w:type="dxa"/>
          </w:tcPr>
          <w:p w14:paraId="623A7ABB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363" w:type="dxa"/>
          </w:tcPr>
          <w:p w14:paraId="78834CD2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3F4CB972" w14:textId="77777777" w:rsidTr="00AE5F67">
        <w:tc>
          <w:tcPr>
            <w:tcW w:w="7702" w:type="dxa"/>
          </w:tcPr>
          <w:p w14:paraId="529B21F0" w14:textId="77777777" w:rsidR="002866E5" w:rsidRPr="006E4D74" w:rsidRDefault="002866E5" w:rsidP="0004613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 หลักการ และจุดมุ่งหมายของภาษาอังกฤษเพื่อวัตถุประสงค์เฉพาะ</w:t>
            </w:r>
          </w:p>
        </w:tc>
        <w:tc>
          <w:tcPr>
            <w:tcW w:w="2363" w:type="dxa"/>
          </w:tcPr>
          <w:p w14:paraId="2471DD8A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39078DE" w14:textId="77777777" w:rsidTr="00AE5F67">
        <w:tc>
          <w:tcPr>
            <w:tcW w:w="7702" w:type="dxa"/>
          </w:tcPr>
          <w:p w14:paraId="7D731ABC" w14:textId="77777777" w:rsidR="002866E5" w:rsidRPr="006E4D74" w:rsidRDefault="002866E5" w:rsidP="0004613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การวิเคราะห์ความต้องการของผู้เรียน</w:t>
            </w:r>
          </w:p>
        </w:tc>
        <w:tc>
          <w:tcPr>
            <w:tcW w:w="2363" w:type="dxa"/>
          </w:tcPr>
          <w:p w14:paraId="43D593B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4D592002" w14:textId="77777777" w:rsidTr="00AE5F67">
        <w:tc>
          <w:tcPr>
            <w:tcW w:w="7702" w:type="dxa"/>
          </w:tcPr>
          <w:p w14:paraId="0879CEFE" w14:textId="77777777" w:rsidR="002866E5" w:rsidRPr="006E4D74" w:rsidRDefault="002866E5" w:rsidP="0004613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เนื้อหาในการเรียนการสอนภาษาอังกฤษเพื่อวัตถุประสงค์เฉพาะ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363" w:type="dxa"/>
          </w:tcPr>
          <w:p w14:paraId="4406A0F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65E4D7DF" w14:textId="77777777" w:rsidTr="00AE5F67">
        <w:tc>
          <w:tcPr>
            <w:tcW w:w="7702" w:type="dxa"/>
          </w:tcPr>
          <w:p w14:paraId="6F2DBA20" w14:textId="77777777" w:rsidR="002866E5" w:rsidRPr="006E4D74" w:rsidRDefault="002866E5" w:rsidP="0004613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การพัฒนาหลักสูตรในการสอนภาษาอังกฤษเพื่อวัตถุประสงค์เฉพาะ</w:t>
            </w:r>
          </w:p>
        </w:tc>
        <w:tc>
          <w:tcPr>
            <w:tcW w:w="2363" w:type="dxa"/>
          </w:tcPr>
          <w:p w14:paraId="484A4FD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3DCDE2C6" w14:textId="77777777" w:rsidTr="00AE5F67">
        <w:tc>
          <w:tcPr>
            <w:tcW w:w="7702" w:type="dxa"/>
          </w:tcPr>
          <w:p w14:paraId="173A62C7" w14:textId="77777777" w:rsidR="002866E5" w:rsidRPr="006E4D74" w:rsidRDefault="002866E5" w:rsidP="0004613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วิธีการจัดการเรียนรู้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ภาษาอังกฤษเพื่อวัตถุประสงค์เฉพาะ</w:t>
            </w:r>
          </w:p>
        </w:tc>
        <w:tc>
          <w:tcPr>
            <w:tcW w:w="2363" w:type="dxa"/>
          </w:tcPr>
          <w:p w14:paraId="35EC1AD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448AFB2D" w14:textId="77777777" w:rsidTr="00AE5F67">
        <w:tc>
          <w:tcPr>
            <w:tcW w:w="7702" w:type="dxa"/>
          </w:tcPr>
          <w:p w14:paraId="1E81A2C5" w14:textId="77777777" w:rsidR="002866E5" w:rsidRPr="006E4D74" w:rsidRDefault="002866E5" w:rsidP="0004613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การออกแบบการจัดการเรียนรู้ภาษาอังกฤษเพื่อวัตถุประสงค์เฉพาะ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363" w:type="dxa"/>
          </w:tcPr>
          <w:p w14:paraId="6E4E151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0B73EFDD" w14:textId="77777777" w:rsidTr="00AE5F67">
        <w:tc>
          <w:tcPr>
            <w:tcW w:w="7702" w:type="dxa"/>
          </w:tcPr>
          <w:p w14:paraId="22D2CAA3" w14:textId="77777777" w:rsidR="002866E5" w:rsidRPr="006E4D74" w:rsidRDefault="002866E5" w:rsidP="0004613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การประเมิน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การเรียนรู้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ภาษาอังกฤษเพื่อวัตถุประสงค์เฉพาะ</w:t>
            </w:r>
          </w:p>
          <w:p w14:paraId="0BB4882A" w14:textId="77777777" w:rsidR="002866E5" w:rsidRPr="006E4D74" w:rsidRDefault="002866E5" w:rsidP="0004613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sz w:val="30"/>
                <w:szCs w:val="30"/>
                <w:cs/>
              </w:rPr>
              <w:t>แนวโน้ม</w:t>
            </w:r>
            <w:r w:rsidRPr="006E4D74">
              <w:rPr>
                <w:rFonts w:ascii="TH SarabunPSK" w:hAnsi="TH SarabunPSK" w:cs="TH SarabunPSK"/>
                <w:sz w:val="30"/>
                <w:szCs w:val="30"/>
                <w:cs/>
              </w:rPr>
              <w:t>การสอนภาษาอังกฤษเพื่อวัตถุประสงค์เฉพาะ</w:t>
            </w:r>
          </w:p>
        </w:tc>
        <w:tc>
          <w:tcPr>
            <w:tcW w:w="2363" w:type="dxa"/>
          </w:tcPr>
          <w:p w14:paraId="27D86889" w14:textId="77777777" w:rsidR="002866E5" w:rsidRPr="00135041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135041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  <w:p w14:paraId="342F08D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6</w:t>
            </w:r>
          </w:p>
        </w:tc>
      </w:tr>
      <w:tr w:rsidR="002866E5" w:rsidRPr="006E4D74" w14:paraId="058366E3" w14:textId="77777777" w:rsidTr="00AE5F67">
        <w:tc>
          <w:tcPr>
            <w:tcW w:w="7702" w:type="dxa"/>
          </w:tcPr>
          <w:p w14:paraId="79C5A223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363" w:type="dxa"/>
          </w:tcPr>
          <w:p w14:paraId="2DEA030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1D0EB42F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58233EDF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p w14:paraId="5B2FDC02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56182140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  <w:cs/>
        </w:rPr>
      </w:pPr>
    </w:p>
    <w:p w14:paraId="76C07CFF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  <w:cs/>
        </w:rPr>
      </w:pPr>
    </w:p>
    <w:p w14:paraId="5188404A" w14:textId="77777777" w:rsidR="002866E5" w:rsidRPr="006E4D74" w:rsidRDefault="002866E5" w:rsidP="002866E5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7317483F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  <w:cs/>
        </w:rPr>
      </w:pPr>
    </w:p>
    <w:p w14:paraId="5F3B9245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0B6744CD" w14:textId="77777777" w:rsidR="002866E5" w:rsidRPr="006E4D74" w:rsidRDefault="002866E5" w:rsidP="00EE4996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3C716E3" w14:textId="77777777" w:rsidR="002866E5" w:rsidRPr="006E4D74" w:rsidRDefault="002866E5" w:rsidP="00EE4996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7C5AE99" w14:textId="77777777" w:rsidR="002866E5" w:rsidRPr="006E4D74" w:rsidRDefault="002866E5" w:rsidP="00EE4996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5C7FCE5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271EE2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0115</w:t>
      </w:r>
      <w:r w:rsidRPr="00271EE2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6351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43DCAC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การวัดและการประเมินผลภาษาอังกฤษ</w:t>
      </w:r>
    </w:p>
    <w:p w14:paraId="019A5D71" w14:textId="592ED5E3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502FD0"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English Measurement and </w:t>
      </w:r>
      <w:r w:rsidR="00502FD0" w:rsidRPr="00271EE2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Evaluation</w:t>
      </w:r>
    </w:p>
    <w:p w14:paraId="19FF5D71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7"/>
        <w:gridCol w:w="2070"/>
      </w:tblGrid>
      <w:tr w:rsidR="002866E5" w:rsidRPr="006E4D74" w14:paraId="6E1F2360" w14:textId="77777777" w:rsidTr="00AE5F67">
        <w:tc>
          <w:tcPr>
            <w:tcW w:w="7617" w:type="dxa"/>
          </w:tcPr>
          <w:p w14:paraId="74B08407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32C5ECEE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096BB6D7" w14:textId="77777777" w:rsidTr="00AE5F67">
        <w:tc>
          <w:tcPr>
            <w:tcW w:w="7617" w:type="dxa"/>
          </w:tcPr>
          <w:p w14:paraId="3B9D0D91" w14:textId="77777777" w:rsidR="002866E5" w:rsidRPr="006E4D74" w:rsidRDefault="002866E5" w:rsidP="0004613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แนวคิดเบื้องต้นและประเด็นเกี่ยวกับการวัดและประเมินผลด้านภาษาอังกฤษ</w:t>
            </w:r>
          </w:p>
        </w:tc>
        <w:tc>
          <w:tcPr>
            <w:tcW w:w="2070" w:type="dxa"/>
          </w:tcPr>
          <w:p w14:paraId="131E388A" w14:textId="77777777" w:rsidR="002866E5" w:rsidRPr="006E4D74" w:rsidRDefault="002866E5" w:rsidP="00AE5F67">
            <w:pPr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ab/>
              <w:t xml:space="preserve">  2</w:t>
            </w:r>
          </w:p>
        </w:tc>
      </w:tr>
      <w:tr w:rsidR="002866E5" w:rsidRPr="006E4D74" w14:paraId="7FD62424" w14:textId="77777777" w:rsidTr="00AE5F67">
        <w:tc>
          <w:tcPr>
            <w:tcW w:w="7617" w:type="dxa"/>
          </w:tcPr>
          <w:p w14:paraId="04520C22" w14:textId="77777777" w:rsidR="002866E5" w:rsidRPr="006E4D74" w:rsidRDefault="002866E5" w:rsidP="0004613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การวัดและ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ประเมินผลไวย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า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กรณ์และคำศัพท์</w:t>
            </w:r>
          </w:p>
        </w:tc>
        <w:tc>
          <w:tcPr>
            <w:tcW w:w="2070" w:type="dxa"/>
          </w:tcPr>
          <w:p w14:paraId="5AA8266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1238E282" w14:textId="77777777" w:rsidTr="00AE5F67">
        <w:tc>
          <w:tcPr>
            <w:tcW w:w="7617" w:type="dxa"/>
          </w:tcPr>
          <w:p w14:paraId="55357A67" w14:textId="77777777" w:rsidR="002866E5" w:rsidRPr="006E4D74" w:rsidRDefault="002866E5" w:rsidP="0004613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การวัดและ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ประเมินผลการฟังภาษาอังกฤษ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7FA5AF0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63AA8AC6" w14:textId="77777777" w:rsidTr="00AE5F67">
        <w:tc>
          <w:tcPr>
            <w:tcW w:w="7617" w:type="dxa"/>
          </w:tcPr>
          <w:p w14:paraId="2B5660FB" w14:textId="77777777" w:rsidR="002866E5" w:rsidRPr="006E4D74" w:rsidRDefault="002866E5" w:rsidP="0004613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การวัดและการประเมินผลการพูดภาษาอังกฤษ</w:t>
            </w:r>
          </w:p>
        </w:tc>
        <w:tc>
          <w:tcPr>
            <w:tcW w:w="2070" w:type="dxa"/>
          </w:tcPr>
          <w:p w14:paraId="2BD3492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19662156" w14:textId="77777777" w:rsidTr="00AE5F67">
        <w:tc>
          <w:tcPr>
            <w:tcW w:w="7617" w:type="dxa"/>
          </w:tcPr>
          <w:p w14:paraId="209AC8D0" w14:textId="77777777" w:rsidR="002866E5" w:rsidRPr="006E4D74" w:rsidRDefault="002866E5" w:rsidP="0004613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การวัดและการประเมินผลการอ่านภาษาอังกฤษ</w:t>
            </w:r>
          </w:p>
        </w:tc>
        <w:tc>
          <w:tcPr>
            <w:tcW w:w="2070" w:type="dxa"/>
          </w:tcPr>
          <w:p w14:paraId="6D16A93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415A080E" w14:textId="77777777" w:rsidTr="00AE5F67">
        <w:tc>
          <w:tcPr>
            <w:tcW w:w="7617" w:type="dxa"/>
          </w:tcPr>
          <w:p w14:paraId="7E199404" w14:textId="77777777" w:rsidR="002866E5" w:rsidRPr="006E4D74" w:rsidRDefault="002866E5" w:rsidP="0004613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การวัดและการประเมินผลการเขียนภาษาอังกฤษ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36504B0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2AC68262" w14:textId="77777777" w:rsidTr="00AE5F67">
        <w:tc>
          <w:tcPr>
            <w:tcW w:w="7617" w:type="dxa"/>
          </w:tcPr>
          <w:p w14:paraId="35F3DEBF" w14:textId="77777777" w:rsidR="002866E5" w:rsidRPr="006E4D74" w:rsidRDefault="002866E5" w:rsidP="0004613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สถิติเบื้องต้นใน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การวัดและ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ประเมินผล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ภาษาอังกฤ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ษ</w:t>
            </w:r>
          </w:p>
        </w:tc>
        <w:tc>
          <w:tcPr>
            <w:tcW w:w="2070" w:type="dxa"/>
          </w:tcPr>
          <w:p w14:paraId="67B5212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671FB8EC" w14:textId="77777777" w:rsidTr="00AE5F67">
        <w:tc>
          <w:tcPr>
            <w:tcW w:w="7617" w:type="dxa"/>
          </w:tcPr>
          <w:p w14:paraId="1C84A493" w14:textId="77777777" w:rsidR="002866E5" w:rsidRPr="006E4D74" w:rsidRDefault="002866E5" w:rsidP="0004613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เทคโนโลยีใน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การวัดและ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ประเมินผลภาษาอังกฤษ</w:t>
            </w:r>
          </w:p>
          <w:p w14:paraId="27AA4D02" w14:textId="77777777" w:rsidR="002866E5" w:rsidRPr="006E4D74" w:rsidRDefault="002866E5" w:rsidP="0004613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 w:hint="cs"/>
                <w:sz w:val="30"/>
                <w:szCs w:val="30"/>
                <w:cs/>
              </w:rPr>
              <w:t>ประเมิน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คุณภาพ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เครื่องมือ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ใน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การวัดและ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ประเมินผล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ภาษาอังกฤษ</w:t>
            </w:r>
          </w:p>
        </w:tc>
        <w:tc>
          <w:tcPr>
            <w:tcW w:w="2070" w:type="dxa"/>
          </w:tcPr>
          <w:p w14:paraId="4B5902A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  <w:p w14:paraId="30C7414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6</w:t>
            </w:r>
          </w:p>
        </w:tc>
      </w:tr>
      <w:tr w:rsidR="002866E5" w:rsidRPr="006E4D74" w14:paraId="2D69C85C" w14:textId="77777777" w:rsidTr="00AE5F67">
        <w:tc>
          <w:tcPr>
            <w:tcW w:w="7617" w:type="dxa"/>
          </w:tcPr>
          <w:p w14:paraId="4706332A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53E5AEA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4E3831C9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5CDAC6FB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501078A7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p w14:paraId="22F186F8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26D3ABF1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  <w:cs/>
        </w:rPr>
      </w:pPr>
    </w:p>
    <w:p w14:paraId="2177F9D8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  <w:cs/>
        </w:rPr>
      </w:pPr>
    </w:p>
    <w:p w14:paraId="12B89D47" w14:textId="77777777" w:rsidR="002866E5" w:rsidRPr="006E4D74" w:rsidRDefault="002866E5" w:rsidP="002866E5">
      <w:pPr>
        <w:spacing w:after="0"/>
        <w:rPr>
          <w:rFonts w:ascii="TH SarabunPSK" w:hAnsi="TH SarabunPSK" w:cs="TH SarabunPSK"/>
          <w:sz w:val="30"/>
          <w:szCs w:val="30"/>
          <w:cs/>
        </w:rPr>
      </w:pPr>
    </w:p>
    <w:p w14:paraId="4F765D0C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  <w:cs/>
        </w:rPr>
      </w:pPr>
    </w:p>
    <w:p w14:paraId="0ADC6E4E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</w:rPr>
      </w:pPr>
    </w:p>
    <w:p w14:paraId="45804AC0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</w:rPr>
      </w:pPr>
    </w:p>
    <w:p w14:paraId="65C08C3A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</w:rPr>
      </w:pPr>
    </w:p>
    <w:p w14:paraId="26D07D2A" w14:textId="77777777" w:rsidR="002866E5" w:rsidRPr="006E4D74" w:rsidRDefault="002866E5" w:rsidP="002866E5">
      <w:pPr>
        <w:rPr>
          <w:rFonts w:ascii="TH SarabunPSK" w:hAnsi="TH SarabunPSK" w:cs="TH SarabunPSK"/>
          <w:sz w:val="30"/>
          <w:szCs w:val="30"/>
        </w:rPr>
      </w:pPr>
    </w:p>
    <w:p w14:paraId="275E83E9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6FF73857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7A39525F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0419EE97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1E2D5DE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6431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6339CA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สื่อและนวัตกรรมทางการสอนภาษาอังกฤษ</w:t>
      </w:r>
    </w:p>
    <w:p w14:paraId="250CDDC7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Materials and Innovations in English Language Teaching</w:t>
      </w:r>
    </w:p>
    <w:p w14:paraId="79A4D67C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25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2"/>
        <w:gridCol w:w="2363"/>
      </w:tblGrid>
      <w:tr w:rsidR="002866E5" w:rsidRPr="006E4D74" w14:paraId="74055233" w14:textId="77777777" w:rsidTr="00AE5F67">
        <w:tc>
          <w:tcPr>
            <w:tcW w:w="6892" w:type="dxa"/>
          </w:tcPr>
          <w:p w14:paraId="43C53FEB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363" w:type="dxa"/>
          </w:tcPr>
          <w:p w14:paraId="0131F15E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6AFBFCB7" w14:textId="77777777" w:rsidTr="00AE5F67">
        <w:tc>
          <w:tcPr>
            <w:tcW w:w="6892" w:type="dxa"/>
          </w:tcPr>
          <w:p w14:paraId="0B2F716F" w14:textId="77777777" w:rsidR="002866E5" w:rsidRPr="006E4D74" w:rsidRDefault="002866E5" w:rsidP="00046138">
            <w:pPr>
              <w:numPr>
                <w:ilvl w:val="0"/>
                <w:numId w:val="33"/>
              </w:numPr>
              <w:spacing w:line="216" w:lineRule="auto"/>
              <w:jc w:val="both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แนวคิดที่เกี่ยวข้องกับ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สื่อ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และนวัตกรรม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การสอนภาษาอังกฤษ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363" w:type="dxa"/>
          </w:tcPr>
          <w:p w14:paraId="361F5491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7D777AD2" w14:textId="77777777" w:rsidTr="00AE5F67">
        <w:tc>
          <w:tcPr>
            <w:tcW w:w="6892" w:type="dxa"/>
          </w:tcPr>
          <w:p w14:paraId="601AE19A" w14:textId="77777777" w:rsidR="002866E5" w:rsidRPr="006E4D74" w:rsidRDefault="002866E5" w:rsidP="00046138">
            <w:pPr>
              <w:numPr>
                <w:ilvl w:val="0"/>
                <w:numId w:val="33"/>
              </w:numPr>
              <w:spacing w:line="216" w:lineRule="auto"/>
              <w:jc w:val="both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ประเภทของสื่อการสอนภาษาอังกฤษ</w:t>
            </w:r>
          </w:p>
        </w:tc>
        <w:tc>
          <w:tcPr>
            <w:tcW w:w="2363" w:type="dxa"/>
          </w:tcPr>
          <w:p w14:paraId="024DCB28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09F18394" w14:textId="77777777" w:rsidTr="00AE5F67">
        <w:tc>
          <w:tcPr>
            <w:tcW w:w="6892" w:type="dxa"/>
          </w:tcPr>
          <w:p w14:paraId="6BAFBA75" w14:textId="77777777" w:rsidR="002866E5" w:rsidRPr="006E4D74" w:rsidRDefault="002866E5" w:rsidP="00046138">
            <w:pPr>
              <w:numPr>
                <w:ilvl w:val="0"/>
                <w:numId w:val="33"/>
              </w:numPr>
              <w:spacing w:line="216" w:lineRule="auto"/>
              <w:jc w:val="both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สื่อการเรียนการสอนภาษาอังกฤษประเภทสื่อสิ่งพิมพ์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363" w:type="dxa"/>
          </w:tcPr>
          <w:p w14:paraId="4F910820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38259C29" w14:textId="77777777" w:rsidTr="00AE5F67">
        <w:tc>
          <w:tcPr>
            <w:tcW w:w="6892" w:type="dxa"/>
          </w:tcPr>
          <w:p w14:paraId="115170FA" w14:textId="77777777" w:rsidR="002866E5" w:rsidRPr="006E4D74" w:rsidRDefault="002866E5" w:rsidP="00046138">
            <w:pPr>
              <w:numPr>
                <w:ilvl w:val="0"/>
                <w:numId w:val="33"/>
              </w:numPr>
              <w:spacing w:line="216" w:lineRule="auto"/>
              <w:jc w:val="both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เกมเพื่อการเรียนรู้ภาษาอังกฤษ </w:t>
            </w:r>
          </w:p>
        </w:tc>
        <w:tc>
          <w:tcPr>
            <w:tcW w:w="2363" w:type="dxa"/>
          </w:tcPr>
          <w:p w14:paraId="7C67E0BD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437A747A" w14:textId="77777777" w:rsidTr="00AE5F67">
        <w:tc>
          <w:tcPr>
            <w:tcW w:w="6892" w:type="dxa"/>
          </w:tcPr>
          <w:p w14:paraId="15E4A125" w14:textId="77777777" w:rsidR="002866E5" w:rsidRPr="006E4D74" w:rsidRDefault="002866E5" w:rsidP="00046138">
            <w:pPr>
              <w:numPr>
                <w:ilvl w:val="0"/>
                <w:numId w:val="33"/>
              </w:numPr>
              <w:spacing w:line="216" w:lineRule="auto"/>
              <w:jc w:val="both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เทคโนโลยีสารสนเทศและการสื่อสารในการจัดการเรียนรู้ภาษาอังกฤษ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363" w:type="dxa"/>
          </w:tcPr>
          <w:p w14:paraId="7F06D085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F2C940A" w14:textId="77777777" w:rsidTr="00AE5F67">
        <w:tc>
          <w:tcPr>
            <w:tcW w:w="6892" w:type="dxa"/>
          </w:tcPr>
          <w:p w14:paraId="4BD35764" w14:textId="77777777" w:rsidR="002866E5" w:rsidRPr="006E4D74" w:rsidRDefault="002866E5" w:rsidP="00046138">
            <w:pPr>
              <w:numPr>
                <w:ilvl w:val="0"/>
                <w:numId w:val="33"/>
              </w:numPr>
              <w:spacing w:line="216" w:lineRule="auto"/>
              <w:jc w:val="both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แหล่งเรียนรู้ในการเรียนการสอนภาษาอังกฤษ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  <w:p w14:paraId="05CC86D3" w14:textId="77777777" w:rsidR="002866E5" w:rsidRPr="006E4D74" w:rsidRDefault="002866E5" w:rsidP="00046138">
            <w:pPr>
              <w:numPr>
                <w:ilvl w:val="0"/>
                <w:numId w:val="33"/>
              </w:numPr>
              <w:spacing w:line="216" w:lineRule="auto"/>
              <w:jc w:val="both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การประเมินสื่อ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การเรียนรู้ภาษาอังกฤษ</w:t>
            </w:r>
          </w:p>
        </w:tc>
        <w:tc>
          <w:tcPr>
            <w:tcW w:w="2363" w:type="dxa"/>
          </w:tcPr>
          <w:p w14:paraId="125D0AEC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4</w:t>
            </w:r>
          </w:p>
          <w:p w14:paraId="1678B10A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u w:val="single"/>
                <w:cs/>
              </w:rPr>
              <w:t>4</w:t>
            </w:r>
          </w:p>
        </w:tc>
      </w:tr>
      <w:tr w:rsidR="002866E5" w:rsidRPr="006E4D74" w14:paraId="5A80F215" w14:textId="77777777" w:rsidTr="00AE5F67">
        <w:tc>
          <w:tcPr>
            <w:tcW w:w="6892" w:type="dxa"/>
          </w:tcPr>
          <w:p w14:paraId="5C382171" w14:textId="77777777" w:rsidR="002866E5" w:rsidRPr="006E4D74" w:rsidRDefault="002866E5" w:rsidP="00AE5F67">
            <w:pPr>
              <w:spacing w:line="216" w:lineRule="auto"/>
              <w:ind w:firstLine="284"/>
              <w:jc w:val="right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รวม</w:t>
            </w:r>
          </w:p>
        </w:tc>
        <w:tc>
          <w:tcPr>
            <w:tcW w:w="2363" w:type="dxa"/>
          </w:tcPr>
          <w:p w14:paraId="7067D5C6" w14:textId="77777777" w:rsidR="002866E5" w:rsidRPr="006E4D74" w:rsidRDefault="002866E5" w:rsidP="00AE5F67">
            <w:pPr>
              <w:spacing w:line="216" w:lineRule="auto"/>
              <w:ind w:firstLine="284"/>
              <w:jc w:val="center"/>
              <w:rPr>
                <w:rFonts w:ascii="TH SarabunPSK" w:hAnsi="TH SarabunPSK" w:cs="TH SarabunPSK"/>
                <w:noProof/>
                <w:sz w:val="30"/>
                <w:szCs w:val="30"/>
                <w:u w:val="double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u w:val="double"/>
                <w:cs/>
              </w:rPr>
              <w:t>30</w:t>
            </w:r>
          </w:p>
        </w:tc>
      </w:tr>
    </w:tbl>
    <w:p w14:paraId="1FD3F1DD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20F263C9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0DEAC7DA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p w14:paraId="0301A1A8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70A36AFE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484C7E9F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39A27D58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9AF5BCE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8141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3(3-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-6)</w:t>
      </w:r>
    </w:p>
    <w:p w14:paraId="4761C89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แนวคิดพื้นฐานทางคณิตศาสตร์และวิทยาศาสตร์สำหรับครู</w:t>
      </w:r>
    </w:p>
    <w:p w14:paraId="0D5887F9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Basic Concepts of Mathematics and Science for Teachers</w:t>
      </w:r>
    </w:p>
    <w:p w14:paraId="18650366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50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2"/>
        <w:gridCol w:w="2070"/>
      </w:tblGrid>
      <w:tr w:rsidR="002866E5" w:rsidRPr="006E4D74" w14:paraId="4AE5FF1E" w14:textId="77777777" w:rsidTr="00AE5F67">
        <w:tc>
          <w:tcPr>
            <w:tcW w:w="7432" w:type="dxa"/>
          </w:tcPr>
          <w:p w14:paraId="76400C69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1229065E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58CF6613" w14:textId="77777777" w:rsidTr="00AE5F67">
        <w:tc>
          <w:tcPr>
            <w:tcW w:w="7432" w:type="dxa"/>
          </w:tcPr>
          <w:p w14:paraId="7478F9DD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ธรรมชาติของคณิตศาสตร์</w:t>
            </w:r>
          </w:p>
        </w:tc>
        <w:tc>
          <w:tcPr>
            <w:tcW w:w="2070" w:type="dxa"/>
          </w:tcPr>
          <w:p w14:paraId="60167690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13019686" w14:textId="77777777" w:rsidTr="00AE5F67">
        <w:tc>
          <w:tcPr>
            <w:tcW w:w="7432" w:type="dxa"/>
          </w:tcPr>
          <w:p w14:paraId="278BD918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แนวคิดพื้นฐานทางคณิตศาสตร์สำหรับครูในสาระจำนวนและพีชคณิต</w:t>
            </w:r>
          </w:p>
        </w:tc>
        <w:tc>
          <w:tcPr>
            <w:tcW w:w="2070" w:type="dxa"/>
          </w:tcPr>
          <w:p w14:paraId="3B1440A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443FDD7F" w14:textId="77777777" w:rsidTr="00AE5F67">
        <w:tc>
          <w:tcPr>
            <w:tcW w:w="7432" w:type="dxa"/>
          </w:tcPr>
          <w:p w14:paraId="3EF84136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แนวคิดพื้นฐานทางคณิตศาสตร์สำหรับครูในสาระการวัดและเรขาคณิต</w:t>
            </w:r>
          </w:p>
        </w:tc>
        <w:tc>
          <w:tcPr>
            <w:tcW w:w="2070" w:type="dxa"/>
          </w:tcPr>
          <w:p w14:paraId="54EA86B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298D0836" w14:textId="77777777" w:rsidTr="00AE5F67">
        <w:tc>
          <w:tcPr>
            <w:tcW w:w="7432" w:type="dxa"/>
          </w:tcPr>
          <w:p w14:paraId="61212CFF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แนวคิดพื้นฐานทางคณิตศาสตร์สำหรับครูในสาระสถิติและความน่าจะเป็น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50C8270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775564EC" w14:textId="77777777" w:rsidTr="00AE5F67">
        <w:tc>
          <w:tcPr>
            <w:tcW w:w="7432" w:type="dxa"/>
          </w:tcPr>
          <w:p w14:paraId="2280D7F6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ธรรมชาติของวิทยาศาสตร์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43E9B1C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48DFF831" w14:textId="77777777" w:rsidTr="00AE5F67">
        <w:tc>
          <w:tcPr>
            <w:tcW w:w="7432" w:type="dxa"/>
          </w:tcPr>
          <w:p w14:paraId="220D9ED5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แนวคิดพื้นฐานทางวิทยาศาสตร์สำหรับครูในสาระวิทยาศาสตร์ชีวภาพ</w:t>
            </w:r>
          </w:p>
        </w:tc>
        <w:tc>
          <w:tcPr>
            <w:tcW w:w="2070" w:type="dxa"/>
          </w:tcPr>
          <w:p w14:paraId="7F9316D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12861ED6" w14:textId="77777777" w:rsidTr="00AE5F67">
        <w:tc>
          <w:tcPr>
            <w:tcW w:w="7432" w:type="dxa"/>
          </w:tcPr>
          <w:p w14:paraId="534151BB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แนวคิดพื้นฐานทางวิทยาศาสตร์สำหรับครูในสาระวิทยาศาสตร์กายภาพ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BE95C4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1F7DCBBB" w14:textId="77777777" w:rsidTr="00AE5F67">
        <w:tc>
          <w:tcPr>
            <w:tcW w:w="7432" w:type="dxa"/>
          </w:tcPr>
          <w:p w14:paraId="3E59A1B4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แนวคิดพื้นฐานทางวิทยาศาสตร์สำหรับครูในสาระวิทยาศาสตร์โลกและอวกาศ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F9D457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1D7166BC" w14:textId="77777777" w:rsidTr="00AE5F67">
        <w:tc>
          <w:tcPr>
            <w:tcW w:w="7432" w:type="dxa"/>
          </w:tcPr>
          <w:p w14:paraId="37FD89F2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แนวคิดพื้นฐานทางวิทยาศาสตร์สำหรับครูในสาระเทคโนโลยี</w:t>
            </w:r>
          </w:p>
        </w:tc>
        <w:tc>
          <w:tcPr>
            <w:tcW w:w="2070" w:type="dxa"/>
          </w:tcPr>
          <w:p w14:paraId="14A1C78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0548B253" w14:textId="77777777" w:rsidTr="00AE5F67">
        <w:tc>
          <w:tcPr>
            <w:tcW w:w="7432" w:type="dxa"/>
          </w:tcPr>
          <w:p w14:paraId="227EED1A" w14:textId="77777777" w:rsidR="002866E5" w:rsidRPr="006E4D74" w:rsidRDefault="002866E5" w:rsidP="00046138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การบูรณาการระหว่างวิทยาศาสตร์ คณิตศาสตร์ และเทคโนโลยีตามแนวคิดสะเต็มศึกษา</w:t>
            </w:r>
          </w:p>
        </w:tc>
        <w:tc>
          <w:tcPr>
            <w:tcW w:w="2070" w:type="dxa"/>
          </w:tcPr>
          <w:p w14:paraId="7A5AB7C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6</w:t>
            </w:r>
          </w:p>
        </w:tc>
      </w:tr>
      <w:tr w:rsidR="002866E5" w:rsidRPr="006E4D74" w14:paraId="5A772326" w14:textId="77777777" w:rsidTr="00AE5F67">
        <w:trPr>
          <w:trHeight w:val="225"/>
        </w:trPr>
        <w:tc>
          <w:tcPr>
            <w:tcW w:w="7432" w:type="dxa"/>
          </w:tcPr>
          <w:p w14:paraId="50EDBEA4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4BB7850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278C5F31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4F2CB457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p w14:paraId="010F49C5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428DCE14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5527A1FE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p w14:paraId="6C7E7293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49FE616B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3EEC34FD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06B9B610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D8A49B9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D3B03BD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การพัฒนาหลักสูตรคณิตศาสตร์</w:t>
      </w:r>
    </w:p>
    <w:p w14:paraId="3C0B5914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Developing Mathematics Curriculum</w:t>
      </w:r>
    </w:p>
    <w:p w14:paraId="1A6531EE" w14:textId="77777777" w:rsidR="002866E5" w:rsidRPr="006E4D74" w:rsidRDefault="002866E5" w:rsidP="002866E5">
      <w:pPr>
        <w:spacing w:after="0" w:line="240" w:lineRule="auto"/>
        <w:ind w:right="-988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32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67"/>
        <w:gridCol w:w="2160"/>
      </w:tblGrid>
      <w:tr w:rsidR="002866E5" w:rsidRPr="006E4D74" w14:paraId="52A13478" w14:textId="77777777" w:rsidTr="00AE5F67">
        <w:tc>
          <w:tcPr>
            <w:tcW w:w="7167" w:type="dxa"/>
          </w:tcPr>
          <w:p w14:paraId="37392CE3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277BC780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7253C0C2" w14:textId="77777777" w:rsidTr="00AE5F67">
        <w:tc>
          <w:tcPr>
            <w:tcW w:w="7167" w:type="dxa"/>
          </w:tcPr>
          <w:p w14:paraId="0D66B790" w14:textId="77777777" w:rsidR="002866E5" w:rsidRPr="006E4D74" w:rsidRDefault="002866E5" w:rsidP="0004613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 xml:space="preserve">ความเป็นมา หลักการ และจุดมุ่งหมายของหลักสูตรคณิตศาสตร์             </w:t>
            </w:r>
          </w:p>
        </w:tc>
        <w:tc>
          <w:tcPr>
            <w:tcW w:w="2160" w:type="dxa"/>
          </w:tcPr>
          <w:p w14:paraId="389CCC3B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C1B7BFA" w14:textId="77777777" w:rsidTr="00AE5F67">
        <w:tc>
          <w:tcPr>
            <w:tcW w:w="7167" w:type="dxa"/>
          </w:tcPr>
          <w:p w14:paraId="1216BDB4" w14:textId="77777777" w:rsidR="002866E5" w:rsidRPr="006E4D74" w:rsidRDefault="002866E5" w:rsidP="0004613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ปัจจัยที่มีอิทธิพลต่อการพัฒนาหลักสูตรคณิตศาสตร์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0D78532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164071A9" w14:textId="77777777" w:rsidTr="00AE5F67">
        <w:tc>
          <w:tcPr>
            <w:tcW w:w="7167" w:type="dxa"/>
          </w:tcPr>
          <w:p w14:paraId="256FFA1E" w14:textId="77777777" w:rsidR="002866E5" w:rsidRPr="006E4D74" w:rsidRDefault="002866E5" w:rsidP="0004613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หลักสูตรคณิตศาสตร์ในต่างประเทศ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53DB11A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61A6964" w14:textId="77777777" w:rsidTr="00AE5F67">
        <w:tc>
          <w:tcPr>
            <w:tcW w:w="7167" w:type="dxa"/>
          </w:tcPr>
          <w:p w14:paraId="415512E5" w14:textId="77777777" w:rsidR="002866E5" w:rsidRPr="006E4D74" w:rsidRDefault="002866E5" w:rsidP="0004613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หลักสูตรตามมาตรฐาน สาระ มาตรฐาน และตัวชี้วัดของหลักสูตรคณิตศาสตร์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77C2C55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4717B8AC" w14:textId="77777777" w:rsidTr="00AE5F67">
        <w:tc>
          <w:tcPr>
            <w:tcW w:w="7167" w:type="dxa"/>
          </w:tcPr>
          <w:p w14:paraId="3E49C452" w14:textId="77777777" w:rsidR="002866E5" w:rsidRPr="006E4D74" w:rsidRDefault="002866E5" w:rsidP="0004613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หลักสูตรฐานสมรรถนะ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EFD50F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7A1FC05F" w14:textId="77777777" w:rsidTr="00AE5F67">
        <w:tc>
          <w:tcPr>
            <w:tcW w:w="7167" w:type="dxa"/>
          </w:tcPr>
          <w:p w14:paraId="74146703" w14:textId="77777777" w:rsidR="002866E5" w:rsidRPr="006E4D74" w:rsidRDefault="002866E5" w:rsidP="0004613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กระบวนการพัฒนาหลักสูตรคณิตศาสตร์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4DC0D7B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6721FE66" w14:textId="77777777" w:rsidTr="00AE5F67">
        <w:tc>
          <w:tcPr>
            <w:tcW w:w="7167" w:type="dxa"/>
          </w:tcPr>
          <w:p w14:paraId="2F23EE41" w14:textId="77777777" w:rsidR="002866E5" w:rsidRPr="006E4D74" w:rsidRDefault="002866E5" w:rsidP="0004613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การพัฒนาหลักสูตรสถานศึกษา</w:t>
            </w:r>
          </w:p>
        </w:tc>
        <w:tc>
          <w:tcPr>
            <w:tcW w:w="2160" w:type="dxa"/>
          </w:tcPr>
          <w:p w14:paraId="1078034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22CE8C38" w14:textId="77777777" w:rsidTr="00AE5F67">
        <w:tc>
          <w:tcPr>
            <w:tcW w:w="7167" w:type="dxa"/>
          </w:tcPr>
          <w:p w14:paraId="1E297FD3" w14:textId="77777777" w:rsidR="002866E5" w:rsidRPr="006E4D74" w:rsidRDefault="002866E5" w:rsidP="0004613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ปัญหาและแนวโน้มในการพัฒนาหลักสูตรคณิตศาสตร์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3919834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D9C3661" w14:textId="77777777" w:rsidTr="00AE5F67">
        <w:tc>
          <w:tcPr>
            <w:tcW w:w="7167" w:type="dxa"/>
          </w:tcPr>
          <w:p w14:paraId="68E60E1E" w14:textId="77777777" w:rsidR="002866E5" w:rsidRPr="006E4D74" w:rsidRDefault="002866E5" w:rsidP="0004613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การประเมินหลักสูตร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5CB8839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4</w:t>
            </w:r>
          </w:p>
        </w:tc>
      </w:tr>
      <w:tr w:rsidR="002866E5" w:rsidRPr="006E4D74" w14:paraId="283EA295" w14:textId="77777777" w:rsidTr="00AE5F67">
        <w:tc>
          <w:tcPr>
            <w:tcW w:w="7167" w:type="dxa"/>
          </w:tcPr>
          <w:p w14:paraId="5CDF05DF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72F125A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05EFEE0C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608BF383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7409C86C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365ABD4A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21C82A5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ACCC7B6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8222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D166DC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hAnsi="TH SarabunPSK" w:cs="TH SarabunPSK"/>
          <w:noProof/>
          <w:sz w:val="30"/>
          <w:szCs w:val="30"/>
          <w:cs/>
        </w:rPr>
        <w:t>หลักและวิธีการจัดการเรียนรู้คณิตศาสตร์</w:t>
      </w:r>
    </w:p>
    <w:p w14:paraId="307F45C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Principles and Methods of Mathematics Instruction</w:t>
      </w:r>
    </w:p>
    <w:p w14:paraId="1DA42016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2"/>
        <w:gridCol w:w="2070"/>
      </w:tblGrid>
      <w:tr w:rsidR="002866E5" w:rsidRPr="006E4D74" w14:paraId="185CD445" w14:textId="77777777" w:rsidTr="00AE5F67">
        <w:tc>
          <w:tcPr>
            <w:tcW w:w="7432" w:type="dxa"/>
          </w:tcPr>
          <w:p w14:paraId="3C6FA217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21AA2BBE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0B59DCD4" w14:textId="77777777" w:rsidTr="00AE5F67">
        <w:tc>
          <w:tcPr>
            <w:tcW w:w="7432" w:type="dxa"/>
          </w:tcPr>
          <w:p w14:paraId="3C48100B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หลักการและทฤษฎีการเรียนรู้ที่เกี่ยวข้องกับการเรียนการสอนคณิตศาสตร์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339C3995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C36B9D1" w14:textId="77777777" w:rsidTr="00AE5F67">
        <w:tc>
          <w:tcPr>
            <w:tcW w:w="7432" w:type="dxa"/>
          </w:tcPr>
          <w:p w14:paraId="11796060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วิธีสอนคณิตศาสตร์และการสอนเนื้อหาวิชาเฉพาะ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7872EE8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AC5D973" w14:textId="77777777" w:rsidTr="00AE5F67">
        <w:tc>
          <w:tcPr>
            <w:tcW w:w="7432" w:type="dxa"/>
          </w:tcPr>
          <w:p w14:paraId="0A836710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ทักษะและเทคนิคและการจัดการเรียนรู้คณิตศาสตร์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6E15861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20019C0" w14:textId="77777777" w:rsidTr="00AE5F67">
        <w:tc>
          <w:tcPr>
            <w:tcW w:w="7432" w:type="dxa"/>
          </w:tcPr>
          <w:p w14:paraId="2333FA81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การจัดการเรียนรู้แบบเน้นผู้เรียนเป็นสำคัญ</w:t>
            </w:r>
          </w:p>
        </w:tc>
        <w:tc>
          <w:tcPr>
            <w:tcW w:w="2070" w:type="dxa"/>
          </w:tcPr>
          <w:p w14:paraId="1C1DE5A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1ECB9972" w14:textId="77777777" w:rsidTr="00AE5F67">
        <w:tc>
          <w:tcPr>
            <w:tcW w:w="7432" w:type="dxa"/>
          </w:tcPr>
          <w:p w14:paraId="18E8ABAD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สื่อการเรียนรู้และนวัตกรรมในการเรียนการสอนคณิตศาสตร์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310EC5E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F82EEEE" w14:textId="77777777" w:rsidTr="00AE5F67">
        <w:tc>
          <w:tcPr>
            <w:tcW w:w="7432" w:type="dxa"/>
          </w:tcPr>
          <w:p w14:paraId="03CA726D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การวัดผลและการประเมินผลวิชาคณิตศาสตร์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894621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2F13ED73" w14:textId="77777777" w:rsidTr="00AE5F67">
        <w:tc>
          <w:tcPr>
            <w:tcW w:w="7432" w:type="dxa"/>
          </w:tcPr>
          <w:p w14:paraId="1D15089D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การเรียนแบบร่วมมือ</w:t>
            </w:r>
          </w:p>
        </w:tc>
        <w:tc>
          <w:tcPr>
            <w:tcW w:w="2070" w:type="dxa"/>
          </w:tcPr>
          <w:p w14:paraId="4AF834F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48BA6744" w14:textId="77777777" w:rsidTr="00AE5F67">
        <w:tc>
          <w:tcPr>
            <w:tcW w:w="7432" w:type="dxa"/>
          </w:tcPr>
          <w:p w14:paraId="2A891DD6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การออกแบบและการจัดกิจกรรมการเรียนรู้คณิตศาสตร์ การออกแบบ</w:t>
            </w:r>
          </w:p>
          <w:p w14:paraId="694A5209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แผนการจัดการเรียนรู้</w:t>
            </w:r>
          </w:p>
        </w:tc>
        <w:tc>
          <w:tcPr>
            <w:tcW w:w="2070" w:type="dxa"/>
          </w:tcPr>
          <w:p w14:paraId="633A256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706D314" w14:textId="77777777" w:rsidTr="00AE5F67">
        <w:tc>
          <w:tcPr>
            <w:tcW w:w="7432" w:type="dxa"/>
          </w:tcPr>
          <w:p w14:paraId="32187D09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การบูรณาการเนื้อหา</w:t>
            </w:r>
          </w:p>
        </w:tc>
        <w:tc>
          <w:tcPr>
            <w:tcW w:w="2070" w:type="dxa"/>
          </w:tcPr>
          <w:p w14:paraId="70819A3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1A05673A" w14:textId="77777777" w:rsidTr="00AE5F67">
        <w:tc>
          <w:tcPr>
            <w:tcW w:w="7432" w:type="dxa"/>
          </w:tcPr>
          <w:p w14:paraId="1BDC73AB" w14:textId="77777777" w:rsidR="002866E5" w:rsidRPr="006E4D74" w:rsidRDefault="002866E5" w:rsidP="0004613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หลักการและวิธีการจัดการชั้นเรียน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734E32F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3</w:t>
            </w:r>
          </w:p>
        </w:tc>
      </w:tr>
      <w:tr w:rsidR="002866E5" w:rsidRPr="006E4D74" w14:paraId="7FE3696B" w14:textId="77777777" w:rsidTr="00AE5F67">
        <w:tc>
          <w:tcPr>
            <w:tcW w:w="7432" w:type="dxa"/>
          </w:tcPr>
          <w:p w14:paraId="5C55D28B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637AFA5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52503172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6985BAC1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4A5A5DDF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7D01319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4796CD0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1505362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8323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19BBF0E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กิจกรรมเสริมหลักสูตรคณิตศาสตร์ในโรงเรียน</w:t>
      </w:r>
    </w:p>
    <w:p w14:paraId="1EFD3782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Mathematical Extracurricular Activities in Schools</w:t>
      </w:r>
    </w:p>
    <w:p w14:paraId="73472B46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7"/>
        <w:gridCol w:w="2070"/>
      </w:tblGrid>
      <w:tr w:rsidR="002866E5" w:rsidRPr="006E4D74" w14:paraId="43C7203F" w14:textId="77777777" w:rsidTr="00AE5F67">
        <w:tc>
          <w:tcPr>
            <w:tcW w:w="7527" w:type="dxa"/>
          </w:tcPr>
          <w:p w14:paraId="0C540D5A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0F90DEFC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7980F56F" w14:textId="77777777" w:rsidTr="00AE5F67">
        <w:tc>
          <w:tcPr>
            <w:tcW w:w="7527" w:type="dxa"/>
          </w:tcPr>
          <w:p w14:paraId="492CDB4A" w14:textId="77777777" w:rsidR="002866E5" w:rsidRPr="006E4D74" w:rsidRDefault="002866E5" w:rsidP="0004613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หลักสูตรคณิตศาสตร์</w:t>
            </w:r>
          </w:p>
        </w:tc>
        <w:tc>
          <w:tcPr>
            <w:tcW w:w="2070" w:type="dxa"/>
          </w:tcPr>
          <w:p w14:paraId="58E58DE2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1A79C438" w14:textId="77777777" w:rsidTr="00AE5F67">
        <w:tc>
          <w:tcPr>
            <w:tcW w:w="7527" w:type="dxa"/>
          </w:tcPr>
          <w:p w14:paraId="63549776" w14:textId="77777777" w:rsidR="002866E5" w:rsidRPr="006E4D74" w:rsidRDefault="002866E5" w:rsidP="0004613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การออกแบบกิจกรรมเสริมหลักสูตรคณิตศาสตร์ในโรงเรียน</w:t>
            </w:r>
          </w:p>
        </w:tc>
        <w:tc>
          <w:tcPr>
            <w:tcW w:w="2070" w:type="dxa"/>
          </w:tcPr>
          <w:p w14:paraId="3F4378B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6C8217C9" w14:textId="77777777" w:rsidTr="00AE5F67">
        <w:tc>
          <w:tcPr>
            <w:tcW w:w="7527" w:type="dxa"/>
          </w:tcPr>
          <w:p w14:paraId="4C69485F" w14:textId="77777777" w:rsidR="002866E5" w:rsidRPr="006E4D74" w:rsidRDefault="002866E5" w:rsidP="0004613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ตัวอย่างกิจกรรมเสริมหลักสูตรคณิตศาสตร์ในโรงเรียนในประเทศไทยและต่างประเทศ</w:t>
            </w:r>
          </w:p>
        </w:tc>
        <w:tc>
          <w:tcPr>
            <w:tcW w:w="2070" w:type="dxa"/>
          </w:tcPr>
          <w:p w14:paraId="7E0A4EE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52AA27C" w14:textId="77777777" w:rsidTr="00AE5F67">
        <w:tc>
          <w:tcPr>
            <w:tcW w:w="7527" w:type="dxa"/>
          </w:tcPr>
          <w:p w14:paraId="55D75D73" w14:textId="77777777" w:rsidR="002866E5" w:rsidRPr="006E4D74" w:rsidRDefault="002866E5" w:rsidP="0004613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การใช้เทคโนโลยีในการจัดกิจกรรมเสริมหลักสูตรคณิตศาสตร์ในโรงเรียน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4228E01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C947313" w14:textId="77777777" w:rsidTr="00AE5F67">
        <w:tc>
          <w:tcPr>
            <w:tcW w:w="7527" w:type="dxa"/>
          </w:tcPr>
          <w:p w14:paraId="3FA842BE" w14:textId="77777777" w:rsidR="002866E5" w:rsidRPr="006E4D74" w:rsidRDefault="002866E5" w:rsidP="0004613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การเขียนโครงการกิจกรรมเสริมหลักสูตรคณิตศาสตร์ในโรงเรียน</w:t>
            </w:r>
          </w:p>
        </w:tc>
        <w:tc>
          <w:tcPr>
            <w:tcW w:w="2070" w:type="dxa"/>
          </w:tcPr>
          <w:p w14:paraId="351548B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5E36B4D4" w14:textId="77777777" w:rsidTr="00AE5F67">
        <w:tc>
          <w:tcPr>
            <w:tcW w:w="7527" w:type="dxa"/>
          </w:tcPr>
          <w:p w14:paraId="360F4F68" w14:textId="77777777" w:rsidR="002866E5" w:rsidRPr="006E4D74" w:rsidRDefault="002866E5" w:rsidP="0004613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การประเมินโครงการกิจกรรมเสริมหลักสูตรคณิตศาสตร์ในโรงเรียน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46628C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2</w:t>
            </w:r>
          </w:p>
        </w:tc>
      </w:tr>
      <w:tr w:rsidR="002866E5" w:rsidRPr="006E4D74" w14:paraId="7A8987E9" w14:textId="77777777" w:rsidTr="00AE5F67">
        <w:tc>
          <w:tcPr>
            <w:tcW w:w="7527" w:type="dxa"/>
          </w:tcPr>
          <w:p w14:paraId="73C409BF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42B6D15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1</w:t>
            </w: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5</w:t>
            </w:r>
          </w:p>
        </w:tc>
      </w:tr>
      <w:tr w:rsidR="002866E5" w:rsidRPr="006E4D74" w14:paraId="1323D94B" w14:textId="77777777" w:rsidTr="00AE5F67">
        <w:tc>
          <w:tcPr>
            <w:tcW w:w="7527" w:type="dxa"/>
          </w:tcPr>
          <w:p w14:paraId="092FF447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</w:p>
        </w:tc>
        <w:tc>
          <w:tcPr>
            <w:tcW w:w="2070" w:type="dxa"/>
          </w:tcPr>
          <w:p w14:paraId="0FBAFA5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</w:pPr>
          </w:p>
        </w:tc>
      </w:tr>
      <w:tr w:rsidR="002866E5" w:rsidRPr="006E4D74" w14:paraId="66AA1C9A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6153D05C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676D4983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จำนวนชั่วโมงปฏิบัติ</w:t>
            </w:r>
          </w:p>
        </w:tc>
      </w:tr>
      <w:tr w:rsidR="002866E5" w:rsidRPr="006E4D74" w14:paraId="0294F9FE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27181D02" w14:textId="77777777" w:rsidR="002866E5" w:rsidRPr="006E4D74" w:rsidRDefault="002866E5" w:rsidP="0004613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การวิเคราะห์หลักสูตรคณิตศาสตร์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631DA021" w14:textId="77777777" w:rsidR="002866E5" w:rsidRPr="006E4D74" w:rsidRDefault="002866E5" w:rsidP="00AE5F67">
            <w:pPr>
              <w:tabs>
                <w:tab w:val="left" w:pos="1011"/>
              </w:tabs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A66C410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28473D3F" w14:textId="77777777" w:rsidR="002866E5" w:rsidRPr="006E4D74" w:rsidRDefault="002866E5" w:rsidP="0004613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การวิเคราะห์กิจกรรมพัฒนาผู้เรียนตามหลักสูตรคณิตศาสตร์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500567A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3F73B43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537C9BD0" w14:textId="77777777" w:rsidR="002866E5" w:rsidRPr="006E4D74" w:rsidRDefault="002866E5" w:rsidP="0004613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การวิเคราะห์คุณลักษณะอันพึงประสงค์และสมรรถนะสำคัญของผู้เรียน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6E725A1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84D6B9E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2EA94C96" w14:textId="77777777" w:rsidR="002866E5" w:rsidRPr="006E4D74" w:rsidRDefault="002866E5" w:rsidP="0004613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การศึกษา ค้นคว้ากิจกรรมเสริมหลักสูตรในประเทศไทยและต่างประเทศ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FEBE8C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D50BED3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1D2639A8" w14:textId="77777777" w:rsidR="002866E5" w:rsidRPr="006E4D74" w:rsidRDefault="002866E5" w:rsidP="0004613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การฝึกปฏิบัติกิจกรรมเสริมหลักสูตรคณิตศาสตร์ในโรงเรียน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5E7EB0C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1C5E625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5DB57A25" w14:textId="77777777" w:rsidR="002866E5" w:rsidRPr="006E4D74" w:rsidRDefault="002866E5" w:rsidP="0004613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การฝึกปฏิบัติการใช้เทคโนโลยีในการจัดกิจกรรมเสริมหลักสูตรคณิตศาสตร์ในโรงเรียน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61BC0F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7BF6F14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601AF84D" w14:textId="77777777" w:rsidR="002866E5" w:rsidRPr="006E4D74" w:rsidRDefault="002866E5" w:rsidP="0004613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การฝึกปฏิบัติการเขียนโครงการกิจกรรมเสริมหลักสูตรคณิตศาสตร์ในโรงเรียน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05B47A2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6AE7144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06153998" w14:textId="77777777" w:rsidR="002866E5" w:rsidRPr="006E4D74" w:rsidRDefault="002866E5" w:rsidP="0004613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การศึกษา ค้นคว้าวิธีการประเมินโครงการกิจกรรมเสริมหลักสูตรคณิตศาสตร์ในโรงเรียน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774F424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BC85450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5D3BFEAA" w14:textId="77777777" w:rsidR="002866E5" w:rsidRPr="006E4D74" w:rsidRDefault="002866E5" w:rsidP="00046138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</w:rPr>
              <w:t>การฝึกปฏิบัติวิธีการประเมินโครงการกิจกรรมเสริมหลักสูตรคณิตศาสตร์ในโรงเรียน</w:t>
            </w: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61A5AC1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2</w:t>
            </w:r>
          </w:p>
        </w:tc>
      </w:tr>
      <w:tr w:rsidR="002866E5" w:rsidRPr="006E4D74" w14:paraId="36230FC0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27" w:type="dxa"/>
            <w:tcBorders>
              <w:top w:val="nil"/>
              <w:left w:val="nil"/>
              <w:bottom w:val="nil"/>
              <w:right w:val="nil"/>
            </w:tcBorders>
          </w:tcPr>
          <w:p w14:paraId="3F5745FF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22525A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7A201189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3B4DBE57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308BD5F7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7F9C2DB5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259275D0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EBE662E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8324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962E6B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การแก้ปัญหาและการตั้งปัญหาทางคณิตศาสตร์</w:t>
      </w:r>
    </w:p>
    <w:p w14:paraId="123941C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Mathematical Problem Solving and Problem Posing</w:t>
      </w:r>
    </w:p>
    <w:p w14:paraId="399C9C6C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896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7"/>
        <w:gridCol w:w="2070"/>
      </w:tblGrid>
      <w:tr w:rsidR="002866E5" w:rsidRPr="006E4D74" w14:paraId="044A15E4" w14:textId="77777777" w:rsidTr="00AE5F67">
        <w:tc>
          <w:tcPr>
            <w:tcW w:w="6897" w:type="dxa"/>
          </w:tcPr>
          <w:p w14:paraId="4829B91F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03AFA498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786EA88A" w14:textId="77777777" w:rsidTr="00AE5F67">
        <w:tc>
          <w:tcPr>
            <w:tcW w:w="6897" w:type="dxa"/>
          </w:tcPr>
          <w:p w14:paraId="293687EC" w14:textId="77777777" w:rsidR="002866E5" w:rsidRPr="006E4D74" w:rsidRDefault="002866E5" w:rsidP="00046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ความสำคัญของการแก้ปัญหาทางคณิตศาสตร์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2C09362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65440653" w14:textId="77777777" w:rsidTr="00AE5F67">
        <w:tc>
          <w:tcPr>
            <w:tcW w:w="6897" w:type="dxa"/>
          </w:tcPr>
          <w:p w14:paraId="4844AF71" w14:textId="77777777" w:rsidR="002866E5" w:rsidRPr="006E4D74" w:rsidRDefault="002866E5" w:rsidP="00046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ประเภทของปัญหาทางคณิตศาสตร์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E0B5EE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0134B69A" w14:textId="77777777" w:rsidTr="00AE5F67">
        <w:tc>
          <w:tcPr>
            <w:tcW w:w="6897" w:type="dxa"/>
          </w:tcPr>
          <w:p w14:paraId="7DB39283" w14:textId="77777777" w:rsidR="002866E5" w:rsidRPr="006E4D74" w:rsidRDefault="002866E5" w:rsidP="00046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กระบวนการและยุทธวิธีในการแก้ปัญหาทางคณิตศาสตร์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6D08AF2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20F38D64" w14:textId="77777777" w:rsidTr="00AE5F67">
        <w:tc>
          <w:tcPr>
            <w:tcW w:w="6897" w:type="dxa"/>
          </w:tcPr>
          <w:p w14:paraId="5E4DEB6A" w14:textId="77777777" w:rsidR="002866E5" w:rsidRPr="006E4D74" w:rsidRDefault="002866E5" w:rsidP="00046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การสร้างแบบจำลองทางคณิตศาสตร์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6E4D278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307A554F" w14:textId="77777777" w:rsidTr="00AE5F67">
        <w:tc>
          <w:tcPr>
            <w:tcW w:w="6897" w:type="dxa"/>
          </w:tcPr>
          <w:p w14:paraId="3A83F34B" w14:textId="77777777" w:rsidR="002866E5" w:rsidRPr="006E4D74" w:rsidRDefault="002866E5" w:rsidP="00046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การเรียนรู้ผ่านการแก้ปัญหาทางคณิตศาสตร์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7319666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8A8C481" w14:textId="77777777" w:rsidTr="00AE5F67">
        <w:tc>
          <w:tcPr>
            <w:tcW w:w="6897" w:type="dxa"/>
          </w:tcPr>
          <w:p w14:paraId="60279416" w14:textId="77777777" w:rsidR="002866E5" w:rsidRPr="006E4D74" w:rsidRDefault="002866E5" w:rsidP="00046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การประเมินผลการแก้ปัญหาทางคณิตศาสตร์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6968E86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445AC67" w14:textId="77777777" w:rsidTr="00AE5F67">
        <w:tc>
          <w:tcPr>
            <w:tcW w:w="6897" w:type="dxa"/>
          </w:tcPr>
          <w:p w14:paraId="7D878A30" w14:textId="77777777" w:rsidR="002866E5" w:rsidRPr="006E4D74" w:rsidRDefault="002866E5" w:rsidP="00046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ความสำคัญของการตั้งปัญหาทางคณิตศาสตร์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53CD410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6598405A" w14:textId="77777777" w:rsidTr="00AE5F67">
        <w:tc>
          <w:tcPr>
            <w:tcW w:w="6897" w:type="dxa"/>
          </w:tcPr>
          <w:p w14:paraId="7FF3979F" w14:textId="77777777" w:rsidR="002866E5" w:rsidRPr="006E4D74" w:rsidRDefault="002866E5" w:rsidP="00046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เทคนิคการตั้งปัญหาทางคณิตศาสตร์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3F0CB56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73C93149" w14:textId="77777777" w:rsidTr="00AE5F67">
        <w:tc>
          <w:tcPr>
            <w:tcW w:w="6897" w:type="dxa"/>
          </w:tcPr>
          <w:p w14:paraId="1CE9BA47" w14:textId="77777777" w:rsidR="002866E5" w:rsidRPr="006E4D74" w:rsidRDefault="002866E5" w:rsidP="00046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การประเมินผลการตั้งปัญหาทางคณิตศาสตร์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4D9BF9C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6</w:t>
            </w:r>
          </w:p>
        </w:tc>
      </w:tr>
      <w:tr w:rsidR="002866E5" w:rsidRPr="006E4D74" w14:paraId="2CD47815" w14:textId="77777777" w:rsidTr="00AE5F67">
        <w:tc>
          <w:tcPr>
            <w:tcW w:w="6897" w:type="dxa"/>
          </w:tcPr>
          <w:p w14:paraId="0874A500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7DEA9EA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45</w:t>
            </w:r>
          </w:p>
        </w:tc>
      </w:tr>
    </w:tbl>
    <w:p w14:paraId="6E0F7F30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638F522A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0C500DAC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76292EFC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24FC7FE5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5C341E5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8331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EC3AF88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การสร้างสื่อการสอนคณิตศาสตร์</w:t>
      </w:r>
    </w:p>
    <w:p w14:paraId="2431B6DF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Media Construction in Teaching Mathematics</w:t>
      </w:r>
    </w:p>
    <w:p w14:paraId="224140E9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2"/>
        <w:gridCol w:w="2075"/>
      </w:tblGrid>
      <w:tr w:rsidR="002866E5" w:rsidRPr="006E4D74" w14:paraId="72528E01" w14:textId="77777777" w:rsidTr="00AE5F67">
        <w:tc>
          <w:tcPr>
            <w:tcW w:w="7432" w:type="dxa"/>
          </w:tcPr>
          <w:p w14:paraId="3C63F174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5" w:type="dxa"/>
          </w:tcPr>
          <w:p w14:paraId="6132BB91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6C16894E" w14:textId="77777777" w:rsidTr="00AE5F67">
        <w:tc>
          <w:tcPr>
            <w:tcW w:w="7432" w:type="dxa"/>
          </w:tcPr>
          <w:p w14:paraId="641E9E84" w14:textId="77777777" w:rsidR="002866E5" w:rsidRPr="006E4D74" w:rsidRDefault="002866E5" w:rsidP="00046138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ind w:right="-98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แนวคิดและทฤษฎีที่เกี่ยวข้องกับการใช้สื่อการเรียนการสอนคณิตศาสตร์</w:t>
            </w:r>
          </w:p>
        </w:tc>
        <w:tc>
          <w:tcPr>
            <w:tcW w:w="2075" w:type="dxa"/>
          </w:tcPr>
          <w:p w14:paraId="05B42C5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40EEC45E" w14:textId="77777777" w:rsidTr="00AE5F67">
        <w:tc>
          <w:tcPr>
            <w:tcW w:w="7432" w:type="dxa"/>
          </w:tcPr>
          <w:p w14:paraId="379E64E8" w14:textId="77777777" w:rsidR="002866E5" w:rsidRPr="006E4D74" w:rsidRDefault="002866E5" w:rsidP="00046138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ความหมาย ความสำคัญของสื่อการเรียนการสอนคณิตศาสตร์ และประเภทของ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 xml:space="preserve">      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สื่อการเรียนการสอนคณิตศาสตร์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</w:tcPr>
          <w:p w14:paraId="5291DD9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651EEFE6" w14:textId="77777777" w:rsidTr="00AE5F67">
        <w:tc>
          <w:tcPr>
            <w:tcW w:w="7432" w:type="dxa"/>
          </w:tcPr>
          <w:p w14:paraId="22F0342D" w14:textId="77777777" w:rsidR="002866E5" w:rsidRPr="006E4D74" w:rsidRDefault="002866E5" w:rsidP="00046138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สื่อการเรียนการสอนคณิตศาสตร์ประเภทวัสดุสิ่งพิมพ์ระดับประถมศึกษาและ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   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ระดับมัธยมศึกษา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</w:tcPr>
          <w:p w14:paraId="740E56A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5DC38D84" w14:textId="77777777" w:rsidTr="00AE5F67">
        <w:tc>
          <w:tcPr>
            <w:tcW w:w="7432" w:type="dxa"/>
          </w:tcPr>
          <w:p w14:paraId="6EE64369" w14:textId="77777777" w:rsidR="002866E5" w:rsidRPr="006E4D74" w:rsidRDefault="002866E5" w:rsidP="00046138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สื่อการเรียนการสอนคณิตศาสตร์ประเภทวัสดุประดิษฐ์ระดับประถมศึกษาและ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 </w:t>
            </w:r>
          </w:p>
          <w:p w14:paraId="12B512D3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ระดับมัธยมศึกษา</w:t>
            </w:r>
          </w:p>
        </w:tc>
        <w:tc>
          <w:tcPr>
            <w:tcW w:w="2075" w:type="dxa"/>
          </w:tcPr>
          <w:p w14:paraId="479FEFE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AE5FADC" w14:textId="77777777" w:rsidTr="00AE5F67">
        <w:tc>
          <w:tcPr>
            <w:tcW w:w="7432" w:type="dxa"/>
          </w:tcPr>
          <w:p w14:paraId="3218F2EC" w14:textId="77777777" w:rsidR="002866E5" w:rsidRPr="006E4D74" w:rsidRDefault="002866E5" w:rsidP="00046138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แหล่งการเรียนรู้ในการเรียนรู้การสอนคณิตศาสตร์และสื่อจากสิ่งแวดล้อมใน</w:t>
            </w:r>
          </w:p>
          <w:p w14:paraId="022C05C7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การจัดการเรียนการสอนคณิตศาสตร์</w:t>
            </w:r>
          </w:p>
        </w:tc>
        <w:tc>
          <w:tcPr>
            <w:tcW w:w="2075" w:type="dxa"/>
          </w:tcPr>
          <w:p w14:paraId="6DE6660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3</w:t>
            </w:r>
          </w:p>
        </w:tc>
      </w:tr>
      <w:tr w:rsidR="002866E5" w:rsidRPr="006E4D74" w14:paraId="6B86C4BF" w14:textId="77777777" w:rsidTr="00AE5F67">
        <w:tc>
          <w:tcPr>
            <w:tcW w:w="7432" w:type="dxa"/>
          </w:tcPr>
          <w:p w14:paraId="23D59753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5" w:type="dxa"/>
          </w:tcPr>
          <w:p w14:paraId="541B16F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1</w:t>
            </w: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5</w:t>
            </w:r>
          </w:p>
          <w:p w14:paraId="2E4D6E2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</w:p>
        </w:tc>
      </w:tr>
      <w:tr w:rsidR="002866E5" w:rsidRPr="006E4D74" w14:paraId="699BBC84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2C36CEA5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4DA26223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จำนวนชั่วโมงปฏิบัติ</w:t>
            </w:r>
          </w:p>
        </w:tc>
      </w:tr>
      <w:tr w:rsidR="002866E5" w:rsidRPr="006E4D74" w14:paraId="57981AC7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169C120F" w14:textId="77777777" w:rsidR="002866E5" w:rsidRPr="006E4D74" w:rsidRDefault="002866E5" w:rsidP="0004613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="7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การสร้างและการใช้สื่อการเรียนการสอนคณิตศาสตร์ประเภทวัสดุสิ่งพิมพ์</w:t>
            </w:r>
          </w:p>
          <w:p w14:paraId="7C6D97D2" w14:textId="77777777" w:rsidR="002866E5" w:rsidRPr="006E4D74" w:rsidRDefault="002866E5" w:rsidP="00AE5F67">
            <w:pPr>
              <w:pStyle w:val="ListParagraph"/>
              <w:spacing w:after="0" w:line="240" w:lineRule="auto"/>
              <w:ind w:right="7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ระดับประถมศึกษา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1366535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BE025AD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01482CE6" w14:textId="77777777" w:rsidR="002866E5" w:rsidRPr="006E4D74" w:rsidRDefault="002866E5" w:rsidP="0004613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การสร้างและการใช้สื่อการเรียนการสอนคณิตศาสตร์ประเภทวัสดุสิ่งพิมพ์</w:t>
            </w:r>
          </w:p>
          <w:p w14:paraId="48EF168C" w14:textId="77777777" w:rsidR="002866E5" w:rsidRPr="006E4D74" w:rsidRDefault="002866E5" w:rsidP="00AE5F67">
            <w:pPr>
              <w:pStyle w:val="ListParagraph"/>
              <w:spacing w:after="0" w:line="240" w:lineRule="auto"/>
              <w:ind w:right="-1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ระดับมัธยมศึกษา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1740CC0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257ED80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51121E5C" w14:textId="77777777" w:rsidR="002866E5" w:rsidRPr="006E4D74" w:rsidRDefault="002866E5" w:rsidP="0004613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การสร้างและการใช้สื่อการเรียนการสอนคณิตศาสตร์ประเภทวัสดุประดิษฐ์</w:t>
            </w:r>
          </w:p>
          <w:p w14:paraId="3F239852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ระดับประถมศึกษา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5397670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B3228B9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323F3AAA" w14:textId="77777777" w:rsidR="002866E5" w:rsidRPr="006E4D74" w:rsidRDefault="002866E5" w:rsidP="0004613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การสร้างและการใช้สื่อการเรียนการสอนคณิตศาสตร์ประเภทวัสดุประดิษฐ์</w:t>
            </w:r>
          </w:p>
          <w:p w14:paraId="3EBA6CA4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ระดับมัธยมศึกษา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10E6A41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4F18B098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4E5132A6" w14:textId="77777777" w:rsidR="002866E5" w:rsidRPr="006E4D74" w:rsidRDefault="002866E5" w:rsidP="0004613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การใช้แหล่งเรียนรู้และสื่อจากสิ่งแวดล้อมในการสอนคณิตศาสตร์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1C10E47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6</w:t>
            </w:r>
          </w:p>
        </w:tc>
      </w:tr>
      <w:tr w:rsidR="002866E5" w:rsidRPr="006E4D74" w14:paraId="7F8CD161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013BA67E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686ED92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58496E59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141B2CC5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71912C46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695C67CC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1906EC61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39A714F6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8332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9DC0565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hAnsi="TH SarabunPSK" w:cs="TH SarabunPSK"/>
          <w:noProof/>
          <w:sz w:val="30"/>
          <w:szCs w:val="30"/>
          <w:cs/>
        </w:rPr>
        <w:t>เทคโนโลยีสารสนเทศในการศึกษาคณิตศาสตร์</w:t>
      </w:r>
    </w:p>
    <w:p w14:paraId="68C7E056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hAnsi="TH SarabunPSK" w:cs="TH SarabunPSK"/>
          <w:noProof/>
          <w:sz w:val="30"/>
          <w:szCs w:val="30"/>
        </w:rPr>
        <w:t>Information Technology in Mathematics Education</w:t>
      </w:r>
    </w:p>
    <w:p w14:paraId="56F62B9E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5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7"/>
        <w:gridCol w:w="2070"/>
      </w:tblGrid>
      <w:tr w:rsidR="002866E5" w:rsidRPr="006E4D74" w14:paraId="43D7FC59" w14:textId="77777777" w:rsidTr="00AE5F67">
        <w:tc>
          <w:tcPr>
            <w:tcW w:w="7527" w:type="dxa"/>
          </w:tcPr>
          <w:p w14:paraId="3CF42736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7D912226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1BAC610B" w14:textId="77777777" w:rsidTr="00AE5F67">
        <w:tc>
          <w:tcPr>
            <w:tcW w:w="7527" w:type="dxa"/>
          </w:tcPr>
          <w:p w14:paraId="4FF8B594" w14:textId="77777777" w:rsidR="002866E5" w:rsidRPr="006E4D74" w:rsidRDefault="002866E5" w:rsidP="00046138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แนวคิดและทฤษฎีเกี่ยวกับเทคโนโลยีสารสนเทศในการศึกษาคณิตศาสตร์ในศตวรรษที่ 21</w:t>
            </w:r>
          </w:p>
        </w:tc>
        <w:tc>
          <w:tcPr>
            <w:tcW w:w="2070" w:type="dxa"/>
          </w:tcPr>
          <w:p w14:paraId="135AC10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3F9379F9" w14:textId="77777777" w:rsidTr="00AE5F67">
        <w:tc>
          <w:tcPr>
            <w:tcW w:w="7527" w:type="dxa"/>
          </w:tcPr>
          <w:p w14:paraId="3F13B69E" w14:textId="77777777" w:rsidR="002866E5" w:rsidRPr="006E4D74" w:rsidRDefault="002866E5" w:rsidP="00046138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แนวคิดเกี่ยวกับความรู้ความสามารถในการสอนเนื้อหาเฉพาะโดยใช้เทคโนโลยี</w:t>
            </w:r>
          </w:p>
        </w:tc>
        <w:tc>
          <w:tcPr>
            <w:tcW w:w="2070" w:type="dxa"/>
          </w:tcPr>
          <w:p w14:paraId="72519A2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542811AB" w14:textId="77777777" w:rsidTr="00AE5F67">
        <w:tc>
          <w:tcPr>
            <w:tcW w:w="7527" w:type="dxa"/>
          </w:tcPr>
          <w:p w14:paraId="17BB1B1A" w14:textId="77777777" w:rsidR="002866E5" w:rsidRPr="006E4D74" w:rsidRDefault="002866E5" w:rsidP="00046138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แหล่งเรียนรู้ออนไลน์และปัญญาประดิษฐ์ในการศึกษาคณิตศาสตร์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00B7F8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DE84410" w14:textId="77777777" w:rsidTr="00AE5F67">
        <w:tc>
          <w:tcPr>
            <w:tcW w:w="7527" w:type="dxa"/>
          </w:tcPr>
          <w:p w14:paraId="203AACBC" w14:textId="77777777" w:rsidR="002866E5" w:rsidRPr="006E4D74" w:rsidRDefault="002866E5" w:rsidP="00046138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โปรแกรมสำเร็จรูปเรขาคณิตพลวัตและระบบพีชคณิตคอมพิวเตอร์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60160B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3</w:t>
            </w:r>
          </w:p>
        </w:tc>
      </w:tr>
      <w:tr w:rsidR="002866E5" w:rsidRPr="006E4D74" w14:paraId="34974B92" w14:textId="77777777" w:rsidTr="00AE5F67">
        <w:tc>
          <w:tcPr>
            <w:tcW w:w="7527" w:type="dxa"/>
          </w:tcPr>
          <w:p w14:paraId="5288161E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49C563E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1</w:t>
            </w: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5</w:t>
            </w:r>
          </w:p>
        </w:tc>
      </w:tr>
    </w:tbl>
    <w:p w14:paraId="2B3AFD07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7"/>
        <w:gridCol w:w="2160"/>
      </w:tblGrid>
      <w:tr w:rsidR="002866E5" w:rsidRPr="006E4D74" w14:paraId="4C840D83" w14:textId="77777777" w:rsidTr="00AE5F67">
        <w:tc>
          <w:tcPr>
            <w:tcW w:w="7527" w:type="dxa"/>
          </w:tcPr>
          <w:p w14:paraId="1109B8FB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160" w:type="dxa"/>
          </w:tcPr>
          <w:p w14:paraId="3D0A3AF1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จำนวนชั่วโมงปฏิบัติ</w:t>
            </w:r>
          </w:p>
        </w:tc>
      </w:tr>
      <w:tr w:rsidR="002866E5" w:rsidRPr="006E4D74" w14:paraId="1EE8C5B5" w14:textId="77777777" w:rsidTr="00AE5F67">
        <w:tc>
          <w:tcPr>
            <w:tcW w:w="7527" w:type="dxa"/>
          </w:tcPr>
          <w:p w14:paraId="01072BE4" w14:textId="77777777" w:rsidR="002866E5" w:rsidRPr="006E4D74" w:rsidRDefault="002866E5" w:rsidP="00046138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="7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การศึกษาและอภิปรายแหล่งการเรียนรู้คณิตศาสตร์ออนไลน์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0B2B806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DFAF9C4" w14:textId="77777777" w:rsidTr="00AE5F67">
        <w:tc>
          <w:tcPr>
            <w:tcW w:w="7527" w:type="dxa"/>
          </w:tcPr>
          <w:p w14:paraId="62F58622" w14:textId="77777777" w:rsidR="002866E5" w:rsidRPr="006E4D74" w:rsidRDefault="002866E5" w:rsidP="00046138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="-18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การใช้แหล่งเรียนรู้ออนไลน์และปัญญาประดิษฐ์ในการศึกษาคณิตศาสตร์</w:t>
            </w:r>
          </w:p>
        </w:tc>
        <w:tc>
          <w:tcPr>
            <w:tcW w:w="2160" w:type="dxa"/>
          </w:tcPr>
          <w:p w14:paraId="0027B29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7CDAE31" w14:textId="77777777" w:rsidTr="00AE5F67">
        <w:tc>
          <w:tcPr>
            <w:tcW w:w="7527" w:type="dxa"/>
          </w:tcPr>
          <w:p w14:paraId="704C7C70" w14:textId="77777777" w:rsidR="002866E5" w:rsidRPr="006E4D74" w:rsidRDefault="002866E5" w:rsidP="00046138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การใช้โปรแกรมสำเร็จรูปเรขาคณิตพลวัต</w:t>
            </w:r>
          </w:p>
        </w:tc>
        <w:tc>
          <w:tcPr>
            <w:tcW w:w="2160" w:type="dxa"/>
          </w:tcPr>
          <w:p w14:paraId="414ED1A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5D4ADA75" w14:textId="77777777" w:rsidTr="00AE5F67">
        <w:tc>
          <w:tcPr>
            <w:tcW w:w="7527" w:type="dxa"/>
          </w:tcPr>
          <w:p w14:paraId="78A03BF4" w14:textId="77777777" w:rsidR="002866E5" w:rsidRPr="006E4D74" w:rsidRDefault="002866E5" w:rsidP="00046138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การใช้โปรแกรมระบบพีชคณิตคอมพิวเตอร์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3628FBA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0DDA4995" w14:textId="77777777" w:rsidTr="00AE5F67">
        <w:tc>
          <w:tcPr>
            <w:tcW w:w="7527" w:type="dxa"/>
          </w:tcPr>
          <w:p w14:paraId="1BAB9B77" w14:textId="77777777" w:rsidR="002866E5" w:rsidRPr="006E4D74" w:rsidRDefault="002866E5" w:rsidP="00046138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การประยุกต์ใช้เทคโนโลยีสารสนเทศในการสอนคณิตศาสตร์แบบจุลภาค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177D95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6</w:t>
            </w:r>
          </w:p>
        </w:tc>
      </w:tr>
      <w:tr w:rsidR="002866E5" w:rsidRPr="006E4D74" w14:paraId="05E7BE97" w14:textId="77777777" w:rsidTr="00AE5F67">
        <w:tc>
          <w:tcPr>
            <w:tcW w:w="7527" w:type="dxa"/>
          </w:tcPr>
          <w:p w14:paraId="0A45A496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2CC7BE9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26875384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309BAC52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5F2E968F" w14:textId="77777777" w:rsidR="002866E5" w:rsidRPr="006E4D74" w:rsidRDefault="002866E5" w:rsidP="001A3342">
      <w:pPr>
        <w:spacing w:after="0" w:line="276" w:lineRule="auto"/>
        <w:ind w:right="-360"/>
        <w:jc w:val="center"/>
        <w:rPr>
          <w:rFonts w:ascii="TH SarabunPSK" w:eastAsia="Calibri" w:hAnsi="TH SarabunPSK" w:cs="TH SarabunPSK"/>
          <w:kern w:val="0"/>
          <w:sz w:val="30"/>
          <w:szCs w:val="30"/>
          <w:lang w:eastAsia="x-none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952E4D0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1C20B284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D6D3936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8341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2389C7D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เลขคณิตและพีชคณิตสำหรับครู</w:t>
      </w:r>
    </w:p>
    <w:p w14:paraId="60D85960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Arithmetic and Algebra for Teachers</w:t>
      </w:r>
    </w:p>
    <w:p w14:paraId="66E99C47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7"/>
        <w:gridCol w:w="2070"/>
      </w:tblGrid>
      <w:tr w:rsidR="002866E5" w:rsidRPr="006E4D74" w14:paraId="517138C4" w14:textId="77777777" w:rsidTr="00AE5F67">
        <w:tc>
          <w:tcPr>
            <w:tcW w:w="7617" w:type="dxa"/>
          </w:tcPr>
          <w:p w14:paraId="2B1D38EB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1B1D6325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5187C8F8" w14:textId="77777777" w:rsidTr="00AE5F67">
        <w:tc>
          <w:tcPr>
            <w:tcW w:w="7617" w:type="dxa"/>
          </w:tcPr>
          <w:p w14:paraId="7F9B8520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 ทฤษฎี และหลักการในการจัดการเรียนรู้คณิตศาสตร์เกี่ยวกับเลขคณิตและพีชคณิต</w:t>
            </w:r>
          </w:p>
        </w:tc>
        <w:tc>
          <w:tcPr>
            <w:tcW w:w="2070" w:type="dxa"/>
          </w:tcPr>
          <w:p w14:paraId="0C4F193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B281245" w14:textId="77777777" w:rsidTr="00AE5F67">
        <w:tc>
          <w:tcPr>
            <w:tcW w:w="7617" w:type="dxa"/>
          </w:tcPr>
          <w:p w14:paraId="6135B872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ขอบข่ายและลำดับเนื้อหาเกี่ยวกับเลขคณิตและพีชคณิตในระดับโรงเรียน</w:t>
            </w:r>
          </w:p>
        </w:tc>
        <w:tc>
          <w:tcPr>
            <w:tcW w:w="2070" w:type="dxa"/>
          </w:tcPr>
          <w:p w14:paraId="64F1CBE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C774AA5" w14:textId="77777777" w:rsidTr="00AE5F67">
        <w:tc>
          <w:tcPr>
            <w:tcW w:w="7617" w:type="dxa"/>
          </w:tcPr>
          <w:p w14:paraId="3B51A121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การนำเสนอและพัฒนาความคิดรวบยอดและขั้นตอนทางคณิตศาสตร์เกี่ยวกับเลขคณิต</w:t>
            </w:r>
          </w:p>
        </w:tc>
        <w:tc>
          <w:tcPr>
            <w:tcW w:w="2070" w:type="dxa"/>
          </w:tcPr>
          <w:p w14:paraId="459F547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58E75F8" w14:textId="77777777" w:rsidTr="00AE5F67">
        <w:tc>
          <w:tcPr>
            <w:tcW w:w="7617" w:type="dxa"/>
          </w:tcPr>
          <w:p w14:paraId="57775C61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ความเข้าใจที่คลาดเคลื่อนที่สำคัญเกี่ยวกับเลขคณิต</w:t>
            </w:r>
          </w:p>
        </w:tc>
        <w:tc>
          <w:tcPr>
            <w:tcW w:w="2070" w:type="dxa"/>
          </w:tcPr>
          <w:p w14:paraId="191FD72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7FB25D4" w14:textId="77777777" w:rsidTr="00AE5F67">
        <w:tc>
          <w:tcPr>
            <w:tcW w:w="7617" w:type="dxa"/>
          </w:tcPr>
          <w:p w14:paraId="755093C4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การแก้ไขความเข้าใจที่คลาดเคลื่อนเกี่ยวกับเลขคณิต</w:t>
            </w:r>
          </w:p>
        </w:tc>
        <w:tc>
          <w:tcPr>
            <w:tcW w:w="2070" w:type="dxa"/>
          </w:tcPr>
          <w:p w14:paraId="2F41BCF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1F0EC72" w14:textId="77777777" w:rsidTr="00AE5F67">
        <w:tc>
          <w:tcPr>
            <w:tcW w:w="7617" w:type="dxa"/>
          </w:tcPr>
          <w:p w14:paraId="48E6DE2D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การนำทฤษฎีการเรียนรู้ หลักการสอน และวิธีการสอนมาใช้ในการออกแบบและ</w:t>
            </w:r>
          </w:p>
          <w:p w14:paraId="5BE64BF9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การจัดประสบการณ์การเรียนรู้เกี่ยวกับเลขคณิตในระดับโรงเรียน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2CFD715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54EDE3B" w14:textId="77777777" w:rsidTr="00AE5F67">
        <w:tc>
          <w:tcPr>
            <w:tcW w:w="7617" w:type="dxa"/>
          </w:tcPr>
          <w:p w14:paraId="62AB97D8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การนำเสนอและพัฒนาความคิดรวบยอดและขั้นตอนทางคณิตศาสตร์เกี่ยวกับพีชคณิต</w:t>
            </w:r>
          </w:p>
        </w:tc>
        <w:tc>
          <w:tcPr>
            <w:tcW w:w="2070" w:type="dxa"/>
          </w:tcPr>
          <w:p w14:paraId="6BED2FC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C525F31" w14:textId="77777777" w:rsidTr="00AE5F67">
        <w:tc>
          <w:tcPr>
            <w:tcW w:w="7617" w:type="dxa"/>
          </w:tcPr>
          <w:p w14:paraId="3DB03781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ความเข้าใจที่คลาดเคลื่อนที่สำคัญเกี่ยวกับพีชคณิต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2C4E20F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7E9587B" w14:textId="77777777" w:rsidTr="00AE5F67">
        <w:tc>
          <w:tcPr>
            <w:tcW w:w="7617" w:type="dxa"/>
          </w:tcPr>
          <w:p w14:paraId="0F1AC9FF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การแก้ไขความเข้าใจที่คลาดเคลื่อนเกี่ยวกับพีชคณิต</w:t>
            </w:r>
          </w:p>
        </w:tc>
        <w:tc>
          <w:tcPr>
            <w:tcW w:w="2070" w:type="dxa"/>
          </w:tcPr>
          <w:p w14:paraId="11C4046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781D848" w14:textId="77777777" w:rsidTr="00AE5F67">
        <w:tc>
          <w:tcPr>
            <w:tcW w:w="7617" w:type="dxa"/>
          </w:tcPr>
          <w:p w14:paraId="3DF42C98" w14:textId="77777777" w:rsidR="002866E5" w:rsidRPr="006E4D74" w:rsidRDefault="002866E5" w:rsidP="000461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การนำทฤษฎีการเรียนรู้ หลักการสอน และวิธีการสอนมาใช้ในการออกแบบและ</w:t>
            </w:r>
          </w:p>
          <w:p w14:paraId="5B5F88C0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การจัดประสบการณ์การเรียนรู้เกี่ยวกับพีชคณิตในระดับโรงเรียน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7B0E1D2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73B5602D" w14:textId="77777777" w:rsidTr="00AE5F67">
        <w:tc>
          <w:tcPr>
            <w:tcW w:w="7617" w:type="dxa"/>
          </w:tcPr>
          <w:p w14:paraId="7B531E17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3EB653B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60</w:t>
            </w:r>
          </w:p>
        </w:tc>
      </w:tr>
    </w:tbl>
    <w:p w14:paraId="10378501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3CF62525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49FBD59B" w14:textId="77777777" w:rsidR="002866E5" w:rsidRPr="006E4D74" w:rsidRDefault="002866E5" w:rsidP="001A3342">
      <w:pPr>
        <w:spacing w:after="0" w:line="276" w:lineRule="auto"/>
        <w:ind w:right="-360"/>
        <w:jc w:val="center"/>
        <w:rPr>
          <w:rFonts w:ascii="TH SarabunPSK" w:eastAsia="Calibri" w:hAnsi="TH SarabunPSK" w:cs="TH SarabunPSK"/>
          <w:kern w:val="0"/>
          <w:sz w:val="30"/>
          <w:szCs w:val="30"/>
          <w:lang w:eastAsia="x-none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5D3E7AFE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41013A64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729D92E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8342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B7DA528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noProof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hAnsi="TH SarabunPSK" w:cs="TH SarabunPSK"/>
          <w:noProof/>
          <w:sz w:val="30"/>
          <w:szCs w:val="30"/>
          <w:cs/>
        </w:rPr>
        <w:t>การวัดและเรขาคณิตสำหรับครู</w:t>
      </w:r>
    </w:p>
    <w:p w14:paraId="2E35DB81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Measurement and Geometry for Teachers</w:t>
      </w:r>
    </w:p>
    <w:p w14:paraId="6332B3E3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7"/>
        <w:gridCol w:w="2070"/>
      </w:tblGrid>
      <w:tr w:rsidR="002866E5" w:rsidRPr="006E4D74" w14:paraId="05AE858F" w14:textId="77777777" w:rsidTr="00AE5F67">
        <w:tc>
          <w:tcPr>
            <w:tcW w:w="7617" w:type="dxa"/>
          </w:tcPr>
          <w:p w14:paraId="2B2BE501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4DFD3386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18CF7A98" w14:textId="77777777" w:rsidTr="00AE5F67">
        <w:tc>
          <w:tcPr>
            <w:tcW w:w="7617" w:type="dxa"/>
          </w:tcPr>
          <w:p w14:paraId="13466551" w14:textId="77777777" w:rsidR="002866E5" w:rsidRPr="006E4D74" w:rsidRDefault="002866E5" w:rsidP="00046138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 ทฤษฎี และหลักการในการจัดการเรียนรู้คณิตศาสตร์เกี่ยวกับการวัดและเรขาคณิต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EA987E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6CA3349" w14:textId="77777777" w:rsidTr="00AE5F67">
        <w:tc>
          <w:tcPr>
            <w:tcW w:w="7617" w:type="dxa"/>
          </w:tcPr>
          <w:p w14:paraId="6A9ECC3E" w14:textId="77777777" w:rsidR="002866E5" w:rsidRPr="006E4D74" w:rsidRDefault="002866E5" w:rsidP="00046138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ขอบข่ายและลำดับเนื้อหาเกี่ยวกับการวัดและเรขาคณิตในระดับโรงเรียน</w:t>
            </w:r>
          </w:p>
        </w:tc>
        <w:tc>
          <w:tcPr>
            <w:tcW w:w="2070" w:type="dxa"/>
          </w:tcPr>
          <w:p w14:paraId="690E5B1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9A60492" w14:textId="77777777" w:rsidTr="00AE5F67">
        <w:tc>
          <w:tcPr>
            <w:tcW w:w="7617" w:type="dxa"/>
          </w:tcPr>
          <w:p w14:paraId="761E69DB" w14:textId="77777777" w:rsidR="002866E5" w:rsidRPr="006E4D74" w:rsidRDefault="002866E5" w:rsidP="00046138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การนำเสนอและพัฒนาความคิดรวบยอดและขั้นตอนทางคณิตศาสตร์เกี่ยวกับ</w:t>
            </w:r>
          </w:p>
          <w:p w14:paraId="07CFFDCF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การวัดและเรขาคณิต</w:t>
            </w:r>
          </w:p>
        </w:tc>
        <w:tc>
          <w:tcPr>
            <w:tcW w:w="2070" w:type="dxa"/>
          </w:tcPr>
          <w:p w14:paraId="51489C6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9D2041C" w14:textId="77777777" w:rsidTr="00AE5F67">
        <w:tc>
          <w:tcPr>
            <w:tcW w:w="7617" w:type="dxa"/>
          </w:tcPr>
          <w:p w14:paraId="210A425D" w14:textId="77777777" w:rsidR="002866E5" w:rsidRPr="006E4D74" w:rsidRDefault="002866E5" w:rsidP="00046138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ความเข้าใจที่คลาดเคลื่อนที่สำคัญเกี่ยวกับการวัด</w:t>
            </w:r>
          </w:p>
        </w:tc>
        <w:tc>
          <w:tcPr>
            <w:tcW w:w="2070" w:type="dxa"/>
          </w:tcPr>
          <w:p w14:paraId="21A09DC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4008B0D" w14:textId="77777777" w:rsidTr="00AE5F67">
        <w:tc>
          <w:tcPr>
            <w:tcW w:w="7617" w:type="dxa"/>
          </w:tcPr>
          <w:p w14:paraId="78F462B6" w14:textId="77777777" w:rsidR="002866E5" w:rsidRPr="006E4D74" w:rsidRDefault="002866E5" w:rsidP="00046138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การแก้ไขความเข้าใจที่คลาดเคลื่อนเกี่ยวกับการวัด</w:t>
            </w:r>
          </w:p>
        </w:tc>
        <w:tc>
          <w:tcPr>
            <w:tcW w:w="2070" w:type="dxa"/>
          </w:tcPr>
          <w:p w14:paraId="527BD75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9E48B4F" w14:textId="77777777" w:rsidTr="00AE5F67">
        <w:tc>
          <w:tcPr>
            <w:tcW w:w="7617" w:type="dxa"/>
          </w:tcPr>
          <w:p w14:paraId="53E3743F" w14:textId="77777777" w:rsidR="002866E5" w:rsidRPr="006E4D74" w:rsidRDefault="002866E5" w:rsidP="00046138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ความเข้าใจที่คลาดเคลื่อนที่สำคัญเกี่ยวกับเรขาคณิต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57EF7EE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C504240" w14:textId="77777777" w:rsidTr="00AE5F67">
        <w:tc>
          <w:tcPr>
            <w:tcW w:w="7617" w:type="dxa"/>
          </w:tcPr>
          <w:p w14:paraId="6FC1274B" w14:textId="77777777" w:rsidR="002866E5" w:rsidRPr="006E4D74" w:rsidRDefault="002866E5" w:rsidP="00046138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การแก้ไขความเข้าใจที่คลาดเคลื่อนเกี่ยวกับเรขาคณิต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600D610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0A50F84" w14:textId="77777777" w:rsidTr="00AE5F67">
        <w:tc>
          <w:tcPr>
            <w:tcW w:w="7617" w:type="dxa"/>
          </w:tcPr>
          <w:p w14:paraId="2E0A82FE" w14:textId="77777777" w:rsidR="002866E5" w:rsidRPr="006E4D74" w:rsidRDefault="002866E5" w:rsidP="00046138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การนำทฤษฎีการเรียนรู้ หลักการสอน และวิธีการสอนมาใช้ในการออกแบบและ</w:t>
            </w:r>
          </w:p>
          <w:p w14:paraId="645019EC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การจัดประสบการณ์การเรียนรู้เกี่ยวกับการวัดและเรขาคณิตในระดับโรงเรียน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6FFF4FC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76BB8E77" w14:textId="77777777" w:rsidTr="00AE5F67">
        <w:tc>
          <w:tcPr>
            <w:tcW w:w="7617" w:type="dxa"/>
          </w:tcPr>
          <w:p w14:paraId="4750FCAA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08F9EB1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14555A47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297510C3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0B10E0CF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kern w:val="0"/>
          <w:sz w:val="30"/>
          <w:szCs w:val="30"/>
          <w:lang w:eastAsia="x-none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18D221E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3E62A63A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98FC3ED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8343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B5C5887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noProof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สถิติและความน่าจะเป็นสำหรับครู</w:t>
      </w:r>
    </w:p>
    <w:p w14:paraId="30BD0F6E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Statistics and Probability for Teachers</w:t>
      </w:r>
    </w:p>
    <w:p w14:paraId="6005C760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7"/>
        <w:gridCol w:w="2160"/>
      </w:tblGrid>
      <w:tr w:rsidR="002866E5" w:rsidRPr="006E4D74" w14:paraId="19775BC1" w14:textId="77777777" w:rsidTr="00AE5F67">
        <w:tc>
          <w:tcPr>
            <w:tcW w:w="7347" w:type="dxa"/>
          </w:tcPr>
          <w:p w14:paraId="58BE949A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2257B2E9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4B80F154" w14:textId="77777777" w:rsidTr="00AE5F67">
        <w:tc>
          <w:tcPr>
            <w:tcW w:w="7347" w:type="dxa"/>
          </w:tcPr>
          <w:p w14:paraId="1307BD0E" w14:textId="77777777" w:rsidR="002866E5" w:rsidRPr="006E4D74" w:rsidRDefault="002866E5" w:rsidP="00046138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 ทฤษฎี และหลักการในการจัดการเรียนรู้คณิตศาสตร์เกี่ยวกับสถิติและความน่าจะเป็น</w:t>
            </w:r>
          </w:p>
        </w:tc>
        <w:tc>
          <w:tcPr>
            <w:tcW w:w="2160" w:type="dxa"/>
          </w:tcPr>
          <w:p w14:paraId="2AEC6F9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669EBBE" w14:textId="77777777" w:rsidTr="00AE5F67">
        <w:tc>
          <w:tcPr>
            <w:tcW w:w="7347" w:type="dxa"/>
          </w:tcPr>
          <w:p w14:paraId="2CB713AF" w14:textId="77777777" w:rsidR="002866E5" w:rsidRPr="006E4D74" w:rsidRDefault="002866E5" w:rsidP="00046138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ขอบข่ายและลำดับเนื้อหาเกี่ยวกับสถิติและความน่าจะเป็นในระดับโรงเรียน</w:t>
            </w:r>
          </w:p>
        </w:tc>
        <w:tc>
          <w:tcPr>
            <w:tcW w:w="2160" w:type="dxa"/>
          </w:tcPr>
          <w:p w14:paraId="067AF73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1FA642A" w14:textId="77777777" w:rsidTr="00AE5F67">
        <w:tc>
          <w:tcPr>
            <w:tcW w:w="7347" w:type="dxa"/>
          </w:tcPr>
          <w:p w14:paraId="1885A2CE" w14:textId="77777777" w:rsidR="002866E5" w:rsidRPr="006E4D74" w:rsidRDefault="002866E5" w:rsidP="00046138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การนำเสนอและพัฒนาความคิดรวบยอดและขั้นตอนทางคณิตศาสตร์เกี่ยวกับ</w:t>
            </w:r>
          </w:p>
          <w:p w14:paraId="59C376F3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สถิติและความน่าจะเป็น</w:t>
            </w:r>
          </w:p>
        </w:tc>
        <w:tc>
          <w:tcPr>
            <w:tcW w:w="2160" w:type="dxa"/>
          </w:tcPr>
          <w:p w14:paraId="3AB7385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1EB17C9" w14:textId="77777777" w:rsidTr="00AE5F67">
        <w:tc>
          <w:tcPr>
            <w:tcW w:w="7347" w:type="dxa"/>
          </w:tcPr>
          <w:p w14:paraId="1DE155F5" w14:textId="77777777" w:rsidR="002866E5" w:rsidRPr="006E4D74" w:rsidRDefault="002866E5" w:rsidP="00046138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ความเข้าใจที่คลาดเคลื่อนที่สำคัญเกี่ยวกับสถิติ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68AB626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20ACDA08" w14:textId="77777777" w:rsidTr="00AE5F67">
        <w:tc>
          <w:tcPr>
            <w:tcW w:w="7347" w:type="dxa"/>
          </w:tcPr>
          <w:p w14:paraId="02FC31FF" w14:textId="77777777" w:rsidR="002866E5" w:rsidRPr="006E4D74" w:rsidRDefault="002866E5" w:rsidP="00046138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การแก้ไขความเข้าใจที่คลาดเคลื่อนเกี่ยวกับสถิติ</w:t>
            </w:r>
          </w:p>
        </w:tc>
        <w:tc>
          <w:tcPr>
            <w:tcW w:w="2160" w:type="dxa"/>
          </w:tcPr>
          <w:p w14:paraId="2016AB0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3F60266" w14:textId="77777777" w:rsidTr="00AE5F67">
        <w:tc>
          <w:tcPr>
            <w:tcW w:w="7347" w:type="dxa"/>
          </w:tcPr>
          <w:p w14:paraId="22353A40" w14:textId="77777777" w:rsidR="002866E5" w:rsidRPr="006E4D74" w:rsidRDefault="002866E5" w:rsidP="00046138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ความเข้าใจที่คลาดเคลื่อนที่สำคัญเกี่ยวกับความน่าจะเป็น</w:t>
            </w:r>
          </w:p>
        </w:tc>
        <w:tc>
          <w:tcPr>
            <w:tcW w:w="2160" w:type="dxa"/>
          </w:tcPr>
          <w:p w14:paraId="6F087ED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DDC0B55" w14:textId="77777777" w:rsidTr="00AE5F67">
        <w:tc>
          <w:tcPr>
            <w:tcW w:w="7347" w:type="dxa"/>
          </w:tcPr>
          <w:p w14:paraId="7FC6E13C" w14:textId="77777777" w:rsidR="002866E5" w:rsidRPr="006E4D74" w:rsidRDefault="002866E5" w:rsidP="00046138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การแก้ไขความเข้าใจที่คลาดเคลื่อนเกี่ยวกับความน่าจะเป็น</w:t>
            </w:r>
          </w:p>
        </w:tc>
        <w:tc>
          <w:tcPr>
            <w:tcW w:w="2160" w:type="dxa"/>
          </w:tcPr>
          <w:p w14:paraId="0BBBC75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27FC995" w14:textId="77777777" w:rsidTr="00AE5F67">
        <w:tc>
          <w:tcPr>
            <w:tcW w:w="7347" w:type="dxa"/>
          </w:tcPr>
          <w:p w14:paraId="3DAB9FD5" w14:textId="77777777" w:rsidR="002866E5" w:rsidRPr="006E4D74" w:rsidRDefault="002866E5" w:rsidP="00046138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การนำทฤษฎีการเรียนรู้ หลักการสอน และวิธีการสอนมาใช้ในการออกแบบและการจัดประสบการณ์การเรียนรู้เกี่ยวกับสถิติและความน่าจะเป็นในระดับโรง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7C1F940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2025F8B8" w14:textId="77777777" w:rsidTr="00AE5F67">
        <w:tc>
          <w:tcPr>
            <w:tcW w:w="7347" w:type="dxa"/>
          </w:tcPr>
          <w:p w14:paraId="5B653391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b/>
                <w:bCs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547824B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6BC37C10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457B6E1E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2B3C5BED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459F6392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0EBBB507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521C90FA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351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CF2B2F1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noProof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การวัดผลและการประเมินผลทางคณิตศาสตร์</w:t>
      </w:r>
    </w:p>
    <w:p w14:paraId="75C7A582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Measurement and Evaluation in Mathematics</w:t>
      </w:r>
    </w:p>
    <w:p w14:paraId="072563E4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77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7"/>
        <w:gridCol w:w="2160"/>
      </w:tblGrid>
      <w:tr w:rsidR="002866E5" w:rsidRPr="006E4D74" w14:paraId="3392FC86" w14:textId="77777777" w:rsidTr="00AE5F67">
        <w:tc>
          <w:tcPr>
            <w:tcW w:w="7617" w:type="dxa"/>
          </w:tcPr>
          <w:p w14:paraId="4075D873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03FD9D95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3CE2B049" w14:textId="77777777" w:rsidTr="00AE5F67">
        <w:tc>
          <w:tcPr>
            <w:tcW w:w="7617" w:type="dxa"/>
          </w:tcPr>
          <w:p w14:paraId="28EE7EA4" w14:textId="77777777" w:rsidR="002866E5" w:rsidRPr="006E4D74" w:rsidRDefault="002866E5" w:rsidP="0004613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 xml:space="preserve">ความสำคัญ หลักการและกระบวนการของการวัดผลและประเมินผลทางคณิตศาสตร์  </w:t>
            </w:r>
          </w:p>
        </w:tc>
        <w:tc>
          <w:tcPr>
            <w:tcW w:w="2160" w:type="dxa"/>
          </w:tcPr>
          <w:p w14:paraId="607D2AE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D7B6DFC" w14:textId="77777777" w:rsidTr="00AE5F67">
        <w:tc>
          <w:tcPr>
            <w:tcW w:w="7617" w:type="dxa"/>
          </w:tcPr>
          <w:p w14:paraId="5F91C359" w14:textId="77777777" w:rsidR="002866E5" w:rsidRPr="006E4D74" w:rsidRDefault="002866E5" w:rsidP="0004613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การกำหนดจุดประสงค์การเรียนรู้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76001D9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0E1B2B7" w14:textId="77777777" w:rsidTr="00AE5F67">
        <w:tc>
          <w:tcPr>
            <w:tcW w:w="7617" w:type="dxa"/>
          </w:tcPr>
          <w:p w14:paraId="033757CF" w14:textId="77777777" w:rsidR="002866E5" w:rsidRPr="006E4D74" w:rsidRDefault="002866E5" w:rsidP="0004613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การสร้างเครื่องมือวัดทางคณิตศาสตร์</w:t>
            </w:r>
          </w:p>
        </w:tc>
        <w:tc>
          <w:tcPr>
            <w:tcW w:w="2160" w:type="dxa"/>
          </w:tcPr>
          <w:p w14:paraId="7D304C0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5334D09F" w14:textId="77777777" w:rsidTr="00AE5F67">
        <w:tc>
          <w:tcPr>
            <w:tcW w:w="7617" w:type="dxa"/>
          </w:tcPr>
          <w:p w14:paraId="2D91DEF0" w14:textId="77777777" w:rsidR="002866E5" w:rsidRPr="006E4D74" w:rsidRDefault="002866E5" w:rsidP="0004613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การประเมินผลทางเลือก</w:t>
            </w:r>
          </w:p>
        </w:tc>
        <w:tc>
          <w:tcPr>
            <w:tcW w:w="2160" w:type="dxa"/>
          </w:tcPr>
          <w:p w14:paraId="5022697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70306A0" w14:textId="77777777" w:rsidTr="00AE5F67">
        <w:tc>
          <w:tcPr>
            <w:tcW w:w="7617" w:type="dxa"/>
          </w:tcPr>
          <w:p w14:paraId="2C344E29" w14:textId="77777777" w:rsidR="002866E5" w:rsidRPr="006E4D74" w:rsidRDefault="002866E5" w:rsidP="0004613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เทคนิคที่ใช้ในการประเมินผลทางเลือก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6DA7520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C76AAAD" w14:textId="77777777" w:rsidTr="00AE5F67">
        <w:tc>
          <w:tcPr>
            <w:tcW w:w="7617" w:type="dxa"/>
          </w:tcPr>
          <w:p w14:paraId="5A21FC91" w14:textId="77777777" w:rsidR="002866E5" w:rsidRPr="006E4D74" w:rsidRDefault="002866E5" w:rsidP="0004613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การตรวจสอบคุณภาพของเครื่องมือวัด</w:t>
            </w:r>
          </w:p>
        </w:tc>
        <w:tc>
          <w:tcPr>
            <w:tcW w:w="2160" w:type="dxa"/>
          </w:tcPr>
          <w:p w14:paraId="64E33BB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868597B" w14:textId="77777777" w:rsidTr="00AE5F67">
        <w:tc>
          <w:tcPr>
            <w:tcW w:w="7617" w:type="dxa"/>
          </w:tcPr>
          <w:p w14:paraId="6F7EAED3" w14:textId="77777777" w:rsidR="002866E5" w:rsidRPr="006E4D74" w:rsidRDefault="002866E5" w:rsidP="0004613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ข้อมูลจาก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การวัดและการประเมินผลเพื่อวางแผนและปรับปรุงการเรียนการสอนคณิตศาสตร์</w:t>
            </w:r>
          </w:p>
        </w:tc>
        <w:tc>
          <w:tcPr>
            <w:tcW w:w="2160" w:type="dxa"/>
          </w:tcPr>
          <w:p w14:paraId="6A05B7C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026D745" w14:textId="77777777" w:rsidTr="00AE5F67">
        <w:tc>
          <w:tcPr>
            <w:tcW w:w="7617" w:type="dxa"/>
          </w:tcPr>
          <w:p w14:paraId="563DBE1E" w14:textId="77777777" w:rsidR="002866E5" w:rsidRPr="006E4D74" w:rsidRDefault="002866E5" w:rsidP="00046138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แนวโน้มการวัดและการประเมินผลการเรียนรู้คณิตศาสตร์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19B3573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1E2E911A" w14:textId="77777777" w:rsidTr="00AE5F67">
        <w:tc>
          <w:tcPr>
            <w:tcW w:w="7617" w:type="dxa"/>
          </w:tcPr>
          <w:p w14:paraId="3D1D1B34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b/>
                <w:bCs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b/>
                <w:bCs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20A9690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7B815354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2B66C942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2143B9AD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3E36ED60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C3D594F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389818F2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8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446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3E01CF4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noProof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ประวัติและพัฒนาการทางคณิตศาสตร์</w:t>
      </w:r>
    </w:p>
    <w:p w14:paraId="667AE9E8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History and Development of Mathematics</w:t>
      </w:r>
    </w:p>
    <w:p w14:paraId="146C4BD1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6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7"/>
        <w:gridCol w:w="2070"/>
      </w:tblGrid>
      <w:tr w:rsidR="002866E5" w:rsidRPr="006E4D74" w14:paraId="15DC1ABB" w14:textId="77777777" w:rsidTr="00AE5F67">
        <w:tc>
          <w:tcPr>
            <w:tcW w:w="7617" w:type="dxa"/>
          </w:tcPr>
          <w:p w14:paraId="19A53EEF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736C1E87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7970D830" w14:textId="77777777" w:rsidTr="00AE5F67">
        <w:tc>
          <w:tcPr>
            <w:tcW w:w="7617" w:type="dxa"/>
          </w:tcPr>
          <w:p w14:paraId="37FA2AD0" w14:textId="77777777" w:rsidR="002866E5" w:rsidRPr="006E4D74" w:rsidRDefault="002866E5" w:rsidP="00046138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ประวัติและพัฒนาการทางคณิตศาสตร์ในแต่ละยุคสมัย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13492DD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F032A09" w14:textId="77777777" w:rsidTr="00AE5F67">
        <w:tc>
          <w:tcPr>
            <w:tcW w:w="7617" w:type="dxa"/>
          </w:tcPr>
          <w:p w14:paraId="79229B07" w14:textId="77777777" w:rsidR="002866E5" w:rsidRPr="006E4D74" w:rsidRDefault="002866E5" w:rsidP="00046138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ประวัติและผลงานนักคณิตศาสตร์ที่มีชื่อเสียงในอดีตที่เกี่ยวข้องกับเนื้อหาสาระจำนวน</w:t>
            </w:r>
          </w:p>
        </w:tc>
        <w:tc>
          <w:tcPr>
            <w:tcW w:w="2070" w:type="dxa"/>
          </w:tcPr>
          <w:p w14:paraId="3FA2437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5E6CB48" w14:textId="77777777" w:rsidTr="00AE5F67">
        <w:tc>
          <w:tcPr>
            <w:tcW w:w="7617" w:type="dxa"/>
          </w:tcPr>
          <w:p w14:paraId="47707422" w14:textId="77777777" w:rsidR="002866E5" w:rsidRPr="006E4D74" w:rsidRDefault="002866E5" w:rsidP="00046138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ประวัติและพัฒนาการทางคณิตศาสตร์เกี่ยวกับเครื่องมือในการคำนวณ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4024268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6C7375F8" w14:textId="77777777" w:rsidTr="00AE5F67">
        <w:tc>
          <w:tcPr>
            <w:tcW w:w="7617" w:type="dxa"/>
          </w:tcPr>
          <w:p w14:paraId="42115283" w14:textId="77777777" w:rsidR="002866E5" w:rsidRPr="006E4D74" w:rsidRDefault="002866E5" w:rsidP="00046138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ประวัติและผลงานนักคณิตศาสตร์ที่มีชื่อเสียงในอดีตที่เกี่ยวข้องกับเนื้อหาสาระ</w:t>
            </w:r>
          </w:p>
          <w:p w14:paraId="2D973EC3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เลขคณิต</w:t>
            </w:r>
          </w:p>
        </w:tc>
        <w:tc>
          <w:tcPr>
            <w:tcW w:w="2070" w:type="dxa"/>
          </w:tcPr>
          <w:p w14:paraId="1E4F8A2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C9DA10A" w14:textId="77777777" w:rsidTr="00AE5F67">
        <w:tc>
          <w:tcPr>
            <w:tcW w:w="7617" w:type="dxa"/>
          </w:tcPr>
          <w:p w14:paraId="2481A4B4" w14:textId="77777777" w:rsidR="002866E5" w:rsidRPr="006E4D74" w:rsidRDefault="002866E5" w:rsidP="00046138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ประวัติและผลงานนักคณิตศาสตร์ที่มีชื่อเสียงในอดีตที่เกี่ยวข้องกับเนื้อหาสาระพีชคณิต</w:t>
            </w:r>
          </w:p>
        </w:tc>
        <w:tc>
          <w:tcPr>
            <w:tcW w:w="2070" w:type="dxa"/>
          </w:tcPr>
          <w:p w14:paraId="1C985FB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05531F7" w14:textId="77777777" w:rsidTr="00AE5F67">
        <w:tc>
          <w:tcPr>
            <w:tcW w:w="7617" w:type="dxa"/>
          </w:tcPr>
          <w:p w14:paraId="6637CC21" w14:textId="77777777" w:rsidR="002866E5" w:rsidRPr="006E4D74" w:rsidRDefault="002866E5" w:rsidP="00046138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ประวัติและพัฒนาการทางคณิตศาสตร์เกี่ยวกับการวัด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59F037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8AC4DEF" w14:textId="77777777" w:rsidTr="00AE5F67">
        <w:tc>
          <w:tcPr>
            <w:tcW w:w="7617" w:type="dxa"/>
          </w:tcPr>
          <w:p w14:paraId="1F6AB7FC" w14:textId="77777777" w:rsidR="002866E5" w:rsidRPr="006E4D74" w:rsidRDefault="002866E5" w:rsidP="00046138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ประวัติและผลงานนักคณิตศาสตร์ที่มีชื่อเสียงในอดีตที่เกี่ยวข้องกับเนื้อหาสาระเรขาคณิต</w:t>
            </w:r>
          </w:p>
        </w:tc>
        <w:tc>
          <w:tcPr>
            <w:tcW w:w="2070" w:type="dxa"/>
          </w:tcPr>
          <w:p w14:paraId="5C20FD8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91EBE4A" w14:textId="77777777" w:rsidTr="00AE5F67">
        <w:tc>
          <w:tcPr>
            <w:tcW w:w="7617" w:type="dxa"/>
          </w:tcPr>
          <w:p w14:paraId="0536B4C0" w14:textId="77777777" w:rsidR="002866E5" w:rsidRPr="006E4D74" w:rsidRDefault="002866E5" w:rsidP="00046138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ประวัติและผลงานนักคณิตศาสตร์ที่มีชื่อเสียงในอดีตที่เกี่ยวข้องกับเนื้อหาสาระสถิติ</w:t>
            </w:r>
          </w:p>
        </w:tc>
        <w:tc>
          <w:tcPr>
            <w:tcW w:w="2070" w:type="dxa"/>
          </w:tcPr>
          <w:p w14:paraId="1EC0E50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95689F8" w14:textId="77777777" w:rsidTr="00AE5F67">
        <w:tc>
          <w:tcPr>
            <w:tcW w:w="7617" w:type="dxa"/>
          </w:tcPr>
          <w:p w14:paraId="5B77160A" w14:textId="77777777" w:rsidR="002866E5" w:rsidRDefault="002866E5" w:rsidP="00046138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ประวัติและผลงานนักคณิตศาสตร์ที่มีชื่อเสียงในอดีตที่เกี่ยวข้องกับเนื้อหาสาระ</w:t>
            </w:r>
          </w:p>
          <w:p w14:paraId="029572D3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ความน่าจะเป็น</w:t>
            </w:r>
          </w:p>
        </w:tc>
        <w:tc>
          <w:tcPr>
            <w:tcW w:w="2070" w:type="dxa"/>
          </w:tcPr>
          <w:p w14:paraId="3A62BF6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13572D50" w14:textId="77777777" w:rsidTr="00AE5F67">
        <w:tc>
          <w:tcPr>
            <w:tcW w:w="7617" w:type="dxa"/>
          </w:tcPr>
          <w:p w14:paraId="07F7E9FB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4CD7F17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127209B1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3BEA848C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2EEBC002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531DBB4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04C64D1B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688A79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9221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2(1-3-4)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03919709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การสอนวิทยาศาสตร์แบบสืบเสาะ</w:t>
      </w:r>
    </w:p>
    <w:p w14:paraId="035BE594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Teaching Science as Inquiry</w:t>
      </w:r>
    </w:p>
    <w:p w14:paraId="7782FFCE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7"/>
        <w:gridCol w:w="2070"/>
      </w:tblGrid>
      <w:tr w:rsidR="002866E5" w:rsidRPr="006E4D74" w14:paraId="57C1F501" w14:textId="77777777" w:rsidTr="00AE5F67">
        <w:tc>
          <w:tcPr>
            <w:tcW w:w="7437" w:type="dxa"/>
          </w:tcPr>
          <w:p w14:paraId="779C8602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4ACDE473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7603DA81" w14:textId="77777777" w:rsidTr="00AE5F67">
        <w:tc>
          <w:tcPr>
            <w:tcW w:w="7437" w:type="dxa"/>
          </w:tcPr>
          <w:p w14:paraId="46E1106A" w14:textId="77777777" w:rsidR="002866E5" w:rsidRPr="006E4D74" w:rsidRDefault="002866E5" w:rsidP="00046138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ประวัติ ปรัชญาและธรรมชาติของวิทยาศาสตร์</w:t>
            </w:r>
          </w:p>
        </w:tc>
        <w:tc>
          <w:tcPr>
            <w:tcW w:w="2070" w:type="dxa"/>
          </w:tcPr>
          <w:p w14:paraId="433F7F4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6FE3006" w14:textId="77777777" w:rsidTr="00AE5F67">
        <w:tc>
          <w:tcPr>
            <w:tcW w:w="7437" w:type="dxa"/>
          </w:tcPr>
          <w:p w14:paraId="0CE27AC8" w14:textId="77777777" w:rsidR="002866E5" w:rsidRPr="006E4D74" w:rsidRDefault="002866E5" w:rsidP="00046138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การสืบเสาะทางวิทยาศาสตร์</w:t>
            </w:r>
          </w:p>
        </w:tc>
        <w:tc>
          <w:tcPr>
            <w:tcW w:w="2070" w:type="dxa"/>
          </w:tcPr>
          <w:p w14:paraId="678CFE2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9EF7674" w14:textId="77777777" w:rsidTr="00AE5F67">
        <w:tc>
          <w:tcPr>
            <w:tcW w:w="7437" w:type="dxa"/>
          </w:tcPr>
          <w:p w14:paraId="00852F93" w14:textId="77777777" w:rsidR="002866E5" w:rsidRPr="006E4D74" w:rsidRDefault="002866E5" w:rsidP="00046138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การอธิบายและให้เหตุผลเชิงวิทยาศาสตร์ การสร้างแบบจำลองทางวิทยาศาสตร์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107EC24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D249279" w14:textId="77777777" w:rsidTr="00AE5F67">
        <w:tc>
          <w:tcPr>
            <w:tcW w:w="7437" w:type="dxa"/>
          </w:tcPr>
          <w:p w14:paraId="22A03DFC" w14:textId="77777777" w:rsidR="002866E5" w:rsidRPr="006E4D74" w:rsidRDefault="002866E5" w:rsidP="00046138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รู้ทางวิทยาศาสตร์ สมรรถนะทางวิทยาศาสตร์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7876B5A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12BC913" w14:textId="77777777" w:rsidTr="00AE5F67">
        <w:tc>
          <w:tcPr>
            <w:tcW w:w="7437" w:type="dxa"/>
          </w:tcPr>
          <w:p w14:paraId="7F142A0F" w14:textId="77777777" w:rsidR="002866E5" w:rsidRPr="006E4D74" w:rsidRDefault="002866E5" w:rsidP="00046138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ลักษณะสำคัญ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รูปแบบ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และประเภทของการจัดการเรียนรู้แบบสืบเสาะ</w:t>
            </w:r>
          </w:p>
        </w:tc>
        <w:tc>
          <w:tcPr>
            <w:tcW w:w="2070" w:type="dxa"/>
          </w:tcPr>
          <w:p w14:paraId="439E764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F12C93A" w14:textId="77777777" w:rsidTr="00AE5F67">
        <w:tc>
          <w:tcPr>
            <w:tcW w:w="7437" w:type="dxa"/>
          </w:tcPr>
          <w:p w14:paraId="77CDA47B" w14:textId="77777777" w:rsidR="002866E5" w:rsidRPr="006E4D74" w:rsidRDefault="002866E5" w:rsidP="00046138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การจัดการเรียนรู้แบบสืบเสาะบนฐานการโต้แย้งและการสร้างแบบจำลอง</w:t>
            </w:r>
          </w:p>
        </w:tc>
        <w:tc>
          <w:tcPr>
            <w:tcW w:w="2070" w:type="dxa"/>
          </w:tcPr>
          <w:p w14:paraId="272C06E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F85BD3A" w14:textId="77777777" w:rsidTr="00AE5F67">
        <w:tc>
          <w:tcPr>
            <w:tcW w:w="7437" w:type="dxa"/>
          </w:tcPr>
          <w:p w14:paraId="6EBE9E11" w14:textId="77777777" w:rsidR="002866E5" w:rsidRPr="006E4D74" w:rsidRDefault="002866E5" w:rsidP="00046138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เทคนิคการตั้งคำถาม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21C2F6E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45A0013B" w14:textId="77777777" w:rsidTr="00AE5F67">
        <w:tc>
          <w:tcPr>
            <w:tcW w:w="7437" w:type="dxa"/>
          </w:tcPr>
          <w:p w14:paraId="58B92958" w14:textId="77777777" w:rsidR="002866E5" w:rsidRPr="006E4D74" w:rsidRDefault="002866E5" w:rsidP="00046138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การใช้สื่อเพื่อส่งเสริมการรู้วิทยาศาสตร์</w:t>
            </w:r>
          </w:p>
        </w:tc>
        <w:tc>
          <w:tcPr>
            <w:tcW w:w="2070" w:type="dxa"/>
          </w:tcPr>
          <w:p w14:paraId="5273F58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13FB45E8" w14:textId="77777777" w:rsidTr="00AE5F67">
        <w:tc>
          <w:tcPr>
            <w:tcW w:w="7437" w:type="dxa"/>
          </w:tcPr>
          <w:p w14:paraId="265C1A90" w14:textId="77777777" w:rsidR="002866E5" w:rsidRPr="006E4D74" w:rsidRDefault="002866E5" w:rsidP="00046138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การประเมินการรู้วิทยาศาสตร์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3673CFE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1</w:t>
            </w:r>
          </w:p>
        </w:tc>
      </w:tr>
      <w:tr w:rsidR="002866E5" w:rsidRPr="006E4D74" w14:paraId="56277077" w14:textId="77777777" w:rsidTr="00AE5F67">
        <w:tc>
          <w:tcPr>
            <w:tcW w:w="7437" w:type="dxa"/>
          </w:tcPr>
          <w:p w14:paraId="29B59439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3604185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15</w:t>
            </w:r>
          </w:p>
        </w:tc>
      </w:tr>
    </w:tbl>
    <w:p w14:paraId="4212666A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7"/>
        <w:gridCol w:w="2160"/>
      </w:tblGrid>
      <w:tr w:rsidR="002866E5" w:rsidRPr="006E4D74" w14:paraId="71DBDAD2" w14:textId="77777777" w:rsidTr="00AE5F67">
        <w:tc>
          <w:tcPr>
            <w:tcW w:w="7347" w:type="dxa"/>
          </w:tcPr>
          <w:p w14:paraId="56EFBA89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160" w:type="dxa"/>
          </w:tcPr>
          <w:p w14:paraId="45D4054B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จำนวนชั่วโมงปฏิบัติ</w:t>
            </w:r>
          </w:p>
        </w:tc>
      </w:tr>
      <w:tr w:rsidR="002866E5" w:rsidRPr="006E4D74" w14:paraId="672B6002" w14:textId="77777777" w:rsidTr="00AE5F67">
        <w:tc>
          <w:tcPr>
            <w:tcW w:w="7347" w:type="dxa"/>
          </w:tcPr>
          <w:p w14:paraId="1A669C8F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การสืบเสาะทางวิทยาศาสตร์</w:t>
            </w:r>
          </w:p>
        </w:tc>
        <w:tc>
          <w:tcPr>
            <w:tcW w:w="2160" w:type="dxa"/>
          </w:tcPr>
          <w:p w14:paraId="6D90CD9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F948E6C" w14:textId="77777777" w:rsidTr="00AE5F67">
        <w:tc>
          <w:tcPr>
            <w:tcW w:w="7347" w:type="dxa"/>
          </w:tcPr>
          <w:p w14:paraId="060F243E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ลักษณะสำคัญ รูปแบบและประเภทของการจัดการเรียนรู้แบบสืบเสาะ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0DEE0723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47D50432" w14:textId="77777777" w:rsidTr="00AE5F67">
        <w:tc>
          <w:tcPr>
            <w:tcW w:w="7347" w:type="dxa"/>
          </w:tcPr>
          <w:p w14:paraId="0128B4BB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การสังเกตการปฏิบัติการสอนในห้องเรียน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11AA283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15EA3B6" w14:textId="77777777" w:rsidTr="00AE5F67">
        <w:tc>
          <w:tcPr>
            <w:tcW w:w="7347" w:type="dxa"/>
          </w:tcPr>
          <w:p w14:paraId="520EC512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การจัดการเรียนรู้แบบสืบเสาะบนฐานการโต้แย้งและการสร้างแบบจำลอง</w:t>
            </w:r>
          </w:p>
        </w:tc>
        <w:tc>
          <w:tcPr>
            <w:tcW w:w="2160" w:type="dxa"/>
          </w:tcPr>
          <w:p w14:paraId="1BAB300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6EACCD7" w14:textId="77777777" w:rsidTr="00AE5F67">
        <w:tc>
          <w:tcPr>
            <w:tcW w:w="7347" w:type="dxa"/>
          </w:tcPr>
          <w:p w14:paraId="76BB39CE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เทคนิคการตั้งคำถาม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07A598F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C16076B" w14:textId="77777777" w:rsidTr="00AE5F67">
        <w:tc>
          <w:tcPr>
            <w:tcW w:w="7347" w:type="dxa"/>
          </w:tcPr>
          <w:p w14:paraId="28C15762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การใช้สื่อเพื่อส่งเสริมการรู้วิทยาศาสตร์</w:t>
            </w:r>
          </w:p>
        </w:tc>
        <w:tc>
          <w:tcPr>
            <w:tcW w:w="2160" w:type="dxa"/>
          </w:tcPr>
          <w:p w14:paraId="1C42071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0753BD4F" w14:textId="77777777" w:rsidTr="00AE5F67">
        <w:tc>
          <w:tcPr>
            <w:tcW w:w="7347" w:type="dxa"/>
          </w:tcPr>
          <w:p w14:paraId="64277174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การประเมินการรู้วิทยาศาสตร์</w:t>
            </w:r>
          </w:p>
        </w:tc>
        <w:tc>
          <w:tcPr>
            <w:tcW w:w="2160" w:type="dxa"/>
          </w:tcPr>
          <w:p w14:paraId="58386A5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61B3FD1" w14:textId="77777777" w:rsidTr="00AE5F67">
        <w:tc>
          <w:tcPr>
            <w:tcW w:w="7347" w:type="dxa"/>
          </w:tcPr>
          <w:p w14:paraId="32923A4B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การเขียนแผนการจัดการเรียนรู้แบบสืบเสาะหาความรู้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ED32AB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FD615A6" w14:textId="77777777" w:rsidTr="00AE5F67">
        <w:tc>
          <w:tcPr>
            <w:tcW w:w="7347" w:type="dxa"/>
          </w:tcPr>
          <w:p w14:paraId="0E6C26BF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การวิพากษ์แผนการจัดการเรียนรู้แบบสืบเสาะหาความรู้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66171D9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65EA09E3" w14:textId="77777777" w:rsidTr="00AE5F67">
        <w:tc>
          <w:tcPr>
            <w:tcW w:w="7347" w:type="dxa"/>
          </w:tcPr>
          <w:p w14:paraId="73095034" w14:textId="77777777" w:rsidR="002866E5" w:rsidRPr="006E4D74" w:rsidRDefault="002866E5" w:rsidP="00046138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การปฏิบัติการสอนแบบสืบเสาะหาความรู้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4756BEF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49C859EB" w14:textId="77777777" w:rsidTr="00AE5F67">
        <w:tc>
          <w:tcPr>
            <w:tcW w:w="7347" w:type="dxa"/>
          </w:tcPr>
          <w:p w14:paraId="5E8A2DB8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7608C70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262E684F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5D6473AB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71B64035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77CA3054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22AD091E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3438E7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92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42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-4)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31BCC7B7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การคิดทางวิทยาศาสตร์</w:t>
      </w:r>
    </w:p>
    <w:p w14:paraId="32468D93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Scientific </w:t>
      </w:r>
      <w:proofErr w:type="spellStart"/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Thinking</w:t>
      </w:r>
      <w:proofErr w:type="spellEnd"/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               </w:t>
      </w:r>
    </w:p>
    <w:p w14:paraId="57B20EED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7"/>
        <w:gridCol w:w="2160"/>
      </w:tblGrid>
      <w:tr w:rsidR="002866E5" w:rsidRPr="006E4D74" w14:paraId="483EE031" w14:textId="77777777" w:rsidTr="00AE5F67">
        <w:tc>
          <w:tcPr>
            <w:tcW w:w="7347" w:type="dxa"/>
          </w:tcPr>
          <w:p w14:paraId="64F381B9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6CC47810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50C90ADE" w14:textId="77777777" w:rsidTr="00AE5F67">
        <w:tc>
          <w:tcPr>
            <w:tcW w:w="7347" w:type="dxa"/>
          </w:tcPr>
          <w:p w14:paraId="2F2BA4AC" w14:textId="77777777" w:rsidR="002866E5" w:rsidRPr="006E4D74" w:rsidRDefault="002866E5" w:rsidP="00046138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ความหมาย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ของ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 xml:space="preserve">กระบวนการคิด 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และ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ความสำคัญของการคิด</w:t>
            </w:r>
          </w:p>
        </w:tc>
        <w:tc>
          <w:tcPr>
            <w:tcW w:w="2160" w:type="dxa"/>
          </w:tcPr>
          <w:p w14:paraId="3859316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E949C11" w14:textId="77777777" w:rsidTr="00AE5F67">
        <w:tc>
          <w:tcPr>
            <w:tcW w:w="7347" w:type="dxa"/>
          </w:tcPr>
          <w:p w14:paraId="4BB2C74E" w14:textId="77777777" w:rsidR="002866E5" w:rsidRPr="006E4D74" w:rsidRDefault="002866E5" w:rsidP="00046138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การคิดกับการแสวงหาความรู้ทางวิทยาศาสตร์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494E15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05869D17" w14:textId="77777777" w:rsidTr="00AE5F67">
        <w:tc>
          <w:tcPr>
            <w:tcW w:w="7347" w:type="dxa"/>
          </w:tcPr>
          <w:p w14:paraId="2634287F" w14:textId="77777777" w:rsidR="002866E5" w:rsidRPr="006E4D74" w:rsidRDefault="002866E5" w:rsidP="00046138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สมรรถนะการคิดขั้นสูง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3A024E6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19FAD203" w14:textId="77777777" w:rsidTr="00AE5F67">
        <w:tc>
          <w:tcPr>
            <w:tcW w:w="7347" w:type="dxa"/>
          </w:tcPr>
          <w:p w14:paraId="18451C67" w14:textId="77777777" w:rsidR="002866E5" w:rsidRPr="006E4D74" w:rsidRDefault="002866E5" w:rsidP="00046138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การวิเคราะห์ปัญหาในยุคปัจจุบัน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E5F52D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B4E7135" w14:textId="77777777" w:rsidTr="00AE5F67">
        <w:tc>
          <w:tcPr>
            <w:tcW w:w="7347" w:type="dxa"/>
          </w:tcPr>
          <w:p w14:paraId="46577BE1" w14:textId="77777777" w:rsidR="002866E5" w:rsidRPr="006E4D74" w:rsidRDefault="002866E5" w:rsidP="00046138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การออกแบบโครงการ/กิจกรรมการเรียนรู้เพื่อส่งเสริมสมรรถนะการคิดขั้นสูง</w:t>
            </w:r>
          </w:p>
        </w:tc>
        <w:tc>
          <w:tcPr>
            <w:tcW w:w="2160" w:type="dxa"/>
          </w:tcPr>
          <w:p w14:paraId="253848D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ADBFDFD" w14:textId="77777777" w:rsidTr="00AE5F67">
        <w:tc>
          <w:tcPr>
            <w:tcW w:w="7347" w:type="dxa"/>
          </w:tcPr>
          <w:p w14:paraId="0B5A050E" w14:textId="77777777" w:rsidR="002866E5" w:rsidRPr="006E4D74" w:rsidRDefault="002866E5" w:rsidP="00046138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การดำเนินโครงการ/จัดกิจกรรม</w:t>
            </w:r>
          </w:p>
        </w:tc>
        <w:tc>
          <w:tcPr>
            <w:tcW w:w="2160" w:type="dxa"/>
          </w:tcPr>
          <w:p w14:paraId="178094DF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8D84A76" w14:textId="77777777" w:rsidTr="00AE5F67">
        <w:tc>
          <w:tcPr>
            <w:tcW w:w="7347" w:type="dxa"/>
          </w:tcPr>
          <w:p w14:paraId="24AB979F" w14:textId="77777777" w:rsidR="002866E5" w:rsidRPr="006E4D74" w:rsidRDefault="002866E5" w:rsidP="00046138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การวัดและประเมินสมรรถนะการคิด</w:t>
            </w:r>
          </w:p>
        </w:tc>
        <w:tc>
          <w:tcPr>
            <w:tcW w:w="2160" w:type="dxa"/>
          </w:tcPr>
          <w:p w14:paraId="65E477E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D022F36" w14:textId="77777777" w:rsidTr="00AE5F67">
        <w:tc>
          <w:tcPr>
            <w:tcW w:w="7347" w:type="dxa"/>
          </w:tcPr>
          <w:p w14:paraId="6CAD422B" w14:textId="77777777" w:rsidR="002866E5" w:rsidRPr="006E4D74" w:rsidRDefault="002866E5" w:rsidP="00046138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การอภิปรายการประยุกต์การคิดวิทยาศาสตร์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4DD0596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2</w:t>
            </w:r>
          </w:p>
        </w:tc>
      </w:tr>
      <w:tr w:rsidR="002866E5" w:rsidRPr="006E4D74" w14:paraId="537B9663" w14:textId="77777777" w:rsidTr="00AE5F67">
        <w:tc>
          <w:tcPr>
            <w:tcW w:w="7347" w:type="dxa"/>
          </w:tcPr>
          <w:p w14:paraId="67DA1B4F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355686B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474547BB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47DD9CC3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1BD3B7CA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43E76C8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0B5FAB8E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0451257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9271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2(1-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24DD96C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สมรรถนะทางวิทยาศาสตร์</w:t>
      </w:r>
    </w:p>
    <w:p w14:paraId="63EF38C5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Scientific Competency</w:t>
      </w:r>
    </w:p>
    <w:p w14:paraId="6B61D8E5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32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070"/>
      </w:tblGrid>
      <w:tr w:rsidR="002866E5" w:rsidRPr="006E4D74" w14:paraId="1359FB24" w14:textId="77777777" w:rsidTr="00AE5F67">
        <w:tc>
          <w:tcPr>
            <w:tcW w:w="7257" w:type="dxa"/>
          </w:tcPr>
          <w:p w14:paraId="23CAC8A5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35803ABB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2646CDF7" w14:textId="77777777" w:rsidTr="00AE5F67">
        <w:tc>
          <w:tcPr>
            <w:tcW w:w="7257" w:type="dxa"/>
          </w:tcPr>
          <w:p w14:paraId="7E045A6F" w14:textId="77777777" w:rsidR="002866E5" w:rsidRPr="006E4D74" w:rsidRDefault="002866E5" w:rsidP="0004613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843" w:right="162" w:hanging="540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การสืบเสาะทางวิทยาศาสตร์</w:t>
            </w:r>
          </w:p>
        </w:tc>
        <w:tc>
          <w:tcPr>
            <w:tcW w:w="2070" w:type="dxa"/>
          </w:tcPr>
          <w:p w14:paraId="080E43A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7A4F84C" w14:textId="77777777" w:rsidTr="00AE5F67">
        <w:tc>
          <w:tcPr>
            <w:tcW w:w="7257" w:type="dxa"/>
          </w:tcPr>
          <w:p w14:paraId="05584437" w14:textId="77777777" w:rsidR="002866E5" w:rsidRPr="006E4D74" w:rsidRDefault="002866E5" w:rsidP="0004613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843" w:hanging="540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ความหมายและความสำคัญของสมรรถนะทางวิทยาศาสตร์</w:t>
            </w:r>
          </w:p>
        </w:tc>
        <w:tc>
          <w:tcPr>
            <w:tcW w:w="2070" w:type="dxa"/>
          </w:tcPr>
          <w:p w14:paraId="263DB06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F154A3D" w14:textId="77777777" w:rsidTr="00AE5F67">
        <w:tc>
          <w:tcPr>
            <w:tcW w:w="7257" w:type="dxa"/>
          </w:tcPr>
          <w:p w14:paraId="7ED63AC5" w14:textId="77777777" w:rsidR="002866E5" w:rsidRPr="006E4D74" w:rsidRDefault="002866E5" w:rsidP="0004613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สมรรถนะด้านการอธิบายปรากฏการณ์ทางวิทยาศาสตร์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7B999C7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3E5D8439" w14:textId="77777777" w:rsidTr="00AE5F67">
        <w:tc>
          <w:tcPr>
            <w:tcW w:w="7257" w:type="dxa"/>
          </w:tcPr>
          <w:p w14:paraId="7ECDF679" w14:textId="77777777" w:rsidR="002866E5" w:rsidRPr="006E4D74" w:rsidRDefault="002866E5" w:rsidP="0004613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สมรรถนะด้านการออกแบบและประเมินการสืบเสาะทางวิทยาศาสตร์</w:t>
            </w:r>
          </w:p>
        </w:tc>
        <w:tc>
          <w:tcPr>
            <w:tcW w:w="2070" w:type="dxa"/>
          </w:tcPr>
          <w:p w14:paraId="3E758AE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10E35D58" w14:textId="77777777" w:rsidTr="00AE5F67">
        <w:tc>
          <w:tcPr>
            <w:tcW w:w="7257" w:type="dxa"/>
          </w:tcPr>
          <w:p w14:paraId="24A6582C" w14:textId="77777777" w:rsidR="002866E5" w:rsidRPr="006E4D74" w:rsidRDefault="002866E5" w:rsidP="0004613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Sarabun" w:hAnsi="TH SarabunPSK" w:cs="TH SarabunPSK" w:hint="cs"/>
                <w:sz w:val="30"/>
                <w:szCs w:val="30"/>
                <w:cs/>
              </w:rPr>
              <w:t>สมรรถนะด้านการแปลความหมายและการโต้แย้งทางวิทยาศาสตร์</w:t>
            </w:r>
          </w:p>
        </w:tc>
        <w:tc>
          <w:tcPr>
            <w:tcW w:w="2070" w:type="dxa"/>
          </w:tcPr>
          <w:p w14:paraId="1C91652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3</w:t>
            </w:r>
          </w:p>
        </w:tc>
      </w:tr>
      <w:tr w:rsidR="002866E5" w:rsidRPr="006E4D74" w14:paraId="458B703B" w14:textId="77777777" w:rsidTr="00AE5F67">
        <w:tc>
          <w:tcPr>
            <w:tcW w:w="7257" w:type="dxa"/>
          </w:tcPr>
          <w:p w14:paraId="7D80C551" w14:textId="77777777" w:rsidR="002866E5" w:rsidRPr="006E4D74" w:rsidRDefault="002866E5" w:rsidP="0004613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การประเมินสมรรถนะทางวิทยาศาสตร์</w:t>
            </w:r>
          </w:p>
        </w:tc>
        <w:tc>
          <w:tcPr>
            <w:tcW w:w="2070" w:type="dxa"/>
          </w:tcPr>
          <w:p w14:paraId="501EB82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1</w:t>
            </w:r>
          </w:p>
        </w:tc>
      </w:tr>
      <w:tr w:rsidR="002866E5" w:rsidRPr="006E4D74" w14:paraId="1ED2B7E4" w14:textId="77777777" w:rsidTr="00AE5F67">
        <w:tc>
          <w:tcPr>
            <w:tcW w:w="7257" w:type="dxa"/>
          </w:tcPr>
          <w:p w14:paraId="115D6CE4" w14:textId="77777777" w:rsidR="002866E5" w:rsidRPr="006E4D74" w:rsidRDefault="002866E5" w:rsidP="0004613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การวิจัยเพื่อพัฒนาสมรรถนะทางวิทยาศาสตร์ของผู้เรียน                               </w:t>
            </w:r>
          </w:p>
        </w:tc>
        <w:tc>
          <w:tcPr>
            <w:tcW w:w="2070" w:type="dxa"/>
          </w:tcPr>
          <w:p w14:paraId="4827180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1</w:t>
            </w:r>
          </w:p>
        </w:tc>
      </w:tr>
      <w:tr w:rsidR="002866E5" w:rsidRPr="006E4D74" w14:paraId="3DBCED4F" w14:textId="77777777" w:rsidTr="00AE5F67">
        <w:tc>
          <w:tcPr>
            <w:tcW w:w="7257" w:type="dxa"/>
          </w:tcPr>
          <w:p w14:paraId="14E56166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3ED6490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15</w:t>
            </w:r>
          </w:p>
        </w:tc>
      </w:tr>
    </w:tbl>
    <w:p w14:paraId="13E8C006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41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160"/>
      </w:tblGrid>
      <w:tr w:rsidR="002866E5" w:rsidRPr="006E4D74" w14:paraId="090F318C" w14:textId="77777777" w:rsidTr="00AE5F67">
        <w:tc>
          <w:tcPr>
            <w:tcW w:w="7257" w:type="dxa"/>
          </w:tcPr>
          <w:p w14:paraId="631B753A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160" w:type="dxa"/>
          </w:tcPr>
          <w:p w14:paraId="2F6D241D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จำนวนชั่วโมงปฏิบัติ</w:t>
            </w:r>
          </w:p>
        </w:tc>
      </w:tr>
      <w:tr w:rsidR="002866E5" w:rsidRPr="006E4D74" w14:paraId="5EB5831B" w14:textId="77777777" w:rsidTr="00AE5F67">
        <w:tc>
          <w:tcPr>
            <w:tcW w:w="7257" w:type="dxa"/>
          </w:tcPr>
          <w:p w14:paraId="26EC8680" w14:textId="77777777" w:rsidR="002866E5" w:rsidRPr="006E4D74" w:rsidRDefault="002866E5" w:rsidP="00046138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843" w:right="162" w:hanging="540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การสืบเสาะทางวิทยาศาสตร์</w:t>
            </w:r>
          </w:p>
        </w:tc>
        <w:tc>
          <w:tcPr>
            <w:tcW w:w="2160" w:type="dxa"/>
          </w:tcPr>
          <w:p w14:paraId="5AF0B0A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5ED63CAE" w14:textId="77777777" w:rsidTr="00AE5F67">
        <w:tc>
          <w:tcPr>
            <w:tcW w:w="7257" w:type="dxa"/>
          </w:tcPr>
          <w:p w14:paraId="7473827D" w14:textId="77777777" w:rsidR="002866E5" w:rsidRPr="006E4D74" w:rsidRDefault="002866E5" w:rsidP="00046138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843" w:hanging="540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ความหมายและความสำคัญของสมรรถนะทางวิทยาศาสตร์</w:t>
            </w:r>
          </w:p>
        </w:tc>
        <w:tc>
          <w:tcPr>
            <w:tcW w:w="2160" w:type="dxa"/>
          </w:tcPr>
          <w:p w14:paraId="0E61F3E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69CCA562" w14:textId="77777777" w:rsidTr="00AE5F67">
        <w:tc>
          <w:tcPr>
            <w:tcW w:w="7257" w:type="dxa"/>
          </w:tcPr>
          <w:p w14:paraId="5BE2CAA8" w14:textId="77777777" w:rsidR="002866E5" w:rsidRPr="006E4D74" w:rsidRDefault="002866E5" w:rsidP="00046138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สมรรถนะด้านการอธิบายปรากฏการณ์ทางวิทยาศาสตร์</w:t>
            </w:r>
          </w:p>
        </w:tc>
        <w:tc>
          <w:tcPr>
            <w:tcW w:w="2160" w:type="dxa"/>
          </w:tcPr>
          <w:p w14:paraId="26857B0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77DC3D33" w14:textId="77777777" w:rsidTr="00AE5F67">
        <w:tc>
          <w:tcPr>
            <w:tcW w:w="7257" w:type="dxa"/>
          </w:tcPr>
          <w:p w14:paraId="6AF1A080" w14:textId="77777777" w:rsidR="002866E5" w:rsidRPr="006E4D74" w:rsidRDefault="002866E5" w:rsidP="00046138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สมรรถนะด้านการออกแบบและประเมินการสืบเสาะทางวิทยาศาสตร์               </w:t>
            </w:r>
          </w:p>
        </w:tc>
        <w:tc>
          <w:tcPr>
            <w:tcW w:w="2160" w:type="dxa"/>
          </w:tcPr>
          <w:p w14:paraId="52A7510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502E703C" w14:textId="77777777" w:rsidTr="00AE5F67">
        <w:tc>
          <w:tcPr>
            <w:tcW w:w="7257" w:type="dxa"/>
          </w:tcPr>
          <w:p w14:paraId="5724CE8E" w14:textId="77777777" w:rsidR="002866E5" w:rsidRPr="006E4D74" w:rsidRDefault="002866E5" w:rsidP="00046138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สมรรถนะด้านการแปลความหมายและการโต้แย้งทางวิทยาศาสตร์                </w:t>
            </w:r>
          </w:p>
        </w:tc>
        <w:tc>
          <w:tcPr>
            <w:tcW w:w="2160" w:type="dxa"/>
          </w:tcPr>
          <w:p w14:paraId="3A14EF5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0B444DD7" w14:textId="77777777" w:rsidTr="00AE5F67">
        <w:tc>
          <w:tcPr>
            <w:tcW w:w="7257" w:type="dxa"/>
          </w:tcPr>
          <w:p w14:paraId="20949E44" w14:textId="77777777" w:rsidR="002866E5" w:rsidRPr="006E4D74" w:rsidRDefault="002866E5" w:rsidP="00046138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การประเมินสมรรถนะทางวิทยาศาสตร์</w:t>
            </w:r>
          </w:p>
        </w:tc>
        <w:tc>
          <w:tcPr>
            <w:tcW w:w="2160" w:type="dxa"/>
          </w:tcPr>
          <w:p w14:paraId="008862D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189F64D7" w14:textId="77777777" w:rsidTr="00AE5F67">
        <w:tc>
          <w:tcPr>
            <w:tcW w:w="7257" w:type="dxa"/>
          </w:tcPr>
          <w:p w14:paraId="566AD705" w14:textId="77777777" w:rsidR="002866E5" w:rsidRPr="006E4D74" w:rsidRDefault="002866E5" w:rsidP="00046138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ind w:left="843" w:hanging="540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การวิจัยเพื่อพัฒนาสมรรถนะทางวิทยาศาสตร์ของผู้เรียน                               </w:t>
            </w:r>
          </w:p>
        </w:tc>
        <w:tc>
          <w:tcPr>
            <w:tcW w:w="2160" w:type="dxa"/>
          </w:tcPr>
          <w:p w14:paraId="5BC7BCB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2</w:t>
            </w:r>
          </w:p>
        </w:tc>
      </w:tr>
      <w:tr w:rsidR="002866E5" w:rsidRPr="006E4D74" w14:paraId="1B3EFC20" w14:textId="77777777" w:rsidTr="00AE5F67">
        <w:tc>
          <w:tcPr>
            <w:tcW w:w="7257" w:type="dxa"/>
          </w:tcPr>
          <w:p w14:paraId="35EC53F6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465DE5A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5A5B18A9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p w14:paraId="73CDFEB5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40B15480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6E0377F5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161DDA75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252761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9325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2(1-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008879E4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กิจกรรมเสริมหลักสูตรวิทยาศาสตร์ในโรงเรียน</w:t>
      </w:r>
    </w:p>
    <w:p w14:paraId="0EB8E225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Science Extracurricular Activities in School</w:t>
      </w:r>
    </w:p>
    <w:p w14:paraId="65C84F67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77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2"/>
        <w:gridCol w:w="2075"/>
      </w:tblGrid>
      <w:tr w:rsidR="002866E5" w:rsidRPr="006E4D74" w14:paraId="229DB498" w14:textId="77777777" w:rsidTr="00AE5F67">
        <w:tc>
          <w:tcPr>
            <w:tcW w:w="7702" w:type="dxa"/>
          </w:tcPr>
          <w:p w14:paraId="509AFCF8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5" w:type="dxa"/>
          </w:tcPr>
          <w:p w14:paraId="64E79075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380FDD67" w14:textId="77777777" w:rsidTr="00AE5F67">
        <w:tc>
          <w:tcPr>
            <w:tcW w:w="7702" w:type="dxa"/>
          </w:tcPr>
          <w:p w14:paraId="1725E7C3" w14:textId="77777777" w:rsidR="002866E5" w:rsidRPr="006E4D74" w:rsidRDefault="002866E5" w:rsidP="00046138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ความหมายและรูปแบบกิจกรรมเสริมหลักสูตร</w:t>
            </w:r>
          </w:p>
        </w:tc>
        <w:tc>
          <w:tcPr>
            <w:tcW w:w="2075" w:type="dxa"/>
          </w:tcPr>
          <w:p w14:paraId="2438F4B1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62477779" w14:textId="77777777" w:rsidTr="00AE5F67">
        <w:tc>
          <w:tcPr>
            <w:tcW w:w="7702" w:type="dxa"/>
          </w:tcPr>
          <w:p w14:paraId="53AD8D9C" w14:textId="77777777" w:rsidR="002866E5" w:rsidRPr="006E4D74" w:rsidRDefault="002866E5" w:rsidP="00046138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การออกแบบการดำเนินการ</w:t>
            </w:r>
          </w:p>
        </w:tc>
        <w:tc>
          <w:tcPr>
            <w:tcW w:w="2075" w:type="dxa"/>
          </w:tcPr>
          <w:p w14:paraId="441E87A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5</w:t>
            </w:r>
          </w:p>
        </w:tc>
      </w:tr>
      <w:tr w:rsidR="002866E5" w:rsidRPr="006E4D74" w14:paraId="6E8C9FE8" w14:textId="77777777" w:rsidTr="00AE5F67">
        <w:tc>
          <w:tcPr>
            <w:tcW w:w="7702" w:type="dxa"/>
          </w:tcPr>
          <w:p w14:paraId="6ABF3A51" w14:textId="77777777" w:rsidR="002866E5" w:rsidRPr="006E4D74" w:rsidRDefault="002866E5" w:rsidP="00046138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การเขียนนำเสนอโครงการ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</w:tcPr>
          <w:p w14:paraId="452D1BB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210A856" w14:textId="77777777" w:rsidTr="00AE5F67">
        <w:tc>
          <w:tcPr>
            <w:tcW w:w="7702" w:type="dxa"/>
          </w:tcPr>
          <w:p w14:paraId="23DF671E" w14:textId="77777777" w:rsidR="002866E5" w:rsidRPr="006E4D74" w:rsidRDefault="002866E5" w:rsidP="00046138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โครงการการจัดกิจกรรมเสริมหลักสูตรวิทยาศาสตร์ในโรงเรียนเพื่อส่งเสริมการรู้วิทยาศาสตร์และทักษะสำคัญในโลกดิจิทัล</w:t>
            </w:r>
          </w:p>
        </w:tc>
        <w:tc>
          <w:tcPr>
            <w:tcW w:w="2075" w:type="dxa"/>
          </w:tcPr>
          <w:p w14:paraId="4C83A9A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3</w:t>
            </w:r>
          </w:p>
        </w:tc>
      </w:tr>
      <w:tr w:rsidR="002866E5" w:rsidRPr="006E4D74" w14:paraId="27264276" w14:textId="77777777" w:rsidTr="00AE5F67">
        <w:tc>
          <w:tcPr>
            <w:tcW w:w="7702" w:type="dxa"/>
          </w:tcPr>
          <w:p w14:paraId="0416D352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5" w:type="dxa"/>
          </w:tcPr>
          <w:p w14:paraId="7AB5AFC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15</w:t>
            </w:r>
          </w:p>
        </w:tc>
      </w:tr>
    </w:tbl>
    <w:p w14:paraId="01D06D6E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</w:rPr>
      </w:pPr>
    </w:p>
    <w:tbl>
      <w:tblPr>
        <w:tblStyle w:val="TableGrid"/>
        <w:tblW w:w="95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2"/>
        <w:gridCol w:w="1895"/>
      </w:tblGrid>
      <w:tr w:rsidR="002866E5" w:rsidRPr="006E4D74" w14:paraId="53E34E8D" w14:textId="77777777" w:rsidTr="00AE5F67">
        <w:tc>
          <w:tcPr>
            <w:tcW w:w="7702" w:type="dxa"/>
          </w:tcPr>
          <w:p w14:paraId="3402D028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1895" w:type="dxa"/>
          </w:tcPr>
          <w:p w14:paraId="6AF8550A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จำนวนชั่วโมงปฏิบัติ</w:t>
            </w:r>
          </w:p>
        </w:tc>
      </w:tr>
      <w:tr w:rsidR="002866E5" w:rsidRPr="006E4D74" w14:paraId="3F314832" w14:textId="77777777" w:rsidTr="00AE5F67">
        <w:tc>
          <w:tcPr>
            <w:tcW w:w="7702" w:type="dxa"/>
          </w:tcPr>
          <w:p w14:paraId="5249630B" w14:textId="77777777" w:rsidR="002866E5" w:rsidRPr="006E4D74" w:rsidRDefault="002866E5" w:rsidP="0004613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ศึกษาและสังเกตความหมายและรูปแบบกิจกรรมเสริมหลักสูตร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1895" w:type="dxa"/>
          </w:tcPr>
          <w:p w14:paraId="6469857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6B827A5C" w14:textId="77777777" w:rsidTr="00AE5F67">
        <w:tc>
          <w:tcPr>
            <w:tcW w:w="7702" w:type="dxa"/>
          </w:tcPr>
          <w:p w14:paraId="60AB8193" w14:textId="77777777" w:rsidR="002866E5" w:rsidRPr="006E4D74" w:rsidRDefault="002866E5" w:rsidP="0004613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ฝึกปฏิบัติเกี่ยวกับ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การออก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แบบกิจกรรมเสริมหลักสูตร</w:t>
            </w:r>
          </w:p>
        </w:tc>
        <w:tc>
          <w:tcPr>
            <w:tcW w:w="1895" w:type="dxa"/>
          </w:tcPr>
          <w:p w14:paraId="2E96D55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0368ED7" w14:textId="77777777" w:rsidTr="00AE5F67">
        <w:tc>
          <w:tcPr>
            <w:tcW w:w="7702" w:type="dxa"/>
          </w:tcPr>
          <w:p w14:paraId="079D17E2" w14:textId="77777777" w:rsidR="002866E5" w:rsidRPr="006E4D74" w:rsidRDefault="002866E5" w:rsidP="0004613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การออกแบบการดำเนินการ</w:t>
            </w:r>
          </w:p>
        </w:tc>
        <w:tc>
          <w:tcPr>
            <w:tcW w:w="1895" w:type="dxa"/>
          </w:tcPr>
          <w:p w14:paraId="30A9E15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37FDC91" w14:textId="77777777" w:rsidTr="00AE5F67">
        <w:tc>
          <w:tcPr>
            <w:tcW w:w="7702" w:type="dxa"/>
          </w:tcPr>
          <w:p w14:paraId="4812857A" w14:textId="77777777" w:rsidR="002866E5" w:rsidRPr="006E4D74" w:rsidRDefault="002866E5" w:rsidP="0004613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การเขียนนำเสนอโครงการ</w:t>
            </w:r>
          </w:p>
        </w:tc>
        <w:tc>
          <w:tcPr>
            <w:tcW w:w="1895" w:type="dxa"/>
          </w:tcPr>
          <w:p w14:paraId="09977C1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43EF1603" w14:textId="77777777" w:rsidTr="00AE5F67">
        <w:tc>
          <w:tcPr>
            <w:tcW w:w="7702" w:type="dxa"/>
          </w:tcPr>
          <w:p w14:paraId="2B3D5D3A" w14:textId="77777777" w:rsidR="002866E5" w:rsidRPr="006E4D74" w:rsidRDefault="002866E5" w:rsidP="0004613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โครงการการจัดกิจกรรมเสริมหลักสูตรวิทยาศาสตร์ในโรงเรียนเพื่อส่งเสริมการรู้วิทยาศาสตร์และทักษะสำคัญในโลกดิจิทัล</w:t>
            </w:r>
          </w:p>
        </w:tc>
        <w:tc>
          <w:tcPr>
            <w:tcW w:w="1895" w:type="dxa"/>
          </w:tcPr>
          <w:p w14:paraId="6C2E368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15CC9A0F" w14:textId="77777777" w:rsidTr="00AE5F67">
        <w:tc>
          <w:tcPr>
            <w:tcW w:w="7702" w:type="dxa"/>
          </w:tcPr>
          <w:p w14:paraId="462C4ED3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1895" w:type="dxa"/>
          </w:tcPr>
          <w:p w14:paraId="2CD8D76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653EECCA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3A0EFC31" w14:textId="77777777" w:rsidR="002866E5" w:rsidRPr="006E4D74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6BEDB279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8E4C186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1AE0E502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0BE4176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9331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2(1-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5DE22D7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สื่อการเรียนการสอนวิทยาศาสตร์และเทคโนโลยีดิจิทัลสำหรับครูวิทยาศาสตร์</w:t>
      </w:r>
    </w:p>
    <w:p w14:paraId="48F854FA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Science Instructional Media and Digital Technology For Science Teacher</w:t>
      </w:r>
    </w:p>
    <w:p w14:paraId="79E0CD9D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77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2"/>
        <w:gridCol w:w="2075"/>
      </w:tblGrid>
      <w:tr w:rsidR="002866E5" w:rsidRPr="006E4D74" w14:paraId="5AFAF7D7" w14:textId="77777777" w:rsidTr="00AE5F67">
        <w:tc>
          <w:tcPr>
            <w:tcW w:w="7702" w:type="dxa"/>
          </w:tcPr>
          <w:p w14:paraId="403CF539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5" w:type="dxa"/>
          </w:tcPr>
          <w:p w14:paraId="7D9868D7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124C6204" w14:textId="77777777" w:rsidTr="00AE5F67">
        <w:tc>
          <w:tcPr>
            <w:tcW w:w="7702" w:type="dxa"/>
          </w:tcPr>
          <w:p w14:paraId="6902D722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แนวคิดและความรู้เบื้องต้น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เกี่ยวกับ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ทฤษฎีการเรียนรู้กับสื่อการเรียนการสอนวิทยาศาสตร์</w:t>
            </w:r>
          </w:p>
        </w:tc>
        <w:tc>
          <w:tcPr>
            <w:tcW w:w="2075" w:type="dxa"/>
          </w:tcPr>
          <w:p w14:paraId="2D04200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5844F452" w14:textId="77777777" w:rsidTr="00AE5F67">
        <w:tc>
          <w:tcPr>
            <w:tcW w:w="7702" w:type="dxa"/>
          </w:tcPr>
          <w:p w14:paraId="1758E7E8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 xml:space="preserve">การสร้างเอกสารประกอบการเรียนการสอน และสื่อวัสดุสามมิติ 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</w:tcPr>
          <w:p w14:paraId="48C5687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535ED20" w14:textId="77777777" w:rsidTr="00AE5F67">
        <w:tc>
          <w:tcPr>
            <w:tcW w:w="7702" w:type="dxa"/>
          </w:tcPr>
          <w:p w14:paraId="685DC0E2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ของเล่นเชิงวิทยาศาสตร์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</w:tcPr>
          <w:p w14:paraId="6FBD88C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6588E55D" w14:textId="77777777" w:rsidTr="00AE5F67">
        <w:tc>
          <w:tcPr>
            <w:tcW w:w="7702" w:type="dxa"/>
          </w:tcPr>
          <w:p w14:paraId="10D6B793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เกมเพื่อการเรียนการสอนวิทยาศาสตร์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</w:tcPr>
          <w:p w14:paraId="184D38C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4F2BA1C8" w14:textId="77777777" w:rsidTr="00AE5F67">
        <w:trPr>
          <w:trHeight w:val="98"/>
        </w:trPr>
        <w:tc>
          <w:tcPr>
            <w:tcW w:w="7702" w:type="dxa"/>
          </w:tcPr>
          <w:p w14:paraId="4FD41945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การแสดงทางวิทยาศาสตร์  การจัดนิทรรศการวิทยาศาสตร์ในโรงเรียน</w:t>
            </w:r>
          </w:p>
        </w:tc>
        <w:tc>
          <w:tcPr>
            <w:tcW w:w="2075" w:type="dxa"/>
          </w:tcPr>
          <w:p w14:paraId="16DA48E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14C95FDE" w14:textId="77777777" w:rsidTr="00AE5F67">
        <w:trPr>
          <w:trHeight w:val="98"/>
        </w:trPr>
        <w:tc>
          <w:tcPr>
            <w:tcW w:w="7702" w:type="dxa"/>
          </w:tcPr>
          <w:p w14:paraId="57EA43A8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แหล่งเรียนรู้ในการเรียนการสอนวิทยาศาสตร์</w:t>
            </w:r>
          </w:p>
        </w:tc>
        <w:tc>
          <w:tcPr>
            <w:tcW w:w="2075" w:type="dxa"/>
          </w:tcPr>
          <w:p w14:paraId="5132613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6BDD865C" w14:textId="77777777" w:rsidTr="00AE5F67">
        <w:trPr>
          <w:trHeight w:val="98"/>
        </w:trPr>
        <w:tc>
          <w:tcPr>
            <w:tcW w:w="7702" w:type="dxa"/>
          </w:tcPr>
          <w:p w14:paraId="0C6F810C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เทคโนโลยีดิจิทัลเพื่อการเรียนการสอนวิทยาศาสตร์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</w:tcPr>
          <w:p w14:paraId="2CB6621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664DF71B" w14:textId="77777777" w:rsidTr="00AE5F67">
        <w:trPr>
          <w:trHeight w:val="98"/>
        </w:trPr>
        <w:tc>
          <w:tcPr>
            <w:tcW w:w="7702" w:type="dxa"/>
          </w:tcPr>
          <w:p w14:paraId="2C78633F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การบูรณาการเทคโนโลยีในการสอนเนื้อหาวิทยาศาสตร์เพื่อสนับสนุนการรู้วิทยาศาสตร์ </w:t>
            </w:r>
          </w:p>
        </w:tc>
        <w:tc>
          <w:tcPr>
            <w:tcW w:w="2075" w:type="dxa"/>
          </w:tcPr>
          <w:p w14:paraId="21842A0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0975F4F3" w14:textId="77777777" w:rsidTr="00AE5F67">
        <w:trPr>
          <w:trHeight w:val="98"/>
        </w:trPr>
        <w:tc>
          <w:tcPr>
            <w:tcW w:w="7702" w:type="dxa"/>
          </w:tcPr>
          <w:p w14:paraId="580DC476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การประเมินสื่อการเรียนการสอนวิทยาศาสตร์</w:t>
            </w:r>
          </w:p>
        </w:tc>
        <w:tc>
          <w:tcPr>
            <w:tcW w:w="2075" w:type="dxa"/>
          </w:tcPr>
          <w:p w14:paraId="2336D42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9B883F6" w14:textId="77777777" w:rsidTr="00AE5F67">
        <w:trPr>
          <w:trHeight w:val="98"/>
        </w:trPr>
        <w:tc>
          <w:tcPr>
            <w:tcW w:w="7702" w:type="dxa"/>
          </w:tcPr>
          <w:p w14:paraId="0D42CFC5" w14:textId="77777777" w:rsidR="002866E5" w:rsidRPr="006E4D74" w:rsidRDefault="002866E5" w:rsidP="00046138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นวัตกรรมการเรียนการสอนวิทยาศาสตร์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5" w:type="dxa"/>
          </w:tcPr>
          <w:p w14:paraId="5729629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  <w:t>2</w:t>
            </w:r>
          </w:p>
        </w:tc>
      </w:tr>
      <w:tr w:rsidR="002866E5" w:rsidRPr="006E4D74" w14:paraId="3F53F02F" w14:textId="77777777" w:rsidTr="00AE5F67">
        <w:tc>
          <w:tcPr>
            <w:tcW w:w="7702" w:type="dxa"/>
          </w:tcPr>
          <w:p w14:paraId="66AB6249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5" w:type="dxa"/>
          </w:tcPr>
          <w:p w14:paraId="57E6764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15</w:t>
            </w:r>
          </w:p>
        </w:tc>
      </w:tr>
    </w:tbl>
    <w:p w14:paraId="123220FB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tbl>
      <w:tblPr>
        <w:tblStyle w:val="TableGrid"/>
        <w:tblW w:w="977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2"/>
        <w:gridCol w:w="2075"/>
      </w:tblGrid>
      <w:tr w:rsidR="002866E5" w:rsidRPr="006E4D74" w14:paraId="195AE4D2" w14:textId="77777777" w:rsidTr="00AE5F67">
        <w:tc>
          <w:tcPr>
            <w:tcW w:w="7702" w:type="dxa"/>
          </w:tcPr>
          <w:p w14:paraId="2827F1DC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075" w:type="dxa"/>
          </w:tcPr>
          <w:p w14:paraId="1F765300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ปฏิบัติ</w:t>
            </w:r>
          </w:p>
        </w:tc>
      </w:tr>
      <w:tr w:rsidR="002866E5" w:rsidRPr="006E4D74" w14:paraId="61540BF7" w14:textId="77777777" w:rsidTr="00AE5F67">
        <w:tc>
          <w:tcPr>
            <w:tcW w:w="7702" w:type="dxa"/>
          </w:tcPr>
          <w:p w14:paraId="4F08FA25" w14:textId="77777777" w:rsidR="002866E5" w:rsidRPr="006E4D74" w:rsidRDefault="002866E5" w:rsidP="0004613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การสร้างเอกสารประกอบการเรียนการสอน และสื่อวัสดุสามมิติ</w:t>
            </w:r>
          </w:p>
        </w:tc>
        <w:tc>
          <w:tcPr>
            <w:tcW w:w="2075" w:type="dxa"/>
          </w:tcPr>
          <w:p w14:paraId="26713D9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09C7137A" w14:textId="77777777" w:rsidTr="00AE5F67">
        <w:tc>
          <w:tcPr>
            <w:tcW w:w="7702" w:type="dxa"/>
          </w:tcPr>
          <w:p w14:paraId="705BDB38" w14:textId="77777777" w:rsidR="002866E5" w:rsidRPr="006E4D74" w:rsidRDefault="002866E5" w:rsidP="0004613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ของเล่นเชิงวิทยาศาสตร์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 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5" w:type="dxa"/>
          </w:tcPr>
          <w:p w14:paraId="0EF5E10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E6DABDA" w14:textId="77777777" w:rsidTr="00AE5F67">
        <w:tc>
          <w:tcPr>
            <w:tcW w:w="7702" w:type="dxa"/>
          </w:tcPr>
          <w:p w14:paraId="3542F6CE" w14:textId="77777777" w:rsidR="002866E5" w:rsidRPr="006E4D74" w:rsidRDefault="002866E5" w:rsidP="0004613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เกมเพื่อการเรียนการสอนวิทยาศาสตร์</w:t>
            </w:r>
          </w:p>
        </w:tc>
        <w:tc>
          <w:tcPr>
            <w:tcW w:w="2075" w:type="dxa"/>
          </w:tcPr>
          <w:p w14:paraId="6502FB4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402583E2" w14:textId="77777777" w:rsidTr="00AE5F67">
        <w:tc>
          <w:tcPr>
            <w:tcW w:w="7702" w:type="dxa"/>
          </w:tcPr>
          <w:p w14:paraId="1066AFBA" w14:textId="77777777" w:rsidR="002866E5" w:rsidRPr="006E4D74" w:rsidRDefault="002866E5" w:rsidP="0004613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การแสดงทางวิทยาศาสตร์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 xml:space="preserve"> 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การจัดนิทรรศการวิทยาศาสตร์ในโรงเรียน</w:t>
            </w:r>
          </w:p>
        </w:tc>
        <w:tc>
          <w:tcPr>
            <w:tcW w:w="2075" w:type="dxa"/>
          </w:tcPr>
          <w:p w14:paraId="4E702AC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524732D1" w14:textId="77777777" w:rsidTr="00AE5F67">
        <w:trPr>
          <w:trHeight w:val="98"/>
        </w:trPr>
        <w:tc>
          <w:tcPr>
            <w:tcW w:w="7702" w:type="dxa"/>
          </w:tcPr>
          <w:p w14:paraId="7A415767" w14:textId="77777777" w:rsidR="002866E5" w:rsidRPr="006E4D74" w:rsidRDefault="002866E5" w:rsidP="0004613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แหล่งเรียนรู้ในการเรียนการสอนวิทยาศาสตร์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5" w:type="dxa"/>
          </w:tcPr>
          <w:p w14:paraId="37C3169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308DEBF" w14:textId="77777777" w:rsidTr="00AE5F67">
        <w:trPr>
          <w:trHeight w:val="98"/>
        </w:trPr>
        <w:tc>
          <w:tcPr>
            <w:tcW w:w="7702" w:type="dxa"/>
          </w:tcPr>
          <w:p w14:paraId="10755518" w14:textId="77777777" w:rsidR="002866E5" w:rsidRPr="006E4D74" w:rsidRDefault="002866E5" w:rsidP="0004613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เทคโนโลยีดิจิทัลเพื่อการเรียนการสอนวิทยาศาสตร์</w:t>
            </w:r>
          </w:p>
        </w:tc>
        <w:tc>
          <w:tcPr>
            <w:tcW w:w="2075" w:type="dxa"/>
          </w:tcPr>
          <w:p w14:paraId="004E330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4ABFD878" w14:textId="77777777" w:rsidTr="00AE5F67">
        <w:trPr>
          <w:trHeight w:val="98"/>
        </w:trPr>
        <w:tc>
          <w:tcPr>
            <w:tcW w:w="7702" w:type="dxa"/>
          </w:tcPr>
          <w:p w14:paraId="1656369C" w14:textId="77777777" w:rsidR="002866E5" w:rsidRPr="006E4D74" w:rsidRDefault="002866E5" w:rsidP="0004613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การบูรณาการเทคโนโลยีในการสอนเนื้อหาวิทยาศาสตร์เพื่อสนับสนุนการรู้วิทยาศาสตร์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 </w:t>
            </w:r>
          </w:p>
        </w:tc>
        <w:tc>
          <w:tcPr>
            <w:tcW w:w="2075" w:type="dxa"/>
          </w:tcPr>
          <w:p w14:paraId="0479ABC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5</w:t>
            </w:r>
          </w:p>
        </w:tc>
      </w:tr>
      <w:tr w:rsidR="002866E5" w:rsidRPr="006E4D74" w14:paraId="72B4875B" w14:textId="77777777" w:rsidTr="00AE5F67">
        <w:trPr>
          <w:trHeight w:val="98"/>
        </w:trPr>
        <w:tc>
          <w:tcPr>
            <w:tcW w:w="7702" w:type="dxa"/>
          </w:tcPr>
          <w:p w14:paraId="3CE05201" w14:textId="77777777" w:rsidR="002866E5" w:rsidRPr="006E4D74" w:rsidRDefault="002866E5" w:rsidP="0004613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การประเมินสื่อการเรียนการสอนวิทยาศาสตร์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 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5" w:type="dxa"/>
          </w:tcPr>
          <w:p w14:paraId="04B6C51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02B3F9EF" w14:textId="77777777" w:rsidTr="00AE5F67">
        <w:trPr>
          <w:trHeight w:val="98"/>
        </w:trPr>
        <w:tc>
          <w:tcPr>
            <w:tcW w:w="7702" w:type="dxa"/>
          </w:tcPr>
          <w:p w14:paraId="12B99324" w14:textId="77777777" w:rsidR="002866E5" w:rsidRPr="006E4D74" w:rsidRDefault="002866E5" w:rsidP="0004613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นวัตกรรมการเรียนการสอนวิทยาศาสตร์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5" w:type="dxa"/>
          </w:tcPr>
          <w:p w14:paraId="744E80E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5</w:t>
            </w:r>
          </w:p>
        </w:tc>
      </w:tr>
      <w:tr w:rsidR="002866E5" w:rsidRPr="006E4D74" w14:paraId="29CBCF46" w14:textId="77777777" w:rsidTr="00AE5F67">
        <w:tc>
          <w:tcPr>
            <w:tcW w:w="7702" w:type="dxa"/>
          </w:tcPr>
          <w:p w14:paraId="4D87FB66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5" w:type="dxa"/>
          </w:tcPr>
          <w:p w14:paraId="74C44D0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0ADB8015" w14:textId="77777777" w:rsidR="002866E5" w:rsidRDefault="002866E5" w:rsidP="002866E5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21CD5C54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5E5BCCEB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2D13B60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2FDF89D9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DB8179D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9351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2(1-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0A6E9AFC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การวัดและประเมินผลวิชาวิทยาศาสตร์</w:t>
      </w:r>
    </w:p>
    <w:p w14:paraId="503C6AD2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Measurement and Evaluation in Science</w:t>
      </w:r>
    </w:p>
    <w:p w14:paraId="38DAD9C0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7"/>
        <w:gridCol w:w="2070"/>
      </w:tblGrid>
      <w:tr w:rsidR="002866E5" w:rsidRPr="006E4D74" w14:paraId="42BBA774" w14:textId="77777777" w:rsidTr="00AE5F67">
        <w:tc>
          <w:tcPr>
            <w:tcW w:w="7437" w:type="dxa"/>
          </w:tcPr>
          <w:p w14:paraId="3EE05DF6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40817D96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15C5DB0E" w14:textId="77777777" w:rsidTr="00AE5F67">
        <w:tc>
          <w:tcPr>
            <w:tcW w:w="7437" w:type="dxa"/>
          </w:tcPr>
          <w:p w14:paraId="3413DD51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ความรู้เบื้องต้นเกี่ยวกับการวัดและประเมินผลการเรียนรู้</w:t>
            </w:r>
          </w:p>
        </w:tc>
        <w:tc>
          <w:tcPr>
            <w:tcW w:w="2070" w:type="dxa"/>
          </w:tcPr>
          <w:p w14:paraId="791E2D8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C62B2D4" w14:textId="77777777" w:rsidTr="00AE5F67">
        <w:tc>
          <w:tcPr>
            <w:tcW w:w="7437" w:type="dxa"/>
          </w:tcPr>
          <w:p w14:paraId="62716C58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การวัดและประเมินผลการเรียนรู้วิทยาศาสตร์ที่ปรากฏในพระราชบัญญัติ</w:t>
            </w:r>
          </w:p>
          <w:p w14:paraId="34565804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การศึกษาแห่งชาติและหลักสูตรแกนกลางการศึกษาขั้นพื้นฐาน</w:t>
            </w:r>
          </w:p>
        </w:tc>
        <w:tc>
          <w:tcPr>
            <w:tcW w:w="2070" w:type="dxa"/>
          </w:tcPr>
          <w:p w14:paraId="6F7B687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5C7BD8E2" w14:textId="77777777" w:rsidTr="00AE5F67">
        <w:tc>
          <w:tcPr>
            <w:tcW w:w="7437" w:type="dxa"/>
          </w:tcPr>
          <w:p w14:paraId="217371EB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การสร้างเครื่องมือวัดและประเมินผลการเรียนรู้วิทยาศาสตร์ ด้านความรู้และ</w:t>
            </w:r>
          </w:p>
          <w:p w14:paraId="64E6046F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การตรวจสอบคุณภาพเครื่องมือ</w:t>
            </w:r>
          </w:p>
        </w:tc>
        <w:tc>
          <w:tcPr>
            <w:tcW w:w="2070" w:type="dxa"/>
          </w:tcPr>
          <w:p w14:paraId="6744FBC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9DFAD2F" w14:textId="77777777" w:rsidTr="00AE5F67">
        <w:tc>
          <w:tcPr>
            <w:tcW w:w="7437" w:type="dxa"/>
          </w:tcPr>
          <w:p w14:paraId="163C3CE8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การวัดและประเมินผลฐานสมรรถนะในวิชาวิทยาศาสตร์</w:t>
            </w:r>
          </w:p>
        </w:tc>
        <w:tc>
          <w:tcPr>
            <w:tcW w:w="2070" w:type="dxa"/>
          </w:tcPr>
          <w:p w14:paraId="1FF94BD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5A3289EE" w14:textId="77777777" w:rsidTr="00AE5F67">
        <w:trPr>
          <w:trHeight w:val="98"/>
        </w:trPr>
        <w:tc>
          <w:tcPr>
            <w:tcW w:w="7437" w:type="dxa"/>
          </w:tcPr>
          <w:p w14:paraId="5503A663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การวัดและประเมินผลการเรียนรู้วิทยาศาสตร์ ด้านทักษะ</w:t>
            </w:r>
          </w:p>
        </w:tc>
        <w:tc>
          <w:tcPr>
            <w:tcW w:w="2070" w:type="dxa"/>
          </w:tcPr>
          <w:p w14:paraId="0812F44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02E88E05" w14:textId="77777777" w:rsidTr="00AE5F67">
        <w:trPr>
          <w:trHeight w:val="98"/>
        </w:trPr>
        <w:tc>
          <w:tcPr>
            <w:tcW w:w="7437" w:type="dxa"/>
          </w:tcPr>
          <w:p w14:paraId="5FE26180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การวัดและประเมินผลการเรียนรู้วิทยาศาสตร์ ด้านจิตพิสัย</w:t>
            </w:r>
          </w:p>
        </w:tc>
        <w:tc>
          <w:tcPr>
            <w:tcW w:w="2070" w:type="dxa"/>
          </w:tcPr>
          <w:p w14:paraId="0AC356E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080ADF14" w14:textId="77777777" w:rsidTr="00AE5F67">
        <w:trPr>
          <w:trHeight w:val="98"/>
        </w:trPr>
        <w:tc>
          <w:tcPr>
            <w:tcW w:w="7437" w:type="dxa"/>
          </w:tcPr>
          <w:p w14:paraId="2E9D0399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การประเมินตามสภาพจริงและการประเมินโดยใช้แฟ้มสะสมงาน</w:t>
            </w:r>
          </w:p>
        </w:tc>
        <w:tc>
          <w:tcPr>
            <w:tcW w:w="2070" w:type="dxa"/>
          </w:tcPr>
          <w:p w14:paraId="589FDDB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9B2F4CD" w14:textId="77777777" w:rsidTr="00AE5F67">
        <w:trPr>
          <w:trHeight w:val="98"/>
        </w:trPr>
        <w:tc>
          <w:tcPr>
            <w:tcW w:w="7437" w:type="dxa"/>
          </w:tcPr>
          <w:p w14:paraId="241CAAF4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การประเมินระหว่างเรียน</w:t>
            </w:r>
          </w:p>
        </w:tc>
        <w:tc>
          <w:tcPr>
            <w:tcW w:w="2070" w:type="dxa"/>
          </w:tcPr>
          <w:p w14:paraId="7AD71E5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5B4C8544" w14:textId="77777777" w:rsidTr="00AE5F67">
        <w:trPr>
          <w:trHeight w:val="98"/>
        </w:trPr>
        <w:tc>
          <w:tcPr>
            <w:tcW w:w="7437" w:type="dxa"/>
          </w:tcPr>
          <w:p w14:paraId="51661B30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การประเมินการปฏิบัติงานในวิชาวิทยาศาสตร์</w:t>
            </w:r>
          </w:p>
        </w:tc>
        <w:tc>
          <w:tcPr>
            <w:tcW w:w="2070" w:type="dxa"/>
          </w:tcPr>
          <w:p w14:paraId="552DDB8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22A460F0" w14:textId="77777777" w:rsidTr="00AE5F67">
        <w:trPr>
          <w:trHeight w:val="98"/>
        </w:trPr>
        <w:tc>
          <w:tcPr>
            <w:tcW w:w="7437" w:type="dxa"/>
          </w:tcPr>
          <w:p w14:paraId="21A161C3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การประเมินผลการรู้วิทยาศาสตร์ในระดับนานาชาติ</w:t>
            </w:r>
          </w:p>
        </w:tc>
        <w:tc>
          <w:tcPr>
            <w:tcW w:w="2070" w:type="dxa"/>
          </w:tcPr>
          <w:p w14:paraId="47304A6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49E735A4" w14:textId="77777777" w:rsidTr="00AE5F67">
        <w:trPr>
          <w:trHeight w:val="98"/>
        </w:trPr>
        <w:tc>
          <w:tcPr>
            <w:tcW w:w="7437" w:type="dxa"/>
          </w:tcPr>
          <w:p w14:paraId="17279E26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เทคนิคการประเมินการเรียนรู้วิทยาศาสตร์สำหรับการทำวิจัยทาง</w:t>
            </w:r>
          </w:p>
          <w:p w14:paraId="65EACBCE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ด้านวิทยาศาสตร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ศึกษา</w:t>
            </w:r>
          </w:p>
        </w:tc>
        <w:tc>
          <w:tcPr>
            <w:tcW w:w="2070" w:type="dxa"/>
          </w:tcPr>
          <w:p w14:paraId="7B9979E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12BEDB02" w14:textId="77777777" w:rsidTr="00AE5F67">
        <w:trPr>
          <w:trHeight w:val="98"/>
        </w:trPr>
        <w:tc>
          <w:tcPr>
            <w:tcW w:w="7437" w:type="dxa"/>
          </w:tcPr>
          <w:p w14:paraId="4601A56D" w14:textId="77777777" w:rsidR="002866E5" w:rsidRPr="006E4D74" w:rsidRDefault="002866E5" w:rsidP="00046138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การวิจัยเกี่ยวกับการวัดและ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ประ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เมินผลทางวิทยาศาสตร์ศึกษา</w:t>
            </w:r>
          </w:p>
        </w:tc>
        <w:tc>
          <w:tcPr>
            <w:tcW w:w="2070" w:type="dxa"/>
          </w:tcPr>
          <w:p w14:paraId="4834201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1</w:t>
            </w:r>
          </w:p>
        </w:tc>
      </w:tr>
      <w:tr w:rsidR="002866E5" w:rsidRPr="006E4D74" w14:paraId="30CBA54B" w14:textId="77777777" w:rsidTr="00AE5F67">
        <w:tc>
          <w:tcPr>
            <w:tcW w:w="7437" w:type="dxa"/>
          </w:tcPr>
          <w:p w14:paraId="3EE4A35C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645BCCC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15</w:t>
            </w:r>
          </w:p>
        </w:tc>
      </w:tr>
    </w:tbl>
    <w:p w14:paraId="0F90EE2A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460D7269" w14:textId="77777777" w:rsidR="002866E5" w:rsidRPr="006E4D74" w:rsidRDefault="002866E5" w:rsidP="002866E5">
      <w:pPr>
        <w:rPr>
          <w:rFonts w:ascii="TH SarabunPSK" w:hAnsi="TH SarabunPSK" w:cs="TH SarabunPSK"/>
          <w:noProof/>
          <w:sz w:val="30"/>
          <w:szCs w:val="30"/>
          <w:cs/>
        </w:rPr>
      </w:pPr>
      <w:r w:rsidRPr="006E4D74">
        <w:rPr>
          <w:rFonts w:ascii="TH SarabunPSK" w:hAnsi="TH SarabunPSK" w:cs="TH SarabunPSK"/>
          <w:noProof/>
          <w:sz w:val="30"/>
          <w:szCs w:val="30"/>
          <w:cs/>
        </w:rPr>
        <w:br w:type="page"/>
      </w:r>
    </w:p>
    <w:tbl>
      <w:tblPr>
        <w:tblStyle w:val="TableGrid"/>
        <w:tblW w:w="932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7"/>
        <w:gridCol w:w="1980"/>
      </w:tblGrid>
      <w:tr w:rsidR="002866E5" w:rsidRPr="006E4D74" w14:paraId="5859ACFC" w14:textId="77777777" w:rsidTr="00AE5F67">
        <w:tc>
          <w:tcPr>
            <w:tcW w:w="7347" w:type="dxa"/>
          </w:tcPr>
          <w:p w14:paraId="0CEB05FB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lastRenderedPageBreak/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1980" w:type="dxa"/>
          </w:tcPr>
          <w:p w14:paraId="2F512DE0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ปฏิบัติ</w:t>
            </w:r>
          </w:p>
        </w:tc>
      </w:tr>
      <w:tr w:rsidR="002866E5" w:rsidRPr="006E4D74" w14:paraId="232AEB37" w14:textId="77777777" w:rsidTr="00AE5F67">
        <w:tc>
          <w:tcPr>
            <w:tcW w:w="7347" w:type="dxa"/>
          </w:tcPr>
          <w:p w14:paraId="034E2BBF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การวัดและประเมินผลการเรียนรู้วิทยาศาสตร์ที่ปรากฏในพระราชบัญญัติ</w:t>
            </w:r>
          </w:p>
          <w:p w14:paraId="68F0FCF3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การศึกษาแห่งชาติและหลักสูตรแกนกลางการศึกษาขั้นพื้นฐาน</w:t>
            </w:r>
          </w:p>
        </w:tc>
        <w:tc>
          <w:tcPr>
            <w:tcW w:w="1980" w:type="dxa"/>
          </w:tcPr>
          <w:p w14:paraId="0024E9D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35FFEFA" w14:textId="77777777" w:rsidTr="00AE5F67">
        <w:tc>
          <w:tcPr>
            <w:tcW w:w="7347" w:type="dxa"/>
          </w:tcPr>
          <w:p w14:paraId="408E733A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การสร้างเครื่องมือวัดและประเมินผลการเรียนรู้วิทยาศาสตร์ ด้านความรู้และ</w:t>
            </w:r>
          </w:p>
          <w:p w14:paraId="33E73C8E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การตรวจสอบคุณภาพเครื่องมือ</w:t>
            </w:r>
          </w:p>
        </w:tc>
        <w:tc>
          <w:tcPr>
            <w:tcW w:w="1980" w:type="dxa"/>
          </w:tcPr>
          <w:p w14:paraId="490AEE2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062F6961" w14:textId="77777777" w:rsidTr="00AE5F67">
        <w:tc>
          <w:tcPr>
            <w:tcW w:w="7347" w:type="dxa"/>
          </w:tcPr>
          <w:p w14:paraId="54C5935D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การวัดและประเมินผลฐานสมรรถนะในวิชาวิทยาศาสตร์</w:t>
            </w:r>
          </w:p>
        </w:tc>
        <w:tc>
          <w:tcPr>
            <w:tcW w:w="1980" w:type="dxa"/>
          </w:tcPr>
          <w:p w14:paraId="3AB328C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1370B94" w14:textId="77777777" w:rsidTr="00AE5F67">
        <w:trPr>
          <w:trHeight w:val="98"/>
        </w:trPr>
        <w:tc>
          <w:tcPr>
            <w:tcW w:w="7347" w:type="dxa"/>
          </w:tcPr>
          <w:p w14:paraId="63EA6BFA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การวัดและประเมินผลการเรียนรู้วิทยาศาสตร์ ด้านทักษะ</w:t>
            </w:r>
          </w:p>
        </w:tc>
        <w:tc>
          <w:tcPr>
            <w:tcW w:w="1980" w:type="dxa"/>
          </w:tcPr>
          <w:p w14:paraId="333D497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1D369D9C" w14:textId="77777777" w:rsidTr="00AE5F67">
        <w:trPr>
          <w:trHeight w:val="98"/>
        </w:trPr>
        <w:tc>
          <w:tcPr>
            <w:tcW w:w="7347" w:type="dxa"/>
          </w:tcPr>
          <w:p w14:paraId="47C407F4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การวัดและประเมินผลการเรียนรู้วิทยาศาสตร์ ด้านจิตพิสัย</w:t>
            </w:r>
          </w:p>
        </w:tc>
        <w:tc>
          <w:tcPr>
            <w:tcW w:w="1980" w:type="dxa"/>
          </w:tcPr>
          <w:p w14:paraId="4671F7A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23A9AD1" w14:textId="77777777" w:rsidTr="00AE5F67">
        <w:trPr>
          <w:trHeight w:val="98"/>
        </w:trPr>
        <w:tc>
          <w:tcPr>
            <w:tcW w:w="7347" w:type="dxa"/>
          </w:tcPr>
          <w:p w14:paraId="53491847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การประเมินตามสภาพจริงและการประเมินโดยใช้แฟ้มสะสมงาน</w:t>
            </w:r>
          </w:p>
        </w:tc>
        <w:tc>
          <w:tcPr>
            <w:tcW w:w="1980" w:type="dxa"/>
          </w:tcPr>
          <w:p w14:paraId="363534E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3D50DC44" w14:textId="77777777" w:rsidTr="00AE5F67">
        <w:trPr>
          <w:trHeight w:val="98"/>
        </w:trPr>
        <w:tc>
          <w:tcPr>
            <w:tcW w:w="7347" w:type="dxa"/>
          </w:tcPr>
          <w:p w14:paraId="0D52202A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การประเมินระหว่างเรียน</w:t>
            </w:r>
          </w:p>
        </w:tc>
        <w:tc>
          <w:tcPr>
            <w:tcW w:w="1980" w:type="dxa"/>
          </w:tcPr>
          <w:p w14:paraId="22A8B5B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C3DD078" w14:textId="77777777" w:rsidTr="00AE5F67">
        <w:trPr>
          <w:trHeight w:val="98"/>
        </w:trPr>
        <w:tc>
          <w:tcPr>
            <w:tcW w:w="7347" w:type="dxa"/>
          </w:tcPr>
          <w:p w14:paraId="621EF6EA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การประเมินการปฏิบัติงานในวิชาวิทยาศาสตร์</w:t>
            </w:r>
          </w:p>
        </w:tc>
        <w:tc>
          <w:tcPr>
            <w:tcW w:w="1980" w:type="dxa"/>
          </w:tcPr>
          <w:p w14:paraId="58F3638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88D9639" w14:textId="77777777" w:rsidTr="00AE5F67">
        <w:trPr>
          <w:trHeight w:val="98"/>
        </w:trPr>
        <w:tc>
          <w:tcPr>
            <w:tcW w:w="7347" w:type="dxa"/>
          </w:tcPr>
          <w:p w14:paraId="3A733554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การประเมินผลการรู้วิทยาศาสตร์ในระดับนานาชาติ</w:t>
            </w:r>
          </w:p>
        </w:tc>
        <w:tc>
          <w:tcPr>
            <w:tcW w:w="1980" w:type="dxa"/>
          </w:tcPr>
          <w:p w14:paraId="70D1B80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236F8D34" w14:textId="77777777" w:rsidTr="00AE5F67">
        <w:trPr>
          <w:trHeight w:val="98"/>
        </w:trPr>
        <w:tc>
          <w:tcPr>
            <w:tcW w:w="7347" w:type="dxa"/>
          </w:tcPr>
          <w:p w14:paraId="2AC8CCAB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เทคนิคการประเมินการเรียนรู้วิทยาศาสตร์สำหรับการทำวิจัยทาง</w:t>
            </w:r>
          </w:p>
          <w:p w14:paraId="74608C4B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ด้านวิทยาศาสตร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ศึกษา</w:t>
            </w:r>
          </w:p>
        </w:tc>
        <w:tc>
          <w:tcPr>
            <w:tcW w:w="1980" w:type="dxa"/>
          </w:tcPr>
          <w:p w14:paraId="36F300B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3E00B04" w14:textId="77777777" w:rsidTr="00AE5F67">
        <w:trPr>
          <w:trHeight w:val="98"/>
        </w:trPr>
        <w:tc>
          <w:tcPr>
            <w:tcW w:w="7347" w:type="dxa"/>
          </w:tcPr>
          <w:p w14:paraId="0988CF1F" w14:textId="77777777" w:rsidR="002866E5" w:rsidRPr="006E4D74" w:rsidRDefault="002866E5" w:rsidP="00046138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การวิจัยเกี่ยวกับการวัดและ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ประ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เมินผลทางวิทยาศาสตรศึกษา</w:t>
            </w:r>
          </w:p>
        </w:tc>
        <w:tc>
          <w:tcPr>
            <w:tcW w:w="1980" w:type="dxa"/>
          </w:tcPr>
          <w:p w14:paraId="607E99D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3</w:t>
            </w:r>
          </w:p>
        </w:tc>
      </w:tr>
      <w:tr w:rsidR="002866E5" w:rsidRPr="006E4D74" w14:paraId="3E1E7851" w14:textId="77777777" w:rsidTr="00AE5F67">
        <w:tc>
          <w:tcPr>
            <w:tcW w:w="7347" w:type="dxa"/>
          </w:tcPr>
          <w:p w14:paraId="751390B6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1980" w:type="dxa"/>
          </w:tcPr>
          <w:p w14:paraId="0AA3847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31FA8B27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hAnsi="TH SarabunPSK" w:cs="TH SarabunPSK"/>
          <w:noProof/>
          <w:sz w:val="30"/>
          <w:szCs w:val="30"/>
          <w:cs/>
        </w:rPr>
      </w:pPr>
    </w:p>
    <w:p w14:paraId="73B914D5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1E611C07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E7CFAB5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6BAAB423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ECDA05F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0115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9382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2(1-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018E2785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สิ่งแวดล้อมศึกษาเพื่อการพัฒนาที่ยั่งยืน</w:t>
      </w:r>
    </w:p>
    <w:p w14:paraId="458EC5F9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Environmental Education for Sustainable Development</w:t>
      </w:r>
    </w:p>
    <w:p w14:paraId="114DC531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7"/>
        <w:gridCol w:w="2250"/>
      </w:tblGrid>
      <w:tr w:rsidR="002866E5" w:rsidRPr="006E4D74" w14:paraId="7217E845" w14:textId="77777777" w:rsidTr="00AE5F67">
        <w:tc>
          <w:tcPr>
            <w:tcW w:w="7347" w:type="dxa"/>
          </w:tcPr>
          <w:p w14:paraId="6F929EAC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66DE1D53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258383E4" w14:textId="77777777" w:rsidTr="00AE5F67">
        <w:tc>
          <w:tcPr>
            <w:tcW w:w="7347" w:type="dxa"/>
          </w:tcPr>
          <w:p w14:paraId="1A368738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การพัฒนาที่ยั่งยืน</w:t>
            </w:r>
          </w:p>
        </w:tc>
        <w:tc>
          <w:tcPr>
            <w:tcW w:w="2250" w:type="dxa"/>
          </w:tcPr>
          <w:p w14:paraId="38EE356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49D1DDA7" w14:textId="77777777" w:rsidTr="00AE5F67">
        <w:tc>
          <w:tcPr>
            <w:tcW w:w="7347" w:type="dxa"/>
          </w:tcPr>
          <w:p w14:paraId="416782A4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ประเภทของปัญหาสิ่งแวดล้อม</w:t>
            </w:r>
          </w:p>
        </w:tc>
        <w:tc>
          <w:tcPr>
            <w:tcW w:w="2250" w:type="dxa"/>
          </w:tcPr>
          <w:p w14:paraId="3B0BABF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44675B90" w14:textId="77777777" w:rsidTr="00AE5F67">
        <w:tc>
          <w:tcPr>
            <w:tcW w:w="7347" w:type="dxa"/>
          </w:tcPr>
          <w:p w14:paraId="13313A38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เป้าหมายการพัฒนาที่ยั่งยืนขององค์การสหประชาชาติ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6293350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05CB227F" w14:textId="77777777" w:rsidTr="00AE5F67">
        <w:tc>
          <w:tcPr>
            <w:tcW w:w="7347" w:type="dxa"/>
          </w:tcPr>
          <w:p w14:paraId="4C30785B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ประวัติของสิ่งแวดล้อมศึกษา</w:t>
            </w:r>
          </w:p>
        </w:tc>
        <w:tc>
          <w:tcPr>
            <w:tcW w:w="2250" w:type="dxa"/>
          </w:tcPr>
          <w:p w14:paraId="7A861B1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4E6025FD" w14:textId="77777777" w:rsidTr="00AE5F67">
        <w:trPr>
          <w:trHeight w:val="98"/>
        </w:trPr>
        <w:tc>
          <w:tcPr>
            <w:tcW w:w="7347" w:type="dxa"/>
          </w:tcPr>
          <w:p w14:paraId="5CF71875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เป้าหมายและหลักการสิ่งแวดล้อมศึกษา</w:t>
            </w:r>
          </w:p>
        </w:tc>
        <w:tc>
          <w:tcPr>
            <w:tcW w:w="2250" w:type="dxa"/>
          </w:tcPr>
          <w:p w14:paraId="0E7234C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2EDE31CC" w14:textId="77777777" w:rsidTr="00AE5F67">
        <w:trPr>
          <w:trHeight w:val="98"/>
        </w:trPr>
        <w:tc>
          <w:tcPr>
            <w:tcW w:w="7347" w:type="dxa"/>
          </w:tcPr>
          <w:p w14:paraId="599E375F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ปรัชญาของเศรษฐกิจพอเพียง</w:t>
            </w:r>
          </w:p>
        </w:tc>
        <w:tc>
          <w:tcPr>
            <w:tcW w:w="2250" w:type="dxa"/>
          </w:tcPr>
          <w:p w14:paraId="25BF16E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040AF07C" w14:textId="77777777" w:rsidTr="00AE5F67">
        <w:trPr>
          <w:trHeight w:val="98"/>
        </w:trPr>
        <w:tc>
          <w:tcPr>
            <w:tcW w:w="7347" w:type="dxa"/>
          </w:tcPr>
          <w:p w14:paraId="1D293A73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สมรรถนะการปฏิบัติเพื่อสิ่งแวดล้อม</w:t>
            </w:r>
          </w:p>
        </w:tc>
        <w:tc>
          <w:tcPr>
            <w:tcW w:w="2250" w:type="dxa"/>
          </w:tcPr>
          <w:p w14:paraId="51B4115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27F5C19" w14:textId="77777777" w:rsidTr="00AE5F67">
        <w:trPr>
          <w:trHeight w:val="98"/>
        </w:trPr>
        <w:tc>
          <w:tcPr>
            <w:tcW w:w="7347" w:type="dxa"/>
          </w:tcPr>
          <w:p w14:paraId="32B87467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ทฤษฎีการสร้างองค์ความรู้ด้วยตนเอง</w:t>
            </w:r>
          </w:p>
        </w:tc>
        <w:tc>
          <w:tcPr>
            <w:tcW w:w="2250" w:type="dxa"/>
          </w:tcPr>
          <w:p w14:paraId="6956657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2DC19135" w14:textId="77777777" w:rsidTr="00AE5F67">
        <w:trPr>
          <w:trHeight w:val="98"/>
        </w:trPr>
        <w:tc>
          <w:tcPr>
            <w:tcW w:w="7347" w:type="dxa"/>
          </w:tcPr>
          <w:p w14:paraId="5AFD0B10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ทฤษฎีการเรียนรู้เพื่อการเปลี่ยนแปลง</w:t>
            </w:r>
          </w:p>
        </w:tc>
        <w:tc>
          <w:tcPr>
            <w:tcW w:w="2250" w:type="dxa"/>
          </w:tcPr>
          <w:p w14:paraId="389E58C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5E6041E4" w14:textId="77777777" w:rsidTr="00AE5F67">
        <w:trPr>
          <w:trHeight w:val="98"/>
        </w:trPr>
        <w:tc>
          <w:tcPr>
            <w:tcW w:w="7347" w:type="dxa"/>
          </w:tcPr>
          <w:p w14:paraId="75EC64D5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การจัดการเรียนรู้สิ่งแวดล้อมศึกษาตามทฤษฎีการสร้างองค์ความรู้ด้วยตนเอง</w:t>
            </w:r>
          </w:p>
        </w:tc>
        <w:tc>
          <w:tcPr>
            <w:tcW w:w="2250" w:type="dxa"/>
          </w:tcPr>
          <w:p w14:paraId="08E543A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E6BE879" w14:textId="77777777" w:rsidTr="00AE5F67">
        <w:trPr>
          <w:trHeight w:val="98"/>
        </w:trPr>
        <w:tc>
          <w:tcPr>
            <w:tcW w:w="7347" w:type="dxa"/>
          </w:tcPr>
          <w:p w14:paraId="2DCCAFD4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การจัดการเรียนรู้สิ่งแวดล้อมศึกษาตามทฤษฎีการเรียนรู้เพื่อการเปลี่ยนแปลง</w:t>
            </w:r>
          </w:p>
        </w:tc>
        <w:tc>
          <w:tcPr>
            <w:tcW w:w="2250" w:type="dxa"/>
          </w:tcPr>
          <w:p w14:paraId="2082365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B4099A1" w14:textId="77777777" w:rsidTr="00AE5F67">
        <w:trPr>
          <w:trHeight w:val="98"/>
        </w:trPr>
        <w:tc>
          <w:tcPr>
            <w:tcW w:w="7347" w:type="dxa"/>
          </w:tcPr>
          <w:p w14:paraId="4CC23243" w14:textId="77777777" w:rsidR="002866E5" w:rsidRPr="006E4D74" w:rsidRDefault="002866E5" w:rsidP="00046138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ออกแบบแผนการจัดการเรียนรู้ด้านสิ่งแวดล้อม</w:t>
            </w:r>
          </w:p>
        </w:tc>
        <w:tc>
          <w:tcPr>
            <w:tcW w:w="2250" w:type="dxa"/>
          </w:tcPr>
          <w:p w14:paraId="510F190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1</w:t>
            </w:r>
          </w:p>
        </w:tc>
      </w:tr>
      <w:tr w:rsidR="002866E5" w:rsidRPr="006E4D74" w14:paraId="49E5C306" w14:textId="77777777" w:rsidTr="00AE5F67">
        <w:tc>
          <w:tcPr>
            <w:tcW w:w="7347" w:type="dxa"/>
          </w:tcPr>
          <w:p w14:paraId="08529F24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64AFDFE6" w14:textId="77777777" w:rsidR="002866E5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  <w:t>15</w:t>
            </w:r>
          </w:p>
          <w:p w14:paraId="4A2D60C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</w:p>
        </w:tc>
      </w:tr>
      <w:tr w:rsidR="002866E5" w:rsidRPr="006E4D74" w14:paraId="6915A809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0E77A123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1E6D7B08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ปฏิบัติ</w:t>
            </w:r>
          </w:p>
        </w:tc>
      </w:tr>
      <w:tr w:rsidR="002866E5" w:rsidRPr="006E4D74" w14:paraId="2D4DB928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7EDC6211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การพัฒนาที่ยั่งยืน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67AB2F9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9FFC5AE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19C4EC54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ประเภทของปัญหาสิ่งแวดล้อม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32AB203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C03D836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144F8D0A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เป้าหมายการพัฒนาที่ยั่งยืนขององค์การสหประชาชาติ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4AE2708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153F7855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6A8A8268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ประวัติของสิ่งแวดล้อมศึกษา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5EB9B41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47C8A2B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"/>
        </w:trPr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3EF80668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เป้าหมายและหลักการสิ่งแวดล้อมศึกษา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4C1AA01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D95B9AF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"/>
        </w:trPr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28CD581B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ปรัชญาของเศรษฐกิจพอเพียง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68B9DE6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24876E9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"/>
        </w:trPr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3401451E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สมรรถนะการปฏิบัติเพื่อสิ่งแวดล้อม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2FC561D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24325755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"/>
        </w:trPr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7106ACBF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การจัดการเรียนรู้สิ่งแวดล้อมศึกษาตามทฤษฎีการสร้างองค์ความรู้ด้วยตนเอง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281E0F0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E219031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"/>
        </w:trPr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3A4D13AC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การจัดการเรียนรู้สิ่งแวดล้อมศึกษาตามทฤษฎีการเรียนรู้เพื่อการเปลี่ยนแปลง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39F8856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2374EDE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"/>
        </w:trPr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38A552E3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การออกแบบแผนการจัดการเรียนรู้ด้านสิ่งแวดล้อม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396992F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21FE5437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"/>
        </w:trPr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3ED96547" w14:textId="77777777" w:rsidR="002866E5" w:rsidRPr="006E4D74" w:rsidRDefault="002866E5" w:rsidP="00046138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การทดลองสอนสิ่งแวดล้อมในโรงเรียน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350F2B5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3F178AB8" w14:textId="77777777" w:rsidTr="00AE5F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47" w:type="dxa"/>
            <w:tcBorders>
              <w:top w:val="nil"/>
              <w:left w:val="nil"/>
              <w:bottom w:val="nil"/>
              <w:right w:val="nil"/>
            </w:tcBorders>
          </w:tcPr>
          <w:p w14:paraId="34F190E2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324FEBD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0531991A" w14:textId="77777777" w:rsidR="002866E5" w:rsidRDefault="002866E5" w:rsidP="002866E5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5ACB2F45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3FE14614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404A4934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7CE724DB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A7DE50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01161212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2(2-0-4)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5AC77CE1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การใช้ภาษาไทยเพื่อการสอน</w:t>
      </w:r>
    </w:p>
    <w:p w14:paraId="320EA6F2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 xml:space="preserve">Usage of Thai Language for Teaching    </w:t>
      </w:r>
    </w:p>
    <w:p w14:paraId="77275845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7"/>
        <w:gridCol w:w="2160"/>
      </w:tblGrid>
      <w:tr w:rsidR="002866E5" w:rsidRPr="006E4D74" w14:paraId="78B86963" w14:textId="77777777" w:rsidTr="00AE5F67">
        <w:tc>
          <w:tcPr>
            <w:tcW w:w="7437" w:type="dxa"/>
          </w:tcPr>
          <w:p w14:paraId="3B723E69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28D118FD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29AFC48B" w14:textId="77777777" w:rsidTr="00AE5F67">
        <w:tc>
          <w:tcPr>
            <w:tcW w:w="7437" w:type="dxa"/>
          </w:tcPr>
          <w:p w14:paraId="55B0061B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หลักการ ความสำคัญของการใช้ภาษาไทยเพื่อการจัดการเรียนรู้ในชั้นเรียน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5CE71F7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0E80F85" w14:textId="77777777" w:rsidTr="00AE5F67">
        <w:tc>
          <w:tcPr>
            <w:tcW w:w="7437" w:type="dxa"/>
          </w:tcPr>
          <w:p w14:paraId="5713E2EF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หลักและวิธีการพัฒนาทักษะการฟัง</w:t>
            </w:r>
          </w:p>
        </w:tc>
        <w:tc>
          <w:tcPr>
            <w:tcW w:w="2160" w:type="dxa"/>
          </w:tcPr>
          <w:p w14:paraId="30F5CDE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4A1BDE1" w14:textId="77777777" w:rsidTr="00AE5F67">
        <w:tc>
          <w:tcPr>
            <w:tcW w:w="7437" w:type="dxa"/>
          </w:tcPr>
          <w:p w14:paraId="41A858E7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การประยุกต์ใช้ทักษะการฟังในการจัดการเรียนรู้</w:t>
            </w:r>
          </w:p>
        </w:tc>
        <w:tc>
          <w:tcPr>
            <w:tcW w:w="2160" w:type="dxa"/>
          </w:tcPr>
          <w:p w14:paraId="72676BD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1DEAEAD" w14:textId="77777777" w:rsidTr="00AE5F67">
        <w:tc>
          <w:tcPr>
            <w:tcW w:w="7437" w:type="dxa"/>
          </w:tcPr>
          <w:p w14:paraId="4BFE0407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หลักและวิธีการพัฒนาทักษะการอ่าน</w:t>
            </w:r>
          </w:p>
        </w:tc>
        <w:tc>
          <w:tcPr>
            <w:tcW w:w="2160" w:type="dxa"/>
          </w:tcPr>
          <w:p w14:paraId="6AED6F9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ACD0605" w14:textId="77777777" w:rsidTr="00AE5F67">
        <w:trPr>
          <w:trHeight w:val="98"/>
        </w:trPr>
        <w:tc>
          <w:tcPr>
            <w:tcW w:w="7437" w:type="dxa"/>
          </w:tcPr>
          <w:p w14:paraId="46DFECF4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การประยุกต์ใช้ทักษะการอ่านในการจัดการเรียนรู้</w:t>
            </w:r>
          </w:p>
        </w:tc>
        <w:tc>
          <w:tcPr>
            <w:tcW w:w="2160" w:type="dxa"/>
          </w:tcPr>
          <w:p w14:paraId="179218C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56C1500" w14:textId="77777777" w:rsidTr="00AE5F67">
        <w:trPr>
          <w:trHeight w:val="98"/>
        </w:trPr>
        <w:tc>
          <w:tcPr>
            <w:tcW w:w="7437" w:type="dxa"/>
          </w:tcPr>
          <w:p w14:paraId="066CE076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หลักและวิธีการพัฒนาทักษะการดู และการนำไปประยุกต์ใช้ในการจัดการเรียนรู้</w:t>
            </w:r>
          </w:p>
          <w:p w14:paraId="19EBBEE6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ในชั้นเรียน</w:t>
            </w:r>
          </w:p>
        </w:tc>
        <w:tc>
          <w:tcPr>
            <w:tcW w:w="2160" w:type="dxa"/>
          </w:tcPr>
          <w:p w14:paraId="0407419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CC77AC6" w14:textId="77777777" w:rsidTr="00AE5F67">
        <w:trPr>
          <w:trHeight w:val="98"/>
        </w:trPr>
        <w:tc>
          <w:tcPr>
            <w:tcW w:w="7437" w:type="dxa"/>
          </w:tcPr>
          <w:p w14:paraId="3E6E5DFE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หลักและวิธีการพัฒนาทักษะการพูด</w:t>
            </w:r>
          </w:p>
        </w:tc>
        <w:tc>
          <w:tcPr>
            <w:tcW w:w="2160" w:type="dxa"/>
          </w:tcPr>
          <w:p w14:paraId="2B18AD9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F33D2EF" w14:textId="77777777" w:rsidTr="00AE5F67">
        <w:trPr>
          <w:trHeight w:val="98"/>
        </w:trPr>
        <w:tc>
          <w:tcPr>
            <w:tcW w:w="7437" w:type="dxa"/>
          </w:tcPr>
          <w:p w14:paraId="3BBDFBBC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การประยุกต์ใช้ทักษะการพูดในการจัดการเรียนรู้</w:t>
            </w:r>
          </w:p>
        </w:tc>
        <w:tc>
          <w:tcPr>
            <w:tcW w:w="2160" w:type="dxa"/>
          </w:tcPr>
          <w:p w14:paraId="026F343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D482526" w14:textId="77777777" w:rsidTr="00AE5F67">
        <w:trPr>
          <w:trHeight w:val="98"/>
        </w:trPr>
        <w:tc>
          <w:tcPr>
            <w:tcW w:w="7437" w:type="dxa"/>
          </w:tcPr>
          <w:p w14:paraId="023025AC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หลักและวิธีการพัฒนาทักษะการเขียน</w:t>
            </w:r>
          </w:p>
        </w:tc>
        <w:tc>
          <w:tcPr>
            <w:tcW w:w="2160" w:type="dxa"/>
          </w:tcPr>
          <w:p w14:paraId="0C21F1D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9C3B0B1" w14:textId="77777777" w:rsidTr="00AE5F67">
        <w:trPr>
          <w:trHeight w:val="98"/>
        </w:trPr>
        <w:tc>
          <w:tcPr>
            <w:tcW w:w="7437" w:type="dxa"/>
          </w:tcPr>
          <w:p w14:paraId="23C5CAF5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การประยุกต์ใช้ทักษะการเขียนในการจัดการเรียนรู้</w:t>
            </w:r>
          </w:p>
        </w:tc>
        <w:tc>
          <w:tcPr>
            <w:tcW w:w="2160" w:type="dxa"/>
          </w:tcPr>
          <w:p w14:paraId="7607F15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1321EA58" w14:textId="77777777" w:rsidTr="00AE5F67">
        <w:trPr>
          <w:trHeight w:val="98"/>
        </w:trPr>
        <w:tc>
          <w:tcPr>
            <w:tcW w:w="7437" w:type="dxa"/>
          </w:tcPr>
          <w:p w14:paraId="535E2E6C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การใช้ภาษาไทยเพื่อสร้างคำถามส่งเสริมการคิด การสัมภาษณ์ การทำแบบสอบถาม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5F27C0F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273CFA70" w14:textId="77777777" w:rsidTr="00AE5F67">
        <w:trPr>
          <w:trHeight w:val="98"/>
        </w:trPr>
        <w:tc>
          <w:tcPr>
            <w:tcW w:w="7437" w:type="dxa"/>
          </w:tcPr>
          <w:p w14:paraId="1727F110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การใช้ภาษาไทยเพื่อออกแบบแผนการจัดการเรียนรู้ ข้อสอบ แบบฝึกหัด และเกณฑ์การประเมิน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7257A40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55319A0B" w14:textId="77777777" w:rsidTr="00AE5F67">
        <w:trPr>
          <w:trHeight w:val="70"/>
        </w:trPr>
        <w:tc>
          <w:tcPr>
            <w:tcW w:w="7437" w:type="dxa"/>
          </w:tcPr>
          <w:p w14:paraId="69605641" w14:textId="77777777" w:rsidR="002866E5" w:rsidRPr="006E4D74" w:rsidRDefault="002866E5" w:rsidP="00046138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ลักษณะและข้อจำกัดของการใช้ภาษาไทยเพื่อจัดการเรียนรู้ในบริบทชีวิตวิถีถัดไป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2FD9E4F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2</w:t>
            </w:r>
          </w:p>
        </w:tc>
      </w:tr>
      <w:tr w:rsidR="002866E5" w:rsidRPr="006E4D74" w14:paraId="7A9B63DB" w14:textId="77777777" w:rsidTr="00AE5F67">
        <w:tc>
          <w:tcPr>
            <w:tcW w:w="7437" w:type="dxa"/>
          </w:tcPr>
          <w:p w14:paraId="6AEF6851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7D81E0D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3652BAFA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EDBCA63" w14:textId="77777777" w:rsidR="002866E5" w:rsidRDefault="002866E5" w:rsidP="002866E5">
      <w:pPr>
        <w:spacing w:after="0" w:line="276" w:lineRule="auto"/>
        <w:jc w:val="center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</w:t>
      </w:r>
    </w:p>
    <w:p w14:paraId="70EFE8F7" w14:textId="77777777" w:rsidR="002866E5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br w:type="page"/>
      </w:r>
    </w:p>
    <w:p w14:paraId="3EC943FE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4A422F47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681CA5FC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E18A3AB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01161224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3(3-0-6)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024B98EA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ประพันธกรคัดสรรในแบบเรียนและหนังสืออ่านนอกเวลา</w:t>
      </w:r>
    </w:p>
    <w:p w14:paraId="2935E88E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Selected Authors in Textbooks and Graded Reader Books</w:t>
      </w:r>
    </w:p>
    <w:p w14:paraId="14275520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32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2"/>
        <w:gridCol w:w="2070"/>
      </w:tblGrid>
      <w:tr w:rsidR="002866E5" w:rsidRPr="006E4D74" w14:paraId="46CE8836" w14:textId="77777777" w:rsidTr="00AE5F67">
        <w:tc>
          <w:tcPr>
            <w:tcW w:w="7252" w:type="dxa"/>
          </w:tcPr>
          <w:p w14:paraId="43F96652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51D72C62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52A0B675" w14:textId="77777777" w:rsidTr="00AE5F67">
        <w:tc>
          <w:tcPr>
            <w:tcW w:w="7252" w:type="dxa"/>
          </w:tcPr>
          <w:p w14:paraId="7C4C6CEF" w14:textId="77777777" w:rsidR="002866E5" w:rsidRPr="006E4D74" w:rsidRDefault="002866E5" w:rsidP="00046138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ทฤษฎีประพันธกร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1AFC0D8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2B7467B" w14:textId="77777777" w:rsidTr="00AE5F67">
        <w:tc>
          <w:tcPr>
            <w:tcW w:w="7252" w:type="dxa"/>
          </w:tcPr>
          <w:p w14:paraId="7A849758" w14:textId="77777777" w:rsidR="002866E5" w:rsidRPr="006E4D74" w:rsidRDefault="002866E5" w:rsidP="00046138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ภูมิหลังของประพันธกร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4BAEF9F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205F2F5" w14:textId="77777777" w:rsidTr="00AE5F67">
        <w:tc>
          <w:tcPr>
            <w:tcW w:w="7252" w:type="dxa"/>
          </w:tcPr>
          <w:p w14:paraId="1C178B71" w14:textId="77777777" w:rsidR="002866E5" w:rsidRPr="006E4D74" w:rsidRDefault="002866E5" w:rsidP="00046138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วรรณคดีมรดกในแบบเรียนภาษาไทย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4E4D2EB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0BE26DC" w14:textId="77777777" w:rsidTr="00AE5F67">
        <w:tc>
          <w:tcPr>
            <w:tcW w:w="7252" w:type="dxa"/>
          </w:tcPr>
          <w:p w14:paraId="394657A1" w14:textId="77777777" w:rsidR="002866E5" w:rsidRPr="006E4D74" w:rsidRDefault="002866E5" w:rsidP="00046138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วรรณกรรมไทยปัจจุบัน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5A9C7EE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567A733" w14:textId="77777777" w:rsidTr="00AE5F67">
        <w:trPr>
          <w:trHeight w:val="98"/>
        </w:trPr>
        <w:tc>
          <w:tcPr>
            <w:tcW w:w="7252" w:type="dxa"/>
          </w:tcPr>
          <w:p w14:paraId="59E59AD0" w14:textId="77777777" w:rsidR="002866E5" w:rsidRPr="006E4D74" w:rsidRDefault="002866E5" w:rsidP="00046138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การคัดเลือกหนังสืออ่านนอกเวลา</w:t>
            </w:r>
          </w:p>
        </w:tc>
        <w:tc>
          <w:tcPr>
            <w:tcW w:w="2070" w:type="dxa"/>
          </w:tcPr>
          <w:p w14:paraId="5871160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2770D0C9" w14:textId="77777777" w:rsidTr="00AE5F67">
        <w:trPr>
          <w:trHeight w:val="98"/>
        </w:trPr>
        <w:tc>
          <w:tcPr>
            <w:tcW w:w="7252" w:type="dxa"/>
          </w:tcPr>
          <w:p w14:paraId="74860506" w14:textId="77777777" w:rsidR="002866E5" w:rsidRPr="006E4D74" w:rsidRDefault="002866E5" w:rsidP="00046138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การวิเคราะห์สุนทรียภาพทางภาษา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547BAB8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964D79C" w14:textId="77777777" w:rsidTr="00AE5F67">
        <w:trPr>
          <w:trHeight w:val="98"/>
        </w:trPr>
        <w:tc>
          <w:tcPr>
            <w:tcW w:w="7252" w:type="dxa"/>
          </w:tcPr>
          <w:p w14:paraId="2E0667F7" w14:textId="77777777" w:rsidR="002866E5" w:rsidRPr="006E4D74" w:rsidRDefault="002866E5" w:rsidP="00046138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หลักและวิธีการถอดคำประพันธ์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46CF4A5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0157CC1" w14:textId="77777777" w:rsidTr="00AE5F67">
        <w:trPr>
          <w:trHeight w:val="98"/>
        </w:trPr>
        <w:tc>
          <w:tcPr>
            <w:tcW w:w="7252" w:type="dxa"/>
          </w:tcPr>
          <w:p w14:paraId="4CB03EE2" w14:textId="77777777" w:rsidR="002866E5" w:rsidRPr="006E4D74" w:rsidRDefault="002866E5" w:rsidP="00046138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ภาพสะท้อนคุณค่าด้านรูปแบบเนื้อหาและด้านสังคมวัฒนธรรมไทย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20693B5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54CE732C" w14:textId="77777777" w:rsidTr="00AE5F67">
        <w:tc>
          <w:tcPr>
            <w:tcW w:w="7252" w:type="dxa"/>
          </w:tcPr>
          <w:p w14:paraId="535FA1EC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16D3C23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0F254BDC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24DBE77A" w14:textId="77777777" w:rsidR="002866E5" w:rsidRPr="006E4D74" w:rsidRDefault="002866E5" w:rsidP="002866E5">
      <w:pPr>
        <w:rPr>
          <w:rFonts w:ascii="TH SarabunPSK" w:hAnsi="TH SarabunPSK" w:cs="TH SarabunPSK"/>
          <w:noProof/>
          <w:sz w:val="30"/>
          <w:szCs w:val="30"/>
          <w:cs/>
        </w:rPr>
      </w:pPr>
    </w:p>
    <w:p w14:paraId="234C01C6" w14:textId="77777777" w:rsidR="002866E5" w:rsidRPr="006E4D74" w:rsidRDefault="002866E5" w:rsidP="002866E5">
      <w:pPr>
        <w:rPr>
          <w:rFonts w:ascii="TH SarabunPSK" w:hAnsi="TH SarabunPSK" w:cs="TH SarabunPSK"/>
          <w:noProof/>
          <w:sz w:val="30"/>
          <w:szCs w:val="30"/>
          <w:cs/>
        </w:rPr>
      </w:pPr>
    </w:p>
    <w:p w14:paraId="35ECC33A" w14:textId="77777777" w:rsidR="002866E5" w:rsidRPr="006E4D74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hAnsi="TH SarabunPSK" w:cs="TH SarabunPSK"/>
          <w:noProof/>
          <w:sz w:val="30"/>
          <w:szCs w:val="30"/>
          <w:cs/>
        </w:rPr>
        <w:br w:type="page"/>
      </w:r>
    </w:p>
    <w:p w14:paraId="570A47AF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406CE695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2CD6AC16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294862F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01161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272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  <w:t xml:space="preserve">        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-0-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)</w:t>
      </w:r>
    </w:p>
    <w:p w14:paraId="56EC89C5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ศิลปะการอ่านและแต่งคำประพันธ์ไทยสำหรับครู</w:t>
      </w:r>
    </w:p>
    <w:p w14:paraId="4B6E3C75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Art of Reading and Writing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Thai Poems for Teachers</w:t>
      </w:r>
    </w:p>
    <w:p w14:paraId="5F1231F0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32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2"/>
        <w:gridCol w:w="2070"/>
      </w:tblGrid>
      <w:tr w:rsidR="002866E5" w:rsidRPr="006E4D74" w14:paraId="5693ED0D" w14:textId="77777777" w:rsidTr="00AE5F67">
        <w:tc>
          <w:tcPr>
            <w:tcW w:w="7252" w:type="dxa"/>
          </w:tcPr>
          <w:p w14:paraId="5812B16F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602DC2B8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01DD1642" w14:textId="77777777" w:rsidTr="00AE5F67">
        <w:tc>
          <w:tcPr>
            <w:tcW w:w="7252" w:type="dxa"/>
          </w:tcPr>
          <w:p w14:paraId="03F9EE42" w14:textId="77777777" w:rsidR="002866E5" w:rsidRPr="006E4D74" w:rsidRDefault="002866E5" w:rsidP="00046138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ความรู้เบื้องต้นเกี่ยวกับบทร้อยกรอง</w:t>
            </w:r>
          </w:p>
        </w:tc>
        <w:tc>
          <w:tcPr>
            <w:tcW w:w="2070" w:type="dxa"/>
          </w:tcPr>
          <w:p w14:paraId="263607F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7681A377" w14:textId="77777777" w:rsidTr="00AE5F67">
        <w:tc>
          <w:tcPr>
            <w:tcW w:w="7252" w:type="dxa"/>
          </w:tcPr>
          <w:p w14:paraId="19AB8EF0" w14:textId="77777777" w:rsidR="002866E5" w:rsidRPr="006E4D74" w:rsidRDefault="002866E5" w:rsidP="00046138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วรรณศิลป์ในการสร้างสรรค์บทร้อยกรอง</w:t>
            </w:r>
          </w:p>
        </w:tc>
        <w:tc>
          <w:tcPr>
            <w:tcW w:w="2070" w:type="dxa"/>
          </w:tcPr>
          <w:p w14:paraId="6597401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0591F2CA" w14:textId="77777777" w:rsidTr="00AE5F67">
        <w:tc>
          <w:tcPr>
            <w:tcW w:w="7252" w:type="dxa"/>
          </w:tcPr>
          <w:p w14:paraId="6668FD85" w14:textId="77777777" w:rsidR="002866E5" w:rsidRPr="006E4D74" w:rsidRDefault="002866E5" w:rsidP="00046138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การแต่งคำประพันธ์ประเภทกลอน</w:t>
            </w:r>
          </w:p>
        </w:tc>
        <w:tc>
          <w:tcPr>
            <w:tcW w:w="2070" w:type="dxa"/>
          </w:tcPr>
          <w:p w14:paraId="64D2C9B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2CB1F963" w14:textId="77777777" w:rsidTr="00AE5F67">
        <w:tc>
          <w:tcPr>
            <w:tcW w:w="7252" w:type="dxa"/>
          </w:tcPr>
          <w:p w14:paraId="4B1BD96B" w14:textId="77777777" w:rsidR="002866E5" w:rsidRPr="006E4D74" w:rsidRDefault="002866E5" w:rsidP="00046138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การแต่งคำประพันธ์ประเภทโคลงและร่าย</w:t>
            </w:r>
          </w:p>
        </w:tc>
        <w:tc>
          <w:tcPr>
            <w:tcW w:w="2070" w:type="dxa"/>
          </w:tcPr>
          <w:p w14:paraId="0670B3E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4BF99C77" w14:textId="77777777" w:rsidTr="00AE5F67">
        <w:trPr>
          <w:trHeight w:val="98"/>
        </w:trPr>
        <w:tc>
          <w:tcPr>
            <w:tcW w:w="7252" w:type="dxa"/>
          </w:tcPr>
          <w:p w14:paraId="42B91059" w14:textId="77777777" w:rsidR="002866E5" w:rsidRPr="006E4D74" w:rsidRDefault="002866E5" w:rsidP="00046138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การแต่งคำประพันธ์ประเภทกาพย์</w:t>
            </w:r>
          </w:p>
        </w:tc>
        <w:tc>
          <w:tcPr>
            <w:tcW w:w="2070" w:type="dxa"/>
          </w:tcPr>
          <w:p w14:paraId="50B507D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36C0F642" w14:textId="77777777" w:rsidTr="00AE5F67">
        <w:trPr>
          <w:trHeight w:val="98"/>
        </w:trPr>
        <w:tc>
          <w:tcPr>
            <w:tcW w:w="7252" w:type="dxa"/>
          </w:tcPr>
          <w:p w14:paraId="41F45C45" w14:textId="77777777" w:rsidR="002866E5" w:rsidRPr="006E4D74" w:rsidRDefault="002866E5" w:rsidP="00046138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การแต่งคำประพันธ์ประเภทฉันท์</w:t>
            </w:r>
          </w:p>
        </w:tc>
        <w:tc>
          <w:tcPr>
            <w:tcW w:w="2070" w:type="dxa"/>
          </w:tcPr>
          <w:p w14:paraId="5684912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5E15AB2C" w14:textId="77777777" w:rsidTr="00AE5F67">
        <w:trPr>
          <w:trHeight w:val="98"/>
        </w:trPr>
        <w:tc>
          <w:tcPr>
            <w:tcW w:w="7252" w:type="dxa"/>
          </w:tcPr>
          <w:p w14:paraId="23B41633" w14:textId="77777777" w:rsidR="002866E5" w:rsidRPr="006E4D74" w:rsidRDefault="002866E5" w:rsidP="00046138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ความรู้เกี่ยวกับการแต่งกลบทและการแต่งคำขวัญ</w:t>
            </w:r>
          </w:p>
        </w:tc>
        <w:tc>
          <w:tcPr>
            <w:tcW w:w="2070" w:type="dxa"/>
          </w:tcPr>
          <w:p w14:paraId="4EC45C4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729F9782" w14:textId="77777777" w:rsidTr="00AE5F67">
        <w:trPr>
          <w:trHeight w:val="98"/>
        </w:trPr>
        <w:tc>
          <w:tcPr>
            <w:tcW w:w="7252" w:type="dxa"/>
          </w:tcPr>
          <w:p w14:paraId="00548F7B" w14:textId="77777777" w:rsidR="002866E5" w:rsidRPr="006E4D74" w:rsidRDefault="002866E5" w:rsidP="00046138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หลักการและเทคนิคการอ่านคำประพันธ์ร้อยกรอง</w:t>
            </w:r>
          </w:p>
        </w:tc>
        <w:tc>
          <w:tcPr>
            <w:tcW w:w="2070" w:type="dxa"/>
          </w:tcPr>
          <w:p w14:paraId="471102A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660F72DA" w14:textId="77777777" w:rsidTr="00AE5F67">
        <w:trPr>
          <w:trHeight w:val="98"/>
        </w:trPr>
        <w:tc>
          <w:tcPr>
            <w:tcW w:w="7252" w:type="dxa"/>
          </w:tcPr>
          <w:p w14:paraId="6F845275" w14:textId="77777777" w:rsidR="002866E5" w:rsidRPr="006E4D74" w:rsidRDefault="002866E5" w:rsidP="00046138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การอ่านเอื้อนเสียงในบทอาขยานภาษาไทย</w:t>
            </w:r>
          </w:p>
        </w:tc>
        <w:tc>
          <w:tcPr>
            <w:tcW w:w="2070" w:type="dxa"/>
          </w:tcPr>
          <w:p w14:paraId="425C32A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4</w:t>
            </w:r>
          </w:p>
        </w:tc>
      </w:tr>
      <w:tr w:rsidR="002866E5" w:rsidRPr="006E4D74" w14:paraId="0A7EE5D2" w14:textId="77777777" w:rsidTr="00AE5F67">
        <w:tc>
          <w:tcPr>
            <w:tcW w:w="7252" w:type="dxa"/>
          </w:tcPr>
          <w:p w14:paraId="79B5F4A7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5477943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41434DDB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E0E969C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20B4C686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5230D314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361E7C49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A92C41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01161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313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-0-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7B78F8A5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ภาษาศาสตร์การศึกษาสำหรับครูภาษาไทย</w:t>
      </w:r>
    </w:p>
    <w:p w14:paraId="6AE7D9C9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Educational Linguistics for Thai Language Teachers</w:t>
      </w:r>
    </w:p>
    <w:p w14:paraId="5B9AD9FF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4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2"/>
        <w:gridCol w:w="2070"/>
      </w:tblGrid>
      <w:tr w:rsidR="002866E5" w:rsidRPr="006E4D74" w14:paraId="11EC4BA4" w14:textId="77777777" w:rsidTr="00AE5F67">
        <w:tc>
          <w:tcPr>
            <w:tcW w:w="7342" w:type="dxa"/>
          </w:tcPr>
          <w:p w14:paraId="5EA9EDB7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38117CC4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5407BEA8" w14:textId="77777777" w:rsidTr="00AE5F67">
        <w:tc>
          <w:tcPr>
            <w:tcW w:w="7342" w:type="dxa"/>
          </w:tcPr>
          <w:p w14:paraId="311E7D4A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ความรู้เบื้องต้นเกี่ยวกับภาษาศาสตร์การศึกษา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79B947E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55D7C3E9" w14:textId="77777777" w:rsidTr="00AE5F67">
        <w:tc>
          <w:tcPr>
            <w:tcW w:w="7342" w:type="dxa"/>
          </w:tcPr>
          <w:p w14:paraId="482A2226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ความรู้เกี่ยวกับวิทยาหน่วยคำ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136CF3F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DC1DCE2" w14:textId="77777777" w:rsidTr="00AE5F67">
        <w:tc>
          <w:tcPr>
            <w:tcW w:w="7342" w:type="dxa"/>
          </w:tcPr>
          <w:p w14:paraId="5183AD8A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การวิเคราะห์ภาษาไทยตามวิธีการทางภาษาศาสตร์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43A5768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CEEF341" w14:textId="77777777" w:rsidTr="00AE5F67">
        <w:tc>
          <w:tcPr>
            <w:tcW w:w="7342" w:type="dxa"/>
          </w:tcPr>
          <w:p w14:paraId="5143A5E3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การรับรู้ภาษาของเด็ก</w:t>
            </w:r>
          </w:p>
        </w:tc>
        <w:tc>
          <w:tcPr>
            <w:tcW w:w="2070" w:type="dxa"/>
          </w:tcPr>
          <w:p w14:paraId="2B3FE2D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E9082B0" w14:textId="77777777" w:rsidTr="00AE5F67">
        <w:trPr>
          <w:trHeight w:val="98"/>
        </w:trPr>
        <w:tc>
          <w:tcPr>
            <w:tcW w:w="7342" w:type="dxa"/>
          </w:tcPr>
          <w:p w14:paraId="05F6DC95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ความสามารถทางภาษา</w:t>
            </w:r>
          </w:p>
        </w:tc>
        <w:tc>
          <w:tcPr>
            <w:tcW w:w="2070" w:type="dxa"/>
          </w:tcPr>
          <w:p w14:paraId="6A78FD0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43208DBC" w14:textId="77777777" w:rsidTr="00AE5F67">
        <w:trPr>
          <w:trHeight w:val="98"/>
        </w:trPr>
        <w:tc>
          <w:tcPr>
            <w:tcW w:w="7342" w:type="dxa"/>
          </w:tcPr>
          <w:p w14:paraId="48F25ECC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การเรียนรู้ภาษาจากภาพ</w:t>
            </w:r>
          </w:p>
        </w:tc>
        <w:tc>
          <w:tcPr>
            <w:tcW w:w="2070" w:type="dxa"/>
          </w:tcPr>
          <w:p w14:paraId="152B8F2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B401A6E" w14:textId="77777777" w:rsidTr="00AE5F67">
        <w:trPr>
          <w:trHeight w:val="98"/>
        </w:trPr>
        <w:tc>
          <w:tcPr>
            <w:tcW w:w="7342" w:type="dxa"/>
          </w:tcPr>
          <w:p w14:paraId="52EA3DB6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กลวิธีการสอนภาษา</w:t>
            </w:r>
          </w:p>
        </w:tc>
        <w:tc>
          <w:tcPr>
            <w:tcW w:w="2070" w:type="dxa"/>
          </w:tcPr>
          <w:p w14:paraId="7F4E55D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058D8D5" w14:textId="77777777" w:rsidTr="00AE5F67">
        <w:trPr>
          <w:trHeight w:val="98"/>
        </w:trPr>
        <w:tc>
          <w:tcPr>
            <w:tcW w:w="7342" w:type="dxa"/>
          </w:tcPr>
          <w:p w14:paraId="6542DB94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การสะกดและแจกลูกคำ</w:t>
            </w:r>
          </w:p>
        </w:tc>
        <w:tc>
          <w:tcPr>
            <w:tcW w:w="2070" w:type="dxa"/>
          </w:tcPr>
          <w:p w14:paraId="50EEB31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1583055" w14:textId="77777777" w:rsidTr="00AE5F67">
        <w:trPr>
          <w:trHeight w:val="98"/>
        </w:trPr>
        <w:tc>
          <w:tcPr>
            <w:tcW w:w="7342" w:type="dxa"/>
          </w:tcPr>
          <w:p w14:paraId="1B836A07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การสอนเขียน</w:t>
            </w:r>
          </w:p>
        </w:tc>
        <w:tc>
          <w:tcPr>
            <w:tcW w:w="2070" w:type="dxa"/>
          </w:tcPr>
          <w:p w14:paraId="1B8751C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061E345" w14:textId="77777777" w:rsidTr="00AE5F67">
        <w:trPr>
          <w:trHeight w:val="98"/>
        </w:trPr>
        <w:tc>
          <w:tcPr>
            <w:tcW w:w="7342" w:type="dxa"/>
          </w:tcPr>
          <w:p w14:paraId="1F42F0D7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การสอนเรื่องเสียง คำศัพท์และไวยากรณ์</w:t>
            </w:r>
          </w:p>
        </w:tc>
        <w:tc>
          <w:tcPr>
            <w:tcW w:w="2070" w:type="dxa"/>
          </w:tcPr>
          <w:p w14:paraId="661E384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BC3FCAB" w14:textId="77777777" w:rsidTr="00AE5F67">
        <w:trPr>
          <w:trHeight w:val="98"/>
        </w:trPr>
        <w:tc>
          <w:tcPr>
            <w:tcW w:w="7342" w:type="dxa"/>
          </w:tcPr>
          <w:p w14:paraId="3658A1FD" w14:textId="77777777" w:rsidR="002866E5" w:rsidRPr="006E4D74" w:rsidRDefault="002866E5" w:rsidP="00046138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การใช้ความรู้ด้านภาษาศาสตร์เพื่อพัฒนาและช่วยเหลือผู้เรียนที่มีปัญหาด้านการอ่านและการเขียน</w:t>
            </w:r>
          </w:p>
        </w:tc>
        <w:tc>
          <w:tcPr>
            <w:tcW w:w="2070" w:type="dxa"/>
          </w:tcPr>
          <w:p w14:paraId="014B2B2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7A96ED63" w14:textId="77777777" w:rsidTr="00AE5F67">
        <w:tc>
          <w:tcPr>
            <w:tcW w:w="7342" w:type="dxa"/>
          </w:tcPr>
          <w:p w14:paraId="68C1031D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4FA1506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0B1DEAFA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</w:pPr>
    </w:p>
    <w:p w14:paraId="15CC1D9D" w14:textId="77777777" w:rsidR="002866E5" w:rsidRPr="006E4D74" w:rsidRDefault="002866E5" w:rsidP="002866E5">
      <w:pPr>
        <w:spacing w:line="276" w:lineRule="auto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</w:p>
    <w:p w14:paraId="5298CAA1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4AA25DFA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1FC1157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4E32286C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01161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323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-0-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75458DB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หลักและวิธีการจัดการเรียนรู้ภาษาไทย</w:t>
      </w:r>
    </w:p>
    <w:p w14:paraId="0859FD66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Principles and Methods in Thai Learning Management</w:t>
      </w:r>
    </w:p>
    <w:p w14:paraId="7F5ADEC9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4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2"/>
        <w:gridCol w:w="2070"/>
      </w:tblGrid>
      <w:tr w:rsidR="002866E5" w:rsidRPr="006E4D74" w14:paraId="3C89C502" w14:textId="77777777" w:rsidTr="00AE5F67">
        <w:tc>
          <w:tcPr>
            <w:tcW w:w="7342" w:type="dxa"/>
          </w:tcPr>
          <w:p w14:paraId="5C21AFB7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135EF280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01B72E7D" w14:textId="77777777" w:rsidTr="00AE5F67">
        <w:tc>
          <w:tcPr>
            <w:tcW w:w="7342" w:type="dxa"/>
          </w:tcPr>
          <w:p w14:paraId="0C57B386" w14:textId="77777777" w:rsidR="002866E5" w:rsidRPr="006E4D74" w:rsidRDefault="002866E5" w:rsidP="00046138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หลักการและทฤษฎีการเรียนรู้ที่เกี่ยวข้องกับการเรียนรู้วิชาภาษาไทยใน</w:t>
            </w:r>
          </w:p>
          <w:p w14:paraId="1B8ECE55" w14:textId="77777777" w:rsidR="002866E5" w:rsidRPr="006E4D74" w:rsidRDefault="002866E5" w:rsidP="00AE5F67">
            <w:pPr>
              <w:pStyle w:val="ListParagraph"/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 xml:space="preserve">ศตวรรษที่ 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21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</w:tcPr>
          <w:p w14:paraId="508E64A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97E5425" w14:textId="77777777" w:rsidTr="00AE5F67">
        <w:tc>
          <w:tcPr>
            <w:tcW w:w="7342" w:type="dxa"/>
          </w:tcPr>
          <w:p w14:paraId="6B7F1526" w14:textId="77777777" w:rsidR="002866E5" w:rsidRPr="006E4D74" w:rsidRDefault="002866E5" w:rsidP="00046138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เทคนิคและกลวิธีในการจัดการเรียนรู้ภาษาไทย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55B454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A5F6B43" w14:textId="77777777" w:rsidTr="00AE5F67">
        <w:tc>
          <w:tcPr>
            <w:tcW w:w="7342" w:type="dxa"/>
          </w:tcPr>
          <w:p w14:paraId="1E6ED99F" w14:textId="77777777" w:rsidR="002866E5" w:rsidRPr="006E4D74" w:rsidRDefault="002866E5" w:rsidP="00046138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การจัดการเรียนรู้แบบเน้นผู้เรียนเป็นสำคัญ</w:t>
            </w:r>
          </w:p>
        </w:tc>
        <w:tc>
          <w:tcPr>
            <w:tcW w:w="2070" w:type="dxa"/>
          </w:tcPr>
          <w:p w14:paraId="1D9F7BD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8CE2D37" w14:textId="77777777" w:rsidTr="00AE5F67">
        <w:tc>
          <w:tcPr>
            <w:tcW w:w="7342" w:type="dxa"/>
          </w:tcPr>
          <w:p w14:paraId="09A28FA2" w14:textId="77777777" w:rsidR="002866E5" w:rsidRPr="006E4D74" w:rsidRDefault="002866E5" w:rsidP="00046138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การบูรณาการเนื้อหา</w:t>
            </w:r>
          </w:p>
        </w:tc>
        <w:tc>
          <w:tcPr>
            <w:tcW w:w="2070" w:type="dxa"/>
          </w:tcPr>
          <w:p w14:paraId="3C6CE65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4D09EF6" w14:textId="77777777" w:rsidTr="00AE5F67">
        <w:trPr>
          <w:trHeight w:val="98"/>
        </w:trPr>
        <w:tc>
          <w:tcPr>
            <w:tcW w:w="7342" w:type="dxa"/>
          </w:tcPr>
          <w:p w14:paraId="58A96FFE" w14:textId="77777777" w:rsidR="002866E5" w:rsidRPr="006E4D74" w:rsidRDefault="002866E5" w:rsidP="00046138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การเรียนแบบร่วมมือ</w:t>
            </w:r>
          </w:p>
        </w:tc>
        <w:tc>
          <w:tcPr>
            <w:tcW w:w="2070" w:type="dxa"/>
          </w:tcPr>
          <w:p w14:paraId="773A5B6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1F7933B" w14:textId="77777777" w:rsidTr="00AE5F67">
        <w:trPr>
          <w:trHeight w:val="98"/>
        </w:trPr>
        <w:tc>
          <w:tcPr>
            <w:tcW w:w="7342" w:type="dxa"/>
          </w:tcPr>
          <w:p w14:paraId="226F0DA0" w14:textId="77777777" w:rsidR="002866E5" w:rsidRPr="006E4D74" w:rsidRDefault="002866E5" w:rsidP="00046138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การจัดการเรียนรู้เชิงรุก</w:t>
            </w:r>
          </w:p>
        </w:tc>
        <w:tc>
          <w:tcPr>
            <w:tcW w:w="2070" w:type="dxa"/>
          </w:tcPr>
          <w:p w14:paraId="196A66D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539C8E88" w14:textId="77777777" w:rsidTr="00AE5F67">
        <w:trPr>
          <w:trHeight w:val="98"/>
        </w:trPr>
        <w:tc>
          <w:tcPr>
            <w:tcW w:w="7342" w:type="dxa"/>
          </w:tcPr>
          <w:p w14:paraId="31D80B76" w14:textId="77777777" w:rsidR="002866E5" w:rsidRPr="006E4D74" w:rsidRDefault="002866E5" w:rsidP="00046138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การจัดการชั้นเรียนวิชาภาษาไทย</w:t>
            </w:r>
          </w:p>
        </w:tc>
        <w:tc>
          <w:tcPr>
            <w:tcW w:w="2070" w:type="dxa"/>
          </w:tcPr>
          <w:p w14:paraId="483C7D3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1D8324CF" w14:textId="77777777" w:rsidTr="00AE5F67">
        <w:trPr>
          <w:trHeight w:val="98"/>
        </w:trPr>
        <w:tc>
          <w:tcPr>
            <w:tcW w:w="7342" w:type="dxa"/>
          </w:tcPr>
          <w:p w14:paraId="3814D24C" w14:textId="77777777" w:rsidR="002866E5" w:rsidRPr="006E4D74" w:rsidRDefault="002866E5" w:rsidP="00046138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การออกแบบกิจกรรมการเรียนให้เหมาะกับผู้เรียน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11D46DC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FB59905" w14:textId="77777777" w:rsidTr="00AE5F67">
        <w:trPr>
          <w:trHeight w:val="98"/>
        </w:trPr>
        <w:tc>
          <w:tcPr>
            <w:tcW w:w="7342" w:type="dxa"/>
          </w:tcPr>
          <w:p w14:paraId="4B27ECAB" w14:textId="77777777" w:rsidR="002866E5" w:rsidRPr="006E4D74" w:rsidRDefault="002866E5" w:rsidP="00046138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การเขียนแผนการจัดการเรียนรู้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55AF434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78AB1636" w14:textId="77777777" w:rsidTr="00AE5F67">
        <w:tc>
          <w:tcPr>
            <w:tcW w:w="7342" w:type="dxa"/>
          </w:tcPr>
          <w:p w14:paraId="34BC2990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31933D80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56801718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0B02C8C4" w14:textId="77777777" w:rsidR="002866E5" w:rsidRPr="006E4D74" w:rsidRDefault="002866E5" w:rsidP="002866E5">
      <w:pPr>
        <w:rPr>
          <w:rFonts w:ascii="TH SarabunPSK" w:hAnsi="TH SarabunPSK" w:cs="TH SarabunPSK"/>
          <w:noProof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</w:t>
      </w:r>
    </w:p>
    <w:p w14:paraId="04DCC0E7" w14:textId="77777777" w:rsidR="002866E5" w:rsidRPr="006E4D74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23E10C27" w14:textId="77777777" w:rsidR="002866E5" w:rsidRPr="00076C51" w:rsidRDefault="002866E5" w:rsidP="001A3342">
      <w:pPr>
        <w:spacing w:before="240"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0B9BEA6B" w14:textId="77777777" w:rsidR="002866E5" w:rsidRPr="006E4D74" w:rsidRDefault="002866E5" w:rsidP="001A3342">
      <w:pPr>
        <w:spacing w:before="240"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</w:t>
      </w:r>
      <w:r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77CD1D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01161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351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-0-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0A8A8C62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hAnsi="TH SarabunPSK" w:cs="TH SarabunPSK"/>
          <w:sz w:val="30"/>
          <w:szCs w:val="30"/>
          <w:cs/>
        </w:rPr>
        <w:t>การวัดและประเมินผลการเรียนรู้ภาษาไทย</w:t>
      </w:r>
    </w:p>
    <w:p w14:paraId="0038417B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Measurement and Assessment in Thai Learning</w:t>
      </w:r>
    </w:p>
    <w:p w14:paraId="0934AFCD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4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2"/>
        <w:gridCol w:w="2070"/>
      </w:tblGrid>
      <w:tr w:rsidR="002866E5" w:rsidRPr="006E4D74" w14:paraId="126350FF" w14:textId="77777777" w:rsidTr="00AE5F67">
        <w:tc>
          <w:tcPr>
            <w:tcW w:w="7342" w:type="dxa"/>
          </w:tcPr>
          <w:p w14:paraId="45491414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1F942BDC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008AF171" w14:textId="77777777" w:rsidTr="00AE5F67">
        <w:tc>
          <w:tcPr>
            <w:tcW w:w="7342" w:type="dxa"/>
          </w:tcPr>
          <w:p w14:paraId="0726F15A" w14:textId="77777777" w:rsidR="002866E5" w:rsidRPr="006E4D74" w:rsidRDefault="002866E5" w:rsidP="00046138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ความสำคัญของการวัดและประเมินผลการเรียนรู้ภาษาไทย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</w:tcPr>
          <w:p w14:paraId="7C05AB5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62184556" w14:textId="77777777" w:rsidTr="00AE5F67">
        <w:tc>
          <w:tcPr>
            <w:tcW w:w="7342" w:type="dxa"/>
          </w:tcPr>
          <w:p w14:paraId="6D5D1E71" w14:textId="77777777" w:rsidR="002866E5" w:rsidRPr="006E4D74" w:rsidRDefault="002866E5" w:rsidP="00046138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หลักการวัดและประเมินผลการเรียนรู้ภาษาไทย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2865BD3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11EC18B" w14:textId="77777777" w:rsidTr="00AE5F67">
        <w:tc>
          <w:tcPr>
            <w:tcW w:w="7342" w:type="dxa"/>
          </w:tcPr>
          <w:p w14:paraId="5828DF17" w14:textId="77777777" w:rsidR="002866E5" w:rsidRPr="006E4D74" w:rsidRDefault="002866E5" w:rsidP="00046138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กระบวนทัศน์ใหม่ในการวัดและประเมินผลการเรียนรู้ภาษาไทย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</w:tcPr>
          <w:p w14:paraId="33034FF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C6D7E36" w14:textId="77777777" w:rsidTr="00AE5F67">
        <w:tc>
          <w:tcPr>
            <w:tcW w:w="7342" w:type="dxa"/>
          </w:tcPr>
          <w:p w14:paraId="33F3C80A" w14:textId="77777777" w:rsidR="002866E5" w:rsidRPr="006E4D74" w:rsidRDefault="002866E5" w:rsidP="00046138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วิธีการและเครื่องมือวัดประเมินผลการเรียนรู้ภาษาไทย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</w:tcPr>
          <w:p w14:paraId="2A4DF99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842DBBE" w14:textId="77777777" w:rsidTr="00AE5F67">
        <w:trPr>
          <w:trHeight w:val="98"/>
        </w:trPr>
        <w:tc>
          <w:tcPr>
            <w:tcW w:w="7342" w:type="dxa"/>
          </w:tcPr>
          <w:p w14:paraId="5F8F9B5B" w14:textId="77777777" w:rsidR="002866E5" w:rsidRPr="006E4D74" w:rsidRDefault="002866E5" w:rsidP="00046138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การออกแบบและพัฒนาข้อทดสอบภาษาไทยแบบอัตนัย</w:t>
            </w:r>
          </w:p>
        </w:tc>
        <w:tc>
          <w:tcPr>
            <w:tcW w:w="2070" w:type="dxa"/>
          </w:tcPr>
          <w:p w14:paraId="2347E5A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8DCB668" w14:textId="77777777" w:rsidTr="00AE5F67">
        <w:trPr>
          <w:trHeight w:val="98"/>
        </w:trPr>
        <w:tc>
          <w:tcPr>
            <w:tcW w:w="7342" w:type="dxa"/>
          </w:tcPr>
          <w:p w14:paraId="57F4BCD9" w14:textId="77777777" w:rsidR="002866E5" w:rsidRPr="006E4D74" w:rsidRDefault="002866E5" w:rsidP="00046138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การออกแบบและพัฒนาข้อทดสอบภาษาไทยแบบปรนัย</w:t>
            </w:r>
          </w:p>
        </w:tc>
        <w:tc>
          <w:tcPr>
            <w:tcW w:w="2070" w:type="dxa"/>
          </w:tcPr>
          <w:p w14:paraId="62FDACD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CD03ED3" w14:textId="77777777" w:rsidTr="00AE5F67">
        <w:trPr>
          <w:trHeight w:val="98"/>
        </w:trPr>
        <w:tc>
          <w:tcPr>
            <w:tcW w:w="7342" w:type="dxa"/>
          </w:tcPr>
          <w:p w14:paraId="064E88C1" w14:textId="77777777" w:rsidR="002866E5" w:rsidRPr="006E4D74" w:rsidRDefault="002866E5" w:rsidP="00046138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การตรวจสอบคุณภาพข้อทดสอบภาษาไทย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0DE106D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330D84A" w14:textId="77777777" w:rsidTr="00AE5F67">
        <w:trPr>
          <w:trHeight w:val="98"/>
        </w:trPr>
        <w:tc>
          <w:tcPr>
            <w:tcW w:w="7342" w:type="dxa"/>
          </w:tcPr>
          <w:p w14:paraId="2C06DA87" w14:textId="77777777" w:rsidR="002866E5" w:rsidRPr="006E4D74" w:rsidRDefault="002866E5" w:rsidP="00046138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การประยุกต์ใช้ผลการประเมินในการพัฒนาการเรียนการสอนภาษาไทย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</w:tcPr>
          <w:p w14:paraId="1DFA378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7AA0A48F" w14:textId="77777777" w:rsidTr="00AE5F67">
        <w:tc>
          <w:tcPr>
            <w:tcW w:w="7342" w:type="dxa"/>
          </w:tcPr>
          <w:p w14:paraId="23E642BC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539AF47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7FD5F868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EA7B4BA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2CD22A8" w14:textId="77777777" w:rsidR="002866E5" w:rsidRPr="006E4D74" w:rsidRDefault="002866E5" w:rsidP="002866E5">
      <w:pPr>
        <w:jc w:val="center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62B74DC3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2D2F1DAA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0391C4D9" w14:textId="77777777" w:rsidR="002866E5" w:rsidRPr="006E4D74" w:rsidRDefault="002866E5" w:rsidP="002866E5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hAnsi="TH SarabunPSK" w:cs="TH SarabunPSK"/>
          <w:noProof/>
          <w:sz w:val="30"/>
          <w:szCs w:val="30"/>
          <w:cs/>
        </w:rPr>
        <w:br w:type="page"/>
      </w:r>
    </w:p>
    <w:p w14:paraId="0A397441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592D96A9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44F9C250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3CA046A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01161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492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-0-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6BC2B14E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ประเด็นและแนวโน้มการจัดการเรียนรู้ภาษาไทยเพื่อการวิจัยในชั้นเรียน</w:t>
      </w:r>
    </w:p>
    <w:p w14:paraId="2718F23A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Issues and Trends in Thai Language Learning Management for Classroom</w:t>
      </w:r>
    </w:p>
    <w:p w14:paraId="03115C56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Research</w:t>
      </w:r>
    </w:p>
    <w:p w14:paraId="4C100ABC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4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2"/>
        <w:gridCol w:w="2070"/>
      </w:tblGrid>
      <w:tr w:rsidR="002866E5" w:rsidRPr="006E4D74" w14:paraId="169D0731" w14:textId="77777777" w:rsidTr="00AE5F67">
        <w:tc>
          <w:tcPr>
            <w:tcW w:w="7342" w:type="dxa"/>
          </w:tcPr>
          <w:p w14:paraId="1E78B0AF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171EE0A6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09BF6307" w14:textId="77777777" w:rsidTr="00AE5F67">
        <w:tc>
          <w:tcPr>
            <w:tcW w:w="7342" w:type="dxa"/>
          </w:tcPr>
          <w:p w14:paraId="21298FD6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ลักษณะงานวิจัยทางด้านการสอนภาษาไทย</w:t>
            </w:r>
          </w:p>
        </w:tc>
        <w:tc>
          <w:tcPr>
            <w:tcW w:w="2070" w:type="dxa"/>
          </w:tcPr>
          <w:p w14:paraId="527FBE9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41FBEC7" w14:textId="77777777" w:rsidTr="00AE5F67">
        <w:tc>
          <w:tcPr>
            <w:tcW w:w="7342" w:type="dxa"/>
          </w:tcPr>
          <w:p w14:paraId="0E46B18D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การวิเคราะห์ประเด็นและแนวโน้มการจัดการเรียนรู้ภาษาไทย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ab/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</w:tcPr>
          <w:p w14:paraId="491635E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087ADC57" w14:textId="77777777" w:rsidTr="00AE5F67">
        <w:tc>
          <w:tcPr>
            <w:tcW w:w="7342" w:type="dxa"/>
          </w:tcPr>
          <w:p w14:paraId="00E6D7E6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การระบุสถานการณ์ปัญหาในชั้นเรียนภาษาไทย</w:t>
            </w:r>
          </w:p>
        </w:tc>
        <w:tc>
          <w:tcPr>
            <w:tcW w:w="2070" w:type="dxa"/>
          </w:tcPr>
          <w:p w14:paraId="32F552E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0208E4F4" w14:textId="77777777" w:rsidTr="00AE5F67">
        <w:tc>
          <w:tcPr>
            <w:tcW w:w="7342" w:type="dxa"/>
          </w:tcPr>
          <w:p w14:paraId="6C63A1D9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วรรณกรรมที่เกี่ยวข้องในการวิจัยด้านการสอนภาษาไทย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</w:tcPr>
          <w:p w14:paraId="4544F8C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1E2AF015" w14:textId="77777777" w:rsidTr="00AE5F67">
        <w:trPr>
          <w:trHeight w:val="98"/>
        </w:trPr>
        <w:tc>
          <w:tcPr>
            <w:tcW w:w="7342" w:type="dxa"/>
          </w:tcPr>
          <w:p w14:paraId="2A442561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ประเภทของเครื่องมือวิจัย</w:t>
            </w:r>
          </w:p>
        </w:tc>
        <w:tc>
          <w:tcPr>
            <w:tcW w:w="2070" w:type="dxa"/>
          </w:tcPr>
          <w:p w14:paraId="135AD1A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05B8C18C" w14:textId="77777777" w:rsidTr="00AE5F67">
        <w:trPr>
          <w:trHeight w:val="98"/>
        </w:trPr>
        <w:tc>
          <w:tcPr>
            <w:tcW w:w="7342" w:type="dxa"/>
          </w:tcPr>
          <w:p w14:paraId="7049105F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วิธีการเก็บข้อมูลวิจัย</w:t>
            </w:r>
          </w:p>
        </w:tc>
        <w:tc>
          <w:tcPr>
            <w:tcW w:w="2070" w:type="dxa"/>
          </w:tcPr>
          <w:p w14:paraId="3E05F5F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10EE120" w14:textId="77777777" w:rsidTr="00AE5F67">
        <w:trPr>
          <w:trHeight w:val="98"/>
        </w:trPr>
        <w:tc>
          <w:tcPr>
            <w:tcW w:w="7342" w:type="dxa"/>
          </w:tcPr>
          <w:p w14:paraId="1BE5C4AB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วิธีการวิเคราะห์ข้อมูลวิจัยด้านการสอนภาษาไทย</w:t>
            </w:r>
          </w:p>
        </w:tc>
        <w:tc>
          <w:tcPr>
            <w:tcW w:w="2070" w:type="dxa"/>
          </w:tcPr>
          <w:p w14:paraId="58B69F6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5155F8D2" w14:textId="77777777" w:rsidTr="00AE5F67">
        <w:trPr>
          <w:trHeight w:val="98"/>
        </w:trPr>
        <w:tc>
          <w:tcPr>
            <w:tcW w:w="7342" w:type="dxa"/>
          </w:tcPr>
          <w:p w14:paraId="62DF823B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การเผยแพร่ผลการวิจัย</w:t>
            </w:r>
          </w:p>
        </w:tc>
        <w:tc>
          <w:tcPr>
            <w:tcW w:w="2070" w:type="dxa"/>
          </w:tcPr>
          <w:p w14:paraId="33940A2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65B28E0" w14:textId="77777777" w:rsidTr="00AE5F67">
        <w:trPr>
          <w:trHeight w:val="98"/>
        </w:trPr>
        <w:tc>
          <w:tcPr>
            <w:tcW w:w="7342" w:type="dxa"/>
          </w:tcPr>
          <w:p w14:paraId="6A375FC9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การแก้ไขปัญหาการเรียนรู้วิชาภาษาไทยด้วยงานวิจัย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</w:tcPr>
          <w:p w14:paraId="6962978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60E7608A" w14:textId="77777777" w:rsidTr="00AE5F67">
        <w:trPr>
          <w:trHeight w:val="98"/>
        </w:trPr>
        <w:tc>
          <w:tcPr>
            <w:tcW w:w="7342" w:type="dxa"/>
          </w:tcPr>
          <w:p w14:paraId="723BDA43" w14:textId="77777777" w:rsidR="002866E5" w:rsidRPr="006E4D74" w:rsidRDefault="002866E5" w:rsidP="00046138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ความรู้เกี่ยวกับจริยธรรมวิจัยในมนุษย์</w:t>
            </w:r>
          </w:p>
        </w:tc>
        <w:tc>
          <w:tcPr>
            <w:tcW w:w="2070" w:type="dxa"/>
          </w:tcPr>
          <w:p w14:paraId="7D3121B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2</w:t>
            </w:r>
          </w:p>
        </w:tc>
      </w:tr>
      <w:tr w:rsidR="002866E5" w:rsidRPr="006E4D74" w14:paraId="3068352C" w14:textId="77777777" w:rsidTr="00AE5F67">
        <w:tc>
          <w:tcPr>
            <w:tcW w:w="7342" w:type="dxa"/>
          </w:tcPr>
          <w:p w14:paraId="276F801A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7B92237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28CCACD5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F0F24AB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2FEA44B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4DF18180" w14:textId="77777777" w:rsidR="002866E5" w:rsidRPr="006E4D74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hAnsi="TH SarabunPSK" w:cs="TH SarabunPSK"/>
          <w:noProof/>
          <w:sz w:val="30"/>
          <w:szCs w:val="30"/>
          <w:cs/>
        </w:rPr>
        <w:br w:type="page"/>
      </w:r>
    </w:p>
    <w:p w14:paraId="4501E471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74A58DD4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0E3EE27F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D83EBF2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76112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68FF532A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หลักการอาชีวศึกษาและพาณิชยศาสตรศึกษา</w:t>
      </w:r>
    </w:p>
    <w:p w14:paraId="26267190" w14:textId="43F32E05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="006A301E" w:rsidRPr="00271EE2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Principles of Commerce and  Business Education</w:t>
      </w:r>
    </w:p>
    <w:p w14:paraId="2BDF6C18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2866E5" w:rsidRPr="006E4D74" w14:paraId="07FB229C" w14:textId="77777777" w:rsidTr="00704A30">
        <w:tc>
          <w:tcPr>
            <w:tcW w:w="7257" w:type="dxa"/>
          </w:tcPr>
          <w:p w14:paraId="354292D6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5607E578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74ADE001" w14:textId="77777777" w:rsidTr="00704A30">
        <w:tc>
          <w:tcPr>
            <w:tcW w:w="7257" w:type="dxa"/>
          </w:tcPr>
          <w:p w14:paraId="486B715F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แนวคิดเกี่ยวกับอาชีพศึกษา</w:t>
            </w:r>
          </w:p>
        </w:tc>
        <w:tc>
          <w:tcPr>
            <w:tcW w:w="2250" w:type="dxa"/>
          </w:tcPr>
          <w:p w14:paraId="5CE913E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AB8F307" w14:textId="77777777" w:rsidTr="00704A30">
        <w:tc>
          <w:tcPr>
            <w:tcW w:w="7257" w:type="dxa"/>
          </w:tcPr>
          <w:p w14:paraId="4D778B10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ปรัชญา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 xml:space="preserve"> 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แนวคิดทาง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การอาชีวศึกษา</w:t>
            </w:r>
          </w:p>
        </w:tc>
        <w:tc>
          <w:tcPr>
            <w:tcW w:w="2250" w:type="dxa"/>
          </w:tcPr>
          <w:p w14:paraId="7E1EB2A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E8C3EA6" w14:textId="77777777" w:rsidTr="00704A30">
        <w:tc>
          <w:tcPr>
            <w:tcW w:w="7257" w:type="dxa"/>
          </w:tcPr>
          <w:p w14:paraId="24505AA4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ความเป็นมาของอาชีวศึกษา</w:t>
            </w:r>
          </w:p>
        </w:tc>
        <w:tc>
          <w:tcPr>
            <w:tcW w:w="2250" w:type="dxa"/>
          </w:tcPr>
          <w:p w14:paraId="39B20C3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F6F8375" w14:textId="77777777" w:rsidTr="00704A30">
        <w:tc>
          <w:tcPr>
            <w:tcW w:w="7257" w:type="dxa"/>
          </w:tcPr>
          <w:p w14:paraId="654C52E0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กฎหมายที่เกี่ยวข้องกับการอาชีวศึกษาและ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นโยบายที่เกี่ยวข้องกับ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อาชีวศึกษา</w:t>
            </w:r>
          </w:p>
        </w:tc>
        <w:tc>
          <w:tcPr>
            <w:tcW w:w="2250" w:type="dxa"/>
          </w:tcPr>
          <w:p w14:paraId="3C143CD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CB5911B" w14:textId="77777777" w:rsidTr="00704A30">
        <w:trPr>
          <w:trHeight w:val="98"/>
        </w:trPr>
        <w:tc>
          <w:tcPr>
            <w:tcW w:w="7257" w:type="dxa"/>
          </w:tcPr>
          <w:p w14:paraId="241320E8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การจัดการเรียนรู้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ทางอาชีวศึกษาทั้งในและนอกระบบโรงเรียน</w:t>
            </w:r>
          </w:p>
        </w:tc>
        <w:tc>
          <w:tcPr>
            <w:tcW w:w="2250" w:type="dxa"/>
          </w:tcPr>
          <w:p w14:paraId="0CE2326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D644171" w14:textId="77777777" w:rsidTr="00704A30">
        <w:trPr>
          <w:trHeight w:val="98"/>
        </w:trPr>
        <w:tc>
          <w:tcPr>
            <w:tcW w:w="7257" w:type="dxa"/>
          </w:tcPr>
          <w:p w14:paraId="3C8CAF45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บทบาทของอาชีวศึกษาในการพัฒนาประเทศ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7C2CCA9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0E3E0D5" w14:textId="77777777" w:rsidTr="00704A30">
        <w:trPr>
          <w:trHeight w:val="98"/>
        </w:trPr>
        <w:tc>
          <w:tcPr>
            <w:tcW w:w="7257" w:type="dxa"/>
          </w:tcPr>
          <w:p w14:paraId="6A2F765F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ปรัชญา แนวคิดทางพาณิชยศาสตรศึกษาและธุรกิจศึกษา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39DD110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6EA3893" w14:textId="77777777" w:rsidTr="00704A30">
        <w:trPr>
          <w:trHeight w:val="98"/>
        </w:trPr>
        <w:tc>
          <w:tcPr>
            <w:tcW w:w="7257" w:type="dxa"/>
          </w:tcPr>
          <w:p w14:paraId="713545A9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ความเป็นมาของ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พาณิชยศาสตรศึกษาและธุรกิจศึกษา</w:t>
            </w:r>
          </w:p>
        </w:tc>
        <w:tc>
          <w:tcPr>
            <w:tcW w:w="2250" w:type="dxa"/>
          </w:tcPr>
          <w:p w14:paraId="23BE4F0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F38049E" w14:textId="77777777" w:rsidTr="00704A30">
        <w:trPr>
          <w:trHeight w:val="98"/>
        </w:trPr>
        <w:tc>
          <w:tcPr>
            <w:tcW w:w="7257" w:type="dxa"/>
          </w:tcPr>
          <w:p w14:paraId="72893D5C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นโยบายที่เกี่ยวข้องกับพาณิชยศาสตรศึกษาและธุรกิจศึกษา</w:t>
            </w:r>
          </w:p>
        </w:tc>
        <w:tc>
          <w:tcPr>
            <w:tcW w:w="2250" w:type="dxa"/>
          </w:tcPr>
          <w:p w14:paraId="1603EA1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3D82B75" w14:textId="77777777" w:rsidTr="00704A30">
        <w:trPr>
          <w:trHeight w:val="98"/>
        </w:trPr>
        <w:tc>
          <w:tcPr>
            <w:tcW w:w="7257" w:type="dxa"/>
          </w:tcPr>
          <w:p w14:paraId="1315E4D6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บทบาทและหน้าที่ของครูทางด้านพาณิชยศาสตรศึกษาและธุรกิจศึกษา</w:t>
            </w:r>
          </w:p>
        </w:tc>
        <w:tc>
          <w:tcPr>
            <w:tcW w:w="2250" w:type="dxa"/>
          </w:tcPr>
          <w:p w14:paraId="49F8AB8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5E3C3373" w14:textId="77777777" w:rsidTr="00704A30">
        <w:trPr>
          <w:trHeight w:val="98"/>
        </w:trPr>
        <w:tc>
          <w:tcPr>
            <w:tcW w:w="7257" w:type="dxa"/>
          </w:tcPr>
          <w:p w14:paraId="77081F29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การจัดการเรียนรู้ทางด้านพาณิชยศาสตรศึกษาและธุรกิจศึกษา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ในระดับขั้นพื้นฐาน</w:t>
            </w:r>
          </w:p>
        </w:tc>
        <w:tc>
          <w:tcPr>
            <w:tcW w:w="2250" w:type="dxa"/>
          </w:tcPr>
          <w:p w14:paraId="0DA06B2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18DD83D" w14:textId="77777777" w:rsidTr="00704A30">
        <w:trPr>
          <w:trHeight w:val="98"/>
        </w:trPr>
        <w:tc>
          <w:tcPr>
            <w:tcW w:w="7257" w:type="dxa"/>
          </w:tcPr>
          <w:p w14:paraId="468EB305" w14:textId="39BCE5EC" w:rsidR="002866E5" w:rsidRPr="006E4D74" w:rsidRDefault="002866E5" w:rsidP="00665E40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ind w:right="-106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การจัดการศึกษาทางด้านพาณิชยศาสตรศึกษาและธุรกิจศึกษาในระดั</w:t>
            </w:r>
            <w:r w:rsidR="00665E40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บ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อาชีวศึกษา</w:t>
            </w:r>
          </w:p>
        </w:tc>
        <w:tc>
          <w:tcPr>
            <w:tcW w:w="2250" w:type="dxa"/>
          </w:tcPr>
          <w:p w14:paraId="6B76A46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B3B2075" w14:textId="77777777" w:rsidTr="00704A30">
        <w:trPr>
          <w:trHeight w:val="98"/>
        </w:trPr>
        <w:tc>
          <w:tcPr>
            <w:tcW w:w="7257" w:type="dxa"/>
          </w:tcPr>
          <w:p w14:paraId="79AD674F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มาตรฐานการอาชีวศึกษาในบริบทของการประกันคุณภาพ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0C61490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1E799D3" w14:textId="77777777" w:rsidTr="00704A30">
        <w:trPr>
          <w:trHeight w:val="98"/>
        </w:trPr>
        <w:tc>
          <w:tcPr>
            <w:tcW w:w="7257" w:type="dxa"/>
          </w:tcPr>
          <w:p w14:paraId="7658E199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ความสำคัญและประโยชน์ของพาณิชยศาสตรศึกษาและธุรกิจศึกษา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4AD3942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807DA90" w14:textId="77777777" w:rsidTr="00704A30">
        <w:trPr>
          <w:trHeight w:val="98"/>
        </w:trPr>
        <w:tc>
          <w:tcPr>
            <w:tcW w:w="7257" w:type="dxa"/>
          </w:tcPr>
          <w:p w14:paraId="1D04FE95" w14:textId="77777777" w:rsidR="002866E5" w:rsidRPr="006E4D74" w:rsidRDefault="002866E5" w:rsidP="00046138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แนวโน้มทางพาณิชยศาสตรศึกษาและธุรกิจศึกษา</w:t>
            </w:r>
          </w:p>
        </w:tc>
        <w:tc>
          <w:tcPr>
            <w:tcW w:w="2250" w:type="dxa"/>
          </w:tcPr>
          <w:p w14:paraId="63A7662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2</w:t>
            </w:r>
          </w:p>
        </w:tc>
      </w:tr>
      <w:tr w:rsidR="002866E5" w:rsidRPr="006E4D74" w14:paraId="5317F845" w14:textId="77777777" w:rsidTr="00704A30">
        <w:tc>
          <w:tcPr>
            <w:tcW w:w="7257" w:type="dxa"/>
          </w:tcPr>
          <w:p w14:paraId="505896B6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719A9A2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599C5AE3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E579EEA" w14:textId="77777777" w:rsidR="002866E5" w:rsidRPr="006E4D74" w:rsidRDefault="002866E5" w:rsidP="002866E5">
      <w:pPr>
        <w:rPr>
          <w:rFonts w:ascii="TH SarabunPSK" w:hAnsi="TH SarabunPSK" w:cs="TH SarabunPSK"/>
          <w:noProof/>
          <w:sz w:val="30"/>
          <w:szCs w:val="30"/>
          <w:cs/>
        </w:rPr>
      </w:pPr>
    </w:p>
    <w:p w14:paraId="627858CA" w14:textId="77777777" w:rsidR="002866E5" w:rsidRPr="00CB317F" w:rsidRDefault="002866E5" w:rsidP="001A3342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kern w:val="0"/>
          <w:sz w:val="30"/>
          <w:szCs w:val="30"/>
          <w:lang w:eastAsia="x-none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3DF318CC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320B14AA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6E248D54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7611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4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0B4ECBFA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หลักการ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จัดการ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เรียนรู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้เพื่อพัฒนาความเป็นผู้ประกอบการทางสังคม</w:t>
      </w:r>
    </w:p>
    <w:p w14:paraId="68F3DE0E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 xml:space="preserve">Principles of Learning Management for Social Entrepreneurship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Development</w:t>
      </w:r>
    </w:p>
    <w:p w14:paraId="6E9AADAD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2866E5" w:rsidRPr="006E4D74" w14:paraId="7F980843" w14:textId="77777777" w:rsidTr="00AE5F67">
        <w:tc>
          <w:tcPr>
            <w:tcW w:w="7257" w:type="dxa"/>
          </w:tcPr>
          <w:p w14:paraId="3F05C9F2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5C212BBE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1865296B" w14:textId="77777777" w:rsidTr="00AE5F67">
        <w:tc>
          <w:tcPr>
            <w:tcW w:w="7257" w:type="dxa"/>
          </w:tcPr>
          <w:p w14:paraId="0681F64B" w14:textId="77777777" w:rsidR="002866E5" w:rsidRPr="006E4D74" w:rsidRDefault="002866E5" w:rsidP="00046138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ดและหลักการของผู้ประกอบการทางสังคม</w:t>
            </w:r>
          </w:p>
        </w:tc>
        <w:tc>
          <w:tcPr>
            <w:tcW w:w="2250" w:type="dxa"/>
          </w:tcPr>
          <w:p w14:paraId="42D249C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21DB7C88" w14:textId="77777777" w:rsidTr="00AE5F67">
        <w:tc>
          <w:tcPr>
            <w:tcW w:w="7257" w:type="dxa"/>
          </w:tcPr>
          <w:p w14:paraId="7BF2A457" w14:textId="77777777" w:rsidR="002866E5" w:rsidRPr="006E4D74" w:rsidRDefault="002866E5" w:rsidP="00046138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การประกอบการทางสังคมในบริบทต่างๆ</w:t>
            </w:r>
          </w:p>
        </w:tc>
        <w:tc>
          <w:tcPr>
            <w:tcW w:w="2250" w:type="dxa"/>
          </w:tcPr>
          <w:p w14:paraId="26979FD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6589C523" w14:textId="77777777" w:rsidTr="00AE5F67">
        <w:tc>
          <w:tcPr>
            <w:tcW w:w="7257" w:type="dxa"/>
          </w:tcPr>
          <w:p w14:paraId="7C453230" w14:textId="77777777" w:rsidR="002866E5" w:rsidRPr="006E4D74" w:rsidRDefault="002866E5" w:rsidP="00046138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การวิเคราะห์สภาพแวดล้อมทางธุรกิจในการพัฒนากิจการเพื่อสังคม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05A351E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40B00DE6" w14:textId="77777777" w:rsidTr="00AE5F67">
        <w:tc>
          <w:tcPr>
            <w:tcW w:w="7257" w:type="dxa"/>
          </w:tcPr>
          <w:p w14:paraId="715CAEB9" w14:textId="77777777" w:rsidR="002866E5" w:rsidRPr="006E4D74" w:rsidRDefault="002866E5" w:rsidP="00046138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คุณลักษณะความเป็นผู้ประกอบการทางสังคม  </w:t>
            </w:r>
          </w:p>
        </w:tc>
        <w:tc>
          <w:tcPr>
            <w:tcW w:w="2250" w:type="dxa"/>
          </w:tcPr>
          <w:p w14:paraId="0BA7D55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30098E37" w14:textId="77777777" w:rsidTr="00AE5F67">
        <w:trPr>
          <w:trHeight w:val="98"/>
        </w:trPr>
        <w:tc>
          <w:tcPr>
            <w:tcW w:w="7257" w:type="dxa"/>
          </w:tcPr>
          <w:p w14:paraId="3D11F93C" w14:textId="77777777" w:rsidR="002866E5" w:rsidRPr="006E4D74" w:rsidRDefault="002866E5" w:rsidP="00046138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หลัก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การจัดการเรียนรู้เพื่อพัฒนาความเป็นผู้ประกอบการทางสังคม  </w:t>
            </w:r>
          </w:p>
        </w:tc>
        <w:tc>
          <w:tcPr>
            <w:tcW w:w="2250" w:type="dxa"/>
          </w:tcPr>
          <w:p w14:paraId="759353F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18DDE716" w14:textId="77777777" w:rsidTr="00AE5F67">
        <w:trPr>
          <w:trHeight w:val="98"/>
        </w:trPr>
        <w:tc>
          <w:tcPr>
            <w:tcW w:w="7257" w:type="dxa"/>
          </w:tcPr>
          <w:p w14:paraId="79A19923" w14:textId="77777777" w:rsidR="002866E5" w:rsidRPr="006E4D74" w:rsidRDefault="002866E5" w:rsidP="00046138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การพัฒนาหลักสูตรเพื่อพัฒนาความเป็นผู้ประกอบการทางสังคม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477CC6A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2</w:t>
            </w:r>
          </w:p>
        </w:tc>
      </w:tr>
      <w:tr w:rsidR="002866E5" w:rsidRPr="006E4D74" w14:paraId="22C496A6" w14:textId="77777777" w:rsidTr="00AE5F67">
        <w:trPr>
          <w:trHeight w:val="98"/>
        </w:trPr>
        <w:tc>
          <w:tcPr>
            <w:tcW w:w="7257" w:type="dxa"/>
          </w:tcPr>
          <w:p w14:paraId="13F6F87C" w14:textId="77777777" w:rsidR="002866E5" w:rsidRPr="006E4D74" w:rsidRDefault="002866E5" w:rsidP="00046138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กรณีศึกษาการจัดการเรียนรู้เพื่อพัฒนาความเป็นผู้ประกอบการทางสังคม</w:t>
            </w:r>
          </w:p>
        </w:tc>
        <w:tc>
          <w:tcPr>
            <w:tcW w:w="2250" w:type="dxa"/>
          </w:tcPr>
          <w:p w14:paraId="04A7571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4</w:t>
            </w:r>
          </w:p>
        </w:tc>
      </w:tr>
      <w:tr w:rsidR="002866E5" w:rsidRPr="006E4D74" w14:paraId="656605C0" w14:textId="77777777" w:rsidTr="00AE5F67">
        <w:tc>
          <w:tcPr>
            <w:tcW w:w="7257" w:type="dxa"/>
          </w:tcPr>
          <w:p w14:paraId="6AD425DC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67BD54A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15F78A98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48C95A6" w14:textId="77777777" w:rsidR="002866E5" w:rsidRPr="006E4D74" w:rsidRDefault="002866E5" w:rsidP="002866E5">
      <w:pPr>
        <w:rPr>
          <w:rFonts w:ascii="TH SarabunPSK" w:hAnsi="TH SarabunPSK" w:cs="TH SarabunPSK"/>
          <w:noProof/>
          <w:sz w:val="30"/>
          <w:szCs w:val="30"/>
          <w:cs/>
        </w:rPr>
      </w:pPr>
    </w:p>
    <w:p w14:paraId="3055F67E" w14:textId="77777777" w:rsidR="002866E5" w:rsidRPr="006E4D74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hAnsi="TH SarabunPSK" w:cs="TH SarabunPSK"/>
          <w:noProof/>
          <w:sz w:val="30"/>
          <w:szCs w:val="30"/>
          <w:cs/>
        </w:rPr>
        <w:br w:type="page"/>
      </w:r>
    </w:p>
    <w:p w14:paraId="6CDE1CE8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007E805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6A5CC57B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410EC55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76231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18473AE5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การพัฒนาสื่อและนวัตกรรมทางพาณิชยศาสตรศึกษา</w:t>
      </w:r>
    </w:p>
    <w:p w14:paraId="7FAB17A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Development of Media and Innovation in Commerce Education</w:t>
      </w:r>
    </w:p>
    <w:p w14:paraId="61B6CE1C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2866E5" w:rsidRPr="006E4D74" w14:paraId="2871F6FE" w14:textId="77777777" w:rsidTr="00AE5F67">
        <w:tc>
          <w:tcPr>
            <w:tcW w:w="7257" w:type="dxa"/>
          </w:tcPr>
          <w:p w14:paraId="3D0DF8CA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5C0E3772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6FA9D956" w14:textId="77777777" w:rsidTr="00AE5F67">
        <w:tc>
          <w:tcPr>
            <w:tcW w:w="7257" w:type="dxa"/>
          </w:tcPr>
          <w:p w14:paraId="371D3B4D" w14:textId="77777777" w:rsidR="002866E5" w:rsidRPr="006E4D74" w:rsidRDefault="002866E5" w:rsidP="00046138">
            <w:pPr>
              <w:pStyle w:val="ListParagraph"/>
              <w:numPr>
                <w:ilvl w:val="0"/>
                <w:numId w:val="81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หลักการ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แนวคิด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และทฤษฎีที่เกี่ยวข้องกับการออกแบบ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และพัฒนาสื่อและนวัตกรรมทางพาณิชยศาสตรศึกษา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7778C85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45640681" w14:textId="77777777" w:rsidTr="00AE5F67">
        <w:tc>
          <w:tcPr>
            <w:tcW w:w="7257" w:type="dxa"/>
          </w:tcPr>
          <w:p w14:paraId="6203B9A4" w14:textId="77777777" w:rsidR="002866E5" w:rsidRPr="006E4D74" w:rsidRDefault="002866E5" w:rsidP="00046138">
            <w:pPr>
              <w:pStyle w:val="ListParagraph"/>
              <w:numPr>
                <w:ilvl w:val="0"/>
                <w:numId w:val="81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การออกแบบ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ผลิตสื่อและนวัตกรรมการเรียนรู้ทางพาณิชยศาสตรศึกษา</w:t>
            </w:r>
          </w:p>
        </w:tc>
        <w:tc>
          <w:tcPr>
            <w:tcW w:w="2250" w:type="dxa"/>
          </w:tcPr>
          <w:p w14:paraId="43F5BD1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2C2746B" w14:textId="77777777" w:rsidTr="00AE5F67">
        <w:tc>
          <w:tcPr>
            <w:tcW w:w="7257" w:type="dxa"/>
          </w:tcPr>
          <w:p w14:paraId="295A52F7" w14:textId="77777777" w:rsidR="002866E5" w:rsidRPr="006E4D74" w:rsidRDefault="002866E5" w:rsidP="00046138">
            <w:pPr>
              <w:pStyle w:val="ListParagraph"/>
              <w:numPr>
                <w:ilvl w:val="0"/>
                <w:numId w:val="8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การประยุกต์ใช้สื่อและนวัตกรรมการเรียนรู้ทางพาณิชยศาสตรศึกษา</w:t>
            </w:r>
          </w:p>
        </w:tc>
        <w:tc>
          <w:tcPr>
            <w:tcW w:w="2250" w:type="dxa"/>
          </w:tcPr>
          <w:p w14:paraId="092D87E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9F2C1BF" w14:textId="77777777" w:rsidTr="00AE5F67">
        <w:tc>
          <w:tcPr>
            <w:tcW w:w="7257" w:type="dxa"/>
          </w:tcPr>
          <w:p w14:paraId="68F8F0C1" w14:textId="77777777" w:rsidR="002866E5" w:rsidRPr="006E4D74" w:rsidRDefault="002866E5" w:rsidP="00046138">
            <w:pPr>
              <w:pStyle w:val="ListParagraph"/>
              <w:numPr>
                <w:ilvl w:val="0"/>
                <w:numId w:val="8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การประเมินสื่อและนวัตกรรมเพื่อพัฒนาคุณภาพการเรียนรู้ทาง</w:t>
            </w:r>
          </w:p>
          <w:p w14:paraId="31390BAF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พาณิชยศาสตรศึกษา</w:t>
            </w:r>
          </w:p>
        </w:tc>
        <w:tc>
          <w:tcPr>
            <w:tcW w:w="2250" w:type="dxa"/>
          </w:tcPr>
          <w:p w14:paraId="7481FDC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55AD0CA7" w14:textId="77777777" w:rsidTr="00AE5F67">
        <w:trPr>
          <w:trHeight w:val="98"/>
        </w:trPr>
        <w:tc>
          <w:tcPr>
            <w:tcW w:w="7257" w:type="dxa"/>
          </w:tcPr>
          <w:p w14:paraId="30FF843F" w14:textId="77777777" w:rsidR="002866E5" w:rsidRPr="006E4D74" w:rsidRDefault="002866E5" w:rsidP="00046138">
            <w:pPr>
              <w:pStyle w:val="ListParagraph"/>
              <w:numPr>
                <w:ilvl w:val="0"/>
                <w:numId w:val="8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บทบาทของสื่อและนวัตกรรมการเรียนการสอนในการจัดการเรียนรู้สำหรับในศตวรรษที่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21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55811FC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3</w:t>
            </w:r>
          </w:p>
        </w:tc>
      </w:tr>
      <w:tr w:rsidR="002866E5" w:rsidRPr="006E4D74" w14:paraId="61D9E73A" w14:textId="77777777" w:rsidTr="00AE5F67">
        <w:tc>
          <w:tcPr>
            <w:tcW w:w="7257" w:type="dxa"/>
          </w:tcPr>
          <w:p w14:paraId="6ACB4A11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13E5617E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15</w:t>
            </w:r>
          </w:p>
        </w:tc>
      </w:tr>
    </w:tbl>
    <w:p w14:paraId="7F888EB5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2866E5" w:rsidRPr="006E4D74" w14:paraId="4EAF2423" w14:textId="77777777" w:rsidTr="00AE5F67">
        <w:tc>
          <w:tcPr>
            <w:tcW w:w="7257" w:type="dxa"/>
          </w:tcPr>
          <w:p w14:paraId="34D7B283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250" w:type="dxa"/>
          </w:tcPr>
          <w:p w14:paraId="51E80FB3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ปฏิบัติ</w:t>
            </w:r>
          </w:p>
        </w:tc>
      </w:tr>
      <w:tr w:rsidR="002866E5" w:rsidRPr="006E4D74" w14:paraId="1876267F" w14:textId="77777777" w:rsidTr="00AE5F67">
        <w:tc>
          <w:tcPr>
            <w:tcW w:w="7257" w:type="dxa"/>
          </w:tcPr>
          <w:p w14:paraId="300A31F3" w14:textId="77777777" w:rsidR="002866E5" w:rsidRPr="006E4D74" w:rsidRDefault="002866E5" w:rsidP="00046138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การออกแบบ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ผลิตสื่อและนวัตกรรมการเรียนรู้ทางพาณิชยศาสตรศึกษา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122B0BF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2C64DBC" w14:textId="77777777" w:rsidTr="00AE5F67">
        <w:tc>
          <w:tcPr>
            <w:tcW w:w="7257" w:type="dxa"/>
          </w:tcPr>
          <w:p w14:paraId="07AF98FA" w14:textId="77777777" w:rsidR="002866E5" w:rsidRPr="006E4D74" w:rsidRDefault="002866E5" w:rsidP="00046138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การประยุกต์ใช้สื่อและนวัตกรรมการเรียนรู้ทางพาณิชยศาสตรศึกษา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768C633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01425F3" w14:textId="77777777" w:rsidTr="00AE5F67">
        <w:tc>
          <w:tcPr>
            <w:tcW w:w="7257" w:type="dxa"/>
          </w:tcPr>
          <w:p w14:paraId="0CA0CD63" w14:textId="77777777" w:rsidR="002866E5" w:rsidRPr="006E4D74" w:rsidRDefault="002866E5" w:rsidP="00046138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ทดลองใช้สื่อและนวัตกรรมการเรียนการสอนในการจัดการเรียนรู้สำหรับในศตวรรษที่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21</w:t>
            </w:r>
          </w:p>
        </w:tc>
        <w:tc>
          <w:tcPr>
            <w:tcW w:w="2250" w:type="dxa"/>
          </w:tcPr>
          <w:p w14:paraId="0FF4094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F35C406" w14:textId="77777777" w:rsidTr="00AE5F67">
        <w:tc>
          <w:tcPr>
            <w:tcW w:w="7257" w:type="dxa"/>
          </w:tcPr>
          <w:p w14:paraId="4000A4F8" w14:textId="77777777" w:rsidR="002866E5" w:rsidRPr="006E4D74" w:rsidRDefault="002866E5" w:rsidP="00046138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ประเมินสื่อและนวัตกรรมเพื่อพัฒนาคุณภาพการเรียนรู้สำหรับผู้เรียนทางพาณิชยศาสตรศึกษา</w:t>
            </w:r>
          </w:p>
        </w:tc>
        <w:tc>
          <w:tcPr>
            <w:tcW w:w="2250" w:type="dxa"/>
          </w:tcPr>
          <w:p w14:paraId="73C59D7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78A3332" w14:textId="77777777" w:rsidTr="00AE5F67">
        <w:trPr>
          <w:trHeight w:val="98"/>
        </w:trPr>
        <w:tc>
          <w:tcPr>
            <w:tcW w:w="7257" w:type="dxa"/>
          </w:tcPr>
          <w:p w14:paraId="4CAE2193" w14:textId="77777777" w:rsidR="002866E5" w:rsidRPr="006E4D74" w:rsidRDefault="002866E5" w:rsidP="00046138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นำเสนอปรับปรุงคุณภาพสื่อและนวัตกรรมเพื่อพัฒนาคุณภาพการเรียนรู้สำหรับผู้เรียนทางพาณิชยศาสตรศึกษา</w:t>
            </w:r>
          </w:p>
        </w:tc>
        <w:tc>
          <w:tcPr>
            <w:tcW w:w="2250" w:type="dxa"/>
          </w:tcPr>
          <w:p w14:paraId="4F4AE6E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3380481F" w14:textId="77777777" w:rsidTr="00AE5F67">
        <w:tc>
          <w:tcPr>
            <w:tcW w:w="7257" w:type="dxa"/>
          </w:tcPr>
          <w:p w14:paraId="5BDACCDE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73F25A54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5B5B8DA0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62550E16" w14:textId="77777777" w:rsidR="002866E5" w:rsidRPr="006E4D74" w:rsidRDefault="002866E5" w:rsidP="002866E5">
      <w:pPr>
        <w:rPr>
          <w:rFonts w:ascii="TH SarabunPSK" w:hAnsi="TH SarabunPSK" w:cs="TH SarabunPSK"/>
          <w:noProof/>
          <w:sz w:val="30"/>
          <w:szCs w:val="30"/>
          <w:cs/>
        </w:rPr>
      </w:pPr>
    </w:p>
    <w:p w14:paraId="740A4F76" w14:textId="77777777" w:rsidR="002866E5" w:rsidRPr="006E4D74" w:rsidRDefault="002866E5" w:rsidP="002866E5">
      <w:pPr>
        <w:rPr>
          <w:rFonts w:ascii="TH SarabunPSK" w:eastAsia="Times New Roman" w:hAnsi="TH SarabunPSK" w:cs="TH SarabunPSK"/>
          <w:b/>
          <w:bCs/>
          <w:kern w:val="0"/>
          <w:sz w:val="30"/>
          <w:szCs w:val="30"/>
          <w:lang w:eastAsia="x-none"/>
          <w14:ligatures w14:val="none"/>
        </w:rPr>
      </w:pPr>
    </w:p>
    <w:p w14:paraId="4A974A2B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9052778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45C7E3E3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07E4545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311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(2-0-4)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27343EA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การจัดการอาชีวศึกษานอกระบบทางพาณิชยศาสตรศึกษา</w:t>
      </w:r>
    </w:p>
    <w:p w14:paraId="1A559884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Non formal Vocational Education for Commerce Education</w:t>
      </w:r>
    </w:p>
    <w:p w14:paraId="60C8CABB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2866E5" w:rsidRPr="006E4D74" w14:paraId="13A61BD0" w14:textId="77777777" w:rsidTr="00AE5F67">
        <w:tc>
          <w:tcPr>
            <w:tcW w:w="7257" w:type="dxa"/>
          </w:tcPr>
          <w:p w14:paraId="12164C6A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7C7E483C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05D7C7EB" w14:textId="77777777" w:rsidTr="00AE5F67">
        <w:tc>
          <w:tcPr>
            <w:tcW w:w="7257" w:type="dxa"/>
          </w:tcPr>
          <w:p w14:paraId="6685B155" w14:textId="77777777" w:rsidR="002866E5" w:rsidRPr="006E4D74" w:rsidRDefault="002866E5" w:rsidP="00046138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ความสำคัญ แนวคิด และทฤษฎีที่เกี่ยวข้องกับการจัดการอาชีวศึกษานอกระบบทางพาณิชยศาสตร์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250" w:type="dxa"/>
          </w:tcPr>
          <w:p w14:paraId="31F1019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394CEC26" w14:textId="77777777" w:rsidTr="00AE5F67">
        <w:tc>
          <w:tcPr>
            <w:tcW w:w="7257" w:type="dxa"/>
          </w:tcPr>
          <w:p w14:paraId="421D3AB8" w14:textId="77777777" w:rsidR="002866E5" w:rsidRPr="006E4D74" w:rsidRDefault="002866E5" w:rsidP="00046138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การบริหารจัดการอาชีวศึกษานอกระบบทางพาณิชยศาสตร์</w:t>
            </w:r>
          </w:p>
        </w:tc>
        <w:tc>
          <w:tcPr>
            <w:tcW w:w="2250" w:type="dxa"/>
          </w:tcPr>
          <w:p w14:paraId="76626F1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76F3FB99" w14:textId="77777777" w:rsidTr="00AE5F67">
        <w:tc>
          <w:tcPr>
            <w:tcW w:w="7257" w:type="dxa"/>
          </w:tcPr>
          <w:p w14:paraId="570C2E2B" w14:textId="77777777" w:rsidR="002866E5" w:rsidRPr="006E4D74" w:rsidRDefault="002866E5" w:rsidP="00046138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บทบาทของการจัดอาชีวศึกษานอกระบบทางพาณิชยศาสตร์ทั้งในประเทศ และในประเทศที่พัฒนาแล้ว</w:t>
            </w:r>
          </w:p>
        </w:tc>
        <w:tc>
          <w:tcPr>
            <w:tcW w:w="2250" w:type="dxa"/>
          </w:tcPr>
          <w:p w14:paraId="0954029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7AC9891" w14:textId="77777777" w:rsidTr="00AE5F67">
        <w:trPr>
          <w:trHeight w:val="98"/>
        </w:trPr>
        <w:tc>
          <w:tcPr>
            <w:tcW w:w="7257" w:type="dxa"/>
          </w:tcPr>
          <w:p w14:paraId="090804E3" w14:textId="77777777" w:rsidR="002866E5" w:rsidRPr="006E4D74" w:rsidRDefault="002866E5" w:rsidP="00046138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กรณีตัวอย่างของการจัดอาชีวศึกษานอกระบบทางพาณิชยศาสตร์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13B025F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1132D7EF" w14:textId="77777777" w:rsidTr="00AE5F67">
        <w:trPr>
          <w:trHeight w:val="98"/>
        </w:trPr>
        <w:tc>
          <w:tcPr>
            <w:tcW w:w="7257" w:type="dxa"/>
          </w:tcPr>
          <w:p w14:paraId="6365E2D7" w14:textId="77777777" w:rsidR="002866E5" w:rsidRPr="006E4D74" w:rsidRDefault="002866E5" w:rsidP="00046138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การออกแบบและการประเมินผลการจัดอาชีวศึกษานอกระบบทางพาณิชยศาสตร์</w:t>
            </w:r>
          </w:p>
        </w:tc>
        <w:tc>
          <w:tcPr>
            <w:tcW w:w="2250" w:type="dxa"/>
          </w:tcPr>
          <w:p w14:paraId="56BC4F1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18D1D53" w14:textId="77777777" w:rsidTr="00AE5F67">
        <w:trPr>
          <w:trHeight w:val="98"/>
        </w:trPr>
        <w:tc>
          <w:tcPr>
            <w:tcW w:w="7257" w:type="dxa"/>
          </w:tcPr>
          <w:p w14:paraId="6692B69A" w14:textId="77777777" w:rsidR="002866E5" w:rsidRPr="006E4D74" w:rsidRDefault="002866E5" w:rsidP="00046138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แนวโน้มการจัดการอาชีวศึกษานอกระบบทางพาณิชยศาสตร์เพื่อส่งสริมการเรียนรู้ตลอดชีวิต</w:t>
            </w:r>
          </w:p>
        </w:tc>
        <w:tc>
          <w:tcPr>
            <w:tcW w:w="2250" w:type="dxa"/>
          </w:tcPr>
          <w:p w14:paraId="2574166D" w14:textId="77777777" w:rsidR="002866E5" w:rsidRPr="005E77AC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5E77AC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4</w:t>
            </w:r>
          </w:p>
        </w:tc>
      </w:tr>
      <w:tr w:rsidR="002866E5" w:rsidRPr="006E4D74" w14:paraId="47AA2310" w14:textId="77777777" w:rsidTr="00AE5F67">
        <w:tc>
          <w:tcPr>
            <w:tcW w:w="7257" w:type="dxa"/>
          </w:tcPr>
          <w:p w14:paraId="4DAAEF2A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31A5FB65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651000B1" w14:textId="77777777" w:rsidR="002866E5" w:rsidRDefault="002866E5" w:rsidP="002866E5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31F76503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7AEAEE57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21C68009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72A99A2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854B6D1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76341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04F63709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การจัดการเรียนรู้ทางพาณิชยศาสตรศึกษาและการฝึกอบรม</w:t>
      </w:r>
    </w:p>
    <w:p w14:paraId="74AA1634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14:ligatures w14:val="none"/>
        </w:rPr>
        <w:t>Management of Learning Activities in Commerce Education and Training</w:t>
      </w:r>
    </w:p>
    <w:p w14:paraId="3C22C319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2866E5" w:rsidRPr="006E4D74" w14:paraId="752B42BC" w14:textId="77777777" w:rsidTr="00AE5F67">
        <w:tc>
          <w:tcPr>
            <w:tcW w:w="7257" w:type="dxa"/>
          </w:tcPr>
          <w:p w14:paraId="1CA379D0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4684F156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39FE6224" w14:textId="77777777" w:rsidTr="00AE5F67">
        <w:tc>
          <w:tcPr>
            <w:tcW w:w="7257" w:type="dxa"/>
          </w:tcPr>
          <w:p w14:paraId="17AC25FA" w14:textId="77777777" w:rsidR="002866E5" w:rsidRPr="006E4D74" w:rsidRDefault="002866E5" w:rsidP="00046138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หลักการ ทฤษฎี แนวคิดการจัดการเรียนรู้</w:t>
            </w:r>
          </w:p>
        </w:tc>
        <w:tc>
          <w:tcPr>
            <w:tcW w:w="2250" w:type="dxa"/>
          </w:tcPr>
          <w:p w14:paraId="4239AF1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435C528" w14:textId="77777777" w:rsidTr="00AE5F67">
        <w:tc>
          <w:tcPr>
            <w:tcW w:w="7257" w:type="dxa"/>
          </w:tcPr>
          <w:p w14:paraId="6F07CAAE" w14:textId="77777777" w:rsidR="002866E5" w:rsidRPr="006E4D74" w:rsidRDefault="002866E5" w:rsidP="00046138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แนวคิดและวิธีการจัดการเรียนรู้ที่เน้นผู้เรียนเป็นสำคัญ</w:t>
            </w:r>
          </w:p>
        </w:tc>
        <w:tc>
          <w:tcPr>
            <w:tcW w:w="2250" w:type="dxa"/>
          </w:tcPr>
          <w:p w14:paraId="18F7599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49C0B26A" w14:textId="77777777" w:rsidTr="00AE5F67">
        <w:tc>
          <w:tcPr>
            <w:tcW w:w="7257" w:type="dxa"/>
          </w:tcPr>
          <w:p w14:paraId="7DD989A9" w14:textId="77777777" w:rsidR="002866E5" w:rsidRPr="006E4D74" w:rsidRDefault="002866E5" w:rsidP="00046138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แนวคิดและวิธีการจัดการเรียนรู้ทางอาชีวศึกษาและพาณิชยศาสตรศึกษา</w:t>
            </w:r>
          </w:p>
        </w:tc>
        <w:tc>
          <w:tcPr>
            <w:tcW w:w="2250" w:type="dxa"/>
          </w:tcPr>
          <w:p w14:paraId="1D831B7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E0D3AD6" w14:textId="77777777" w:rsidTr="00AE5F67">
        <w:trPr>
          <w:trHeight w:val="98"/>
        </w:trPr>
        <w:tc>
          <w:tcPr>
            <w:tcW w:w="7257" w:type="dxa"/>
          </w:tcPr>
          <w:p w14:paraId="008969B9" w14:textId="77777777" w:rsidR="002866E5" w:rsidRPr="006E4D74" w:rsidRDefault="002866E5" w:rsidP="00046138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รูปแบบการจัดการเรียนรู้ทางอาชีวศึกษาและพาณิชยศาสตรศึกษา</w:t>
            </w:r>
          </w:p>
        </w:tc>
        <w:tc>
          <w:tcPr>
            <w:tcW w:w="2250" w:type="dxa"/>
          </w:tcPr>
          <w:p w14:paraId="32A9902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669525E" w14:textId="77777777" w:rsidTr="00AE5F67">
        <w:trPr>
          <w:trHeight w:val="98"/>
        </w:trPr>
        <w:tc>
          <w:tcPr>
            <w:tcW w:w="7257" w:type="dxa"/>
          </w:tcPr>
          <w:p w14:paraId="4C96E7F7" w14:textId="77777777" w:rsidR="002866E5" w:rsidRPr="006E4D74" w:rsidRDefault="002866E5" w:rsidP="00046138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ปัจจัยที่เอื้อต่อการจัดการเรียนรู้ทางอาชีวศึกษาและการฝึกอบรม</w:t>
            </w:r>
          </w:p>
        </w:tc>
        <w:tc>
          <w:tcPr>
            <w:tcW w:w="2250" w:type="dxa"/>
          </w:tcPr>
          <w:p w14:paraId="544DC41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EBF9555" w14:textId="77777777" w:rsidTr="00AE5F67">
        <w:trPr>
          <w:trHeight w:val="98"/>
        </w:trPr>
        <w:tc>
          <w:tcPr>
            <w:tcW w:w="7257" w:type="dxa"/>
          </w:tcPr>
          <w:p w14:paraId="5189C513" w14:textId="77777777" w:rsidR="002866E5" w:rsidRPr="006E4D74" w:rsidRDefault="002866E5" w:rsidP="00046138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การออกแบบสภาพแวดล้อมทางการเรียนรู้</w:t>
            </w:r>
          </w:p>
        </w:tc>
        <w:tc>
          <w:tcPr>
            <w:tcW w:w="2250" w:type="dxa"/>
          </w:tcPr>
          <w:p w14:paraId="2D5A5D7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0879E62" w14:textId="77777777" w:rsidTr="00AE5F67">
        <w:trPr>
          <w:trHeight w:val="98"/>
        </w:trPr>
        <w:tc>
          <w:tcPr>
            <w:tcW w:w="7257" w:type="dxa"/>
          </w:tcPr>
          <w:p w14:paraId="16D0E38E" w14:textId="77777777" w:rsidR="002866E5" w:rsidRPr="006E4D74" w:rsidRDefault="002866E5" w:rsidP="00046138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การจัดกิจกรรมการเรียนรู้ และกิจกรรมฝึกอบรมเพื่อส่งเสริมการเรียนรู้ตลอดชีวิต</w:t>
            </w:r>
          </w:p>
        </w:tc>
        <w:tc>
          <w:tcPr>
            <w:tcW w:w="2250" w:type="dxa"/>
          </w:tcPr>
          <w:p w14:paraId="66B673D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C401A28" w14:textId="77777777" w:rsidTr="00AE5F67">
        <w:trPr>
          <w:trHeight w:val="98"/>
        </w:trPr>
        <w:tc>
          <w:tcPr>
            <w:tcW w:w="7257" w:type="dxa"/>
          </w:tcPr>
          <w:p w14:paraId="6DD3D8CF" w14:textId="77777777" w:rsidR="002866E5" w:rsidRPr="006E4D74" w:rsidRDefault="002866E5" w:rsidP="00046138">
            <w:pPr>
              <w:pStyle w:val="ListParagraph"/>
              <w:numPr>
                <w:ilvl w:val="0"/>
                <w:numId w:val="8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การประเมินผลการเรียนรู้ทางอาชีวศึกษาและการฝึกอบรม</w:t>
            </w:r>
          </w:p>
        </w:tc>
        <w:tc>
          <w:tcPr>
            <w:tcW w:w="2250" w:type="dxa"/>
          </w:tcPr>
          <w:p w14:paraId="73317AC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2</w:t>
            </w:r>
          </w:p>
        </w:tc>
      </w:tr>
      <w:tr w:rsidR="002866E5" w:rsidRPr="006E4D74" w14:paraId="1FC157FE" w14:textId="77777777" w:rsidTr="00AE5F67">
        <w:tc>
          <w:tcPr>
            <w:tcW w:w="7257" w:type="dxa"/>
          </w:tcPr>
          <w:p w14:paraId="52383FBB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52F1C28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15</w:t>
            </w:r>
          </w:p>
        </w:tc>
      </w:tr>
    </w:tbl>
    <w:p w14:paraId="57596AA9" w14:textId="77777777" w:rsidR="002866E5" w:rsidRPr="006E4D74" w:rsidRDefault="002866E5" w:rsidP="002866E5">
      <w:pPr>
        <w:rPr>
          <w:rFonts w:ascii="TH SarabunPSK" w:eastAsia="Calibri" w:hAnsi="TH SarabunPSK" w:cs="TH SarabunPSK"/>
          <w:b/>
          <w:bCs/>
          <w:kern w:val="0"/>
          <w:sz w:val="16"/>
          <w:szCs w:val="16"/>
          <w:cs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2866E5" w:rsidRPr="006E4D74" w14:paraId="0197E598" w14:textId="77777777" w:rsidTr="00AE5F67">
        <w:tc>
          <w:tcPr>
            <w:tcW w:w="7257" w:type="dxa"/>
          </w:tcPr>
          <w:p w14:paraId="1C5DC8DD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250" w:type="dxa"/>
          </w:tcPr>
          <w:p w14:paraId="54EF763D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ปฏิบัติ</w:t>
            </w:r>
          </w:p>
        </w:tc>
      </w:tr>
      <w:tr w:rsidR="002866E5" w:rsidRPr="006E4D74" w14:paraId="7C2CAD04" w14:textId="77777777" w:rsidTr="00AE5F67">
        <w:tc>
          <w:tcPr>
            <w:tcW w:w="7257" w:type="dxa"/>
          </w:tcPr>
          <w:p w14:paraId="3B4FAD1E" w14:textId="77777777" w:rsidR="002866E5" w:rsidRPr="006E4D74" w:rsidRDefault="002866E5" w:rsidP="00046138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การฝึกปฏิบัติการสอนที่เน้นผู้เรียนเป็นสำคัญ</w:t>
            </w:r>
          </w:p>
        </w:tc>
        <w:tc>
          <w:tcPr>
            <w:tcW w:w="2250" w:type="dxa"/>
          </w:tcPr>
          <w:p w14:paraId="7AB13AE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3ACD0CC" w14:textId="77777777" w:rsidTr="00AE5F67">
        <w:tc>
          <w:tcPr>
            <w:tcW w:w="7257" w:type="dxa"/>
          </w:tcPr>
          <w:p w14:paraId="58F66637" w14:textId="77777777" w:rsidR="002866E5" w:rsidRPr="006E4D74" w:rsidRDefault="002866E5" w:rsidP="00046138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การฝึกปฏิบัติการสอนเชิงบูรณาการกับการทำงานและแบบเน้นประสบการณ์</w:t>
            </w:r>
          </w:p>
        </w:tc>
        <w:tc>
          <w:tcPr>
            <w:tcW w:w="2250" w:type="dxa"/>
          </w:tcPr>
          <w:p w14:paraId="7FBC3E3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03BCF4E" w14:textId="77777777" w:rsidTr="00AE5F67">
        <w:tc>
          <w:tcPr>
            <w:tcW w:w="7257" w:type="dxa"/>
          </w:tcPr>
          <w:p w14:paraId="47D3211D" w14:textId="77777777" w:rsidR="002866E5" w:rsidRPr="006E4D74" w:rsidRDefault="002866E5" w:rsidP="00046138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ฝึกปฏิบัติการสอนแบบโครงงานและแบบร่วมมือ</w:t>
            </w:r>
          </w:p>
        </w:tc>
        <w:tc>
          <w:tcPr>
            <w:tcW w:w="2250" w:type="dxa"/>
          </w:tcPr>
          <w:p w14:paraId="09AA2AE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BA221F0" w14:textId="77777777" w:rsidTr="00AE5F67">
        <w:trPr>
          <w:trHeight w:val="98"/>
        </w:trPr>
        <w:tc>
          <w:tcPr>
            <w:tcW w:w="7257" w:type="dxa"/>
          </w:tcPr>
          <w:p w14:paraId="718CCDCE" w14:textId="77777777" w:rsidR="002866E5" w:rsidRPr="006E4D74" w:rsidRDefault="002866E5" w:rsidP="00046138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ฝึกปฏิบัติการสอนแบบใช้ปัญหาเป็นฐานและแบบโมดูล</w:t>
            </w:r>
          </w:p>
        </w:tc>
        <w:tc>
          <w:tcPr>
            <w:tcW w:w="2250" w:type="dxa"/>
          </w:tcPr>
          <w:p w14:paraId="41C05C4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1D828E6" w14:textId="77777777" w:rsidTr="00AE5F67">
        <w:trPr>
          <w:trHeight w:val="98"/>
        </w:trPr>
        <w:tc>
          <w:tcPr>
            <w:tcW w:w="7257" w:type="dxa"/>
          </w:tcPr>
          <w:p w14:paraId="65FCA27E" w14:textId="77777777" w:rsidR="002866E5" w:rsidRPr="006E4D74" w:rsidRDefault="002866E5" w:rsidP="00046138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ฝึกปฏิบัติการสอนแบบเน้นทักษะกระบวนการคิดและสร้างความรู้ใหม่ด้วยผู้เรียน</w:t>
            </w:r>
          </w:p>
        </w:tc>
        <w:tc>
          <w:tcPr>
            <w:tcW w:w="2250" w:type="dxa"/>
          </w:tcPr>
          <w:p w14:paraId="27F29F5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F5FFCFE" w14:textId="77777777" w:rsidTr="00AE5F67">
        <w:trPr>
          <w:trHeight w:val="98"/>
        </w:trPr>
        <w:tc>
          <w:tcPr>
            <w:tcW w:w="7257" w:type="dxa"/>
          </w:tcPr>
          <w:p w14:paraId="7CA5B3ED" w14:textId="77777777" w:rsidR="002866E5" w:rsidRPr="006E4D74" w:rsidRDefault="002866E5" w:rsidP="00046138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ฝึกปฏิบัติการประเมินผลการเรียนรู้ทางอาชีวศึกษาและการฝึกอบรม</w:t>
            </w:r>
          </w:p>
        </w:tc>
        <w:tc>
          <w:tcPr>
            <w:tcW w:w="2250" w:type="dxa"/>
          </w:tcPr>
          <w:p w14:paraId="7BF48A0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3</w:t>
            </w:r>
          </w:p>
        </w:tc>
      </w:tr>
      <w:tr w:rsidR="002866E5" w:rsidRPr="006E4D74" w14:paraId="0359A076" w14:textId="77777777" w:rsidTr="00AE5F67">
        <w:tc>
          <w:tcPr>
            <w:tcW w:w="7257" w:type="dxa"/>
          </w:tcPr>
          <w:p w14:paraId="50797D01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5FBD7C6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206D6EB7" w14:textId="77777777" w:rsidR="002866E5" w:rsidRPr="006E4D74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</w:p>
    <w:p w14:paraId="213D1D87" w14:textId="77777777" w:rsidR="002866E5" w:rsidRPr="006E4D74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40A27C9D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34937232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1790B5DE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259DC6FD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79231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5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30E79A5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การออกแบบมัลติมีเดียและแอนิเมชัน</w:t>
      </w:r>
    </w:p>
    <w:p w14:paraId="401A0CC6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Multimedia and Animation Design</w:t>
      </w:r>
    </w:p>
    <w:p w14:paraId="4268CEBD" w14:textId="77777777" w:rsidR="002866E5" w:rsidRPr="006E4D74" w:rsidRDefault="002866E5" w:rsidP="002866E5">
      <w:pPr>
        <w:spacing w:after="0" w:line="216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7"/>
        <w:gridCol w:w="2250"/>
      </w:tblGrid>
      <w:tr w:rsidR="002866E5" w:rsidRPr="006E4D74" w14:paraId="1E42F8F3" w14:textId="77777777" w:rsidTr="00AE5F67">
        <w:tc>
          <w:tcPr>
            <w:tcW w:w="7257" w:type="dxa"/>
          </w:tcPr>
          <w:p w14:paraId="49CFF516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49FA3152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08437D41" w14:textId="77777777" w:rsidTr="00AE5F67">
        <w:tc>
          <w:tcPr>
            <w:tcW w:w="7257" w:type="dxa"/>
          </w:tcPr>
          <w:p w14:paraId="0A5533CF" w14:textId="77777777" w:rsidR="002866E5" w:rsidRPr="006E4D74" w:rsidRDefault="002866E5" w:rsidP="00046138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ความรู้เบื้องต้นเกี่ยวกับมัลติมีเดีย</w:t>
            </w:r>
          </w:p>
        </w:tc>
        <w:tc>
          <w:tcPr>
            <w:tcW w:w="2250" w:type="dxa"/>
          </w:tcPr>
          <w:p w14:paraId="01B1422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34F5C570" w14:textId="77777777" w:rsidTr="00AE5F67">
        <w:tc>
          <w:tcPr>
            <w:tcW w:w="7257" w:type="dxa"/>
          </w:tcPr>
          <w:p w14:paraId="2028EB1A" w14:textId="77777777" w:rsidR="002866E5" w:rsidRPr="006E4D74" w:rsidRDefault="002866E5" w:rsidP="00046138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การออกแบบมัลติมีเดีย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5CD00FA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13FA9481" w14:textId="77777777" w:rsidTr="00AE5F67">
        <w:tc>
          <w:tcPr>
            <w:tcW w:w="7257" w:type="dxa"/>
          </w:tcPr>
          <w:p w14:paraId="53A41F38" w14:textId="77777777" w:rsidR="002866E5" w:rsidRPr="006E4D74" w:rsidRDefault="002866E5" w:rsidP="00046138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ความรู้เบื้องต้นเกี่ยวกับแอนิเมชัน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5A4E96C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0AB7F958" w14:textId="77777777" w:rsidTr="00AE5F67">
        <w:tc>
          <w:tcPr>
            <w:tcW w:w="7257" w:type="dxa"/>
          </w:tcPr>
          <w:p w14:paraId="0F1FCE4A" w14:textId="77777777" w:rsidR="002866E5" w:rsidRPr="006E4D74" w:rsidRDefault="002866E5" w:rsidP="00046138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การออกแบบแอนิเมชัน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5239B3E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0C60D11E" w14:textId="77777777" w:rsidTr="00AE5F67">
        <w:trPr>
          <w:trHeight w:val="98"/>
        </w:trPr>
        <w:tc>
          <w:tcPr>
            <w:tcW w:w="7257" w:type="dxa"/>
          </w:tcPr>
          <w:p w14:paraId="4EE55692" w14:textId="77777777" w:rsidR="002866E5" w:rsidRPr="006E4D74" w:rsidRDefault="002866E5" w:rsidP="00046138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การวิเคราะห์เนื้อหาและออกแบบบทเรียน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4F37025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52220608" w14:textId="77777777" w:rsidTr="00AE5F67">
        <w:trPr>
          <w:trHeight w:val="98"/>
        </w:trPr>
        <w:tc>
          <w:tcPr>
            <w:tcW w:w="7257" w:type="dxa"/>
          </w:tcPr>
          <w:p w14:paraId="794330C1" w14:textId="77777777" w:rsidR="002866E5" w:rsidRPr="006E4D74" w:rsidRDefault="002866E5" w:rsidP="00046138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มัลติมีเดียและแอนิเมชันเพื่อการศึกษา</w:t>
            </w:r>
          </w:p>
        </w:tc>
        <w:tc>
          <w:tcPr>
            <w:tcW w:w="2250" w:type="dxa"/>
          </w:tcPr>
          <w:p w14:paraId="21B2598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4</w:t>
            </w:r>
          </w:p>
        </w:tc>
      </w:tr>
      <w:tr w:rsidR="002866E5" w:rsidRPr="006E4D74" w14:paraId="420FC3A8" w14:textId="77777777" w:rsidTr="00AE5F67">
        <w:tc>
          <w:tcPr>
            <w:tcW w:w="7257" w:type="dxa"/>
          </w:tcPr>
          <w:p w14:paraId="7E4E4741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1C108D77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71D1CB10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4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2363"/>
      </w:tblGrid>
      <w:tr w:rsidR="002866E5" w:rsidRPr="006E4D74" w14:paraId="1B9A05EF" w14:textId="77777777" w:rsidTr="00AE5F67">
        <w:tc>
          <w:tcPr>
            <w:tcW w:w="7077" w:type="dxa"/>
          </w:tcPr>
          <w:p w14:paraId="18680626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363" w:type="dxa"/>
          </w:tcPr>
          <w:p w14:paraId="69C0917B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ปฏิบัติ</w:t>
            </w:r>
          </w:p>
        </w:tc>
      </w:tr>
      <w:tr w:rsidR="002866E5" w:rsidRPr="006E4D74" w14:paraId="1FBA53A0" w14:textId="77777777" w:rsidTr="00AE5F67">
        <w:tc>
          <w:tcPr>
            <w:tcW w:w="7077" w:type="dxa"/>
          </w:tcPr>
          <w:p w14:paraId="7EE26B07" w14:textId="77777777" w:rsidR="002866E5" w:rsidRPr="006E4D74" w:rsidRDefault="002866E5" w:rsidP="00046138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ปฏิบัติการวิพากษ์และการอภิปรายกลุ่มเกี่ยวกับประเด็นมัลติมีเดีย</w:t>
            </w:r>
          </w:p>
        </w:tc>
        <w:tc>
          <w:tcPr>
            <w:tcW w:w="2363" w:type="dxa"/>
          </w:tcPr>
          <w:p w14:paraId="4F30D72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16B74429" w14:textId="77777777" w:rsidTr="00AE5F67">
        <w:tc>
          <w:tcPr>
            <w:tcW w:w="7077" w:type="dxa"/>
          </w:tcPr>
          <w:p w14:paraId="4A26E8E8" w14:textId="77777777" w:rsidR="002866E5" w:rsidRPr="006E4D74" w:rsidRDefault="002866E5" w:rsidP="00046138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ปฏิบัติการออกแบบมัลติมีเดียเบื้องต้น</w:t>
            </w:r>
          </w:p>
        </w:tc>
        <w:tc>
          <w:tcPr>
            <w:tcW w:w="2363" w:type="dxa"/>
          </w:tcPr>
          <w:p w14:paraId="51C1E69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465CB338" w14:textId="77777777" w:rsidTr="00AE5F67">
        <w:tc>
          <w:tcPr>
            <w:tcW w:w="7077" w:type="dxa"/>
          </w:tcPr>
          <w:p w14:paraId="0FBE9990" w14:textId="77777777" w:rsidR="002866E5" w:rsidRPr="006E4D74" w:rsidRDefault="002866E5" w:rsidP="00046138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ปฏิบัติการวิพากษ์และการอภิปรายกลุ่มเกี่ยวกับประเด็นแอนิเมชัน</w:t>
            </w:r>
          </w:p>
        </w:tc>
        <w:tc>
          <w:tcPr>
            <w:tcW w:w="2363" w:type="dxa"/>
          </w:tcPr>
          <w:p w14:paraId="1E15D36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2DB9AC90" w14:textId="77777777" w:rsidTr="00AE5F67">
        <w:tc>
          <w:tcPr>
            <w:tcW w:w="7077" w:type="dxa"/>
          </w:tcPr>
          <w:p w14:paraId="6D545524" w14:textId="77777777" w:rsidR="002866E5" w:rsidRPr="006E4D74" w:rsidRDefault="002866E5" w:rsidP="00046138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ปฏิบัติการออกแบบแอนิเมชันเบื้องต้น</w:t>
            </w:r>
          </w:p>
        </w:tc>
        <w:tc>
          <w:tcPr>
            <w:tcW w:w="2363" w:type="dxa"/>
          </w:tcPr>
          <w:p w14:paraId="5753323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2C8280CB" w14:textId="77777777" w:rsidTr="00AE5F67">
        <w:trPr>
          <w:trHeight w:val="98"/>
        </w:trPr>
        <w:tc>
          <w:tcPr>
            <w:tcW w:w="7077" w:type="dxa"/>
          </w:tcPr>
          <w:p w14:paraId="471DE894" w14:textId="77777777" w:rsidR="002866E5" w:rsidRPr="006E4D74" w:rsidRDefault="002866E5" w:rsidP="00046138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ปฏิบัติการวิเคราะห์เนื้อหาและออกแบบบทเรียน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363" w:type="dxa"/>
          </w:tcPr>
          <w:p w14:paraId="61704E8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4920E213" w14:textId="77777777" w:rsidTr="00AE5F67">
        <w:trPr>
          <w:trHeight w:val="98"/>
        </w:trPr>
        <w:tc>
          <w:tcPr>
            <w:tcW w:w="7077" w:type="dxa"/>
          </w:tcPr>
          <w:p w14:paraId="2593B21B" w14:textId="77777777" w:rsidR="002866E5" w:rsidRPr="006E4D74" w:rsidRDefault="002866E5" w:rsidP="00046138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ปฏิบัติการออกแบบมัลติมีเดียและแอนิเมชันเพื่อการศึกษา</w:t>
            </w:r>
          </w:p>
        </w:tc>
        <w:tc>
          <w:tcPr>
            <w:tcW w:w="2363" w:type="dxa"/>
          </w:tcPr>
          <w:p w14:paraId="2E247EC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  <w:t>4</w:t>
            </w:r>
          </w:p>
        </w:tc>
      </w:tr>
      <w:tr w:rsidR="002866E5" w:rsidRPr="006E4D74" w14:paraId="065C1533" w14:textId="77777777" w:rsidTr="00AE5F67">
        <w:tc>
          <w:tcPr>
            <w:tcW w:w="7077" w:type="dxa"/>
          </w:tcPr>
          <w:p w14:paraId="0D8DD2D0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363" w:type="dxa"/>
          </w:tcPr>
          <w:p w14:paraId="14DD3C39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15A60BBD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E1D0CB5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5B7D3453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kern w:val="0"/>
          <w:sz w:val="30"/>
          <w:szCs w:val="30"/>
          <w:lang w:eastAsia="x-none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6D4D334F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45B651C3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7E6B8D9D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7923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5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7F24AFD3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การผลิตสื่ออิเล็กทรอนิกส์เพื่อการศึกษา</w:t>
      </w:r>
    </w:p>
    <w:p w14:paraId="3D7A3228" w14:textId="77777777" w:rsidR="002866E5" w:rsidRPr="006E4D74" w:rsidRDefault="002866E5" w:rsidP="001A3342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Electronic Media Production for Education</w:t>
      </w:r>
    </w:p>
    <w:p w14:paraId="13E2EFCB" w14:textId="77777777" w:rsidR="002866E5" w:rsidRPr="006E4D74" w:rsidRDefault="002866E5" w:rsidP="001A3342">
      <w:pPr>
        <w:spacing w:after="0" w:line="240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23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2160"/>
      </w:tblGrid>
      <w:tr w:rsidR="002866E5" w:rsidRPr="006E4D74" w14:paraId="49D5CD2B" w14:textId="77777777" w:rsidTr="00AE5F67">
        <w:tc>
          <w:tcPr>
            <w:tcW w:w="7077" w:type="dxa"/>
          </w:tcPr>
          <w:p w14:paraId="0415E843" w14:textId="77777777" w:rsidR="002866E5" w:rsidRPr="006E4D74" w:rsidRDefault="002866E5" w:rsidP="001A3342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577BF794" w14:textId="77777777" w:rsidR="002866E5" w:rsidRPr="006E4D74" w:rsidRDefault="002866E5" w:rsidP="001A3342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422C4D38" w14:textId="77777777" w:rsidTr="00AE5F67">
        <w:tc>
          <w:tcPr>
            <w:tcW w:w="7077" w:type="dxa"/>
          </w:tcPr>
          <w:p w14:paraId="2A2CD3BF" w14:textId="77777777" w:rsidR="002866E5" w:rsidRPr="006E4D74" w:rsidRDefault="002866E5" w:rsidP="00046138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แนวคิดเกี่ยวกับสื่ออิเล็กทรอนิกส์และสื่ออิเล็กทรอนิกส์เพื่อการศึกษา</w:t>
            </w:r>
          </w:p>
        </w:tc>
        <w:tc>
          <w:tcPr>
            <w:tcW w:w="2160" w:type="dxa"/>
          </w:tcPr>
          <w:p w14:paraId="14C41A2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78C5CF28" w14:textId="77777777" w:rsidTr="00AE5F67">
        <w:tc>
          <w:tcPr>
            <w:tcW w:w="7077" w:type="dxa"/>
          </w:tcPr>
          <w:p w14:paraId="389B2B45" w14:textId="77777777" w:rsidR="002866E5" w:rsidRPr="006E4D74" w:rsidRDefault="002866E5" w:rsidP="00046138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ความรู้พื้นฐานและทฤษฎีการออกแบบสื่ออิเล็กทรอนิกส์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33D7CC4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3B05E143" w14:textId="77777777" w:rsidTr="00AE5F67">
        <w:tc>
          <w:tcPr>
            <w:tcW w:w="7077" w:type="dxa"/>
          </w:tcPr>
          <w:p w14:paraId="57A93747" w14:textId="77777777" w:rsidR="002866E5" w:rsidRPr="006E4D74" w:rsidRDefault="002866E5" w:rsidP="00046138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หลักการออกแบบหน้าจอ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11BA817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437D3EA6" w14:textId="77777777" w:rsidTr="00AE5F67">
        <w:tc>
          <w:tcPr>
            <w:tcW w:w="7077" w:type="dxa"/>
          </w:tcPr>
          <w:p w14:paraId="6B9FAD2A" w14:textId="77777777" w:rsidR="002866E5" w:rsidRPr="006E4D74" w:rsidRDefault="002866E5" w:rsidP="00046138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การเขียนสตอรี่บอร์ด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67C31EB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3C486607" w14:textId="77777777" w:rsidTr="00AE5F67">
        <w:trPr>
          <w:trHeight w:val="98"/>
        </w:trPr>
        <w:tc>
          <w:tcPr>
            <w:tcW w:w="7077" w:type="dxa"/>
          </w:tcPr>
          <w:p w14:paraId="36D931AF" w14:textId="77777777" w:rsidR="002866E5" w:rsidRPr="006E4D74" w:rsidRDefault="002866E5" w:rsidP="00046138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กระบวนการผลิตสื่ออิเล็กทรอนิกส์และสื่ออิเล็กทรอนิกส์เพื่อการศึกษา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4553D61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18A51251" w14:textId="77777777" w:rsidTr="00AE5F67">
        <w:trPr>
          <w:trHeight w:val="98"/>
        </w:trPr>
        <w:tc>
          <w:tcPr>
            <w:tcW w:w="7077" w:type="dxa"/>
          </w:tcPr>
          <w:p w14:paraId="407EED30" w14:textId="77777777" w:rsidR="002866E5" w:rsidRPr="006E4D74" w:rsidRDefault="002866E5" w:rsidP="00046138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การประเมินสื่ออิเล็กทรอนิกส์เพื่อการศึกษา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605E31B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249F14B7" w14:textId="77777777" w:rsidTr="00AE5F67">
        <w:tc>
          <w:tcPr>
            <w:tcW w:w="7077" w:type="dxa"/>
          </w:tcPr>
          <w:p w14:paraId="0FBC7E0D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4D3C7D4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30</w:t>
            </w:r>
          </w:p>
        </w:tc>
      </w:tr>
      <w:tr w:rsidR="002866E5" w:rsidRPr="006E4D74" w14:paraId="4D50F977" w14:textId="77777777" w:rsidTr="00AE5F67">
        <w:tc>
          <w:tcPr>
            <w:tcW w:w="7077" w:type="dxa"/>
          </w:tcPr>
          <w:p w14:paraId="05EA76FE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160" w:type="dxa"/>
          </w:tcPr>
          <w:p w14:paraId="0EE39ED5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</w:pPr>
          </w:p>
        </w:tc>
      </w:tr>
      <w:tr w:rsidR="002866E5" w:rsidRPr="006E4D74" w14:paraId="73BECD0E" w14:textId="77777777" w:rsidTr="00AE5F67">
        <w:tc>
          <w:tcPr>
            <w:tcW w:w="7077" w:type="dxa"/>
          </w:tcPr>
          <w:p w14:paraId="367F2AE4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160" w:type="dxa"/>
          </w:tcPr>
          <w:p w14:paraId="479D2C71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ปฏิบัติ</w:t>
            </w:r>
          </w:p>
        </w:tc>
      </w:tr>
      <w:tr w:rsidR="002866E5" w:rsidRPr="006E4D74" w14:paraId="02263A1B" w14:textId="77777777" w:rsidTr="00AE5F67">
        <w:tc>
          <w:tcPr>
            <w:tcW w:w="7077" w:type="dxa"/>
          </w:tcPr>
          <w:p w14:paraId="79CD8266" w14:textId="77777777" w:rsidR="002866E5" w:rsidRPr="006E4D74" w:rsidRDefault="002866E5" w:rsidP="00046138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ปฏิบัติการผลิตสื่ออิเล็กทรอนิกส์ การใช้สีและข้อความ</w:t>
            </w:r>
          </w:p>
        </w:tc>
        <w:tc>
          <w:tcPr>
            <w:tcW w:w="2160" w:type="dxa"/>
          </w:tcPr>
          <w:p w14:paraId="5C108E0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757EE34C" w14:textId="77777777" w:rsidTr="00AE5F67">
        <w:tc>
          <w:tcPr>
            <w:tcW w:w="7077" w:type="dxa"/>
          </w:tcPr>
          <w:p w14:paraId="0F8FC5D3" w14:textId="77777777" w:rsidR="002866E5" w:rsidRPr="006E4D74" w:rsidRDefault="002866E5" w:rsidP="00046138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 xml:space="preserve">ปฏิบัติการผลิตสื่ออิเล็กทรอนิกส์ การใช้กราฟิกและสื่อวัสดุกราฟิก </w:t>
            </w:r>
          </w:p>
          <w:p w14:paraId="19A4E2FC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การใช้ภาพวิดีทัศน์และเสียง</w:t>
            </w:r>
          </w:p>
        </w:tc>
        <w:tc>
          <w:tcPr>
            <w:tcW w:w="2160" w:type="dxa"/>
          </w:tcPr>
          <w:p w14:paraId="65A491E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555516E5" w14:textId="77777777" w:rsidTr="00AE5F67">
        <w:tc>
          <w:tcPr>
            <w:tcW w:w="7077" w:type="dxa"/>
          </w:tcPr>
          <w:p w14:paraId="1FE2CF46" w14:textId="77777777" w:rsidR="002866E5" w:rsidRPr="006E4D74" w:rsidRDefault="002866E5" w:rsidP="00046138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ปฏิบัติการออกแบบหน้าจอ</w:t>
            </w:r>
          </w:p>
        </w:tc>
        <w:tc>
          <w:tcPr>
            <w:tcW w:w="2160" w:type="dxa"/>
          </w:tcPr>
          <w:p w14:paraId="5B36833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4</w:t>
            </w:r>
          </w:p>
        </w:tc>
      </w:tr>
      <w:tr w:rsidR="002866E5" w:rsidRPr="006E4D74" w14:paraId="7D8DDF57" w14:textId="77777777" w:rsidTr="00AE5F67">
        <w:tc>
          <w:tcPr>
            <w:tcW w:w="7077" w:type="dxa"/>
          </w:tcPr>
          <w:p w14:paraId="3C5C2C54" w14:textId="77777777" w:rsidR="002866E5" w:rsidRPr="006E4D74" w:rsidRDefault="002866E5" w:rsidP="00046138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ปฏิบัติการเขียนสตอรี่บอร์ด</w:t>
            </w:r>
          </w:p>
        </w:tc>
        <w:tc>
          <w:tcPr>
            <w:tcW w:w="2160" w:type="dxa"/>
          </w:tcPr>
          <w:p w14:paraId="371D63E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49D3514B" w14:textId="77777777" w:rsidTr="00AE5F67">
        <w:trPr>
          <w:trHeight w:val="98"/>
        </w:trPr>
        <w:tc>
          <w:tcPr>
            <w:tcW w:w="7077" w:type="dxa"/>
          </w:tcPr>
          <w:p w14:paraId="46BE11AE" w14:textId="77777777" w:rsidR="002866E5" w:rsidRPr="006E4D74" w:rsidRDefault="002866E5" w:rsidP="00046138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ปฏิบัติการสร้างภาพเคลื่อนไหว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04B90A7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  <w:t>6</w:t>
            </w:r>
          </w:p>
        </w:tc>
      </w:tr>
      <w:tr w:rsidR="002866E5" w:rsidRPr="006E4D74" w14:paraId="125ED190" w14:textId="77777777" w:rsidTr="00AE5F67">
        <w:trPr>
          <w:trHeight w:val="98"/>
        </w:trPr>
        <w:tc>
          <w:tcPr>
            <w:tcW w:w="7077" w:type="dxa"/>
          </w:tcPr>
          <w:p w14:paraId="4AE290D3" w14:textId="77777777" w:rsidR="002866E5" w:rsidRPr="006E4D74" w:rsidRDefault="002866E5" w:rsidP="00046138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การฝึก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ปฏิบัติการประเมินสื่ออิเล็กทรอนิกส์เพื่อการศึกษา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70DABBA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69333D5B" w14:textId="77777777" w:rsidTr="00AE5F67">
        <w:tc>
          <w:tcPr>
            <w:tcW w:w="7077" w:type="dxa"/>
          </w:tcPr>
          <w:p w14:paraId="5A9A4293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6AF8E342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  <w:t>30</w:t>
            </w:r>
          </w:p>
        </w:tc>
      </w:tr>
    </w:tbl>
    <w:p w14:paraId="6DC5B8ED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55545960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1FF5ACB1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2EEEBC99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17C5F933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20F5D52C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1FFC2F1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7923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5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(3-0-6)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1BE655BE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คอมพิวเตอร์และเทคโนโลยีดิจิทัลสำหรับครู</w:t>
      </w:r>
    </w:p>
    <w:p w14:paraId="6E742AB8" w14:textId="77777777" w:rsidR="002866E5" w:rsidRPr="006E4D74" w:rsidRDefault="002866E5" w:rsidP="001A3342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Computer and Digital Technology for Teachers</w:t>
      </w:r>
    </w:p>
    <w:p w14:paraId="7997C6BB" w14:textId="77777777" w:rsidR="002866E5" w:rsidRPr="006E4D74" w:rsidRDefault="002866E5" w:rsidP="001A3342">
      <w:pPr>
        <w:spacing w:after="0" w:line="240" w:lineRule="auto"/>
        <w:ind w:firstLine="284"/>
        <w:jc w:val="both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7"/>
        <w:gridCol w:w="2070"/>
      </w:tblGrid>
      <w:tr w:rsidR="002866E5" w:rsidRPr="006E4D74" w14:paraId="078CCDFB" w14:textId="77777777" w:rsidTr="00AE5F67">
        <w:tc>
          <w:tcPr>
            <w:tcW w:w="7437" w:type="dxa"/>
          </w:tcPr>
          <w:p w14:paraId="4EAFF7BB" w14:textId="77777777" w:rsidR="002866E5" w:rsidRPr="006E4D74" w:rsidRDefault="002866E5" w:rsidP="001A3342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4FBFAE41" w14:textId="77777777" w:rsidR="002866E5" w:rsidRPr="006E4D74" w:rsidRDefault="002866E5" w:rsidP="001A3342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5A221049" w14:textId="77777777" w:rsidTr="00AE5F67">
        <w:tc>
          <w:tcPr>
            <w:tcW w:w="7437" w:type="dxa"/>
          </w:tcPr>
          <w:p w14:paraId="3FC6CBE8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ความรู้เบื้องต้นของคอมพิวเตอร์และเทคโนโลยีอินเทอร์เน็ต</w:t>
            </w:r>
          </w:p>
        </w:tc>
        <w:tc>
          <w:tcPr>
            <w:tcW w:w="2070" w:type="dxa"/>
          </w:tcPr>
          <w:p w14:paraId="4889663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5A5699A7" w14:textId="77777777" w:rsidTr="00AE5F67">
        <w:tc>
          <w:tcPr>
            <w:tcW w:w="7437" w:type="dxa"/>
          </w:tcPr>
          <w:p w14:paraId="67D799FB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สถาปัตยกรรมคอมพิวเตอร์ และระบบปฏิบัติการ</w:t>
            </w:r>
          </w:p>
        </w:tc>
        <w:tc>
          <w:tcPr>
            <w:tcW w:w="2070" w:type="dxa"/>
          </w:tcPr>
          <w:p w14:paraId="553B2DB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1DA1DA5" w14:textId="77777777" w:rsidTr="00AE5F67">
        <w:tc>
          <w:tcPr>
            <w:tcW w:w="7437" w:type="dxa"/>
          </w:tcPr>
          <w:p w14:paraId="47518E62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การเชื่อมต่อ เครือข่ายอินเทอร์เน็ต และการใช้งาน</w:t>
            </w:r>
          </w:p>
        </w:tc>
        <w:tc>
          <w:tcPr>
            <w:tcW w:w="2070" w:type="dxa"/>
          </w:tcPr>
          <w:p w14:paraId="1ED022F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B0BFB4B" w14:textId="77777777" w:rsidTr="00AE5F67">
        <w:tc>
          <w:tcPr>
            <w:tcW w:w="7437" w:type="dxa"/>
          </w:tcPr>
          <w:p w14:paraId="17B01A76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การประมวลผลไคลเอนต์-เซิร์ฟเวอร์บนอินเทอร์เน็ต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59F3DA5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41A3FEF" w14:textId="77777777" w:rsidTr="00AE5F67">
        <w:trPr>
          <w:trHeight w:val="98"/>
        </w:trPr>
        <w:tc>
          <w:tcPr>
            <w:tcW w:w="7437" w:type="dxa"/>
          </w:tcPr>
          <w:p w14:paraId="15B45539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เว็บเบราว์เซอร์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เทคโนโลยีคลาวด์ แอปพลิเคชันบนคลาวด์และการประยุกต์ใช้เพื่อการศึกษา</w:t>
            </w:r>
          </w:p>
        </w:tc>
        <w:tc>
          <w:tcPr>
            <w:tcW w:w="2070" w:type="dxa"/>
          </w:tcPr>
          <w:p w14:paraId="4236319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8FEA1FE" w14:textId="77777777" w:rsidTr="00AE5F67">
        <w:trPr>
          <w:trHeight w:val="98"/>
        </w:trPr>
        <w:tc>
          <w:tcPr>
            <w:tcW w:w="7437" w:type="dxa"/>
          </w:tcPr>
          <w:p w14:paraId="6E137CE0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การติดต่อสื่อสารและการสืบค้นข้อมูลดิจิทัล</w:t>
            </w:r>
          </w:p>
        </w:tc>
        <w:tc>
          <w:tcPr>
            <w:tcW w:w="2070" w:type="dxa"/>
          </w:tcPr>
          <w:p w14:paraId="7CAAA16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306F72A4" w14:textId="77777777" w:rsidTr="00AE5F67">
        <w:trPr>
          <w:trHeight w:val="98"/>
        </w:trPr>
        <w:tc>
          <w:tcPr>
            <w:tcW w:w="7437" w:type="dxa"/>
          </w:tcPr>
          <w:p w14:paraId="1B996252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อินเทอร์เน็ตของทุกสิ่ง (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IoT)</w:t>
            </w:r>
          </w:p>
        </w:tc>
        <w:tc>
          <w:tcPr>
            <w:tcW w:w="2070" w:type="dxa"/>
          </w:tcPr>
          <w:p w14:paraId="665D9D7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6B3EFCD6" w14:textId="77777777" w:rsidTr="00AE5F67">
        <w:trPr>
          <w:trHeight w:val="98"/>
        </w:trPr>
        <w:tc>
          <w:tcPr>
            <w:tcW w:w="7437" w:type="dxa"/>
          </w:tcPr>
          <w:p w14:paraId="3E8DDA31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เทคโนโลยี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 xml:space="preserve">Big Data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และการประมวลผล (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Big Data Analysis)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ab/>
            </w:r>
          </w:p>
        </w:tc>
        <w:tc>
          <w:tcPr>
            <w:tcW w:w="2070" w:type="dxa"/>
          </w:tcPr>
          <w:p w14:paraId="62F850C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D638278" w14:textId="77777777" w:rsidTr="00AE5F67">
        <w:trPr>
          <w:trHeight w:val="98"/>
        </w:trPr>
        <w:tc>
          <w:tcPr>
            <w:tcW w:w="7437" w:type="dxa"/>
          </w:tcPr>
          <w:p w14:paraId="6A76A031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การใช้คอมพิวเตอร์และเทคโนโลยีดิจิทัลสำหรับครู</w:t>
            </w:r>
          </w:p>
        </w:tc>
        <w:tc>
          <w:tcPr>
            <w:tcW w:w="2070" w:type="dxa"/>
          </w:tcPr>
          <w:p w14:paraId="63EC5AC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5845748D" w14:textId="77777777" w:rsidTr="00AE5F67">
        <w:trPr>
          <w:trHeight w:val="98"/>
        </w:trPr>
        <w:tc>
          <w:tcPr>
            <w:tcW w:w="7437" w:type="dxa"/>
          </w:tcPr>
          <w:p w14:paraId="6D91314C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คอมพิวเตอร์และเทคโนโลยีดิจิทัลสำหรับผู้สูงอายุ</w:t>
            </w:r>
          </w:p>
        </w:tc>
        <w:tc>
          <w:tcPr>
            <w:tcW w:w="2070" w:type="dxa"/>
          </w:tcPr>
          <w:p w14:paraId="761D2C9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D307617" w14:textId="77777777" w:rsidTr="00AE5F67">
        <w:trPr>
          <w:trHeight w:val="98"/>
        </w:trPr>
        <w:tc>
          <w:tcPr>
            <w:tcW w:w="7437" w:type="dxa"/>
          </w:tcPr>
          <w:p w14:paraId="7B952640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กฎหมายและความปลอดภัยที่เกี่ยวข้องกับคอมพิวเตอร์และการใช้เทคโนโลยีดิจิทัล</w:t>
            </w:r>
          </w:p>
        </w:tc>
        <w:tc>
          <w:tcPr>
            <w:tcW w:w="2070" w:type="dxa"/>
          </w:tcPr>
          <w:p w14:paraId="23E96E1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30B2E3E" w14:textId="77777777" w:rsidTr="00AE5F67">
        <w:trPr>
          <w:trHeight w:val="98"/>
        </w:trPr>
        <w:tc>
          <w:tcPr>
            <w:tcW w:w="7437" w:type="dxa"/>
          </w:tcPr>
          <w:p w14:paraId="572F2A1E" w14:textId="77777777" w:rsidR="002866E5" w:rsidRPr="006E4D74" w:rsidRDefault="002866E5" w:rsidP="00046138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กรณีศึกษา-การใช้งานอินเทอร์เน็ตเพื่อวิชาชีพครู</w:t>
            </w:r>
          </w:p>
        </w:tc>
        <w:tc>
          <w:tcPr>
            <w:tcW w:w="2070" w:type="dxa"/>
          </w:tcPr>
          <w:p w14:paraId="476FB1F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4E987A89" w14:textId="77777777" w:rsidTr="00AE5F67">
        <w:tc>
          <w:tcPr>
            <w:tcW w:w="7437" w:type="dxa"/>
          </w:tcPr>
          <w:p w14:paraId="7EF9CE5F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506F0826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4AA1C6B7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3B51385E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35EC387A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423F815A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19523C27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2DA719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7923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(3-0-6)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1143B9D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การประยุกต์ใช้นวัตกรรมเพื่อสร้างมูลค่าเพิ่ม</w:t>
      </w:r>
    </w:p>
    <w:p w14:paraId="670D56FB" w14:textId="5C263D20" w:rsidR="002866E5" w:rsidRPr="006E4D74" w:rsidRDefault="002866E5" w:rsidP="001A3342">
      <w:pPr>
        <w:spacing w:line="276" w:lineRule="auto"/>
        <w:jc w:val="thaiDistribute"/>
        <w:rPr>
          <w:rFonts w:ascii="TH SarabunPSK" w:eastAsia="Calibri" w:hAnsi="TH SarabunPSK" w:cs="TH SarabunPSK"/>
          <w:kern w:val="0"/>
          <w:sz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14:ligatures w14:val="none"/>
        </w:rPr>
        <w:t>Application of Innovation for Adding Values</w:t>
      </w:r>
    </w:p>
    <w:tbl>
      <w:tblPr>
        <w:tblStyle w:val="TableGrid"/>
        <w:tblW w:w="959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7"/>
        <w:gridCol w:w="2070"/>
      </w:tblGrid>
      <w:tr w:rsidR="002866E5" w:rsidRPr="006E4D74" w14:paraId="1BEAF4F2" w14:textId="77777777" w:rsidTr="00AE5F67">
        <w:tc>
          <w:tcPr>
            <w:tcW w:w="7527" w:type="dxa"/>
          </w:tcPr>
          <w:p w14:paraId="05CECD74" w14:textId="77777777" w:rsidR="002866E5" w:rsidRPr="006E4D74" w:rsidRDefault="002866E5" w:rsidP="001A3342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070" w:type="dxa"/>
          </w:tcPr>
          <w:p w14:paraId="69AC8EB0" w14:textId="77777777" w:rsidR="002866E5" w:rsidRPr="006E4D74" w:rsidRDefault="002866E5" w:rsidP="001A3342">
            <w:pPr>
              <w:tabs>
                <w:tab w:val="left" w:pos="1311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4CF7270F" w14:textId="77777777" w:rsidTr="00AE5F67">
        <w:tc>
          <w:tcPr>
            <w:tcW w:w="7527" w:type="dxa"/>
          </w:tcPr>
          <w:p w14:paraId="1FC396D2" w14:textId="77777777" w:rsidR="002866E5" w:rsidRPr="006E4D74" w:rsidRDefault="002866E5" w:rsidP="00046138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ทฤษฎี ความหมาย ขอบเขต แนวคิดของนวัตกรรม</w:t>
            </w:r>
          </w:p>
        </w:tc>
        <w:tc>
          <w:tcPr>
            <w:tcW w:w="2070" w:type="dxa"/>
          </w:tcPr>
          <w:p w14:paraId="2D7DC4E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2D2A4F4B" w14:textId="77777777" w:rsidTr="00AE5F67">
        <w:tc>
          <w:tcPr>
            <w:tcW w:w="7527" w:type="dxa"/>
          </w:tcPr>
          <w:p w14:paraId="40A2482F" w14:textId="77777777" w:rsidR="002866E5" w:rsidRPr="006E4D74" w:rsidRDefault="002866E5" w:rsidP="00046138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การประยุกต์ใช้นวัตกรรม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2CB815D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46CD1CA6" w14:textId="77777777" w:rsidTr="00AE5F67">
        <w:tc>
          <w:tcPr>
            <w:tcW w:w="7527" w:type="dxa"/>
          </w:tcPr>
          <w:p w14:paraId="4B30AB97" w14:textId="77777777" w:rsidR="002866E5" w:rsidRPr="006E4D74" w:rsidRDefault="002866E5" w:rsidP="00046138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การออกแบบกิจกรรมเพื่อการสร้างมูลค่าเพิ่ม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2533944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44ED474" w14:textId="77777777" w:rsidTr="00AE5F67">
        <w:tc>
          <w:tcPr>
            <w:tcW w:w="7527" w:type="dxa"/>
          </w:tcPr>
          <w:p w14:paraId="45D0DB81" w14:textId="77777777" w:rsidR="002866E5" w:rsidRPr="006E4D74" w:rsidRDefault="002866E5" w:rsidP="00046138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การขับเคลื่อนเศรษฐกิจดิจิทัลด้วยนวัตกรรม</w:t>
            </w:r>
          </w:p>
        </w:tc>
        <w:tc>
          <w:tcPr>
            <w:tcW w:w="2070" w:type="dxa"/>
          </w:tcPr>
          <w:p w14:paraId="7881BD7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00777E97" w14:textId="77777777" w:rsidTr="00AE5F67">
        <w:trPr>
          <w:trHeight w:val="98"/>
        </w:trPr>
        <w:tc>
          <w:tcPr>
            <w:tcW w:w="7527" w:type="dxa"/>
          </w:tcPr>
          <w:p w14:paraId="7F39259A" w14:textId="77777777" w:rsidR="002866E5" w:rsidRPr="006E4D74" w:rsidRDefault="002866E5" w:rsidP="00046138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การพัฒนานวัตกรรมสินค้าและบริการ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4E647F6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1EF3136" w14:textId="77777777" w:rsidTr="00AE5F67">
        <w:trPr>
          <w:trHeight w:val="98"/>
        </w:trPr>
        <w:tc>
          <w:tcPr>
            <w:tcW w:w="7527" w:type="dxa"/>
          </w:tcPr>
          <w:p w14:paraId="03400BE0" w14:textId="77777777" w:rsidR="002866E5" w:rsidRPr="006E4D74" w:rsidRDefault="002866E5" w:rsidP="00046138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การจัดจำหน่ายและช่องทางพาณิชย์อิเล็กทรอนิกส์</w:t>
            </w:r>
          </w:p>
        </w:tc>
        <w:tc>
          <w:tcPr>
            <w:tcW w:w="2070" w:type="dxa"/>
          </w:tcPr>
          <w:p w14:paraId="4B14398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0BACA065" w14:textId="77777777" w:rsidTr="00AE5F67">
        <w:trPr>
          <w:trHeight w:val="98"/>
        </w:trPr>
        <w:tc>
          <w:tcPr>
            <w:tcW w:w="7527" w:type="dxa"/>
          </w:tcPr>
          <w:p w14:paraId="303FD550" w14:textId="77777777" w:rsidR="002866E5" w:rsidRPr="006E4D74" w:rsidRDefault="002866E5" w:rsidP="00046138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แนวโน้มเทคโนโลยี และนวัตกรรมแห่งอนาคต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1BE718B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4298E9C9" w14:textId="77777777" w:rsidTr="00AE5F67">
        <w:trPr>
          <w:trHeight w:val="98"/>
        </w:trPr>
        <w:tc>
          <w:tcPr>
            <w:tcW w:w="7527" w:type="dxa"/>
          </w:tcPr>
          <w:p w14:paraId="7891E9BA" w14:textId="77777777" w:rsidR="002866E5" w:rsidRPr="006E4D74" w:rsidRDefault="002866E5" w:rsidP="00046138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การต่อยอดผลิตภัณฑ์และบริการเพื่อสร้างมูลค่าเพิ่มโดยการประยุกต์ใช้นวัตกรรม</w:t>
            </w:r>
          </w:p>
        </w:tc>
        <w:tc>
          <w:tcPr>
            <w:tcW w:w="2070" w:type="dxa"/>
          </w:tcPr>
          <w:p w14:paraId="10C076C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72F0C6A" w14:textId="77777777" w:rsidTr="00AE5F67">
        <w:trPr>
          <w:trHeight w:val="98"/>
        </w:trPr>
        <w:tc>
          <w:tcPr>
            <w:tcW w:w="7527" w:type="dxa"/>
          </w:tcPr>
          <w:p w14:paraId="7F4DA0C7" w14:textId="77777777" w:rsidR="002866E5" w:rsidRPr="006E4D74" w:rsidRDefault="002866E5" w:rsidP="00046138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การออกแบบแผนการจัดการเรียนรู้ที่ประยุกต์ใช้นวัตกรรม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070" w:type="dxa"/>
          </w:tcPr>
          <w:p w14:paraId="601DED8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6A8D2B3A" w14:textId="77777777" w:rsidTr="00AE5F67">
        <w:tc>
          <w:tcPr>
            <w:tcW w:w="7527" w:type="dxa"/>
          </w:tcPr>
          <w:p w14:paraId="62FC48AC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070" w:type="dxa"/>
          </w:tcPr>
          <w:p w14:paraId="037CEC98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44C0501F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</w:p>
    <w:p w14:paraId="20CE9F5D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31C46E0E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57BEDC90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020531C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03212800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79331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5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2A083EC6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การออกแบบคอมพิวเตอร์กราฟิกส์และศิลปะดิจิทัลเพื่อการศึกษา</w:t>
      </w:r>
    </w:p>
    <w:p w14:paraId="195D034F" w14:textId="77777777" w:rsidR="002866E5" w:rsidRPr="006E4D74" w:rsidRDefault="002866E5" w:rsidP="001A3342">
      <w:pPr>
        <w:spacing w:line="276" w:lineRule="auto"/>
        <w:jc w:val="thaiDistribute"/>
        <w:rPr>
          <w:rFonts w:ascii="TH SarabunPSK" w:eastAsia="Calibri" w:hAnsi="TH SarabunPSK" w:cs="TH SarabunPSK"/>
          <w:kern w:val="0"/>
          <w:sz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Computer Graphics Design and Digital Art for Education</w:t>
      </w:r>
    </w:p>
    <w:tbl>
      <w:tblPr>
        <w:tblStyle w:val="TableGrid"/>
        <w:tblW w:w="932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7"/>
        <w:gridCol w:w="2250"/>
      </w:tblGrid>
      <w:tr w:rsidR="002866E5" w:rsidRPr="006E4D74" w14:paraId="3F50F3F8" w14:textId="77777777" w:rsidTr="00AE5F67">
        <w:tc>
          <w:tcPr>
            <w:tcW w:w="7077" w:type="dxa"/>
          </w:tcPr>
          <w:p w14:paraId="20549BDB" w14:textId="77777777" w:rsidR="002866E5" w:rsidRPr="006E4D74" w:rsidRDefault="002866E5" w:rsidP="001A3342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250" w:type="dxa"/>
          </w:tcPr>
          <w:p w14:paraId="68EBF633" w14:textId="77777777" w:rsidR="002866E5" w:rsidRPr="006E4D74" w:rsidRDefault="002866E5" w:rsidP="001A3342">
            <w:pPr>
              <w:tabs>
                <w:tab w:val="left" w:pos="1311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574BA94E" w14:textId="77777777" w:rsidTr="00AE5F67">
        <w:tc>
          <w:tcPr>
            <w:tcW w:w="7077" w:type="dxa"/>
          </w:tcPr>
          <w:p w14:paraId="1FAC4B16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ทฤษฎีทางคอมพิวเตอร์กราฟิกส์และงานศิลปะดิจิทัล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2FC9443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65235E14" w14:textId="77777777" w:rsidTr="00AE5F67">
        <w:tc>
          <w:tcPr>
            <w:tcW w:w="7077" w:type="dxa"/>
          </w:tcPr>
          <w:p w14:paraId="0CAB0AAD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ความคุ้มค่า คุณประโยชน์ต่อชีวิตที่เกิดจากคอมพิวเตอร์กราฟิกส์</w:t>
            </w:r>
          </w:p>
        </w:tc>
        <w:tc>
          <w:tcPr>
            <w:tcW w:w="2250" w:type="dxa"/>
          </w:tcPr>
          <w:p w14:paraId="18C5538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67705854" w14:textId="77777777" w:rsidTr="00AE5F67">
        <w:tc>
          <w:tcPr>
            <w:tcW w:w="7077" w:type="dxa"/>
          </w:tcPr>
          <w:p w14:paraId="18DD09E6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อุปกรณ์ที่จําเป็นในการทำงานดิจิทัลกราฟิกส์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72D16DD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1472016C" w14:textId="77777777" w:rsidTr="00AE5F67">
        <w:tc>
          <w:tcPr>
            <w:tcW w:w="7077" w:type="dxa"/>
          </w:tcPr>
          <w:p w14:paraId="5BF96C66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ความรู้เบื้องต้นเกี่ยวกับการออกแบบกราฟิกส์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0AC075C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7A508245" w14:textId="77777777" w:rsidTr="00AE5F67">
        <w:trPr>
          <w:trHeight w:val="98"/>
        </w:trPr>
        <w:tc>
          <w:tcPr>
            <w:tcW w:w="7077" w:type="dxa"/>
          </w:tcPr>
          <w:p w14:paraId="74AD4853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องค์ประกอบใน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การ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ออกแบบงานกราฟิกส์</w:t>
            </w:r>
          </w:p>
        </w:tc>
        <w:tc>
          <w:tcPr>
            <w:tcW w:w="2250" w:type="dxa"/>
          </w:tcPr>
          <w:p w14:paraId="36BC8BE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2979F704" w14:textId="77777777" w:rsidTr="00AE5F67">
        <w:trPr>
          <w:trHeight w:val="98"/>
        </w:trPr>
        <w:tc>
          <w:tcPr>
            <w:tcW w:w="7077" w:type="dxa"/>
          </w:tcPr>
          <w:p w14:paraId="7DA29157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ทฤษฎีสี การเลือกใช้คู่สีในการออกแบบกราฟิก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ส์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60AEB59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1D23B0FF" w14:textId="77777777" w:rsidTr="00AE5F67">
        <w:trPr>
          <w:trHeight w:val="98"/>
        </w:trPr>
        <w:tc>
          <w:tcPr>
            <w:tcW w:w="7077" w:type="dxa"/>
          </w:tcPr>
          <w:p w14:paraId="47062A05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ประเภทของไฟล์ภาพ/งานประเภทต่างๆ ที่ต้องนำมาใช้ในงานกราฟิก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ส์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5286EC4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B48FEED" w14:textId="77777777" w:rsidTr="00AE5F67">
        <w:trPr>
          <w:trHeight w:val="98"/>
        </w:trPr>
        <w:tc>
          <w:tcPr>
            <w:tcW w:w="7077" w:type="dxa"/>
          </w:tcPr>
          <w:p w14:paraId="7D49DF81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หลักการและองค์ประกอบสำคัญในการสร้างเว็บไซต์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161052E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16F99F86" w14:textId="77777777" w:rsidTr="00AE5F67">
        <w:trPr>
          <w:trHeight w:val="98"/>
        </w:trPr>
        <w:tc>
          <w:tcPr>
            <w:tcW w:w="7077" w:type="dxa"/>
          </w:tcPr>
          <w:p w14:paraId="0A687483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จรรยาบรรณ พรบ.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คอมพิวเตอร์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644A71B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30E48A6B" w14:textId="77777777" w:rsidTr="00AE5F67">
        <w:trPr>
          <w:trHeight w:val="98"/>
        </w:trPr>
        <w:tc>
          <w:tcPr>
            <w:tcW w:w="7077" w:type="dxa"/>
          </w:tcPr>
          <w:p w14:paraId="01699EF1" w14:textId="77777777" w:rsidR="002866E5" w:rsidRPr="006E4D74" w:rsidRDefault="002866E5" w:rsidP="00046138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งานวิดีโอโมชันกราฟิก</w:t>
            </w: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ส์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 เพื่องานประชาสัมพันธ์ให้ความรู้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4C032D1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4</w:t>
            </w:r>
          </w:p>
        </w:tc>
      </w:tr>
      <w:tr w:rsidR="002866E5" w:rsidRPr="006E4D74" w14:paraId="7CFD719B" w14:textId="77777777" w:rsidTr="00AE5F67">
        <w:tc>
          <w:tcPr>
            <w:tcW w:w="7077" w:type="dxa"/>
          </w:tcPr>
          <w:p w14:paraId="4A9EF460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4F11E7F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  <w:tr w:rsidR="002866E5" w:rsidRPr="006E4D74" w14:paraId="7CADBFA1" w14:textId="77777777" w:rsidTr="00AE5F67">
        <w:tc>
          <w:tcPr>
            <w:tcW w:w="7077" w:type="dxa"/>
          </w:tcPr>
          <w:p w14:paraId="21FC36F4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250" w:type="dxa"/>
          </w:tcPr>
          <w:p w14:paraId="63D4FAFE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</w:pPr>
          </w:p>
        </w:tc>
      </w:tr>
      <w:tr w:rsidR="002866E5" w:rsidRPr="006E4D74" w14:paraId="03752992" w14:textId="77777777" w:rsidTr="00AE5F67">
        <w:tc>
          <w:tcPr>
            <w:tcW w:w="7077" w:type="dxa"/>
          </w:tcPr>
          <w:p w14:paraId="309D9021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250" w:type="dxa"/>
          </w:tcPr>
          <w:p w14:paraId="27AF1995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จำนวนชั่วโมงป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ฏิบัติ</w:t>
            </w:r>
          </w:p>
        </w:tc>
      </w:tr>
      <w:tr w:rsidR="002866E5" w:rsidRPr="006E4D74" w14:paraId="782315B4" w14:textId="77777777" w:rsidTr="00AE5F67">
        <w:tc>
          <w:tcPr>
            <w:tcW w:w="7077" w:type="dxa"/>
          </w:tcPr>
          <w:p w14:paraId="40C8819B" w14:textId="77777777" w:rsidR="002866E5" w:rsidRPr="006E4D74" w:rsidRDefault="002866E5" w:rsidP="00046138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ปฏิบัติการใช้โปรแกรมสร้างงานกราฟิกส์กลุ่มตกแต่งภาพ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672100A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70D9E2E" w14:textId="77777777" w:rsidTr="00AE5F67">
        <w:tc>
          <w:tcPr>
            <w:tcW w:w="7077" w:type="dxa"/>
          </w:tcPr>
          <w:p w14:paraId="75049113" w14:textId="77777777" w:rsidR="002866E5" w:rsidRPr="006E4D74" w:rsidRDefault="002866E5" w:rsidP="00046138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ปฏิบัติการใช้โปรแกรมสร้างงานกราฟิกส์กลุ่มวาดภาพ</w:t>
            </w: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250" w:type="dxa"/>
          </w:tcPr>
          <w:p w14:paraId="4B3E7B5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5807D2CF" w14:textId="77777777" w:rsidTr="00AE5F67">
        <w:trPr>
          <w:trHeight w:val="98"/>
        </w:trPr>
        <w:tc>
          <w:tcPr>
            <w:tcW w:w="7077" w:type="dxa"/>
          </w:tcPr>
          <w:p w14:paraId="207A16B1" w14:textId="77777777" w:rsidR="002866E5" w:rsidRPr="006E4D74" w:rsidRDefault="002866E5" w:rsidP="00046138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ปฏิบัติการสร้างชิ้นงานกราฟิกและจัดทำเว็บไซต์ด้วย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canva</w:t>
            </w:r>
          </w:p>
        </w:tc>
        <w:tc>
          <w:tcPr>
            <w:tcW w:w="2250" w:type="dxa"/>
          </w:tcPr>
          <w:p w14:paraId="06C53ED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436FDD8" w14:textId="77777777" w:rsidTr="00AE5F67">
        <w:trPr>
          <w:trHeight w:val="98"/>
        </w:trPr>
        <w:tc>
          <w:tcPr>
            <w:tcW w:w="7077" w:type="dxa"/>
          </w:tcPr>
          <w:p w14:paraId="3F2F24D8" w14:textId="77777777" w:rsidR="002866E5" w:rsidRPr="006E4D74" w:rsidRDefault="002866E5" w:rsidP="00046138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ปฏิบัติการตัดต่อภาพกราฟิกสำหรับงานวิดีโอ</w:t>
            </w:r>
          </w:p>
        </w:tc>
        <w:tc>
          <w:tcPr>
            <w:tcW w:w="2250" w:type="dxa"/>
          </w:tcPr>
          <w:p w14:paraId="0EA53D8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1695A894" w14:textId="77777777" w:rsidTr="00AE5F67">
        <w:trPr>
          <w:trHeight w:val="98"/>
        </w:trPr>
        <w:tc>
          <w:tcPr>
            <w:tcW w:w="7077" w:type="dxa"/>
          </w:tcPr>
          <w:p w14:paraId="7CB54D70" w14:textId="77777777" w:rsidR="002866E5" w:rsidRPr="006E4D74" w:rsidRDefault="002866E5" w:rsidP="00046138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ปฏิบัติการใช้โปรแกรมตัดต่อวิดีทัศน์และตัดต่อเสียง</w:t>
            </w:r>
          </w:p>
        </w:tc>
        <w:tc>
          <w:tcPr>
            <w:tcW w:w="2250" w:type="dxa"/>
          </w:tcPr>
          <w:p w14:paraId="5268B93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1EC80F3D" w14:textId="77777777" w:rsidTr="00AE5F67">
        <w:tc>
          <w:tcPr>
            <w:tcW w:w="7077" w:type="dxa"/>
          </w:tcPr>
          <w:p w14:paraId="06710172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250" w:type="dxa"/>
          </w:tcPr>
          <w:p w14:paraId="3851376C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7BFD6B4D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</w:pPr>
    </w:p>
    <w:p w14:paraId="440A6880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5E57D655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6AC660EE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5781736F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C365599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79341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0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6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6B7E941D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การพัฒนา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ทักษะ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 xml:space="preserve">ครูในศตวรรษที่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21</w:t>
      </w:r>
    </w:p>
    <w:p w14:paraId="72050BF3" w14:textId="77777777" w:rsidR="002866E5" w:rsidRPr="006E4D74" w:rsidRDefault="002866E5" w:rsidP="001A3342">
      <w:pPr>
        <w:spacing w:line="276" w:lineRule="auto"/>
        <w:jc w:val="thaiDistribute"/>
        <w:rPr>
          <w:rFonts w:ascii="TH SarabunPSK" w:eastAsia="Calibri" w:hAnsi="TH SarabunPSK" w:cs="TH SarabunPSK"/>
          <w:kern w:val="0"/>
          <w:sz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14:ligatures w14:val="none"/>
        </w:rPr>
        <w:t>Skill Development of Teachers toward 21</w:t>
      </w:r>
      <w:r w:rsidRPr="006E4D74">
        <w:rPr>
          <w:rFonts w:ascii="TH SarabunPSK" w:eastAsia="Calibri" w:hAnsi="TH SarabunPSK" w:cs="TH SarabunPSK"/>
          <w:kern w:val="0"/>
          <w:sz w:val="30"/>
          <w:vertAlign w:val="superscript"/>
          <w14:ligatures w14:val="none"/>
        </w:rPr>
        <w:t>st</w:t>
      </w:r>
      <w:r w:rsidRPr="006E4D74">
        <w:rPr>
          <w:rFonts w:ascii="TH SarabunPSK" w:eastAsia="Calibri" w:hAnsi="TH SarabunPSK" w:cs="TH SarabunPSK"/>
          <w:kern w:val="0"/>
          <w:sz w:val="30"/>
          <w14:ligatures w14:val="none"/>
        </w:rPr>
        <w:t xml:space="preserve"> Century</w:t>
      </w: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7"/>
        <w:gridCol w:w="2160"/>
      </w:tblGrid>
      <w:tr w:rsidR="002866E5" w:rsidRPr="006E4D74" w14:paraId="26048FA3" w14:textId="77777777" w:rsidTr="00AE5F67">
        <w:tc>
          <w:tcPr>
            <w:tcW w:w="7347" w:type="dxa"/>
          </w:tcPr>
          <w:p w14:paraId="46A86D60" w14:textId="77777777" w:rsidR="002866E5" w:rsidRPr="006E4D74" w:rsidRDefault="002866E5" w:rsidP="001A3342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4678DEB5" w14:textId="77777777" w:rsidR="002866E5" w:rsidRPr="006E4D74" w:rsidRDefault="002866E5" w:rsidP="001A3342">
            <w:pPr>
              <w:tabs>
                <w:tab w:val="left" w:pos="1311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1CBC5E62" w14:textId="77777777" w:rsidTr="00AE5F67">
        <w:tc>
          <w:tcPr>
            <w:tcW w:w="7347" w:type="dxa"/>
          </w:tcPr>
          <w:p w14:paraId="18071771" w14:textId="77777777" w:rsidR="002866E5" w:rsidRPr="006E4D74" w:rsidRDefault="002866E5" w:rsidP="00046138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ความรู้เกี่ยวกับการตระหนักต่อโลก</w:t>
            </w:r>
          </w:p>
        </w:tc>
        <w:tc>
          <w:tcPr>
            <w:tcW w:w="2160" w:type="dxa"/>
          </w:tcPr>
          <w:p w14:paraId="631AF88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45A63D31" w14:textId="77777777" w:rsidTr="00AE5F67">
        <w:tc>
          <w:tcPr>
            <w:tcW w:w="7347" w:type="dxa"/>
          </w:tcPr>
          <w:p w14:paraId="017D9033" w14:textId="77777777" w:rsidR="002866E5" w:rsidRPr="006E4D74" w:rsidRDefault="002866E5" w:rsidP="00046138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คุณลักษณะอันพึงประสงค์สำหรับครูในศตวรรษที่ 21</w:t>
            </w:r>
          </w:p>
        </w:tc>
        <w:tc>
          <w:tcPr>
            <w:tcW w:w="2160" w:type="dxa"/>
          </w:tcPr>
          <w:p w14:paraId="4911A9A7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74DEA9E7" w14:textId="77777777" w:rsidTr="00AE5F67">
        <w:tc>
          <w:tcPr>
            <w:tcW w:w="7347" w:type="dxa"/>
          </w:tcPr>
          <w:p w14:paraId="158657B8" w14:textId="77777777" w:rsidR="002866E5" w:rsidRPr="006E4D74" w:rsidRDefault="002866E5" w:rsidP="00046138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การพัฒนาทักษะการเรียนรู้ ทักษะการคิดสร้างสรรค์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5DDFFC4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2D34FD5B" w14:textId="77777777" w:rsidTr="00AE5F67">
        <w:tc>
          <w:tcPr>
            <w:tcW w:w="7347" w:type="dxa"/>
          </w:tcPr>
          <w:p w14:paraId="1D28E8E6" w14:textId="77777777" w:rsidR="002866E5" w:rsidRPr="006E4D74" w:rsidRDefault="002866E5" w:rsidP="00046138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พลเมืองดิจิทัล และทักษะทางเทคโนโลยีดิจิทัล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457B7B4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3</w:t>
            </w:r>
          </w:p>
        </w:tc>
      </w:tr>
      <w:tr w:rsidR="002866E5" w:rsidRPr="006E4D74" w14:paraId="0381FAD3" w14:textId="77777777" w:rsidTr="00AE5F67">
        <w:trPr>
          <w:trHeight w:val="98"/>
        </w:trPr>
        <w:tc>
          <w:tcPr>
            <w:tcW w:w="7347" w:type="dxa"/>
          </w:tcPr>
          <w:p w14:paraId="64E84620" w14:textId="77777777" w:rsidR="002866E5" w:rsidRPr="006E4D74" w:rsidRDefault="002866E5" w:rsidP="00046138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การนิเทศ และกำกับติดตามเพื่อการปรับปรุงการจัดการเรียนรู้</w:t>
            </w:r>
          </w:p>
        </w:tc>
        <w:tc>
          <w:tcPr>
            <w:tcW w:w="2160" w:type="dxa"/>
          </w:tcPr>
          <w:p w14:paraId="3DD7311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324C629B" w14:textId="77777777" w:rsidTr="00AE5F67">
        <w:trPr>
          <w:trHeight w:val="98"/>
        </w:trPr>
        <w:tc>
          <w:tcPr>
            <w:tcW w:w="7347" w:type="dxa"/>
          </w:tcPr>
          <w:p w14:paraId="2C80131F" w14:textId="77777777" w:rsidR="002866E5" w:rsidRPr="006E4D74" w:rsidRDefault="002866E5" w:rsidP="00046138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 xml:space="preserve">ทักษะครูในศตวรรษที่ 21 และหลักการ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</w:rPr>
              <w:t>coaching &amp; mentoring</w:t>
            </w:r>
          </w:p>
        </w:tc>
        <w:tc>
          <w:tcPr>
            <w:tcW w:w="2160" w:type="dxa"/>
          </w:tcPr>
          <w:p w14:paraId="486A5504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67464FCB" w14:textId="77777777" w:rsidTr="00AE5F67">
        <w:trPr>
          <w:trHeight w:val="98"/>
        </w:trPr>
        <w:tc>
          <w:tcPr>
            <w:tcW w:w="7347" w:type="dxa"/>
          </w:tcPr>
          <w:p w14:paraId="376F9A38" w14:textId="77777777" w:rsidR="002866E5" w:rsidRPr="006E4D74" w:rsidRDefault="002866E5" w:rsidP="00046138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การพัฒนาผู้เรียนและครูผู้สอนสำหรับศตวรรษที่ 21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ab/>
            </w:r>
          </w:p>
        </w:tc>
        <w:tc>
          <w:tcPr>
            <w:tcW w:w="2160" w:type="dxa"/>
          </w:tcPr>
          <w:p w14:paraId="4F7C1BE0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7D369111" w14:textId="77777777" w:rsidTr="00AE5F67">
        <w:trPr>
          <w:trHeight w:val="98"/>
        </w:trPr>
        <w:tc>
          <w:tcPr>
            <w:tcW w:w="7347" w:type="dxa"/>
          </w:tcPr>
          <w:p w14:paraId="0F6FFC69" w14:textId="77777777" w:rsidR="002866E5" w:rsidRPr="006E4D74" w:rsidRDefault="002866E5" w:rsidP="00046138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การสะท้อนผลลัพธ์การเรียนรู้และให้ข้อมูลป้อนกลับเพื่อการพัฒนาผู้เรียน</w:t>
            </w:r>
          </w:p>
        </w:tc>
        <w:tc>
          <w:tcPr>
            <w:tcW w:w="2160" w:type="dxa"/>
          </w:tcPr>
          <w:p w14:paraId="5632FD9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6</w:t>
            </w:r>
          </w:p>
        </w:tc>
      </w:tr>
      <w:tr w:rsidR="002866E5" w:rsidRPr="006E4D74" w14:paraId="5AE973F8" w14:textId="77777777" w:rsidTr="00AE5F67">
        <w:trPr>
          <w:trHeight w:val="98"/>
        </w:trPr>
        <w:tc>
          <w:tcPr>
            <w:tcW w:w="7347" w:type="dxa"/>
          </w:tcPr>
          <w:p w14:paraId="316840DF" w14:textId="77777777" w:rsidR="002866E5" w:rsidRPr="006E4D74" w:rsidRDefault="002866E5" w:rsidP="00046138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การพัฒนากระบวนการจัดการเรียนรู้สำหรับครูในศตวรรษที่ 21</w:t>
            </w:r>
          </w:p>
        </w:tc>
        <w:tc>
          <w:tcPr>
            <w:tcW w:w="2160" w:type="dxa"/>
          </w:tcPr>
          <w:p w14:paraId="078D830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6</w:t>
            </w:r>
          </w:p>
        </w:tc>
      </w:tr>
      <w:tr w:rsidR="002866E5" w:rsidRPr="006E4D74" w14:paraId="147D49D2" w14:textId="77777777" w:rsidTr="00AE5F67">
        <w:tc>
          <w:tcPr>
            <w:tcW w:w="7347" w:type="dxa"/>
          </w:tcPr>
          <w:p w14:paraId="4912E0A9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74419EFD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45</w:t>
            </w:r>
          </w:p>
        </w:tc>
      </w:tr>
    </w:tbl>
    <w:p w14:paraId="2585C526" w14:textId="77777777" w:rsidR="002866E5" w:rsidRPr="006E4D74" w:rsidRDefault="002866E5" w:rsidP="002866E5">
      <w:pPr>
        <w:spacing w:line="240" w:lineRule="auto"/>
        <w:jc w:val="thaiDistribute"/>
        <w:rPr>
          <w:rFonts w:ascii="TH SarabunPSK" w:eastAsia="Calibri" w:hAnsi="TH SarabunPSK" w:cs="TH SarabunPSK"/>
          <w:kern w:val="0"/>
          <w:sz w:val="30"/>
          <w14:ligatures w14:val="none"/>
        </w:rPr>
      </w:pPr>
    </w:p>
    <w:p w14:paraId="17E8FDB3" w14:textId="77777777" w:rsidR="002866E5" w:rsidRDefault="002866E5" w:rsidP="002866E5">
      <w:pP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</w:pPr>
      <w:r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br w:type="page"/>
      </w:r>
    </w:p>
    <w:p w14:paraId="60598D06" w14:textId="77777777" w:rsidR="002866E5" w:rsidRPr="006E4D74" w:rsidRDefault="002866E5" w:rsidP="001A3342">
      <w:pPr>
        <w:spacing w:after="0" w:line="276" w:lineRule="auto"/>
        <w:jc w:val="center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lastRenderedPageBreak/>
        <w:t>เค้าโครงรายวิชา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  <w:t xml:space="preserve"> (Course Outline)</w:t>
      </w:r>
    </w:p>
    <w:p w14:paraId="66840694" w14:textId="77777777" w:rsidR="002866E5" w:rsidRPr="006E4D74" w:rsidRDefault="002866E5" w:rsidP="001A3342">
      <w:pPr>
        <w:spacing w:after="0" w:line="276" w:lineRule="auto"/>
        <w:jc w:val="distribute"/>
        <w:rPr>
          <w:rFonts w:ascii="TH SarabunPSK" w:eastAsia="Calibri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71FD4F14" w14:textId="77777777" w:rsidR="002866E5" w:rsidRPr="006E4D74" w:rsidRDefault="002866E5" w:rsidP="001A3342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         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จำนวนหน่วยกิต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(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ชม.บรรยาย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>ชม.ปฏิบัติการ-ชม.ศึกษาด้วยตนเอง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</w:p>
    <w:p w14:paraId="1DCFA103" w14:textId="77777777" w:rsidR="002866E5" w:rsidRPr="006E4D74" w:rsidRDefault="002866E5" w:rsidP="002866E5">
      <w:pPr>
        <w:spacing w:after="0" w:line="276" w:lineRule="auto"/>
        <w:jc w:val="thaiDistribute"/>
        <w:rPr>
          <w:rFonts w:ascii="TH SarabunPSK" w:eastAsia="Calibri" w:hAnsi="TH SarabunPSK" w:cs="TH SarabunPSK"/>
          <w:b/>
          <w:bCs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รหัสวิชา</w:t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01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180322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(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1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2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-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3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>)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</w:p>
    <w:p w14:paraId="4160B58C" w14:textId="77777777" w:rsidR="002866E5" w:rsidRPr="006E4D74" w:rsidRDefault="002866E5" w:rsidP="002866E5">
      <w:pPr>
        <w:spacing w:after="0" w:line="240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ชื่อวิชาภาษาไทย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:cs/>
          <w14:ligatures w14:val="none"/>
        </w:rPr>
        <w:tab/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>ทักษะการคิดทางคหกรรมศาสตร์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   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 xml:space="preserve">  </w:t>
      </w:r>
      <w:r w:rsidRPr="006E4D74">
        <w:rPr>
          <w:rFonts w:ascii="TH SarabunPSK" w:eastAsia="Calibri" w:hAnsi="TH SarabunPSK" w:cs="TH SarabunPSK" w:hint="cs"/>
          <w:kern w:val="0"/>
          <w:sz w:val="30"/>
          <w:szCs w:val="30"/>
          <w:cs/>
          <w14:ligatures w14:val="none"/>
        </w:rPr>
        <w:t xml:space="preserve">   </w:t>
      </w:r>
    </w:p>
    <w:p w14:paraId="3621A44F" w14:textId="77777777" w:rsidR="002866E5" w:rsidRPr="00E72A05" w:rsidRDefault="002866E5" w:rsidP="001A3342">
      <w:pPr>
        <w:spacing w:line="276" w:lineRule="auto"/>
        <w:jc w:val="thaiDistribute"/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</w:pP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</w:r>
      <w:r w:rsidRPr="006E4D74">
        <w:rPr>
          <w:rFonts w:ascii="TH SarabunPSK" w:eastAsia="Calibri" w:hAnsi="TH SarabunPSK" w:cs="TH SarabunPSK"/>
          <w:b/>
          <w:bCs/>
          <w:kern w:val="0"/>
          <w:sz w:val="30"/>
          <w:szCs w:val="30"/>
          <w:cs/>
          <w14:ligatures w14:val="none"/>
        </w:rPr>
        <w:t>ชื่อวิชาภาษาอังกฤษ</w:t>
      </w:r>
      <w:r w:rsidRPr="006E4D74">
        <w:rPr>
          <w:rFonts w:ascii="TH SarabunPSK" w:eastAsia="Calibri" w:hAnsi="TH SarabunPSK" w:cs="TH SarabunPSK"/>
          <w:kern w:val="0"/>
          <w:sz w:val="30"/>
          <w:szCs w:val="30"/>
          <w14:ligatures w14:val="none"/>
        </w:rPr>
        <w:tab/>
        <w:t>Thinking Skills in Home Economics</w:t>
      </w: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7"/>
        <w:gridCol w:w="2160"/>
      </w:tblGrid>
      <w:tr w:rsidR="002866E5" w:rsidRPr="006E4D74" w14:paraId="6B7317A2" w14:textId="77777777" w:rsidTr="00AE5F67">
        <w:tc>
          <w:tcPr>
            <w:tcW w:w="7347" w:type="dxa"/>
          </w:tcPr>
          <w:p w14:paraId="43A94C7B" w14:textId="77777777" w:rsidR="002866E5" w:rsidRPr="006E4D74" w:rsidRDefault="002866E5" w:rsidP="001A3342">
            <w:pPr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เค้าโครงรายวิชา (</w:t>
            </w: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  <w:t>Course Outline)</w:t>
            </w:r>
          </w:p>
        </w:tc>
        <w:tc>
          <w:tcPr>
            <w:tcW w:w="2160" w:type="dxa"/>
          </w:tcPr>
          <w:p w14:paraId="50E7E618" w14:textId="77777777" w:rsidR="002866E5" w:rsidRPr="006E4D74" w:rsidRDefault="002866E5" w:rsidP="001A3342">
            <w:pPr>
              <w:tabs>
                <w:tab w:val="left" w:pos="1311"/>
              </w:tabs>
              <w:spacing w:line="276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จำนวนชั่วโมงบรรยาย</w:t>
            </w:r>
          </w:p>
        </w:tc>
      </w:tr>
      <w:tr w:rsidR="002866E5" w:rsidRPr="006E4D74" w14:paraId="698F3496" w14:textId="77777777" w:rsidTr="00AE5F67">
        <w:tc>
          <w:tcPr>
            <w:tcW w:w="7347" w:type="dxa"/>
          </w:tcPr>
          <w:p w14:paraId="395E97CA" w14:textId="77777777" w:rsidR="002866E5" w:rsidRPr="006E4D74" w:rsidRDefault="002866E5" w:rsidP="00046138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ธรรมชาติของคหกรรมศาสตร์</w:t>
            </w:r>
          </w:p>
        </w:tc>
        <w:tc>
          <w:tcPr>
            <w:tcW w:w="2160" w:type="dxa"/>
          </w:tcPr>
          <w:p w14:paraId="7CF1F69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5792F84D" w14:textId="77777777" w:rsidTr="00AE5F67">
        <w:tc>
          <w:tcPr>
            <w:tcW w:w="7347" w:type="dxa"/>
          </w:tcPr>
          <w:p w14:paraId="35E13E07" w14:textId="77777777" w:rsidR="002866E5" w:rsidRPr="006E4D74" w:rsidRDefault="002866E5" w:rsidP="00046138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ทฤษฎีการเรียนรู้กับการพัฒนาทักษะการคิด</w:t>
            </w:r>
          </w:p>
        </w:tc>
        <w:tc>
          <w:tcPr>
            <w:tcW w:w="2160" w:type="dxa"/>
          </w:tcPr>
          <w:p w14:paraId="1D155CB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015D6497" w14:textId="77777777" w:rsidTr="00AE5F67">
        <w:tc>
          <w:tcPr>
            <w:tcW w:w="7347" w:type="dxa"/>
          </w:tcPr>
          <w:p w14:paraId="3C4C8CAC" w14:textId="77777777" w:rsidR="002866E5" w:rsidRPr="006E4D74" w:rsidRDefault="002866E5" w:rsidP="00046138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หลักการที่เกี่ยวข้องกับพัฒนาทักษะการคิด</w:t>
            </w:r>
          </w:p>
        </w:tc>
        <w:tc>
          <w:tcPr>
            <w:tcW w:w="2160" w:type="dxa"/>
          </w:tcPr>
          <w:p w14:paraId="5FBD6F2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74582E0D" w14:textId="77777777" w:rsidTr="00AE5F67">
        <w:tc>
          <w:tcPr>
            <w:tcW w:w="7347" w:type="dxa"/>
          </w:tcPr>
          <w:p w14:paraId="76E8A448" w14:textId="77777777" w:rsidR="002866E5" w:rsidRPr="006E4D74" w:rsidRDefault="002866E5" w:rsidP="00046138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ระดับ และพฤติกรรมที่บ่งบอกทักษะการคิด</w:t>
            </w:r>
          </w:p>
        </w:tc>
        <w:tc>
          <w:tcPr>
            <w:tcW w:w="2160" w:type="dxa"/>
          </w:tcPr>
          <w:p w14:paraId="55F35D8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740240D" w14:textId="77777777" w:rsidTr="00AE5F67">
        <w:trPr>
          <w:trHeight w:val="98"/>
        </w:trPr>
        <w:tc>
          <w:tcPr>
            <w:tcW w:w="7347" w:type="dxa"/>
          </w:tcPr>
          <w:p w14:paraId="75EBAE64" w14:textId="77777777" w:rsidR="002866E5" w:rsidRPr="006E4D74" w:rsidRDefault="002866E5" w:rsidP="00046138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ทักษะการคิดอย่างมีวิจารณญาณ</w:t>
            </w:r>
          </w:p>
          <w:p w14:paraId="6D8E3454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5.1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เครื่องมือ และกิจกรรมที่ส่งเสริมทักษะการคิดอย่างมีวิจารณญาณ</w:t>
            </w:r>
          </w:p>
          <w:p w14:paraId="037A5A0E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5.2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การประเมินทักษะการคิดอย่างมีวิจารณญาณ</w:t>
            </w:r>
          </w:p>
          <w:p w14:paraId="07DD6EFB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5.3 การประยุกต์ทักษะการคิดอย่างมีวิจารณญาณเพื่อการตัดสินใจทาง</w:t>
            </w:r>
          </w:p>
          <w:p w14:paraId="54F746E2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คหกรรมศาสตร์</w:t>
            </w:r>
          </w:p>
        </w:tc>
        <w:tc>
          <w:tcPr>
            <w:tcW w:w="2160" w:type="dxa"/>
          </w:tcPr>
          <w:p w14:paraId="2D6732A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</w:p>
          <w:p w14:paraId="6B100A3C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  <w:p w14:paraId="61659582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  <w:p w14:paraId="112583DB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</w:tc>
      </w:tr>
      <w:tr w:rsidR="002866E5" w:rsidRPr="006E4D74" w14:paraId="2A7916EC" w14:textId="77777777" w:rsidTr="00AE5F67">
        <w:trPr>
          <w:trHeight w:val="98"/>
        </w:trPr>
        <w:tc>
          <w:tcPr>
            <w:tcW w:w="7347" w:type="dxa"/>
          </w:tcPr>
          <w:p w14:paraId="22B3E91B" w14:textId="77777777" w:rsidR="002866E5" w:rsidRPr="006E4D74" w:rsidRDefault="002866E5" w:rsidP="00046138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ทักษะการคิดสร้างสรรค์</w:t>
            </w:r>
          </w:p>
          <w:p w14:paraId="6B02773D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6.1 เครื่องมือ และกิจกรรมที่ส่งเสริมทักษะการคิดสร้างสรรค์</w:t>
            </w:r>
          </w:p>
          <w:p w14:paraId="58A55579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6.2 การประเมินทักษะการคิดสร้างสรรค์</w:t>
            </w:r>
          </w:p>
          <w:p w14:paraId="59CCD59A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6.3 การประยุกต์ทักษะการคิดสร้างสรรค์เพื่อพัฒนานวัตกรรมทางคหกรรมศาสตร์</w:t>
            </w:r>
          </w:p>
        </w:tc>
        <w:tc>
          <w:tcPr>
            <w:tcW w:w="2160" w:type="dxa"/>
          </w:tcPr>
          <w:p w14:paraId="222B5C3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</w:p>
          <w:p w14:paraId="747CCF8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  <w:p w14:paraId="7332D81E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1</w:t>
            </w:r>
          </w:p>
          <w:p w14:paraId="0099E1D3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1</w:t>
            </w:r>
          </w:p>
        </w:tc>
      </w:tr>
      <w:tr w:rsidR="002866E5" w:rsidRPr="006E4D74" w14:paraId="1B49207C" w14:textId="77777777" w:rsidTr="00AE5F67">
        <w:tc>
          <w:tcPr>
            <w:tcW w:w="7347" w:type="dxa"/>
          </w:tcPr>
          <w:p w14:paraId="02712937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4A46DAEA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15</w:t>
            </w:r>
          </w:p>
        </w:tc>
      </w:tr>
    </w:tbl>
    <w:p w14:paraId="5F700332" w14:textId="77777777" w:rsidR="002866E5" w:rsidRDefault="002866E5" w:rsidP="002866E5">
      <w:pPr>
        <w:spacing w:after="0" w:line="240" w:lineRule="auto"/>
        <w:rPr>
          <w:rFonts w:ascii="TH SarabunPSK" w:eastAsia="Calibri" w:hAnsi="TH SarabunPSK" w:cs="TH SarabunPSK"/>
          <w:kern w:val="0"/>
          <w:sz w:val="30"/>
          <w14:ligatures w14:val="none"/>
        </w:rPr>
      </w:pPr>
    </w:p>
    <w:tbl>
      <w:tblPr>
        <w:tblStyle w:val="TableGrid"/>
        <w:tblW w:w="95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7"/>
        <w:gridCol w:w="2160"/>
      </w:tblGrid>
      <w:tr w:rsidR="002866E5" w:rsidRPr="006E4D74" w14:paraId="2596FE67" w14:textId="77777777" w:rsidTr="00AE5F67">
        <w:tc>
          <w:tcPr>
            <w:tcW w:w="7347" w:type="dxa"/>
          </w:tcPr>
          <w:p w14:paraId="6737804F" w14:textId="77777777" w:rsidR="002866E5" w:rsidRPr="006E4D74" w:rsidRDefault="002866E5" w:rsidP="00AE5F67">
            <w:pPr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</w:p>
        </w:tc>
        <w:tc>
          <w:tcPr>
            <w:tcW w:w="2160" w:type="dxa"/>
          </w:tcPr>
          <w:p w14:paraId="57424D29" w14:textId="77777777" w:rsidR="002866E5" w:rsidRPr="006E4D74" w:rsidRDefault="002866E5" w:rsidP="00AE5F67">
            <w:pPr>
              <w:tabs>
                <w:tab w:val="left" w:pos="1311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b/>
                <w:bCs/>
                <w:noProof/>
                <w:sz w:val="30"/>
                <w:szCs w:val="30"/>
                <w:cs/>
              </w:rPr>
              <w:t>จำนวนชั่วโมง</w:t>
            </w:r>
            <w:r w:rsidRPr="006E4D74">
              <w:rPr>
                <w:rFonts w:ascii="TH SarabunPSK" w:eastAsia="Times New Roman" w:hAnsi="TH SarabunPSK" w:cs="TH SarabunPSK" w:hint="cs"/>
                <w:b/>
                <w:bCs/>
                <w:noProof/>
                <w:sz w:val="30"/>
                <w:szCs w:val="30"/>
                <w:cs/>
              </w:rPr>
              <w:t>ปฎิบัติ</w:t>
            </w:r>
          </w:p>
        </w:tc>
      </w:tr>
      <w:tr w:rsidR="002866E5" w:rsidRPr="006E4D74" w14:paraId="2926D452" w14:textId="77777777" w:rsidTr="00AE5F67">
        <w:tc>
          <w:tcPr>
            <w:tcW w:w="7347" w:type="dxa"/>
          </w:tcPr>
          <w:p w14:paraId="2CAA8D76" w14:textId="77777777" w:rsidR="002866E5" w:rsidRPr="006E4D74" w:rsidRDefault="002866E5" w:rsidP="00046138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ind w:right="162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ธรรมชาติของคหกรรมศาสตร์</w:t>
            </w:r>
          </w:p>
        </w:tc>
        <w:tc>
          <w:tcPr>
            <w:tcW w:w="2160" w:type="dxa"/>
          </w:tcPr>
          <w:p w14:paraId="2601ABC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4FBCC75A" w14:textId="77777777" w:rsidTr="00AE5F67">
        <w:tc>
          <w:tcPr>
            <w:tcW w:w="7347" w:type="dxa"/>
          </w:tcPr>
          <w:p w14:paraId="51AC1306" w14:textId="77777777" w:rsidR="002866E5" w:rsidRPr="006E4D74" w:rsidRDefault="002866E5" w:rsidP="00046138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  <w:t>ทฤษฎีการเรียนรู้กับการพัฒนาทักษะการคิด</w:t>
            </w:r>
          </w:p>
        </w:tc>
        <w:tc>
          <w:tcPr>
            <w:tcW w:w="2160" w:type="dxa"/>
          </w:tcPr>
          <w:p w14:paraId="5162A0B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716B01C8" w14:textId="77777777" w:rsidTr="00AE5F67">
        <w:tc>
          <w:tcPr>
            <w:tcW w:w="7347" w:type="dxa"/>
          </w:tcPr>
          <w:p w14:paraId="1838A1FD" w14:textId="77777777" w:rsidR="002866E5" w:rsidRPr="006E4D74" w:rsidRDefault="002866E5" w:rsidP="00046138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หลักการที่เกี่ยวข้องกับพัฒนาทักษะการคิด</w:t>
            </w:r>
          </w:p>
        </w:tc>
        <w:tc>
          <w:tcPr>
            <w:tcW w:w="2160" w:type="dxa"/>
          </w:tcPr>
          <w:p w14:paraId="4FAB15AA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26F36E05" w14:textId="77777777" w:rsidTr="00AE5F67">
        <w:tc>
          <w:tcPr>
            <w:tcW w:w="7347" w:type="dxa"/>
          </w:tcPr>
          <w:p w14:paraId="31304C7E" w14:textId="77777777" w:rsidR="002866E5" w:rsidRPr="006E4D74" w:rsidRDefault="002866E5" w:rsidP="00046138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ระดับ และพฤติกรรมที่บ่งบอกทักษะการคิด</w:t>
            </w:r>
          </w:p>
        </w:tc>
        <w:tc>
          <w:tcPr>
            <w:tcW w:w="2160" w:type="dxa"/>
          </w:tcPr>
          <w:p w14:paraId="24F35AE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</w:tc>
      </w:tr>
      <w:tr w:rsidR="002866E5" w:rsidRPr="006E4D74" w14:paraId="1FEC4E01" w14:textId="77777777" w:rsidTr="00AE5F67">
        <w:trPr>
          <w:trHeight w:val="98"/>
        </w:trPr>
        <w:tc>
          <w:tcPr>
            <w:tcW w:w="7347" w:type="dxa"/>
          </w:tcPr>
          <w:p w14:paraId="63D07355" w14:textId="77777777" w:rsidR="002866E5" w:rsidRPr="006E4D74" w:rsidRDefault="002866E5" w:rsidP="00046138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ทักษะการคิดอย่างมีวิจารณญาณ</w:t>
            </w:r>
          </w:p>
          <w:p w14:paraId="4EE56296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5.1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เครื่องมือ และกิจกรรมที่ส่งเสริมทักษะการคิดอย่างมีวิจารณญาณ</w:t>
            </w:r>
          </w:p>
          <w:p w14:paraId="5104051C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 xml:space="preserve">5.2 </w:t>
            </w:r>
            <w:r w:rsidRPr="006E4D74"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  <w:t>การประเมินทักษะการคิดอย่างมีวิจารณญาณ</w:t>
            </w:r>
          </w:p>
          <w:p w14:paraId="2244DD3D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5.3 การประยุกต์ทักษะการคิดอย่างมีวิจารณญาณเพื่อการตัดสินใจทาง</w:t>
            </w:r>
          </w:p>
          <w:p w14:paraId="46E82D60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คหกรรมศาสตร์</w:t>
            </w:r>
          </w:p>
        </w:tc>
        <w:tc>
          <w:tcPr>
            <w:tcW w:w="2160" w:type="dxa"/>
          </w:tcPr>
          <w:p w14:paraId="542188E6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</w:p>
          <w:p w14:paraId="258DD545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  <w:p w14:paraId="4D3B7941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  <w:p w14:paraId="7DA78D7F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</w:tc>
      </w:tr>
      <w:tr w:rsidR="002866E5" w:rsidRPr="006E4D74" w14:paraId="665CE080" w14:textId="77777777" w:rsidTr="00AE5F67">
        <w:trPr>
          <w:trHeight w:val="98"/>
        </w:trPr>
        <w:tc>
          <w:tcPr>
            <w:tcW w:w="7347" w:type="dxa"/>
          </w:tcPr>
          <w:p w14:paraId="4779426C" w14:textId="77777777" w:rsidR="002866E5" w:rsidRPr="006E4D74" w:rsidRDefault="002866E5" w:rsidP="00046138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ทักษะการคิดสร้างสรรค์</w:t>
            </w:r>
          </w:p>
          <w:p w14:paraId="11F5FCB5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6.1 เครื่องมือ และกิจกรรมที่ส่งเสริมทักษะการคิดสร้างสรรค์</w:t>
            </w:r>
          </w:p>
          <w:p w14:paraId="24EC6C92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6.2 การประเมินทักษะการคิดสร้างสรรค์</w:t>
            </w:r>
          </w:p>
          <w:p w14:paraId="1D0DD516" w14:textId="77777777" w:rsidR="002866E5" w:rsidRPr="006E4D74" w:rsidRDefault="002866E5" w:rsidP="00AE5F67">
            <w:pPr>
              <w:pStyle w:val="ListParagraph"/>
              <w:spacing w:after="0" w:line="240" w:lineRule="auto"/>
              <w:rPr>
                <w:rFonts w:ascii="TH SarabunPSK" w:hAnsi="TH SarabunPSK" w:cs="TH SarabunPSK"/>
                <w:noProof/>
                <w:sz w:val="30"/>
                <w:szCs w:val="30"/>
                <w:cs/>
              </w:rPr>
            </w:pPr>
            <w:r w:rsidRPr="006E4D74">
              <w:rPr>
                <w:rFonts w:ascii="TH SarabunPSK" w:hAnsi="TH SarabunPSK" w:cs="TH SarabunPSK" w:hint="cs"/>
                <w:noProof/>
                <w:sz w:val="30"/>
                <w:szCs w:val="30"/>
                <w:cs/>
              </w:rPr>
              <w:t>6.3 การประยุกต์ทักษะการคิดสร้างสรรค์เพื่อพัฒนานวัตกรรมทางคหกรรมศาสตร์</w:t>
            </w:r>
          </w:p>
        </w:tc>
        <w:tc>
          <w:tcPr>
            <w:tcW w:w="2160" w:type="dxa"/>
          </w:tcPr>
          <w:p w14:paraId="36B481B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</w:p>
          <w:p w14:paraId="45E1F3D8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4</w:t>
            </w:r>
          </w:p>
          <w:p w14:paraId="08548A8D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cs/>
              </w:rPr>
              <w:t>2</w:t>
            </w:r>
          </w:p>
          <w:p w14:paraId="2E53F7F9" w14:textId="77777777" w:rsidR="002866E5" w:rsidRPr="006E4D74" w:rsidRDefault="002866E5" w:rsidP="00AE5F67">
            <w:pPr>
              <w:ind w:right="33"/>
              <w:jc w:val="center"/>
              <w:rPr>
                <w:rFonts w:ascii="TH SarabunPSK" w:eastAsia="Times New Roman" w:hAnsi="TH SarabunPSK" w:cs="TH SarabunPSK"/>
                <w:noProof/>
                <w:sz w:val="30"/>
                <w:szCs w:val="30"/>
                <w:u w:val="single"/>
              </w:rPr>
            </w:pPr>
            <w:r w:rsidRPr="006E4D74">
              <w:rPr>
                <w:rFonts w:ascii="TH SarabunPSK" w:eastAsia="Times New Roman" w:hAnsi="TH SarabunPSK" w:cs="TH SarabunPSK" w:hint="cs"/>
                <w:noProof/>
                <w:sz w:val="30"/>
                <w:szCs w:val="30"/>
                <w:u w:val="single"/>
                <w:cs/>
              </w:rPr>
              <w:t>2</w:t>
            </w:r>
          </w:p>
        </w:tc>
      </w:tr>
      <w:tr w:rsidR="002866E5" w:rsidRPr="006E4D74" w14:paraId="23B1091C" w14:textId="77777777" w:rsidTr="00AE5F67">
        <w:tc>
          <w:tcPr>
            <w:tcW w:w="7347" w:type="dxa"/>
          </w:tcPr>
          <w:p w14:paraId="141D6E90" w14:textId="77777777" w:rsidR="002866E5" w:rsidRPr="006E4D74" w:rsidRDefault="002866E5" w:rsidP="00AE5F67">
            <w:pPr>
              <w:pStyle w:val="ListParagraph"/>
              <w:spacing w:after="0" w:line="240" w:lineRule="auto"/>
              <w:jc w:val="right"/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</w:pPr>
            <w:r w:rsidRPr="006E4D74">
              <w:rPr>
                <w:rFonts w:ascii="TH SarabunPSK" w:eastAsia="Sarabun" w:hAnsi="TH SarabunPSK" w:cs="TH SarabunPSK"/>
                <w:noProof/>
                <w:sz w:val="30"/>
                <w:szCs w:val="30"/>
                <w:cs/>
                <w:lang w:eastAsia="en-GB"/>
              </w:rPr>
              <w:t>รวม</w:t>
            </w:r>
          </w:p>
        </w:tc>
        <w:tc>
          <w:tcPr>
            <w:tcW w:w="2160" w:type="dxa"/>
          </w:tcPr>
          <w:p w14:paraId="4827388B" w14:textId="77777777" w:rsidR="002866E5" w:rsidRPr="006E4D74" w:rsidRDefault="002866E5" w:rsidP="00AE5F67">
            <w:pPr>
              <w:tabs>
                <w:tab w:val="left" w:pos="1011"/>
              </w:tabs>
              <w:ind w:right="33"/>
              <w:jc w:val="center"/>
              <w:rPr>
                <w:rFonts w:ascii="TH SarabunPSK" w:eastAsia="Sarabun" w:hAnsi="TH SarabunPSK" w:cs="TH SarabunPSK"/>
                <w:noProof/>
                <w:sz w:val="30"/>
                <w:szCs w:val="30"/>
                <w:u w:val="double"/>
                <w:lang w:eastAsia="en-GB"/>
              </w:rPr>
            </w:pPr>
            <w:r w:rsidRPr="006E4D74">
              <w:rPr>
                <w:rFonts w:ascii="TH SarabunPSK" w:eastAsia="Sarabun" w:hAnsi="TH SarabunPSK" w:cs="TH SarabunPSK" w:hint="cs"/>
                <w:noProof/>
                <w:sz w:val="30"/>
                <w:szCs w:val="30"/>
                <w:u w:val="double"/>
                <w:cs/>
                <w:lang w:eastAsia="en-GB"/>
              </w:rPr>
              <w:t>30</w:t>
            </w:r>
          </w:p>
        </w:tc>
      </w:tr>
    </w:tbl>
    <w:p w14:paraId="59B73E21" w14:textId="77777777" w:rsidR="002866E5" w:rsidRPr="006E4D74" w:rsidRDefault="002866E5" w:rsidP="002866E5">
      <w:pPr>
        <w:rPr>
          <w:rFonts w:ascii="TH SarabunPSK" w:eastAsia="Calibri" w:hAnsi="TH SarabunPSK" w:cs="TH SarabunPSK"/>
          <w:kern w:val="0"/>
          <w:sz w:val="30"/>
          <w:cs/>
          <w14:ligatures w14:val="none"/>
        </w:rPr>
      </w:pPr>
    </w:p>
    <w:p w14:paraId="5CE626A5" w14:textId="77777777" w:rsidR="002866E5" w:rsidRPr="0038369B" w:rsidRDefault="002866E5" w:rsidP="00202B4C">
      <w:pPr>
        <w:rPr>
          <w:rFonts w:ascii="TH SarabunPSK" w:hAnsi="TH SarabunPSK" w:cs="TH SarabunPSK"/>
          <w:sz w:val="30"/>
          <w:szCs w:val="30"/>
          <w:cs/>
        </w:rPr>
      </w:pPr>
    </w:p>
    <w:sectPr w:rsidR="002866E5" w:rsidRPr="0038369B" w:rsidSect="000E6B5D">
      <w:headerReference w:type="default" r:id="rId8"/>
      <w:type w:val="continuous"/>
      <w:pgSz w:w="11906" w:h="16838" w:code="9"/>
      <w:pgMar w:top="1440" w:right="85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60B59" w14:textId="77777777" w:rsidR="00D66674" w:rsidRDefault="00D66674" w:rsidP="00104325">
      <w:pPr>
        <w:spacing w:after="0" w:line="240" w:lineRule="auto"/>
      </w:pPr>
      <w:r>
        <w:separator/>
      </w:r>
    </w:p>
  </w:endnote>
  <w:endnote w:type="continuationSeparator" w:id="0">
    <w:p w14:paraId="128C48DF" w14:textId="77777777" w:rsidR="00D66674" w:rsidRDefault="00D66674" w:rsidP="00104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00000000" w:usb1="00000001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2D25F" w14:textId="77777777" w:rsidR="00D66674" w:rsidRDefault="00D66674" w:rsidP="00104325">
      <w:pPr>
        <w:spacing w:after="0" w:line="240" w:lineRule="auto"/>
      </w:pPr>
      <w:r>
        <w:separator/>
      </w:r>
    </w:p>
  </w:footnote>
  <w:footnote w:type="continuationSeparator" w:id="0">
    <w:p w14:paraId="074C8573" w14:textId="77777777" w:rsidR="00D66674" w:rsidRDefault="00D66674" w:rsidP="00104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0"/>
        <w:szCs w:val="30"/>
      </w:rPr>
      <w:id w:val="7692820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1CD423" w14:textId="5283EB5E" w:rsidR="000F7981" w:rsidRPr="00C738DA" w:rsidRDefault="00E91215">
        <w:pPr>
          <w:pStyle w:val="Header"/>
          <w:jc w:val="right"/>
          <w:rPr>
            <w:rFonts w:ascii="TH SarabunPSK" w:hAnsi="TH SarabunPSK" w:cs="TH SarabunPSK"/>
            <w:sz w:val="30"/>
            <w:szCs w:val="30"/>
          </w:rPr>
        </w:pPr>
        <w:r>
          <w:rPr>
            <w:rFonts w:ascii="TH SarabunPSK" w:hAnsi="TH SarabunPSK" w:cs="TH SarabunPSK" w:hint="cs"/>
            <w:sz w:val="30"/>
            <w:szCs w:val="30"/>
            <w:cs/>
          </w:rPr>
          <w:t>7</w:t>
        </w:r>
        <w:r w:rsidR="000F7981" w:rsidRPr="00C738DA">
          <w:rPr>
            <w:rFonts w:ascii="TH SarabunPSK" w:hAnsi="TH SarabunPSK" w:cs="TH SarabunPSK"/>
            <w:sz w:val="30"/>
            <w:szCs w:val="30"/>
          </w:rPr>
          <w:t>-</w:t>
        </w:r>
        <w:r w:rsidR="000F7981" w:rsidRPr="00C738DA">
          <w:rPr>
            <w:rFonts w:ascii="TH SarabunPSK" w:hAnsi="TH SarabunPSK" w:cs="TH SarabunPSK"/>
            <w:sz w:val="30"/>
            <w:szCs w:val="30"/>
          </w:rPr>
          <w:fldChar w:fldCharType="begin"/>
        </w:r>
        <w:r w:rsidR="000F7981" w:rsidRPr="00C738DA">
          <w:rPr>
            <w:rFonts w:ascii="TH SarabunPSK" w:hAnsi="TH SarabunPSK" w:cs="TH SarabunPSK"/>
            <w:sz w:val="30"/>
            <w:szCs w:val="30"/>
          </w:rPr>
          <w:instrText xml:space="preserve"> PAGE   \* MERGEFORMAT </w:instrText>
        </w:r>
        <w:r w:rsidR="000F7981" w:rsidRPr="00C738DA">
          <w:rPr>
            <w:rFonts w:ascii="TH SarabunPSK" w:hAnsi="TH SarabunPSK" w:cs="TH SarabunPSK"/>
            <w:sz w:val="30"/>
            <w:szCs w:val="30"/>
          </w:rPr>
          <w:fldChar w:fldCharType="separate"/>
        </w:r>
        <w:r w:rsidR="0025138F">
          <w:rPr>
            <w:rFonts w:ascii="TH SarabunPSK" w:hAnsi="TH SarabunPSK" w:cs="TH SarabunPSK"/>
            <w:noProof/>
            <w:sz w:val="30"/>
            <w:szCs w:val="30"/>
          </w:rPr>
          <w:t>103</w:t>
        </w:r>
        <w:r w:rsidR="000F7981" w:rsidRPr="00C738DA">
          <w:rPr>
            <w:rFonts w:ascii="TH SarabunPSK" w:hAnsi="TH SarabunPSK" w:cs="TH SarabunPSK"/>
            <w:noProof/>
            <w:sz w:val="30"/>
            <w:szCs w:val="30"/>
          </w:rPr>
          <w:fldChar w:fldCharType="end"/>
        </w:r>
      </w:p>
    </w:sdtContent>
  </w:sdt>
  <w:p w14:paraId="3F1AA815" w14:textId="77777777" w:rsidR="000F7981" w:rsidRDefault="000F79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6D2"/>
    <w:multiLevelType w:val="hybridMultilevel"/>
    <w:tmpl w:val="1602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911BE"/>
    <w:multiLevelType w:val="multilevel"/>
    <w:tmpl w:val="2892EF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9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02E530E1"/>
    <w:multiLevelType w:val="hybridMultilevel"/>
    <w:tmpl w:val="60CAB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620DC"/>
    <w:multiLevelType w:val="hybridMultilevel"/>
    <w:tmpl w:val="5FD4C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92700"/>
    <w:multiLevelType w:val="hybridMultilevel"/>
    <w:tmpl w:val="9386E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5095B"/>
    <w:multiLevelType w:val="hybridMultilevel"/>
    <w:tmpl w:val="B344D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4B5B25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3E4F9A"/>
    <w:multiLevelType w:val="hybridMultilevel"/>
    <w:tmpl w:val="406CF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C62A6D"/>
    <w:multiLevelType w:val="hybridMultilevel"/>
    <w:tmpl w:val="F446C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73102A"/>
    <w:multiLevelType w:val="hybridMultilevel"/>
    <w:tmpl w:val="C3EE3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B54BDF"/>
    <w:multiLevelType w:val="hybridMultilevel"/>
    <w:tmpl w:val="0FE08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BC6A21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443B03"/>
    <w:multiLevelType w:val="hybridMultilevel"/>
    <w:tmpl w:val="5FD4C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F04FCC"/>
    <w:multiLevelType w:val="hybridMultilevel"/>
    <w:tmpl w:val="F446C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D2BCA"/>
    <w:multiLevelType w:val="hybridMultilevel"/>
    <w:tmpl w:val="C6BCB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8B2DD5"/>
    <w:multiLevelType w:val="hybridMultilevel"/>
    <w:tmpl w:val="F5DED6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8741B6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180274"/>
    <w:multiLevelType w:val="hybridMultilevel"/>
    <w:tmpl w:val="F5DED6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C33EAA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A62586"/>
    <w:multiLevelType w:val="hybridMultilevel"/>
    <w:tmpl w:val="406CF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C23E5B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1F3547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9525F3"/>
    <w:multiLevelType w:val="hybridMultilevel"/>
    <w:tmpl w:val="54220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1420E4"/>
    <w:multiLevelType w:val="hybridMultilevel"/>
    <w:tmpl w:val="5FD4C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A946607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901451"/>
    <w:multiLevelType w:val="hybridMultilevel"/>
    <w:tmpl w:val="1602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D2F56E0"/>
    <w:multiLevelType w:val="hybridMultilevel"/>
    <w:tmpl w:val="4C4EA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63313E"/>
    <w:multiLevelType w:val="hybridMultilevel"/>
    <w:tmpl w:val="1602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253D83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03758A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0E5084"/>
    <w:multiLevelType w:val="hybridMultilevel"/>
    <w:tmpl w:val="1602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7837D96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C02DC3"/>
    <w:multiLevelType w:val="hybridMultilevel"/>
    <w:tmpl w:val="6E228D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5755EF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5F4B14"/>
    <w:multiLevelType w:val="hybridMultilevel"/>
    <w:tmpl w:val="21284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B2F60C9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B4109E8"/>
    <w:multiLevelType w:val="hybridMultilevel"/>
    <w:tmpl w:val="60CAB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B731E8F"/>
    <w:multiLevelType w:val="hybridMultilevel"/>
    <w:tmpl w:val="1F882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2A145E"/>
    <w:multiLevelType w:val="hybridMultilevel"/>
    <w:tmpl w:val="624EB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F503D9C"/>
    <w:multiLevelType w:val="hybridMultilevel"/>
    <w:tmpl w:val="DA4C4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58451F"/>
    <w:multiLevelType w:val="hybridMultilevel"/>
    <w:tmpl w:val="258CB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2F0457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37C6B0C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AF63A9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B81253"/>
    <w:multiLevelType w:val="hybridMultilevel"/>
    <w:tmpl w:val="21284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A74B09"/>
    <w:multiLevelType w:val="hybridMultilevel"/>
    <w:tmpl w:val="F5DED6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2D332E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96D4862"/>
    <w:multiLevelType w:val="hybridMultilevel"/>
    <w:tmpl w:val="54220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56185F"/>
    <w:multiLevelType w:val="hybridMultilevel"/>
    <w:tmpl w:val="60CAB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C9572C3"/>
    <w:multiLevelType w:val="hybridMultilevel"/>
    <w:tmpl w:val="E9307C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CB10945"/>
    <w:multiLevelType w:val="hybridMultilevel"/>
    <w:tmpl w:val="F446C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E627C20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EDC31F4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09722DA"/>
    <w:multiLevelType w:val="hybridMultilevel"/>
    <w:tmpl w:val="DA4C4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6F1230"/>
    <w:multiLevelType w:val="hybridMultilevel"/>
    <w:tmpl w:val="F5D47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2FF6071"/>
    <w:multiLevelType w:val="hybridMultilevel"/>
    <w:tmpl w:val="CDACF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308446F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3F31414"/>
    <w:multiLevelType w:val="hybridMultilevel"/>
    <w:tmpl w:val="DA4C4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51A357E"/>
    <w:multiLevelType w:val="hybridMultilevel"/>
    <w:tmpl w:val="6E228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A87C32"/>
    <w:multiLevelType w:val="hybridMultilevel"/>
    <w:tmpl w:val="B06CBC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45C43130"/>
    <w:multiLevelType w:val="hybridMultilevel"/>
    <w:tmpl w:val="215C5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9D4008A"/>
    <w:multiLevelType w:val="hybridMultilevel"/>
    <w:tmpl w:val="CE426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CC846E4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CE41DA1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D1F6530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DA32314"/>
    <w:multiLevelType w:val="hybridMultilevel"/>
    <w:tmpl w:val="68CA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134761B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2A679AF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3967550"/>
    <w:multiLevelType w:val="hybridMultilevel"/>
    <w:tmpl w:val="1F882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504326A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7047D4F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7495C65"/>
    <w:multiLevelType w:val="hybridMultilevel"/>
    <w:tmpl w:val="9F7AA3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8602E94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86E3CFC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88649CB"/>
    <w:multiLevelType w:val="hybridMultilevel"/>
    <w:tmpl w:val="F446C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8934FBE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95727CD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9DF181D"/>
    <w:multiLevelType w:val="hybridMultilevel"/>
    <w:tmpl w:val="9C7EF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9E44AF7"/>
    <w:multiLevelType w:val="hybridMultilevel"/>
    <w:tmpl w:val="F446C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F06379B"/>
    <w:multiLevelType w:val="hybridMultilevel"/>
    <w:tmpl w:val="0CBCC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1A668BA"/>
    <w:multiLevelType w:val="hybridMultilevel"/>
    <w:tmpl w:val="BE46F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31971C0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4BE1388"/>
    <w:multiLevelType w:val="hybridMultilevel"/>
    <w:tmpl w:val="BF7C9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4C05B7E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5181A3C"/>
    <w:multiLevelType w:val="hybridMultilevel"/>
    <w:tmpl w:val="A642E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5327194"/>
    <w:multiLevelType w:val="hybridMultilevel"/>
    <w:tmpl w:val="0E3C86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65D31471"/>
    <w:multiLevelType w:val="hybridMultilevel"/>
    <w:tmpl w:val="54220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6ED6DA5"/>
    <w:multiLevelType w:val="hybridMultilevel"/>
    <w:tmpl w:val="6C86F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7742735"/>
    <w:multiLevelType w:val="hybridMultilevel"/>
    <w:tmpl w:val="406CF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8183AAC"/>
    <w:multiLevelType w:val="hybridMultilevel"/>
    <w:tmpl w:val="F9F24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BB1271D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C746FCC"/>
    <w:multiLevelType w:val="hybridMultilevel"/>
    <w:tmpl w:val="4F62B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DAB1246"/>
    <w:multiLevelType w:val="hybridMultilevel"/>
    <w:tmpl w:val="A642E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1DD7E16"/>
    <w:multiLevelType w:val="hybridMultilevel"/>
    <w:tmpl w:val="0728F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2C12076"/>
    <w:multiLevelType w:val="hybridMultilevel"/>
    <w:tmpl w:val="258CB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2CD781A"/>
    <w:multiLevelType w:val="hybridMultilevel"/>
    <w:tmpl w:val="406CF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5050B53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55763E2"/>
    <w:multiLevelType w:val="hybridMultilevel"/>
    <w:tmpl w:val="68CA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5CD085D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6FE30FB"/>
    <w:multiLevelType w:val="hybridMultilevel"/>
    <w:tmpl w:val="54220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7164E29"/>
    <w:multiLevelType w:val="hybridMultilevel"/>
    <w:tmpl w:val="B600C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AE3195E"/>
    <w:multiLevelType w:val="hybridMultilevel"/>
    <w:tmpl w:val="A54AB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B5968E2"/>
    <w:multiLevelType w:val="hybridMultilevel"/>
    <w:tmpl w:val="21284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C8A1FB5"/>
    <w:multiLevelType w:val="hybridMultilevel"/>
    <w:tmpl w:val="0EF89D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3018801">
    <w:abstractNumId w:val="5"/>
  </w:num>
  <w:num w:numId="2" w16cid:durableId="1559588247">
    <w:abstractNumId w:val="38"/>
  </w:num>
  <w:num w:numId="3" w16cid:durableId="1806583892">
    <w:abstractNumId w:val="9"/>
  </w:num>
  <w:num w:numId="4" w16cid:durableId="2015566535">
    <w:abstractNumId w:val="26"/>
  </w:num>
  <w:num w:numId="5" w16cid:durableId="1706903744">
    <w:abstractNumId w:val="89"/>
  </w:num>
  <w:num w:numId="6" w16cid:durableId="1903561056">
    <w:abstractNumId w:val="92"/>
  </w:num>
  <w:num w:numId="7" w16cid:durableId="281617059">
    <w:abstractNumId w:val="10"/>
  </w:num>
  <w:num w:numId="8" w16cid:durableId="346251827">
    <w:abstractNumId w:val="91"/>
  </w:num>
  <w:num w:numId="9" w16cid:durableId="37437445">
    <w:abstractNumId w:val="60"/>
  </w:num>
  <w:num w:numId="10" w16cid:durableId="74787825">
    <w:abstractNumId w:val="94"/>
  </w:num>
  <w:num w:numId="11" w16cid:durableId="64575239">
    <w:abstractNumId w:val="23"/>
  </w:num>
  <w:num w:numId="12" w16cid:durableId="591285189">
    <w:abstractNumId w:val="3"/>
  </w:num>
  <w:num w:numId="13" w16cid:durableId="499396861">
    <w:abstractNumId w:val="12"/>
  </w:num>
  <w:num w:numId="14" w16cid:durableId="1909071931">
    <w:abstractNumId w:val="30"/>
  </w:num>
  <w:num w:numId="15" w16cid:durableId="1136071499">
    <w:abstractNumId w:val="25"/>
  </w:num>
  <w:num w:numId="16" w16cid:durableId="1136726479">
    <w:abstractNumId w:val="27"/>
  </w:num>
  <w:num w:numId="17" w16cid:durableId="1050375737">
    <w:abstractNumId w:val="0"/>
  </w:num>
  <w:num w:numId="18" w16cid:durableId="1791628177">
    <w:abstractNumId w:val="49"/>
  </w:num>
  <w:num w:numId="19" w16cid:durableId="1398361538">
    <w:abstractNumId w:val="85"/>
  </w:num>
  <w:num w:numId="20" w16cid:durableId="714500954">
    <w:abstractNumId w:val="58"/>
  </w:num>
  <w:num w:numId="21" w16cid:durableId="263465185">
    <w:abstractNumId w:val="57"/>
  </w:num>
  <w:num w:numId="22" w16cid:durableId="1633827743">
    <w:abstractNumId w:val="39"/>
  </w:num>
  <w:num w:numId="23" w16cid:durableId="1927151959">
    <w:abstractNumId w:val="77"/>
  </w:num>
  <w:num w:numId="24" w16cid:durableId="674769616">
    <w:abstractNumId w:val="84"/>
  </w:num>
  <w:num w:numId="25" w16cid:durableId="307784936">
    <w:abstractNumId w:val="40"/>
  </w:num>
  <w:num w:numId="26" w16cid:durableId="1372802488">
    <w:abstractNumId w:val="53"/>
  </w:num>
  <w:num w:numId="27" w16cid:durableId="1246304314">
    <w:abstractNumId w:val="32"/>
  </w:num>
  <w:num w:numId="28" w16cid:durableId="1303077067">
    <w:abstractNumId w:val="35"/>
  </w:num>
  <w:num w:numId="29" w16cid:durableId="505558515">
    <w:abstractNumId w:val="87"/>
  </w:num>
  <w:num w:numId="30" w16cid:durableId="1515803013">
    <w:abstractNumId w:val="33"/>
  </w:num>
  <w:num w:numId="31" w16cid:durableId="189686629">
    <w:abstractNumId w:val="52"/>
  </w:num>
  <w:num w:numId="32" w16cid:durableId="911158929">
    <w:abstractNumId w:val="16"/>
  </w:num>
  <w:num w:numId="33" w16cid:durableId="2078672841">
    <w:abstractNumId w:val="81"/>
  </w:num>
  <w:num w:numId="34" w16cid:durableId="942418888">
    <w:abstractNumId w:val="66"/>
  </w:num>
  <w:num w:numId="35" w16cid:durableId="492067419">
    <w:abstractNumId w:val="6"/>
  </w:num>
  <w:num w:numId="36" w16cid:durableId="731274818">
    <w:abstractNumId w:val="82"/>
  </w:num>
  <w:num w:numId="37" w16cid:durableId="1606888824">
    <w:abstractNumId w:val="69"/>
  </w:num>
  <w:num w:numId="38" w16cid:durableId="551039034">
    <w:abstractNumId w:val="24"/>
  </w:num>
  <w:num w:numId="39" w16cid:durableId="1619876857">
    <w:abstractNumId w:val="56"/>
  </w:num>
  <w:num w:numId="40" w16cid:durableId="1653825988">
    <w:abstractNumId w:val="76"/>
  </w:num>
  <w:num w:numId="41" w16cid:durableId="1814448473">
    <w:abstractNumId w:val="93"/>
  </w:num>
  <w:num w:numId="42" w16cid:durableId="2014720617">
    <w:abstractNumId w:val="97"/>
  </w:num>
  <w:num w:numId="43" w16cid:durableId="1335110252">
    <w:abstractNumId w:val="65"/>
  </w:num>
  <w:num w:numId="44" w16cid:durableId="1365639755">
    <w:abstractNumId w:val="13"/>
  </w:num>
  <w:num w:numId="45" w16cid:durableId="58676321">
    <w:abstractNumId w:val="50"/>
  </w:num>
  <w:num w:numId="46" w16cid:durableId="1593514252">
    <w:abstractNumId w:val="74"/>
  </w:num>
  <w:num w:numId="47" w16cid:durableId="1164321485">
    <w:abstractNumId w:val="8"/>
  </w:num>
  <w:num w:numId="48" w16cid:durableId="745492634">
    <w:abstractNumId w:val="78"/>
  </w:num>
  <w:num w:numId="49" w16cid:durableId="1129474002">
    <w:abstractNumId w:val="80"/>
  </w:num>
  <w:num w:numId="50" w16cid:durableId="1077746973">
    <w:abstractNumId w:val="79"/>
  </w:num>
  <w:num w:numId="51" w16cid:durableId="1700351422">
    <w:abstractNumId w:val="54"/>
  </w:num>
  <w:num w:numId="52" w16cid:durableId="1689408307">
    <w:abstractNumId w:val="103"/>
  </w:num>
  <w:num w:numId="53" w16cid:durableId="506335914">
    <w:abstractNumId w:val="59"/>
  </w:num>
  <w:num w:numId="54" w16cid:durableId="2130662115">
    <w:abstractNumId w:val="14"/>
  </w:num>
  <w:num w:numId="55" w16cid:durableId="596718906">
    <w:abstractNumId w:val="48"/>
  </w:num>
  <w:num w:numId="56" w16cid:durableId="24134735">
    <w:abstractNumId w:val="36"/>
  </w:num>
  <w:num w:numId="57" w16cid:durableId="999383548">
    <w:abstractNumId w:val="61"/>
  </w:num>
  <w:num w:numId="58" w16cid:durableId="43338665">
    <w:abstractNumId w:val="34"/>
  </w:num>
  <w:num w:numId="59" w16cid:durableId="74404691">
    <w:abstractNumId w:val="102"/>
  </w:num>
  <w:num w:numId="60" w16cid:durableId="2008315873">
    <w:abstractNumId w:val="44"/>
  </w:num>
  <w:num w:numId="61" w16cid:durableId="1129782722">
    <w:abstractNumId w:val="101"/>
  </w:num>
  <w:num w:numId="62" w16cid:durableId="1159493767">
    <w:abstractNumId w:val="43"/>
  </w:num>
  <w:num w:numId="63" w16cid:durableId="106780340">
    <w:abstractNumId w:val="46"/>
  </w:num>
  <w:num w:numId="64" w16cid:durableId="1963031289">
    <w:abstractNumId w:val="68"/>
  </w:num>
  <w:num w:numId="65" w16cid:durableId="235476880">
    <w:abstractNumId w:val="18"/>
  </w:num>
  <w:num w:numId="66" w16cid:durableId="871965038">
    <w:abstractNumId w:val="96"/>
  </w:num>
  <w:num w:numId="67" w16cid:durableId="1566647935">
    <w:abstractNumId w:val="98"/>
  </w:num>
  <w:num w:numId="68" w16cid:durableId="514343247">
    <w:abstractNumId w:val="4"/>
  </w:num>
  <w:num w:numId="69" w16cid:durableId="64306060">
    <w:abstractNumId w:val="55"/>
  </w:num>
  <w:num w:numId="70" w16cid:durableId="1085960339">
    <w:abstractNumId w:val="22"/>
  </w:num>
  <w:num w:numId="71" w16cid:durableId="1591159673">
    <w:abstractNumId w:val="86"/>
  </w:num>
  <w:num w:numId="72" w16cid:durableId="922837712">
    <w:abstractNumId w:val="47"/>
  </w:num>
  <w:num w:numId="73" w16cid:durableId="496268980">
    <w:abstractNumId w:val="99"/>
  </w:num>
  <w:num w:numId="74" w16cid:durableId="1132406778">
    <w:abstractNumId w:val="95"/>
  </w:num>
  <w:num w:numId="75" w16cid:durableId="1830248358">
    <w:abstractNumId w:val="88"/>
  </w:num>
  <w:num w:numId="76" w16cid:durableId="395514754">
    <w:abstractNumId w:val="2"/>
  </w:num>
  <w:num w:numId="77" w16cid:durableId="1491824398">
    <w:abstractNumId w:val="37"/>
  </w:num>
  <w:num w:numId="78" w16cid:durableId="1956054428">
    <w:abstractNumId w:val="7"/>
  </w:num>
  <w:num w:numId="79" w16cid:durableId="194268535">
    <w:abstractNumId w:val="19"/>
  </w:num>
  <w:num w:numId="80" w16cid:durableId="1817379994">
    <w:abstractNumId w:val="11"/>
  </w:num>
  <w:num w:numId="81" w16cid:durableId="364991018">
    <w:abstractNumId w:val="51"/>
  </w:num>
  <w:num w:numId="82" w16cid:durableId="1053315536">
    <w:abstractNumId w:val="31"/>
  </w:num>
  <w:num w:numId="83" w16cid:durableId="27146972">
    <w:abstractNumId w:val="83"/>
  </w:num>
  <w:num w:numId="84" w16cid:durableId="919825125">
    <w:abstractNumId w:val="90"/>
  </w:num>
  <w:num w:numId="85" w16cid:durableId="366562299">
    <w:abstractNumId w:val="29"/>
  </w:num>
  <w:num w:numId="86" w16cid:durableId="1892880601">
    <w:abstractNumId w:val="72"/>
  </w:num>
  <w:num w:numId="87" w16cid:durableId="1791582382">
    <w:abstractNumId w:val="1"/>
  </w:num>
  <w:num w:numId="88" w16cid:durableId="1425030908">
    <w:abstractNumId w:val="70"/>
  </w:num>
  <w:num w:numId="89" w16cid:durableId="1907495740">
    <w:abstractNumId w:val="21"/>
  </w:num>
  <w:num w:numId="90" w16cid:durableId="1394158993">
    <w:abstractNumId w:val="63"/>
  </w:num>
  <w:num w:numId="91" w16cid:durableId="1792167425">
    <w:abstractNumId w:val="20"/>
  </w:num>
  <w:num w:numId="92" w16cid:durableId="859247088">
    <w:abstractNumId w:val="67"/>
  </w:num>
  <w:num w:numId="93" w16cid:durableId="909582336">
    <w:abstractNumId w:val="75"/>
  </w:num>
  <w:num w:numId="94" w16cid:durableId="2058551989">
    <w:abstractNumId w:val="100"/>
  </w:num>
  <w:num w:numId="95" w16cid:durableId="1360931338">
    <w:abstractNumId w:val="62"/>
  </w:num>
  <w:num w:numId="96" w16cid:durableId="1505852587">
    <w:abstractNumId w:val="45"/>
  </w:num>
  <w:num w:numId="97" w16cid:durableId="214318276">
    <w:abstractNumId w:val="42"/>
  </w:num>
  <w:num w:numId="98" w16cid:durableId="685717821">
    <w:abstractNumId w:val="17"/>
  </w:num>
  <w:num w:numId="99" w16cid:durableId="1613899724">
    <w:abstractNumId w:val="41"/>
  </w:num>
  <w:num w:numId="100" w16cid:durableId="107548842">
    <w:abstractNumId w:val="15"/>
  </w:num>
  <w:num w:numId="101" w16cid:durableId="1587617837">
    <w:abstractNumId w:val="28"/>
  </w:num>
  <w:num w:numId="102" w16cid:durableId="927039109">
    <w:abstractNumId w:val="71"/>
  </w:num>
  <w:num w:numId="103" w16cid:durableId="839009086">
    <w:abstractNumId w:val="73"/>
  </w:num>
  <w:num w:numId="104" w16cid:durableId="931163723">
    <w:abstractNumId w:val="64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DAD"/>
    <w:rsid w:val="00001F08"/>
    <w:rsid w:val="00004065"/>
    <w:rsid w:val="00026097"/>
    <w:rsid w:val="00026972"/>
    <w:rsid w:val="000320E8"/>
    <w:rsid w:val="00035792"/>
    <w:rsid w:val="0003697C"/>
    <w:rsid w:val="0004031A"/>
    <w:rsid w:val="00041440"/>
    <w:rsid w:val="0004259D"/>
    <w:rsid w:val="00046138"/>
    <w:rsid w:val="00050E0E"/>
    <w:rsid w:val="00051135"/>
    <w:rsid w:val="00055CCA"/>
    <w:rsid w:val="00060244"/>
    <w:rsid w:val="00061679"/>
    <w:rsid w:val="00073D3D"/>
    <w:rsid w:val="00074A3F"/>
    <w:rsid w:val="00077B06"/>
    <w:rsid w:val="00080939"/>
    <w:rsid w:val="000872E9"/>
    <w:rsid w:val="00091A18"/>
    <w:rsid w:val="00096F55"/>
    <w:rsid w:val="00097E05"/>
    <w:rsid w:val="000A0238"/>
    <w:rsid w:val="000A0A04"/>
    <w:rsid w:val="000A4436"/>
    <w:rsid w:val="000A707D"/>
    <w:rsid w:val="000B1B91"/>
    <w:rsid w:val="000B5EF0"/>
    <w:rsid w:val="000C05C0"/>
    <w:rsid w:val="000C6E28"/>
    <w:rsid w:val="000D050A"/>
    <w:rsid w:val="000D0D40"/>
    <w:rsid w:val="000D339B"/>
    <w:rsid w:val="000D4C46"/>
    <w:rsid w:val="000E15C8"/>
    <w:rsid w:val="000E1900"/>
    <w:rsid w:val="000E2EC1"/>
    <w:rsid w:val="000E6B5D"/>
    <w:rsid w:val="000F3CF3"/>
    <w:rsid w:val="000F7981"/>
    <w:rsid w:val="0010230C"/>
    <w:rsid w:val="00104325"/>
    <w:rsid w:val="001144F4"/>
    <w:rsid w:val="001170CE"/>
    <w:rsid w:val="001239F2"/>
    <w:rsid w:val="00124037"/>
    <w:rsid w:val="00124FB3"/>
    <w:rsid w:val="0012549D"/>
    <w:rsid w:val="00125642"/>
    <w:rsid w:val="00125D28"/>
    <w:rsid w:val="00130D21"/>
    <w:rsid w:val="00131313"/>
    <w:rsid w:val="001334C0"/>
    <w:rsid w:val="00135041"/>
    <w:rsid w:val="00144F1C"/>
    <w:rsid w:val="00144F71"/>
    <w:rsid w:val="00146F7B"/>
    <w:rsid w:val="00150ABD"/>
    <w:rsid w:val="00167453"/>
    <w:rsid w:val="001709B0"/>
    <w:rsid w:val="00194C72"/>
    <w:rsid w:val="001A3342"/>
    <w:rsid w:val="001B038C"/>
    <w:rsid w:val="001B3DDF"/>
    <w:rsid w:val="001B6900"/>
    <w:rsid w:val="001D20A8"/>
    <w:rsid w:val="001D78D8"/>
    <w:rsid w:val="001E0419"/>
    <w:rsid w:val="001E5C5D"/>
    <w:rsid w:val="001E7F08"/>
    <w:rsid w:val="001F1812"/>
    <w:rsid w:val="001F1CE3"/>
    <w:rsid w:val="00202B4C"/>
    <w:rsid w:val="0020355C"/>
    <w:rsid w:val="00204493"/>
    <w:rsid w:val="00231D02"/>
    <w:rsid w:val="00235A9C"/>
    <w:rsid w:val="00235E88"/>
    <w:rsid w:val="002429A3"/>
    <w:rsid w:val="002476B8"/>
    <w:rsid w:val="0025138F"/>
    <w:rsid w:val="00262178"/>
    <w:rsid w:val="0026370E"/>
    <w:rsid w:val="00265DB7"/>
    <w:rsid w:val="00266C37"/>
    <w:rsid w:val="002713F0"/>
    <w:rsid w:val="00271EE2"/>
    <w:rsid w:val="00272630"/>
    <w:rsid w:val="00274802"/>
    <w:rsid w:val="00275149"/>
    <w:rsid w:val="002762AE"/>
    <w:rsid w:val="0028333D"/>
    <w:rsid w:val="002847AA"/>
    <w:rsid w:val="00285C4C"/>
    <w:rsid w:val="002866E5"/>
    <w:rsid w:val="00293BC3"/>
    <w:rsid w:val="00294679"/>
    <w:rsid w:val="00294C3C"/>
    <w:rsid w:val="00295ED1"/>
    <w:rsid w:val="002A18FC"/>
    <w:rsid w:val="002A1E8C"/>
    <w:rsid w:val="002A316B"/>
    <w:rsid w:val="002A6E81"/>
    <w:rsid w:val="002B29D1"/>
    <w:rsid w:val="002C588A"/>
    <w:rsid w:val="002C6274"/>
    <w:rsid w:val="002E2484"/>
    <w:rsid w:val="002F3E54"/>
    <w:rsid w:val="002F4C68"/>
    <w:rsid w:val="00307BEE"/>
    <w:rsid w:val="003125BD"/>
    <w:rsid w:val="00315D58"/>
    <w:rsid w:val="00316DEF"/>
    <w:rsid w:val="00320E71"/>
    <w:rsid w:val="00322E8B"/>
    <w:rsid w:val="00326EF6"/>
    <w:rsid w:val="00331A78"/>
    <w:rsid w:val="0034323B"/>
    <w:rsid w:val="00347D5C"/>
    <w:rsid w:val="00350ADD"/>
    <w:rsid w:val="00350F54"/>
    <w:rsid w:val="00352A07"/>
    <w:rsid w:val="0036655F"/>
    <w:rsid w:val="00366CE5"/>
    <w:rsid w:val="00367FBE"/>
    <w:rsid w:val="00370601"/>
    <w:rsid w:val="00370FF0"/>
    <w:rsid w:val="00372466"/>
    <w:rsid w:val="00373976"/>
    <w:rsid w:val="003813E9"/>
    <w:rsid w:val="0038369B"/>
    <w:rsid w:val="00384336"/>
    <w:rsid w:val="0038739B"/>
    <w:rsid w:val="00391145"/>
    <w:rsid w:val="00392A7D"/>
    <w:rsid w:val="00397627"/>
    <w:rsid w:val="003A0277"/>
    <w:rsid w:val="003A13FC"/>
    <w:rsid w:val="003A325F"/>
    <w:rsid w:val="003B112F"/>
    <w:rsid w:val="003B31C8"/>
    <w:rsid w:val="003D0F82"/>
    <w:rsid w:val="003D2C77"/>
    <w:rsid w:val="003F075A"/>
    <w:rsid w:val="003F0901"/>
    <w:rsid w:val="003F2E31"/>
    <w:rsid w:val="003F41CA"/>
    <w:rsid w:val="00402CA8"/>
    <w:rsid w:val="00403666"/>
    <w:rsid w:val="004071CB"/>
    <w:rsid w:val="0041403C"/>
    <w:rsid w:val="0042730A"/>
    <w:rsid w:val="00441643"/>
    <w:rsid w:val="00443830"/>
    <w:rsid w:val="004517A5"/>
    <w:rsid w:val="00461718"/>
    <w:rsid w:val="00462FAA"/>
    <w:rsid w:val="0046650F"/>
    <w:rsid w:val="00490E1F"/>
    <w:rsid w:val="0049194F"/>
    <w:rsid w:val="00492C6A"/>
    <w:rsid w:val="00496A79"/>
    <w:rsid w:val="004A0287"/>
    <w:rsid w:val="004A6AB9"/>
    <w:rsid w:val="004B0AE6"/>
    <w:rsid w:val="004C2422"/>
    <w:rsid w:val="004C3F15"/>
    <w:rsid w:val="004C6594"/>
    <w:rsid w:val="004D0A24"/>
    <w:rsid w:val="004D152C"/>
    <w:rsid w:val="004D2B12"/>
    <w:rsid w:val="004E17E9"/>
    <w:rsid w:val="004E18B8"/>
    <w:rsid w:val="004E5755"/>
    <w:rsid w:val="004F6058"/>
    <w:rsid w:val="004F64A7"/>
    <w:rsid w:val="0050227B"/>
    <w:rsid w:val="00502FD0"/>
    <w:rsid w:val="0050518C"/>
    <w:rsid w:val="0051122F"/>
    <w:rsid w:val="00514F47"/>
    <w:rsid w:val="005239E5"/>
    <w:rsid w:val="00523C5B"/>
    <w:rsid w:val="00524C0D"/>
    <w:rsid w:val="005271D1"/>
    <w:rsid w:val="005300D2"/>
    <w:rsid w:val="005310F7"/>
    <w:rsid w:val="00532A02"/>
    <w:rsid w:val="00535560"/>
    <w:rsid w:val="00540B97"/>
    <w:rsid w:val="005462B6"/>
    <w:rsid w:val="00552FAD"/>
    <w:rsid w:val="005543A0"/>
    <w:rsid w:val="005601ED"/>
    <w:rsid w:val="00561727"/>
    <w:rsid w:val="00561AEF"/>
    <w:rsid w:val="005644A8"/>
    <w:rsid w:val="00566A37"/>
    <w:rsid w:val="00575118"/>
    <w:rsid w:val="00582734"/>
    <w:rsid w:val="005A6C44"/>
    <w:rsid w:val="005B5CC9"/>
    <w:rsid w:val="005C13CF"/>
    <w:rsid w:val="005D54FD"/>
    <w:rsid w:val="005E1BB1"/>
    <w:rsid w:val="005E2479"/>
    <w:rsid w:val="005E77AC"/>
    <w:rsid w:val="005F5665"/>
    <w:rsid w:val="005F5D70"/>
    <w:rsid w:val="00602895"/>
    <w:rsid w:val="00611463"/>
    <w:rsid w:val="00613663"/>
    <w:rsid w:val="00614C57"/>
    <w:rsid w:val="00616607"/>
    <w:rsid w:val="006237DA"/>
    <w:rsid w:val="00634D62"/>
    <w:rsid w:val="00641525"/>
    <w:rsid w:val="00645A1B"/>
    <w:rsid w:val="00646EA8"/>
    <w:rsid w:val="006532BD"/>
    <w:rsid w:val="00664E78"/>
    <w:rsid w:val="00665E40"/>
    <w:rsid w:val="00667C3C"/>
    <w:rsid w:val="00670466"/>
    <w:rsid w:val="006737B8"/>
    <w:rsid w:val="0067468B"/>
    <w:rsid w:val="00682DC4"/>
    <w:rsid w:val="0068308A"/>
    <w:rsid w:val="00690B81"/>
    <w:rsid w:val="00693AF0"/>
    <w:rsid w:val="00697D3E"/>
    <w:rsid w:val="006A301E"/>
    <w:rsid w:val="006A495C"/>
    <w:rsid w:val="006A63FF"/>
    <w:rsid w:val="006B006A"/>
    <w:rsid w:val="006B1BCB"/>
    <w:rsid w:val="006B55C2"/>
    <w:rsid w:val="006B604C"/>
    <w:rsid w:val="006B7E14"/>
    <w:rsid w:val="006C6CC6"/>
    <w:rsid w:val="006D7435"/>
    <w:rsid w:val="006E0293"/>
    <w:rsid w:val="00700C92"/>
    <w:rsid w:val="0070118F"/>
    <w:rsid w:val="00703B3C"/>
    <w:rsid w:val="00704A30"/>
    <w:rsid w:val="00705B66"/>
    <w:rsid w:val="00706E5D"/>
    <w:rsid w:val="007071C0"/>
    <w:rsid w:val="00710BE1"/>
    <w:rsid w:val="00713A1E"/>
    <w:rsid w:val="00725FD0"/>
    <w:rsid w:val="007303D8"/>
    <w:rsid w:val="00734646"/>
    <w:rsid w:val="007377EB"/>
    <w:rsid w:val="00744FEA"/>
    <w:rsid w:val="007476F1"/>
    <w:rsid w:val="007505EB"/>
    <w:rsid w:val="00770BFD"/>
    <w:rsid w:val="00791676"/>
    <w:rsid w:val="007953AA"/>
    <w:rsid w:val="007C604A"/>
    <w:rsid w:val="007C62E4"/>
    <w:rsid w:val="007D29BA"/>
    <w:rsid w:val="007D3447"/>
    <w:rsid w:val="007D3B61"/>
    <w:rsid w:val="007E191B"/>
    <w:rsid w:val="007E385F"/>
    <w:rsid w:val="007E4D25"/>
    <w:rsid w:val="007E68A7"/>
    <w:rsid w:val="007F27B6"/>
    <w:rsid w:val="007F3E25"/>
    <w:rsid w:val="007F4FFB"/>
    <w:rsid w:val="0080143D"/>
    <w:rsid w:val="00803804"/>
    <w:rsid w:val="008056FB"/>
    <w:rsid w:val="008105CF"/>
    <w:rsid w:val="00811954"/>
    <w:rsid w:val="008425BF"/>
    <w:rsid w:val="00844E2A"/>
    <w:rsid w:val="00846660"/>
    <w:rsid w:val="008574BD"/>
    <w:rsid w:val="00877388"/>
    <w:rsid w:val="008860C8"/>
    <w:rsid w:val="00897C86"/>
    <w:rsid w:val="008A4E5F"/>
    <w:rsid w:val="008A5A16"/>
    <w:rsid w:val="008A6A26"/>
    <w:rsid w:val="008B70CD"/>
    <w:rsid w:val="008C1BB2"/>
    <w:rsid w:val="008C5C26"/>
    <w:rsid w:val="008C6408"/>
    <w:rsid w:val="008C6F58"/>
    <w:rsid w:val="008D1AF9"/>
    <w:rsid w:val="008D3C52"/>
    <w:rsid w:val="008D6C30"/>
    <w:rsid w:val="008E0132"/>
    <w:rsid w:val="008E373F"/>
    <w:rsid w:val="008E4780"/>
    <w:rsid w:val="008E7216"/>
    <w:rsid w:val="008F3CEA"/>
    <w:rsid w:val="00912673"/>
    <w:rsid w:val="00917036"/>
    <w:rsid w:val="009268F3"/>
    <w:rsid w:val="00931B55"/>
    <w:rsid w:val="009421D1"/>
    <w:rsid w:val="00942997"/>
    <w:rsid w:val="0094308D"/>
    <w:rsid w:val="00944E8D"/>
    <w:rsid w:val="0094528F"/>
    <w:rsid w:val="009600BF"/>
    <w:rsid w:val="00962B28"/>
    <w:rsid w:val="00964376"/>
    <w:rsid w:val="00964571"/>
    <w:rsid w:val="0096562B"/>
    <w:rsid w:val="00970A67"/>
    <w:rsid w:val="0097239A"/>
    <w:rsid w:val="0098074F"/>
    <w:rsid w:val="00990257"/>
    <w:rsid w:val="00990E33"/>
    <w:rsid w:val="009922FF"/>
    <w:rsid w:val="00992818"/>
    <w:rsid w:val="00992F78"/>
    <w:rsid w:val="00993A58"/>
    <w:rsid w:val="00996C99"/>
    <w:rsid w:val="009A644F"/>
    <w:rsid w:val="009A6495"/>
    <w:rsid w:val="009A7E32"/>
    <w:rsid w:val="009B45C6"/>
    <w:rsid w:val="009B532C"/>
    <w:rsid w:val="009C4FCB"/>
    <w:rsid w:val="009E5311"/>
    <w:rsid w:val="009E73DD"/>
    <w:rsid w:val="009F6DFC"/>
    <w:rsid w:val="00A0603D"/>
    <w:rsid w:val="00A11301"/>
    <w:rsid w:val="00A11C6F"/>
    <w:rsid w:val="00A140A0"/>
    <w:rsid w:val="00A1681B"/>
    <w:rsid w:val="00A213CD"/>
    <w:rsid w:val="00A31B88"/>
    <w:rsid w:val="00A37569"/>
    <w:rsid w:val="00A42F5A"/>
    <w:rsid w:val="00A442DE"/>
    <w:rsid w:val="00A46D64"/>
    <w:rsid w:val="00A50470"/>
    <w:rsid w:val="00A50C5D"/>
    <w:rsid w:val="00A57163"/>
    <w:rsid w:val="00A63212"/>
    <w:rsid w:val="00A63775"/>
    <w:rsid w:val="00A679EE"/>
    <w:rsid w:val="00A702F8"/>
    <w:rsid w:val="00A7073F"/>
    <w:rsid w:val="00A722E6"/>
    <w:rsid w:val="00A73A30"/>
    <w:rsid w:val="00A741DB"/>
    <w:rsid w:val="00A7643B"/>
    <w:rsid w:val="00A76640"/>
    <w:rsid w:val="00A82295"/>
    <w:rsid w:val="00A83FD9"/>
    <w:rsid w:val="00A94A5F"/>
    <w:rsid w:val="00A96177"/>
    <w:rsid w:val="00AA7318"/>
    <w:rsid w:val="00AB7086"/>
    <w:rsid w:val="00AB70FF"/>
    <w:rsid w:val="00AC0796"/>
    <w:rsid w:val="00AC162C"/>
    <w:rsid w:val="00AC493E"/>
    <w:rsid w:val="00AD2BB4"/>
    <w:rsid w:val="00AD370B"/>
    <w:rsid w:val="00AF2FC1"/>
    <w:rsid w:val="00B140E4"/>
    <w:rsid w:val="00B23D81"/>
    <w:rsid w:val="00B31896"/>
    <w:rsid w:val="00B41C0F"/>
    <w:rsid w:val="00B4231C"/>
    <w:rsid w:val="00B463E3"/>
    <w:rsid w:val="00B541DA"/>
    <w:rsid w:val="00B64DE3"/>
    <w:rsid w:val="00B70323"/>
    <w:rsid w:val="00B7238C"/>
    <w:rsid w:val="00B74CEC"/>
    <w:rsid w:val="00B77C49"/>
    <w:rsid w:val="00B77D43"/>
    <w:rsid w:val="00B918AB"/>
    <w:rsid w:val="00B96FC0"/>
    <w:rsid w:val="00BA2E11"/>
    <w:rsid w:val="00BA3870"/>
    <w:rsid w:val="00BB2EF3"/>
    <w:rsid w:val="00BB65E9"/>
    <w:rsid w:val="00BC64F2"/>
    <w:rsid w:val="00BE2FB7"/>
    <w:rsid w:val="00BE4F14"/>
    <w:rsid w:val="00BE5E78"/>
    <w:rsid w:val="00BE616E"/>
    <w:rsid w:val="00BE76FE"/>
    <w:rsid w:val="00BF0770"/>
    <w:rsid w:val="00C02BE5"/>
    <w:rsid w:val="00C10211"/>
    <w:rsid w:val="00C14560"/>
    <w:rsid w:val="00C1477D"/>
    <w:rsid w:val="00C15955"/>
    <w:rsid w:val="00C23DA4"/>
    <w:rsid w:val="00C30A36"/>
    <w:rsid w:val="00C378DD"/>
    <w:rsid w:val="00C427D3"/>
    <w:rsid w:val="00C44A0F"/>
    <w:rsid w:val="00C45D22"/>
    <w:rsid w:val="00C47EC6"/>
    <w:rsid w:val="00C51C94"/>
    <w:rsid w:val="00C5453C"/>
    <w:rsid w:val="00C56F49"/>
    <w:rsid w:val="00C575EC"/>
    <w:rsid w:val="00C57FF8"/>
    <w:rsid w:val="00C62048"/>
    <w:rsid w:val="00C70871"/>
    <w:rsid w:val="00C738DA"/>
    <w:rsid w:val="00C754C0"/>
    <w:rsid w:val="00C76B5C"/>
    <w:rsid w:val="00C81070"/>
    <w:rsid w:val="00C95317"/>
    <w:rsid w:val="00C96C3D"/>
    <w:rsid w:val="00C97FC2"/>
    <w:rsid w:val="00CA014E"/>
    <w:rsid w:val="00CA0201"/>
    <w:rsid w:val="00CA0B52"/>
    <w:rsid w:val="00CA1A76"/>
    <w:rsid w:val="00CA1CBC"/>
    <w:rsid w:val="00CB180E"/>
    <w:rsid w:val="00CD629C"/>
    <w:rsid w:val="00CE64BD"/>
    <w:rsid w:val="00CE6FC0"/>
    <w:rsid w:val="00CE7863"/>
    <w:rsid w:val="00D051FE"/>
    <w:rsid w:val="00D05294"/>
    <w:rsid w:val="00D14C26"/>
    <w:rsid w:val="00D15370"/>
    <w:rsid w:val="00D340BC"/>
    <w:rsid w:val="00D47D83"/>
    <w:rsid w:val="00D5192D"/>
    <w:rsid w:val="00D52959"/>
    <w:rsid w:val="00D54ECC"/>
    <w:rsid w:val="00D554CD"/>
    <w:rsid w:val="00D57AA5"/>
    <w:rsid w:val="00D606F8"/>
    <w:rsid w:val="00D66674"/>
    <w:rsid w:val="00D71C18"/>
    <w:rsid w:val="00D74DCB"/>
    <w:rsid w:val="00D85CEE"/>
    <w:rsid w:val="00D86DE9"/>
    <w:rsid w:val="00D91DAD"/>
    <w:rsid w:val="00D94C2C"/>
    <w:rsid w:val="00DA47E3"/>
    <w:rsid w:val="00DB7C0C"/>
    <w:rsid w:val="00DC0691"/>
    <w:rsid w:val="00DC71B5"/>
    <w:rsid w:val="00DC7FD6"/>
    <w:rsid w:val="00DE2C02"/>
    <w:rsid w:val="00DF21FA"/>
    <w:rsid w:val="00DF4257"/>
    <w:rsid w:val="00DF52C9"/>
    <w:rsid w:val="00DF7A8A"/>
    <w:rsid w:val="00E017A7"/>
    <w:rsid w:val="00E05F96"/>
    <w:rsid w:val="00E11F44"/>
    <w:rsid w:val="00E26218"/>
    <w:rsid w:val="00E306C8"/>
    <w:rsid w:val="00E34A02"/>
    <w:rsid w:val="00E36288"/>
    <w:rsid w:val="00E4145F"/>
    <w:rsid w:val="00E46426"/>
    <w:rsid w:val="00E5468A"/>
    <w:rsid w:val="00E55EF0"/>
    <w:rsid w:val="00E56061"/>
    <w:rsid w:val="00E6038C"/>
    <w:rsid w:val="00E62540"/>
    <w:rsid w:val="00E6431F"/>
    <w:rsid w:val="00E7159E"/>
    <w:rsid w:val="00E74CA2"/>
    <w:rsid w:val="00E860CE"/>
    <w:rsid w:val="00E91215"/>
    <w:rsid w:val="00E91BB7"/>
    <w:rsid w:val="00EA6CEA"/>
    <w:rsid w:val="00EC2CD8"/>
    <w:rsid w:val="00ED2BBB"/>
    <w:rsid w:val="00EE4996"/>
    <w:rsid w:val="00EE7517"/>
    <w:rsid w:val="00EF2DC5"/>
    <w:rsid w:val="00EF5CF3"/>
    <w:rsid w:val="00EF6668"/>
    <w:rsid w:val="00F1509E"/>
    <w:rsid w:val="00F16103"/>
    <w:rsid w:val="00F22FA2"/>
    <w:rsid w:val="00F2407A"/>
    <w:rsid w:val="00F24F5E"/>
    <w:rsid w:val="00F252CC"/>
    <w:rsid w:val="00F30022"/>
    <w:rsid w:val="00F300E5"/>
    <w:rsid w:val="00F350C2"/>
    <w:rsid w:val="00F36206"/>
    <w:rsid w:val="00F414B0"/>
    <w:rsid w:val="00F4317C"/>
    <w:rsid w:val="00F51807"/>
    <w:rsid w:val="00F52EFC"/>
    <w:rsid w:val="00F57816"/>
    <w:rsid w:val="00F62932"/>
    <w:rsid w:val="00F743EC"/>
    <w:rsid w:val="00F81EDC"/>
    <w:rsid w:val="00F93938"/>
    <w:rsid w:val="00F94EE7"/>
    <w:rsid w:val="00F95B5C"/>
    <w:rsid w:val="00FA05BD"/>
    <w:rsid w:val="00FA1AB2"/>
    <w:rsid w:val="00FB4D2B"/>
    <w:rsid w:val="00FC1922"/>
    <w:rsid w:val="00FC350F"/>
    <w:rsid w:val="00FC7E3C"/>
    <w:rsid w:val="00FD05BD"/>
    <w:rsid w:val="00FD43C0"/>
    <w:rsid w:val="00FE69F1"/>
    <w:rsid w:val="00FF0312"/>
    <w:rsid w:val="00FF1AA6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105F5"/>
  <w15:chartTrackingRefBased/>
  <w15:docId w15:val="{669534B7-44E0-48C0-89AF-C873128D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896"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866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qFormat/>
    <w:rsid w:val="002866E5"/>
    <w:pPr>
      <w:spacing w:before="240" w:after="60" w:line="240" w:lineRule="auto"/>
      <w:outlineLvl w:val="6"/>
    </w:pPr>
    <w:rPr>
      <w:rFonts w:ascii="Times New Roman" w:eastAsia="Times New Roman" w:hAnsi="Times New Roman" w:cs="Angsana New"/>
      <w:kern w:val="0"/>
      <w:sz w:val="24"/>
      <w:szCs w:val="24"/>
      <w:lang w:val="en-AU" w:eastAsia="x-none" w:bidi="ar-SA"/>
      <w14:ligatures w14:val="none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2866E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7303D8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30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หัวเรื่อง I"/>
    <w:basedOn w:val="Normal"/>
    <w:link w:val="ListParagraphChar"/>
    <w:uiPriority w:val="34"/>
    <w:qFormat/>
    <w:rsid w:val="008D6C30"/>
    <w:pPr>
      <w:spacing w:after="200" w:line="276" w:lineRule="auto"/>
      <w:ind w:left="720"/>
      <w:contextualSpacing/>
    </w:pPr>
    <w:rPr>
      <w:rFonts w:ascii="Calibri" w:eastAsia="Calibri" w:hAnsi="Calibri" w:cs="Angsana New"/>
      <w:kern w:val="0"/>
      <w14:ligatures w14:val="none"/>
    </w:rPr>
  </w:style>
  <w:style w:type="character" w:customStyle="1" w:styleId="ListParagraphChar">
    <w:name w:val="List Paragraph Char"/>
    <w:aliases w:val="หัวเรื่อง I Char"/>
    <w:link w:val="ListParagraph"/>
    <w:uiPriority w:val="34"/>
    <w:rsid w:val="008D6C30"/>
    <w:rPr>
      <w:rFonts w:ascii="Calibri" w:eastAsia="Calibri" w:hAnsi="Calibri" w:cs="Angsana New"/>
      <w:kern w:val="0"/>
      <w14:ligatures w14:val="none"/>
    </w:rPr>
  </w:style>
  <w:style w:type="paragraph" w:styleId="NoSpacing">
    <w:name w:val="No Spacing"/>
    <w:uiPriority w:val="1"/>
    <w:qFormat/>
    <w:rsid w:val="005F5665"/>
    <w:pPr>
      <w:spacing w:after="0" w:line="240" w:lineRule="auto"/>
    </w:pPr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94679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104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325"/>
  </w:style>
  <w:style w:type="paragraph" w:styleId="Footer">
    <w:name w:val="footer"/>
    <w:basedOn w:val="Normal"/>
    <w:link w:val="FooterChar"/>
    <w:uiPriority w:val="99"/>
    <w:unhideWhenUsed/>
    <w:rsid w:val="00104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325"/>
  </w:style>
  <w:style w:type="paragraph" w:customStyle="1" w:styleId="Normal0">
    <w:name w:val="Normal0"/>
    <w:qFormat/>
    <w:rsid w:val="00392A7D"/>
    <w:pPr>
      <w:spacing w:after="200" w:line="276" w:lineRule="auto"/>
    </w:pPr>
    <w:rPr>
      <w:rFonts w:ascii="Calibri" w:eastAsia="Calibri" w:hAnsi="Calibri" w:cs="Calibri"/>
      <w:kern w:val="0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27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277"/>
    <w:rPr>
      <w:rFonts w:ascii="Segoe UI" w:hAnsi="Segoe UI" w:cs="Angsana New"/>
      <w:sz w:val="18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2866E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rsid w:val="002866E5"/>
    <w:rPr>
      <w:rFonts w:ascii="Times New Roman" w:eastAsia="Times New Roman" w:hAnsi="Times New Roman" w:cs="Angsana New"/>
      <w:kern w:val="0"/>
      <w:sz w:val="24"/>
      <w:szCs w:val="24"/>
      <w:lang w:val="en-AU" w:eastAsia="x-none"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2866E5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normaltextrun">
    <w:name w:val="normaltextrun"/>
    <w:basedOn w:val="DefaultParagraphFont"/>
    <w:rsid w:val="002866E5"/>
  </w:style>
  <w:style w:type="character" w:customStyle="1" w:styleId="eop">
    <w:name w:val="eop"/>
    <w:basedOn w:val="DefaultParagraphFont"/>
    <w:rsid w:val="002866E5"/>
  </w:style>
  <w:style w:type="paragraph" w:customStyle="1" w:styleId="paragraph">
    <w:name w:val="paragraph"/>
    <w:basedOn w:val="Normal"/>
    <w:rsid w:val="002866E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Strong">
    <w:name w:val="Strong"/>
    <w:uiPriority w:val="22"/>
    <w:qFormat/>
    <w:rsid w:val="002866E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866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66E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66E5"/>
    <w:rPr>
      <w:sz w:val="20"/>
      <w:szCs w:val="25"/>
    </w:rPr>
  </w:style>
  <w:style w:type="paragraph" w:styleId="Revision">
    <w:name w:val="Revision"/>
    <w:hidden/>
    <w:uiPriority w:val="99"/>
    <w:semiHidden/>
    <w:rsid w:val="002866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7128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8C71E-22B3-4624-A411-415A87B6E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78</Pages>
  <Words>10964</Words>
  <Characters>62497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Kantawit HAWONG</dc:creator>
  <cp:keywords/>
  <dc:description/>
  <cp:lastModifiedBy>supeeranut boonkern</cp:lastModifiedBy>
  <cp:revision>248</cp:revision>
  <cp:lastPrinted>2023-12-22T06:16:00Z</cp:lastPrinted>
  <dcterms:created xsi:type="dcterms:W3CDTF">2023-09-25T09:35:00Z</dcterms:created>
  <dcterms:modified xsi:type="dcterms:W3CDTF">2023-12-22T06:16:00Z</dcterms:modified>
</cp:coreProperties>
</file>