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777F" w:rsidRDefault="0026777F" w:rsidP="0026777F">
      <w:pPr>
        <w:jc w:val="center"/>
        <w:rPr>
          <w:rFonts w:ascii="Times New Roman" w:hAnsi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t>Pengujian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Non-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Fungsional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Stressing pada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Perangkat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Lunak</w:t>
      </w:r>
      <w:proofErr w:type="spellEnd"/>
    </w:p>
    <w:p w:rsidR="0026777F" w:rsidRDefault="0026777F" w:rsidP="0026777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26777F" w:rsidRDefault="0026777F" w:rsidP="0026777F">
      <w:pPr>
        <w:jc w:val="center"/>
        <w:rPr>
          <w:noProof/>
        </w:rPr>
      </w:pPr>
    </w:p>
    <w:p w:rsidR="0026777F" w:rsidRDefault="0026777F" w:rsidP="0026777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2BC64D0E" wp14:editId="7186D1B3">
            <wp:extent cx="38100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7F" w:rsidRDefault="0026777F" w:rsidP="0026777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26777F" w:rsidRDefault="0026777F" w:rsidP="0026777F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26777F" w:rsidRPr="00A05D97" w:rsidRDefault="0026777F" w:rsidP="0026777F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Nama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5D97">
        <w:rPr>
          <w:rFonts w:ascii="Times New Roman" w:hAnsi="Times New Roman"/>
          <w:sz w:val="28"/>
          <w:szCs w:val="28"/>
        </w:rPr>
        <w:t>Tubagus</w:t>
      </w:r>
      <w:proofErr w:type="spellEnd"/>
      <w:r w:rsidRPr="00A05D97">
        <w:rPr>
          <w:rFonts w:ascii="Times New Roman" w:hAnsi="Times New Roman"/>
          <w:sz w:val="28"/>
          <w:szCs w:val="28"/>
        </w:rPr>
        <w:t xml:space="preserve"> Ganendra Krisna Priya</w:t>
      </w: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5D97">
        <w:rPr>
          <w:rFonts w:ascii="Times New Roman" w:hAnsi="Times New Roman"/>
          <w:sz w:val="28"/>
          <w:szCs w:val="28"/>
        </w:rPr>
        <w:t>NIM :</w:t>
      </w:r>
      <w:proofErr w:type="gramEnd"/>
      <w:r w:rsidRPr="00A05D97">
        <w:rPr>
          <w:rFonts w:ascii="Times New Roman" w:hAnsi="Times New Roman"/>
          <w:sz w:val="28"/>
          <w:szCs w:val="28"/>
        </w:rPr>
        <w:t xml:space="preserve"> 2239099057</w:t>
      </w: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Dibuat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untuk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memenuhi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tugas</w:t>
      </w:r>
      <w:proofErr w:type="spellEnd"/>
      <w:r>
        <w:rPr>
          <w:rFonts w:ascii="Times New Roman" w:hAnsi="Times New Roman"/>
          <w:sz w:val="28"/>
          <w:szCs w:val="28"/>
        </w:rPr>
        <w:t xml:space="preserve"> Mata </w:t>
      </w:r>
      <w:proofErr w:type="spellStart"/>
      <w:r>
        <w:rPr>
          <w:rFonts w:ascii="Times New Roman" w:hAnsi="Times New Roman"/>
          <w:sz w:val="28"/>
          <w:szCs w:val="28"/>
        </w:rPr>
        <w:t>Kuliah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PKPL </w:t>
      </w:r>
      <w:proofErr w:type="spellStart"/>
      <w:r>
        <w:rPr>
          <w:rFonts w:ascii="Times New Roman" w:hAnsi="Times New Roman"/>
          <w:sz w:val="28"/>
          <w:szCs w:val="28"/>
        </w:rPr>
        <w:t>kelas</w:t>
      </w:r>
      <w:proofErr w:type="spellEnd"/>
      <w:r>
        <w:rPr>
          <w:rFonts w:ascii="Times New Roman" w:hAnsi="Times New Roman"/>
          <w:sz w:val="28"/>
          <w:szCs w:val="28"/>
        </w:rPr>
        <w:t xml:space="preserve"> B</w:t>
      </w: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</w:p>
    <w:p w:rsidR="0026777F" w:rsidRDefault="0026777F" w:rsidP="0026777F">
      <w:pPr>
        <w:jc w:val="center"/>
        <w:rPr>
          <w:rFonts w:ascii="Times New Roman" w:hAnsi="Times New Roman"/>
          <w:sz w:val="28"/>
          <w:szCs w:val="28"/>
        </w:rPr>
      </w:pPr>
    </w:p>
    <w:p w:rsidR="0026777F" w:rsidRPr="00A05D97" w:rsidRDefault="0026777F" w:rsidP="0026777F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Fakultas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Teknik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Industri</w:t>
      </w:r>
      <w:proofErr w:type="spellEnd"/>
      <w:r w:rsidRPr="00A05D97">
        <w:rPr>
          <w:rFonts w:ascii="Times New Roman" w:hAnsi="Times New Roman"/>
          <w:b/>
          <w:bCs/>
          <w:sz w:val="28"/>
          <w:szCs w:val="28"/>
        </w:rPr>
        <w:t xml:space="preserve"> Prodi </w:t>
      </w:r>
      <w:proofErr w:type="spellStart"/>
      <w:r w:rsidRPr="00A05D97">
        <w:rPr>
          <w:rFonts w:ascii="Times New Roman" w:hAnsi="Times New Roman"/>
          <w:b/>
          <w:bCs/>
          <w:sz w:val="28"/>
          <w:szCs w:val="28"/>
        </w:rPr>
        <w:t>Informatika</w:t>
      </w:r>
      <w:proofErr w:type="spellEnd"/>
    </w:p>
    <w:p w:rsidR="0026777F" w:rsidRDefault="0026777F" w:rsidP="0026777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05D97">
        <w:rPr>
          <w:rFonts w:ascii="Times New Roman" w:hAnsi="Times New Roman"/>
          <w:b/>
          <w:bCs/>
          <w:sz w:val="28"/>
          <w:szCs w:val="28"/>
        </w:rPr>
        <w:t>Universitas Ahmad Dahlan Yogyakarta</w:t>
      </w:r>
    </w:p>
    <w:p w:rsidR="0026777F" w:rsidRPr="0035081E" w:rsidRDefault="0026777F" w:rsidP="0035081E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35081E">
        <w:rPr>
          <w:rFonts w:ascii="Times New Roman" w:hAnsi="Times New Roman"/>
          <w:b/>
          <w:bCs/>
          <w:sz w:val="28"/>
          <w:szCs w:val="28"/>
        </w:rPr>
        <w:lastRenderedPageBreak/>
        <w:t>Metode</w:t>
      </w:r>
      <w:proofErr w:type="spellEnd"/>
      <w:r w:rsidRPr="0035081E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35081E">
        <w:rPr>
          <w:rFonts w:ascii="Times New Roman" w:hAnsi="Times New Roman"/>
          <w:b/>
          <w:bCs/>
          <w:sz w:val="28"/>
          <w:szCs w:val="28"/>
        </w:rPr>
        <w:t>Pengujian</w:t>
      </w:r>
      <w:proofErr w:type="spellEnd"/>
    </w:p>
    <w:p w:rsidR="0026777F" w:rsidRPr="0035081E" w:rsidRDefault="0026777F" w:rsidP="0035081E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5081E">
        <w:rPr>
          <w:rFonts w:ascii="Times New Roman" w:hAnsi="Times New Roman"/>
          <w:sz w:val="24"/>
          <w:szCs w:val="24"/>
        </w:rPr>
        <w:t>Metode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dilakukan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Non-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Fungsional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Pr="0035081E">
        <w:rPr>
          <w:rFonts w:ascii="Times New Roman" w:hAnsi="Times New Roman"/>
          <w:sz w:val="24"/>
          <w:szCs w:val="24"/>
        </w:rPr>
        <w:t>dengan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menggunakan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Pr="0035081E">
        <w:rPr>
          <w:rFonts w:ascii="Times New Roman" w:hAnsi="Times New Roman"/>
          <w:sz w:val="24"/>
          <w:szCs w:val="24"/>
        </w:rPr>
        <w:t xml:space="preserve"> Apache JMeter</w:t>
      </w:r>
      <w:r w:rsidR="0035081E" w:rsidRPr="0035081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Tujuan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pengujian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Stress Test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adalah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untuk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memeriksa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kemampuan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akan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ditest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dalam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menerima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traffic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dari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luar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>,</w:t>
      </w:r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dengan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tujuan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menguji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/website </w:t>
      </w:r>
      <w:proofErr w:type="spellStart"/>
      <w:r w:rsidR="0035081E">
        <w:rPr>
          <w:rFonts w:ascii="Times New Roman" w:hAnsi="Times New Roman"/>
          <w:sz w:val="24"/>
          <w:szCs w:val="24"/>
        </w:rPr>
        <w:t>apakah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akan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terjadi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down </w:t>
      </w:r>
      <w:proofErr w:type="spellStart"/>
      <w:r w:rsidR="0035081E">
        <w:rPr>
          <w:rFonts w:ascii="Times New Roman" w:hAnsi="Times New Roman"/>
          <w:sz w:val="24"/>
          <w:szCs w:val="24"/>
        </w:rPr>
        <w:t>atau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>
        <w:rPr>
          <w:rFonts w:ascii="Times New Roman" w:hAnsi="Times New Roman"/>
          <w:sz w:val="24"/>
          <w:szCs w:val="24"/>
        </w:rPr>
        <w:t>tidak</w:t>
      </w:r>
      <w:proofErr w:type="spellEnd"/>
      <w:r w:rsid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saat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banyak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mengakses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aplikasi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 xml:space="preserve">, website </w:t>
      </w:r>
      <w:proofErr w:type="spellStart"/>
      <w:r w:rsidR="0035081E" w:rsidRPr="0035081E">
        <w:rPr>
          <w:rFonts w:ascii="Times New Roman" w:hAnsi="Times New Roman"/>
          <w:sz w:val="24"/>
          <w:szCs w:val="24"/>
        </w:rPr>
        <w:t>tersebut</w:t>
      </w:r>
      <w:proofErr w:type="spellEnd"/>
      <w:r w:rsidR="0035081E" w:rsidRPr="0035081E">
        <w:rPr>
          <w:rFonts w:ascii="Times New Roman" w:hAnsi="Times New Roman"/>
          <w:sz w:val="24"/>
          <w:szCs w:val="24"/>
        </w:rPr>
        <w:t>.</w:t>
      </w:r>
      <w:r w:rsidR="0035081E">
        <w:rPr>
          <w:rFonts w:ascii="Times New Roman" w:hAnsi="Times New Roman"/>
          <w:sz w:val="24"/>
          <w:szCs w:val="24"/>
        </w:rPr>
        <w:t xml:space="preserve"> </w:t>
      </w:r>
    </w:p>
    <w:p w:rsidR="00174876" w:rsidRPr="003E18C6" w:rsidRDefault="00174876" w:rsidP="001748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74876" w:rsidRPr="003E18C6" w:rsidRDefault="0017487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18C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8C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E18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18C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174876" w:rsidRPr="003E18C6" w:rsidRDefault="00174876" w:rsidP="001748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Threads </w:t>
      </w:r>
      <w:proofErr w:type="gramStart"/>
      <w:r w:rsidRPr="003E18C6">
        <w:rPr>
          <w:rFonts w:ascii="Times New Roman" w:hAnsi="Times New Roman" w:cs="Times New Roman"/>
          <w:sz w:val="24"/>
          <w:szCs w:val="24"/>
        </w:rPr>
        <w:t>Test :</w:t>
      </w:r>
      <w:proofErr w:type="gramEnd"/>
      <w:r w:rsidRPr="003E18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74876" w:rsidRPr="003E18C6" w:rsidRDefault="00174876" w:rsidP="00174876">
      <w:pPr>
        <w:pStyle w:val="ListParagraph"/>
        <w:numPr>
          <w:ilvl w:val="0"/>
          <w:numId w:val="1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 xml:space="preserve">Homepage </w:t>
      </w:r>
    </w:p>
    <w:p w:rsidR="00174876" w:rsidRPr="003E18C6" w:rsidRDefault="00174876" w:rsidP="00174876">
      <w:pPr>
        <w:pStyle w:val="ListParagraph"/>
        <w:numPr>
          <w:ilvl w:val="0"/>
          <w:numId w:val="1"/>
        </w:numPr>
        <w:ind w:hanging="76"/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Login</w:t>
      </w:r>
    </w:p>
    <w:p w:rsidR="00174876" w:rsidRDefault="00174876" w:rsidP="001748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18C6">
        <w:rPr>
          <w:rFonts w:ascii="Times New Roman" w:hAnsi="Times New Roman" w:cs="Times New Roman"/>
          <w:sz w:val="24"/>
          <w:szCs w:val="24"/>
        </w:rPr>
        <w:t>Particular Element Test</w:t>
      </w:r>
    </w:p>
    <w:p w:rsidR="003E18C6" w:rsidRDefault="003E18C6" w:rsidP="003E18C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18C6" w:rsidRDefault="003E18C6" w:rsidP="003E18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Tahapan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E18C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  <w:r w:rsidRPr="003E18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E18C6" w:rsidRPr="003E18C6" w:rsidRDefault="003E18C6" w:rsidP="003E1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JMeter,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</w:t>
      </w:r>
      <w:proofErr w:type="gramStart"/>
      <w:r>
        <w:rPr>
          <w:rFonts w:ascii="Times New Roman" w:hAnsi="Times New Roman" w:cs="Times New Roman"/>
          <w:sz w:val="24"/>
          <w:szCs w:val="24"/>
        </w:rPr>
        <w:t>Threads(</w:t>
      </w:r>
      <w:proofErr w:type="gramEnd"/>
      <w:r>
        <w:rPr>
          <w:rFonts w:ascii="Times New Roman" w:hAnsi="Times New Roman" w:cs="Times New Roman"/>
          <w:sz w:val="24"/>
          <w:szCs w:val="24"/>
        </w:rPr>
        <w:t>User) =&gt; Thread Group.</w:t>
      </w:r>
    </w:p>
    <w:p w:rsidR="003E18C6" w:rsidRDefault="003E18C6" w:rsidP="003E18C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E9BE46" wp14:editId="63D24F0D">
            <wp:extent cx="4604406" cy="2187425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884" cy="22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C6" w:rsidRPr="003E18C6" w:rsidRDefault="003E18C6" w:rsidP="003E1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Threads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“Stress Test”.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of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40,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dan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3E18C6" w:rsidRDefault="003E18C6" w:rsidP="003E18C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BFE8E7" wp14:editId="12F09EB0">
            <wp:extent cx="4695717" cy="206848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735" cy="20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C6" w:rsidRDefault="003E18C6" w:rsidP="003E18C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=&gt; Sampler=&gt; HTTP Request.</w:t>
      </w:r>
    </w:p>
    <w:p w:rsidR="003E18C6" w:rsidRDefault="003E18C6" w:rsidP="003E18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0289DD" wp14:editId="0983F872">
            <wp:extent cx="4970729" cy="13024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98" cy="1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C6" w:rsidRDefault="00D41D30" w:rsidP="003E1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HTTP </w:t>
      </w:r>
      <w:proofErr w:type="gramStart"/>
      <w:r>
        <w:rPr>
          <w:rFonts w:ascii="Times New Roman" w:hAnsi="Times New Roman" w:cs="Times New Roman"/>
          <w:sz w:val="24"/>
          <w:szCs w:val="24"/>
        </w:rPr>
        <w:t>Request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“/”</w:t>
      </w:r>
    </w:p>
    <w:p w:rsidR="00D41D30" w:rsidRDefault="00D41D30" w:rsidP="00D41D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DADD33" wp14:editId="1494EFF6">
            <wp:extent cx="4683760" cy="162732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606" cy="1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30" w:rsidRDefault="00D41D30" w:rsidP="00D41D3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Add=&gt;Listener=&gt;View Result in Table.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D41D30" w:rsidRDefault="00D41D30" w:rsidP="00D41D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8DDC3F" wp14:editId="7B95E705">
            <wp:extent cx="3540760" cy="2628306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22" cy="26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D30" w:rsidRDefault="00D41D30" w:rsidP="00D41D3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start,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E2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F4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E2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F4E20">
        <w:rPr>
          <w:rFonts w:ascii="Times New Roman" w:hAnsi="Times New Roman" w:cs="Times New Roman"/>
          <w:sz w:val="24"/>
          <w:szCs w:val="24"/>
        </w:rPr>
        <w:t>.</w:t>
      </w:r>
    </w:p>
    <w:p w:rsidR="00D41D30" w:rsidRDefault="00D41D3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25949" wp14:editId="317F0223">
            <wp:extent cx="5029200" cy="1838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BF4E20" w:rsidP="00BF4E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Homepage </w:t>
      </w:r>
    </w:p>
    <w:p w:rsidR="00BF4E20" w:rsidRDefault="00BF4E2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AB5BD" wp14:editId="2CEF85FF">
            <wp:extent cx="4359910" cy="276588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14" cy="277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BF4E2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5B75D7" wp14:editId="5F05DD04">
            <wp:extent cx="4350135" cy="279727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09" cy="28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BF4E20" w:rsidP="00BF4E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F4E20" w:rsidRDefault="00BF4E2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C2CA9" wp14:editId="4B9AA33A">
            <wp:extent cx="3867084" cy="130416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541" cy="13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BF4E20" w:rsidP="00BF4E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Login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4E20" w:rsidRDefault="00BF4E2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8BED7" wp14:editId="4EA2F993">
            <wp:extent cx="4505486" cy="3170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914" cy="3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BF4E20" w:rsidP="00BF4E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B0EE51" wp14:editId="06F03465">
            <wp:extent cx="4472726" cy="295489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9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Default="00C770C2" w:rsidP="00BF4E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Particular Element Test </w:t>
      </w:r>
    </w:p>
    <w:p w:rsidR="00C770C2" w:rsidRDefault="00C770C2" w:rsidP="00BF4E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Stress Test,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Add=&gt;Assertions=&gt;Response Assertion.</w:t>
      </w:r>
    </w:p>
    <w:p w:rsidR="00C770C2" w:rsidRDefault="00C770C2" w:rsidP="00C770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A2FA7" wp14:editId="5E26E1D9">
            <wp:extent cx="4864735" cy="170853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461" cy="17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C2" w:rsidRDefault="00C770C2" w:rsidP="00C77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Assertion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“HTTP”.</w:t>
      </w:r>
    </w:p>
    <w:p w:rsidR="00C770C2" w:rsidRDefault="00C770C2" w:rsidP="00C770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D6AE1" wp14:editId="23DFA3B8">
            <wp:extent cx="4921885" cy="33759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432" cy="33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C2" w:rsidRDefault="00883D64" w:rsidP="00C770C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“View Result in Table”.</w:t>
      </w:r>
    </w:p>
    <w:p w:rsidR="00883D64" w:rsidRDefault="00883D64" w:rsidP="00883D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79F6" wp14:editId="57A38002">
            <wp:extent cx="4855210" cy="240716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60" cy="2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64" w:rsidRDefault="00883D64" w:rsidP="00883D6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Particular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83D64" w:rsidRDefault="00883D64" w:rsidP="003503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77ECF" wp14:editId="53B7B984">
            <wp:extent cx="4241646" cy="28003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856" cy="28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20" w:rsidRPr="003E18C6" w:rsidRDefault="0035037E" w:rsidP="003503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8C219E" wp14:editId="23E82090">
            <wp:extent cx="4150277" cy="2736810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780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E20" w:rsidRPr="003E18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A0690"/>
    <w:multiLevelType w:val="hybridMultilevel"/>
    <w:tmpl w:val="9A10EE9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2307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77F"/>
    <w:rsid w:val="00174876"/>
    <w:rsid w:val="0026777F"/>
    <w:rsid w:val="0035037E"/>
    <w:rsid w:val="0035081E"/>
    <w:rsid w:val="003E18C6"/>
    <w:rsid w:val="00883D64"/>
    <w:rsid w:val="00A7127F"/>
    <w:rsid w:val="00BF4E20"/>
    <w:rsid w:val="00C770C2"/>
    <w:rsid w:val="00D4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A01DB"/>
  <w15:chartTrackingRefBased/>
  <w15:docId w15:val="{9E1B2EFA-7D2D-42AB-A699-C913A5296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7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Ganendra Krisna Priya</dc:creator>
  <cp:keywords/>
  <dc:description/>
  <cp:lastModifiedBy>Ganendra Krisna Priya</cp:lastModifiedBy>
  <cp:revision>1</cp:revision>
  <dcterms:created xsi:type="dcterms:W3CDTF">2022-12-30T07:38:00Z</dcterms:created>
  <dcterms:modified xsi:type="dcterms:W3CDTF">2022-12-30T09:04:00Z</dcterms:modified>
</cp:coreProperties>
</file>