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48D2A49A" w14:textId="6B1E71D5" w:rsidR="007075B0" w:rsidRPr="007075B0" w:rsidRDefault="007075B0" w:rsidP="007075B0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7</w:t>
      </w:r>
      <w:r w:rsidR="00EE1C3C">
        <w:rPr>
          <w:rFonts w:ascii="Times New Roman" w:hAnsi="Times New Roman" w:cs="Times New Roman"/>
          <w:b/>
          <w:bCs/>
          <w:lang w:val="en-GB"/>
        </w:rPr>
        <w:t xml:space="preserve">) </w:t>
      </w:r>
      <w:r w:rsidRPr="007075B0">
        <w:rPr>
          <w:rFonts w:ascii="Times New Roman" w:hAnsi="Times New Roman" w:cs="Times New Roman"/>
          <w:b/>
          <w:bCs/>
          <w:lang w:val="en-GB"/>
        </w:rPr>
        <w:t>Develop a dashboard prototype in Figma displaying performance criteria for a</w:t>
      </w:r>
    </w:p>
    <w:p w14:paraId="57C2F743" w14:textId="54018F92" w:rsidR="00927C81" w:rsidRDefault="007075B0" w:rsidP="007075B0">
      <w:pPr>
        <w:rPr>
          <w:rFonts w:ascii="Times New Roman" w:hAnsi="Times New Roman" w:cs="Times New Roman"/>
          <w:b/>
          <w:bCs/>
          <w:lang w:val="en-GB"/>
        </w:rPr>
      </w:pPr>
      <w:r w:rsidRPr="007075B0">
        <w:rPr>
          <w:rFonts w:ascii="Times New Roman" w:hAnsi="Times New Roman" w:cs="Times New Roman"/>
          <w:b/>
          <w:bCs/>
          <w:lang w:val="en-GB"/>
        </w:rPr>
        <w:t>cellular system.</w:t>
      </w:r>
      <w:r w:rsidRPr="007075B0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26EF55A2" wp14:editId="023A0A5E">
            <wp:extent cx="5731510" cy="3949700"/>
            <wp:effectExtent l="0" t="0" r="2540" b="0"/>
            <wp:docPr id="1312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9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B75" w14:textId="71841D9E" w:rsidR="00B779A5" w:rsidRPr="00B779A5" w:rsidRDefault="007075B0" w:rsidP="007075B0">
      <w:pPr>
        <w:rPr>
          <w:rFonts w:ascii="Times New Roman" w:hAnsi="Times New Roman" w:cs="Times New Roman"/>
          <w:b/>
          <w:bCs/>
          <w:lang w:val="en-GB"/>
        </w:rPr>
      </w:pPr>
      <w:hyperlink r:id="rId6" w:history="1">
        <w:r w:rsidRPr="007075B0">
          <w:rPr>
            <w:rStyle w:val="Hyperlink"/>
          </w:rPr>
          <w:t>https://www.figma.com/design/K1mhqr2ZzdHOIoe43JpatF/program07?node-id=0-1&amp;p=f&amp;t=7V8NXOJ1ecOAWj2u-0</w:t>
        </w:r>
      </w:hyperlink>
    </w:p>
    <w:sectPr w:rsidR="00B779A5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675C2"/>
    <w:rsid w:val="00276830"/>
    <w:rsid w:val="003F1B75"/>
    <w:rsid w:val="004125E8"/>
    <w:rsid w:val="005946FD"/>
    <w:rsid w:val="00670DF1"/>
    <w:rsid w:val="00700FCA"/>
    <w:rsid w:val="007075B0"/>
    <w:rsid w:val="008F643C"/>
    <w:rsid w:val="00927C81"/>
    <w:rsid w:val="00A60C2C"/>
    <w:rsid w:val="00AA67B1"/>
    <w:rsid w:val="00AE4B68"/>
    <w:rsid w:val="00B779A5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K1mhqr2ZzdHOIoe43JpatF/program07?node-id=0-1&amp;p=f&amp;t=7V8NXOJ1ecOAWj2u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2026-10-18T14:18:00Z</dcterms:created>
  <dcterms:modified xsi:type="dcterms:W3CDTF">2026-10-18T14:18:00Z</dcterms:modified>
</cp:coreProperties>
</file>