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00" w:rsidRDefault="00321D00" w:rsidP="00321D00">
      <w:r>
        <w:t>4인멀티</w:t>
      </w:r>
    </w:p>
    <w:p w:rsidR="00321D00" w:rsidRDefault="00321D00" w:rsidP="00321D00"/>
    <w:p w:rsidR="00321D00" w:rsidRDefault="00321D00" w:rsidP="00321D00">
      <w:r>
        <w:rPr>
          <w:rFonts w:hint="eastAsia"/>
        </w:rPr>
        <w:t>총기클래스</w:t>
      </w:r>
    </w:p>
    <w:p w:rsidR="00321D00" w:rsidRDefault="00321D00" w:rsidP="00321D00">
      <w:r>
        <w:rPr>
          <w:rFonts w:hint="eastAsia"/>
        </w:rPr>
        <w:t>발사</w:t>
      </w:r>
      <w:r>
        <w:t xml:space="preserve"> 탄창 장전 </w:t>
      </w:r>
      <w:proofErr w:type="spellStart"/>
      <w:r>
        <w:t>데미지</w:t>
      </w:r>
      <w:proofErr w:type="spellEnd"/>
      <w:r>
        <w:t>(사거리</w:t>
      </w:r>
      <w:proofErr w:type="gramStart"/>
      <w:r>
        <w:t>,경직</w:t>
      </w:r>
      <w:proofErr w:type="gramEnd"/>
      <w:r>
        <w:t xml:space="preserve">) 줌(배율(열화상)) 반동 </w:t>
      </w:r>
      <w:proofErr w:type="spellStart"/>
      <w:r>
        <w:t>탄퍼짐</w:t>
      </w:r>
      <w:proofErr w:type="spellEnd"/>
      <w:r>
        <w:t xml:space="preserve"> 관통</w:t>
      </w:r>
    </w:p>
    <w:p w:rsidR="00321D00" w:rsidRDefault="00321D00" w:rsidP="00321D00">
      <w:r>
        <w:rPr>
          <w:rFonts w:hint="eastAsia"/>
        </w:rPr>
        <w:t>소총</w:t>
      </w:r>
      <w:proofErr w:type="gramStart"/>
      <w:r>
        <w:t>,권총,</w:t>
      </w:r>
      <w:proofErr w:type="spellStart"/>
      <w:r>
        <w:t>smg,dmr</w:t>
      </w:r>
      <w:proofErr w:type="spellEnd"/>
      <w:proofErr w:type="gramEnd"/>
    </w:p>
    <w:p w:rsidR="00321D00" w:rsidRDefault="00321D00" w:rsidP="00321D00"/>
    <w:p w:rsidR="00321D00" w:rsidRDefault="00321D00" w:rsidP="00321D00">
      <w:r>
        <w:rPr>
          <w:rFonts w:hint="eastAsia"/>
        </w:rPr>
        <w:t>특수무기</w:t>
      </w:r>
    </w:p>
    <w:p w:rsidR="00321D00" w:rsidRDefault="00321D00" w:rsidP="00321D00">
      <w:proofErr w:type="spellStart"/>
      <w:r>
        <w:rPr>
          <w:rFonts w:hint="eastAsia"/>
        </w:rPr>
        <w:t>샷건</w:t>
      </w:r>
      <w:proofErr w:type="spellEnd"/>
      <w:r>
        <w:t>-</w:t>
      </w:r>
      <w:proofErr w:type="spellStart"/>
      <w:r>
        <w:t>펌프식</w:t>
      </w:r>
      <w:proofErr w:type="spellEnd"/>
      <w:r>
        <w:t xml:space="preserve"> 산탄 </w:t>
      </w:r>
    </w:p>
    <w:p w:rsidR="00321D00" w:rsidRDefault="00321D00" w:rsidP="00321D00">
      <w:r>
        <w:rPr>
          <w:rFonts w:hint="eastAsia"/>
        </w:rPr>
        <w:t>저격</w:t>
      </w:r>
      <w:proofErr w:type="gramStart"/>
      <w:r>
        <w:t>,리볼버,기관총</w:t>
      </w:r>
      <w:proofErr w:type="gramEnd"/>
    </w:p>
    <w:p w:rsidR="00321D00" w:rsidRDefault="00321D00" w:rsidP="00321D00"/>
    <w:p w:rsidR="00321D00" w:rsidRDefault="00321D00" w:rsidP="00321D00">
      <w:r>
        <w:rPr>
          <w:rFonts w:hint="eastAsia"/>
        </w:rPr>
        <w:t>도구</w:t>
      </w:r>
    </w:p>
    <w:p w:rsidR="00321D00" w:rsidRDefault="00321D00" w:rsidP="00321D00">
      <w:r>
        <w:rPr>
          <w:rFonts w:hint="eastAsia"/>
        </w:rPr>
        <w:t>센트리</w:t>
      </w:r>
      <w:r>
        <w:t xml:space="preserve">-장전x 설치수거 탐지범위 </w:t>
      </w:r>
      <w:proofErr w:type="spellStart"/>
      <w:r>
        <w:t>사격후딜레이</w:t>
      </w:r>
      <w:proofErr w:type="spellEnd"/>
    </w:p>
    <w:p w:rsidR="00321D00" w:rsidRDefault="00321D00" w:rsidP="00321D00">
      <w:r>
        <w:rPr>
          <w:rFonts w:hint="eastAsia"/>
        </w:rPr>
        <w:t>지뢰살포</w:t>
      </w:r>
      <w:r>
        <w:t xml:space="preserve">-지뢰회수 </w:t>
      </w:r>
    </w:p>
    <w:p w:rsidR="00321D00" w:rsidRDefault="00321D00" w:rsidP="00321D00">
      <w:r>
        <w:rPr>
          <w:rFonts w:hint="eastAsia"/>
        </w:rPr>
        <w:t>탐지기</w:t>
      </w:r>
      <w:r>
        <w:t xml:space="preserve">-디스플레이 </w:t>
      </w:r>
      <w:proofErr w:type="spellStart"/>
      <w:r>
        <w:t>적탐지</w:t>
      </w:r>
      <w:proofErr w:type="spellEnd"/>
    </w:p>
    <w:p w:rsidR="00321D00" w:rsidRDefault="00321D00" w:rsidP="00321D00"/>
    <w:p w:rsidR="00321D00" w:rsidRDefault="00321D00" w:rsidP="00321D00">
      <w:r>
        <w:rPr>
          <w:rFonts w:hint="eastAsia"/>
        </w:rPr>
        <w:t>근접</w:t>
      </w:r>
    </w:p>
    <w:p w:rsidR="00321D00" w:rsidRDefault="00321D00" w:rsidP="00321D00">
      <w:r>
        <w:rPr>
          <w:rFonts w:hint="eastAsia"/>
        </w:rPr>
        <w:t>해머</w:t>
      </w:r>
      <w:r>
        <w:t xml:space="preserve">-차지 </w:t>
      </w:r>
    </w:p>
    <w:p w:rsidR="00321D00" w:rsidRDefault="00321D00" w:rsidP="00321D00"/>
    <w:p w:rsidR="00321D00" w:rsidRDefault="00321D00" w:rsidP="00321D00">
      <w:r>
        <w:rPr>
          <w:rFonts w:hint="eastAsia"/>
        </w:rPr>
        <w:t>자원</w:t>
      </w:r>
      <w:r>
        <w:t>-용량랜덤 사용(20퍼) 아군치료</w:t>
      </w:r>
    </w:p>
    <w:p w:rsidR="00321D00" w:rsidRDefault="00321D00" w:rsidP="00321D00">
      <w:proofErr w:type="spellStart"/>
      <w:r>
        <w:rPr>
          <w:rFonts w:hint="eastAsia"/>
        </w:rPr>
        <w:t>탄약팩</w:t>
      </w:r>
      <w:proofErr w:type="spellEnd"/>
      <w:r>
        <w:t>-</w:t>
      </w:r>
      <w:proofErr w:type="spellStart"/>
      <w:r>
        <w:t>무기별</w:t>
      </w:r>
      <w:proofErr w:type="spellEnd"/>
      <w:r>
        <w:t xml:space="preserve"> </w:t>
      </w:r>
      <w:proofErr w:type="spellStart"/>
      <w:r>
        <w:t>정해진충전량</w:t>
      </w:r>
      <w:proofErr w:type="spellEnd"/>
    </w:p>
    <w:p w:rsidR="00321D00" w:rsidRDefault="00321D00" w:rsidP="00321D00">
      <w:proofErr w:type="spellStart"/>
      <w:r>
        <w:rPr>
          <w:rFonts w:hint="eastAsia"/>
        </w:rPr>
        <w:t>의료팩</w:t>
      </w:r>
      <w:proofErr w:type="spellEnd"/>
      <w:r>
        <w:t>-</w:t>
      </w:r>
    </w:p>
    <w:p w:rsidR="00321D00" w:rsidRDefault="00321D00" w:rsidP="00321D00">
      <w:proofErr w:type="spellStart"/>
      <w:r>
        <w:rPr>
          <w:rFonts w:hint="eastAsia"/>
        </w:rPr>
        <w:t>도구탄약팩</w:t>
      </w:r>
      <w:proofErr w:type="spellEnd"/>
      <w:r>
        <w:t>-</w:t>
      </w:r>
      <w:proofErr w:type="spellStart"/>
      <w:r>
        <w:t>무기별</w:t>
      </w:r>
      <w:proofErr w:type="spellEnd"/>
      <w:r>
        <w:t xml:space="preserve"> </w:t>
      </w:r>
      <w:proofErr w:type="spellStart"/>
      <w:r>
        <w:t>정해진충전량</w:t>
      </w:r>
      <w:proofErr w:type="spellEnd"/>
    </w:p>
    <w:p w:rsidR="00321D00" w:rsidRDefault="00321D00" w:rsidP="00321D00"/>
    <w:p w:rsidR="00321D00" w:rsidRDefault="00321D00" w:rsidP="00321D00">
      <w:r>
        <w:rPr>
          <w:rFonts w:hint="eastAsia"/>
        </w:rPr>
        <w:t>장비소모품</w:t>
      </w:r>
    </w:p>
    <w:p w:rsidR="00321D00" w:rsidRDefault="00321D00" w:rsidP="00321D00">
      <w:r>
        <w:rPr>
          <w:rFonts w:hint="eastAsia"/>
        </w:rPr>
        <w:t>안개제거</w:t>
      </w:r>
      <w:r>
        <w:t xml:space="preserve">-70초 투척 </w:t>
      </w:r>
      <w:proofErr w:type="spellStart"/>
      <w:r>
        <w:t>일정범위내</w:t>
      </w:r>
      <w:proofErr w:type="spellEnd"/>
    </w:p>
    <w:p w:rsidR="00321D00" w:rsidRDefault="00321D00" w:rsidP="00321D00">
      <w:proofErr w:type="spellStart"/>
      <w:r>
        <w:rPr>
          <w:rFonts w:hint="eastAsia"/>
        </w:rPr>
        <w:t>글로우스틱</w:t>
      </w:r>
      <w:proofErr w:type="spellEnd"/>
      <w:r>
        <w:t>-1분 투척 범위</w:t>
      </w:r>
    </w:p>
    <w:p w:rsidR="00321D00" w:rsidRDefault="00321D00" w:rsidP="00321D00">
      <w:r>
        <w:rPr>
          <w:rFonts w:hint="eastAsia"/>
        </w:rPr>
        <w:lastRenderedPageBreak/>
        <w:t>트랩마인</w:t>
      </w:r>
      <w:r>
        <w:t>-설치 회수x</w:t>
      </w:r>
    </w:p>
    <w:p w:rsidR="00321D00" w:rsidRPr="00321D00" w:rsidRDefault="00321D00" w:rsidP="00321D00">
      <w:bookmarkStart w:id="0" w:name="_GoBack"/>
      <w:bookmarkEnd w:id="0"/>
    </w:p>
    <w:p w:rsidR="00321D00" w:rsidRDefault="00321D00" w:rsidP="00321D00">
      <w:r>
        <w:rPr>
          <w:rFonts w:hint="eastAsia"/>
        </w:rPr>
        <w:t>플레이어</w:t>
      </w:r>
    </w:p>
    <w:p w:rsidR="00321D00" w:rsidRDefault="00321D00" w:rsidP="00321D00">
      <w:r>
        <w:rPr>
          <w:rFonts w:hint="eastAsia"/>
        </w:rPr>
        <w:t>이동</w:t>
      </w:r>
      <w:r>
        <w:t xml:space="preserve"> 상호작용 자동회복 소음</w:t>
      </w:r>
    </w:p>
    <w:p w:rsidR="00321D00" w:rsidRDefault="00321D00" w:rsidP="00321D00"/>
    <w:p w:rsidR="00321D00" w:rsidRDefault="00321D00" w:rsidP="00321D00">
      <w:proofErr w:type="spellStart"/>
      <w:r>
        <w:rPr>
          <w:rFonts w:hint="eastAsia"/>
        </w:rPr>
        <w:t>오브잭트</w:t>
      </w:r>
      <w:proofErr w:type="spellEnd"/>
    </w:p>
    <w:p w:rsidR="00321D00" w:rsidRDefault="00321D00" w:rsidP="00321D00">
      <w:r>
        <w:rPr>
          <w:rFonts w:hint="eastAsia"/>
        </w:rPr>
        <w:t>상자</w:t>
      </w:r>
      <w:r>
        <w:t>-</w:t>
      </w:r>
      <w:proofErr w:type="spellStart"/>
      <w:r>
        <w:t>잠겨있는상자는</w:t>
      </w:r>
      <w:proofErr w:type="spellEnd"/>
      <w:r>
        <w:t xml:space="preserve"> </w:t>
      </w:r>
      <w:proofErr w:type="spellStart"/>
      <w:r>
        <w:t>푸는시간</w:t>
      </w:r>
      <w:proofErr w:type="spellEnd"/>
    </w:p>
    <w:p w:rsidR="00321D00" w:rsidRDefault="00321D00" w:rsidP="00321D00"/>
    <w:p w:rsidR="00321D00" w:rsidRDefault="00321D00" w:rsidP="00321D00">
      <w:r>
        <w:rPr>
          <w:rFonts w:hint="eastAsia"/>
        </w:rPr>
        <w:t>돌연변이</w:t>
      </w:r>
    </w:p>
    <w:p w:rsidR="00321D00" w:rsidRDefault="00321D00" w:rsidP="00321D00">
      <w:r>
        <w:rPr>
          <w:rFonts w:hint="eastAsia"/>
        </w:rPr>
        <w:t>경계단계</w:t>
      </w:r>
      <w:r>
        <w:t>-이동(추적) 공격(촉수) 근</w:t>
      </w:r>
      <w:proofErr w:type="gramStart"/>
      <w:r>
        <w:t>,원거리</w:t>
      </w:r>
      <w:proofErr w:type="gramEnd"/>
      <w:r>
        <w:t xml:space="preserve"> 체력 약점(</w:t>
      </w:r>
      <w:proofErr w:type="spellStart"/>
      <w:r>
        <w:t>빽어택</w:t>
      </w:r>
      <w:proofErr w:type="spellEnd"/>
      <w:r>
        <w:t xml:space="preserve"> </w:t>
      </w:r>
      <w:proofErr w:type="spellStart"/>
      <w:r>
        <w:t>헤드샷</w:t>
      </w:r>
      <w:proofErr w:type="spellEnd"/>
      <w:r>
        <w:t>) 뛰기</w:t>
      </w:r>
    </w:p>
    <w:p w:rsidR="00321D00" w:rsidRDefault="00321D00" w:rsidP="00321D00">
      <w:proofErr w:type="spellStart"/>
      <w:r>
        <w:rPr>
          <w:rFonts w:hint="eastAsia"/>
        </w:rPr>
        <w:t>쉐도우</w:t>
      </w:r>
      <w:proofErr w:type="spellEnd"/>
      <w:r>
        <w:t>-투명 (열화상에 감지)</w:t>
      </w:r>
    </w:p>
    <w:p w:rsidR="00321D00" w:rsidRDefault="00321D00" w:rsidP="00321D00">
      <w:r>
        <w:rPr>
          <w:rFonts w:hint="eastAsia"/>
        </w:rPr>
        <w:t>거인</w:t>
      </w:r>
      <w:r>
        <w:t>(걷기)-</w:t>
      </w:r>
      <w:proofErr w:type="spellStart"/>
      <w:r>
        <w:t>기본애들보다</w:t>
      </w:r>
      <w:proofErr w:type="spellEnd"/>
      <w:r>
        <w:t xml:space="preserve"> 체력</w:t>
      </w:r>
      <w:proofErr w:type="gramStart"/>
      <w:r>
        <w:t>,</w:t>
      </w:r>
      <w:proofErr w:type="spellStart"/>
      <w:r>
        <w:t>데미지</w:t>
      </w:r>
      <w:proofErr w:type="spellEnd"/>
      <w:proofErr w:type="gramEnd"/>
    </w:p>
    <w:p w:rsidR="00321D00" w:rsidRDefault="00321D00" w:rsidP="00321D00">
      <w:proofErr w:type="spellStart"/>
      <w:r>
        <w:rPr>
          <w:rFonts w:hint="eastAsia"/>
        </w:rPr>
        <w:t>차저</w:t>
      </w:r>
      <w:proofErr w:type="spellEnd"/>
      <w:r>
        <w:t>-근접범위</w:t>
      </w:r>
    </w:p>
    <w:p w:rsidR="00321D00" w:rsidRDefault="00321D00" w:rsidP="00321D00">
      <w:proofErr w:type="spellStart"/>
      <w:r>
        <w:rPr>
          <w:rFonts w:hint="eastAsia"/>
        </w:rPr>
        <w:t>스카웃</w:t>
      </w:r>
      <w:proofErr w:type="spellEnd"/>
      <w:r>
        <w:t xml:space="preserve">-촉수(감지) </w:t>
      </w:r>
      <w:proofErr w:type="spellStart"/>
      <w:r>
        <w:t>로밍</w:t>
      </w:r>
      <w:proofErr w:type="spellEnd"/>
      <w:r>
        <w:t>(걷기)</w:t>
      </w:r>
    </w:p>
    <w:p w:rsidR="00321D00" w:rsidRDefault="00321D00" w:rsidP="00321D00"/>
    <w:p w:rsidR="00321D00" w:rsidRDefault="00321D00" w:rsidP="00321D00">
      <w:r>
        <w:rPr>
          <w:rFonts w:hint="eastAsia"/>
        </w:rPr>
        <w:t>보스</w:t>
      </w:r>
      <w:r>
        <w:t xml:space="preserve"> 약점(종양)</w:t>
      </w:r>
    </w:p>
    <w:p w:rsidR="00321D00" w:rsidRDefault="00321D00" w:rsidP="00321D00">
      <w:proofErr w:type="spellStart"/>
      <w:r>
        <w:rPr>
          <w:rFonts w:hint="eastAsia"/>
        </w:rPr>
        <w:t>마더</w:t>
      </w:r>
      <w:proofErr w:type="spellEnd"/>
      <w:r>
        <w:t>-아기생성 안개 도망</w:t>
      </w:r>
    </w:p>
    <w:p w:rsidR="00990D27" w:rsidRDefault="00321D00" w:rsidP="00321D00">
      <w:r>
        <w:rPr>
          <w:rFonts w:hint="eastAsia"/>
        </w:rPr>
        <w:t>탱크</w:t>
      </w:r>
      <w:r>
        <w:t xml:space="preserve">-촉수(3명타겟) 근접범위2연타 </w:t>
      </w:r>
      <w:proofErr w:type="spellStart"/>
      <w:r>
        <w:t>피해량으로</w:t>
      </w:r>
      <w:proofErr w:type="spellEnd"/>
      <w:r>
        <w:t xml:space="preserve"> </w:t>
      </w:r>
      <w:proofErr w:type="spellStart"/>
      <w:r>
        <w:t>어그로</w:t>
      </w:r>
      <w:proofErr w:type="spellEnd"/>
    </w:p>
    <w:sectPr w:rsidR="00990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86"/>
    <w:rsid w:val="00140C34"/>
    <w:rsid w:val="00321D00"/>
    <w:rsid w:val="004A7886"/>
    <w:rsid w:val="00DC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5147-1B60-4767-95C8-B812A285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2022-06-30T04:56:00Z</dcterms:created>
  <dcterms:modified xsi:type="dcterms:W3CDTF">2022-06-30T04:56:00Z</dcterms:modified>
</cp:coreProperties>
</file>