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4A2B" w14:textId="77777777" w:rsidR="000C7D6F" w:rsidRPr="000C7D6F" w:rsidRDefault="000C7D6F" w:rsidP="000C7D6F">
      <w:pPr>
        <w:shd w:val="clear" w:color="auto" w:fill="E8EBF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</w:pPr>
      <w:r w:rsidRPr="000C7D6F"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  <w:t>1. The program will accept the Book Details from the console</w:t>
      </w:r>
    </w:p>
    <w:p w14:paraId="2D95498F" w14:textId="77777777" w:rsidR="000C7D6F" w:rsidRPr="000C7D6F" w:rsidRDefault="000C7D6F" w:rsidP="000C7D6F">
      <w:pPr>
        <w:numPr>
          <w:ilvl w:val="1"/>
          <w:numId w:val="1"/>
        </w:numPr>
        <w:shd w:val="clear" w:color="auto" w:fill="E8EB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</w:pPr>
      <w:r w:rsidRPr="000C7D6F"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  <w:t>Each Book will have these info {Name, ISBN, Author, Category, Prize}</w:t>
      </w:r>
    </w:p>
    <w:p w14:paraId="5333C931" w14:textId="77777777" w:rsidR="000C7D6F" w:rsidRPr="000C7D6F" w:rsidRDefault="000C7D6F" w:rsidP="000C7D6F">
      <w:pPr>
        <w:shd w:val="clear" w:color="auto" w:fill="E8EBF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</w:pPr>
      <w:r w:rsidRPr="000C7D6F"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  <w:t>2. Admin can Add/View/Update/Delete the Book details</w:t>
      </w:r>
    </w:p>
    <w:p w14:paraId="04BA3944" w14:textId="496D139D" w:rsidR="000C7D6F" w:rsidRPr="000C7D6F" w:rsidRDefault="000C7D6F" w:rsidP="000C7D6F">
      <w:pPr>
        <w:shd w:val="clear" w:color="auto" w:fill="E8EBF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</w:pPr>
      <w:r w:rsidRPr="000C7D6F"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  <w:t xml:space="preserve">3. User can view the book list and can search for a book by Name, Author, </w:t>
      </w:r>
      <w:r w:rsidRPr="000C7D6F"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  <w:t>Category,</w:t>
      </w:r>
      <w:r w:rsidRPr="000C7D6F">
        <w:rPr>
          <w:rFonts w:ascii="Times New Roman" w:eastAsia="Times New Roman" w:hAnsi="Times New Roman" w:cs="Times New Roman"/>
          <w:color w:val="242424"/>
          <w:sz w:val="32"/>
          <w:szCs w:val="32"/>
          <w:lang w:eastAsia="en-IN"/>
        </w:rPr>
        <w:t xml:space="preserve"> or ISBN</w:t>
      </w:r>
    </w:p>
    <w:p w14:paraId="471B9A52" w14:textId="77777777" w:rsidR="000C7D6F" w:rsidRDefault="000C7D6F">
      <w:pPr>
        <w:rPr>
          <w:rFonts w:ascii="Times New Roman" w:hAnsi="Times New Roman" w:cs="Times New Roman"/>
          <w:sz w:val="32"/>
          <w:szCs w:val="32"/>
        </w:rPr>
      </w:pPr>
    </w:p>
    <w:p w14:paraId="0170DEA9" w14:textId="77777777" w:rsidR="000C7D6F" w:rsidRDefault="000C7D6F">
      <w:pPr>
        <w:rPr>
          <w:rFonts w:ascii="Times New Roman" w:hAnsi="Times New Roman" w:cs="Times New Roman"/>
          <w:sz w:val="32"/>
          <w:szCs w:val="32"/>
        </w:rPr>
      </w:pPr>
    </w:p>
    <w:p w14:paraId="1CE3C027" w14:textId="08A3729E" w:rsidR="00090A92" w:rsidRDefault="00865E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Design</w:t>
      </w:r>
    </w:p>
    <w:p w14:paraId="66BE7E84" w14:textId="5E4CE157" w:rsidR="00865E4E" w:rsidRDefault="00865E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5E4E" w14:paraId="3BA7DF55" w14:textId="77777777" w:rsidTr="00865E4E">
        <w:trPr>
          <w:trHeight w:val="587"/>
        </w:trPr>
        <w:tc>
          <w:tcPr>
            <w:tcW w:w="4508" w:type="dxa"/>
          </w:tcPr>
          <w:p w14:paraId="209CA40D" w14:textId="54FB3DAE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  <w:tc>
          <w:tcPr>
            <w:tcW w:w="4508" w:type="dxa"/>
          </w:tcPr>
          <w:p w14:paraId="344E51E0" w14:textId="073DD12A" w:rsidR="00865E4E" w:rsidRDefault="007D5F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8DE909" wp14:editId="6DEC1DE5">
                      <wp:simplePos x="0" y="0"/>
                      <wp:positionH relativeFrom="column">
                        <wp:posOffset>542289</wp:posOffset>
                      </wp:positionH>
                      <wp:positionV relativeFrom="paragraph">
                        <wp:posOffset>248284</wp:posOffset>
                      </wp:positionV>
                      <wp:extent cx="1400175" cy="1724025"/>
                      <wp:effectExtent l="0" t="0" r="66675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1724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E6A3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2.7pt;margin-top:19.55pt;width:110.2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65E4E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(pk)</w:t>
            </w:r>
          </w:p>
        </w:tc>
      </w:tr>
      <w:tr w:rsidR="00865E4E" w14:paraId="24062FF0" w14:textId="77777777" w:rsidTr="00865E4E">
        <w:trPr>
          <w:trHeight w:val="836"/>
        </w:trPr>
        <w:tc>
          <w:tcPr>
            <w:tcW w:w="4508" w:type="dxa"/>
          </w:tcPr>
          <w:p w14:paraId="322F9B5E" w14:textId="57BCEC45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4508" w:type="dxa"/>
          </w:tcPr>
          <w:p w14:paraId="676836AB" w14:textId="7777777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65E4E" w14:paraId="342A244B" w14:textId="77777777" w:rsidTr="00865E4E">
        <w:trPr>
          <w:trHeight w:val="848"/>
        </w:trPr>
        <w:tc>
          <w:tcPr>
            <w:tcW w:w="4508" w:type="dxa"/>
          </w:tcPr>
          <w:p w14:paraId="1C69E0A8" w14:textId="52005786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4508" w:type="dxa"/>
          </w:tcPr>
          <w:p w14:paraId="24DC5809" w14:textId="7777777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F9C5BBF" w14:textId="466DA4CA" w:rsidR="00865E4E" w:rsidRDefault="00865E4E">
      <w:pPr>
        <w:rPr>
          <w:rFonts w:ascii="Times New Roman" w:hAnsi="Times New Roman" w:cs="Times New Roman"/>
          <w:sz w:val="32"/>
          <w:szCs w:val="32"/>
        </w:rPr>
      </w:pPr>
    </w:p>
    <w:p w14:paraId="7757BF95" w14:textId="077EACBA" w:rsidR="00865E4E" w:rsidRDefault="00865E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5E4E" w14:paraId="3CDC0007" w14:textId="77777777" w:rsidTr="00865E4E">
        <w:trPr>
          <w:trHeight w:val="692"/>
        </w:trPr>
        <w:tc>
          <w:tcPr>
            <w:tcW w:w="1803" w:type="dxa"/>
          </w:tcPr>
          <w:p w14:paraId="721A9A29" w14:textId="68767166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Full name</w:t>
            </w:r>
          </w:p>
        </w:tc>
        <w:tc>
          <w:tcPr>
            <w:tcW w:w="1803" w:type="dxa"/>
          </w:tcPr>
          <w:p w14:paraId="019913F4" w14:textId="4C22319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1803" w:type="dxa"/>
          </w:tcPr>
          <w:p w14:paraId="689F3142" w14:textId="4E9572C6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803" w:type="dxa"/>
          </w:tcPr>
          <w:p w14:paraId="3E31A4F8" w14:textId="38B665DC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804" w:type="dxa"/>
          </w:tcPr>
          <w:p w14:paraId="119283EE" w14:textId="1C73B6CC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7D5FF6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="007D5FF6"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="00722A83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proofErr w:type="spellEnd"/>
            <w:r w:rsidR="007D5FF6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865E4E" w14:paraId="7D000A8A" w14:textId="77777777" w:rsidTr="00865E4E">
        <w:trPr>
          <w:trHeight w:val="1166"/>
        </w:trPr>
        <w:tc>
          <w:tcPr>
            <w:tcW w:w="1803" w:type="dxa"/>
          </w:tcPr>
          <w:p w14:paraId="5EF9D9B8" w14:textId="7777777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2224521" w14:textId="7777777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14:paraId="67C2E24C" w14:textId="7777777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14:paraId="3A70593F" w14:textId="7777777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4" w:type="dxa"/>
          </w:tcPr>
          <w:p w14:paraId="031CA559" w14:textId="77777777" w:rsidR="00865E4E" w:rsidRDefault="00865E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AE54635" w14:textId="28E820BD" w:rsidR="00AB5559" w:rsidRDefault="00AB5559">
      <w:pPr>
        <w:rPr>
          <w:rFonts w:ascii="Times New Roman" w:hAnsi="Times New Roman" w:cs="Times New Roman"/>
          <w:sz w:val="32"/>
          <w:szCs w:val="32"/>
        </w:rPr>
      </w:pPr>
    </w:p>
    <w:p w14:paraId="24D482B0" w14:textId="77777777" w:rsidR="000C7D6F" w:rsidRDefault="000C7D6F">
      <w:pPr>
        <w:rPr>
          <w:rFonts w:ascii="Times New Roman" w:hAnsi="Times New Roman" w:cs="Times New Roman"/>
          <w:sz w:val="32"/>
          <w:szCs w:val="32"/>
        </w:rPr>
      </w:pPr>
    </w:p>
    <w:p w14:paraId="179A8C22" w14:textId="77777777" w:rsidR="000C7D6F" w:rsidRDefault="000C7D6F">
      <w:pPr>
        <w:rPr>
          <w:rFonts w:ascii="Times New Roman" w:hAnsi="Times New Roman" w:cs="Times New Roman"/>
          <w:sz w:val="32"/>
          <w:szCs w:val="32"/>
        </w:rPr>
      </w:pPr>
    </w:p>
    <w:p w14:paraId="2A3724AA" w14:textId="77777777" w:rsidR="000C7D6F" w:rsidRDefault="000C7D6F">
      <w:pPr>
        <w:rPr>
          <w:rFonts w:ascii="Times New Roman" w:hAnsi="Times New Roman" w:cs="Times New Roman"/>
          <w:sz w:val="32"/>
          <w:szCs w:val="32"/>
        </w:rPr>
      </w:pPr>
    </w:p>
    <w:p w14:paraId="5C24EE13" w14:textId="77777777" w:rsidR="000C7D6F" w:rsidRDefault="000C7D6F">
      <w:pPr>
        <w:rPr>
          <w:rFonts w:ascii="Times New Roman" w:hAnsi="Times New Roman" w:cs="Times New Roman"/>
          <w:sz w:val="32"/>
          <w:szCs w:val="32"/>
        </w:rPr>
      </w:pPr>
    </w:p>
    <w:p w14:paraId="7745016B" w14:textId="77777777" w:rsidR="000C7D6F" w:rsidRDefault="000C7D6F">
      <w:pPr>
        <w:rPr>
          <w:rFonts w:ascii="Times New Roman" w:hAnsi="Times New Roman" w:cs="Times New Roman"/>
          <w:sz w:val="32"/>
          <w:szCs w:val="32"/>
        </w:rPr>
      </w:pPr>
    </w:p>
    <w:p w14:paraId="030AC3D9" w14:textId="2D546866" w:rsidR="00AB5559" w:rsidRDefault="00AB55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Book 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5559" w14:paraId="3050F9EC" w14:textId="77777777" w:rsidTr="00AB5559">
        <w:trPr>
          <w:trHeight w:val="798"/>
        </w:trPr>
        <w:tc>
          <w:tcPr>
            <w:tcW w:w="4508" w:type="dxa"/>
          </w:tcPr>
          <w:p w14:paraId="49AA7D80" w14:textId="502F3AC7" w:rsidR="00AB5559" w:rsidRDefault="000C7D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EEBAC3" wp14:editId="6AB75AD9">
                      <wp:simplePos x="0" y="0"/>
                      <wp:positionH relativeFrom="column">
                        <wp:posOffset>1290319</wp:posOffset>
                      </wp:positionH>
                      <wp:positionV relativeFrom="paragraph">
                        <wp:posOffset>144779</wp:posOffset>
                      </wp:positionV>
                      <wp:extent cx="2638425" cy="1571625"/>
                      <wp:effectExtent l="0" t="0" r="4762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1571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9586E" id="Straight Arrow Connector 5" o:spid="_x0000_s1026" type="#_x0000_t32" style="position:absolute;margin-left:101.6pt;margin-top:11.4pt;width:207.75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B5559"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  <w:proofErr w:type="spellEnd"/>
            <w:r w:rsidR="007D5FF6">
              <w:rPr>
                <w:rFonts w:ascii="Times New Roman" w:hAnsi="Times New Roman" w:cs="Times New Roman"/>
                <w:sz w:val="32"/>
                <w:szCs w:val="32"/>
              </w:rPr>
              <w:t xml:space="preserve"> (pk)</w:t>
            </w:r>
          </w:p>
        </w:tc>
        <w:tc>
          <w:tcPr>
            <w:tcW w:w="4508" w:type="dxa"/>
          </w:tcPr>
          <w:p w14:paraId="2C9D79A8" w14:textId="41E5D385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</w:tr>
      <w:tr w:rsidR="00AB5559" w14:paraId="439539AF" w14:textId="77777777" w:rsidTr="00AB5559">
        <w:trPr>
          <w:trHeight w:val="838"/>
        </w:trPr>
        <w:tc>
          <w:tcPr>
            <w:tcW w:w="4508" w:type="dxa"/>
          </w:tcPr>
          <w:p w14:paraId="2D90AF0C" w14:textId="192B9C9B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8" w:type="dxa"/>
          </w:tcPr>
          <w:p w14:paraId="229830CF" w14:textId="77777777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8B1CBD4" w14:textId="1077C2EC" w:rsidR="000C7D6F" w:rsidRDefault="000C7D6F" w:rsidP="00AB5559">
      <w:pPr>
        <w:rPr>
          <w:rFonts w:ascii="Times New Roman" w:hAnsi="Times New Roman" w:cs="Times New Roman"/>
          <w:sz w:val="32"/>
          <w:szCs w:val="32"/>
        </w:rPr>
      </w:pPr>
    </w:p>
    <w:p w14:paraId="1E490C62" w14:textId="57296405" w:rsidR="00AB5559" w:rsidRDefault="00AB55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793"/>
        <w:gridCol w:w="1795"/>
        <w:gridCol w:w="2136"/>
        <w:gridCol w:w="1500"/>
      </w:tblGrid>
      <w:tr w:rsidR="00AB5559" w14:paraId="36B839D0" w14:textId="77777777" w:rsidTr="007D5FF6">
        <w:trPr>
          <w:trHeight w:val="798"/>
        </w:trPr>
        <w:tc>
          <w:tcPr>
            <w:tcW w:w="1803" w:type="dxa"/>
          </w:tcPr>
          <w:p w14:paraId="33E29710" w14:textId="64743E47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 name</w:t>
            </w:r>
          </w:p>
        </w:tc>
        <w:tc>
          <w:tcPr>
            <w:tcW w:w="1803" w:type="dxa"/>
          </w:tcPr>
          <w:p w14:paraId="16CA18C8" w14:textId="3B39265C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ISBN</w:t>
            </w:r>
          </w:p>
        </w:tc>
        <w:tc>
          <w:tcPr>
            <w:tcW w:w="1803" w:type="dxa"/>
          </w:tcPr>
          <w:p w14:paraId="62256D92" w14:textId="481A11B1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2099" w:type="dxa"/>
          </w:tcPr>
          <w:p w14:paraId="50E96DBA" w14:textId="6A655476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CategoryId</w:t>
            </w:r>
            <w:proofErr w:type="spellEnd"/>
            <w:r w:rsidR="007D5FF6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="007D5FF6">
              <w:rPr>
                <w:rFonts w:ascii="Times New Roman" w:hAnsi="Times New Roman" w:cs="Times New Roman"/>
                <w:sz w:val="32"/>
                <w:szCs w:val="32"/>
              </w:rPr>
              <w:t>fk</w:t>
            </w:r>
            <w:proofErr w:type="spellEnd"/>
            <w:r w:rsidR="007D5FF6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508" w:type="dxa"/>
          </w:tcPr>
          <w:p w14:paraId="262363CB" w14:textId="4B8AE66D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AB5559" w14:paraId="706B8579" w14:textId="77777777" w:rsidTr="007D5FF6">
        <w:trPr>
          <w:trHeight w:val="1405"/>
        </w:trPr>
        <w:tc>
          <w:tcPr>
            <w:tcW w:w="1803" w:type="dxa"/>
          </w:tcPr>
          <w:p w14:paraId="548EBCF3" w14:textId="77777777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14:paraId="02F38EB2" w14:textId="77777777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3" w:type="dxa"/>
          </w:tcPr>
          <w:p w14:paraId="54B60307" w14:textId="77777777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99" w:type="dxa"/>
          </w:tcPr>
          <w:p w14:paraId="659EFE82" w14:textId="77777777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14:paraId="1F969F57" w14:textId="77777777" w:rsidR="00AB5559" w:rsidRDefault="00AB55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27BDF4C" w14:textId="77777777" w:rsidR="00AB5559" w:rsidRPr="00865E4E" w:rsidRDefault="00AB5559">
      <w:pPr>
        <w:rPr>
          <w:rFonts w:ascii="Times New Roman" w:hAnsi="Times New Roman" w:cs="Times New Roman"/>
          <w:sz w:val="32"/>
          <w:szCs w:val="32"/>
        </w:rPr>
      </w:pPr>
    </w:p>
    <w:sectPr w:rsidR="00AB5559" w:rsidRPr="0086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CFE0" w14:textId="77777777" w:rsidR="004B1AB5" w:rsidRDefault="004B1AB5" w:rsidP="007D5FF6">
      <w:pPr>
        <w:spacing w:after="0" w:line="240" w:lineRule="auto"/>
      </w:pPr>
      <w:r>
        <w:separator/>
      </w:r>
    </w:p>
  </w:endnote>
  <w:endnote w:type="continuationSeparator" w:id="0">
    <w:p w14:paraId="2D682F22" w14:textId="77777777" w:rsidR="004B1AB5" w:rsidRDefault="004B1AB5" w:rsidP="007D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E2B6" w14:textId="77777777" w:rsidR="004B1AB5" w:rsidRDefault="004B1AB5" w:rsidP="007D5FF6">
      <w:pPr>
        <w:spacing w:after="0" w:line="240" w:lineRule="auto"/>
      </w:pPr>
      <w:r>
        <w:separator/>
      </w:r>
    </w:p>
  </w:footnote>
  <w:footnote w:type="continuationSeparator" w:id="0">
    <w:p w14:paraId="659F7599" w14:textId="77777777" w:rsidR="004B1AB5" w:rsidRDefault="004B1AB5" w:rsidP="007D5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5065"/>
    <w:multiLevelType w:val="multilevel"/>
    <w:tmpl w:val="F1A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4E"/>
    <w:rsid w:val="00090A92"/>
    <w:rsid w:val="000A4892"/>
    <w:rsid w:val="000C7D6F"/>
    <w:rsid w:val="004B1AB5"/>
    <w:rsid w:val="00722A83"/>
    <w:rsid w:val="00732369"/>
    <w:rsid w:val="007D5FF6"/>
    <w:rsid w:val="00865E4E"/>
    <w:rsid w:val="00AB5559"/>
    <w:rsid w:val="00D4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01FAD"/>
  <w15:chartTrackingRefBased/>
  <w15:docId w15:val="{D94FB1E5-7EAF-410A-B1F2-5A307196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Dileep(UST,IN)</dc:creator>
  <cp:keywords/>
  <dc:description/>
  <cp:lastModifiedBy>Ganga Dileep(UST,IN)</cp:lastModifiedBy>
  <cp:revision>2</cp:revision>
  <dcterms:created xsi:type="dcterms:W3CDTF">2023-01-19T05:45:00Z</dcterms:created>
  <dcterms:modified xsi:type="dcterms:W3CDTF">2023-01-19T14:06:00Z</dcterms:modified>
</cp:coreProperties>
</file>