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2CBC" w14:textId="77777777" w:rsidR="00F772FF" w:rsidRPr="00F772FF" w:rsidRDefault="00F772FF" w:rsidP="00F772FF">
      <w:pPr>
        <w:rPr>
          <w:b/>
          <w:bCs/>
          <w:sz w:val="36"/>
          <w:szCs w:val="36"/>
        </w:rPr>
      </w:pPr>
      <w:r w:rsidRPr="00F772FF">
        <w:rPr>
          <w:b/>
          <w:bCs/>
          <w:sz w:val="36"/>
          <w:szCs w:val="36"/>
        </w:rPr>
        <w:t>Docker Build &amp; Run</w:t>
      </w:r>
    </w:p>
    <w:p w14:paraId="0A1112EC" w14:textId="11D08778" w:rsidR="00F772FF" w:rsidRPr="00F772FF" w:rsidRDefault="00F772FF" w:rsidP="00F772FF">
      <w:pPr>
        <w:rPr>
          <w:u w:val="single"/>
        </w:rPr>
      </w:pPr>
      <w:r w:rsidRPr="00F772FF">
        <w:rPr>
          <w:u w:val="single"/>
        </w:rPr>
        <w:t>To build and test locally:</w:t>
      </w:r>
    </w:p>
    <w:p w14:paraId="776CCA8F" w14:textId="77777777" w:rsidR="00F772FF" w:rsidRPr="00F772FF" w:rsidRDefault="00F772FF" w:rsidP="00F772FF">
      <w:pPr>
        <w:rPr>
          <w:sz w:val="28"/>
          <w:szCs w:val="28"/>
        </w:rPr>
      </w:pPr>
      <w:r w:rsidRPr="00F772FF">
        <w:rPr>
          <w:sz w:val="28"/>
          <w:szCs w:val="28"/>
        </w:rPr>
        <w:t>docker build -t papersocial/hello .</w:t>
      </w:r>
    </w:p>
    <w:p w14:paraId="2DE0CF3E" w14:textId="23A3C9EF" w:rsidR="00F772FF" w:rsidRPr="00F772FF" w:rsidRDefault="00F772FF" w:rsidP="00F772FF">
      <w:pPr>
        <w:rPr>
          <w:sz w:val="28"/>
          <w:szCs w:val="28"/>
        </w:rPr>
      </w:pPr>
      <w:r w:rsidRPr="00F772FF">
        <w:rPr>
          <w:sz w:val="28"/>
          <w:szCs w:val="28"/>
        </w:rPr>
        <w:t>docker run -p 3000:3000 papersocial/hello</w:t>
      </w:r>
    </w:p>
    <w:p w14:paraId="6BC5F292" w14:textId="3FA921B1" w:rsidR="00247666" w:rsidRDefault="00F772FF">
      <w:r w:rsidRPr="00F772FF">
        <w:t xml:space="preserve">Then visit: </w:t>
      </w:r>
      <w:hyperlink r:id="rId4" w:history="1">
        <w:r w:rsidRPr="00AF5CF0">
          <w:rPr>
            <w:rStyle w:val="Hyperlink"/>
          </w:rPr>
          <w:t>http://localhost:3000</w:t>
        </w:r>
      </w:hyperlink>
    </w:p>
    <w:p w14:paraId="48E7697D" w14:textId="77777777" w:rsidR="00F772FF" w:rsidRDefault="00F772FF" w:rsidP="00F772FF">
      <w:pPr>
        <w:rPr>
          <w:b/>
          <w:bCs/>
        </w:rPr>
      </w:pPr>
    </w:p>
    <w:p w14:paraId="007786A7" w14:textId="3D8F98D8" w:rsidR="00F772FF" w:rsidRPr="00F772FF" w:rsidRDefault="00F772FF" w:rsidP="00F772FF">
      <w:pPr>
        <w:rPr>
          <w:b/>
          <w:bCs/>
        </w:rPr>
      </w:pPr>
      <w:r w:rsidRPr="00F772FF">
        <w:rPr>
          <w:b/>
          <w:bCs/>
        </w:rPr>
        <w:t>Push to Docker Hub</w:t>
      </w:r>
    </w:p>
    <w:p w14:paraId="047577CF" w14:textId="77777777" w:rsidR="00F772FF" w:rsidRDefault="00F772FF" w:rsidP="00F772FF">
      <w:r w:rsidRPr="00F772FF">
        <w:t>If you have a Docker Hub account:</w:t>
      </w:r>
    </w:p>
    <w:p w14:paraId="68F0824F" w14:textId="3A5CD688" w:rsidR="00F772FF" w:rsidRDefault="00F772FF" w:rsidP="00F772FF">
      <w:r>
        <w:t>docker tag papersocial/hello your-dockerhub-username/hello</w:t>
      </w:r>
      <w:r>
        <w:t xml:space="preserve">    # my dockerhub is dynamo28</w:t>
      </w:r>
    </w:p>
    <w:p w14:paraId="02C35C9F" w14:textId="6DC4129F" w:rsidR="00F772FF" w:rsidRDefault="00F772FF" w:rsidP="00F772FF">
      <w:r>
        <w:t>docker push your-dockerhub-username/hello</w:t>
      </w:r>
    </w:p>
    <w:sectPr w:rsidR="00F7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66"/>
    <w:rsid w:val="001727FD"/>
    <w:rsid w:val="00247666"/>
    <w:rsid w:val="00F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5706"/>
  <w15:chartTrackingRefBased/>
  <w15:docId w15:val="{69BCC8E8-6DE6-4A71-B7DE-507DD208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7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6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Arveti</dc:creator>
  <cp:keywords/>
  <dc:description/>
  <cp:lastModifiedBy>Ganesh Arveti</cp:lastModifiedBy>
  <cp:revision>2</cp:revision>
  <dcterms:created xsi:type="dcterms:W3CDTF">2025-04-05T17:24:00Z</dcterms:created>
  <dcterms:modified xsi:type="dcterms:W3CDTF">2025-04-05T17:27:00Z</dcterms:modified>
</cp:coreProperties>
</file>