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71DB" w14:textId="77777777" w:rsidR="006F57E5" w:rsidRPr="00A70146" w:rsidRDefault="006F57E5" w:rsidP="006F57E5">
      <w:pPr>
        <w:spacing w:after="0" w:line="240" w:lineRule="auto"/>
        <w:ind w:left="360" w:hanging="360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Universidad de El Salvador</w:t>
      </w: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0FAF9EDA" w14:textId="77777777" w:rsidR="006F57E5" w:rsidRPr="00A70146" w:rsidRDefault="006F57E5" w:rsidP="006F57E5">
      <w:pPr>
        <w:spacing w:after="0" w:line="240" w:lineRule="auto"/>
        <w:ind w:left="360" w:hanging="360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Facultad de Ingeniería y Arquitectura</w:t>
      </w: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5F6DBED3" w14:textId="77777777" w:rsidR="006F57E5" w:rsidRPr="00A70146" w:rsidRDefault="006F57E5" w:rsidP="006F57E5">
      <w:pPr>
        <w:spacing w:after="0" w:line="240" w:lineRule="auto"/>
        <w:ind w:left="360" w:hanging="360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Escuela de Ingeniería de Sistemas Informáticos</w:t>
      </w: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103E963F" w14:textId="77777777" w:rsidR="006F57E5" w:rsidRPr="00A70146" w:rsidRDefault="006F57E5" w:rsidP="006F57E5">
      <w:pPr>
        <w:spacing w:after="0" w:line="240" w:lineRule="auto"/>
        <w:ind w:left="360" w:hanging="360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Curso de especialización Ingeniería de Datos</w:t>
      </w: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4C16B073" w14:textId="167F5F2E" w:rsidR="006F57E5" w:rsidRPr="00A70146" w:rsidRDefault="006F57E5" w:rsidP="006F57E5">
      <w:pPr>
        <w:spacing w:after="0" w:line="240" w:lineRule="auto"/>
        <w:ind w:left="360" w:hanging="360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Ciclo I</w:t>
      </w:r>
      <w:r w:rsidR="00A66E52"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I</w:t>
      </w:r>
      <w:r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-2022</w:t>
      </w: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1D7C0325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39917457" w14:textId="64CEDC82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1C28F58A" w14:textId="6EEE5BD0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589742" wp14:editId="49452CAE">
            <wp:simplePos x="0" y="0"/>
            <wp:positionH relativeFrom="margin">
              <wp:align>center</wp:align>
            </wp:positionH>
            <wp:positionV relativeFrom="paragraph">
              <wp:posOffset>8651</wp:posOffset>
            </wp:positionV>
            <wp:extent cx="1116280" cy="1399288"/>
            <wp:effectExtent l="0" t="0" r="8255" b="0"/>
            <wp:wrapTight wrapText="bothSides">
              <wp:wrapPolygon edited="0">
                <wp:start x="8851" y="0"/>
                <wp:lineTo x="6270" y="882"/>
                <wp:lineTo x="2582" y="3824"/>
                <wp:lineTo x="1475" y="9413"/>
                <wp:lineTo x="0" y="12648"/>
                <wp:lineTo x="0" y="20002"/>
                <wp:lineTo x="1475" y="21178"/>
                <wp:lineTo x="2582" y="21178"/>
                <wp:lineTo x="18809" y="21178"/>
                <wp:lineTo x="19916" y="21178"/>
                <wp:lineTo x="21391" y="20002"/>
                <wp:lineTo x="21391" y="12648"/>
                <wp:lineTo x="19916" y="9413"/>
                <wp:lineTo x="19178" y="4118"/>
                <wp:lineTo x="14384" y="588"/>
                <wp:lineTo x="12540" y="0"/>
                <wp:lineTo x="8851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80" cy="139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6A6070FE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10DBB384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5782905D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46E92F94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7AD31AE7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0FBBFD77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39F78749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680DD92E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7651957F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32E11688" w14:textId="77777777" w:rsidR="006F57E5" w:rsidRPr="00A70146" w:rsidRDefault="006F57E5" w:rsidP="006F57E5">
      <w:pPr>
        <w:spacing w:after="0" w:line="240" w:lineRule="auto"/>
        <w:ind w:left="360" w:hanging="360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002A40BE" w14:textId="2EE844A9" w:rsidR="006F57E5" w:rsidRPr="00A70146" w:rsidRDefault="006F57E5" w:rsidP="006F57E5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419"/>
        </w:rPr>
      </w:pPr>
    </w:p>
    <w:p w14:paraId="70026AA0" w14:textId="28DB609D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Parcial 3</w:t>
      </w:r>
    </w:p>
    <w:p w14:paraId="27C15F69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4075F492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08344C13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Catedrático:</w:t>
      </w:r>
      <w:r w:rsidRPr="00A70146">
        <w:rPr>
          <w:rFonts w:eastAsia="Times New Roman" w:cstheme="minorHAnsi"/>
          <w:color w:val="000000"/>
          <w:sz w:val="24"/>
          <w:szCs w:val="24"/>
          <w:lang w:val="es-SV" w:eastAsia="es-419"/>
        </w:rPr>
        <w:t xml:space="preserve"> Rene Fabricio Quintanilla Gómez</w:t>
      </w: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59572FDF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00D455FB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6CF33B19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4A2F21C6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Número de Grupo:</w:t>
      </w:r>
      <w:r w:rsidRPr="00A70146">
        <w:rPr>
          <w:rFonts w:eastAsia="Times New Roman" w:cstheme="minorHAnsi"/>
          <w:color w:val="000000"/>
          <w:sz w:val="24"/>
          <w:szCs w:val="24"/>
          <w:lang w:val="es-SV" w:eastAsia="es-419"/>
        </w:rPr>
        <w:t xml:space="preserve"> #1 </w:t>
      </w: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0D2F7955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714E6188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67008C53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1B1437FA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b/>
          <w:bCs/>
          <w:color w:val="000000"/>
          <w:sz w:val="24"/>
          <w:szCs w:val="24"/>
          <w:lang w:val="es-SV" w:eastAsia="es-419"/>
        </w:rPr>
        <w:t>Integrantes del equipo:</w:t>
      </w: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p w14:paraId="71B433E8" w14:textId="77777777" w:rsidR="006F57E5" w:rsidRPr="00A70146" w:rsidRDefault="006F57E5" w:rsidP="006F57E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A70146">
        <w:rPr>
          <w:rFonts w:eastAsia="Times New Roman" w:cstheme="minorHAnsi"/>
          <w:color w:val="000000"/>
          <w:sz w:val="24"/>
          <w:szCs w:val="24"/>
          <w:lang w:eastAsia="es-419"/>
        </w:rPr>
        <w:t> </w:t>
      </w:r>
    </w:p>
    <w:tbl>
      <w:tblPr>
        <w:tblW w:w="0" w:type="dxa"/>
        <w:tblInd w:w="1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1980"/>
      </w:tblGrid>
      <w:tr w:rsidR="006F57E5" w:rsidRPr="00A70146" w14:paraId="1C9D4D7F" w14:textId="77777777" w:rsidTr="006F57E5">
        <w:tc>
          <w:tcPr>
            <w:tcW w:w="4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29382D10" w14:textId="77777777" w:rsidR="006F57E5" w:rsidRPr="00A70146" w:rsidRDefault="006F57E5" w:rsidP="006F57E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val="es-SV" w:eastAsia="es-419"/>
              </w:rPr>
              <w:t xml:space="preserve">Esperanza </w:t>
            </w:r>
            <w:proofErr w:type="spellStart"/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val="es-SV" w:eastAsia="es-419"/>
              </w:rPr>
              <w:t>Arelí</w:t>
            </w:r>
            <w:proofErr w:type="spellEnd"/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val="es-SV" w:eastAsia="es-419"/>
              </w:rPr>
              <w:t>, Bonilla Ramos        </w:t>
            </w: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6B259A4C" w14:textId="77777777" w:rsidR="006F57E5" w:rsidRPr="00A70146" w:rsidRDefault="006F57E5" w:rsidP="006F57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val="es-SV" w:eastAsia="es-419"/>
              </w:rPr>
              <w:t>BR14005</w:t>
            </w: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eastAsia="es-419"/>
              </w:rPr>
              <w:t> </w:t>
            </w:r>
          </w:p>
        </w:tc>
      </w:tr>
      <w:tr w:rsidR="006F57E5" w:rsidRPr="00A70146" w14:paraId="5CA3A227" w14:textId="77777777" w:rsidTr="006F57E5">
        <w:tc>
          <w:tcPr>
            <w:tcW w:w="4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59B2CC97" w14:textId="77777777" w:rsidR="006F57E5" w:rsidRPr="00A70146" w:rsidRDefault="006F57E5" w:rsidP="006F57E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val="es-SV" w:eastAsia="es-419"/>
              </w:rPr>
              <w:t>Ganuza Ramírez, Gloria María         </w:t>
            </w: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3B5F9353" w14:textId="77777777" w:rsidR="006F57E5" w:rsidRPr="00A70146" w:rsidRDefault="006F57E5" w:rsidP="006F57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val="es-SV" w:eastAsia="es-419"/>
              </w:rPr>
              <w:t>GR14004</w:t>
            </w: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eastAsia="es-419"/>
              </w:rPr>
              <w:t> </w:t>
            </w:r>
          </w:p>
        </w:tc>
      </w:tr>
      <w:tr w:rsidR="006F57E5" w:rsidRPr="00A70146" w14:paraId="43FA186A" w14:textId="77777777" w:rsidTr="006F57E5">
        <w:tc>
          <w:tcPr>
            <w:tcW w:w="4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0C90AB8E" w14:textId="77777777" w:rsidR="006F57E5" w:rsidRPr="00A70146" w:rsidRDefault="006F57E5" w:rsidP="006F57E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val="es-SV" w:eastAsia="es-419"/>
              </w:rPr>
              <w:t>Martínez Galdámez, Lilian Patricia   </w:t>
            </w: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251223F4" w14:textId="77777777" w:rsidR="006F57E5" w:rsidRPr="00A70146" w:rsidRDefault="006F57E5" w:rsidP="006F57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val="es-SV" w:eastAsia="es-419"/>
              </w:rPr>
              <w:t>MG14006</w:t>
            </w:r>
            <w:r w:rsidRPr="00A70146">
              <w:rPr>
                <w:rFonts w:eastAsia="Times New Roman" w:cstheme="minorHAnsi"/>
                <w:color w:val="000000"/>
                <w:sz w:val="24"/>
                <w:szCs w:val="24"/>
                <w:lang w:eastAsia="es-419"/>
              </w:rPr>
              <w:t> </w:t>
            </w:r>
          </w:p>
        </w:tc>
      </w:tr>
    </w:tbl>
    <w:p w14:paraId="6C876D00" w14:textId="77777777" w:rsidR="006F57E5" w:rsidRPr="00A70146" w:rsidRDefault="006F57E5" w:rsidP="006F57E5">
      <w:pPr>
        <w:spacing w:after="0" w:line="240" w:lineRule="auto"/>
        <w:jc w:val="both"/>
        <w:textAlignment w:val="baseline"/>
        <w:rPr>
          <w:rFonts w:eastAsia="Times New Roman" w:cstheme="minorHAnsi"/>
          <w:lang w:eastAsia="es-419"/>
        </w:rPr>
      </w:pPr>
      <w:r w:rsidRPr="00A70146">
        <w:rPr>
          <w:rFonts w:eastAsia="Times New Roman" w:cstheme="minorHAnsi"/>
          <w:color w:val="000000"/>
          <w:lang w:eastAsia="es-419"/>
        </w:rPr>
        <w:t> </w:t>
      </w:r>
    </w:p>
    <w:p w14:paraId="226D98AE" w14:textId="77777777" w:rsidR="006F57E5" w:rsidRPr="00A70146" w:rsidRDefault="006F57E5" w:rsidP="006F57E5">
      <w:pPr>
        <w:spacing w:after="0" w:line="240" w:lineRule="auto"/>
        <w:jc w:val="right"/>
        <w:textAlignment w:val="baseline"/>
        <w:rPr>
          <w:rFonts w:eastAsia="Times New Roman" w:cstheme="minorHAnsi"/>
          <w:lang w:eastAsia="es-419"/>
        </w:rPr>
      </w:pPr>
      <w:r w:rsidRPr="00A70146">
        <w:rPr>
          <w:rFonts w:eastAsia="Times New Roman" w:cstheme="minorHAnsi"/>
          <w:color w:val="000000"/>
          <w:lang w:eastAsia="es-419"/>
        </w:rPr>
        <w:t> </w:t>
      </w:r>
    </w:p>
    <w:p w14:paraId="6C8DE1A0" w14:textId="77777777" w:rsidR="00A66E52" w:rsidRPr="00A70146" w:rsidRDefault="00A66E52" w:rsidP="006F57E5">
      <w:pPr>
        <w:spacing w:after="0" w:line="240" w:lineRule="auto"/>
        <w:jc w:val="right"/>
        <w:textAlignment w:val="baseline"/>
        <w:rPr>
          <w:rFonts w:eastAsia="Times New Roman" w:cstheme="minorHAnsi"/>
          <w:color w:val="000000"/>
          <w:lang w:eastAsia="es-419"/>
        </w:rPr>
      </w:pPr>
    </w:p>
    <w:p w14:paraId="4D74AB48" w14:textId="77777777" w:rsidR="00A66E52" w:rsidRPr="00A70146" w:rsidRDefault="00A66E52" w:rsidP="006F57E5">
      <w:pPr>
        <w:spacing w:after="0" w:line="240" w:lineRule="auto"/>
        <w:jc w:val="right"/>
        <w:textAlignment w:val="baseline"/>
        <w:rPr>
          <w:rFonts w:eastAsia="Times New Roman" w:cstheme="minorHAnsi"/>
          <w:color w:val="000000"/>
          <w:lang w:eastAsia="es-419"/>
        </w:rPr>
      </w:pPr>
    </w:p>
    <w:p w14:paraId="7BDA6D8E" w14:textId="77777777" w:rsidR="00A66E52" w:rsidRPr="00A70146" w:rsidRDefault="00A66E52" w:rsidP="006F57E5">
      <w:pPr>
        <w:spacing w:after="0" w:line="240" w:lineRule="auto"/>
        <w:jc w:val="right"/>
        <w:textAlignment w:val="baseline"/>
        <w:rPr>
          <w:rFonts w:eastAsia="Times New Roman" w:cstheme="minorHAnsi"/>
          <w:color w:val="000000"/>
          <w:lang w:eastAsia="es-419"/>
        </w:rPr>
      </w:pPr>
    </w:p>
    <w:p w14:paraId="630D0117" w14:textId="77777777" w:rsidR="00A66E52" w:rsidRPr="00A70146" w:rsidRDefault="00A66E52" w:rsidP="006F57E5">
      <w:pPr>
        <w:spacing w:after="0" w:line="240" w:lineRule="auto"/>
        <w:jc w:val="right"/>
        <w:textAlignment w:val="baseline"/>
        <w:rPr>
          <w:rFonts w:eastAsia="Times New Roman" w:cstheme="minorHAnsi"/>
          <w:color w:val="000000"/>
          <w:lang w:eastAsia="es-419"/>
        </w:rPr>
      </w:pPr>
    </w:p>
    <w:p w14:paraId="7920D5FF" w14:textId="77777777" w:rsidR="00A66E52" w:rsidRPr="00A70146" w:rsidRDefault="00A66E52" w:rsidP="006F57E5">
      <w:pPr>
        <w:spacing w:after="0" w:line="240" w:lineRule="auto"/>
        <w:jc w:val="right"/>
        <w:textAlignment w:val="baseline"/>
        <w:rPr>
          <w:rFonts w:eastAsia="Times New Roman" w:cstheme="minorHAnsi"/>
          <w:color w:val="000000"/>
          <w:lang w:eastAsia="es-419"/>
        </w:rPr>
      </w:pPr>
    </w:p>
    <w:p w14:paraId="5991C7C0" w14:textId="77777777" w:rsidR="00A66E52" w:rsidRPr="00A70146" w:rsidRDefault="00A66E52" w:rsidP="006F57E5">
      <w:pPr>
        <w:spacing w:after="0" w:line="240" w:lineRule="auto"/>
        <w:jc w:val="right"/>
        <w:textAlignment w:val="baseline"/>
        <w:rPr>
          <w:rFonts w:eastAsia="Times New Roman" w:cstheme="minorHAnsi"/>
          <w:color w:val="000000"/>
          <w:lang w:eastAsia="es-419"/>
        </w:rPr>
      </w:pPr>
    </w:p>
    <w:p w14:paraId="15E2D602" w14:textId="77777777" w:rsidR="00A66E52" w:rsidRPr="00A70146" w:rsidRDefault="00A66E52" w:rsidP="006F57E5">
      <w:pPr>
        <w:spacing w:after="0" w:line="240" w:lineRule="auto"/>
        <w:jc w:val="right"/>
        <w:textAlignment w:val="baseline"/>
        <w:rPr>
          <w:rFonts w:eastAsia="Times New Roman" w:cstheme="minorHAnsi"/>
          <w:color w:val="000000"/>
          <w:lang w:eastAsia="es-419"/>
        </w:rPr>
      </w:pPr>
    </w:p>
    <w:p w14:paraId="318EB867" w14:textId="77777777" w:rsidR="00A66E52" w:rsidRPr="00A70146" w:rsidRDefault="00A66E52" w:rsidP="006F57E5">
      <w:pPr>
        <w:spacing w:after="0" w:line="240" w:lineRule="auto"/>
        <w:jc w:val="right"/>
        <w:textAlignment w:val="baseline"/>
        <w:rPr>
          <w:rFonts w:eastAsia="Times New Roman" w:cstheme="minorHAnsi"/>
          <w:color w:val="000000"/>
          <w:lang w:eastAsia="es-419"/>
        </w:rPr>
      </w:pPr>
    </w:p>
    <w:p w14:paraId="61871277" w14:textId="4B45200F" w:rsidR="006F57E5" w:rsidRPr="00A70146" w:rsidRDefault="006F57E5" w:rsidP="006F57E5">
      <w:pPr>
        <w:spacing w:after="0" w:line="240" w:lineRule="auto"/>
        <w:jc w:val="right"/>
        <w:textAlignment w:val="baseline"/>
        <w:rPr>
          <w:rFonts w:eastAsia="Times New Roman" w:cstheme="minorHAnsi"/>
          <w:lang w:eastAsia="es-419"/>
        </w:rPr>
      </w:pPr>
      <w:r w:rsidRPr="00A70146">
        <w:rPr>
          <w:rFonts w:eastAsia="Times New Roman" w:cstheme="minorHAnsi"/>
          <w:color w:val="000000"/>
          <w:lang w:eastAsia="es-419"/>
        </w:rPr>
        <w:t> </w:t>
      </w:r>
    </w:p>
    <w:p w14:paraId="15DC5578" w14:textId="05E8340B" w:rsidR="006F57E5" w:rsidRPr="00A70146" w:rsidRDefault="006F57E5" w:rsidP="006F57E5">
      <w:pPr>
        <w:spacing w:after="0" w:line="240" w:lineRule="auto"/>
        <w:jc w:val="right"/>
        <w:textAlignment w:val="baseline"/>
        <w:rPr>
          <w:rFonts w:eastAsia="Times New Roman" w:cstheme="minorHAnsi"/>
          <w:lang w:eastAsia="es-419"/>
        </w:rPr>
      </w:pPr>
      <w:r w:rsidRPr="00A70146">
        <w:rPr>
          <w:rFonts w:eastAsia="Times New Roman" w:cstheme="minorHAnsi"/>
          <w:color w:val="000000"/>
          <w:lang w:val="es-SV" w:eastAsia="es-419"/>
        </w:rPr>
        <w:t xml:space="preserve">San Salvador, </w:t>
      </w:r>
      <w:r w:rsidR="00AD4786">
        <w:rPr>
          <w:rFonts w:eastAsia="Times New Roman" w:cstheme="minorHAnsi"/>
          <w:color w:val="000000"/>
          <w:lang w:val="es-SV" w:eastAsia="es-419"/>
        </w:rPr>
        <w:t>9</w:t>
      </w:r>
      <w:r w:rsidRPr="00A70146">
        <w:rPr>
          <w:rFonts w:eastAsia="Times New Roman" w:cstheme="minorHAnsi"/>
          <w:color w:val="000000"/>
          <w:lang w:val="es-SV" w:eastAsia="es-419"/>
        </w:rPr>
        <w:t xml:space="preserve"> de noviembre del 2022</w:t>
      </w:r>
    </w:p>
    <w:p w14:paraId="1238EF40" w14:textId="77777777" w:rsidR="00A70146" w:rsidRDefault="00A70146">
      <w:pPr>
        <w:rPr>
          <w:rFonts w:eastAsiaTheme="majorEastAsia" w:cstheme="minorHAnsi"/>
          <w:color w:val="2F5496" w:themeColor="accent1" w:themeShade="BF"/>
        </w:rPr>
      </w:pPr>
      <w:r>
        <w:rPr>
          <w:rFonts w:cstheme="minorHAnsi"/>
        </w:rPr>
        <w:br w:type="page"/>
      </w:r>
    </w:p>
    <w:p w14:paraId="4C49D9F0" w14:textId="5AABF73E" w:rsidR="006F57E5" w:rsidRPr="00A70146" w:rsidRDefault="006F57E5" w:rsidP="001D0CFC">
      <w:pPr>
        <w:pStyle w:val="Ttulo1"/>
        <w:rPr>
          <w:rFonts w:asciiTheme="minorHAnsi" w:hAnsiTheme="minorHAnsi" w:cstheme="minorHAnsi"/>
          <w:sz w:val="22"/>
          <w:szCs w:val="22"/>
        </w:rPr>
      </w:pPr>
      <w:proofErr w:type="spellStart"/>
      <w:r w:rsidRPr="00A70146">
        <w:rPr>
          <w:rFonts w:asciiTheme="minorHAnsi" w:hAnsiTheme="minorHAnsi" w:cstheme="minorHAnsi"/>
          <w:sz w:val="22"/>
          <w:szCs w:val="22"/>
        </w:rPr>
        <w:lastRenderedPageBreak/>
        <w:t>Dataset</w:t>
      </w:r>
      <w:proofErr w:type="spellEnd"/>
      <w:r w:rsidRPr="00A70146">
        <w:rPr>
          <w:rFonts w:asciiTheme="minorHAnsi" w:hAnsiTheme="minorHAnsi" w:cstheme="minorHAnsi"/>
          <w:sz w:val="22"/>
          <w:szCs w:val="22"/>
        </w:rPr>
        <w:t xml:space="preserve"> de la base transaccional del sistema de vuelos </w:t>
      </w:r>
      <w:proofErr w:type="spellStart"/>
      <w:r w:rsidRPr="00A70146">
        <w:rPr>
          <w:rFonts w:asciiTheme="minorHAnsi" w:hAnsiTheme="minorHAnsi" w:cstheme="minorHAnsi"/>
          <w:sz w:val="22"/>
          <w:szCs w:val="22"/>
        </w:rPr>
        <w:t>Gamatrón</w:t>
      </w:r>
      <w:proofErr w:type="spellEnd"/>
    </w:p>
    <w:p w14:paraId="0FA0CDF5" w14:textId="4716DD07" w:rsidR="006F57E5" w:rsidRPr="00A70146" w:rsidRDefault="006F57E5" w:rsidP="006F57E5">
      <w:pPr>
        <w:rPr>
          <w:rFonts w:cstheme="minorHAnsi"/>
          <w:b/>
          <w:bCs/>
        </w:rPr>
      </w:pPr>
      <w:r w:rsidRPr="00A70146">
        <w:rPr>
          <w:rFonts w:cstheme="minorHAnsi"/>
          <w:b/>
          <w:bCs/>
        </w:rPr>
        <w:t xml:space="preserve">Tabla </w:t>
      </w:r>
      <w:proofErr w:type="spellStart"/>
      <w:r w:rsidRPr="00A70146">
        <w:rPr>
          <w:rFonts w:cstheme="minorHAnsi"/>
          <w:b/>
          <w:bCs/>
        </w:rPr>
        <w:t>Flights</w:t>
      </w:r>
      <w:proofErr w:type="spellEnd"/>
      <w:r w:rsidR="00E5386D" w:rsidRPr="00A70146">
        <w:rPr>
          <w:rFonts w:cstheme="minorHAnsi"/>
        </w:rPr>
        <w:t>: Contiene la información de los vuelos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3252"/>
        <w:gridCol w:w="5390"/>
      </w:tblGrid>
      <w:tr w:rsidR="006F57E5" w:rsidRPr="00A70146" w14:paraId="1BF8595B" w14:textId="77777777" w:rsidTr="006F57E5">
        <w:tc>
          <w:tcPr>
            <w:tcW w:w="3252" w:type="dxa"/>
            <w:shd w:val="clear" w:color="auto" w:fill="F2F2F2" w:themeFill="background1" w:themeFillShade="F2"/>
          </w:tcPr>
          <w:p w14:paraId="76430499" w14:textId="004F73E6" w:rsidR="006F57E5" w:rsidRPr="00A70146" w:rsidRDefault="006F57E5" w:rsidP="006F57E5">
            <w:pPr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Campo</w:t>
            </w:r>
          </w:p>
        </w:tc>
        <w:tc>
          <w:tcPr>
            <w:tcW w:w="5390" w:type="dxa"/>
            <w:shd w:val="clear" w:color="auto" w:fill="F2F2F2" w:themeFill="background1" w:themeFillShade="F2"/>
          </w:tcPr>
          <w:p w14:paraId="04145B1F" w14:textId="3FE69A63" w:rsidR="006F57E5" w:rsidRPr="00A70146" w:rsidRDefault="006F57E5" w:rsidP="006F57E5">
            <w:pPr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Descripción</w:t>
            </w:r>
          </w:p>
        </w:tc>
      </w:tr>
      <w:tr w:rsidR="006F57E5" w:rsidRPr="00A70146" w14:paraId="569DC35C" w14:textId="77777777" w:rsidTr="006F57E5">
        <w:tc>
          <w:tcPr>
            <w:tcW w:w="3252" w:type="dxa"/>
          </w:tcPr>
          <w:p w14:paraId="2188A82A" w14:textId="4B2D84F7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5390" w:type="dxa"/>
          </w:tcPr>
          <w:p w14:paraId="12A81E44" w14:textId="32D0D6A4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Año de la fecha de vuelo</w:t>
            </w:r>
          </w:p>
        </w:tc>
      </w:tr>
      <w:tr w:rsidR="006F57E5" w:rsidRPr="00A70146" w14:paraId="6CFF9C32" w14:textId="77777777" w:rsidTr="006F57E5">
        <w:tc>
          <w:tcPr>
            <w:tcW w:w="3252" w:type="dxa"/>
          </w:tcPr>
          <w:p w14:paraId="7D5C8426" w14:textId="2A96A027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5390" w:type="dxa"/>
          </w:tcPr>
          <w:p w14:paraId="61469CF0" w14:textId="45E93CFD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Trimestre de la fecha de vuelo</w:t>
            </w:r>
          </w:p>
        </w:tc>
      </w:tr>
      <w:tr w:rsidR="006F57E5" w:rsidRPr="00A70146" w14:paraId="4DA538D4" w14:textId="77777777" w:rsidTr="006F57E5">
        <w:tc>
          <w:tcPr>
            <w:tcW w:w="3252" w:type="dxa"/>
          </w:tcPr>
          <w:p w14:paraId="2518116B" w14:textId="3207F5C9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5390" w:type="dxa"/>
          </w:tcPr>
          <w:p w14:paraId="2760F50A" w14:textId="4091D2C5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Mes de la fecha de vuelo</w:t>
            </w:r>
          </w:p>
        </w:tc>
      </w:tr>
      <w:tr w:rsidR="006F57E5" w:rsidRPr="00A70146" w14:paraId="7DF8DCEB" w14:textId="77777777" w:rsidTr="006F57E5">
        <w:tc>
          <w:tcPr>
            <w:tcW w:w="3252" w:type="dxa"/>
          </w:tcPr>
          <w:p w14:paraId="5681FFB2" w14:textId="34CE7BB8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DayOfmonth</w:t>
            </w:r>
            <w:proofErr w:type="spellEnd"/>
          </w:p>
        </w:tc>
        <w:tc>
          <w:tcPr>
            <w:tcW w:w="5390" w:type="dxa"/>
          </w:tcPr>
          <w:p w14:paraId="543B31F8" w14:textId="0696B82C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Día del mes de la fecha de vuelo</w:t>
            </w:r>
          </w:p>
        </w:tc>
      </w:tr>
      <w:tr w:rsidR="006F57E5" w:rsidRPr="00A70146" w14:paraId="27F8E874" w14:textId="77777777" w:rsidTr="006F57E5">
        <w:tc>
          <w:tcPr>
            <w:tcW w:w="3252" w:type="dxa"/>
          </w:tcPr>
          <w:p w14:paraId="4F401DCE" w14:textId="43F5D85B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DayOfWeek</w:t>
            </w:r>
            <w:proofErr w:type="spellEnd"/>
          </w:p>
        </w:tc>
        <w:tc>
          <w:tcPr>
            <w:tcW w:w="5390" w:type="dxa"/>
          </w:tcPr>
          <w:p w14:paraId="69C43A2E" w14:textId="6110065F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Día de la semana de la fecha de vuelo</w:t>
            </w:r>
          </w:p>
        </w:tc>
      </w:tr>
      <w:tr w:rsidR="006F57E5" w:rsidRPr="00A70146" w14:paraId="1D46670A" w14:textId="77777777" w:rsidTr="006F57E5">
        <w:tc>
          <w:tcPr>
            <w:tcW w:w="3252" w:type="dxa"/>
          </w:tcPr>
          <w:p w14:paraId="12FA79A5" w14:textId="61B62250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Flightdate</w:t>
            </w:r>
            <w:proofErr w:type="spellEnd"/>
          </w:p>
        </w:tc>
        <w:tc>
          <w:tcPr>
            <w:tcW w:w="5390" w:type="dxa"/>
          </w:tcPr>
          <w:p w14:paraId="2E1957B4" w14:textId="30ABCD9D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Fecha del vuelo</w:t>
            </w:r>
          </w:p>
        </w:tc>
      </w:tr>
      <w:tr w:rsidR="006F57E5" w:rsidRPr="00A70146" w14:paraId="50AE6749" w14:textId="77777777" w:rsidTr="006F57E5">
        <w:tc>
          <w:tcPr>
            <w:tcW w:w="3252" w:type="dxa"/>
          </w:tcPr>
          <w:p w14:paraId="30EBAB86" w14:textId="65156A83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OperatingAirline</w:t>
            </w:r>
            <w:proofErr w:type="spellEnd"/>
          </w:p>
        </w:tc>
        <w:tc>
          <w:tcPr>
            <w:tcW w:w="5390" w:type="dxa"/>
          </w:tcPr>
          <w:p w14:paraId="5C1FF2B1" w14:textId="2A8FC8AC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Código de la aerolínea que opera el vuelo</w:t>
            </w:r>
          </w:p>
        </w:tc>
      </w:tr>
      <w:tr w:rsidR="006F57E5" w:rsidRPr="00A70146" w14:paraId="6222AD2D" w14:textId="77777777" w:rsidTr="006F57E5">
        <w:tc>
          <w:tcPr>
            <w:tcW w:w="3252" w:type="dxa"/>
          </w:tcPr>
          <w:p w14:paraId="4DBD4671" w14:textId="52F12373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Flight_Number_Operating_Airline</w:t>
            </w:r>
            <w:proofErr w:type="spellEnd"/>
          </w:p>
        </w:tc>
        <w:tc>
          <w:tcPr>
            <w:tcW w:w="5390" w:type="dxa"/>
          </w:tcPr>
          <w:p w14:paraId="71443E9B" w14:textId="67235D4B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Número de vuelo</w:t>
            </w:r>
          </w:p>
        </w:tc>
      </w:tr>
      <w:tr w:rsidR="006F57E5" w:rsidRPr="00A70146" w14:paraId="5297EBBC" w14:textId="77777777" w:rsidTr="006F57E5">
        <w:tc>
          <w:tcPr>
            <w:tcW w:w="3252" w:type="dxa"/>
          </w:tcPr>
          <w:p w14:paraId="675A94B3" w14:textId="3504DE0C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OriginAirportID</w:t>
            </w:r>
            <w:proofErr w:type="spellEnd"/>
          </w:p>
        </w:tc>
        <w:tc>
          <w:tcPr>
            <w:tcW w:w="5390" w:type="dxa"/>
          </w:tcPr>
          <w:p w14:paraId="190792D0" w14:textId="3616C477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Código del aeropuerto de origen</w:t>
            </w:r>
          </w:p>
        </w:tc>
      </w:tr>
      <w:tr w:rsidR="006F57E5" w:rsidRPr="00A70146" w14:paraId="37ADE472" w14:textId="77777777" w:rsidTr="006F57E5">
        <w:tc>
          <w:tcPr>
            <w:tcW w:w="3252" w:type="dxa"/>
          </w:tcPr>
          <w:p w14:paraId="505686C6" w14:textId="6BB9077A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OriginCityName</w:t>
            </w:r>
            <w:proofErr w:type="spellEnd"/>
          </w:p>
        </w:tc>
        <w:tc>
          <w:tcPr>
            <w:tcW w:w="5390" w:type="dxa"/>
          </w:tcPr>
          <w:p w14:paraId="227D302D" w14:textId="3879385A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Ciudad del aeropuerto de origen</w:t>
            </w:r>
          </w:p>
        </w:tc>
      </w:tr>
      <w:tr w:rsidR="006F57E5" w:rsidRPr="00A70146" w14:paraId="3D5773D2" w14:textId="77777777" w:rsidTr="006F57E5">
        <w:tc>
          <w:tcPr>
            <w:tcW w:w="3252" w:type="dxa"/>
          </w:tcPr>
          <w:p w14:paraId="2521C8CD" w14:textId="1E435619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OriginStateName</w:t>
            </w:r>
            <w:proofErr w:type="spellEnd"/>
          </w:p>
        </w:tc>
        <w:tc>
          <w:tcPr>
            <w:tcW w:w="5390" w:type="dxa"/>
          </w:tcPr>
          <w:p w14:paraId="1C211CB8" w14:textId="0F655FB8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Estado del aeropuerto de origen</w:t>
            </w:r>
          </w:p>
        </w:tc>
      </w:tr>
      <w:tr w:rsidR="006F57E5" w:rsidRPr="00A70146" w14:paraId="2DBECB42" w14:textId="77777777" w:rsidTr="006F57E5">
        <w:tc>
          <w:tcPr>
            <w:tcW w:w="3252" w:type="dxa"/>
          </w:tcPr>
          <w:p w14:paraId="5F0302DF" w14:textId="1C08FD5D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DestAirportID</w:t>
            </w:r>
            <w:proofErr w:type="spellEnd"/>
          </w:p>
        </w:tc>
        <w:tc>
          <w:tcPr>
            <w:tcW w:w="5390" w:type="dxa"/>
          </w:tcPr>
          <w:p w14:paraId="11921F13" w14:textId="21C39178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Código del aeropuerto de destino</w:t>
            </w:r>
          </w:p>
        </w:tc>
      </w:tr>
      <w:tr w:rsidR="006F57E5" w:rsidRPr="00A70146" w14:paraId="1078D559" w14:textId="77777777" w:rsidTr="006F57E5">
        <w:tc>
          <w:tcPr>
            <w:tcW w:w="3252" w:type="dxa"/>
          </w:tcPr>
          <w:p w14:paraId="0B887507" w14:textId="7A71909A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DestCityName</w:t>
            </w:r>
            <w:proofErr w:type="spellEnd"/>
          </w:p>
        </w:tc>
        <w:tc>
          <w:tcPr>
            <w:tcW w:w="5390" w:type="dxa"/>
          </w:tcPr>
          <w:p w14:paraId="0CFE3D0D" w14:textId="4361B4C6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Ciudad del aeropuerto de destino</w:t>
            </w:r>
          </w:p>
        </w:tc>
      </w:tr>
      <w:tr w:rsidR="006F57E5" w:rsidRPr="00A70146" w14:paraId="43E3D039" w14:textId="77777777" w:rsidTr="006F57E5">
        <w:tc>
          <w:tcPr>
            <w:tcW w:w="3252" w:type="dxa"/>
          </w:tcPr>
          <w:p w14:paraId="069D5E99" w14:textId="4BE5FC25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DestStateName</w:t>
            </w:r>
            <w:proofErr w:type="spellEnd"/>
          </w:p>
        </w:tc>
        <w:tc>
          <w:tcPr>
            <w:tcW w:w="5390" w:type="dxa"/>
          </w:tcPr>
          <w:p w14:paraId="5E42CDF3" w14:textId="206AAB6E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Estado del aeropuerto de destino</w:t>
            </w:r>
          </w:p>
        </w:tc>
      </w:tr>
      <w:tr w:rsidR="006F57E5" w:rsidRPr="00A70146" w14:paraId="261D40E5" w14:textId="77777777" w:rsidTr="006F57E5">
        <w:tc>
          <w:tcPr>
            <w:tcW w:w="3252" w:type="dxa"/>
          </w:tcPr>
          <w:p w14:paraId="15B7F898" w14:textId="755B76B3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CRSDepTime</w:t>
            </w:r>
            <w:proofErr w:type="spellEnd"/>
          </w:p>
        </w:tc>
        <w:tc>
          <w:tcPr>
            <w:tcW w:w="5390" w:type="dxa"/>
          </w:tcPr>
          <w:p w14:paraId="4DC8A98C" w14:textId="266EEBDA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Hora de salida del vuelo programada</w:t>
            </w:r>
          </w:p>
        </w:tc>
      </w:tr>
      <w:tr w:rsidR="006F57E5" w:rsidRPr="00A70146" w14:paraId="18FA4791" w14:textId="77777777" w:rsidTr="006F57E5">
        <w:tc>
          <w:tcPr>
            <w:tcW w:w="3252" w:type="dxa"/>
          </w:tcPr>
          <w:p w14:paraId="4B4F4D49" w14:textId="5089977F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DepTime</w:t>
            </w:r>
            <w:proofErr w:type="spellEnd"/>
          </w:p>
        </w:tc>
        <w:tc>
          <w:tcPr>
            <w:tcW w:w="5390" w:type="dxa"/>
          </w:tcPr>
          <w:p w14:paraId="3C54B6EC" w14:textId="411CEF06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Hora real de salida del vuelo</w:t>
            </w:r>
          </w:p>
        </w:tc>
      </w:tr>
      <w:tr w:rsidR="006F57E5" w:rsidRPr="00A70146" w14:paraId="6956298D" w14:textId="77777777" w:rsidTr="006F57E5">
        <w:tc>
          <w:tcPr>
            <w:tcW w:w="3252" w:type="dxa"/>
          </w:tcPr>
          <w:p w14:paraId="54983242" w14:textId="60074052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DepDel15</w:t>
            </w:r>
          </w:p>
        </w:tc>
        <w:tc>
          <w:tcPr>
            <w:tcW w:w="5390" w:type="dxa"/>
          </w:tcPr>
          <w:p w14:paraId="6DCCEABC" w14:textId="501B6A17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Indicador de retraso en despegue por más de 15 minutos</w:t>
            </w:r>
          </w:p>
        </w:tc>
      </w:tr>
      <w:tr w:rsidR="006F57E5" w:rsidRPr="00A70146" w14:paraId="2149E09C" w14:textId="77777777" w:rsidTr="006F57E5">
        <w:tc>
          <w:tcPr>
            <w:tcW w:w="3252" w:type="dxa"/>
          </w:tcPr>
          <w:p w14:paraId="2984FEC9" w14:textId="6B424C04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TaxiOut</w:t>
            </w:r>
            <w:proofErr w:type="spellEnd"/>
          </w:p>
        </w:tc>
        <w:tc>
          <w:tcPr>
            <w:tcW w:w="5390" w:type="dxa"/>
          </w:tcPr>
          <w:p w14:paraId="6E2F2275" w14:textId="61813EB7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Tiempo de rodaje antes de despegue</w:t>
            </w:r>
            <w:r w:rsidR="001D0CFC" w:rsidRPr="00E05229">
              <w:rPr>
                <w:rFonts w:cstheme="minorHAnsi"/>
                <w:sz w:val="18"/>
                <w:szCs w:val="18"/>
              </w:rPr>
              <w:t xml:space="preserve"> en minutos</w:t>
            </w:r>
          </w:p>
        </w:tc>
      </w:tr>
      <w:tr w:rsidR="006F57E5" w:rsidRPr="00A70146" w14:paraId="1ED8B55A" w14:textId="77777777" w:rsidTr="006F57E5">
        <w:tc>
          <w:tcPr>
            <w:tcW w:w="3252" w:type="dxa"/>
          </w:tcPr>
          <w:p w14:paraId="2A3A8F20" w14:textId="74F5C443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WheelsOff</w:t>
            </w:r>
            <w:proofErr w:type="spellEnd"/>
          </w:p>
        </w:tc>
        <w:tc>
          <w:tcPr>
            <w:tcW w:w="5390" w:type="dxa"/>
          </w:tcPr>
          <w:p w14:paraId="239178EC" w14:textId="0E7585FD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Hora de despegue de tierra</w:t>
            </w:r>
          </w:p>
        </w:tc>
      </w:tr>
      <w:tr w:rsidR="006F57E5" w:rsidRPr="00A70146" w14:paraId="7FE504BA" w14:textId="77777777" w:rsidTr="006F57E5">
        <w:tc>
          <w:tcPr>
            <w:tcW w:w="3252" w:type="dxa"/>
          </w:tcPr>
          <w:p w14:paraId="4A677A94" w14:textId="27FE8AF9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WheelsOn</w:t>
            </w:r>
            <w:proofErr w:type="spellEnd"/>
          </w:p>
        </w:tc>
        <w:tc>
          <w:tcPr>
            <w:tcW w:w="5390" w:type="dxa"/>
          </w:tcPr>
          <w:p w14:paraId="7ED6576E" w14:textId="68E009BF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Hora de aterrizaje en tierra</w:t>
            </w:r>
          </w:p>
        </w:tc>
      </w:tr>
      <w:tr w:rsidR="006F57E5" w:rsidRPr="00A70146" w14:paraId="2251B74E" w14:textId="77777777" w:rsidTr="006F57E5">
        <w:tc>
          <w:tcPr>
            <w:tcW w:w="3252" w:type="dxa"/>
          </w:tcPr>
          <w:p w14:paraId="0FF357D2" w14:textId="5B3A7021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TaxiIn</w:t>
            </w:r>
            <w:proofErr w:type="spellEnd"/>
          </w:p>
        </w:tc>
        <w:tc>
          <w:tcPr>
            <w:tcW w:w="5390" w:type="dxa"/>
          </w:tcPr>
          <w:p w14:paraId="057CDDB2" w14:textId="7DA72650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Tiempo de rodaje después de aterrizaje</w:t>
            </w:r>
            <w:r w:rsidR="001D0CFC" w:rsidRPr="00E05229">
              <w:rPr>
                <w:rFonts w:cstheme="minorHAnsi"/>
                <w:sz w:val="18"/>
                <w:szCs w:val="18"/>
              </w:rPr>
              <w:t xml:space="preserve"> en minutos</w:t>
            </w:r>
          </w:p>
        </w:tc>
      </w:tr>
      <w:tr w:rsidR="006F57E5" w:rsidRPr="00A70146" w14:paraId="55ECDFA0" w14:textId="77777777" w:rsidTr="006F57E5">
        <w:tc>
          <w:tcPr>
            <w:tcW w:w="3252" w:type="dxa"/>
          </w:tcPr>
          <w:p w14:paraId="33F1E34F" w14:textId="22EF4235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CRSArrTime</w:t>
            </w:r>
            <w:proofErr w:type="spellEnd"/>
          </w:p>
        </w:tc>
        <w:tc>
          <w:tcPr>
            <w:tcW w:w="5390" w:type="dxa"/>
          </w:tcPr>
          <w:p w14:paraId="61AA1B79" w14:textId="351BE8DB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Hora de aterrizaje programada</w:t>
            </w:r>
          </w:p>
        </w:tc>
      </w:tr>
      <w:tr w:rsidR="006F57E5" w:rsidRPr="00A70146" w14:paraId="4D3FAA07" w14:textId="77777777" w:rsidTr="006F57E5">
        <w:tc>
          <w:tcPr>
            <w:tcW w:w="3252" w:type="dxa"/>
          </w:tcPr>
          <w:p w14:paraId="7B4BE1D3" w14:textId="4AFC105F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ArrTime</w:t>
            </w:r>
            <w:proofErr w:type="spellEnd"/>
          </w:p>
        </w:tc>
        <w:tc>
          <w:tcPr>
            <w:tcW w:w="5390" w:type="dxa"/>
          </w:tcPr>
          <w:p w14:paraId="292360A7" w14:textId="382D4ED9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Hora real de aterrizaje</w:t>
            </w:r>
          </w:p>
        </w:tc>
      </w:tr>
      <w:tr w:rsidR="006F57E5" w:rsidRPr="00A70146" w14:paraId="0C899150" w14:textId="77777777" w:rsidTr="006F57E5">
        <w:tc>
          <w:tcPr>
            <w:tcW w:w="3252" w:type="dxa"/>
          </w:tcPr>
          <w:p w14:paraId="1E6AB3B3" w14:textId="2418C0C6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ArrDel15</w:t>
            </w:r>
          </w:p>
        </w:tc>
        <w:tc>
          <w:tcPr>
            <w:tcW w:w="5390" w:type="dxa"/>
          </w:tcPr>
          <w:p w14:paraId="7E7C95BE" w14:textId="18015243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Indicador de retraso en aterrizaje por más de 15 minutos</w:t>
            </w:r>
          </w:p>
        </w:tc>
      </w:tr>
      <w:tr w:rsidR="006F57E5" w:rsidRPr="00A70146" w14:paraId="62AF469A" w14:textId="77777777" w:rsidTr="006F57E5">
        <w:tc>
          <w:tcPr>
            <w:tcW w:w="3252" w:type="dxa"/>
          </w:tcPr>
          <w:p w14:paraId="14986423" w14:textId="4F6F22AB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Cancelled</w:t>
            </w:r>
            <w:proofErr w:type="spellEnd"/>
          </w:p>
        </w:tc>
        <w:tc>
          <w:tcPr>
            <w:tcW w:w="5390" w:type="dxa"/>
          </w:tcPr>
          <w:p w14:paraId="35463D6D" w14:textId="39890B41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Indicador si el vuelo fue cancelado</w:t>
            </w:r>
          </w:p>
        </w:tc>
      </w:tr>
      <w:tr w:rsidR="006F57E5" w:rsidRPr="00A70146" w14:paraId="540EE59A" w14:textId="77777777" w:rsidTr="006F57E5">
        <w:tc>
          <w:tcPr>
            <w:tcW w:w="3252" w:type="dxa"/>
          </w:tcPr>
          <w:p w14:paraId="79347123" w14:textId="2157DBB0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Diverted</w:t>
            </w:r>
            <w:proofErr w:type="spellEnd"/>
          </w:p>
        </w:tc>
        <w:tc>
          <w:tcPr>
            <w:tcW w:w="5390" w:type="dxa"/>
          </w:tcPr>
          <w:p w14:paraId="6BE53AD5" w14:textId="0C841230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Indicador si el vuelo fue diferido/desviado</w:t>
            </w:r>
          </w:p>
        </w:tc>
      </w:tr>
      <w:tr w:rsidR="006F57E5" w:rsidRPr="00A70146" w14:paraId="7D45C083" w14:textId="77777777" w:rsidTr="006F57E5">
        <w:tc>
          <w:tcPr>
            <w:tcW w:w="3252" w:type="dxa"/>
          </w:tcPr>
          <w:p w14:paraId="5A8B3842" w14:textId="5940DFAC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DivAirportLandings</w:t>
            </w:r>
            <w:proofErr w:type="spellEnd"/>
          </w:p>
        </w:tc>
        <w:tc>
          <w:tcPr>
            <w:tcW w:w="5390" w:type="dxa"/>
          </w:tcPr>
          <w:p w14:paraId="29FA2AB9" w14:textId="797EFECD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Cantidad de aterrizajes en aeropuertos para vuelos desviados/diferidos</w:t>
            </w:r>
          </w:p>
        </w:tc>
      </w:tr>
      <w:tr w:rsidR="006F57E5" w:rsidRPr="00A70146" w14:paraId="7831ED59" w14:textId="77777777" w:rsidTr="006F57E5">
        <w:tc>
          <w:tcPr>
            <w:tcW w:w="3252" w:type="dxa"/>
          </w:tcPr>
          <w:p w14:paraId="77F76277" w14:textId="41371CD0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DivReachedDest</w:t>
            </w:r>
            <w:proofErr w:type="spellEnd"/>
          </w:p>
        </w:tc>
        <w:tc>
          <w:tcPr>
            <w:tcW w:w="5390" w:type="dxa"/>
          </w:tcPr>
          <w:p w14:paraId="68895940" w14:textId="422CAA7C" w:rsidR="006F57E5" w:rsidRPr="00E05229" w:rsidRDefault="0027024B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Indicador de vuelo diferido/desviado que sí llegó a su destino</w:t>
            </w:r>
          </w:p>
        </w:tc>
      </w:tr>
      <w:tr w:rsidR="006F57E5" w:rsidRPr="00A70146" w14:paraId="2B16FC0B" w14:textId="77777777" w:rsidTr="006F57E5">
        <w:tc>
          <w:tcPr>
            <w:tcW w:w="3252" w:type="dxa"/>
          </w:tcPr>
          <w:p w14:paraId="2E6B6E43" w14:textId="6920BC86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DivActualElapsedTime</w:t>
            </w:r>
            <w:proofErr w:type="spellEnd"/>
          </w:p>
        </w:tc>
        <w:tc>
          <w:tcPr>
            <w:tcW w:w="5390" w:type="dxa"/>
          </w:tcPr>
          <w:p w14:paraId="6A71CECA" w14:textId="6A2AAB0C" w:rsidR="006F57E5" w:rsidRPr="00E05229" w:rsidRDefault="0027024B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Tiempo de vuelo diferido/desviado que sí llegó a su destino</w:t>
            </w:r>
            <w:r w:rsidR="001D0CFC" w:rsidRPr="00E05229">
              <w:rPr>
                <w:rFonts w:cstheme="minorHAnsi"/>
                <w:sz w:val="18"/>
                <w:szCs w:val="18"/>
              </w:rPr>
              <w:t xml:space="preserve"> en minutos</w:t>
            </w:r>
          </w:p>
        </w:tc>
      </w:tr>
      <w:tr w:rsidR="006F57E5" w:rsidRPr="00A70146" w14:paraId="7FCA9F42" w14:textId="77777777" w:rsidTr="006F57E5">
        <w:tc>
          <w:tcPr>
            <w:tcW w:w="3252" w:type="dxa"/>
          </w:tcPr>
          <w:p w14:paraId="1350102B" w14:textId="54742129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DivArrDelay</w:t>
            </w:r>
            <w:proofErr w:type="spellEnd"/>
          </w:p>
        </w:tc>
        <w:tc>
          <w:tcPr>
            <w:tcW w:w="5390" w:type="dxa"/>
          </w:tcPr>
          <w:p w14:paraId="0188FFD1" w14:textId="50620C78" w:rsidR="006F57E5" w:rsidRPr="00E05229" w:rsidRDefault="001D0CFC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Diferencia en minutos entre la hora programada y la hora real de llegada de vuelo diferido/desviado que sí llegó a su destino</w:t>
            </w:r>
          </w:p>
        </w:tc>
      </w:tr>
      <w:tr w:rsidR="006F57E5" w:rsidRPr="00A70146" w14:paraId="38F470F5" w14:textId="77777777" w:rsidTr="006F57E5">
        <w:tc>
          <w:tcPr>
            <w:tcW w:w="3252" w:type="dxa"/>
          </w:tcPr>
          <w:p w14:paraId="1B4C98DF" w14:textId="612116BC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DivDistance</w:t>
            </w:r>
            <w:proofErr w:type="spellEnd"/>
          </w:p>
        </w:tc>
        <w:tc>
          <w:tcPr>
            <w:tcW w:w="5390" w:type="dxa"/>
          </w:tcPr>
          <w:p w14:paraId="6491659F" w14:textId="0B9EFAA0" w:rsidR="006F57E5" w:rsidRPr="00E05229" w:rsidRDefault="001D0CFC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Distancia en millas del destino de llegada con el destino final de vuelo diferido/desviado</w:t>
            </w:r>
          </w:p>
        </w:tc>
      </w:tr>
      <w:tr w:rsidR="006F57E5" w:rsidRPr="00A70146" w14:paraId="35D22649" w14:textId="77777777" w:rsidTr="006F57E5">
        <w:tc>
          <w:tcPr>
            <w:tcW w:w="3252" w:type="dxa"/>
          </w:tcPr>
          <w:p w14:paraId="149E4BEF" w14:textId="0E2E6476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Flights</w:t>
            </w:r>
            <w:proofErr w:type="spellEnd"/>
          </w:p>
        </w:tc>
        <w:tc>
          <w:tcPr>
            <w:tcW w:w="5390" w:type="dxa"/>
          </w:tcPr>
          <w:p w14:paraId="17D3DD01" w14:textId="047D0E1D" w:rsidR="006F57E5" w:rsidRPr="00E05229" w:rsidRDefault="001D0CFC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Cantidad de vuelo (1 por defecto)</w:t>
            </w:r>
          </w:p>
        </w:tc>
      </w:tr>
      <w:tr w:rsidR="006F57E5" w:rsidRPr="00A70146" w14:paraId="716B4B20" w14:textId="77777777" w:rsidTr="006F57E5">
        <w:tc>
          <w:tcPr>
            <w:tcW w:w="3252" w:type="dxa"/>
          </w:tcPr>
          <w:p w14:paraId="5A139DD4" w14:textId="1001C865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Distance</w:t>
            </w:r>
            <w:proofErr w:type="spellEnd"/>
          </w:p>
        </w:tc>
        <w:tc>
          <w:tcPr>
            <w:tcW w:w="5390" w:type="dxa"/>
          </w:tcPr>
          <w:p w14:paraId="3D9AA9A7" w14:textId="2830D4A9" w:rsidR="006F57E5" w:rsidRPr="00E05229" w:rsidRDefault="001D0CFC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Distancia en millas recorridas durante el vuelo</w:t>
            </w:r>
          </w:p>
        </w:tc>
      </w:tr>
      <w:tr w:rsidR="006F57E5" w:rsidRPr="00A70146" w14:paraId="35178638" w14:textId="77777777" w:rsidTr="006F57E5">
        <w:tc>
          <w:tcPr>
            <w:tcW w:w="3252" w:type="dxa"/>
          </w:tcPr>
          <w:p w14:paraId="3C2DF433" w14:textId="6CACB8B3" w:rsidR="006F57E5" w:rsidRPr="00E05229" w:rsidRDefault="006F57E5" w:rsidP="006F57E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CarrierDelay</w:t>
            </w:r>
            <w:proofErr w:type="spellEnd"/>
          </w:p>
        </w:tc>
        <w:tc>
          <w:tcPr>
            <w:tcW w:w="5390" w:type="dxa"/>
          </w:tcPr>
          <w:p w14:paraId="49FE1FD2" w14:textId="70A84D5B" w:rsidR="006F57E5" w:rsidRPr="00E05229" w:rsidRDefault="001D0CFC" w:rsidP="006F57E5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Retraso en minutos debido a la aerolínea</w:t>
            </w:r>
          </w:p>
        </w:tc>
      </w:tr>
      <w:tr w:rsidR="001D0CFC" w:rsidRPr="00A70146" w14:paraId="320594E5" w14:textId="77777777" w:rsidTr="006F57E5">
        <w:tc>
          <w:tcPr>
            <w:tcW w:w="3252" w:type="dxa"/>
          </w:tcPr>
          <w:p w14:paraId="6284DE65" w14:textId="16417976" w:rsidR="001D0CFC" w:rsidRPr="00E05229" w:rsidRDefault="001D0CFC" w:rsidP="001D0CF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WeatherDelay</w:t>
            </w:r>
            <w:proofErr w:type="spellEnd"/>
          </w:p>
        </w:tc>
        <w:tc>
          <w:tcPr>
            <w:tcW w:w="5390" w:type="dxa"/>
          </w:tcPr>
          <w:p w14:paraId="1E54B08B" w14:textId="1FE488F4" w:rsidR="001D0CFC" w:rsidRPr="00E05229" w:rsidRDefault="001D0CFC" w:rsidP="001D0CFC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Retraso en minutos debido al clima</w:t>
            </w:r>
          </w:p>
        </w:tc>
      </w:tr>
      <w:tr w:rsidR="001D0CFC" w:rsidRPr="00A70146" w14:paraId="1D4F09BC" w14:textId="77777777" w:rsidTr="006F57E5">
        <w:tc>
          <w:tcPr>
            <w:tcW w:w="3252" w:type="dxa"/>
          </w:tcPr>
          <w:p w14:paraId="1B2DEB36" w14:textId="79A8FD07" w:rsidR="001D0CFC" w:rsidRPr="00E05229" w:rsidRDefault="001D0CFC" w:rsidP="001D0CF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NASDelay</w:t>
            </w:r>
            <w:proofErr w:type="spellEnd"/>
          </w:p>
        </w:tc>
        <w:tc>
          <w:tcPr>
            <w:tcW w:w="5390" w:type="dxa"/>
          </w:tcPr>
          <w:p w14:paraId="4BA53E2C" w14:textId="682758C3" w:rsidR="001D0CFC" w:rsidRPr="00E05229" w:rsidRDefault="001D0CFC" w:rsidP="001D0CFC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Retraso en minutos debido al Sistema Nacional de Espacio Aéreo</w:t>
            </w:r>
          </w:p>
        </w:tc>
      </w:tr>
      <w:tr w:rsidR="001D0CFC" w:rsidRPr="00A70146" w14:paraId="557CCB2E" w14:textId="77777777" w:rsidTr="006F57E5">
        <w:tc>
          <w:tcPr>
            <w:tcW w:w="3252" w:type="dxa"/>
          </w:tcPr>
          <w:p w14:paraId="7C352C69" w14:textId="629BDA1A" w:rsidR="001D0CFC" w:rsidRPr="00E05229" w:rsidRDefault="001D0CFC" w:rsidP="001D0CF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SecurityDelay</w:t>
            </w:r>
            <w:proofErr w:type="spellEnd"/>
          </w:p>
        </w:tc>
        <w:tc>
          <w:tcPr>
            <w:tcW w:w="5390" w:type="dxa"/>
          </w:tcPr>
          <w:p w14:paraId="1EF5C46A" w14:textId="3A104908" w:rsidR="001D0CFC" w:rsidRPr="00E05229" w:rsidRDefault="001D0CFC" w:rsidP="001D0CFC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Retraso en minutos debido a seguridad</w:t>
            </w:r>
          </w:p>
        </w:tc>
      </w:tr>
      <w:tr w:rsidR="001D0CFC" w:rsidRPr="00A70146" w14:paraId="7EE310C3" w14:textId="77777777" w:rsidTr="006F57E5">
        <w:tc>
          <w:tcPr>
            <w:tcW w:w="3252" w:type="dxa"/>
          </w:tcPr>
          <w:p w14:paraId="2F8B9827" w14:textId="1599437E" w:rsidR="001D0CFC" w:rsidRPr="00E05229" w:rsidRDefault="001D0CFC" w:rsidP="001D0CF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05229">
              <w:rPr>
                <w:rFonts w:cstheme="minorHAnsi"/>
                <w:sz w:val="18"/>
                <w:szCs w:val="18"/>
              </w:rPr>
              <w:t>LateAircraftDelay</w:t>
            </w:r>
            <w:proofErr w:type="spellEnd"/>
          </w:p>
        </w:tc>
        <w:tc>
          <w:tcPr>
            <w:tcW w:w="5390" w:type="dxa"/>
          </w:tcPr>
          <w:p w14:paraId="1958CDFD" w14:textId="5FF3EA98" w:rsidR="001D0CFC" w:rsidRPr="00E05229" w:rsidRDefault="001D0CFC" w:rsidP="001D0CFC">
            <w:pPr>
              <w:rPr>
                <w:rFonts w:cstheme="minorHAnsi"/>
                <w:sz w:val="18"/>
                <w:szCs w:val="18"/>
              </w:rPr>
            </w:pPr>
            <w:r w:rsidRPr="00E05229">
              <w:rPr>
                <w:rFonts w:cstheme="minorHAnsi"/>
                <w:sz w:val="18"/>
                <w:szCs w:val="18"/>
              </w:rPr>
              <w:t>Retraso en minutos debido a la aeronave</w:t>
            </w:r>
          </w:p>
        </w:tc>
      </w:tr>
    </w:tbl>
    <w:p w14:paraId="3FF1E977" w14:textId="3E9650A0" w:rsidR="00E5386D" w:rsidRPr="00A70146" w:rsidRDefault="00E5386D" w:rsidP="006F57E5">
      <w:pPr>
        <w:rPr>
          <w:rFonts w:cstheme="minorHAnsi"/>
        </w:rPr>
      </w:pPr>
    </w:p>
    <w:p w14:paraId="279FCE29" w14:textId="75D88D50" w:rsidR="00E5386D" w:rsidRPr="00A70146" w:rsidRDefault="00E5386D" w:rsidP="006F57E5">
      <w:pPr>
        <w:rPr>
          <w:rFonts w:cstheme="minorHAnsi"/>
        </w:rPr>
      </w:pPr>
      <w:r w:rsidRPr="00A70146">
        <w:rPr>
          <w:rFonts w:cstheme="minorHAnsi"/>
          <w:b/>
          <w:bCs/>
        </w:rPr>
        <w:t xml:space="preserve">Tabla </w:t>
      </w:r>
      <w:proofErr w:type="spellStart"/>
      <w:r w:rsidRPr="00A70146">
        <w:rPr>
          <w:rFonts w:cstheme="minorHAnsi"/>
          <w:b/>
          <w:bCs/>
        </w:rPr>
        <w:t>Airline</w:t>
      </w:r>
      <w:proofErr w:type="spellEnd"/>
      <w:r w:rsidRPr="00A70146">
        <w:rPr>
          <w:rFonts w:cstheme="minorHAnsi"/>
          <w:b/>
          <w:bCs/>
        </w:rPr>
        <w:t>:</w:t>
      </w:r>
      <w:r w:rsidRPr="00A70146">
        <w:rPr>
          <w:rFonts w:cstheme="minorHAnsi"/>
        </w:rPr>
        <w:t xml:space="preserve"> Catálogo que contiene los datos de las aerolíneas.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386D" w:rsidRPr="00A70146" w14:paraId="04807D53" w14:textId="77777777" w:rsidTr="00E5386D">
        <w:tc>
          <w:tcPr>
            <w:tcW w:w="4247" w:type="dxa"/>
            <w:shd w:val="clear" w:color="auto" w:fill="F2F2F2" w:themeFill="background1" w:themeFillShade="F2"/>
          </w:tcPr>
          <w:p w14:paraId="20BA9546" w14:textId="7BEB5C49" w:rsidR="00E5386D" w:rsidRPr="00A70146" w:rsidRDefault="00E5386D" w:rsidP="00E5386D">
            <w:pPr>
              <w:rPr>
                <w:rFonts w:cstheme="minorHAnsi"/>
              </w:rPr>
            </w:pPr>
            <w:r w:rsidRPr="00A70146">
              <w:rPr>
                <w:rFonts w:cstheme="minorHAnsi"/>
                <w:b/>
                <w:bCs/>
              </w:rPr>
              <w:t>Campo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0FD67B6" w14:textId="0F404E90" w:rsidR="00E5386D" w:rsidRPr="00A70146" w:rsidRDefault="00E5386D" w:rsidP="00E5386D">
            <w:pPr>
              <w:rPr>
                <w:rFonts w:cstheme="minorHAnsi"/>
              </w:rPr>
            </w:pPr>
            <w:r w:rsidRPr="00A70146">
              <w:rPr>
                <w:rFonts w:cstheme="minorHAnsi"/>
                <w:b/>
                <w:bCs/>
              </w:rPr>
              <w:t>Descripción</w:t>
            </w:r>
          </w:p>
        </w:tc>
      </w:tr>
      <w:tr w:rsidR="00E5386D" w:rsidRPr="00A70146" w14:paraId="04ED557C" w14:textId="77777777" w:rsidTr="00E5386D">
        <w:tc>
          <w:tcPr>
            <w:tcW w:w="4247" w:type="dxa"/>
          </w:tcPr>
          <w:p w14:paraId="50548236" w14:textId="59B3D081" w:rsidR="00E5386D" w:rsidRPr="00A70146" w:rsidRDefault="00E5386D" w:rsidP="00E5386D">
            <w:pPr>
              <w:rPr>
                <w:rFonts w:cstheme="minorHAnsi"/>
              </w:rPr>
            </w:pPr>
            <w:proofErr w:type="spellStart"/>
            <w:r w:rsidRPr="00A70146">
              <w:rPr>
                <w:rFonts w:cstheme="minorHAnsi"/>
              </w:rPr>
              <w:t>Code</w:t>
            </w:r>
            <w:proofErr w:type="spellEnd"/>
          </w:p>
        </w:tc>
        <w:tc>
          <w:tcPr>
            <w:tcW w:w="4247" w:type="dxa"/>
          </w:tcPr>
          <w:p w14:paraId="55144023" w14:textId="525A809C" w:rsidR="00E5386D" w:rsidRPr="00A70146" w:rsidRDefault="00E5386D" w:rsidP="00E5386D">
            <w:pPr>
              <w:rPr>
                <w:rFonts w:cstheme="minorHAnsi"/>
              </w:rPr>
            </w:pPr>
            <w:r w:rsidRPr="00A70146">
              <w:rPr>
                <w:rFonts w:cstheme="minorHAnsi"/>
              </w:rPr>
              <w:t>Código de la aerolínea</w:t>
            </w:r>
          </w:p>
        </w:tc>
      </w:tr>
      <w:tr w:rsidR="00E5386D" w:rsidRPr="00A70146" w14:paraId="79D00E0F" w14:textId="77777777" w:rsidTr="00E5386D">
        <w:tc>
          <w:tcPr>
            <w:tcW w:w="4247" w:type="dxa"/>
          </w:tcPr>
          <w:p w14:paraId="1FF53690" w14:textId="5514002C" w:rsidR="00E5386D" w:rsidRPr="00A70146" w:rsidRDefault="00E5386D" w:rsidP="00E5386D">
            <w:pPr>
              <w:rPr>
                <w:rFonts w:cstheme="minorHAnsi"/>
              </w:rPr>
            </w:pPr>
            <w:proofErr w:type="spellStart"/>
            <w:r w:rsidRPr="00A70146">
              <w:rPr>
                <w:rFonts w:cstheme="minorHAnsi"/>
              </w:rPr>
              <w:t>Description</w:t>
            </w:r>
            <w:proofErr w:type="spellEnd"/>
          </w:p>
        </w:tc>
        <w:tc>
          <w:tcPr>
            <w:tcW w:w="4247" w:type="dxa"/>
          </w:tcPr>
          <w:p w14:paraId="1D3AF4DA" w14:textId="7A5FA85D" w:rsidR="00E5386D" w:rsidRPr="00A70146" w:rsidRDefault="00E5386D" w:rsidP="00E5386D">
            <w:pPr>
              <w:rPr>
                <w:rFonts w:cstheme="minorHAnsi"/>
              </w:rPr>
            </w:pPr>
            <w:r w:rsidRPr="00A70146">
              <w:rPr>
                <w:rFonts w:cstheme="minorHAnsi"/>
              </w:rPr>
              <w:t>Nombre de la aerolínea</w:t>
            </w:r>
          </w:p>
        </w:tc>
      </w:tr>
    </w:tbl>
    <w:p w14:paraId="0FB228A2" w14:textId="32EE82AE" w:rsidR="00E05229" w:rsidRDefault="00E05229" w:rsidP="006F57E5">
      <w:pPr>
        <w:rPr>
          <w:rFonts w:cstheme="minorHAnsi"/>
        </w:rPr>
      </w:pPr>
    </w:p>
    <w:p w14:paraId="03182E2C" w14:textId="77777777" w:rsidR="00E05229" w:rsidRDefault="00E05229">
      <w:pPr>
        <w:rPr>
          <w:rFonts w:cstheme="minorHAnsi"/>
        </w:rPr>
      </w:pPr>
      <w:r>
        <w:rPr>
          <w:rFonts w:cstheme="minorHAnsi"/>
        </w:rPr>
        <w:br w:type="page"/>
      </w:r>
    </w:p>
    <w:p w14:paraId="491B2F33" w14:textId="77777777" w:rsidR="00E5386D" w:rsidRPr="00A70146" w:rsidRDefault="00E5386D" w:rsidP="006F57E5">
      <w:pPr>
        <w:rPr>
          <w:rFonts w:cstheme="minorHAnsi"/>
        </w:rPr>
      </w:pPr>
    </w:p>
    <w:p w14:paraId="5DEA36CA" w14:textId="4FC0526E" w:rsidR="00A66E52" w:rsidRPr="00A70146" w:rsidRDefault="00A66E52" w:rsidP="00A66E52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A70146">
        <w:rPr>
          <w:rFonts w:asciiTheme="minorHAnsi" w:hAnsiTheme="minorHAnsi" w:cstheme="minorHAnsi"/>
          <w:sz w:val="22"/>
          <w:szCs w:val="22"/>
        </w:rPr>
        <w:t xml:space="preserve">Diseño de la solución para el </w:t>
      </w:r>
      <w:proofErr w:type="spellStart"/>
      <w:r w:rsidRPr="00A70146">
        <w:rPr>
          <w:rFonts w:asciiTheme="minorHAnsi" w:hAnsiTheme="minorHAnsi" w:cstheme="minorHAnsi"/>
          <w:sz w:val="22"/>
          <w:szCs w:val="22"/>
        </w:rPr>
        <w:t>DataWarehouse</w:t>
      </w:r>
      <w:proofErr w:type="spellEnd"/>
    </w:p>
    <w:p w14:paraId="58B92E70" w14:textId="77777777" w:rsidR="007F6BE2" w:rsidRPr="00A70146" w:rsidRDefault="00A66E52" w:rsidP="00A66E52">
      <w:pPr>
        <w:rPr>
          <w:rFonts w:cstheme="minorHAnsi"/>
        </w:rPr>
      </w:pPr>
      <w:r w:rsidRPr="00A70146">
        <w:rPr>
          <w:rFonts w:cstheme="minorHAnsi"/>
        </w:rPr>
        <w:t>Siguiendo la metodología de los 4 pasos:</w:t>
      </w:r>
    </w:p>
    <w:p w14:paraId="2712BE13" w14:textId="3FF9B746" w:rsidR="007F6BE2" w:rsidRPr="00A70146" w:rsidRDefault="007F6BE2" w:rsidP="007F6BE2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A70146">
        <w:rPr>
          <w:rFonts w:cstheme="minorHAnsi"/>
          <w:b/>
          <w:bCs/>
        </w:rPr>
        <w:t xml:space="preserve">Selección del proceso de negocio: </w:t>
      </w:r>
      <w:r w:rsidRPr="00A70146">
        <w:rPr>
          <w:rFonts w:cstheme="minorHAnsi"/>
        </w:rPr>
        <w:t>incidencias de vuelos</w:t>
      </w:r>
    </w:p>
    <w:p w14:paraId="6A68E2C0" w14:textId="54CFC3A1" w:rsidR="007F6BE2" w:rsidRPr="00A70146" w:rsidRDefault="007F6BE2" w:rsidP="007F6BE2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A70146">
        <w:rPr>
          <w:rFonts w:cstheme="minorHAnsi"/>
          <w:b/>
          <w:bCs/>
        </w:rPr>
        <w:t xml:space="preserve">Definir nivel de granularidad: </w:t>
      </w:r>
    </w:p>
    <w:p w14:paraId="4190D633" w14:textId="6D381318" w:rsidR="007F6BE2" w:rsidRPr="00A70146" w:rsidRDefault="007F6BE2" w:rsidP="007F6BE2">
      <w:pPr>
        <w:pStyle w:val="Prrafodelista"/>
        <w:rPr>
          <w:rFonts w:cstheme="minorHAnsi"/>
        </w:rPr>
      </w:pPr>
      <w:r w:rsidRPr="00A70146">
        <w:rPr>
          <w:rFonts w:cstheme="minorHAnsi"/>
        </w:rPr>
        <w:t>Incidencias de vuelo</w:t>
      </w:r>
      <w:r w:rsidR="004F49D7" w:rsidRPr="00A70146">
        <w:rPr>
          <w:rFonts w:cstheme="minorHAnsi"/>
        </w:rPr>
        <w:t>s</w:t>
      </w:r>
      <w:r w:rsidRPr="00A70146">
        <w:rPr>
          <w:rFonts w:cstheme="minorHAnsi"/>
        </w:rPr>
        <w:t xml:space="preserve"> por día.</w:t>
      </w:r>
    </w:p>
    <w:p w14:paraId="46A1B857" w14:textId="762DA448" w:rsidR="007F6BE2" w:rsidRPr="00A70146" w:rsidRDefault="007F6BE2" w:rsidP="007F6BE2">
      <w:pPr>
        <w:pStyle w:val="Prrafodelista"/>
        <w:rPr>
          <w:rFonts w:cstheme="minorHAnsi"/>
        </w:rPr>
      </w:pPr>
      <w:r w:rsidRPr="00A70146">
        <w:rPr>
          <w:rFonts w:cstheme="minorHAnsi"/>
        </w:rPr>
        <w:t>Se deben visualizar las incidencias de vuelos (cancelaciones, retrasos y diferidos) en función de las causas del incidente, ya sea retrasos en salidas, llegadas, durante el vuelo, inconvenientes climáticos, técnicos, de seguridad o de aerolínea, por día.</w:t>
      </w:r>
    </w:p>
    <w:p w14:paraId="1549C96D" w14:textId="53925AB8" w:rsidR="00075C19" w:rsidRDefault="007F6BE2" w:rsidP="00393676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A70146">
        <w:rPr>
          <w:rFonts w:cstheme="minorHAnsi"/>
          <w:b/>
          <w:bCs/>
        </w:rPr>
        <w:t>Identificar dimensiones</w:t>
      </w:r>
      <w:r w:rsidR="004F49D7" w:rsidRPr="00A70146">
        <w:rPr>
          <w:rFonts w:cstheme="minorHAnsi"/>
          <w:b/>
          <w:bCs/>
        </w:rPr>
        <w:t>:</w:t>
      </w:r>
    </w:p>
    <w:p w14:paraId="30AF1B9D" w14:textId="77777777" w:rsidR="00075C19" w:rsidRDefault="00075C1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3A0AB57" w14:textId="77777777" w:rsidR="00075C19" w:rsidRDefault="00075C19" w:rsidP="00075C19">
      <w:pPr>
        <w:pStyle w:val="Prrafodelista"/>
        <w:rPr>
          <w:rFonts w:cstheme="minorHAnsi"/>
          <w:b/>
          <w:bCs/>
        </w:rPr>
        <w:sectPr w:rsidR="00075C19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EB93CF" w14:textId="77777777" w:rsidR="001148DC" w:rsidRPr="00A70146" w:rsidRDefault="001148DC" w:rsidP="00075C19">
      <w:pPr>
        <w:pStyle w:val="Prrafodelista"/>
        <w:rPr>
          <w:rFonts w:cstheme="minorHAnsi"/>
          <w:b/>
          <w:bCs/>
        </w:rPr>
      </w:pPr>
    </w:p>
    <w:p w14:paraId="02600D81" w14:textId="0F1C595C" w:rsidR="009A3C36" w:rsidRPr="00A70146" w:rsidRDefault="009A3C36" w:rsidP="00393676">
      <w:pPr>
        <w:rPr>
          <w:rFonts w:cstheme="minorHAnsi"/>
          <w:b/>
          <w:bCs/>
        </w:rPr>
      </w:pPr>
      <w:proofErr w:type="spellStart"/>
      <w:r w:rsidRPr="00A70146">
        <w:rPr>
          <w:rFonts w:cstheme="minorHAnsi"/>
          <w:b/>
          <w:bCs/>
        </w:rPr>
        <w:t>DimDate</w:t>
      </w:r>
      <w:proofErr w:type="spellEnd"/>
      <w:r w:rsidR="001148DC" w:rsidRPr="00A70146">
        <w:rPr>
          <w:rFonts w:cstheme="minorHAnsi"/>
          <w:b/>
          <w:bCs/>
        </w:rPr>
        <w:t xml:space="preserve">: </w:t>
      </w:r>
      <w:r w:rsidR="001148DC" w:rsidRPr="00A70146">
        <w:rPr>
          <w:rFonts w:cstheme="minorHAnsi"/>
        </w:rPr>
        <w:t>Tabla de dimensión de fechas.</w:t>
      </w:r>
    </w:p>
    <w:tbl>
      <w:tblPr>
        <w:tblStyle w:val="Tablaconcuadrcula"/>
        <w:tblpPr w:leftFromText="141" w:rightFromText="141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1843"/>
        <w:gridCol w:w="6521"/>
      </w:tblGrid>
      <w:tr w:rsidR="00393676" w:rsidRPr="00A70146" w14:paraId="1B381CE0" w14:textId="77777777" w:rsidTr="6CD369D5">
        <w:tc>
          <w:tcPr>
            <w:tcW w:w="2547" w:type="dxa"/>
            <w:shd w:val="clear" w:color="auto" w:fill="F2F2F2" w:themeFill="background1" w:themeFillShade="F2"/>
          </w:tcPr>
          <w:p w14:paraId="43A65B35" w14:textId="77777777" w:rsidR="00393676" w:rsidRPr="00A70146" w:rsidRDefault="00393676" w:rsidP="00393676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Campo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005DF90" w14:textId="77777777" w:rsidR="00393676" w:rsidRPr="00A70146" w:rsidRDefault="00393676" w:rsidP="00393676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C5E72F3" w14:textId="77777777" w:rsidR="00393676" w:rsidRPr="00A70146" w:rsidRDefault="00393676" w:rsidP="00393676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Tabla origen</w:t>
            </w:r>
          </w:p>
        </w:tc>
        <w:tc>
          <w:tcPr>
            <w:tcW w:w="6521" w:type="dxa"/>
            <w:shd w:val="clear" w:color="auto" w:fill="F2F2F2" w:themeFill="background1" w:themeFillShade="F2"/>
          </w:tcPr>
          <w:p w14:paraId="2E6CB3BD" w14:textId="1438CD56" w:rsidR="00393676" w:rsidRPr="00A70146" w:rsidRDefault="00597B4F" w:rsidP="00393676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Descripción</w:t>
            </w:r>
          </w:p>
        </w:tc>
      </w:tr>
      <w:tr w:rsidR="00393676" w:rsidRPr="00A70146" w14:paraId="6E92B4C2" w14:textId="77777777" w:rsidTr="6CD369D5">
        <w:tc>
          <w:tcPr>
            <w:tcW w:w="2547" w:type="dxa"/>
          </w:tcPr>
          <w:p w14:paraId="52B86E3A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dateKey</w:t>
            </w:r>
            <w:proofErr w:type="spellEnd"/>
          </w:p>
        </w:tc>
        <w:tc>
          <w:tcPr>
            <w:tcW w:w="1984" w:type="dxa"/>
          </w:tcPr>
          <w:p w14:paraId="08699166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PK (</w:t>
            </w: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54FB9FDD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5430C8C3" w14:textId="025715E9" w:rsidR="00393676" w:rsidRPr="00E05229" w:rsidRDefault="00597B4F" w:rsidP="00597B4F">
            <w:pPr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Llave primaria (Formato ISO de la fecha)</w:t>
            </w:r>
          </w:p>
        </w:tc>
      </w:tr>
      <w:tr w:rsidR="00393676" w:rsidRPr="00A70146" w14:paraId="384C3AAF" w14:textId="77777777" w:rsidTr="6CD369D5">
        <w:tc>
          <w:tcPr>
            <w:tcW w:w="2547" w:type="dxa"/>
          </w:tcPr>
          <w:p w14:paraId="0D2D611A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fullDate</w:t>
            </w:r>
            <w:proofErr w:type="spellEnd"/>
          </w:p>
        </w:tc>
        <w:tc>
          <w:tcPr>
            <w:tcW w:w="1984" w:type="dxa"/>
          </w:tcPr>
          <w:p w14:paraId="20F2E835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(25)</w:t>
            </w:r>
          </w:p>
        </w:tc>
        <w:tc>
          <w:tcPr>
            <w:tcW w:w="1843" w:type="dxa"/>
          </w:tcPr>
          <w:p w14:paraId="21C2F0DA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4E9EAC7E" w14:textId="6F3D7EE7" w:rsidR="00393676" w:rsidRPr="00E05229" w:rsidRDefault="00597B4F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Fecha completa</w:t>
            </w:r>
          </w:p>
        </w:tc>
      </w:tr>
      <w:tr w:rsidR="00393676" w:rsidRPr="00A70146" w14:paraId="36D97484" w14:textId="77777777" w:rsidTr="6CD369D5">
        <w:tc>
          <w:tcPr>
            <w:tcW w:w="2547" w:type="dxa"/>
          </w:tcPr>
          <w:p w14:paraId="5F742E67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dayOfWeek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 </w:t>
            </w:r>
          </w:p>
        </w:tc>
        <w:tc>
          <w:tcPr>
            <w:tcW w:w="1984" w:type="dxa"/>
          </w:tcPr>
          <w:p w14:paraId="072515AA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34BCD1FB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4AD05F01" w14:textId="7F99FC82" w:rsidR="00393676" w:rsidRPr="00E05229" w:rsidRDefault="00597B4F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Día de la semana</w:t>
            </w:r>
          </w:p>
        </w:tc>
      </w:tr>
      <w:tr w:rsidR="00393676" w:rsidRPr="00A70146" w14:paraId="5421627B" w14:textId="77777777" w:rsidTr="6CD369D5">
        <w:tc>
          <w:tcPr>
            <w:tcW w:w="2547" w:type="dxa"/>
          </w:tcPr>
          <w:p w14:paraId="4F57CCE9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dayNumInMonth</w:t>
            </w:r>
            <w:proofErr w:type="spellEnd"/>
          </w:p>
        </w:tc>
        <w:tc>
          <w:tcPr>
            <w:tcW w:w="1984" w:type="dxa"/>
          </w:tcPr>
          <w:p w14:paraId="765CE221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645C03DF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390D73D4" w14:textId="1629C0E5" w:rsidR="00393676" w:rsidRPr="00E05229" w:rsidRDefault="00597B4F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Número del día en el mes</w:t>
            </w:r>
          </w:p>
        </w:tc>
      </w:tr>
      <w:tr w:rsidR="00393676" w:rsidRPr="00A70146" w14:paraId="62F731D4" w14:textId="77777777" w:rsidTr="6CD369D5">
        <w:tc>
          <w:tcPr>
            <w:tcW w:w="2547" w:type="dxa"/>
          </w:tcPr>
          <w:p w14:paraId="1FCBFA0D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dayNumOverall</w:t>
            </w:r>
            <w:proofErr w:type="spellEnd"/>
          </w:p>
        </w:tc>
        <w:tc>
          <w:tcPr>
            <w:tcW w:w="1984" w:type="dxa"/>
          </w:tcPr>
          <w:p w14:paraId="6F4497BE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357E37C1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462DB7F6" w14:textId="4157CC4F" w:rsidR="00393676" w:rsidRPr="00E05229" w:rsidRDefault="00597B4F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Número del día en el año</w:t>
            </w:r>
          </w:p>
        </w:tc>
      </w:tr>
      <w:tr w:rsidR="00393676" w:rsidRPr="00A70146" w14:paraId="301B0D8A" w14:textId="77777777" w:rsidTr="6CD369D5">
        <w:tc>
          <w:tcPr>
            <w:tcW w:w="2547" w:type="dxa"/>
          </w:tcPr>
          <w:p w14:paraId="403F8D93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dayName</w:t>
            </w:r>
            <w:proofErr w:type="spellEnd"/>
          </w:p>
        </w:tc>
        <w:tc>
          <w:tcPr>
            <w:tcW w:w="1984" w:type="dxa"/>
          </w:tcPr>
          <w:p w14:paraId="61270808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(25)</w:t>
            </w:r>
          </w:p>
        </w:tc>
        <w:tc>
          <w:tcPr>
            <w:tcW w:w="1843" w:type="dxa"/>
          </w:tcPr>
          <w:p w14:paraId="316C0D9F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19536A20" w14:textId="6A91E4AA" w:rsidR="00393676" w:rsidRPr="00E05229" w:rsidRDefault="00597B4F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Nombre del día de la semana</w:t>
            </w:r>
          </w:p>
        </w:tc>
      </w:tr>
      <w:tr w:rsidR="00393676" w:rsidRPr="00A70146" w14:paraId="0726748C" w14:textId="77777777" w:rsidTr="6CD369D5">
        <w:tc>
          <w:tcPr>
            <w:tcW w:w="2547" w:type="dxa"/>
          </w:tcPr>
          <w:p w14:paraId="18E33EA7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dayAbbrev</w:t>
            </w:r>
            <w:proofErr w:type="spellEnd"/>
          </w:p>
        </w:tc>
        <w:tc>
          <w:tcPr>
            <w:tcW w:w="1984" w:type="dxa"/>
          </w:tcPr>
          <w:p w14:paraId="60E74623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(25)</w:t>
            </w:r>
          </w:p>
        </w:tc>
        <w:tc>
          <w:tcPr>
            <w:tcW w:w="1843" w:type="dxa"/>
          </w:tcPr>
          <w:p w14:paraId="237A92C5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305D522E" w14:textId="70FFCC70" w:rsidR="00393676" w:rsidRPr="00E05229" w:rsidRDefault="00597B4F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Abreviación del nombre del día de la semana</w:t>
            </w:r>
          </w:p>
        </w:tc>
      </w:tr>
      <w:tr w:rsidR="00393676" w:rsidRPr="00A70146" w14:paraId="627E2385" w14:textId="77777777" w:rsidTr="6CD369D5">
        <w:tc>
          <w:tcPr>
            <w:tcW w:w="2547" w:type="dxa"/>
          </w:tcPr>
          <w:p w14:paraId="6951DD6C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weekdayFlag</w:t>
            </w:r>
            <w:proofErr w:type="spellEnd"/>
          </w:p>
        </w:tc>
        <w:tc>
          <w:tcPr>
            <w:tcW w:w="1984" w:type="dxa"/>
          </w:tcPr>
          <w:p w14:paraId="04A86BC7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1843" w:type="dxa"/>
          </w:tcPr>
          <w:p w14:paraId="4C3B6837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1E19E54B" w14:textId="560CCF45" w:rsidR="00393676" w:rsidRPr="00E05229" w:rsidRDefault="00597B4F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Bandera del día de la semana</w:t>
            </w:r>
          </w:p>
        </w:tc>
      </w:tr>
      <w:tr w:rsidR="00393676" w:rsidRPr="00A70146" w14:paraId="5B394F07" w14:textId="77777777" w:rsidTr="6CD369D5">
        <w:tc>
          <w:tcPr>
            <w:tcW w:w="2547" w:type="dxa"/>
          </w:tcPr>
          <w:p w14:paraId="1C2584C7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weekNumInYear</w:t>
            </w:r>
            <w:proofErr w:type="spellEnd"/>
          </w:p>
        </w:tc>
        <w:tc>
          <w:tcPr>
            <w:tcW w:w="1984" w:type="dxa"/>
          </w:tcPr>
          <w:p w14:paraId="66638980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139EF115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53937697" w14:textId="03064C6E" w:rsidR="00393676" w:rsidRPr="00E05229" w:rsidRDefault="00597B4F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Número de la semana en el año</w:t>
            </w:r>
          </w:p>
        </w:tc>
      </w:tr>
      <w:tr w:rsidR="00393676" w:rsidRPr="00A70146" w14:paraId="6E0A12DC" w14:textId="77777777" w:rsidTr="6CD369D5">
        <w:tc>
          <w:tcPr>
            <w:tcW w:w="2547" w:type="dxa"/>
          </w:tcPr>
          <w:p w14:paraId="4099A705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weekNumOverall</w:t>
            </w:r>
            <w:proofErr w:type="spellEnd"/>
          </w:p>
        </w:tc>
        <w:tc>
          <w:tcPr>
            <w:tcW w:w="1984" w:type="dxa"/>
          </w:tcPr>
          <w:p w14:paraId="61A93EBC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34D89CEC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7508CF6A" w14:textId="45563332" w:rsidR="00393676" w:rsidRPr="00E05229" w:rsidRDefault="00597B4F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Número de la semana desde el origen</w:t>
            </w:r>
          </w:p>
        </w:tc>
      </w:tr>
      <w:tr w:rsidR="00393676" w:rsidRPr="00A70146" w14:paraId="6716EF9F" w14:textId="77777777" w:rsidTr="6CD369D5">
        <w:tc>
          <w:tcPr>
            <w:tcW w:w="2547" w:type="dxa"/>
          </w:tcPr>
          <w:p w14:paraId="13827DC8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weekBeginDate</w:t>
            </w:r>
            <w:proofErr w:type="spellEnd"/>
          </w:p>
        </w:tc>
        <w:tc>
          <w:tcPr>
            <w:tcW w:w="1984" w:type="dxa"/>
          </w:tcPr>
          <w:p w14:paraId="10201EE0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(25)</w:t>
            </w:r>
          </w:p>
        </w:tc>
        <w:tc>
          <w:tcPr>
            <w:tcW w:w="1843" w:type="dxa"/>
          </w:tcPr>
          <w:p w14:paraId="3B4D3A36" w14:textId="77777777" w:rsidR="00393676" w:rsidRPr="00E05229" w:rsidRDefault="00393676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1CBF045C" w14:textId="2C37AC17" w:rsidR="00393676" w:rsidRPr="00E05229" w:rsidRDefault="00597B4F" w:rsidP="00393676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Fecha de inicio de dicha semana</w:t>
            </w:r>
          </w:p>
        </w:tc>
      </w:tr>
      <w:tr w:rsidR="00597B4F" w:rsidRPr="00A70146" w14:paraId="7A0B7086" w14:textId="77777777" w:rsidTr="6CD369D5">
        <w:tc>
          <w:tcPr>
            <w:tcW w:w="2547" w:type="dxa"/>
          </w:tcPr>
          <w:p w14:paraId="75F39B6C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weekBeginDateKey</w:t>
            </w:r>
            <w:proofErr w:type="spellEnd"/>
          </w:p>
        </w:tc>
        <w:tc>
          <w:tcPr>
            <w:tcW w:w="1984" w:type="dxa"/>
          </w:tcPr>
          <w:p w14:paraId="1D9E7752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63544CA5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340D3733" w14:textId="68CCBCEF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Identificador de fecha de inicio de dicha semana</w:t>
            </w:r>
          </w:p>
        </w:tc>
      </w:tr>
      <w:tr w:rsidR="00597B4F" w:rsidRPr="00A70146" w14:paraId="43DD8211" w14:textId="77777777" w:rsidTr="6CD369D5">
        <w:tc>
          <w:tcPr>
            <w:tcW w:w="2547" w:type="dxa"/>
          </w:tcPr>
          <w:p w14:paraId="23E8AC15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month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 </w:t>
            </w:r>
          </w:p>
        </w:tc>
        <w:tc>
          <w:tcPr>
            <w:tcW w:w="1984" w:type="dxa"/>
          </w:tcPr>
          <w:p w14:paraId="301E6E95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1A851283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7E23F0E5" w14:textId="40295C2A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Número del mes en el año</w:t>
            </w:r>
          </w:p>
        </w:tc>
      </w:tr>
      <w:tr w:rsidR="00597B4F" w:rsidRPr="00A70146" w14:paraId="7FB145AA" w14:textId="77777777" w:rsidTr="6CD369D5">
        <w:tc>
          <w:tcPr>
            <w:tcW w:w="2547" w:type="dxa"/>
          </w:tcPr>
          <w:p w14:paraId="23D3B034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monthNumOverall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 </w:t>
            </w:r>
          </w:p>
        </w:tc>
        <w:tc>
          <w:tcPr>
            <w:tcW w:w="1984" w:type="dxa"/>
          </w:tcPr>
          <w:p w14:paraId="0B1B6F32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36857C66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3A02277A" w14:textId="7321A793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Número del mes desde el origen</w:t>
            </w:r>
          </w:p>
        </w:tc>
      </w:tr>
      <w:tr w:rsidR="00597B4F" w:rsidRPr="00A70146" w14:paraId="62AEFDB9" w14:textId="77777777" w:rsidTr="6CD369D5">
        <w:tc>
          <w:tcPr>
            <w:tcW w:w="2547" w:type="dxa"/>
          </w:tcPr>
          <w:p w14:paraId="4ECA7C80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monthName</w:t>
            </w:r>
            <w:proofErr w:type="spellEnd"/>
          </w:p>
        </w:tc>
        <w:tc>
          <w:tcPr>
            <w:tcW w:w="1984" w:type="dxa"/>
          </w:tcPr>
          <w:p w14:paraId="49170A26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(25)</w:t>
            </w:r>
          </w:p>
        </w:tc>
        <w:tc>
          <w:tcPr>
            <w:tcW w:w="1843" w:type="dxa"/>
          </w:tcPr>
          <w:p w14:paraId="13ED30DE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0D787F0E" w14:textId="20BDB1E2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Nombre del mes</w:t>
            </w:r>
          </w:p>
        </w:tc>
      </w:tr>
      <w:tr w:rsidR="00597B4F" w:rsidRPr="00A70146" w14:paraId="652C9649" w14:textId="77777777" w:rsidTr="6CD369D5">
        <w:tc>
          <w:tcPr>
            <w:tcW w:w="2547" w:type="dxa"/>
          </w:tcPr>
          <w:p w14:paraId="6E48808A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monthAbbrev</w:t>
            </w:r>
            <w:proofErr w:type="spellEnd"/>
          </w:p>
        </w:tc>
        <w:tc>
          <w:tcPr>
            <w:tcW w:w="1984" w:type="dxa"/>
          </w:tcPr>
          <w:p w14:paraId="6E782245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(25)</w:t>
            </w:r>
          </w:p>
        </w:tc>
        <w:tc>
          <w:tcPr>
            <w:tcW w:w="1843" w:type="dxa"/>
          </w:tcPr>
          <w:p w14:paraId="11C79FE3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324D93D1" w14:textId="1246CF9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Abreviatura del nombre del mes</w:t>
            </w:r>
          </w:p>
        </w:tc>
      </w:tr>
      <w:tr w:rsidR="00597B4F" w:rsidRPr="00A70146" w14:paraId="13660D10" w14:textId="77777777" w:rsidTr="6CD369D5">
        <w:tc>
          <w:tcPr>
            <w:tcW w:w="2547" w:type="dxa"/>
          </w:tcPr>
          <w:p w14:paraId="7A8E54CB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quarter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 </w:t>
            </w:r>
          </w:p>
        </w:tc>
        <w:tc>
          <w:tcPr>
            <w:tcW w:w="1984" w:type="dxa"/>
          </w:tcPr>
          <w:p w14:paraId="4157EDA0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6543F2F5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7ACC870E" w14:textId="48740809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Trimestre</w:t>
            </w:r>
          </w:p>
        </w:tc>
      </w:tr>
      <w:tr w:rsidR="00597B4F" w:rsidRPr="00A70146" w14:paraId="24AC97C2" w14:textId="77777777" w:rsidTr="6CD369D5">
        <w:tc>
          <w:tcPr>
            <w:tcW w:w="2547" w:type="dxa"/>
          </w:tcPr>
          <w:p w14:paraId="4D0FE4B8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year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 </w:t>
            </w:r>
          </w:p>
        </w:tc>
        <w:tc>
          <w:tcPr>
            <w:tcW w:w="1984" w:type="dxa"/>
          </w:tcPr>
          <w:p w14:paraId="75C652BD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54610C14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2A193901" w14:textId="699F32EE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Año</w:t>
            </w:r>
          </w:p>
        </w:tc>
      </w:tr>
      <w:tr w:rsidR="00597B4F" w:rsidRPr="00A70146" w14:paraId="5EAD2FEA" w14:textId="77777777" w:rsidTr="6CD369D5">
        <w:tc>
          <w:tcPr>
            <w:tcW w:w="2547" w:type="dxa"/>
          </w:tcPr>
          <w:p w14:paraId="0C46B064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yearmo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 </w:t>
            </w:r>
          </w:p>
        </w:tc>
        <w:tc>
          <w:tcPr>
            <w:tcW w:w="1984" w:type="dxa"/>
          </w:tcPr>
          <w:p w14:paraId="0EE9A7AD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43" w:type="dxa"/>
          </w:tcPr>
          <w:p w14:paraId="34D245EE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01D18A24" w14:textId="76E41B64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Año/mes</w:t>
            </w:r>
          </w:p>
        </w:tc>
      </w:tr>
      <w:tr w:rsidR="00597B4F" w:rsidRPr="00A70146" w14:paraId="610A8400" w14:textId="77777777" w:rsidTr="6CD369D5">
        <w:tc>
          <w:tcPr>
            <w:tcW w:w="2547" w:type="dxa"/>
          </w:tcPr>
          <w:p w14:paraId="3513FDA0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lastDayInMonthFlag</w:t>
            </w:r>
            <w:proofErr w:type="spellEnd"/>
          </w:p>
        </w:tc>
        <w:tc>
          <w:tcPr>
            <w:tcW w:w="1984" w:type="dxa"/>
          </w:tcPr>
          <w:p w14:paraId="5AF5B6E5" w14:textId="030719D3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E05229">
              <w:rPr>
                <w:rFonts w:cstheme="minorHAnsi"/>
                <w:sz w:val="20"/>
                <w:szCs w:val="20"/>
              </w:rPr>
              <w:t>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E05229">
              <w:rPr>
                <w:rFonts w:cstheme="minorHAnsi"/>
                <w:sz w:val="20"/>
                <w:szCs w:val="20"/>
              </w:rPr>
              <w:t>5)</w:t>
            </w:r>
          </w:p>
        </w:tc>
        <w:tc>
          <w:tcPr>
            <w:tcW w:w="1843" w:type="dxa"/>
          </w:tcPr>
          <w:p w14:paraId="1F764BE1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1849C4AB" w14:textId="7C08987C" w:rsidR="00597B4F" w:rsidRPr="00E05229" w:rsidRDefault="6CD369D5" w:rsidP="6CD369D5">
            <w:pPr>
              <w:pStyle w:val="Prrafodelista"/>
              <w:ind w:left="0"/>
              <w:rPr>
                <w:sz w:val="20"/>
                <w:szCs w:val="20"/>
              </w:rPr>
            </w:pPr>
            <w:r w:rsidRPr="6CD369D5">
              <w:rPr>
                <w:sz w:val="20"/>
                <w:szCs w:val="20"/>
              </w:rPr>
              <w:t>Indicador si el día era el último de mes</w:t>
            </w:r>
          </w:p>
        </w:tc>
      </w:tr>
      <w:tr w:rsidR="00597B4F" w:rsidRPr="00A70146" w14:paraId="4DC7B808" w14:textId="77777777" w:rsidTr="6CD369D5">
        <w:tc>
          <w:tcPr>
            <w:tcW w:w="2547" w:type="dxa"/>
          </w:tcPr>
          <w:p w14:paraId="6B76D076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sameDayYearAgo</w:t>
            </w:r>
            <w:proofErr w:type="spellEnd"/>
          </w:p>
        </w:tc>
        <w:tc>
          <w:tcPr>
            <w:tcW w:w="1984" w:type="dxa"/>
          </w:tcPr>
          <w:p w14:paraId="48281E40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E05229">
              <w:rPr>
                <w:rFonts w:cstheme="minorHAnsi"/>
                <w:sz w:val="20"/>
                <w:szCs w:val="20"/>
              </w:rPr>
              <w:t>25)</w:t>
            </w:r>
          </w:p>
        </w:tc>
        <w:tc>
          <w:tcPr>
            <w:tcW w:w="1843" w:type="dxa"/>
          </w:tcPr>
          <w:p w14:paraId="461D5FEE" w14:textId="77777777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Script de fecha</w:t>
            </w:r>
          </w:p>
        </w:tc>
        <w:tc>
          <w:tcPr>
            <w:tcW w:w="6521" w:type="dxa"/>
          </w:tcPr>
          <w:p w14:paraId="6FF60FC4" w14:textId="57CB0B00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Mismo día del año anterior</w:t>
            </w:r>
          </w:p>
        </w:tc>
      </w:tr>
    </w:tbl>
    <w:p w14:paraId="57A750E3" w14:textId="57F6EBFA" w:rsidR="00075C19" w:rsidRDefault="00075C19" w:rsidP="009A3C36">
      <w:pPr>
        <w:pStyle w:val="Prrafodelista"/>
        <w:rPr>
          <w:rFonts w:cstheme="minorHAnsi"/>
          <w:b/>
          <w:bCs/>
        </w:rPr>
      </w:pPr>
    </w:p>
    <w:p w14:paraId="36C7B714" w14:textId="77777777" w:rsidR="00075C19" w:rsidRDefault="00075C1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98254AB" w14:textId="77777777" w:rsidR="00FB4EE2" w:rsidRPr="00A70146" w:rsidRDefault="00FB4EE2" w:rsidP="009A3C36">
      <w:pPr>
        <w:pStyle w:val="Prrafodelista"/>
        <w:rPr>
          <w:rFonts w:cstheme="minorHAnsi"/>
          <w:b/>
          <w:bCs/>
        </w:rPr>
      </w:pPr>
    </w:p>
    <w:p w14:paraId="0DF1607A" w14:textId="01EBDF0E" w:rsidR="009A3C36" w:rsidRPr="00411C1C" w:rsidRDefault="009A3C36" w:rsidP="001148DC">
      <w:pPr>
        <w:rPr>
          <w:rFonts w:cstheme="minorHAnsi"/>
          <w:b/>
          <w:bCs/>
          <w:u w:val="single"/>
        </w:rPr>
      </w:pPr>
    </w:p>
    <w:p w14:paraId="5933B12B" w14:textId="1F1B7FC5" w:rsidR="009A3C36" w:rsidRPr="00A70146" w:rsidRDefault="009A3C36" w:rsidP="00393676">
      <w:pPr>
        <w:rPr>
          <w:rFonts w:cstheme="minorHAnsi"/>
          <w:b/>
          <w:bCs/>
        </w:rPr>
      </w:pPr>
      <w:proofErr w:type="spellStart"/>
      <w:r w:rsidRPr="00A70146">
        <w:rPr>
          <w:rFonts w:cstheme="minorHAnsi"/>
          <w:b/>
          <w:bCs/>
        </w:rPr>
        <w:t>DimAirline</w:t>
      </w:r>
      <w:proofErr w:type="spellEnd"/>
      <w:r w:rsidR="001148DC" w:rsidRPr="00A70146">
        <w:rPr>
          <w:rFonts w:cstheme="minorHAnsi"/>
          <w:b/>
          <w:bCs/>
        </w:rPr>
        <w:t xml:space="preserve">: </w:t>
      </w:r>
      <w:r w:rsidR="001148DC" w:rsidRPr="00A70146">
        <w:rPr>
          <w:rFonts w:cstheme="minorHAnsi"/>
        </w:rPr>
        <w:t>Tabla de dimensión de aerolíneas</w:t>
      </w:r>
      <w:r w:rsidR="001148DC" w:rsidRPr="00A70146">
        <w:rPr>
          <w:rFonts w:cstheme="minorHAnsi"/>
          <w:b/>
          <w:bCs/>
        </w:rPr>
        <w:t>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1984"/>
        <w:gridCol w:w="1134"/>
        <w:gridCol w:w="1225"/>
        <w:gridCol w:w="6329"/>
      </w:tblGrid>
      <w:tr w:rsidR="00597B4F" w:rsidRPr="00A70146" w14:paraId="1F370177" w14:textId="77777777" w:rsidTr="00075C19">
        <w:tc>
          <w:tcPr>
            <w:tcW w:w="2552" w:type="dxa"/>
            <w:shd w:val="clear" w:color="auto" w:fill="F2F2F2" w:themeFill="background1" w:themeFillShade="F2"/>
          </w:tcPr>
          <w:p w14:paraId="136B6D90" w14:textId="77777777" w:rsidR="00597B4F" w:rsidRPr="00A70146" w:rsidRDefault="00597B4F" w:rsidP="00517AB5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Campo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56E762" w14:textId="77777777" w:rsidR="00597B4F" w:rsidRPr="00A70146" w:rsidRDefault="00597B4F" w:rsidP="00517AB5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FF76BAC" w14:textId="77777777" w:rsidR="00597B4F" w:rsidRPr="00A70146" w:rsidRDefault="00597B4F" w:rsidP="00517AB5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Tabla origen</w:t>
            </w:r>
          </w:p>
        </w:tc>
        <w:tc>
          <w:tcPr>
            <w:tcW w:w="1225" w:type="dxa"/>
            <w:shd w:val="clear" w:color="auto" w:fill="F2F2F2" w:themeFill="background1" w:themeFillShade="F2"/>
          </w:tcPr>
          <w:p w14:paraId="1D5A14BB" w14:textId="31CE4772" w:rsidR="00597B4F" w:rsidRPr="00A70146" w:rsidRDefault="00597B4F" w:rsidP="00517AB5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Campo origen</w:t>
            </w:r>
          </w:p>
        </w:tc>
        <w:tc>
          <w:tcPr>
            <w:tcW w:w="6329" w:type="dxa"/>
            <w:shd w:val="clear" w:color="auto" w:fill="F2F2F2" w:themeFill="background1" w:themeFillShade="F2"/>
          </w:tcPr>
          <w:p w14:paraId="01EA93DC" w14:textId="210B0A73" w:rsidR="00597B4F" w:rsidRPr="00A70146" w:rsidRDefault="00075C19" w:rsidP="00517AB5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Descripción</w:t>
            </w:r>
          </w:p>
        </w:tc>
      </w:tr>
      <w:tr w:rsidR="00597B4F" w:rsidRPr="00A70146" w14:paraId="266C02D4" w14:textId="77777777" w:rsidTr="00075C19">
        <w:trPr>
          <w:trHeight w:val="300"/>
        </w:trPr>
        <w:tc>
          <w:tcPr>
            <w:tcW w:w="2552" w:type="dxa"/>
          </w:tcPr>
          <w:p w14:paraId="1C4001F6" w14:textId="77777777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airlineKey</w:t>
            </w:r>
            <w:proofErr w:type="spellEnd"/>
          </w:p>
        </w:tc>
        <w:tc>
          <w:tcPr>
            <w:tcW w:w="1984" w:type="dxa"/>
          </w:tcPr>
          <w:p w14:paraId="5E97E8AC" w14:textId="77777777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PK (</w:t>
            </w: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04C5F211" w14:textId="77777777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5" w:type="dxa"/>
          </w:tcPr>
          <w:p w14:paraId="4DB4F116" w14:textId="77777777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9" w:type="dxa"/>
          </w:tcPr>
          <w:p w14:paraId="38E43903" w14:textId="0A2BCF1B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597B4F" w:rsidRPr="00A70146" w14:paraId="42800B66" w14:textId="77777777" w:rsidTr="00075C19">
        <w:tc>
          <w:tcPr>
            <w:tcW w:w="2552" w:type="dxa"/>
          </w:tcPr>
          <w:p w14:paraId="1B8F9A58" w14:textId="77777777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984" w:type="dxa"/>
          </w:tcPr>
          <w:p w14:paraId="6F20E301" w14:textId="77777777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(50)</w:t>
            </w:r>
          </w:p>
        </w:tc>
        <w:tc>
          <w:tcPr>
            <w:tcW w:w="1134" w:type="dxa"/>
          </w:tcPr>
          <w:p w14:paraId="5BB190AD" w14:textId="77777777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Airline</w:t>
            </w:r>
            <w:proofErr w:type="spellEnd"/>
          </w:p>
        </w:tc>
        <w:tc>
          <w:tcPr>
            <w:tcW w:w="1225" w:type="dxa"/>
          </w:tcPr>
          <w:p w14:paraId="3A1C0564" w14:textId="1E9C29B9" w:rsidR="00597B4F" w:rsidRPr="00E05229" w:rsidRDefault="00597B4F" w:rsidP="00597B4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6329" w:type="dxa"/>
          </w:tcPr>
          <w:p w14:paraId="46082BAB" w14:textId="38C86B86" w:rsidR="00597B4F" w:rsidRPr="00E05229" w:rsidRDefault="00075C19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Código de la aerolínea</w:t>
            </w:r>
          </w:p>
        </w:tc>
      </w:tr>
      <w:tr w:rsidR="00597B4F" w:rsidRPr="00A70146" w14:paraId="3D2E6AD5" w14:textId="77777777" w:rsidTr="00075C19">
        <w:tc>
          <w:tcPr>
            <w:tcW w:w="2552" w:type="dxa"/>
          </w:tcPr>
          <w:p w14:paraId="45421E72" w14:textId="6B4FFA9A" w:rsidR="00597B4F" w:rsidRPr="00E05229" w:rsidRDefault="00597B4F" w:rsidP="64CAC81C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 w:rsidRPr="00E05229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984" w:type="dxa"/>
          </w:tcPr>
          <w:p w14:paraId="1496E5D1" w14:textId="77777777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(100)</w:t>
            </w:r>
          </w:p>
        </w:tc>
        <w:tc>
          <w:tcPr>
            <w:tcW w:w="1134" w:type="dxa"/>
          </w:tcPr>
          <w:p w14:paraId="7BFB33B3" w14:textId="77777777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Airline</w:t>
            </w:r>
            <w:proofErr w:type="spellEnd"/>
          </w:p>
        </w:tc>
        <w:tc>
          <w:tcPr>
            <w:tcW w:w="1225" w:type="dxa"/>
          </w:tcPr>
          <w:p w14:paraId="05D75F93" w14:textId="06242386" w:rsidR="00597B4F" w:rsidRPr="00E05229" w:rsidRDefault="00597B4F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329" w:type="dxa"/>
          </w:tcPr>
          <w:p w14:paraId="6EFB63BE" w14:textId="5427C506" w:rsidR="00597B4F" w:rsidRPr="00E05229" w:rsidRDefault="00075C19" w:rsidP="00517AB5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Nombre de la aerolínea</w:t>
            </w:r>
          </w:p>
        </w:tc>
      </w:tr>
    </w:tbl>
    <w:p w14:paraId="2DD50976" w14:textId="6EDA1FD7" w:rsidR="183EB1C2" w:rsidRDefault="183EB1C2"/>
    <w:p w14:paraId="04BB604E" w14:textId="69CDF7FD" w:rsidR="009A3C36" w:rsidRPr="00A70146" w:rsidRDefault="009A3C36" w:rsidP="0086177C">
      <w:pPr>
        <w:rPr>
          <w:rFonts w:cstheme="minorHAnsi"/>
        </w:rPr>
      </w:pPr>
      <w:proofErr w:type="spellStart"/>
      <w:r w:rsidRPr="00A70146">
        <w:rPr>
          <w:rFonts w:cstheme="minorHAnsi"/>
          <w:b/>
          <w:bCs/>
        </w:rPr>
        <w:t>FactFlight</w:t>
      </w:r>
      <w:proofErr w:type="spellEnd"/>
      <w:r w:rsidR="001148DC" w:rsidRPr="00A70146">
        <w:rPr>
          <w:rFonts w:cstheme="minorHAnsi"/>
          <w:b/>
          <w:bCs/>
        </w:rPr>
        <w:t xml:space="preserve">: </w:t>
      </w:r>
      <w:r w:rsidR="001148DC" w:rsidRPr="00A70146">
        <w:rPr>
          <w:rFonts w:cstheme="minorHAnsi"/>
        </w:rPr>
        <w:t>Tabla de hechos de vuelos.</w:t>
      </w:r>
    </w:p>
    <w:tbl>
      <w:tblPr>
        <w:tblStyle w:val="Tablaconcuadrcula"/>
        <w:tblW w:w="4709" w:type="pct"/>
        <w:tblLook w:val="04A0" w:firstRow="1" w:lastRow="0" w:firstColumn="1" w:lastColumn="0" w:noHBand="0" w:noVBand="1"/>
      </w:tblPr>
      <w:tblGrid>
        <w:gridCol w:w="3118"/>
        <w:gridCol w:w="1663"/>
        <w:gridCol w:w="1381"/>
        <w:gridCol w:w="4072"/>
        <w:gridCol w:w="2944"/>
      </w:tblGrid>
      <w:tr w:rsidR="00075C19" w:rsidRPr="00A70146" w14:paraId="2E13E6F9" w14:textId="3BB6FB19" w:rsidTr="00075C19">
        <w:tc>
          <w:tcPr>
            <w:tcW w:w="1183" w:type="pct"/>
            <w:shd w:val="clear" w:color="auto" w:fill="F2F2F2" w:themeFill="background1" w:themeFillShade="F2"/>
          </w:tcPr>
          <w:p w14:paraId="27C49B03" w14:textId="77777777" w:rsidR="00075C19" w:rsidRPr="00A70146" w:rsidRDefault="00075C19" w:rsidP="00517AB5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Campo</w:t>
            </w:r>
          </w:p>
        </w:tc>
        <w:tc>
          <w:tcPr>
            <w:tcW w:w="631" w:type="pct"/>
            <w:shd w:val="clear" w:color="auto" w:fill="F2F2F2" w:themeFill="background1" w:themeFillShade="F2"/>
          </w:tcPr>
          <w:p w14:paraId="3C7B842D" w14:textId="77777777" w:rsidR="00075C19" w:rsidRPr="00A70146" w:rsidRDefault="00075C19" w:rsidP="00517AB5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524" w:type="pct"/>
            <w:shd w:val="clear" w:color="auto" w:fill="F2F2F2" w:themeFill="background1" w:themeFillShade="F2"/>
          </w:tcPr>
          <w:p w14:paraId="698A9420" w14:textId="77777777" w:rsidR="00075C19" w:rsidRPr="00A70146" w:rsidRDefault="00075C19" w:rsidP="00517AB5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Tabla origen</w:t>
            </w:r>
          </w:p>
        </w:tc>
        <w:tc>
          <w:tcPr>
            <w:tcW w:w="1545" w:type="pct"/>
            <w:shd w:val="clear" w:color="auto" w:fill="F2F2F2" w:themeFill="background1" w:themeFillShade="F2"/>
          </w:tcPr>
          <w:p w14:paraId="04619168" w14:textId="77777777" w:rsidR="00075C19" w:rsidRPr="00A70146" w:rsidRDefault="00075C19" w:rsidP="00517AB5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 w:rsidRPr="00A70146">
              <w:rPr>
                <w:rFonts w:cstheme="minorHAnsi"/>
                <w:b/>
                <w:bCs/>
              </w:rPr>
              <w:t>Campo origen</w:t>
            </w:r>
          </w:p>
        </w:tc>
        <w:tc>
          <w:tcPr>
            <w:tcW w:w="1117" w:type="pct"/>
            <w:shd w:val="clear" w:color="auto" w:fill="F2F2F2" w:themeFill="background1" w:themeFillShade="F2"/>
          </w:tcPr>
          <w:p w14:paraId="75CBB3EA" w14:textId="7CE6017D" w:rsidR="00075C19" w:rsidRPr="00A70146" w:rsidRDefault="00075C19" w:rsidP="00517AB5">
            <w:pPr>
              <w:pStyle w:val="Prrafodelista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Descripción</w:t>
            </w:r>
          </w:p>
        </w:tc>
      </w:tr>
      <w:tr w:rsidR="00075C19" w:rsidRPr="00A70146" w14:paraId="026ACC23" w14:textId="3E47BCF1" w:rsidTr="00075C19">
        <w:tc>
          <w:tcPr>
            <w:tcW w:w="1183" w:type="pct"/>
          </w:tcPr>
          <w:p w14:paraId="699A23FB" w14:textId="27BA403C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dateKey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 </w:t>
            </w:r>
          </w:p>
        </w:tc>
        <w:tc>
          <w:tcPr>
            <w:tcW w:w="631" w:type="pct"/>
          </w:tcPr>
          <w:p w14:paraId="59634985" w14:textId="6EEA5DED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Pk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24" w:type="pct"/>
          </w:tcPr>
          <w:p w14:paraId="51085E63" w14:textId="55AE727C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DimDate</w:t>
            </w:r>
            <w:proofErr w:type="spellEnd"/>
          </w:p>
        </w:tc>
        <w:tc>
          <w:tcPr>
            <w:tcW w:w="1545" w:type="pct"/>
          </w:tcPr>
          <w:p w14:paraId="4919EB75" w14:textId="2D47FD3F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dateKey</w:t>
            </w:r>
            <w:proofErr w:type="spellEnd"/>
          </w:p>
        </w:tc>
        <w:tc>
          <w:tcPr>
            <w:tcW w:w="1117" w:type="pct"/>
          </w:tcPr>
          <w:p w14:paraId="612844BD" w14:textId="1DFB99E1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 xml:space="preserve">Llave foránea de la </w:t>
            </w:r>
            <w:proofErr w:type="spellStart"/>
            <w:r w:rsidRPr="00E05229">
              <w:rPr>
                <w:rFonts w:cstheme="minorHAnsi"/>
                <w:sz w:val="20"/>
                <w:szCs w:val="20"/>
              </w:rPr>
              <w:t>DimDate</w:t>
            </w:r>
            <w:proofErr w:type="spellEnd"/>
          </w:p>
        </w:tc>
      </w:tr>
      <w:tr w:rsidR="00075C19" w:rsidRPr="00A70146" w14:paraId="39F4326F" w14:textId="27665034" w:rsidTr="00075C19">
        <w:tc>
          <w:tcPr>
            <w:tcW w:w="1183" w:type="pct"/>
          </w:tcPr>
          <w:p w14:paraId="56260C04" w14:textId="402E23AA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airlineKey</w:t>
            </w:r>
            <w:proofErr w:type="spellEnd"/>
          </w:p>
        </w:tc>
        <w:tc>
          <w:tcPr>
            <w:tcW w:w="631" w:type="pct"/>
          </w:tcPr>
          <w:p w14:paraId="0CA7E33B" w14:textId="1F7383EC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Pk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24" w:type="pct"/>
          </w:tcPr>
          <w:p w14:paraId="1FC4F686" w14:textId="04F3B5F7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Airline</w:t>
            </w:r>
            <w:proofErr w:type="spellEnd"/>
          </w:p>
        </w:tc>
        <w:tc>
          <w:tcPr>
            <w:tcW w:w="1545" w:type="pct"/>
          </w:tcPr>
          <w:p w14:paraId="62322CF9" w14:textId="24C70E6B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airlineKey</w:t>
            </w:r>
            <w:proofErr w:type="spellEnd"/>
          </w:p>
        </w:tc>
        <w:tc>
          <w:tcPr>
            <w:tcW w:w="1117" w:type="pct"/>
          </w:tcPr>
          <w:p w14:paraId="1B1FB3FC" w14:textId="0E6C8176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 xml:space="preserve">Llave foránea de la </w:t>
            </w:r>
            <w:proofErr w:type="spellStart"/>
            <w:r w:rsidRPr="00E05229">
              <w:rPr>
                <w:rFonts w:cstheme="minorHAnsi"/>
                <w:sz w:val="20"/>
                <w:szCs w:val="20"/>
              </w:rPr>
              <w:t>DimAirline</w:t>
            </w:r>
            <w:proofErr w:type="spellEnd"/>
          </w:p>
        </w:tc>
      </w:tr>
      <w:tr w:rsidR="00075C19" w:rsidRPr="00A70146" w14:paraId="114B92EE" w14:textId="3C23B93A" w:rsidTr="00075C19">
        <w:tc>
          <w:tcPr>
            <w:tcW w:w="1183" w:type="pct"/>
          </w:tcPr>
          <w:p w14:paraId="36253630" w14:textId="73717033" w:rsidR="00075C19" w:rsidRPr="00E05229" w:rsidRDefault="00075C19" w:rsidP="00731017">
            <w:pPr>
              <w:pStyle w:val="Prrafodelista"/>
              <w:ind w:left="0"/>
              <w:rPr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flightNumber</w:t>
            </w:r>
            <w:proofErr w:type="spellEnd"/>
          </w:p>
        </w:tc>
        <w:tc>
          <w:tcPr>
            <w:tcW w:w="631" w:type="pct"/>
          </w:tcPr>
          <w:p w14:paraId="4C9C91F9" w14:textId="42D4D6D8" w:rsidR="00075C19" w:rsidRPr="00E05229" w:rsidRDefault="00075C19" w:rsidP="00731017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 w:rsidRPr="00E05229">
              <w:rPr>
                <w:sz w:val="20"/>
                <w:szCs w:val="20"/>
              </w:rPr>
              <w:t>varchar</w:t>
            </w:r>
            <w:proofErr w:type="spellEnd"/>
            <w:r w:rsidRPr="00E05229">
              <w:rPr>
                <w:sz w:val="20"/>
                <w:szCs w:val="20"/>
              </w:rPr>
              <w:t xml:space="preserve"> (25)</w:t>
            </w:r>
          </w:p>
        </w:tc>
        <w:tc>
          <w:tcPr>
            <w:tcW w:w="524" w:type="pct"/>
          </w:tcPr>
          <w:p w14:paraId="2D98E2B0" w14:textId="16390759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5D3D3C9F" w14:textId="24DB94F6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Flight_Number_Operating_Airline</w:t>
            </w:r>
            <w:proofErr w:type="spellEnd"/>
          </w:p>
        </w:tc>
        <w:tc>
          <w:tcPr>
            <w:tcW w:w="1117" w:type="pct"/>
          </w:tcPr>
          <w:p w14:paraId="4185AEAD" w14:textId="378A7262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Número de vuelo</w:t>
            </w:r>
          </w:p>
        </w:tc>
      </w:tr>
      <w:tr w:rsidR="00075C19" w:rsidRPr="00A70146" w14:paraId="74E75005" w14:textId="3E32F484" w:rsidTr="00075C19">
        <w:tc>
          <w:tcPr>
            <w:tcW w:w="1183" w:type="pct"/>
          </w:tcPr>
          <w:p w14:paraId="683FAE54" w14:textId="7F656D3B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originAirportId</w:t>
            </w:r>
            <w:proofErr w:type="spellEnd"/>
          </w:p>
        </w:tc>
        <w:tc>
          <w:tcPr>
            <w:tcW w:w="631" w:type="pct"/>
          </w:tcPr>
          <w:p w14:paraId="6E0FBCD5" w14:textId="77777777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6CCC1BEE" w14:textId="4A691D51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6D5870AB" w14:textId="7B4CED32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OriginAirportID</w:t>
            </w:r>
            <w:proofErr w:type="spellEnd"/>
          </w:p>
        </w:tc>
        <w:tc>
          <w:tcPr>
            <w:tcW w:w="1117" w:type="pct"/>
          </w:tcPr>
          <w:p w14:paraId="43DB3C0D" w14:textId="2EC5E9CE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Id del aeropuerto de origen</w:t>
            </w:r>
          </w:p>
        </w:tc>
      </w:tr>
      <w:tr w:rsidR="00075C19" w:rsidRPr="00A70146" w14:paraId="0A3C61CB" w14:textId="558C7634" w:rsidTr="00075C19">
        <w:tc>
          <w:tcPr>
            <w:tcW w:w="1183" w:type="pct"/>
          </w:tcPr>
          <w:p w14:paraId="68F5D26A" w14:textId="2DC8B907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destAirportId</w:t>
            </w:r>
            <w:proofErr w:type="spellEnd"/>
          </w:p>
        </w:tc>
        <w:tc>
          <w:tcPr>
            <w:tcW w:w="631" w:type="pct"/>
          </w:tcPr>
          <w:p w14:paraId="39961D6D" w14:textId="6E9BC033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4EF3AE2C" w14:textId="14F67BC0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756DA413" w14:textId="4F58ADBC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DestAirportID</w:t>
            </w:r>
            <w:proofErr w:type="spellEnd"/>
          </w:p>
        </w:tc>
        <w:tc>
          <w:tcPr>
            <w:tcW w:w="1117" w:type="pct"/>
          </w:tcPr>
          <w:p w14:paraId="089F9876" w14:textId="33848981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Id del aeropuerto de destino</w:t>
            </w:r>
          </w:p>
        </w:tc>
      </w:tr>
      <w:tr w:rsidR="00075C19" w:rsidRPr="00A70146" w14:paraId="06755422" w14:textId="6000BC21" w:rsidTr="00075C19">
        <w:tc>
          <w:tcPr>
            <w:tcW w:w="1183" w:type="pct"/>
          </w:tcPr>
          <w:p w14:paraId="49806A02" w14:textId="14E85FC3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originCityName</w:t>
            </w:r>
            <w:proofErr w:type="spellEnd"/>
          </w:p>
        </w:tc>
        <w:tc>
          <w:tcPr>
            <w:tcW w:w="631" w:type="pct"/>
          </w:tcPr>
          <w:p w14:paraId="5E6FB095" w14:textId="18853342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(100)</w:t>
            </w:r>
          </w:p>
        </w:tc>
        <w:tc>
          <w:tcPr>
            <w:tcW w:w="524" w:type="pct"/>
          </w:tcPr>
          <w:p w14:paraId="7DD62682" w14:textId="07FC1DE8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1B903606" w14:textId="0E73A905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OriginCityName</w:t>
            </w:r>
            <w:proofErr w:type="spellEnd"/>
          </w:p>
        </w:tc>
        <w:tc>
          <w:tcPr>
            <w:tcW w:w="1117" w:type="pct"/>
          </w:tcPr>
          <w:p w14:paraId="173E1F53" w14:textId="5F74F171" w:rsidR="00075C19" w:rsidRPr="00E05229" w:rsidRDefault="00075C19" w:rsidP="0073101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Nombre de la ciudad de origen</w:t>
            </w:r>
          </w:p>
        </w:tc>
      </w:tr>
      <w:tr w:rsidR="00075C19" w:rsidRPr="00A70146" w14:paraId="60BB2BFB" w14:textId="2A8CA705" w:rsidTr="00075C19">
        <w:tc>
          <w:tcPr>
            <w:tcW w:w="1183" w:type="pct"/>
          </w:tcPr>
          <w:p w14:paraId="5E29488F" w14:textId="27E85097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originStateName</w:t>
            </w:r>
            <w:proofErr w:type="spellEnd"/>
          </w:p>
        </w:tc>
        <w:tc>
          <w:tcPr>
            <w:tcW w:w="631" w:type="pct"/>
          </w:tcPr>
          <w:p w14:paraId="70D1763B" w14:textId="5D5E1283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(100)</w:t>
            </w:r>
          </w:p>
        </w:tc>
        <w:tc>
          <w:tcPr>
            <w:tcW w:w="524" w:type="pct"/>
          </w:tcPr>
          <w:p w14:paraId="2EB19EEF" w14:textId="57586375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6F2B0712" w14:textId="589BD0A6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OriginStateName</w:t>
            </w:r>
            <w:proofErr w:type="spellEnd"/>
          </w:p>
        </w:tc>
        <w:tc>
          <w:tcPr>
            <w:tcW w:w="1117" w:type="pct"/>
          </w:tcPr>
          <w:p w14:paraId="70F02FAC" w14:textId="7EF04ED7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Nombre del estado de origen</w:t>
            </w:r>
          </w:p>
        </w:tc>
      </w:tr>
      <w:tr w:rsidR="00075C19" w:rsidRPr="00A70146" w14:paraId="27C563D1" w14:textId="1B87D9DA" w:rsidTr="00075C19">
        <w:tc>
          <w:tcPr>
            <w:tcW w:w="1183" w:type="pct"/>
          </w:tcPr>
          <w:p w14:paraId="07933280" w14:textId="7938A7E5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destCityName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 </w:t>
            </w:r>
          </w:p>
        </w:tc>
        <w:tc>
          <w:tcPr>
            <w:tcW w:w="631" w:type="pct"/>
          </w:tcPr>
          <w:p w14:paraId="350504B5" w14:textId="3A369F29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(100)</w:t>
            </w:r>
          </w:p>
        </w:tc>
        <w:tc>
          <w:tcPr>
            <w:tcW w:w="524" w:type="pct"/>
          </w:tcPr>
          <w:p w14:paraId="1C92740A" w14:textId="00EE5D28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397A66C5" w14:textId="7C7553B2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DestCityName</w:t>
            </w:r>
            <w:proofErr w:type="spellEnd"/>
          </w:p>
        </w:tc>
        <w:tc>
          <w:tcPr>
            <w:tcW w:w="1117" w:type="pct"/>
          </w:tcPr>
          <w:p w14:paraId="45BD3851" w14:textId="01FA6DB3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Nombre de la ciudad de destino</w:t>
            </w:r>
          </w:p>
        </w:tc>
      </w:tr>
      <w:tr w:rsidR="00075C19" w:rsidRPr="00A70146" w14:paraId="3D092A43" w14:textId="767D0A87" w:rsidTr="00075C19">
        <w:tc>
          <w:tcPr>
            <w:tcW w:w="1183" w:type="pct"/>
          </w:tcPr>
          <w:p w14:paraId="5A931101" w14:textId="0D526996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destStateName</w:t>
            </w:r>
            <w:proofErr w:type="spellEnd"/>
          </w:p>
        </w:tc>
        <w:tc>
          <w:tcPr>
            <w:tcW w:w="631" w:type="pct"/>
          </w:tcPr>
          <w:p w14:paraId="57004986" w14:textId="2014B5BC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(100)</w:t>
            </w:r>
          </w:p>
        </w:tc>
        <w:tc>
          <w:tcPr>
            <w:tcW w:w="524" w:type="pct"/>
          </w:tcPr>
          <w:p w14:paraId="411184AD" w14:textId="0BD92B70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581BC95F" w14:textId="4C3F97D1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DestStateName</w:t>
            </w:r>
            <w:proofErr w:type="spellEnd"/>
          </w:p>
        </w:tc>
        <w:tc>
          <w:tcPr>
            <w:tcW w:w="1117" w:type="pct"/>
          </w:tcPr>
          <w:p w14:paraId="3609DB00" w14:textId="6E5349F5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Nombre del estado de destino</w:t>
            </w:r>
          </w:p>
        </w:tc>
      </w:tr>
      <w:tr w:rsidR="00075C19" w:rsidRPr="00A70146" w14:paraId="478A61DB" w14:textId="7379C9A3" w:rsidTr="00075C19">
        <w:tc>
          <w:tcPr>
            <w:tcW w:w="1183" w:type="pct"/>
          </w:tcPr>
          <w:p w14:paraId="23A723A2" w14:textId="00FDA1C4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distanceMiles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  </w:t>
            </w:r>
          </w:p>
        </w:tc>
        <w:tc>
          <w:tcPr>
            <w:tcW w:w="631" w:type="pct"/>
          </w:tcPr>
          <w:p w14:paraId="5E0EC8C7" w14:textId="7EDFE355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78396CB5" w14:textId="3DB7E400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4E0C439B" w14:textId="5CD535EE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Distance</w:t>
            </w:r>
            <w:proofErr w:type="spellEnd"/>
          </w:p>
        </w:tc>
        <w:tc>
          <w:tcPr>
            <w:tcW w:w="1117" w:type="pct"/>
          </w:tcPr>
          <w:p w14:paraId="22395B57" w14:textId="22D0D796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Distancia recorrida en el vuelo en millas</w:t>
            </w:r>
          </w:p>
        </w:tc>
      </w:tr>
      <w:tr w:rsidR="00075C19" w:rsidRPr="00A70146" w14:paraId="277CA6CA" w14:textId="2B56FB21" w:rsidTr="00075C19">
        <w:tc>
          <w:tcPr>
            <w:tcW w:w="1183" w:type="pct"/>
          </w:tcPr>
          <w:p w14:paraId="22D8F284" w14:textId="4A7EBE4B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programmedDepTime</w:t>
            </w:r>
            <w:proofErr w:type="spellEnd"/>
          </w:p>
        </w:tc>
        <w:tc>
          <w:tcPr>
            <w:tcW w:w="631" w:type="pct"/>
          </w:tcPr>
          <w:p w14:paraId="77DC7144" w14:textId="77777777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5EF22A33" w14:textId="3962DC52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0B49C0F8" w14:textId="4927DC26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CRSDepTime</w:t>
            </w:r>
            <w:proofErr w:type="spellEnd"/>
          </w:p>
        </w:tc>
        <w:tc>
          <w:tcPr>
            <w:tcW w:w="1117" w:type="pct"/>
          </w:tcPr>
          <w:p w14:paraId="42ECF79B" w14:textId="28F9ABDF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Hora programada de salida del vuelo</w:t>
            </w:r>
          </w:p>
        </w:tc>
      </w:tr>
      <w:tr w:rsidR="00075C19" w:rsidRPr="00A70146" w14:paraId="63CF32A9" w14:textId="67AE4905" w:rsidTr="00075C19">
        <w:tc>
          <w:tcPr>
            <w:tcW w:w="1183" w:type="pct"/>
          </w:tcPr>
          <w:p w14:paraId="74174BCD" w14:textId="049BF72C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realDepTime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 </w:t>
            </w:r>
          </w:p>
        </w:tc>
        <w:tc>
          <w:tcPr>
            <w:tcW w:w="631" w:type="pct"/>
          </w:tcPr>
          <w:p w14:paraId="3CC3EF0F" w14:textId="77777777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43B6E864" w14:textId="3EF7DE77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5AFE2B47" w14:textId="5039D8E1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DepTime</w:t>
            </w:r>
            <w:proofErr w:type="spellEnd"/>
          </w:p>
        </w:tc>
        <w:tc>
          <w:tcPr>
            <w:tcW w:w="1117" w:type="pct"/>
          </w:tcPr>
          <w:p w14:paraId="243434E9" w14:textId="780B4524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Hora real de salida del vuelo</w:t>
            </w:r>
          </w:p>
        </w:tc>
      </w:tr>
      <w:tr w:rsidR="00075C19" w:rsidRPr="00A70146" w14:paraId="1AAD457A" w14:textId="3B26211B" w:rsidTr="00075C19">
        <w:tc>
          <w:tcPr>
            <w:tcW w:w="1183" w:type="pct"/>
          </w:tcPr>
          <w:p w14:paraId="1ED75E81" w14:textId="6D7E69E0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depTimeDelay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 </w:t>
            </w:r>
          </w:p>
        </w:tc>
        <w:tc>
          <w:tcPr>
            <w:tcW w:w="631" w:type="pct"/>
          </w:tcPr>
          <w:p w14:paraId="47513DED" w14:textId="77777777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12C17661" w14:textId="0F3A28AA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Calculado</w:t>
            </w:r>
          </w:p>
        </w:tc>
        <w:tc>
          <w:tcPr>
            <w:tcW w:w="1545" w:type="pct"/>
          </w:tcPr>
          <w:p w14:paraId="22E73371" w14:textId="064704B3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CRSDepTime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- </w:t>
            </w:r>
            <w:proofErr w:type="spellStart"/>
            <w:r w:rsidRPr="00E05229">
              <w:rPr>
                <w:rFonts w:cstheme="minorHAnsi"/>
                <w:sz w:val="20"/>
                <w:szCs w:val="20"/>
              </w:rPr>
              <w:t>DepTime</w:t>
            </w:r>
            <w:proofErr w:type="spellEnd"/>
          </w:p>
        </w:tc>
        <w:tc>
          <w:tcPr>
            <w:tcW w:w="1117" w:type="pct"/>
          </w:tcPr>
          <w:p w14:paraId="40D0E173" w14:textId="4905B6FA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Tiempo de retraso en minutos, entre la hora programada de salida del vuelo y la hora real de salida</w:t>
            </w:r>
          </w:p>
        </w:tc>
      </w:tr>
      <w:tr w:rsidR="00075C19" w:rsidRPr="00A70146" w14:paraId="37EEE6F6" w14:textId="2D605599" w:rsidTr="00075C19">
        <w:tc>
          <w:tcPr>
            <w:tcW w:w="1183" w:type="pct"/>
          </w:tcPr>
          <w:p w14:paraId="044F217B" w14:textId="6674CE4D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lastRenderedPageBreak/>
              <w:t xml:space="preserve">depDelayUp15  </w:t>
            </w:r>
          </w:p>
        </w:tc>
        <w:tc>
          <w:tcPr>
            <w:tcW w:w="631" w:type="pct"/>
          </w:tcPr>
          <w:p w14:paraId="6AC41C16" w14:textId="0A586FAE" w:rsidR="00075C19" w:rsidRPr="00E05229" w:rsidRDefault="00075C19" w:rsidP="00075C19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 w:rsidRPr="00E05229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00765EDF" w14:textId="195C2189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5822539F" w14:textId="69103E50" w:rsidR="00075C19" w:rsidRPr="00E05229" w:rsidRDefault="00075C19" w:rsidP="00075C19">
            <w:pPr>
              <w:pStyle w:val="Prrafodelista"/>
              <w:ind w:left="0"/>
              <w:rPr>
                <w:sz w:val="20"/>
                <w:szCs w:val="20"/>
              </w:rPr>
            </w:pPr>
            <w:r w:rsidRPr="00E05229">
              <w:rPr>
                <w:sz w:val="20"/>
                <w:szCs w:val="20"/>
              </w:rPr>
              <w:t>DepDel15</w:t>
            </w:r>
          </w:p>
        </w:tc>
        <w:tc>
          <w:tcPr>
            <w:tcW w:w="1117" w:type="pct"/>
          </w:tcPr>
          <w:p w14:paraId="63C0AC51" w14:textId="46EE5D6A" w:rsidR="00075C19" w:rsidRPr="00E05229" w:rsidRDefault="00075C19" w:rsidP="00075C19">
            <w:pPr>
              <w:pStyle w:val="Prrafodelista"/>
              <w:ind w:left="0"/>
              <w:rPr>
                <w:sz w:val="20"/>
                <w:szCs w:val="20"/>
              </w:rPr>
            </w:pPr>
            <w:r w:rsidRPr="00E05229">
              <w:rPr>
                <w:sz w:val="20"/>
                <w:szCs w:val="20"/>
              </w:rPr>
              <w:t>Indicador si un vuelo</w:t>
            </w:r>
            <w:r w:rsidR="00DF56B2" w:rsidRPr="00E05229">
              <w:rPr>
                <w:sz w:val="20"/>
                <w:szCs w:val="20"/>
              </w:rPr>
              <w:t xml:space="preserve"> tuvo retraso por más de 15 minutos</w:t>
            </w:r>
            <w:r w:rsidR="00312D3F" w:rsidRPr="00E05229">
              <w:rPr>
                <w:sz w:val="20"/>
                <w:szCs w:val="20"/>
              </w:rPr>
              <w:t>, en la salida.</w:t>
            </w:r>
          </w:p>
        </w:tc>
      </w:tr>
      <w:tr w:rsidR="00075C19" w:rsidRPr="00A70146" w14:paraId="64429F1B" w14:textId="59093054" w:rsidTr="00075C19">
        <w:tc>
          <w:tcPr>
            <w:tcW w:w="1183" w:type="pct"/>
          </w:tcPr>
          <w:p w14:paraId="631F3565" w14:textId="6F2A87F4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depDelayDescription</w:t>
            </w:r>
            <w:proofErr w:type="spellEnd"/>
          </w:p>
        </w:tc>
        <w:tc>
          <w:tcPr>
            <w:tcW w:w="631" w:type="pct"/>
          </w:tcPr>
          <w:p w14:paraId="3F504F37" w14:textId="3B4BD1D7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(10)</w:t>
            </w:r>
          </w:p>
        </w:tc>
        <w:tc>
          <w:tcPr>
            <w:tcW w:w="524" w:type="pct"/>
          </w:tcPr>
          <w:p w14:paraId="06FBBD90" w14:textId="77D6559E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Calculado</w:t>
            </w:r>
          </w:p>
        </w:tc>
        <w:tc>
          <w:tcPr>
            <w:tcW w:w="1545" w:type="pct"/>
          </w:tcPr>
          <w:p w14:paraId="02A3E2DB" w14:textId="31A815C9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depTimeDelay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&gt;</w:t>
            </w:r>
            <w:proofErr w:type="gram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0 ?</w:t>
            </w:r>
            <w:proofErr w:type="gram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“Retraso”: “Sin retraso”</w:t>
            </w:r>
          </w:p>
        </w:tc>
        <w:tc>
          <w:tcPr>
            <w:tcW w:w="1117" w:type="pct"/>
          </w:tcPr>
          <w:p w14:paraId="508FE1ED" w14:textId="0F63FC95" w:rsidR="00075C19" w:rsidRPr="00E05229" w:rsidRDefault="00DF56B2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Indicador si un vuelo tuvo retraso en la salida</w:t>
            </w:r>
          </w:p>
        </w:tc>
      </w:tr>
      <w:tr w:rsidR="00075C19" w:rsidRPr="00A70146" w14:paraId="5A62E01A" w14:textId="448749A3" w:rsidTr="00075C19">
        <w:tc>
          <w:tcPr>
            <w:tcW w:w="1183" w:type="pct"/>
          </w:tcPr>
          <w:p w14:paraId="3EFDA901" w14:textId="4BB50C92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taxiOutTime</w:t>
            </w:r>
            <w:proofErr w:type="spellEnd"/>
          </w:p>
        </w:tc>
        <w:tc>
          <w:tcPr>
            <w:tcW w:w="631" w:type="pct"/>
          </w:tcPr>
          <w:p w14:paraId="24495758" w14:textId="38ED8129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2CA8857D" w14:textId="25D19A9F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5815E0EE" w14:textId="7E7479C4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TaxiOut</w:t>
            </w:r>
            <w:proofErr w:type="spellEnd"/>
          </w:p>
        </w:tc>
        <w:tc>
          <w:tcPr>
            <w:tcW w:w="1117" w:type="pct"/>
          </w:tcPr>
          <w:p w14:paraId="1520C0BE" w14:textId="3B3CD6A8" w:rsidR="00075C19" w:rsidRPr="00E05229" w:rsidRDefault="00DF56B2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Tiempo de preparación antes del vuelo</w:t>
            </w:r>
          </w:p>
        </w:tc>
      </w:tr>
      <w:tr w:rsidR="00075C19" w:rsidRPr="00A70146" w14:paraId="6490A304" w14:textId="44C2D942" w:rsidTr="00075C19">
        <w:tc>
          <w:tcPr>
            <w:tcW w:w="1183" w:type="pct"/>
          </w:tcPr>
          <w:p w14:paraId="0D89399C" w14:textId="6DDBF0AC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taxiOutUp15</w:t>
            </w:r>
          </w:p>
        </w:tc>
        <w:tc>
          <w:tcPr>
            <w:tcW w:w="631" w:type="pct"/>
          </w:tcPr>
          <w:p w14:paraId="6473BAFC" w14:textId="4CAB11E7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(10)</w:t>
            </w:r>
          </w:p>
        </w:tc>
        <w:tc>
          <w:tcPr>
            <w:tcW w:w="524" w:type="pct"/>
          </w:tcPr>
          <w:p w14:paraId="46D940EB" w14:textId="3143BE8D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Calculado</w:t>
            </w:r>
          </w:p>
        </w:tc>
        <w:tc>
          <w:tcPr>
            <w:tcW w:w="1545" w:type="pct"/>
          </w:tcPr>
          <w:p w14:paraId="179C5C61" w14:textId="5986D858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taxiOutTime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&gt;</w:t>
            </w:r>
            <w:proofErr w:type="gram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15 ?</w:t>
            </w:r>
            <w:proofErr w:type="gram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“Si</w:t>
            </w:r>
            <w:proofErr w:type="gram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” :</w:t>
            </w:r>
            <w:proofErr w:type="gram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“No”</w:t>
            </w:r>
          </w:p>
        </w:tc>
        <w:tc>
          <w:tcPr>
            <w:tcW w:w="1117" w:type="pct"/>
          </w:tcPr>
          <w:p w14:paraId="02157F6A" w14:textId="155C0EC2" w:rsidR="00075C19" w:rsidRPr="00E05229" w:rsidRDefault="00DF56B2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Indicador si el tiempo de preparación antes del vuelo es mayor a 15 minutos.</w:t>
            </w:r>
          </w:p>
        </w:tc>
      </w:tr>
      <w:tr w:rsidR="00075C19" w:rsidRPr="00A70146" w14:paraId="166D6125" w14:textId="335A542B" w:rsidTr="00075C19">
        <w:tc>
          <w:tcPr>
            <w:tcW w:w="1183" w:type="pct"/>
          </w:tcPr>
          <w:p w14:paraId="5834AD9B" w14:textId="600C1EAD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wheelsOff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 </w:t>
            </w:r>
          </w:p>
        </w:tc>
        <w:tc>
          <w:tcPr>
            <w:tcW w:w="631" w:type="pct"/>
          </w:tcPr>
          <w:p w14:paraId="77F5063F" w14:textId="51D78FD4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0DFD9128" w14:textId="43CDF8F9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53B65F28" w14:textId="5B12AF13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WheelsOff</w:t>
            </w:r>
            <w:proofErr w:type="spellEnd"/>
          </w:p>
        </w:tc>
        <w:tc>
          <w:tcPr>
            <w:tcW w:w="1117" w:type="pct"/>
          </w:tcPr>
          <w:p w14:paraId="2B5BD60E" w14:textId="3C56A7D3" w:rsidR="00075C19" w:rsidRPr="00E05229" w:rsidRDefault="00DF56B2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Tiempo después de preparación y antes del despegue</w:t>
            </w:r>
          </w:p>
        </w:tc>
      </w:tr>
      <w:tr w:rsidR="00075C19" w:rsidRPr="00A70146" w14:paraId="7AF319A8" w14:textId="118A0AD4" w:rsidTr="00075C19">
        <w:tc>
          <w:tcPr>
            <w:tcW w:w="1183" w:type="pct"/>
          </w:tcPr>
          <w:p w14:paraId="4C9443AE" w14:textId="11A13C19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wheelsOn</w:t>
            </w:r>
            <w:proofErr w:type="spellEnd"/>
          </w:p>
        </w:tc>
        <w:tc>
          <w:tcPr>
            <w:tcW w:w="631" w:type="pct"/>
          </w:tcPr>
          <w:p w14:paraId="6EF550A3" w14:textId="59CD8D4E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542362AB" w14:textId="09000763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6C8D11DC" w14:textId="76D342F7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WheelsOn</w:t>
            </w:r>
            <w:proofErr w:type="spellEnd"/>
          </w:p>
        </w:tc>
        <w:tc>
          <w:tcPr>
            <w:tcW w:w="1117" w:type="pct"/>
          </w:tcPr>
          <w:p w14:paraId="77CE105F" w14:textId="24A23B45" w:rsidR="00075C19" w:rsidRPr="00E05229" w:rsidRDefault="00DF56B2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Tiempo después del aterrizaje y antes de la preparación para la salida de pasajeros</w:t>
            </w:r>
          </w:p>
        </w:tc>
      </w:tr>
      <w:tr w:rsidR="00075C19" w:rsidRPr="00A70146" w14:paraId="32AEB915" w14:textId="3284C48F" w:rsidTr="00075C19">
        <w:tc>
          <w:tcPr>
            <w:tcW w:w="1183" w:type="pct"/>
          </w:tcPr>
          <w:p w14:paraId="66E8D5E2" w14:textId="15286D82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timeOnAir</w:t>
            </w:r>
            <w:proofErr w:type="spellEnd"/>
          </w:p>
        </w:tc>
        <w:tc>
          <w:tcPr>
            <w:tcW w:w="631" w:type="pct"/>
          </w:tcPr>
          <w:p w14:paraId="0D622DED" w14:textId="0E5262E2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0A888304" w14:textId="19A99B86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Calculado</w:t>
            </w:r>
          </w:p>
        </w:tc>
        <w:tc>
          <w:tcPr>
            <w:tcW w:w="1545" w:type="pct"/>
          </w:tcPr>
          <w:p w14:paraId="3216E07C" w14:textId="5F3B9B71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realArrTime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- </w:t>
            </w: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realDepTime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 </w:t>
            </w:r>
          </w:p>
        </w:tc>
        <w:tc>
          <w:tcPr>
            <w:tcW w:w="1117" w:type="pct"/>
          </w:tcPr>
          <w:p w14:paraId="2A7578A5" w14:textId="00535117" w:rsidR="00075C19" w:rsidRPr="00E05229" w:rsidRDefault="00DF56B2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Tiempo en el aire en minutos</w:t>
            </w:r>
          </w:p>
        </w:tc>
      </w:tr>
      <w:tr w:rsidR="00075C19" w:rsidRPr="00A70146" w14:paraId="04A133A2" w14:textId="68274E1A" w:rsidTr="00075C19">
        <w:tc>
          <w:tcPr>
            <w:tcW w:w="1183" w:type="pct"/>
          </w:tcPr>
          <w:p w14:paraId="7AB8F729" w14:textId="4DB4C971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taxiInTime</w:t>
            </w:r>
            <w:proofErr w:type="spellEnd"/>
          </w:p>
        </w:tc>
        <w:tc>
          <w:tcPr>
            <w:tcW w:w="631" w:type="pct"/>
          </w:tcPr>
          <w:p w14:paraId="24EEDFE0" w14:textId="16C739F8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7B0F5123" w14:textId="1047DC23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15A8B7D5" w14:textId="2FB253C4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TaxiIn</w:t>
            </w:r>
            <w:proofErr w:type="spellEnd"/>
          </w:p>
        </w:tc>
        <w:tc>
          <w:tcPr>
            <w:tcW w:w="1117" w:type="pct"/>
          </w:tcPr>
          <w:p w14:paraId="46EC2EFC" w14:textId="3A8B5838" w:rsidR="00075C19" w:rsidRPr="00E05229" w:rsidRDefault="00DF56B2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 xml:space="preserve">Tiempo de preparación </w:t>
            </w:r>
            <w:r w:rsidR="00312D3F" w:rsidRPr="00E05229">
              <w:rPr>
                <w:rFonts w:cstheme="minorHAnsi"/>
                <w:sz w:val="20"/>
                <w:szCs w:val="20"/>
              </w:rPr>
              <w:t>después del vuelo</w:t>
            </w:r>
          </w:p>
        </w:tc>
      </w:tr>
      <w:tr w:rsidR="00075C19" w:rsidRPr="00A70146" w14:paraId="5C2317AC" w14:textId="0BD52394" w:rsidTr="00075C19">
        <w:tc>
          <w:tcPr>
            <w:tcW w:w="1183" w:type="pct"/>
          </w:tcPr>
          <w:p w14:paraId="75A44284" w14:textId="2B9EDE05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taxiInUp15</w:t>
            </w:r>
          </w:p>
        </w:tc>
        <w:tc>
          <w:tcPr>
            <w:tcW w:w="631" w:type="pct"/>
          </w:tcPr>
          <w:p w14:paraId="3998AF80" w14:textId="17E8C0BB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(10)</w:t>
            </w:r>
          </w:p>
        </w:tc>
        <w:tc>
          <w:tcPr>
            <w:tcW w:w="524" w:type="pct"/>
          </w:tcPr>
          <w:p w14:paraId="31918A8E" w14:textId="48912F2C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377D473F" w14:textId="0FBA1861" w:rsidR="00075C19" w:rsidRPr="00E05229" w:rsidRDefault="00075C19" w:rsidP="00075C1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taxiInTime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&gt;</w:t>
            </w:r>
            <w:proofErr w:type="gram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15 ?</w:t>
            </w:r>
            <w:proofErr w:type="gram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“Si</w:t>
            </w:r>
            <w:proofErr w:type="gram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” :</w:t>
            </w:r>
            <w:proofErr w:type="gram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“No”</w:t>
            </w:r>
          </w:p>
        </w:tc>
        <w:tc>
          <w:tcPr>
            <w:tcW w:w="1117" w:type="pct"/>
          </w:tcPr>
          <w:p w14:paraId="0AC29DDD" w14:textId="5CA96C0E" w:rsidR="00075C19" w:rsidRPr="00E05229" w:rsidRDefault="00312D3F" w:rsidP="00075C1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Indicador si el tiempo de preparación después del vuelo es mayor a 15 minutos.</w:t>
            </w:r>
          </w:p>
        </w:tc>
      </w:tr>
      <w:tr w:rsidR="00312D3F" w:rsidRPr="00A70146" w14:paraId="2822B2D9" w14:textId="6D602404" w:rsidTr="00075C19">
        <w:tc>
          <w:tcPr>
            <w:tcW w:w="1183" w:type="pct"/>
          </w:tcPr>
          <w:p w14:paraId="6ADECDD0" w14:textId="5B39B3C4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programmedArrTime</w:t>
            </w:r>
            <w:proofErr w:type="spellEnd"/>
          </w:p>
        </w:tc>
        <w:tc>
          <w:tcPr>
            <w:tcW w:w="631" w:type="pct"/>
          </w:tcPr>
          <w:p w14:paraId="008A90D7" w14:textId="77777777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5EE32759" w14:textId="2882ECA5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4B6977B8" w14:textId="4D78C371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CRSArrTime</w:t>
            </w:r>
            <w:proofErr w:type="spellEnd"/>
          </w:p>
        </w:tc>
        <w:tc>
          <w:tcPr>
            <w:tcW w:w="1117" w:type="pct"/>
          </w:tcPr>
          <w:p w14:paraId="1C52A3FE" w14:textId="48A8F141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Hora programada de llegada del vuelo</w:t>
            </w:r>
          </w:p>
        </w:tc>
      </w:tr>
      <w:tr w:rsidR="00312D3F" w:rsidRPr="00A70146" w14:paraId="040CA714" w14:textId="30064982" w:rsidTr="00075C19">
        <w:tc>
          <w:tcPr>
            <w:tcW w:w="1183" w:type="pct"/>
          </w:tcPr>
          <w:p w14:paraId="563402FA" w14:textId="69516A3D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realArrTime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 </w:t>
            </w:r>
          </w:p>
        </w:tc>
        <w:tc>
          <w:tcPr>
            <w:tcW w:w="631" w:type="pct"/>
          </w:tcPr>
          <w:p w14:paraId="246309FD" w14:textId="6B77DED5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0682E83C" w14:textId="2069D032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6713F78C" w14:textId="2D5423DA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ArrTime</w:t>
            </w:r>
            <w:proofErr w:type="spellEnd"/>
          </w:p>
        </w:tc>
        <w:tc>
          <w:tcPr>
            <w:tcW w:w="1117" w:type="pct"/>
          </w:tcPr>
          <w:p w14:paraId="7C3EC6A8" w14:textId="2F8461E4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Hora real de llegada del vuelo</w:t>
            </w:r>
          </w:p>
        </w:tc>
      </w:tr>
      <w:tr w:rsidR="00312D3F" w:rsidRPr="00A70146" w14:paraId="2016666C" w14:textId="0F95814A" w:rsidTr="00075C19">
        <w:tc>
          <w:tcPr>
            <w:tcW w:w="1183" w:type="pct"/>
          </w:tcPr>
          <w:p w14:paraId="74726F59" w14:textId="06A59D59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arrTimeDelay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 </w:t>
            </w:r>
          </w:p>
        </w:tc>
        <w:tc>
          <w:tcPr>
            <w:tcW w:w="631" w:type="pct"/>
          </w:tcPr>
          <w:p w14:paraId="6526954D" w14:textId="77777777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143AA170" w14:textId="3A3F7E2D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284FFFD5" w14:textId="082344A9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ArrDel15</w:t>
            </w:r>
          </w:p>
        </w:tc>
        <w:tc>
          <w:tcPr>
            <w:tcW w:w="1117" w:type="pct"/>
          </w:tcPr>
          <w:p w14:paraId="758DB2E5" w14:textId="50510F47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Tiempo de retraso en minutos, entre la hora programada de llegada del vuelo y la hora real de llegada</w:t>
            </w:r>
          </w:p>
        </w:tc>
      </w:tr>
      <w:tr w:rsidR="00312D3F" w:rsidRPr="00A70146" w14:paraId="4B1D4B18" w14:textId="096D9FA0" w:rsidTr="00075C19">
        <w:tc>
          <w:tcPr>
            <w:tcW w:w="1183" w:type="pct"/>
          </w:tcPr>
          <w:p w14:paraId="1664011F" w14:textId="42499D90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arrDelayUp15  </w:t>
            </w:r>
          </w:p>
        </w:tc>
        <w:tc>
          <w:tcPr>
            <w:tcW w:w="631" w:type="pct"/>
          </w:tcPr>
          <w:p w14:paraId="158BCB78" w14:textId="670A9755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(10)</w:t>
            </w:r>
          </w:p>
        </w:tc>
        <w:tc>
          <w:tcPr>
            <w:tcW w:w="524" w:type="pct"/>
          </w:tcPr>
          <w:p w14:paraId="2F097FD4" w14:textId="1ECF2FF2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1A79BB90" w14:textId="4EEA26D3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arrTimeDelay</w:t>
            </w:r>
            <w:proofErr w:type="spell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 &gt;</w:t>
            </w:r>
            <w:proofErr w:type="gram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15 ? “Llegada con retraso</w:t>
            </w:r>
            <w:proofErr w:type="gram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” :</w:t>
            </w:r>
            <w:proofErr w:type="gram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 xml:space="preserve"> “Llegada sin retraso”</w:t>
            </w:r>
          </w:p>
        </w:tc>
        <w:tc>
          <w:tcPr>
            <w:tcW w:w="1117" w:type="pct"/>
          </w:tcPr>
          <w:p w14:paraId="4D9183A2" w14:textId="3883AAF6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sz w:val="20"/>
                <w:szCs w:val="20"/>
              </w:rPr>
              <w:t>Indicador si un vuelo tuvo retraso por más de 15 minutos</w:t>
            </w:r>
          </w:p>
        </w:tc>
      </w:tr>
      <w:tr w:rsidR="00312D3F" w:rsidRPr="00A70146" w14:paraId="0733B988" w14:textId="46A2521C" w:rsidTr="00075C19">
        <w:tc>
          <w:tcPr>
            <w:tcW w:w="1183" w:type="pct"/>
          </w:tcPr>
          <w:p w14:paraId="3DD6B202" w14:textId="3D95BC4B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arrDelayDescription</w:t>
            </w:r>
            <w:proofErr w:type="spellEnd"/>
          </w:p>
        </w:tc>
        <w:tc>
          <w:tcPr>
            <w:tcW w:w="631" w:type="pct"/>
          </w:tcPr>
          <w:p w14:paraId="7077CBD8" w14:textId="7F1080E2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(10)</w:t>
            </w:r>
          </w:p>
        </w:tc>
        <w:tc>
          <w:tcPr>
            <w:tcW w:w="524" w:type="pct"/>
          </w:tcPr>
          <w:p w14:paraId="3ED4047F" w14:textId="6BD88CD7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66BD4CAF" w14:textId="4E3E7BFA" w:rsidR="00312D3F" w:rsidRPr="00E05229" w:rsidRDefault="00312D3F" w:rsidP="00312D3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 w:rsidRPr="00E05229">
              <w:rPr>
                <w:color w:val="000000" w:themeColor="text1"/>
                <w:sz w:val="20"/>
                <w:szCs w:val="20"/>
              </w:rPr>
              <w:t>arrTimeDelay</w:t>
            </w:r>
            <w:proofErr w:type="spellEnd"/>
            <w:r w:rsidRPr="00E05229">
              <w:rPr>
                <w:color w:val="000000" w:themeColor="text1"/>
                <w:sz w:val="20"/>
                <w:szCs w:val="20"/>
              </w:rPr>
              <w:t xml:space="preserve"> &gt;</w:t>
            </w:r>
            <w:proofErr w:type="gramStart"/>
            <w:r w:rsidRPr="00E05229">
              <w:rPr>
                <w:color w:val="000000" w:themeColor="text1"/>
                <w:sz w:val="20"/>
                <w:szCs w:val="20"/>
              </w:rPr>
              <w:t>0 ?</w:t>
            </w:r>
            <w:proofErr w:type="gramEnd"/>
            <w:r w:rsidRPr="00E05229">
              <w:rPr>
                <w:color w:val="000000" w:themeColor="text1"/>
                <w:sz w:val="20"/>
                <w:szCs w:val="20"/>
              </w:rPr>
              <w:t xml:space="preserve"> “Retraso”: “Sin retraso”</w:t>
            </w:r>
          </w:p>
        </w:tc>
        <w:tc>
          <w:tcPr>
            <w:tcW w:w="1117" w:type="pct"/>
          </w:tcPr>
          <w:p w14:paraId="5C34E226" w14:textId="37FAEEEE" w:rsidR="00312D3F" w:rsidRPr="00E05229" w:rsidRDefault="00312D3F" w:rsidP="00312D3F">
            <w:pPr>
              <w:pStyle w:val="Prrafodelista"/>
              <w:ind w:left="0"/>
              <w:rPr>
                <w:color w:val="000000" w:themeColor="text1"/>
                <w:sz w:val="20"/>
                <w:szCs w:val="20"/>
              </w:rPr>
            </w:pP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Indicador si un vuelo tuvo retraso en la salida, en la llegada</w:t>
            </w:r>
          </w:p>
        </w:tc>
      </w:tr>
      <w:tr w:rsidR="00312D3F" w:rsidRPr="00A70146" w14:paraId="239EA76C" w14:textId="092B8296" w:rsidTr="00075C19">
        <w:tc>
          <w:tcPr>
            <w:tcW w:w="1183" w:type="pct"/>
          </w:tcPr>
          <w:p w14:paraId="0C9DDB87" w14:textId="68FACF16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cancelledInfo</w:t>
            </w:r>
            <w:proofErr w:type="spellEnd"/>
          </w:p>
        </w:tc>
        <w:tc>
          <w:tcPr>
            <w:tcW w:w="631" w:type="pct"/>
          </w:tcPr>
          <w:p w14:paraId="1EFB8384" w14:textId="7AE8E15B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(10)</w:t>
            </w:r>
          </w:p>
        </w:tc>
        <w:tc>
          <w:tcPr>
            <w:tcW w:w="524" w:type="pct"/>
          </w:tcPr>
          <w:p w14:paraId="31F11EA5" w14:textId="061BD41C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0A31628E" w14:textId="5696CF9D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Cancelled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== </w:t>
            </w:r>
            <w:proofErr w:type="gramStart"/>
            <w:r w:rsidRPr="00E05229">
              <w:rPr>
                <w:rFonts w:cstheme="minorHAnsi"/>
                <w:sz w:val="20"/>
                <w:szCs w:val="20"/>
              </w:rPr>
              <w:t xml:space="preserve">1 </w:t>
            </w: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?</w:t>
            </w:r>
            <w:proofErr w:type="gram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`”Si” : “No”</w:t>
            </w:r>
          </w:p>
        </w:tc>
        <w:tc>
          <w:tcPr>
            <w:tcW w:w="1117" w:type="pct"/>
          </w:tcPr>
          <w:p w14:paraId="653D65CB" w14:textId="07E6B002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Indicador si el vuelo fue cancelado</w:t>
            </w:r>
          </w:p>
        </w:tc>
      </w:tr>
      <w:tr w:rsidR="00312D3F" w:rsidRPr="00A70146" w14:paraId="06C5FAC4" w14:textId="3B5CED90" w:rsidTr="00075C19">
        <w:tc>
          <w:tcPr>
            <w:tcW w:w="1183" w:type="pct"/>
          </w:tcPr>
          <w:p w14:paraId="77649CC3" w14:textId="04D5680C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lastRenderedPageBreak/>
              <w:t>divertedInfo</w:t>
            </w:r>
            <w:proofErr w:type="spellEnd"/>
          </w:p>
        </w:tc>
        <w:tc>
          <w:tcPr>
            <w:tcW w:w="631" w:type="pct"/>
          </w:tcPr>
          <w:p w14:paraId="69DEE68A" w14:textId="2471A136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(10)</w:t>
            </w:r>
          </w:p>
        </w:tc>
        <w:tc>
          <w:tcPr>
            <w:tcW w:w="524" w:type="pct"/>
          </w:tcPr>
          <w:p w14:paraId="273F2628" w14:textId="6F199B9F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3CA7A732" w14:textId="01954102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Diverted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== </w:t>
            </w:r>
            <w:proofErr w:type="gramStart"/>
            <w:r w:rsidRPr="00E05229">
              <w:rPr>
                <w:rFonts w:cstheme="minorHAnsi"/>
                <w:sz w:val="20"/>
                <w:szCs w:val="20"/>
              </w:rPr>
              <w:t xml:space="preserve">1 </w:t>
            </w: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?</w:t>
            </w:r>
            <w:proofErr w:type="gram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`”Si” : “No”</w:t>
            </w:r>
          </w:p>
        </w:tc>
        <w:tc>
          <w:tcPr>
            <w:tcW w:w="1117" w:type="pct"/>
          </w:tcPr>
          <w:p w14:paraId="77129276" w14:textId="79C7A9D3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Indicador si el vuelo fue diferido</w:t>
            </w:r>
          </w:p>
        </w:tc>
      </w:tr>
      <w:tr w:rsidR="00312D3F" w:rsidRPr="00A70146" w14:paraId="3F50984D" w14:textId="4E4B85DA" w:rsidTr="00075C19">
        <w:tc>
          <w:tcPr>
            <w:tcW w:w="1183" w:type="pct"/>
          </w:tcPr>
          <w:p w14:paraId="2AE5231D" w14:textId="379EC629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numberDivertedAirportLandings</w:t>
            </w:r>
            <w:proofErr w:type="spellEnd"/>
          </w:p>
        </w:tc>
        <w:tc>
          <w:tcPr>
            <w:tcW w:w="631" w:type="pct"/>
          </w:tcPr>
          <w:p w14:paraId="3380E2A2" w14:textId="262360D8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7283252F" w14:textId="691E2DBE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2C366F17" w14:textId="5FDEC33A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DivAirportLandings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17" w:type="pct"/>
          </w:tcPr>
          <w:p w14:paraId="425AC926" w14:textId="357BE173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Cantidad de aeropuertos donde aterrizó un vuelo diferido</w:t>
            </w:r>
          </w:p>
        </w:tc>
      </w:tr>
      <w:tr w:rsidR="00312D3F" w:rsidRPr="00A70146" w14:paraId="794B1BB8" w14:textId="374F8EE7" w:rsidTr="00075C19">
        <w:tc>
          <w:tcPr>
            <w:tcW w:w="1183" w:type="pct"/>
          </w:tcPr>
          <w:p w14:paraId="112402FB" w14:textId="7F047D3B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divertedReachedOnTime</w:t>
            </w:r>
            <w:proofErr w:type="spellEnd"/>
          </w:p>
        </w:tc>
        <w:tc>
          <w:tcPr>
            <w:tcW w:w="631" w:type="pct"/>
          </w:tcPr>
          <w:p w14:paraId="2D9305CA" w14:textId="2711C8D4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varchar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(10)</w:t>
            </w:r>
          </w:p>
        </w:tc>
        <w:tc>
          <w:tcPr>
            <w:tcW w:w="524" w:type="pct"/>
          </w:tcPr>
          <w:p w14:paraId="7C51EF78" w14:textId="6BFC8F84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6E5CCDAB" w14:textId="5B691CD1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DivReachedDest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== </w:t>
            </w:r>
            <w:proofErr w:type="gramStart"/>
            <w:r w:rsidRPr="00E05229">
              <w:rPr>
                <w:rFonts w:cstheme="minorHAnsi"/>
                <w:sz w:val="20"/>
                <w:szCs w:val="20"/>
              </w:rPr>
              <w:t xml:space="preserve">1 </w:t>
            </w:r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?</w:t>
            </w:r>
            <w:proofErr w:type="gramEnd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`”Si” : “No”</w:t>
            </w:r>
          </w:p>
        </w:tc>
        <w:tc>
          <w:tcPr>
            <w:tcW w:w="1117" w:type="pct"/>
          </w:tcPr>
          <w:p w14:paraId="0229F795" w14:textId="5C183F40" w:rsidR="00312D3F" w:rsidRPr="00E05229" w:rsidRDefault="00312D3F" w:rsidP="00312D3F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Indicador si un vuelo diferido llegó al destino programado a tiempo</w:t>
            </w:r>
          </w:p>
        </w:tc>
      </w:tr>
      <w:tr w:rsidR="00E05229" w:rsidRPr="00A70146" w14:paraId="742AF381" w14:textId="5A686B5F" w:rsidTr="00075C19">
        <w:tc>
          <w:tcPr>
            <w:tcW w:w="1183" w:type="pct"/>
          </w:tcPr>
          <w:p w14:paraId="2E9ADF80" w14:textId="0490FDB6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divertedActualElapsedTime</w:t>
            </w:r>
            <w:proofErr w:type="spellEnd"/>
          </w:p>
        </w:tc>
        <w:tc>
          <w:tcPr>
            <w:tcW w:w="631" w:type="pct"/>
          </w:tcPr>
          <w:p w14:paraId="067CF072" w14:textId="01F75D7E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0220E8B6" w14:textId="2C4096B9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438C306F" w14:textId="61B4DFF2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DivActualElapsedTime</w:t>
            </w:r>
            <w:proofErr w:type="spellEnd"/>
            <w:r w:rsidRPr="00E05229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17" w:type="pct"/>
          </w:tcPr>
          <w:p w14:paraId="72EC0B27" w14:textId="35F51CF6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Tiempo de vuelo diferido que sí llegó a su destino en minutos</w:t>
            </w:r>
          </w:p>
        </w:tc>
      </w:tr>
      <w:tr w:rsidR="00E05229" w:rsidRPr="00A70146" w14:paraId="5002A271" w14:textId="1D67613C" w:rsidTr="00075C19">
        <w:tc>
          <w:tcPr>
            <w:tcW w:w="1183" w:type="pct"/>
          </w:tcPr>
          <w:p w14:paraId="4A6D62F2" w14:textId="53B35E32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divertedDelay</w:t>
            </w:r>
            <w:proofErr w:type="spellEnd"/>
          </w:p>
        </w:tc>
        <w:tc>
          <w:tcPr>
            <w:tcW w:w="631" w:type="pct"/>
          </w:tcPr>
          <w:p w14:paraId="6179AEE9" w14:textId="53C0ED6E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1438080C" w14:textId="7EFBC0AE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44998150" w14:textId="34FF5093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DivArrDelay</w:t>
            </w:r>
            <w:proofErr w:type="spellEnd"/>
          </w:p>
        </w:tc>
        <w:tc>
          <w:tcPr>
            <w:tcW w:w="1117" w:type="pct"/>
          </w:tcPr>
          <w:p w14:paraId="220A0D72" w14:textId="18D00996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Tiempo de retraso total en vuelos diferidos</w:t>
            </w:r>
          </w:p>
        </w:tc>
      </w:tr>
      <w:tr w:rsidR="00E05229" w:rsidRPr="00A70146" w14:paraId="22A141E5" w14:textId="4A39E765" w:rsidTr="00075C19">
        <w:tc>
          <w:tcPr>
            <w:tcW w:w="1183" w:type="pct"/>
          </w:tcPr>
          <w:p w14:paraId="5BEE6B8C" w14:textId="327CFDDE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carrierDelay</w:t>
            </w:r>
            <w:proofErr w:type="spellEnd"/>
          </w:p>
        </w:tc>
        <w:tc>
          <w:tcPr>
            <w:tcW w:w="631" w:type="pct"/>
          </w:tcPr>
          <w:p w14:paraId="64A0C3E2" w14:textId="2B400445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06878FC5" w14:textId="76E12E39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19A323CD" w14:textId="5EB68517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CarrierDelay</w:t>
            </w:r>
            <w:proofErr w:type="spellEnd"/>
          </w:p>
        </w:tc>
        <w:tc>
          <w:tcPr>
            <w:tcW w:w="1117" w:type="pct"/>
          </w:tcPr>
          <w:p w14:paraId="2A6ED939" w14:textId="0D9DF86D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sz w:val="20"/>
                <w:szCs w:val="20"/>
              </w:rPr>
              <w:t>Retraso en minutos a causa de inconvenientes con la aerolínea</w:t>
            </w:r>
          </w:p>
        </w:tc>
      </w:tr>
      <w:tr w:rsidR="00E05229" w:rsidRPr="00A70146" w14:paraId="6ED68DAC" w14:textId="0E622AAE" w:rsidTr="00075C19">
        <w:tc>
          <w:tcPr>
            <w:tcW w:w="1183" w:type="pct"/>
          </w:tcPr>
          <w:p w14:paraId="0357B455" w14:textId="1244F3AA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weatherDelay</w:t>
            </w:r>
            <w:proofErr w:type="spellEnd"/>
          </w:p>
        </w:tc>
        <w:tc>
          <w:tcPr>
            <w:tcW w:w="631" w:type="pct"/>
          </w:tcPr>
          <w:p w14:paraId="56ADE1C4" w14:textId="4A7C4F61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67BB0194" w14:textId="28B272FD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0C3881C1" w14:textId="3E962075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WeatherDelay</w:t>
            </w:r>
            <w:proofErr w:type="spellEnd"/>
          </w:p>
        </w:tc>
        <w:tc>
          <w:tcPr>
            <w:tcW w:w="1117" w:type="pct"/>
          </w:tcPr>
          <w:p w14:paraId="670C1CFD" w14:textId="5477A912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sz w:val="20"/>
                <w:szCs w:val="20"/>
              </w:rPr>
              <w:t>Retraso en minutos a causa de inconvenientes el clima</w:t>
            </w:r>
          </w:p>
        </w:tc>
      </w:tr>
      <w:tr w:rsidR="00E05229" w:rsidRPr="00A70146" w14:paraId="17770864" w14:textId="270BCDFD" w:rsidTr="00075C19">
        <w:tc>
          <w:tcPr>
            <w:tcW w:w="1183" w:type="pct"/>
          </w:tcPr>
          <w:p w14:paraId="04BA67E0" w14:textId="46448F21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nasDelay</w:t>
            </w:r>
            <w:proofErr w:type="spellEnd"/>
          </w:p>
        </w:tc>
        <w:tc>
          <w:tcPr>
            <w:tcW w:w="631" w:type="pct"/>
          </w:tcPr>
          <w:p w14:paraId="7E2FB4F1" w14:textId="79E12A0B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073D8714" w14:textId="41C5622A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5E73B1C0" w14:textId="60F9D90D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NASDelay</w:t>
            </w:r>
            <w:proofErr w:type="spellEnd"/>
          </w:p>
        </w:tc>
        <w:tc>
          <w:tcPr>
            <w:tcW w:w="1117" w:type="pct"/>
          </w:tcPr>
          <w:p w14:paraId="0AEA3363" w14:textId="73DD4A92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sz w:val="20"/>
                <w:szCs w:val="20"/>
              </w:rPr>
              <w:t>Retraso en minutos a causa de inconvenientes con el Sistema Nacional de Espacio Aéreo</w:t>
            </w:r>
          </w:p>
        </w:tc>
      </w:tr>
      <w:tr w:rsidR="00E05229" w:rsidRPr="00A70146" w14:paraId="71EFD6C8" w14:textId="02334202" w:rsidTr="00075C19">
        <w:tc>
          <w:tcPr>
            <w:tcW w:w="1183" w:type="pct"/>
          </w:tcPr>
          <w:p w14:paraId="7E08D715" w14:textId="28B73DBC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securityDelay</w:t>
            </w:r>
            <w:proofErr w:type="spellEnd"/>
          </w:p>
        </w:tc>
        <w:tc>
          <w:tcPr>
            <w:tcW w:w="631" w:type="pct"/>
          </w:tcPr>
          <w:p w14:paraId="34304C4C" w14:textId="108EA555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3BEBC944" w14:textId="43BA7622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5F94FE62" w14:textId="20915D81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SecurityDelay</w:t>
            </w:r>
            <w:proofErr w:type="spellEnd"/>
          </w:p>
        </w:tc>
        <w:tc>
          <w:tcPr>
            <w:tcW w:w="1117" w:type="pct"/>
          </w:tcPr>
          <w:p w14:paraId="0377FE54" w14:textId="675927FD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sz w:val="20"/>
                <w:szCs w:val="20"/>
              </w:rPr>
              <w:t>Retraso en minutos a causa de inconvenientes en seguridad</w:t>
            </w:r>
          </w:p>
        </w:tc>
      </w:tr>
      <w:tr w:rsidR="00E05229" w:rsidRPr="00A70146" w14:paraId="1BC1D4D0" w14:textId="04B11618" w:rsidTr="00075C19">
        <w:tc>
          <w:tcPr>
            <w:tcW w:w="1183" w:type="pct"/>
          </w:tcPr>
          <w:p w14:paraId="5BA99986" w14:textId="1B8619C1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lateAircraftDelay</w:t>
            </w:r>
            <w:proofErr w:type="spellEnd"/>
          </w:p>
        </w:tc>
        <w:tc>
          <w:tcPr>
            <w:tcW w:w="631" w:type="pct"/>
          </w:tcPr>
          <w:p w14:paraId="1473894B" w14:textId="24B18019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2F66AD08" w14:textId="7D7652B2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1108DAE2" w14:textId="5152D113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LateAircraftDelay</w:t>
            </w:r>
            <w:proofErr w:type="spellEnd"/>
          </w:p>
        </w:tc>
        <w:tc>
          <w:tcPr>
            <w:tcW w:w="1117" w:type="pct"/>
          </w:tcPr>
          <w:p w14:paraId="18A94FA1" w14:textId="14987510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rFonts w:cstheme="minorHAnsi"/>
                <w:sz w:val="20"/>
                <w:szCs w:val="20"/>
              </w:rPr>
              <w:t>Retraso en minutos a causa de inconvenientes técnicos</w:t>
            </w:r>
          </w:p>
        </w:tc>
      </w:tr>
      <w:tr w:rsidR="00E05229" w:rsidRPr="00A70146" w14:paraId="4E6139B3" w14:textId="41C57547" w:rsidTr="00075C19">
        <w:tc>
          <w:tcPr>
            <w:tcW w:w="1183" w:type="pct"/>
          </w:tcPr>
          <w:p w14:paraId="74E940A8" w14:textId="1C07AAE2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divertedDistanceMiles</w:t>
            </w:r>
            <w:proofErr w:type="spellEnd"/>
          </w:p>
        </w:tc>
        <w:tc>
          <w:tcPr>
            <w:tcW w:w="631" w:type="pct"/>
          </w:tcPr>
          <w:p w14:paraId="336265D1" w14:textId="21F38470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60E8D545" w14:textId="6584F564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5F4AA9CE" w14:textId="2F2B7349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DivDistance</w:t>
            </w:r>
            <w:proofErr w:type="spellEnd"/>
          </w:p>
        </w:tc>
        <w:tc>
          <w:tcPr>
            <w:tcW w:w="1117" w:type="pct"/>
          </w:tcPr>
          <w:p w14:paraId="4F30FDCF" w14:textId="004B5B5C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Distancia recorrida en millas si el vuelo fue diferido</w:t>
            </w:r>
          </w:p>
        </w:tc>
      </w:tr>
      <w:tr w:rsidR="00E05229" w:rsidRPr="00A70146" w14:paraId="76A6C719" w14:textId="7C4F5288" w:rsidTr="00075C19">
        <w:tc>
          <w:tcPr>
            <w:tcW w:w="1183" w:type="pct"/>
          </w:tcPr>
          <w:p w14:paraId="086A4A0A" w14:textId="1ACFFB90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flightsQty</w:t>
            </w:r>
            <w:proofErr w:type="spellEnd"/>
          </w:p>
        </w:tc>
        <w:tc>
          <w:tcPr>
            <w:tcW w:w="631" w:type="pct"/>
          </w:tcPr>
          <w:p w14:paraId="70A7279D" w14:textId="39B53826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57A7A4E6" w14:textId="3CA3807D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556DF6ED" w14:textId="5904D6B7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117" w:type="pct"/>
          </w:tcPr>
          <w:p w14:paraId="0A1E1DE6" w14:textId="008CEF44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E05229">
              <w:rPr>
                <w:rFonts w:cstheme="minorHAnsi"/>
                <w:sz w:val="20"/>
                <w:szCs w:val="20"/>
              </w:rPr>
              <w:t>Cantidad de vuelos (1 por defecto)</w:t>
            </w:r>
          </w:p>
        </w:tc>
      </w:tr>
      <w:tr w:rsidR="00E05229" w:rsidRPr="00A70146" w14:paraId="46C2B784" w14:textId="00DCA08C" w:rsidTr="00075C19">
        <w:tc>
          <w:tcPr>
            <w:tcW w:w="1183" w:type="pct"/>
          </w:tcPr>
          <w:p w14:paraId="69F3DD7E" w14:textId="24968910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E05229">
              <w:rPr>
                <w:rFonts w:cstheme="minorHAnsi"/>
                <w:color w:val="000000"/>
                <w:sz w:val="20"/>
                <w:szCs w:val="20"/>
                <w:shd w:val="clear" w:color="auto" w:fill="F8F9FA"/>
              </w:rPr>
              <w:t>totalTimeDelay</w:t>
            </w:r>
            <w:proofErr w:type="spellEnd"/>
          </w:p>
        </w:tc>
        <w:tc>
          <w:tcPr>
            <w:tcW w:w="631" w:type="pct"/>
          </w:tcPr>
          <w:p w14:paraId="4B852103" w14:textId="32B9FE09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24" w:type="pct"/>
          </w:tcPr>
          <w:p w14:paraId="4D503BB1" w14:textId="75FD53AD" w:rsidR="00E05229" w:rsidRPr="00E05229" w:rsidRDefault="00E05229" w:rsidP="00E0522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05229">
              <w:rPr>
                <w:rFonts w:cstheme="minorHAnsi"/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545" w:type="pct"/>
          </w:tcPr>
          <w:p w14:paraId="1A0ED9B5" w14:textId="6516FE37" w:rsidR="00E05229" w:rsidRPr="00AD4786" w:rsidRDefault="00E05229" w:rsidP="00E05229">
            <w:pPr>
              <w:pStyle w:val="Prrafodelista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D4786">
              <w:rPr>
                <w:color w:val="000000"/>
                <w:sz w:val="20"/>
                <w:szCs w:val="20"/>
                <w:shd w:val="clear" w:color="auto" w:fill="F8F9FA"/>
                <w:lang w:val="en-US"/>
              </w:rPr>
              <w:t>depTimeDelay</w:t>
            </w:r>
            <w:proofErr w:type="spellEnd"/>
            <w:r w:rsidRPr="00AD4786">
              <w:rPr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  +</w:t>
            </w:r>
            <w:proofErr w:type="gramEnd"/>
            <w:r w:rsidRPr="00AD4786">
              <w:rPr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  <w:proofErr w:type="spellStart"/>
            <w:r w:rsidRPr="00AD4786">
              <w:rPr>
                <w:color w:val="000000"/>
                <w:sz w:val="20"/>
                <w:szCs w:val="20"/>
                <w:shd w:val="clear" w:color="auto" w:fill="F8F9FA"/>
                <w:lang w:val="en-US"/>
              </w:rPr>
              <w:t>arrTimeDelay</w:t>
            </w:r>
            <w:proofErr w:type="spellEnd"/>
            <w:r w:rsidRPr="00AD4786">
              <w:rPr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  + </w:t>
            </w:r>
            <w:proofErr w:type="spellStart"/>
            <w:r w:rsidRPr="00AD4786">
              <w:rPr>
                <w:color w:val="000000"/>
                <w:sz w:val="20"/>
                <w:szCs w:val="20"/>
                <w:shd w:val="clear" w:color="auto" w:fill="F8F9FA"/>
                <w:lang w:val="en-US"/>
              </w:rPr>
              <w:t>divertedDelay</w:t>
            </w:r>
            <w:proofErr w:type="spellEnd"/>
            <w:r w:rsidRPr="00AD4786">
              <w:rPr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 + </w:t>
            </w:r>
            <w:proofErr w:type="spellStart"/>
            <w:r w:rsidRPr="00AD4786">
              <w:rPr>
                <w:color w:val="000000" w:themeColor="text1"/>
                <w:sz w:val="20"/>
                <w:szCs w:val="20"/>
                <w:lang w:val="en-US"/>
              </w:rPr>
              <w:t>carrierDelay</w:t>
            </w:r>
            <w:proofErr w:type="spellEnd"/>
            <w:r w:rsidRPr="00AD4786">
              <w:rPr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D4786">
              <w:rPr>
                <w:color w:val="000000" w:themeColor="text1"/>
                <w:sz w:val="20"/>
                <w:szCs w:val="20"/>
                <w:lang w:val="en-US"/>
              </w:rPr>
              <w:t>weatherDelay</w:t>
            </w:r>
            <w:proofErr w:type="spellEnd"/>
            <w:r w:rsidRPr="00AD4786">
              <w:rPr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D4786">
              <w:rPr>
                <w:color w:val="000000" w:themeColor="text1"/>
                <w:sz w:val="20"/>
                <w:szCs w:val="20"/>
                <w:lang w:val="en-US"/>
              </w:rPr>
              <w:t>nasDelay</w:t>
            </w:r>
            <w:proofErr w:type="spellEnd"/>
            <w:r w:rsidRPr="00AD4786">
              <w:rPr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D4786">
              <w:rPr>
                <w:color w:val="000000" w:themeColor="text1"/>
                <w:sz w:val="20"/>
                <w:szCs w:val="20"/>
                <w:lang w:val="en-US"/>
              </w:rPr>
              <w:t>securityDelay</w:t>
            </w:r>
            <w:proofErr w:type="spellEnd"/>
            <w:r w:rsidRPr="00AD4786">
              <w:rPr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D4786">
              <w:rPr>
                <w:color w:val="000000" w:themeColor="text1"/>
                <w:sz w:val="20"/>
                <w:szCs w:val="20"/>
                <w:lang w:val="en-US"/>
              </w:rPr>
              <w:t>lateAircraftDelay</w:t>
            </w:r>
            <w:proofErr w:type="spellEnd"/>
          </w:p>
        </w:tc>
        <w:tc>
          <w:tcPr>
            <w:tcW w:w="1117" w:type="pct"/>
          </w:tcPr>
          <w:p w14:paraId="2B07B888" w14:textId="62F9B5B4" w:rsidR="00E05229" w:rsidRPr="00E05229" w:rsidRDefault="00E05229" w:rsidP="00E05229">
            <w:pPr>
              <w:pStyle w:val="Prrafodelista"/>
              <w:ind w:left="0"/>
              <w:rPr>
                <w:color w:val="000000"/>
                <w:sz w:val="20"/>
                <w:szCs w:val="20"/>
                <w:shd w:val="clear" w:color="auto" w:fill="F8F9FA"/>
              </w:rPr>
            </w:pPr>
            <w:r w:rsidRPr="00E05229">
              <w:rPr>
                <w:color w:val="000000"/>
                <w:sz w:val="20"/>
                <w:szCs w:val="20"/>
                <w:shd w:val="clear" w:color="auto" w:fill="F8F9FA"/>
              </w:rPr>
              <w:t>Total de retrasos en el vuelo</w:t>
            </w:r>
          </w:p>
        </w:tc>
      </w:tr>
    </w:tbl>
    <w:p w14:paraId="314D3298" w14:textId="0E6E96F5" w:rsidR="00E05229" w:rsidRDefault="00E05229" w:rsidP="0086177C">
      <w:pPr>
        <w:rPr>
          <w:rFonts w:cstheme="minorHAnsi"/>
          <w:b/>
          <w:bCs/>
        </w:rPr>
      </w:pPr>
    </w:p>
    <w:p w14:paraId="43A1E196" w14:textId="77777777" w:rsidR="00E05229" w:rsidRDefault="00E0522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01205A0" w14:textId="77777777" w:rsidR="0086177C" w:rsidRPr="00A70146" w:rsidRDefault="0086177C" w:rsidP="0086177C">
      <w:pPr>
        <w:rPr>
          <w:rFonts w:cstheme="minorHAnsi"/>
          <w:b/>
          <w:bCs/>
        </w:rPr>
      </w:pPr>
    </w:p>
    <w:p w14:paraId="7FFA4700" w14:textId="3D4D0243" w:rsidR="00F87F7E" w:rsidRPr="00A70146" w:rsidRDefault="007F6BE2" w:rsidP="00A70146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A70146">
        <w:rPr>
          <w:rFonts w:cstheme="minorHAnsi"/>
          <w:b/>
          <w:bCs/>
        </w:rPr>
        <w:t>Identificar hechos</w:t>
      </w:r>
      <w:r w:rsidR="004F49D7" w:rsidRPr="00A70146">
        <w:rPr>
          <w:rFonts w:cstheme="minorHAnsi"/>
          <w:b/>
          <w:bCs/>
        </w:rPr>
        <w:t>:</w:t>
      </w:r>
    </w:p>
    <w:p w14:paraId="05DC32A0" w14:textId="1A9C1C94" w:rsidR="00A70146" w:rsidRPr="00A70146" w:rsidRDefault="007F6BE2" w:rsidP="00A66E52">
      <w:pPr>
        <w:rPr>
          <w:rStyle w:val="eop"/>
          <w:rFonts w:cstheme="minorHAnsi"/>
          <w:color w:val="000000"/>
          <w:shd w:val="clear" w:color="auto" w:fill="FFFFFF"/>
        </w:rPr>
      </w:pPr>
      <w:r w:rsidRPr="00372DF1">
        <w:rPr>
          <w:rFonts w:cstheme="minorHAnsi"/>
          <w:b/>
          <w:bCs/>
        </w:rPr>
        <w:t>Métricas</w:t>
      </w:r>
      <w:r w:rsidR="00A70146" w:rsidRPr="00A70146">
        <w:rPr>
          <w:rStyle w:val="eop"/>
          <w:rFonts w:cstheme="minorHAnsi"/>
          <w:color w:val="000000"/>
          <w:shd w:val="clear" w:color="auto" w:fill="FFFFFF"/>
        </w:rPr>
        <w:t>:</w:t>
      </w:r>
    </w:p>
    <w:p w14:paraId="72011542" w14:textId="6686615F" w:rsidR="00A70146" w:rsidRPr="00372DF1" w:rsidRDefault="00A70146" w:rsidP="00372DF1">
      <w:pPr>
        <w:pStyle w:val="Prrafodelista"/>
        <w:numPr>
          <w:ilvl w:val="0"/>
          <w:numId w:val="2"/>
        </w:numPr>
        <w:rPr>
          <w:rStyle w:val="eop"/>
          <w:rFonts w:cstheme="minorHAnsi"/>
          <w:color w:val="000000"/>
          <w:shd w:val="clear" w:color="auto" w:fill="FFFFFF"/>
        </w:rPr>
      </w:pPr>
      <w:r w:rsidRPr="00372DF1">
        <w:rPr>
          <w:rStyle w:val="eop"/>
          <w:rFonts w:cstheme="minorHAnsi"/>
          <w:color w:val="000000"/>
          <w:shd w:val="clear" w:color="auto" w:fill="FFFFFF"/>
        </w:rPr>
        <w:t>Cantidad de vuelos cancelados en una fecha determinada.</w:t>
      </w:r>
    </w:p>
    <w:p w14:paraId="4C527884" w14:textId="78FC7BA7" w:rsidR="00A70146" w:rsidRPr="00372DF1" w:rsidRDefault="00A70146" w:rsidP="00372DF1">
      <w:pPr>
        <w:pStyle w:val="Prrafodelista"/>
        <w:numPr>
          <w:ilvl w:val="0"/>
          <w:numId w:val="2"/>
        </w:numPr>
        <w:rPr>
          <w:rStyle w:val="eop"/>
          <w:rFonts w:cstheme="minorHAnsi"/>
          <w:color w:val="000000"/>
          <w:shd w:val="clear" w:color="auto" w:fill="FFFFFF"/>
        </w:rPr>
      </w:pPr>
      <w:r w:rsidRPr="00372DF1">
        <w:rPr>
          <w:rStyle w:val="eop"/>
          <w:rFonts w:cstheme="minorHAnsi"/>
          <w:color w:val="000000"/>
          <w:shd w:val="clear" w:color="auto" w:fill="FFFFFF"/>
        </w:rPr>
        <w:t>Cantidad de vuelos diferidos en una fecha determinada.</w:t>
      </w:r>
    </w:p>
    <w:p w14:paraId="0920A46A" w14:textId="41C74660" w:rsidR="00A70146" w:rsidRPr="00372DF1" w:rsidRDefault="00A70146" w:rsidP="00372DF1">
      <w:pPr>
        <w:pStyle w:val="Prrafodelista"/>
        <w:numPr>
          <w:ilvl w:val="0"/>
          <w:numId w:val="2"/>
        </w:numPr>
        <w:rPr>
          <w:rStyle w:val="eop"/>
          <w:rFonts w:cstheme="minorHAnsi"/>
          <w:color w:val="000000"/>
          <w:shd w:val="clear" w:color="auto" w:fill="FFFFFF"/>
        </w:rPr>
      </w:pPr>
      <w:r w:rsidRPr="00372DF1">
        <w:rPr>
          <w:rStyle w:val="eop"/>
          <w:rFonts w:cstheme="minorHAnsi"/>
          <w:color w:val="000000"/>
          <w:shd w:val="clear" w:color="auto" w:fill="FFFFFF"/>
        </w:rPr>
        <w:t>Cantidad de vuelos retrasados en una fecha determinada.</w:t>
      </w:r>
    </w:p>
    <w:p w14:paraId="14E3BA74" w14:textId="261F8216" w:rsidR="00AB20C8" w:rsidRPr="00372DF1" w:rsidRDefault="00AB20C8" w:rsidP="00372DF1">
      <w:pPr>
        <w:pStyle w:val="Prrafodelista"/>
        <w:numPr>
          <w:ilvl w:val="0"/>
          <w:numId w:val="2"/>
        </w:numPr>
        <w:rPr>
          <w:rStyle w:val="eop"/>
          <w:rFonts w:cstheme="minorHAnsi"/>
          <w:color w:val="000000"/>
          <w:shd w:val="clear" w:color="auto" w:fill="FFFFFF"/>
        </w:rPr>
      </w:pPr>
      <w:r w:rsidRPr="00372DF1">
        <w:rPr>
          <w:rStyle w:val="eop"/>
          <w:rFonts w:cstheme="minorHAnsi"/>
          <w:color w:val="000000"/>
          <w:shd w:val="clear" w:color="auto" w:fill="FFFFFF"/>
        </w:rPr>
        <w:t>Total de tiempo en retrasos de vuelos en una fecha determinada</w:t>
      </w:r>
    </w:p>
    <w:p w14:paraId="7AD0A6CE" w14:textId="4D14C8A4" w:rsidR="00A70146" w:rsidRPr="00372DF1" w:rsidRDefault="00A70146" w:rsidP="00372DF1">
      <w:pPr>
        <w:pStyle w:val="Prrafodelista"/>
        <w:numPr>
          <w:ilvl w:val="0"/>
          <w:numId w:val="2"/>
        </w:numPr>
        <w:rPr>
          <w:rStyle w:val="eop"/>
          <w:rFonts w:cstheme="minorHAnsi"/>
          <w:color w:val="000000"/>
          <w:shd w:val="clear" w:color="auto" w:fill="FFFFFF"/>
        </w:rPr>
      </w:pPr>
      <w:r w:rsidRPr="00372DF1">
        <w:rPr>
          <w:rStyle w:val="eop"/>
          <w:rFonts w:cstheme="minorHAnsi"/>
          <w:color w:val="000000"/>
          <w:shd w:val="clear" w:color="auto" w:fill="FFFFFF"/>
        </w:rPr>
        <w:t>Cantidad de vuelos retrasados en una fecha determinada, según sus causas.</w:t>
      </w:r>
    </w:p>
    <w:p w14:paraId="1A7D9FD0" w14:textId="1B3D018C" w:rsidR="00AB20C8" w:rsidRPr="00372DF1" w:rsidRDefault="00AB20C8" w:rsidP="00372DF1">
      <w:pPr>
        <w:pStyle w:val="Prrafodelista"/>
        <w:numPr>
          <w:ilvl w:val="0"/>
          <w:numId w:val="2"/>
        </w:numPr>
        <w:rPr>
          <w:rStyle w:val="eop"/>
          <w:rFonts w:cstheme="minorHAnsi"/>
          <w:color w:val="000000"/>
          <w:shd w:val="clear" w:color="auto" w:fill="FFFFFF"/>
        </w:rPr>
      </w:pPr>
      <w:r w:rsidRPr="00372DF1">
        <w:rPr>
          <w:rStyle w:val="eop"/>
          <w:rFonts w:cstheme="minorHAnsi"/>
          <w:color w:val="000000"/>
          <w:shd w:val="clear" w:color="auto" w:fill="FFFFFF"/>
        </w:rPr>
        <w:t>Total de tiempo en retrasos de vuelos en una fecha determinada, según sus causas.</w:t>
      </w:r>
    </w:p>
    <w:p w14:paraId="591ECAF5" w14:textId="50AA92E7" w:rsidR="00A70146" w:rsidRPr="00372DF1" w:rsidRDefault="00A70146" w:rsidP="00372DF1">
      <w:pPr>
        <w:pStyle w:val="Prrafodelista"/>
        <w:numPr>
          <w:ilvl w:val="0"/>
          <w:numId w:val="2"/>
        </w:numPr>
        <w:rPr>
          <w:rStyle w:val="eop"/>
          <w:rFonts w:cstheme="minorHAnsi"/>
          <w:color w:val="000000"/>
          <w:shd w:val="clear" w:color="auto" w:fill="FFFFFF"/>
        </w:rPr>
      </w:pPr>
      <w:r w:rsidRPr="00372DF1">
        <w:rPr>
          <w:rStyle w:val="eop"/>
          <w:rFonts w:cstheme="minorHAnsi"/>
          <w:color w:val="000000"/>
          <w:shd w:val="clear" w:color="auto" w:fill="FFFFFF"/>
        </w:rPr>
        <w:t>Cantidad de incidencias por vuelo en una fecha determinada.</w:t>
      </w:r>
    </w:p>
    <w:p w14:paraId="3AD290D1" w14:textId="1AF1955F" w:rsidR="00A70146" w:rsidRDefault="00A70146" w:rsidP="00372DF1">
      <w:pPr>
        <w:pStyle w:val="Prrafodelista"/>
        <w:numPr>
          <w:ilvl w:val="0"/>
          <w:numId w:val="2"/>
        </w:numPr>
        <w:rPr>
          <w:rStyle w:val="eop"/>
          <w:rFonts w:cstheme="minorHAnsi"/>
          <w:color w:val="000000"/>
          <w:shd w:val="clear" w:color="auto" w:fill="FFFFFF"/>
        </w:rPr>
      </w:pPr>
      <w:r w:rsidRPr="00372DF1">
        <w:rPr>
          <w:rStyle w:val="eop"/>
          <w:rFonts w:cstheme="minorHAnsi"/>
          <w:color w:val="000000"/>
          <w:shd w:val="clear" w:color="auto" w:fill="FFFFFF"/>
        </w:rPr>
        <w:t>Total de tiempo de las incidencias por vuelo para una fecha determinada.</w:t>
      </w:r>
    </w:p>
    <w:p w14:paraId="2CCCE845" w14:textId="77777777" w:rsidR="00075C19" w:rsidRDefault="00075C19">
      <w:pPr>
        <w:rPr>
          <w:rStyle w:val="eop"/>
          <w:b/>
          <w:bCs/>
          <w:color w:val="000000" w:themeColor="text1"/>
        </w:rPr>
      </w:pPr>
      <w:r>
        <w:rPr>
          <w:rStyle w:val="eop"/>
          <w:b/>
          <w:bCs/>
          <w:color w:val="000000" w:themeColor="text1"/>
        </w:rPr>
        <w:br w:type="page"/>
      </w:r>
    </w:p>
    <w:p w14:paraId="31B1E5A3" w14:textId="3F04B459" w:rsidR="00BA542A" w:rsidRDefault="00075C19" w:rsidP="00372DF1">
      <w:pPr>
        <w:rPr>
          <w:rStyle w:val="eop"/>
          <w:b/>
          <w:color w:val="000000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58241" behindDoc="1" locked="0" layoutInCell="1" allowOverlap="1" wp14:anchorId="28BB04ED" wp14:editId="7C41F444">
            <wp:simplePos x="0" y="0"/>
            <wp:positionH relativeFrom="margin">
              <wp:posOffset>1442720</wp:posOffset>
            </wp:positionH>
            <wp:positionV relativeFrom="paragraph">
              <wp:posOffset>287020</wp:posOffset>
            </wp:positionV>
            <wp:extent cx="5247640" cy="4676775"/>
            <wp:effectExtent l="0" t="0" r="0" b="9525"/>
            <wp:wrapTight wrapText="bothSides">
              <wp:wrapPolygon edited="0">
                <wp:start x="0" y="0"/>
                <wp:lineTo x="0" y="21556"/>
                <wp:lineTo x="21485" y="21556"/>
                <wp:lineTo x="2148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F541263" w:rsidRPr="3F541263">
        <w:rPr>
          <w:rStyle w:val="eop"/>
          <w:b/>
          <w:bCs/>
          <w:color w:val="000000" w:themeColor="text1"/>
        </w:rPr>
        <w:t xml:space="preserve">Diseño del </w:t>
      </w:r>
      <w:proofErr w:type="spellStart"/>
      <w:r w:rsidR="3F541263" w:rsidRPr="3F541263">
        <w:rPr>
          <w:rStyle w:val="eop"/>
          <w:b/>
          <w:bCs/>
          <w:color w:val="000000" w:themeColor="text1"/>
        </w:rPr>
        <w:t>Datawarehouse</w:t>
      </w:r>
      <w:proofErr w:type="spellEnd"/>
    </w:p>
    <w:p w14:paraId="653C4B50" w14:textId="2F7F3AEF" w:rsidR="00372DF1" w:rsidRDefault="00372DF1" w:rsidP="00372DF1">
      <w:pPr>
        <w:rPr>
          <w:rStyle w:val="eop"/>
          <w:b/>
          <w:color w:val="000000"/>
          <w:shd w:val="clear" w:color="auto" w:fill="FFFFFF"/>
        </w:rPr>
      </w:pPr>
    </w:p>
    <w:p w14:paraId="14EE6E17" w14:textId="77777777" w:rsidR="00A70146" w:rsidRPr="00A70146" w:rsidRDefault="00A70146" w:rsidP="00A66E52">
      <w:pPr>
        <w:rPr>
          <w:rFonts w:cstheme="minorHAnsi"/>
          <w:color w:val="000000"/>
          <w:shd w:val="clear" w:color="auto" w:fill="FFFFFF"/>
        </w:rPr>
      </w:pPr>
    </w:p>
    <w:sectPr w:rsidR="00A70146" w:rsidRPr="00A70146" w:rsidSect="00075C1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6CF57" w14:textId="77777777" w:rsidR="0090018B" w:rsidRDefault="00AC0E90">
      <w:pPr>
        <w:spacing w:after="0" w:line="240" w:lineRule="auto"/>
      </w:pPr>
      <w:r>
        <w:separator/>
      </w:r>
    </w:p>
  </w:endnote>
  <w:endnote w:type="continuationSeparator" w:id="0">
    <w:p w14:paraId="30BF84E2" w14:textId="77777777" w:rsidR="0090018B" w:rsidRDefault="00AC0E90">
      <w:pPr>
        <w:spacing w:after="0" w:line="240" w:lineRule="auto"/>
      </w:pPr>
      <w:r>
        <w:continuationSeparator/>
      </w:r>
    </w:p>
  </w:endnote>
  <w:endnote w:type="continuationNotice" w:id="1">
    <w:p w14:paraId="5971A91B" w14:textId="77777777" w:rsidR="00591179" w:rsidRDefault="005911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83EB1C2" w14:paraId="51F8874B" w14:textId="77777777" w:rsidTr="183EB1C2">
      <w:tc>
        <w:tcPr>
          <w:tcW w:w="2830" w:type="dxa"/>
        </w:tcPr>
        <w:p w14:paraId="0A64E542" w14:textId="23ABB6F1" w:rsidR="183EB1C2" w:rsidRDefault="183EB1C2" w:rsidP="183EB1C2">
          <w:pPr>
            <w:pStyle w:val="Encabezado"/>
            <w:ind w:left="-115"/>
          </w:pPr>
        </w:p>
      </w:tc>
      <w:tc>
        <w:tcPr>
          <w:tcW w:w="2830" w:type="dxa"/>
        </w:tcPr>
        <w:p w14:paraId="207CDAF9" w14:textId="21DCA2FD" w:rsidR="183EB1C2" w:rsidRDefault="183EB1C2" w:rsidP="183EB1C2">
          <w:pPr>
            <w:pStyle w:val="Encabezado"/>
            <w:jc w:val="center"/>
          </w:pPr>
        </w:p>
      </w:tc>
      <w:tc>
        <w:tcPr>
          <w:tcW w:w="2830" w:type="dxa"/>
        </w:tcPr>
        <w:p w14:paraId="0C860204" w14:textId="328FD025" w:rsidR="183EB1C2" w:rsidRDefault="183EB1C2" w:rsidP="183EB1C2">
          <w:pPr>
            <w:pStyle w:val="Encabezado"/>
            <w:ind w:right="-115"/>
            <w:jc w:val="right"/>
          </w:pPr>
        </w:p>
      </w:tc>
    </w:tr>
  </w:tbl>
  <w:p w14:paraId="7A8E3202" w14:textId="583C04D7" w:rsidR="183EB1C2" w:rsidRDefault="183EB1C2" w:rsidP="183EB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37FB" w14:textId="77777777" w:rsidR="0090018B" w:rsidRDefault="00AC0E90">
      <w:pPr>
        <w:spacing w:after="0" w:line="240" w:lineRule="auto"/>
      </w:pPr>
      <w:r>
        <w:separator/>
      </w:r>
    </w:p>
  </w:footnote>
  <w:footnote w:type="continuationSeparator" w:id="0">
    <w:p w14:paraId="1112316E" w14:textId="77777777" w:rsidR="0090018B" w:rsidRDefault="00AC0E90">
      <w:pPr>
        <w:spacing w:after="0" w:line="240" w:lineRule="auto"/>
      </w:pPr>
      <w:r>
        <w:continuationSeparator/>
      </w:r>
    </w:p>
  </w:footnote>
  <w:footnote w:type="continuationNotice" w:id="1">
    <w:p w14:paraId="6B6332A2" w14:textId="77777777" w:rsidR="00591179" w:rsidRDefault="005911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83EB1C2" w14:paraId="6074A028" w14:textId="77777777" w:rsidTr="183EB1C2">
      <w:tc>
        <w:tcPr>
          <w:tcW w:w="2830" w:type="dxa"/>
        </w:tcPr>
        <w:p w14:paraId="19F23099" w14:textId="0F8D42EC" w:rsidR="183EB1C2" w:rsidRDefault="183EB1C2" w:rsidP="183EB1C2">
          <w:pPr>
            <w:pStyle w:val="Encabezado"/>
            <w:ind w:left="-115"/>
          </w:pPr>
        </w:p>
      </w:tc>
      <w:tc>
        <w:tcPr>
          <w:tcW w:w="2830" w:type="dxa"/>
        </w:tcPr>
        <w:p w14:paraId="10E792BF" w14:textId="3A582FD5" w:rsidR="183EB1C2" w:rsidRDefault="183EB1C2" w:rsidP="183EB1C2">
          <w:pPr>
            <w:pStyle w:val="Encabezado"/>
            <w:jc w:val="center"/>
          </w:pPr>
        </w:p>
      </w:tc>
      <w:tc>
        <w:tcPr>
          <w:tcW w:w="2830" w:type="dxa"/>
        </w:tcPr>
        <w:p w14:paraId="29DB3E92" w14:textId="7C59A21D" w:rsidR="183EB1C2" w:rsidRDefault="183EB1C2" w:rsidP="183EB1C2">
          <w:pPr>
            <w:pStyle w:val="Encabezado"/>
            <w:ind w:right="-115"/>
            <w:jc w:val="right"/>
          </w:pPr>
        </w:p>
      </w:tc>
    </w:tr>
  </w:tbl>
  <w:p w14:paraId="0BDECFD2" w14:textId="0F2EDE35" w:rsidR="183EB1C2" w:rsidRDefault="183EB1C2" w:rsidP="183EB1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5FD"/>
    <w:multiLevelType w:val="hybridMultilevel"/>
    <w:tmpl w:val="6616BF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E3538"/>
    <w:multiLevelType w:val="hybridMultilevel"/>
    <w:tmpl w:val="AB46373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604547">
    <w:abstractNumId w:val="1"/>
  </w:num>
  <w:num w:numId="2" w16cid:durableId="58434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E5"/>
    <w:rsid w:val="00021763"/>
    <w:rsid w:val="00075C19"/>
    <w:rsid w:val="0009754C"/>
    <w:rsid w:val="001148DC"/>
    <w:rsid w:val="001D0CFC"/>
    <w:rsid w:val="001D0F24"/>
    <w:rsid w:val="00267829"/>
    <w:rsid w:val="0027024B"/>
    <w:rsid w:val="002D522A"/>
    <w:rsid w:val="00312D3F"/>
    <w:rsid w:val="00372DF1"/>
    <w:rsid w:val="0037485E"/>
    <w:rsid w:val="00393676"/>
    <w:rsid w:val="00411C1C"/>
    <w:rsid w:val="004E6D14"/>
    <w:rsid w:val="004F49D7"/>
    <w:rsid w:val="00591179"/>
    <w:rsid w:val="00592F64"/>
    <w:rsid w:val="00597B4F"/>
    <w:rsid w:val="00623F85"/>
    <w:rsid w:val="006B2ACE"/>
    <w:rsid w:val="006F57E5"/>
    <w:rsid w:val="00731017"/>
    <w:rsid w:val="007F6BE2"/>
    <w:rsid w:val="0086177C"/>
    <w:rsid w:val="008F04D9"/>
    <w:rsid w:val="0090018B"/>
    <w:rsid w:val="00975DC6"/>
    <w:rsid w:val="009A3C36"/>
    <w:rsid w:val="00A00CED"/>
    <w:rsid w:val="00A66E52"/>
    <w:rsid w:val="00A70146"/>
    <w:rsid w:val="00AB20C8"/>
    <w:rsid w:val="00AC0E90"/>
    <w:rsid w:val="00AD4786"/>
    <w:rsid w:val="00AD5AC0"/>
    <w:rsid w:val="00BA542A"/>
    <w:rsid w:val="00C72D9A"/>
    <w:rsid w:val="00D07E29"/>
    <w:rsid w:val="00DF56B2"/>
    <w:rsid w:val="00E05229"/>
    <w:rsid w:val="00E26082"/>
    <w:rsid w:val="00E5386D"/>
    <w:rsid w:val="00F87F7E"/>
    <w:rsid w:val="00F940A5"/>
    <w:rsid w:val="00FB4EE2"/>
    <w:rsid w:val="120D57D3"/>
    <w:rsid w:val="183EB1C2"/>
    <w:rsid w:val="22DA9383"/>
    <w:rsid w:val="3F541263"/>
    <w:rsid w:val="64CAC81C"/>
    <w:rsid w:val="6A11A524"/>
    <w:rsid w:val="6CD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2F226"/>
  <w15:chartTrackingRefBased/>
  <w15:docId w15:val="{69709EF5-4072-4B4C-B9DB-5D17163F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0C8"/>
  </w:style>
  <w:style w:type="paragraph" w:styleId="Ttulo1">
    <w:name w:val="heading 1"/>
    <w:basedOn w:val="Normal"/>
    <w:next w:val="Normal"/>
    <w:link w:val="Ttulo1Car"/>
    <w:uiPriority w:val="9"/>
    <w:qFormat/>
    <w:rsid w:val="006F5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F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normaltextrun">
    <w:name w:val="normaltextrun"/>
    <w:basedOn w:val="Fuentedeprrafopredeter"/>
    <w:rsid w:val="006F57E5"/>
  </w:style>
  <w:style w:type="character" w:customStyle="1" w:styleId="eop">
    <w:name w:val="eop"/>
    <w:basedOn w:val="Fuentedeprrafopredeter"/>
    <w:rsid w:val="006F57E5"/>
  </w:style>
  <w:style w:type="character" w:customStyle="1" w:styleId="Ttulo1Car">
    <w:name w:val="Título 1 Car"/>
    <w:basedOn w:val="Fuentedeprrafopredeter"/>
    <w:link w:val="Ttulo1"/>
    <w:uiPriority w:val="9"/>
    <w:rsid w:val="006F5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6BE2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4501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1518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Gloria María Ganuza Ramírez</cp:lastModifiedBy>
  <cp:revision>28</cp:revision>
  <dcterms:created xsi:type="dcterms:W3CDTF">2022-11-06T23:18:00Z</dcterms:created>
  <dcterms:modified xsi:type="dcterms:W3CDTF">2022-11-10T03:57:00Z</dcterms:modified>
</cp:coreProperties>
</file>