
<file path=[Content_Types].xml><?xml version="1.0" encoding="utf-8"?>
<Types xmlns="http://schemas.openxmlformats.org/package/2006/content-types">
  <Default Extension="emf" ContentType="image/x-emf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C2F18C7">
      <w:pPr>
        <w:spacing w:line="480" w:lineRule="exact"/>
        <w:ind w:firstLine="980" w:firstLineChars="350"/>
        <w:jc w:val="center"/>
        <w:outlineLvl w:val="0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12407900</wp:posOffset>
            </wp:positionV>
            <wp:extent cx="419100" cy="330200"/>
            <wp:wrapNone/>
            <wp:docPr id="1003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11200130</wp:posOffset>
                </wp:positionH>
                <wp:positionV relativeFrom="paragraph">
                  <wp:posOffset>516890</wp:posOffset>
                </wp:positionV>
                <wp:extent cx="264160" cy="227965"/>
                <wp:effectExtent l="0" t="0" r="0" b="635"/>
                <wp:wrapNone/>
                <wp:docPr id="107113940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6416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5" type="#_x0000_t202" style="width:20.8pt;height:17.95pt;margin-top:40.7pt;margin-left:881.9pt;mso-height-relative:page;mso-width-relative:page;position:absolute;z-index:251740160" coordsize="21600,21600" filled="f" stroked="f">
                <o:lock v:ext="edit" aspectratio="f"/>
                <v:textbox>
                  <w:txbxContent>
                    <w:p w14:paraId="5CBB626D"/>
                  </w:txbxContent>
                </v:textbox>
              </v:shape>
            </w:pict>
          </mc:Fallback>
        </mc:AlternateContent>
      </w:r>
      <w:r>
        <w:rPr>
          <w:rFonts w:eastAsia="黑体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14081125</wp:posOffset>
                </wp:positionH>
                <wp:positionV relativeFrom="paragraph">
                  <wp:posOffset>-19050</wp:posOffset>
                </wp:positionV>
                <wp:extent cx="179705" cy="179705"/>
                <wp:effectExtent l="0" t="0" r="0" b="0"/>
                <wp:wrapNone/>
                <wp:docPr id="2" name="矩形 14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47" o:spid="_x0000_s1026" style="width:14.15pt;height:14.15pt;margin-top:-1.5pt;margin-left:1108.75pt;mso-height-relative:page;mso-width-relative:page;position:absolute;z-index:251662336" coordsize="21600,21600" filled="t" fillcolor="black" stroked="t" strokecolor="black">
                <v:stroke joinstyle="miter"/>
                <o:lock v:ext="edit" aspectratio="f"/>
              </v:rect>
            </w:pict>
          </mc:Fallback>
        </mc:AlternateContent>
      </w:r>
      <w:r>
        <w:rPr>
          <w:rFonts w:eastAsia="黑体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71755</wp:posOffset>
                </wp:positionV>
                <wp:extent cx="179705" cy="179705"/>
                <wp:effectExtent l="0" t="0" r="0" b="0"/>
                <wp:wrapNone/>
                <wp:docPr id="615142792" name="矩形 14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44" o:spid="_x0000_s1027" style="width:14.15pt;height:14.15pt;margin-top:5.65pt;margin-left:6.45pt;mso-height-relative:page;mso-width-relative:page;position:absolute;z-index:251660288" coordsize="21600,21600" filled="t" fillcolor="black" stroked="t" strokecolor="black">
                <v:stroke joinstyle="miter"/>
                <o:lock v:ext="edit" aspectratio="f"/>
              </v:rect>
            </w:pict>
          </mc:Fallback>
        </mc:AlternateContent>
      </w:r>
      <w:r>
        <w:rPr>
          <w:rFonts w:eastAsia="黑体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5174615</wp:posOffset>
                </wp:positionH>
                <wp:positionV relativeFrom="paragraph">
                  <wp:posOffset>104140</wp:posOffset>
                </wp:positionV>
                <wp:extent cx="4169410" cy="284480"/>
                <wp:effectExtent l="0" t="0" r="0" b="0"/>
                <wp:wrapNone/>
                <wp:docPr id="1890516983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169410" cy="2844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黑体" w:eastAsia="黑体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</w:rPr>
                              <w:t>请在各题的答题区域内作答，超出黑色矩形边框限定区域的答案无效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54" o:spid="_x0000_s1028" type="#_x0000_t202" style="width:328.3pt;height:22.4pt;margin-top:8.2pt;margin-left:407.45pt;mso-height-relative:page;mso-width-relative:page;position:absolute;z-index:251670528" coordsize="21600,21600" filled="t" fillcolor="white" stroked="f">
                <v:fill opacity="0"/>
                <o:lock v:ext="edit" aspectratio="f"/>
                <v:textbox>
                  <w:txbxContent>
                    <w:p w14:paraId="0E56BD6C">
                      <w:pPr>
                        <w:rPr>
                          <w:rFonts w:ascii="黑体" w:eastAsia="黑体"/>
                        </w:rPr>
                      </w:pPr>
                      <w:r>
                        <w:rPr>
                          <w:rFonts w:ascii="黑体" w:eastAsia="黑体" w:hint="eastAsia"/>
                        </w:rPr>
                        <w:t>请在各题的答题区域内作答，超出黑色矩形边框限定区域的答案无效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b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5026025</wp:posOffset>
                </wp:positionH>
                <wp:positionV relativeFrom="paragraph">
                  <wp:posOffset>135890</wp:posOffset>
                </wp:positionV>
                <wp:extent cx="4449445" cy="9715500"/>
                <wp:effectExtent l="0" t="0" r="27305" b="0"/>
                <wp:wrapNone/>
                <wp:docPr id="847941142" name="组合 42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449445" cy="9715500"/>
                          <a:chOff x="9150" y="1064"/>
                          <a:chExt cx="7007" cy="15300"/>
                        </a:xfrm>
                      </wpg:grpSpPr>
                      <wps:wsp xmlns:wps="http://schemas.microsoft.com/office/word/2010/wordprocessingShape">
                        <wps:cNvPr id="3" name="自选图形 150"/>
                        <wps:cNvSpPr/>
                        <wps:spPr>
                          <a:xfrm>
                            <a:off x="9150" y="1064"/>
                            <a:ext cx="7007" cy="15258"/>
                          </a:xfrm>
                          <a:prstGeom prst="roundRect">
                            <a:avLst>
                              <a:gd name="adj" fmla="val 270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689915522" name="文本框 151"/>
                        <wps:cNvSpPr txBox="1"/>
                        <wps:spPr>
                          <a:xfrm>
                            <a:off x="9360" y="15916"/>
                            <a:ext cx="6566" cy="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黑体" w:eastAsia="黑体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</w:rPr>
                                <w:t>请在各题的答题区域内作答，超出黑色矩形边框限定区域的答案无效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331637502" name="矩形 153"/>
                        <wps:cNvSpPr/>
                        <wps:spPr>
                          <a:xfrm>
                            <a:off x="9298" y="1381"/>
                            <a:ext cx="6679" cy="14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eastAsia="宋体" w:hint="default"/>
                                  <w:b w:val="0"/>
                                  <w:b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 w:val="0"/>
                                  <w:lang w:val="en-US" w:eastAsia="zh-CN"/>
                                </w:rPr>
                                <w:t>20</w:t>
                              </w:r>
                              <w:r>
                                <w:rPr>
                                  <w:bCs/>
                                  <w:szCs w:val="21"/>
                                </w:rPr>
                                <w:t>．</w:t>
                              </w: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hAnsi="宋体"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21</w:t>
                              </w:r>
                              <w:r>
                                <w:rPr>
                                  <w:bCs/>
                                  <w:szCs w:val="21"/>
                                </w:rPr>
                                <w:t>．</w:t>
                              </w: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ind w:right="420"/>
                              </w:pPr>
                            </w:p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>
                              <w:pPr>
                                <w:adjustRightInd w:val="0"/>
                                <w:snapToGrid w:val="0"/>
                                <w:spacing w:line="288" w:lineRule="auto"/>
                                <w:rPr>
                                  <w:rFonts w:eastAsia="宋体" w:hint="eastAsia"/>
                                  <w:iCs/>
                                  <w:lang w:eastAsia="zh-CN"/>
                                </w:rPr>
                              </w:pPr>
                              <w: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bCs/>
                                  <w:szCs w:val="21"/>
                                </w:rPr>
                                <w:t>．</w:t>
                              </w:r>
                              <w:r>
                                <w:rPr>
                                  <w:rFonts w:hint="eastAsia"/>
                                  <w:bCs/>
                                  <w:szCs w:val="21"/>
                                  <w:lang w:eastAsia="zh-CN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  <w:bCs/>
                                  <w:szCs w:val="21"/>
                                  <w:lang w:val="en-US" w:eastAsia="zh-CN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bCs/>
                                  <w:szCs w:val="21"/>
                                  <w:lang w:eastAsia="zh-CN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28" o:spid="_x0000_s1029" style="width:350.35pt;height:765pt;margin-top:10.7pt;margin-left:395.75pt;mso-height-relative:page;mso-width-relative:page;position:absolute;z-index:251666432" coordorigin="9150,1064" coordsize="7007,15300">
                <o:lock v:ext="edit" aspectratio="f"/>
                <v:roundrect id="自选图形 150" o:spid="_x0000_s1030" style="width:7007;height:15258;left:9150;position:absolute;top:1064" arcsize="1775f" coordsize="21600,21600" filled="f" stroked="t" strokecolor="black">
                  <v:stroke joinstyle="round"/>
                  <o:lock v:ext="edit" aspectratio="f"/>
                  <v:textbox>
                    <w:txbxContent>
                      <w:p w14:paraId="0F005DD5"/>
                    </w:txbxContent>
                  </v:textbox>
                </v:roundrect>
                <v:shape id="文本框 151" o:spid="_x0000_s1031" type="#_x0000_t202" style="width:6566;height:448;left:9360;position:absolute;top:15916" coordsize="21600,21600" filled="t" fillcolor="white" stroked="f">
                  <v:fill opacity="0"/>
                  <o:lock v:ext="edit" aspectratio="f"/>
                  <v:textbox>
                    <w:txbxContent>
                      <w:p w14:paraId="0A419D4B">
                        <w:pPr>
                          <w:rPr>
                            <w:rFonts w:ascii="黑体" w:eastAsia="黑体"/>
                          </w:rPr>
                        </w:pPr>
                        <w:r>
                          <w:rPr>
                            <w:rFonts w:ascii="黑体" w:eastAsia="黑体" w:hint="eastAsia"/>
                          </w:rPr>
                          <w:t>请在各题的答题区域内作答，超出黑色矩形边框限定区域的答案无效</w:t>
                        </w:r>
                      </w:p>
                    </w:txbxContent>
                  </v:textbox>
                </v:shape>
                <v:rect id="矩形 153" o:spid="_x0000_s1032" style="width:6679;height:14598;left:9298;position:absolute;top:1381" coordsize="21600,21600" filled="f" stroked="t" strokecolor="black">
                  <v:stroke joinstyle="miter"/>
                  <o:lock v:ext="edit" aspectratio="f"/>
                  <v:textbox>
                    <w:txbxContent>
                      <w:p w14:paraId="736070DD">
                        <w:pPr>
                          <w:adjustRightInd w:val="0"/>
                          <w:snapToGrid w:val="0"/>
                          <w:spacing w:line="288" w:lineRule="auto"/>
                          <w:rPr>
                            <w:rFonts w:eastAsia="宋体" w:hint="default"/>
                            <w:b w:val="0"/>
                            <w:bCs w:val="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 w:val="0"/>
                            <w:lang w:val="en-US" w:eastAsia="zh-CN"/>
                          </w:rPr>
                          <w:t>20</w:t>
                        </w:r>
                        <w:r>
                          <w:rPr>
                            <w:bCs/>
                            <w:szCs w:val="21"/>
                          </w:rPr>
                          <w:t>．</w:t>
                        </w:r>
                      </w:p>
                      <w:p w14:paraId="55D6C44C">
                        <w:pPr>
                          <w:rPr>
                            <w:b/>
                            <w:bCs/>
                          </w:rPr>
                        </w:pPr>
                      </w:p>
                      <w:p w14:paraId="2B3574BF">
                        <w:pPr>
                          <w:rPr>
                            <w:b/>
                            <w:bCs/>
                          </w:rPr>
                        </w:pPr>
                      </w:p>
                      <w:p w14:paraId="3CCC94C2">
                        <w:pPr>
                          <w:rPr>
                            <w:b/>
                            <w:bCs/>
                          </w:rPr>
                        </w:pPr>
                      </w:p>
                      <w:p w14:paraId="53D140ED">
                        <w:pPr>
                          <w:rPr>
                            <w:b/>
                            <w:bCs/>
                          </w:rPr>
                        </w:pPr>
                      </w:p>
                      <w:p w14:paraId="70B5405F">
                        <w:pPr>
                          <w:rPr>
                            <w:b/>
                            <w:bCs/>
                          </w:rPr>
                        </w:pPr>
                      </w:p>
                      <w:p w14:paraId="750BE58C">
                        <w:pPr>
                          <w:rPr>
                            <w:b/>
                            <w:bCs/>
                          </w:rPr>
                        </w:pPr>
                      </w:p>
                      <w:p w14:paraId="4C92E5D3">
                        <w:pPr>
                          <w:rPr>
                            <w:b/>
                            <w:bCs/>
                          </w:rPr>
                        </w:pPr>
                      </w:p>
                      <w:p w14:paraId="62D0F6B7">
                        <w:pPr>
                          <w:rPr>
                            <w:b/>
                            <w:bCs/>
                          </w:rPr>
                        </w:pPr>
                      </w:p>
                      <w:p w14:paraId="13F5D289">
                        <w:pPr>
                          <w:rPr>
                            <w:b/>
                            <w:bCs/>
                          </w:rPr>
                        </w:pPr>
                      </w:p>
                      <w:p w14:paraId="78F7F68B">
                        <w:pPr>
                          <w:rPr>
                            <w:b/>
                            <w:bCs/>
                          </w:rPr>
                        </w:pPr>
                      </w:p>
                      <w:p w14:paraId="304096B5">
                        <w:pPr>
                          <w:rPr>
                            <w:b/>
                            <w:bCs/>
                          </w:rPr>
                        </w:pPr>
                      </w:p>
                      <w:p w14:paraId="1ADE9079">
                        <w:pPr>
                          <w:rPr>
                            <w:b/>
                            <w:bCs/>
                          </w:rPr>
                        </w:pPr>
                      </w:p>
                      <w:p w14:paraId="1FE2F300">
                        <w:pPr>
                          <w:rPr>
                            <w:b/>
                            <w:bCs/>
                          </w:rPr>
                        </w:pPr>
                      </w:p>
                      <w:p w14:paraId="0F73BA5C">
                        <w:pPr>
                          <w:rPr>
                            <w:b/>
                            <w:bCs/>
                          </w:rPr>
                        </w:pPr>
                      </w:p>
                      <w:p w14:paraId="65C113C4">
                        <w:pPr>
                          <w:adjustRightInd w:val="0"/>
                          <w:snapToGrid w:val="0"/>
                          <w:spacing w:line="288" w:lineRule="auto"/>
                          <w:rPr>
                            <w:rFonts w:hAnsi="宋体" w:hint="eastAsia"/>
                          </w:rPr>
                        </w:pPr>
                        <w:r>
                          <w:rPr>
                            <w:rFonts w:hint="eastAsia"/>
                          </w:rPr>
                          <w:t>21</w:t>
                        </w:r>
                        <w:r>
                          <w:rPr>
                            <w:bCs/>
                            <w:szCs w:val="21"/>
                          </w:rPr>
                          <w:t>．</w:t>
                        </w:r>
                      </w:p>
                      <w:p w14:paraId="3B2036D2">
                        <w:pPr>
                          <w:rPr>
                            <w:b/>
                            <w:bCs/>
                          </w:rPr>
                        </w:pPr>
                      </w:p>
                      <w:p w14:paraId="5DE3F05A">
                        <w:pPr>
                          <w:ind w:right="420"/>
                        </w:pPr>
                      </w:p>
                      <w:p w14:paraId="0C889347"/>
                      <w:p w14:paraId="6E86B174"/>
                      <w:p w14:paraId="4052A4DA"/>
                      <w:p w14:paraId="3D8B26D2"/>
                      <w:p w14:paraId="1E5D2826"/>
                      <w:p w14:paraId="76D9F5D2"/>
                      <w:p w14:paraId="22B86616"/>
                      <w:p w14:paraId="173129F2"/>
                      <w:p w14:paraId="5422D51F"/>
                      <w:p w14:paraId="5756E68B"/>
                      <w:p w14:paraId="3BD74BFF"/>
                      <w:p w14:paraId="4D8B45E2"/>
                      <w:p w14:paraId="7304DD8B"/>
                      <w:p w14:paraId="1CB413A9"/>
                      <w:p w14:paraId="4362FF1B"/>
                      <w:p w14:paraId="47E177F0"/>
                      <w:p w14:paraId="5EF3FB52"/>
                      <w:p w14:paraId="50FD57B9"/>
                      <w:p w14:paraId="088E6ADA">
                        <w:pPr>
                          <w:adjustRightInd w:val="0"/>
                          <w:snapToGrid w:val="0"/>
                          <w:spacing w:line="288" w:lineRule="auto"/>
                          <w:rPr>
                            <w:rFonts w:eastAsia="宋体" w:hint="eastAsia"/>
                            <w:iCs/>
                            <w:lang w:eastAsia="zh-CN"/>
                          </w:rPr>
                        </w:pPr>
                        <w:r>
                          <w:t>2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  <w:r>
                          <w:rPr>
                            <w:bCs/>
                            <w:szCs w:val="21"/>
                          </w:rPr>
                          <w:t>．</w:t>
                        </w:r>
                        <w:r>
                          <w:rPr>
                            <w:rFonts w:hint="eastAsia"/>
                            <w:bCs/>
                            <w:szCs w:val="21"/>
                            <w:lang w:eastAsia="zh-CN"/>
                          </w:rPr>
                          <w:t>（</w:t>
                        </w:r>
                        <w:r>
                          <w:rPr>
                            <w:rFonts w:hint="eastAsia"/>
                            <w:bCs/>
                            <w:szCs w:val="21"/>
                            <w:lang w:val="en-US" w:eastAsia="zh-CN"/>
                          </w:rPr>
                          <w:t>1</w:t>
                        </w:r>
                        <w:r>
                          <w:rPr>
                            <w:rFonts w:hint="eastAsia"/>
                            <w:bCs/>
                            <w:szCs w:val="21"/>
                            <w:lang w:eastAsia="zh-CN"/>
                          </w:rPr>
                          <w:t>）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eastAsia="黑体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114300</wp:posOffset>
                </wp:positionV>
                <wp:extent cx="4425950" cy="9688830"/>
                <wp:effectExtent l="0" t="0" r="0" b="7620"/>
                <wp:wrapNone/>
                <wp:docPr id="9" name="自选图形 15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425950" cy="9688830"/>
                        </a:xfrm>
                        <a:prstGeom prst="roundRect">
                          <a:avLst>
                            <a:gd name="adj" fmla="val 2708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headEnd/>
                          <a:tailEnd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自选图形 158" o:spid="_x0000_s1033" style="width:348.5pt;height:762.9pt;margin-top:9pt;margin-left:756pt;mso-height-relative:page;mso-width-relative:page;position:absolute;z-index:251674624" arcsize="1775f" coordsize="21600,21600" filled="t" fillcolor="white" stroked="t" strokecolor="black">
                <v:fill opacity="0"/>
                <v:stroke joinstyle="round"/>
                <o:lock v:ext="edit" aspectratio="f"/>
                <v:textbox>
                  <w:txbxContent>
                    <w:p w14:paraId="2ABCC03C"/>
                  </w:txbxContent>
                </v:textbox>
              </v:roundrect>
            </w:pict>
          </mc:Fallback>
        </mc:AlternateContent>
      </w:r>
      <w:r>
        <w:rPr>
          <w:rFonts w:eastAsia="黑体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9708515</wp:posOffset>
                </wp:positionH>
                <wp:positionV relativeFrom="paragraph">
                  <wp:posOffset>85090</wp:posOffset>
                </wp:positionV>
                <wp:extent cx="4159885" cy="284480"/>
                <wp:effectExtent l="0" t="0" r="0" b="0"/>
                <wp:wrapNone/>
                <wp:docPr id="11" name="文本框 16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159885" cy="2844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黑体" w:eastAsia="黑体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</w:rPr>
                              <w:t>请在各题的答题区域内作答，超出黑色矩形边框限定区域的答案无效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61" o:spid="_x0000_s1034" type="#_x0000_t202" style="width:327.55pt;height:22.4pt;margin-top:6.7pt;margin-left:764.45pt;mso-height-relative:page;mso-width-relative:page;position:absolute;z-index:251686912" coordsize="21600,21600" filled="t" fillcolor="white" stroked="f">
                <v:fill opacity="0"/>
                <o:lock v:ext="edit" aspectratio="f"/>
                <v:textbox>
                  <w:txbxContent>
                    <w:p w14:paraId="52DAF478">
                      <w:pPr>
                        <w:rPr>
                          <w:rFonts w:ascii="黑体" w:eastAsia="黑体"/>
                        </w:rPr>
                      </w:pPr>
                      <w:r>
                        <w:rPr>
                          <w:rFonts w:ascii="黑体" w:eastAsia="黑体" w:hint="eastAsia"/>
                        </w:rPr>
                        <w:t>请在各题的答题区域内作答，超出黑色矩形边框限定区域的答案无效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9686925</wp:posOffset>
                </wp:positionH>
                <wp:positionV relativeFrom="paragraph">
                  <wp:posOffset>337185</wp:posOffset>
                </wp:positionV>
                <wp:extent cx="4218305" cy="9269730"/>
                <wp:effectExtent l="0" t="0" r="0" b="7620"/>
                <wp:wrapNone/>
                <wp:docPr id="213093933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218305" cy="926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288" w:lineRule="auto"/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 w:hint="default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ⅰ）在</w:t>
                            </w:r>
                            <w:r>
                              <w:rPr>
                                <w:rFonts w:hint="eastAsia"/>
                              </w:rPr>
                              <w:t>图2中已经画出了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两个函数</w:t>
                            </w:r>
                            <w:r>
                              <w:rPr>
                                <w:rFonts w:hint="eastAsia"/>
                              </w:rPr>
                              <w:t>大致图像的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一种情况</w:t>
                            </w:r>
                            <w:r>
                              <w:rPr>
                                <w:rFonts w:hint="eastAsia"/>
                              </w:rPr>
                              <w:t>，那么关于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两个函数的</w:t>
                            </w:r>
                            <w:r>
                              <w:rPr>
                                <w:i/>
                                <w:iCs/>
                              </w:rPr>
                              <w:t>k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和</w:t>
                            </w:r>
                            <w:r>
                              <w:rPr>
                                <w:i/>
                                <w:iCs/>
                              </w:rPr>
                              <w:t>b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符号</w:t>
                            </w:r>
                            <w:r>
                              <w:rPr>
                                <w:rFonts w:ascii="宋体" w:hAnsi="宋体" w:cs="宋体" w:hint="eastAsia"/>
                                <w:lang w:eastAsia="zh-CN"/>
                              </w:rPr>
                              <w:t>的选项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正确的是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．此时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vertAlign w:val="subscript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vertAlign w:val="subscript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</w:rPr>
                              <w:t>之间的关系式是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</w:t>
                            </w:r>
                            <w:r>
                              <w:t>．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288" w:lineRule="auto"/>
                              <w:ind w:firstLine="420" w:firstLineChars="200"/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</w:rPr>
                              <w:t>ⅱ）</w:t>
                            </w:r>
                            <w:r>
                              <w:rPr>
                                <w:rFonts w:hint="eastAsia"/>
                              </w:rPr>
                              <w:t>如图3，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保持</w:t>
                            </w:r>
                            <w:r>
                              <w:rPr>
                                <w:rFonts w:hint="eastAsia"/>
                              </w:rPr>
                              <w:t>直线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不变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，改变直线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中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k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的符号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（不考虑</w:t>
                            </w:r>
                            <w:r>
                              <w:rPr>
                                <w:rFonts w:hint="eastAsia"/>
                                <w:position w:val="-12"/>
                                <w:lang w:eastAsia="zh-CN"/>
                              </w:rPr>
                              <w:obje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38" type="#_x0000_t75" style="width:17pt;height:19pt" o:ole="" coordsize="21600,21600" o:preferrelative="t" filled="f" stroked="f">
                                  <v:imagedata r:id="rId6" o:title=""/>
                                  <o:lock v:ext="edit" aspectratio="t"/>
                                  <w10:anchorlock/>
                                </v:shape>
                                <o:OLEObject Type="Embed" ProgID="Equation.KSEE3" ShapeID="_x0000_i1038" DrawAspect="Content" ObjectID="_1468075725" r:id="rId7"/>
                              </w:objec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position w:val="-12"/>
                                <w:lang w:eastAsia="zh-CN"/>
                              </w:rPr>
                              <w:object>
                                <v:shape id="_x0000_i1039" type="#_x0000_t75" style="width:16pt;height:19pt" o:ole="" coordsize="21600,21600" o:preferrelative="t" filled="f" stroked="f">
                                  <v:imagedata r:id="rId8" o:title=""/>
                                  <o:lock v:ext="edit" aspectratio="t"/>
                                  <w10:anchorlock/>
                                </v:shape>
                                <o:OLEObject Type="Embed" ProgID="Equation.KSEE3" ShapeID="_x0000_i1039" DrawAspect="Content" ObjectID="_1468075726" r:id="rId9"/>
                              </w:objec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的大小）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，</w:t>
                            </w:r>
                            <w:r>
                              <w:rPr>
                                <w:rFonts w:ascii="宋体" w:hAnsi="宋体" w:cs="宋体" w:hint="eastAsia"/>
                                <w:b/>
                              </w:rPr>
                              <w:t>请在图中画出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直线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iCs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b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 w:hint="eastAsia"/>
                                <w:b/>
                              </w:rPr>
                              <w:t>的大致图像</w:t>
                            </w:r>
                            <w:r>
                              <w:rPr>
                                <w:rFonts w:ascii="宋体" w:hAnsi="宋体" w:cs="宋体" w:hint="eastAsia"/>
                              </w:rPr>
                              <w:t>，此时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vertAlign w:val="subscript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vertAlign w:val="subscript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</w:rPr>
                              <w:t>之间的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关系式</w:t>
                            </w: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color w:val="000000"/>
                                <w:szCs w:val="21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Cs w:val="21"/>
                                <w:u w:val="single"/>
                              </w:rPr>
                              <w:t xml:space="preserve"> </w:t>
                            </w:r>
                            <w:r>
                              <w:t>．</w:t>
                            </w:r>
                          </w:p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</w:pPr>
                            <w:r>
                              <w:rPr>
                                <w:rFonts w:hint="eastAsia"/>
                              </w:rPr>
                              <w:t>23</w:t>
                            </w:r>
                            <w:r>
                              <w:rPr>
                                <w:bCs/>
                                <w:szCs w:val="21"/>
                              </w:rPr>
                              <w:t>．</w:t>
                            </w:r>
                          </w:p>
                          <w:p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59" o:spid="_x0000_s1035" style="width:332.15pt;height:729.9pt;margin-top:26.55pt;margin-left:762.75pt;mso-height-relative:page;mso-width-relative:page;position:absolute;z-index:251678720" coordsize="21600,21600" filled="t" fillcolor="white" stroked="t" strokecolor="black">
                <v:stroke joinstyle="miter"/>
                <o:lock v:ext="edit" aspectratio="f"/>
                <v:textbox>
                  <w:txbxContent>
                    <w:p w14:paraId="7B9C4129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288" w:lineRule="auto"/>
                      </w:pPr>
                      <w:r>
                        <w:rPr>
                          <w:rFonts w:ascii="Times New Roman" w:hAnsi="Times New Roman" w:cs="Times New Roman" w:hint="default"/>
                          <w:lang w:eastAsia="zh-CN"/>
                        </w:rPr>
                        <w:t>（</w:t>
                      </w:r>
                      <w:r>
                        <w:rPr>
                          <w:rFonts w:ascii="Times New Roman" w:hAnsi="Times New Roman" w:cs="Times New Roman" w:hint="default"/>
                          <w:lang w:val="en-US" w:eastAsia="zh-CN"/>
                        </w:rPr>
                        <w:t>2</w:t>
                      </w:r>
                      <w:r>
                        <w:rPr>
                          <w:rFonts w:ascii="Times New Roman" w:hAnsi="Times New Roman" w:cs="Times New Roman" w:hint="default"/>
                          <w:lang w:eastAsia="zh-CN"/>
                        </w:rPr>
                        <w:t>）</w:t>
                      </w:r>
                      <w:r>
                        <w:rPr>
                          <w:rFonts w:ascii="宋体" w:hAnsi="宋体" w:cs="宋体" w:hint="eastAsia"/>
                        </w:rPr>
                        <w:t>ⅰ）在</w:t>
                      </w:r>
                      <w:r>
                        <w:rPr>
                          <w:rFonts w:hint="eastAsia"/>
                        </w:rPr>
                        <w:t>图2中已经画出了</w:t>
                      </w:r>
                      <w:r>
                        <w:rPr>
                          <w:rFonts w:ascii="宋体" w:hAnsi="宋体" w:cs="宋体" w:hint="eastAsia"/>
                        </w:rPr>
                        <w:t>两个函数</w:t>
                      </w:r>
                      <w:r>
                        <w:rPr>
                          <w:rFonts w:hint="eastAsia"/>
                        </w:rPr>
                        <w:t>大致图像的</w:t>
                      </w:r>
                      <w:r>
                        <w:rPr>
                          <w:rFonts w:ascii="宋体" w:hAnsi="宋体" w:cs="宋体" w:hint="eastAsia"/>
                        </w:rPr>
                        <w:t>一种情况</w:t>
                      </w:r>
                      <w:r>
                        <w:rPr>
                          <w:rFonts w:hint="eastAsia"/>
                        </w:rPr>
                        <w:t>，那么关于</w:t>
                      </w:r>
                      <w:r>
                        <w:rPr>
                          <w:rFonts w:ascii="宋体" w:hAnsi="宋体" w:cs="宋体" w:hint="eastAsia"/>
                        </w:rPr>
                        <w:t>两个函数的</w:t>
                      </w:r>
                      <w:r>
                        <w:rPr>
                          <w:i/>
                          <w:iCs/>
                        </w:rPr>
                        <w:t>k</w:t>
                      </w:r>
                      <w:r>
                        <w:rPr>
                          <w:rFonts w:ascii="宋体" w:hAnsi="宋体" w:cs="宋体" w:hint="eastAsia"/>
                        </w:rPr>
                        <w:t>和</w:t>
                      </w:r>
                      <w:r>
                        <w:rPr>
                          <w:i/>
                          <w:iCs/>
                        </w:rPr>
                        <w:t>b</w:t>
                      </w:r>
                      <w:r>
                        <w:rPr>
                          <w:rFonts w:ascii="宋体" w:hAnsi="宋体" w:cs="宋体" w:hint="eastAsia"/>
                        </w:rPr>
                        <w:t>符号</w:t>
                      </w:r>
                      <w:r>
                        <w:rPr>
                          <w:rFonts w:ascii="宋体" w:hAnsi="宋体" w:cs="宋体" w:hint="eastAsia"/>
                          <w:lang w:eastAsia="zh-CN"/>
                        </w:rPr>
                        <w:t>的选项</w:t>
                      </w:r>
                      <w:r>
                        <w:rPr>
                          <w:rFonts w:ascii="宋体" w:hAnsi="宋体" w:cs="宋体" w:hint="eastAsia"/>
                        </w:rPr>
                        <w:t>正确的是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．此时</w:t>
                      </w:r>
                      <w:r>
                        <w:rPr>
                          <w:rFonts w:hint="eastAsia"/>
                          <w:i/>
                          <w:iCs/>
                        </w:rPr>
                        <w:t>S</w:t>
                      </w:r>
                      <w:r>
                        <w:rPr>
                          <w:rFonts w:hint="eastAsia"/>
                          <w:vertAlign w:val="subscript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  <w:i/>
                          <w:iCs/>
                        </w:rPr>
                        <w:t>S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  <w:i/>
                          <w:iCs/>
                        </w:rPr>
                        <w:t>S</w:t>
                      </w:r>
                      <w:r>
                        <w:rPr>
                          <w:rFonts w:hint="eastAsia"/>
                          <w:i/>
                          <w:iCs/>
                          <w:vertAlign w:val="subscript"/>
                        </w:rPr>
                        <w:t>x</w:t>
                      </w:r>
                      <w:r>
                        <w:rPr>
                          <w:rFonts w:hint="eastAsia"/>
                        </w:rPr>
                        <w:t>和</w:t>
                      </w:r>
                      <w:r>
                        <w:rPr>
                          <w:rFonts w:hint="eastAsia"/>
                          <w:i/>
                          <w:iCs/>
                        </w:rPr>
                        <w:t>S</w:t>
                      </w:r>
                      <w:r>
                        <w:rPr>
                          <w:rFonts w:hint="eastAsia"/>
                          <w:i/>
                          <w:iCs/>
                          <w:vertAlign w:val="subscript"/>
                        </w:rPr>
                        <w:t>y</w:t>
                      </w:r>
                      <w:r>
                        <w:rPr>
                          <w:rFonts w:hint="eastAsia"/>
                        </w:rPr>
                        <w:t>之间的关系式是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t>．</w:t>
                      </w:r>
                    </w:p>
                    <w:p w14:paraId="37B356C1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288" w:lineRule="auto"/>
                        <w:ind w:firstLine="420" w:firstLineChars="200"/>
                        <w:rPr>
                          <w:bCs/>
                          <w:szCs w:val="21"/>
                        </w:rPr>
                      </w:pPr>
                      <w:r>
                        <w:rPr>
                          <w:rFonts w:ascii="宋体" w:hAnsi="宋体" w:cs="宋体" w:hint="eastAsia"/>
                        </w:rPr>
                        <w:t>ⅱ）</w:t>
                      </w:r>
                      <w:r>
                        <w:rPr>
                          <w:rFonts w:hint="eastAsia"/>
                        </w:rPr>
                        <w:t>如图3，</w:t>
                      </w:r>
                      <w:r>
                        <w:rPr>
                          <w:rFonts w:ascii="宋体" w:hAnsi="宋体" w:cs="宋体" w:hint="eastAsia"/>
                        </w:rPr>
                        <w:t>保持</w:t>
                      </w:r>
                      <w:r>
                        <w:rPr>
                          <w:rFonts w:hint="eastAsia"/>
                        </w:rPr>
                        <w:t>直线</w:t>
                      </w:r>
                      <w:r>
                        <w:rPr>
                          <w:rFonts w:hint="eastAsia"/>
                          <w:i/>
                          <w:iCs/>
                        </w:rPr>
                        <w:t>l</w:t>
                      </w:r>
                      <w:r>
                        <w:rPr>
                          <w:rFonts w:hint="eastAsia"/>
                          <w:vertAlign w:val="subscript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不变</w:t>
                      </w:r>
                      <w:r>
                        <w:rPr>
                          <w:rFonts w:ascii="宋体" w:hAnsi="宋体" w:cs="宋体" w:hint="eastAsia"/>
                        </w:rPr>
                        <w:t>，改变直线</w:t>
                      </w:r>
                      <w:r>
                        <w:rPr>
                          <w:rFonts w:hint="eastAsia"/>
                          <w:i/>
                          <w:iCs/>
                        </w:rPr>
                        <w:t>l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中</w:t>
                      </w:r>
                      <w:r>
                        <w:rPr>
                          <w:rFonts w:hint="eastAsia"/>
                          <w:i/>
                          <w:iCs/>
                        </w:rPr>
                        <w:t>k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和</w:t>
                      </w:r>
                      <w:r>
                        <w:rPr>
                          <w:rFonts w:hint="eastAsia"/>
                          <w:i/>
                          <w:iCs/>
                        </w:rPr>
                        <w:t>b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的符号</w:t>
                      </w:r>
                      <w:r>
                        <w:rPr>
                          <w:rFonts w:hint="eastAsia"/>
                          <w:lang w:eastAsia="zh-CN"/>
                        </w:rPr>
                        <w:t>（不考虑</w:t>
                      </w:r>
                      <w:object>
                        <v:shape id="_x0000_i1036" type="#_x0000_t75" style="width:17pt;height:19pt" o:ole="" coordsize="21600,21600" o:preferrelative="t" filled="f" stroked="f">
                          <v:imagedata r:id="rId6" o:title=""/>
                          <o:lock v:ext="edit" aspectratio="t"/>
                          <w10:anchorlock/>
                        </v:shape>
                        <o:OLEObject Type="Embed" ProgID="Equation.KSEE3" ShapeID="_x0000_i1036" DrawAspect="Content" ObjectID="_1468075727" r:id="rId10"/>
                      </w:object>
                      <w:r>
                        <w:rPr>
                          <w:rFonts w:hint="eastAsia"/>
                          <w:lang w:eastAsia="zh-CN"/>
                        </w:rPr>
                        <w:t>和</w:t>
                      </w:r>
                      <w:object>
                        <v:shape id="_x0000_i1037" type="#_x0000_t75" style="width:16pt;height:19pt" o:ole="" coordsize="21600,21600" o:preferrelative="t" filled="f" stroked="f">
                          <v:imagedata r:id="rId8" o:title=""/>
                          <o:lock v:ext="edit" aspectratio="t"/>
                          <w10:anchorlock/>
                        </v:shape>
                        <o:OLEObject Type="Embed" ProgID="Equation.KSEE3" ShapeID="_x0000_i1037" DrawAspect="Content" ObjectID="_1468075728" r:id="rId11"/>
                      </w:object>
                      <w:r>
                        <w:rPr>
                          <w:rFonts w:hint="eastAsia"/>
                          <w:lang w:eastAsia="zh-CN"/>
                        </w:rPr>
                        <w:t>的大小）</w:t>
                      </w:r>
                      <w:r>
                        <w:rPr>
                          <w:rFonts w:ascii="宋体" w:hAnsi="宋体" w:cs="宋体" w:hint="eastAsia"/>
                        </w:rPr>
                        <w:t>，</w:t>
                      </w:r>
                      <w:r>
                        <w:rPr>
                          <w:rFonts w:ascii="宋体" w:hAnsi="宋体" w:cs="宋体" w:hint="eastAsia"/>
                          <w:b/>
                        </w:rPr>
                        <w:t>请在图中画出</w:t>
                      </w:r>
                      <w:r>
                        <w:rPr>
                          <w:rFonts w:hint="eastAsia"/>
                          <w:b/>
                        </w:rPr>
                        <w:t>直线</w:t>
                      </w:r>
                      <w:r>
                        <w:rPr>
                          <w:rFonts w:hint="eastAsia"/>
                          <w:b/>
                          <w:i/>
                          <w:iCs/>
                        </w:rPr>
                        <w:t>l</w:t>
                      </w:r>
                      <w:r>
                        <w:rPr>
                          <w:rFonts w:hint="eastAsia"/>
                          <w:b/>
                          <w:vertAlign w:val="subscript"/>
                        </w:rPr>
                        <w:t>2</w:t>
                      </w:r>
                      <w:r>
                        <w:rPr>
                          <w:rFonts w:ascii="宋体" w:hAnsi="宋体" w:cs="宋体" w:hint="eastAsia"/>
                          <w:b/>
                        </w:rPr>
                        <w:t>的大致图像</w:t>
                      </w:r>
                      <w:r>
                        <w:rPr>
                          <w:rFonts w:ascii="宋体" w:hAnsi="宋体" w:cs="宋体" w:hint="eastAsia"/>
                        </w:rPr>
                        <w:t>，此时</w:t>
                      </w:r>
                      <w:r>
                        <w:rPr>
                          <w:rFonts w:hint="eastAsia"/>
                          <w:i/>
                          <w:iCs/>
                        </w:rPr>
                        <w:t>S</w:t>
                      </w:r>
                      <w:r>
                        <w:rPr>
                          <w:rFonts w:hint="eastAsia"/>
                          <w:vertAlign w:val="subscript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  <w:i/>
                          <w:iCs/>
                        </w:rPr>
                        <w:t>S</w:t>
                      </w:r>
                      <w:r>
                        <w:rPr>
                          <w:rFonts w:hint="eastAsia"/>
                          <w:vertAlign w:val="subscript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  <w:i/>
                          <w:iCs/>
                        </w:rPr>
                        <w:t>S</w:t>
                      </w:r>
                      <w:r>
                        <w:rPr>
                          <w:rFonts w:hint="eastAsia"/>
                          <w:i/>
                          <w:iCs/>
                          <w:vertAlign w:val="subscript"/>
                        </w:rPr>
                        <w:t>x</w:t>
                      </w:r>
                      <w:r>
                        <w:rPr>
                          <w:rFonts w:hint="eastAsia"/>
                        </w:rPr>
                        <w:t>和</w:t>
                      </w:r>
                      <w:r>
                        <w:rPr>
                          <w:rFonts w:hint="eastAsia"/>
                          <w:i/>
                          <w:iCs/>
                        </w:rPr>
                        <w:t>S</w:t>
                      </w:r>
                      <w:r>
                        <w:rPr>
                          <w:rFonts w:hint="eastAsia"/>
                          <w:i/>
                          <w:iCs/>
                          <w:vertAlign w:val="subscript"/>
                        </w:rPr>
                        <w:t>y</w:t>
                      </w:r>
                      <w:r>
                        <w:rPr>
                          <w:rFonts w:hint="eastAsia"/>
                        </w:rPr>
                        <w:t>之间的</w:t>
                      </w:r>
                      <w:r>
                        <w:rPr>
                          <w:rFonts w:hint="eastAsia"/>
                          <w:lang w:eastAsia="zh-CN"/>
                        </w:rPr>
                        <w:t>关系式</w:t>
                      </w:r>
                      <w:r>
                        <w:rPr>
                          <w:rFonts w:hint="eastAsia"/>
                        </w:rPr>
                        <w:t>是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Cs w:val="21"/>
                          <w:u w:val="single"/>
                        </w:rPr>
                        <w:t xml:space="preserve"> </w:t>
                      </w:r>
                      <w:r>
                        <w:t>．</w:t>
                      </w:r>
                    </w:p>
                    <w:p w14:paraId="62DFDB26"/>
                    <w:p w14:paraId="5DC9E3AF"/>
                    <w:p w14:paraId="011B6CB9"/>
                    <w:p w14:paraId="3AF4586D"/>
                    <w:p w14:paraId="29C91927"/>
                    <w:p w14:paraId="30484653"/>
                    <w:p w14:paraId="7421365B"/>
                    <w:p w14:paraId="24A994FE"/>
                    <w:p w14:paraId="45E9360D"/>
                    <w:p w14:paraId="2EC73A21">
                      <w:pPr>
                        <w:adjustRightInd w:val="0"/>
                        <w:snapToGrid w:val="0"/>
                        <w:spacing w:line="288" w:lineRule="auto"/>
                      </w:pPr>
                    </w:p>
                    <w:p w14:paraId="5955FEB7">
                      <w:pPr>
                        <w:adjustRightInd w:val="0"/>
                        <w:snapToGrid w:val="0"/>
                        <w:spacing w:line="288" w:lineRule="auto"/>
                      </w:pPr>
                      <w:r>
                        <w:rPr>
                          <w:rFonts w:hint="eastAsia"/>
                        </w:rPr>
                        <w:t>23</w:t>
                      </w:r>
                      <w:r>
                        <w:rPr>
                          <w:bCs/>
                          <w:szCs w:val="21"/>
                        </w:rPr>
                        <w:t>．</w:t>
                      </w:r>
                    </w:p>
                    <w:p w14:paraId="53199709"/>
                  </w:txbxContent>
                </v:textbox>
              </v:rect>
            </w:pict>
          </mc:Fallback>
        </mc:AlternateContent>
      </w:r>
    </w:p>
    <w:p w14:paraId="25D64EC8">
      <w:pPr>
        <w:spacing w:line="480" w:lineRule="exact"/>
        <w:jc w:val="center"/>
        <w:rPr>
          <w:rFonts w:eastAsia="黑体" w:hAnsi="黑体" w:hint="eastAsia"/>
          <w:b/>
          <w:sz w:val="28"/>
          <w:szCs w:val="28"/>
        </w:rPr>
      </w:pPr>
      <w:r>
        <w:rPr>
          <w:rFonts w:eastAsia="黑体" w:hAnsi="黑体" w:hint="eastAsia"/>
          <w:b/>
          <w:sz w:val="28"/>
          <w:szCs w:val="28"/>
        </w:rPr>
        <w:t xml:space="preserve"> </w:t>
      </w:r>
      <w:r>
        <w:rPr>
          <w:rFonts w:eastAsia="黑体" w:hAnsi="黑体"/>
          <w:b/>
          <w:sz w:val="28"/>
          <w:szCs w:val="28"/>
        </w:rPr>
        <w:t xml:space="preserve">  </w:t>
      </w:r>
      <w:r>
        <w:rPr>
          <w:rFonts w:eastAsia="黑体" w:hAnsi="黑体" w:hint="eastAsia"/>
          <w:b/>
          <w:sz w:val="28"/>
          <w:szCs w:val="28"/>
        </w:rPr>
        <w:t xml:space="preserve">   </w: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187325</wp:posOffset>
                </wp:positionH>
                <wp:positionV relativeFrom="paragraph">
                  <wp:posOffset>-392430</wp:posOffset>
                </wp:positionV>
                <wp:extent cx="4810125" cy="757555"/>
                <wp:effectExtent l="0" t="0" r="0" b="0"/>
                <wp:wrapNone/>
                <wp:docPr id="1635426543" name="文本框 129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0125" cy="757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2024学年第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二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学期初三学业质量调研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数学 答题纸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宋体" w:hAnsi="宋体" w:cs="宋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</w:rPr>
                              <w:t>（时长：</w:t>
                            </w:r>
                            <w:r>
                              <w:rPr>
                                <w:rFonts w:eastAsia="黑体" w:hint="eastAsia"/>
                                <w:b/>
                                <w:bCs/>
                              </w:rPr>
                              <w:t>10</w:t>
                            </w:r>
                            <w:r>
                              <w:rPr>
                                <w:rFonts w:eastAsia="黑体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</w:rPr>
                              <w:t>分钟    总分：</w:t>
                            </w:r>
                            <w:r>
                              <w:rPr>
                                <w:rFonts w:eastAsia="黑体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eastAsia="黑体" w:hint="eastAsia"/>
                                <w:b/>
                                <w:bCs/>
                              </w:rPr>
                              <w:t>5</w:t>
                            </w:r>
                            <w:r>
                              <w:rPr>
                                <w:rFonts w:eastAsia="黑体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</w:rPr>
                              <w:t xml:space="preserve"> 分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）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298" o:spid="_x0000_s1040" type="#_x0000_t202" style="width:378.75pt;height:59.65pt;margin-top:-30.9pt;margin-left:14.75pt;mso-height-relative:page;mso-width-relative:page;position:absolute;z-index:251713536" coordsize="21600,21600" filled="f" stroked="f">
                <o:lock v:ext="edit" aspectratio="f"/>
                <v:textbox>
                  <w:txbxContent>
                    <w:p w14:paraId="07A80356">
                      <w:pPr>
                        <w:snapToGrid w:val="0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8"/>
                          <w:szCs w:val="28"/>
                        </w:rPr>
                        <w:t>2024学年第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8"/>
                          <w:szCs w:val="28"/>
                          <w:lang w:eastAsia="zh-CN"/>
                        </w:rPr>
                        <w:t>二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8"/>
                          <w:szCs w:val="28"/>
                        </w:rPr>
                        <w:t>学期初三学业质量调研</w:t>
                      </w:r>
                    </w:p>
                    <w:p w14:paraId="5394B0A4">
                      <w:pPr>
                        <w:snapToGrid w:val="0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8"/>
                          <w:szCs w:val="28"/>
                        </w:rPr>
                        <w:t>数学 答题纸</w:t>
                      </w:r>
                    </w:p>
                    <w:p w14:paraId="0A49587A">
                      <w:pPr>
                        <w:jc w:val="center"/>
                        <w:rPr>
                          <w:rFonts w:ascii="宋体" w:hAnsi="宋体" w:cs="宋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</w:rPr>
                        <w:t>（时长：</w:t>
                      </w:r>
                      <w:r>
                        <w:rPr>
                          <w:rFonts w:eastAsia="黑体" w:hint="eastAsia"/>
                          <w:b/>
                          <w:bCs/>
                        </w:rPr>
                        <w:t>10</w:t>
                      </w:r>
                      <w:r>
                        <w:rPr>
                          <w:rFonts w:eastAsia="黑体"/>
                          <w:b/>
                          <w:bCs/>
                        </w:rPr>
                        <w:t>0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</w:rPr>
                        <w:t>分钟    总分：</w:t>
                      </w:r>
                      <w:r>
                        <w:rPr>
                          <w:rFonts w:eastAsia="黑体"/>
                          <w:b/>
                          <w:bCs/>
                        </w:rPr>
                        <w:t>1</w:t>
                      </w:r>
                      <w:r>
                        <w:rPr>
                          <w:rFonts w:eastAsia="黑体" w:hint="eastAsia"/>
                          <w:b/>
                          <w:bCs/>
                        </w:rPr>
                        <w:t>5</w:t>
                      </w:r>
                      <w:r>
                        <w:rPr>
                          <w:rFonts w:eastAsia="黑体"/>
                          <w:b/>
                          <w:bCs/>
                        </w:rPr>
                        <w:t>0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</w:rPr>
                        <w:t xml:space="preserve"> 分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）</w:t>
                      </w:r>
                    </w:p>
                    <w:p w14:paraId="3AD3EC14"/>
                  </w:txbxContent>
                </v:textbox>
              </v:shape>
            </w:pict>
          </mc:Fallback>
        </mc:AlternateContent>
      </w:r>
    </w:p>
    <w:p w14:paraId="299902E2">
      <w:pPr>
        <w:spacing w:line="480" w:lineRule="exact"/>
        <w:jc w:val="center"/>
        <w:rPr>
          <w:rFonts w:eastAsia="黑体" w:hAnsi="黑体" w:hint="eastAsia"/>
          <w:b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56515</wp:posOffset>
                </wp:positionH>
                <wp:positionV relativeFrom="paragraph">
                  <wp:posOffset>40640</wp:posOffset>
                </wp:positionV>
                <wp:extent cx="2323465" cy="2752725"/>
                <wp:effectExtent l="0" t="0" r="0" b="0"/>
                <wp:wrapNone/>
                <wp:docPr id="28" name="文本框 4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323465" cy="275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3190" w:type="dxa"/>
                              <w:tblInd w:w="0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90"/>
                            </w:tblGrid>
                            <w:tr w14:paraId="403819DA">
                              <w:tblPrEx>
                                <w:tblW w:w="3190" w:type="dxa"/>
                                <w:tblInd w:w="0" w:type="dxa"/>
                                <w:tbl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  <w:insideH w:val="single" w:sz="4" w:space="0" w:color="000000"/>
                                  <w:insideV w:val="single" w:sz="4" w:space="0" w:color="00000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70"/>
                              </w:trPr>
                              <w:tc>
                                <w:tcPr>
                                  <w:tcW w:w="3190" w:type="dxa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spacing w:line="240" w:lineRule="atLeast"/>
                                    <w:ind w:left="76" w:leftChars="36"/>
                                    <w:jc w:val="center"/>
                                    <w:rPr>
                                      <w:rFonts w:ascii="黑体" w:eastAsia="黑体" w:hAnsi="黑体" w:hint="eastAsia"/>
                                      <w:sz w:val="24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hint="eastAsia"/>
                                      <w:sz w:val="24"/>
                                      <w:szCs w:val="19"/>
                                    </w:rPr>
                                    <w:t>注 意 事 项</w:t>
                                  </w:r>
                                </w:p>
                              </w:tc>
                            </w:tr>
                            <w:tr w14:paraId="07DBBAA2">
                              <w:tblPrEx>
                                <w:tblW w:w="3190" w:type="dxa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348"/>
                              </w:trPr>
                              <w:tc>
                                <w:tcPr>
                                  <w:tcW w:w="3190" w:type="dxa"/>
                                </w:tcPr>
                                <w:p>
                                  <w:pPr>
                                    <w:snapToGrid w:val="0"/>
                                    <w:spacing w:line="240" w:lineRule="atLeast"/>
                                    <w:ind w:left="76" w:leftChars="36"/>
                                    <w:rPr>
                                      <w:rFonts w:eastAsia="黑体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</w:p>
                                <w:p>
                                  <w:pPr>
                                    <w:snapToGrid w:val="0"/>
                                    <w:spacing w:line="240" w:lineRule="atLeast"/>
                                    <w:ind w:left="76" w:leftChars="36"/>
                                    <w:rPr>
                                      <w:rFonts w:ascii="黑体" w:eastAsia="黑体" w:hAnsi="黑体" w:hint="eastAsia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eastAsia="黑体"/>
                                      <w:b/>
                                      <w:sz w:val="19"/>
                                      <w:szCs w:val="19"/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黑体"/>
                                      <w:sz w:val="19"/>
                                      <w:szCs w:val="19"/>
                                    </w:rPr>
                                    <w:t>．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sz w:val="19"/>
                                      <w:szCs w:val="19"/>
                                    </w:rPr>
                                    <w:t>答题前，考生先将自己的姓名、学校、考生号填写清楚，并正确填涂考生号．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240" w:lineRule="atLeast"/>
                                    <w:ind w:left="76" w:leftChars="36"/>
                                    <w:rPr>
                                      <w:rFonts w:ascii="黑体" w:eastAsia="黑体" w:hAnsi="黑体" w:hint="eastAsia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eastAsia="黑体"/>
                                      <w:b/>
                                      <w:sz w:val="19"/>
                                      <w:szCs w:val="19"/>
                                    </w:rPr>
                                    <w:t>2</w:t>
                                  </w:r>
                                  <w:r>
                                    <w:rPr>
                                      <w:rFonts w:eastAsia="黑体"/>
                                      <w:sz w:val="19"/>
                                      <w:szCs w:val="19"/>
                                    </w:rPr>
                                    <w:t>．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sz w:val="19"/>
                                      <w:szCs w:val="19"/>
                                    </w:rPr>
                                    <w:t>选择题部分必须使用</w:t>
                                  </w:r>
                                  <w:r>
                                    <w:rPr>
                                      <w:rFonts w:eastAsia="黑体"/>
                                      <w:b/>
                                      <w:sz w:val="19"/>
                                      <w:szCs w:val="19"/>
                                    </w:rPr>
                                    <w:t>2</w:t>
                                  </w:r>
                                  <w:r>
                                    <w:rPr>
                                      <w:rFonts w:eastAsia="黑体"/>
                                      <w:sz w:val="19"/>
                                      <w:szCs w:val="19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sz w:val="19"/>
                                      <w:szCs w:val="19"/>
                                    </w:rPr>
                                    <w:t>铅笔填涂；非选择题部分使用黑色字迹的钢笔、圆珠笔或签字笔书写，字体工整、笔迹清楚．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240" w:lineRule="atLeast"/>
                                    <w:ind w:left="76" w:leftChars="36"/>
                                    <w:rPr>
                                      <w:rFonts w:ascii="黑体" w:eastAsia="黑体" w:hAnsi="黑体" w:hint="eastAsia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eastAsia="黑体"/>
                                      <w:b/>
                                      <w:sz w:val="19"/>
                                      <w:szCs w:val="19"/>
                                    </w:rPr>
                                    <w:t>3</w:t>
                                  </w:r>
                                  <w:r>
                                    <w:rPr>
                                      <w:rFonts w:eastAsia="黑体"/>
                                      <w:sz w:val="19"/>
                                      <w:szCs w:val="19"/>
                                    </w:rPr>
                                    <w:t>．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sz w:val="19"/>
                                      <w:szCs w:val="19"/>
                                    </w:rPr>
                                    <w:t>请按照题号顺序在各题目的答题区域内作答，超出答题区域书写的答案无效；在草稿纸、试题卷上答题无效．</w:t>
                                  </w:r>
                                </w:p>
                                <w:p>
                                  <w:pPr>
                                    <w:snapToGrid w:val="0"/>
                                    <w:spacing w:line="240" w:lineRule="atLeast"/>
                                    <w:ind w:left="76" w:leftChars="36"/>
                                    <w:rPr>
                                      <w:rFonts w:ascii="黑体" w:eastAsia="黑体" w:hAnsi="黑体" w:hint="eastAsia"/>
                                    </w:rPr>
                                  </w:pPr>
                                  <w:r>
                                    <w:rPr>
                                      <w:rFonts w:eastAsia="黑体"/>
                                      <w:b/>
                                      <w:sz w:val="19"/>
                                      <w:szCs w:val="19"/>
                                    </w:rPr>
                                    <w:t>4</w:t>
                                  </w:r>
                                  <w:r>
                                    <w:rPr>
                                      <w:rFonts w:eastAsia="黑体"/>
                                      <w:sz w:val="19"/>
                                      <w:szCs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sz w:val="19"/>
                                      <w:szCs w:val="19"/>
                                    </w:rPr>
                                    <w:t>保持卡面清洁，不折叠，不破损．</w:t>
                                  </w:r>
                                </w:p>
                              </w:tc>
                            </w:tr>
                          </w:tbl>
                          <w:p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30" o:spid="_x0000_s1041" type="#_x0000_t202" style="width:182.95pt;height:216.75pt;margin-top:3.2pt;margin-left:4.45pt;mso-height-relative:page;mso-width-relative:page;position:absolute;z-index:251691008" coordsize="21600,21600" filled="f" stroked="f">
                <o:lock v:ext="edit" aspectratio="f"/>
                <v:textbox>
                  <w:txbxContent>
                    <w:tbl>
                      <w:tblPr>
                        <w:tblStyle w:val="TableNormal"/>
                        <w:tblW w:w="3190" w:type="dxa"/>
                        <w:tblInd w:w="0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90"/>
                      </w:tblGrid>
                      <w:tr w14:paraId="403819DA">
                        <w:tblPrEx>
                          <w:tblW w:w="3190" w:type="dxa"/>
                          <w:tblInd w:w="0" w:type="dxa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70"/>
                        </w:trPr>
                        <w:tc>
                          <w:tcPr>
                            <w:tcW w:w="3190" w:type="dxa"/>
                            <w:vAlign w:val="center"/>
                          </w:tcPr>
                          <w:p w14:paraId="041BF950">
                            <w:pPr>
                              <w:snapToGrid w:val="0"/>
                              <w:spacing w:line="240" w:lineRule="atLeast"/>
                              <w:ind w:left="76" w:leftChars="36"/>
                              <w:jc w:val="center"/>
                              <w:rPr>
                                <w:rFonts w:ascii="黑体" w:eastAsia="黑体" w:hAnsi="黑体" w:hint="eastAsia"/>
                                <w:sz w:val="24"/>
                                <w:szCs w:val="19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19"/>
                              </w:rPr>
                              <w:t>注 意 事 项</w:t>
                            </w:r>
                          </w:p>
                        </w:tc>
                      </w:tr>
                      <w:tr w14:paraId="07DBBAA2">
                        <w:tblPrEx>
                          <w:tblW w:w="3190" w:type="dxa"/>
                          <w:tblInd w:w="0" w:type="dxa"/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348"/>
                        </w:trPr>
                        <w:tc>
                          <w:tcPr>
                            <w:tcW w:w="3190" w:type="dxa"/>
                          </w:tcPr>
                          <w:p w14:paraId="434484FB">
                            <w:pPr>
                              <w:snapToGrid w:val="0"/>
                              <w:spacing w:line="240" w:lineRule="atLeast"/>
                              <w:ind w:left="76" w:leftChars="36"/>
                              <w:rPr>
                                <w:rFonts w:eastAsia="黑体"/>
                                <w:b/>
                                <w:sz w:val="19"/>
                                <w:szCs w:val="19"/>
                              </w:rPr>
                            </w:pPr>
                          </w:p>
                          <w:p w14:paraId="36AE6148">
                            <w:pPr>
                              <w:snapToGrid w:val="0"/>
                              <w:spacing w:line="240" w:lineRule="atLeast"/>
                              <w:ind w:left="76" w:leftChars="36"/>
                              <w:rPr>
                                <w:rFonts w:ascii="黑体" w:eastAsia="黑体" w:hAnsi="黑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sz w:val="19"/>
                                <w:szCs w:val="19"/>
                              </w:rPr>
                              <w:t>1</w:t>
                            </w:r>
                            <w:r>
                              <w:rPr>
                                <w:rFonts w:eastAsia="黑体"/>
                                <w:sz w:val="19"/>
                                <w:szCs w:val="19"/>
                              </w:rPr>
                              <w:t>．</w:t>
                            </w:r>
                            <w:r>
                              <w:rPr>
                                <w:rFonts w:ascii="黑体" w:eastAsia="黑体" w:hAnsi="黑体" w:hint="eastAsia"/>
                                <w:sz w:val="19"/>
                                <w:szCs w:val="19"/>
                              </w:rPr>
                              <w:t>答题前，考生先将自己的姓名、学校、考生号填写清楚，并正确填涂考生号．</w:t>
                            </w:r>
                          </w:p>
                          <w:p w14:paraId="5AD6E7AA">
                            <w:pPr>
                              <w:snapToGrid w:val="0"/>
                              <w:spacing w:line="240" w:lineRule="atLeast"/>
                              <w:ind w:left="76" w:leftChars="36"/>
                              <w:rPr>
                                <w:rFonts w:ascii="黑体" w:eastAsia="黑体" w:hAnsi="黑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sz w:val="19"/>
                                <w:szCs w:val="19"/>
                              </w:rPr>
                              <w:t>2</w:t>
                            </w:r>
                            <w:r>
                              <w:rPr>
                                <w:rFonts w:eastAsia="黑体"/>
                                <w:sz w:val="19"/>
                                <w:szCs w:val="19"/>
                              </w:rPr>
                              <w:t>．</w:t>
                            </w:r>
                            <w:r>
                              <w:rPr>
                                <w:rFonts w:ascii="黑体" w:eastAsia="黑体" w:hAnsi="黑体" w:hint="eastAsia"/>
                                <w:sz w:val="19"/>
                                <w:szCs w:val="19"/>
                              </w:rPr>
                              <w:t>选择题部分必须使用</w:t>
                            </w:r>
                            <w:r>
                              <w:rPr>
                                <w:rFonts w:eastAsia="黑体"/>
                                <w:b/>
                                <w:sz w:val="19"/>
                                <w:szCs w:val="19"/>
                              </w:rPr>
                              <w:t>2</w:t>
                            </w:r>
                            <w:r>
                              <w:rPr>
                                <w:rFonts w:eastAsia="黑体"/>
                                <w:sz w:val="19"/>
                                <w:szCs w:val="19"/>
                              </w:rPr>
                              <w:t>B</w:t>
                            </w:r>
                            <w:r>
                              <w:rPr>
                                <w:rFonts w:ascii="黑体" w:eastAsia="黑体" w:hAnsi="黑体" w:hint="eastAsia"/>
                                <w:sz w:val="19"/>
                                <w:szCs w:val="19"/>
                              </w:rPr>
                              <w:t>铅笔填涂；非选择题部分使用黑色字迹的钢笔、圆珠笔或签字笔书写，字体工整、笔迹清楚．</w:t>
                            </w:r>
                          </w:p>
                          <w:p w14:paraId="01823CCD">
                            <w:pPr>
                              <w:snapToGrid w:val="0"/>
                              <w:spacing w:line="240" w:lineRule="atLeast"/>
                              <w:ind w:left="76" w:leftChars="36"/>
                              <w:rPr>
                                <w:rFonts w:ascii="黑体" w:eastAsia="黑体" w:hAnsi="黑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sz w:val="19"/>
                                <w:szCs w:val="19"/>
                              </w:rPr>
                              <w:t>3</w:t>
                            </w:r>
                            <w:r>
                              <w:rPr>
                                <w:rFonts w:eastAsia="黑体"/>
                                <w:sz w:val="19"/>
                                <w:szCs w:val="19"/>
                              </w:rPr>
                              <w:t>．</w:t>
                            </w:r>
                            <w:r>
                              <w:rPr>
                                <w:rFonts w:ascii="黑体" w:eastAsia="黑体" w:hAnsi="黑体" w:hint="eastAsia"/>
                                <w:sz w:val="19"/>
                                <w:szCs w:val="19"/>
                              </w:rPr>
                              <w:t>请按照题号顺序在各题目的答题区域内作答，超出答题区域书写的答案无效；在草稿纸、试题卷上答题无效．</w:t>
                            </w:r>
                          </w:p>
                          <w:p w14:paraId="7C63485B">
                            <w:pPr>
                              <w:snapToGrid w:val="0"/>
                              <w:spacing w:line="240" w:lineRule="atLeast"/>
                              <w:ind w:left="76" w:leftChars="36"/>
                              <w:rPr>
                                <w:rFonts w:ascii="黑体" w:eastAsia="黑体" w:hAnsi="黑体" w:hint="eastAsia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sz w:val="19"/>
                                <w:szCs w:val="19"/>
                              </w:rPr>
                              <w:t>4</w:t>
                            </w:r>
                            <w:r>
                              <w:rPr>
                                <w:rFonts w:eastAsia="黑体"/>
                                <w:sz w:val="19"/>
                                <w:szCs w:val="19"/>
                              </w:rPr>
                              <w:t>.</w:t>
                            </w:r>
                            <w:r>
                              <w:rPr>
                                <w:rFonts w:ascii="黑体" w:eastAsia="黑体" w:hAnsi="黑体" w:hint="eastAsia"/>
                                <w:sz w:val="19"/>
                                <w:szCs w:val="19"/>
                              </w:rPr>
                              <w:t>保持卡面清洁，不折叠，不破损．</w:t>
                            </w:r>
                          </w:p>
                        </w:tc>
                      </w:tr>
                    </w:tbl>
                    <w:p w14:paraId="13938357"/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2191385</wp:posOffset>
                </wp:positionH>
                <wp:positionV relativeFrom="paragraph">
                  <wp:posOffset>81915</wp:posOffset>
                </wp:positionV>
                <wp:extent cx="2961640" cy="2355215"/>
                <wp:effectExtent l="0" t="0" r="0" b="0"/>
                <wp:wrapNone/>
                <wp:docPr id="1569149276" name="文本框 4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640" cy="2355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 xml:space="preserve">姓    名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BodyText"/>
                              <w:spacing w:line="40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班    级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BodyText"/>
                              <w:spacing w:line="40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学    号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BodyText"/>
                              <w:spacing w:line="480" w:lineRule="auto"/>
                            </w:pPr>
                            <w:r>
                              <w:rPr>
                                <w:rFonts w:hint="eastAsia"/>
                              </w:rPr>
                              <w:t>准考证号: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431" o:spid="_x0000_s1042" type="#_x0000_t202" style="width:233.2pt;height:185.45pt;margin-top:6.45pt;margin-left:172.55pt;mso-height-relative:page;mso-width-relative:page;position:absolute;z-index:251709440" coordsize="21600,21600" filled="f" stroked="f">
                <o:lock v:ext="edit" aspectratio="f"/>
                <v:textbox>
                  <w:txbxContent>
                    <w:p w14:paraId="48F21BF2">
                      <w:r>
                        <w:rPr>
                          <w:rFonts w:hint="eastAsia"/>
                        </w:rPr>
                        <w:t xml:space="preserve">姓    名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0B2700EA">
                      <w:pPr>
                        <w:pStyle w:val="BodyText"/>
                        <w:spacing w:line="400" w:lineRule="exact"/>
                      </w:pPr>
                      <w:r>
                        <w:rPr>
                          <w:rFonts w:hint="eastAsia"/>
                        </w:rPr>
                        <w:t xml:space="preserve">班    级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725AB6FE">
                      <w:pPr>
                        <w:pStyle w:val="BodyText"/>
                        <w:spacing w:line="400" w:lineRule="exact"/>
                      </w:pPr>
                      <w:r>
                        <w:rPr>
                          <w:rFonts w:hint="eastAsia"/>
                        </w:rPr>
                        <w:t xml:space="preserve">学    号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1D2B3200">
                      <w:pPr>
                        <w:pStyle w:val="BodyText"/>
                        <w:spacing w:line="480" w:lineRule="auto"/>
                      </w:pPr>
                      <w:r>
                        <w:rPr>
                          <w:rFonts w:hint="eastAsia"/>
                        </w:rPr>
                        <w:t>准考证号:</w:t>
                      </w:r>
                    </w:p>
                    <w:p w14:paraId="1D29EA11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2872105</wp:posOffset>
                </wp:positionH>
                <wp:positionV relativeFrom="paragraph">
                  <wp:posOffset>887095</wp:posOffset>
                </wp:positionV>
                <wp:extent cx="2242820" cy="417195"/>
                <wp:effectExtent l="0" t="0" r="0" b="0"/>
                <wp:wrapNone/>
                <wp:docPr id="4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42820" cy="417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4634" w:type="pct"/>
                              <w:tblInd w:w="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29"/>
                              <w:gridCol w:w="230"/>
                              <w:gridCol w:w="230"/>
                              <w:gridCol w:w="231"/>
                              <w:gridCol w:w="231"/>
                              <w:gridCol w:w="231"/>
                              <w:gridCol w:w="231"/>
                              <w:gridCol w:w="231"/>
                              <w:gridCol w:w="236"/>
                              <w:gridCol w:w="225"/>
                              <w:gridCol w:w="232"/>
                              <w:gridCol w:w="232"/>
                              <w:gridCol w:w="228"/>
                            </w:tblGrid>
                            <w:tr w14:paraId="5F69565A">
                              <w:tblPrEx>
                                <w:tblW w:w="4634" w:type="pct"/>
                                <w:tblInd w:w="0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381" w:type="pct"/>
                                </w:tcPr>
                                <w:p/>
                              </w:tc>
                              <w:tc>
                                <w:tcPr>
                                  <w:tcW w:w="383" w:type="pct"/>
                                </w:tcPr>
                                <w:p/>
                              </w:tc>
                              <w:tc>
                                <w:tcPr>
                                  <w:tcW w:w="383" w:type="pct"/>
                                </w:tcPr>
                                <w:p/>
                              </w:tc>
                              <w:tc>
                                <w:tcPr>
                                  <w:tcW w:w="385" w:type="pct"/>
                                </w:tcPr>
                                <w:p/>
                              </w:tc>
                              <w:tc>
                                <w:tcPr>
                                  <w:tcW w:w="385" w:type="pct"/>
                                </w:tcPr>
                                <w:p/>
                              </w:tc>
                              <w:tc>
                                <w:tcPr>
                                  <w:tcW w:w="385" w:type="pct"/>
                                </w:tcPr>
                                <w:p/>
                              </w:tc>
                              <w:tc>
                                <w:tcPr>
                                  <w:tcW w:w="385" w:type="pct"/>
                                </w:tcPr>
                                <w:p/>
                              </w:tc>
                              <w:tc>
                                <w:tcPr>
                                  <w:tcW w:w="385" w:type="pct"/>
                                </w:tcPr>
                                <w:p/>
                              </w:tc>
                              <w:tc>
                                <w:tcPr>
                                  <w:tcW w:w="394" w:type="pct"/>
                                </w:tcPr>
                                <w:p/>
                              </w:tc>
                              <w:tc>
                                <w:tcPr>
                                  <w:tcW w:w="375" w:type="pct"/>
                                </w:tcPr>
                                <w:p/>
                              </w:tc>
                              <w:tc>
                                <w:tcPr>
                                  <w:tcW w:w="385" w:type="pct"/>
                                </w:tcPr>
                                <w:p/>
                              </w:tc>
                              <w:tc>
                                <w:tcPr>
                                  <w:tcW w:w="385" w:type="pct"/>
                                </w:tcPr>
                                <w:p/>
                              </w:tc>
                              <w:tc>
                                <w:tcPr>
                                  <w:tcW w:w="385" w:type="pct"/>
                                </w:tcPr>
                                <w:p/>
                              </w:tc>
                            </w:tr>
                          </w:tbl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43" type="#_x0000_t202" style="width:176.6pt;height:32.85pt;margin-top:69.85pt;margin-left:226.15pt;mso-height-relative:page;mso-width-relative:page;position:absolute;z-index:251707392" coordsize="21600,21600" filled="f" stroked="f">
                <o:lock v:ext="edit" aspectratio="f"/>
                <v:textbox>
                  <w:txbxContent>
                    <w:tbl>
                      <w:tblPr>
                        <w:tblStyle w:val="TableGrid"/>
                        <w:tblW w:w="4634" w:type="pct"/>
                        <w:tblInd w:w="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29"/>
                        <w:gridCol w:w="230"/>
                        <w:gridCol w:w="230"/>
                        <w:gridCol w:w="231"/>
                        <w:gridCol w:w="231"/>
                        <w:gridCol w:w="231"/>
                        <w:gridCol w:w="231"/>
                        <w:gridCol w:w="231"/>
                        <w:gridCol w:w="236"/>
                        <w:gridCol w:w="225"/>
                        <w:gridCol w:w="232"/>
                        <w:gridCol w:w="232"/>
                        <w:gridCol w:w="228"/>
                      </w:tblGrid>
                      <w:tr w14:paraId="5F69565A">
                        <w:tblPrEx>
                          <w:tblW w:w="4634" w:type="pct"/>
                          <w:tblInd w:w="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381" w:type="pct"/>
                          </w:tcPr>
                          <w:p w14:paraId="2272014C"/>
                        </w:tc>
                        <w:tc>
                          <w:tcPr>
                            <w:tcW w:w="383" w:type="pct"/>
                          </w:tcPr>
                          <w:p w14:paraId="0AA88120"/>
                        </w:tc>
                        <w:tc>
                          <w:tcPr>
                            <w:tcW w:w="383" w:type="pct"/>
                          </w:tcPr>
                          <w:p w14:paraId="7D6E6B28"/>
                        </w:tc>
                        <w:tc>
                          <w:tcPr>
                            <w:tcW w:w="385" w:type="pct"/>
                          </w:tcPr>
                          <w:p w14:paraId="1011E920"/>
                        </w:tc>
                        <w:tc>
                          <w:tcPr>
                            <w:tcW w:w="385" w:type="pct"/>
                          </w:tcPr>
                          <w:p w14:paraId="1A293364"/>
                        </w:tc>
                        <w:tc>
                          <w:tcPr>
                            <w:tcW w:w="385" w:type="pct"/>
                          </w:tcPr>
                          <w:p w14:paraId="39A530BC"/>
                        </w:tc>
                        <w:tc>
                          <w:tcPr>
                            <w:tcW w:w="385" w:type="pct"/>
                          </w:tcPr>
                          <w:p w14:paraId="114B78FD"/>
                        </w:tc>
                        <w:tc>
                          <w:tcPr>
                            <w:tcW w:w="385" w:type="pct"/>
                          </w:tcPr>
                          <w:p w14:paraId="176D297A"/>
                        </w:tc>
                        <w:tc>
                          <w:tcPr>
                            <w:tcW w:w="394" w:type="pct"/>
                          </w:tcPr>
                          <w:p w14:paraId="51DCDD33"/>
                        </w:tc>
                        <w:tc>
                          <w:tcPr>
                            <w:tcW w:w="375" w:type="pct"/>
                          </w:tcPr>
                          <w:p w14:paraId="211EC9FE"/>
                        </w:tc>
                        <w:tc>
                          <w:tcPr>
                            <w:tcW w:w="385" w:type="pct"/>
                          </w:tcPr>
                          <w:p w14:paraId="3537CE4B"/>
                        </w:tc>
                        <w:tc>
                          <w:tcPr>
                            <w:tcW w:w="385" w:type="pct"/>
                          </w:tcPr>
                          <w:p w14:paraId="38F1F5DA"/>
                        </w:tc>
                        <w:tc>
                          <w:tcPr>
                            <w:tcW w:w="385" w:type="pct"/>
                          </w:tcPr>
                          <w:p w14:paraId="35718789"/>
                        </w:tc>
                      </w:tr>
                    </w:tbl>
                    <w:p w14:paraId="6722B4C0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2187575</wp:posOffset>
                </wp:positionH>
                <wp:positionV relativeFrom="paragraph">
                  <wp:posOffset>1307465</wp:posOffset>
                </wp:positionV>
                <wp:extent cx="2689860" cy="1216660"/>
                <wp:effectExtent l="6350" t="6350" r="8890" b="15240"/>
                <wp:wrapNone/>
                <wp:docPr id="4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689860" cy="1216660"/>
                        </a:xfrm>
                        <a:prstGeom prst="rect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line="1200" w:lineRule="auto"/>
                              <w:jc w:val="center"/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条码粘贴处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44" type="#_x0000_t202" style="width:211.8pt;height:95.8pt;margin-top:102.95pt;margin-left:172.25pt;mso-height-relative:page;mso-width-relative:page;position:absolute;z-index:251711488" coordsize="21600,21600" filled="f" stroked="t" strokecolor="black">
                <v:stroke joinstyle="round" dashstyle="dash" endcap="round"/>
                <o:lock v:ext="edit" aspectratio="f"/>
                <v:textbox>
                  <w:txbxContent>
                    <w:p w14:paraId="11212E6E">
                      <w:pPr>
                        <w:spacing w:line="1200" w:lineRule="auto"/>
                        <w:jc w:val="center"/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条码粘贴处</w:t>
                      </w:r>
                    </w:p>
                  </w:txbxContent>
                </v:textbox>
              </v:shape>
            </w:pict>
          </mc:Fallback>
        </mc:AlternateContent>
      </w:r>
    </w:p>
    <w:p w14:paraId="6E1062BA">
      <w:pPr>
        <w:spacing w:line="480" w:lineRule="exact"/>
        <w:jc w:val="center"/>
        <w:rPr>
          <w:rFonts w:eastAsia="黑体" w:hAnsi="黑体" w:hint="eastAsia"/>
          <w:b/>
          <w:sz w:val="28"/>
          <w:szCs w:val="28"/>
        </w:rPr>
      </w:pPr>
    </w:p>
    <w:p w14:paraId="05A8767B">
      <w:pPr>
        <w:spacing w:line="480" w:lineRule="exact"/>
        <w:jc w:val="center"/>
        <w:rPr>
          <w:rFonts w:eastAsia="黑体"/>
          <w:b/>
          <w:sz w:val="28"/>
          <w:szCs w:val="28"/>
        </w:rPr>
      </w:pPr>
    </w:p>
    <w:p w14:paraId="2AD5F85E">
      <w:r>
        <w:rPr>
          <w:sz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1938020</wp:posOffset>
                </wp:positionH>
                <wp:positionV relativeFrom="paragraph">
                  <wp:posOffset>5147310</wp:posOffset>
                </wp:positionV>
                <wp:extent cx="1257300" cy="381000"/>
                <wp:effectExtent l="6350" t="6350" r="6350" b="635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573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45" style="width:99pt;height:30pt;margin-top:405.3pt;margin-left:152.6pt;mso-height-relative:page;mso-width-relative:page;position:absolute;v-text-anchor:middle;z-index:251736064" coordsize="21600,21600" filled="f" stroked="t" strokecolor="black">
                <v:stroke joinstyle="round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1925320</wp:posOffset>
                </wp:positionH>
                <wp:positionV relativeFrom="paragraph">
                  <wp:posOffset>4382135</wp:posOffset>
                </wp:positionV>
                <wp:extent cx="1257300" cy="381000"/>
                <wp:effectExtent l="6350" t="6350" r="6350" b="635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573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46" style="width:99pt;height:30pt;margin-top:345.05pt;margin-left:151.6pt;mso-height-relative:page;mso-width-relative:page;position:absolute;v-text-anchor:middle;z-index:251729920" coordsize="21600,21600" filled="f" stroked="t" strokecolor="black">
                <v:stroke joinstyle="round"/>
                <o:lock v:ext="edit" aspectratio="f"/>
              </v:rect>
            </w:pict>
          </mc:Fallback>
        </mc:AlternateContent>
      </w:r>
      <w:r>
        <w:rPr>
          <w:szCs w:val="21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6953250</wp:posOffset>
                </wp:positionH>
                <wp:positionV relativeFrom="paragraph">
                  <wp:posOffset>1783080</wp:posOffset>
                </wp:positionV>
                <wp:extent cx="2433955" cy="1329055"/>
                <wp:effectExtent l="0" t="0" r="0" b="0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 rot="840000">
                          <a:off x="0" y="0"/>
                          <a:ext cx="2433955" cy="1329055"/>
                          <a:chOff x="4935" y="5820"/>
                          <a:chExt cx="3833" cy="2093"/>
                        </a:xfrm>
                      </wpg:grpSpPr>
                      <wps:wsp xmlns:wps="http://schemas.microsoft.com/office/word/2010/wordprocessingShape">
                        <wps:cNvPr id="84" name="直接箭头连接符 84"/>
                        <wps:cNvCnPr/>
                        <wps:spPr>
                          <a:xfrm flipV="1">
                            <a:off x="5325" y="6555"/>
                            <a:ext cx="3083" cy="81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85" name="直接箭头连接符 85"/>
                        <wps:cNvCnPr/>
                        <wps:spPr>
                          <a:xfrm>
                            <a:off x="5835" y="6195"/>
                            <a:ext cx="2573" cy="36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86" name="直接箭头连接符 86"/>
                        <wps:cNvCnPr>
                          <a:cxnSpLocks noChangeAspect="1"/>
                        </wps:cNvCnPr>
                        <wps:spPr>
                          <a:xfrm flipV="1">
                            <a:off x="5321" y="6371"/>
                            <a:ext cx="1782" cy="98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87" name="文本框 87"/>
                        <wps:cNvSpPr txBox="1"/>
                        <wps:spPr>
                          <a:xfrm>
                            <a:off x="5595" y="5820"/>
                            <a:ext cx="49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88" name="文本框 88"/>
                        <wps:cNvSpPr txBox="1"/>
                        <wps:spPr>
                          <a:xfrm>
                            <a:off x="4935" y="7200"/>
                            <a:ext cx="360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89" name="文本框 89"/>
                        <wps:cNvSpPr txBox="1"/>
                        <wps:spPr>
                          <a:xfrm>
                            <a:off x="8333" y="6337"/>
                            <a:ext cx="435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90" name="文本框 90"/>
                        <wps:cNvSpPr txBox="1"/>
                        <wps:spPr>
                          <a:xfrm>
                            <a:off x="6159" y="7051"/>
                            <a:ext cx="495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91" name="文本框 91"/>
                        <wps:cNvSpPr txBox="1"/>
                        <wps:spPr>
                          <a:xfrm>
                            <a:off x="6921" y="6006"/>
                            <a:ext cx="46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92" name="文本框 92"/>
                        <wps:cNvSpPr txBox="1"/>
                        <wps:spPr>
                          <a:xfrm>
                            <a:off x="5730" y="6615"/>
                            <a:ext cx="495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H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93" name="直接箭头连接符 93"/>
                        <wps:cNvCnPr>
                          <a:cxnSpLocks noChangeAspect="1"/>
                        </wps:cNvCnPr>
                        <wps:spPr>
                          <a:xfrm rot="19380000" flipV="1">
                            <a:off x="5009" y="6468"/>
                            <a:ext cx="1134" cy="62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94" name="直接箭头连接符 94"/>
                        <wps:cNvCnPr/>
                        <wps:spPr>
                          <a:xfrm>
                            <a:off x="7085" y="6382"/>
                            <a:ext cx="228" cy="45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95" name="文本框 95"/>
                        <wps:cNvSpPr txBox="1"/>
                        <wps:spPr>
                          <a:xfrm>
                            <a:off x="6022" y="7340"/>
                            <a:ext cx="1688" cy="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黑体" w:eastAsia="黑体" w:hAnsi="黑体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黑体" w:eastAsia="黑体" w:hAnsi="黑体"/>
                                  <w:b/>
                                  <w:sz w:val="18"/>
                                  <w:szCs w:val="18"/>
                                </w:rPr>
                                <w:t>（第</w:t>
                              </w:r>
                              <w:r>
                                <w:rPr>
                                  <w:rFonts w:eastAsia="黑体"/>
                                  <w:b/>
                                  <w:sz w:val="18"/>
                                  <w:szCs w:val="18"/>
                                </w:rPr>
                                <w:t>21</w:t>
                              </w:r>
                              <w:r>
                                <w:rPr>
                                  <w:rFonts w:ascii="黑体" w:eastAsia="黑体" w:hAnsi="黑体" w:hint="eastAsia"/>
                                  <w:b/>
                                  <w:sz w:val="18"/>
                                  <w:szCs w:val="18"/>
                                </w:rPr>
                                <w:t>题图</w:t>
                              </w:r>
                              <w:r>
                                <w:rPr>
                                  <w:rFonts w:ascii="黑体" w:eastAsia="黑体" w:hAnsi="黑体"/>
                                  <w:b/>
                                  <w:sz w:val="18"/>
                                  <w:szCs w:val="1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96" name="直接箭头连接符 96"/>
                        <wps:cNvCnPr/>
                        <wps:spPr>
                          <a:xfrm>
                            <a:off x="5826" y="6195"/>
                            <a:ext cx="495" cy="90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97" name="文本框 97"/>
                        <wps:cNvSpPr txBox="1"/>
                        <wps:spPr>
                          <a:xfrm>
                            <a:off x="7147" y="6773"/>
                            <a:ext cx="398" cy="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F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7" style="width:191.65pt;height:104.65pt;margin-top:140.4pt;margin-left:547.5pt;mso-height-relative:page;mso-width-relative:page;position:absolute;rotation:14;z-index:251756544" coordorigin="4935,5820" coordsize="3833,2093">
                <o:lock v:ext="edit" aspectratio="f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o:spid="_x0000_s1048" type="#_x0000_t32" style="width:3083;height:811;flip:y;left:5325;position:absolute;top:6555" coordsize="21600,21600" filled="f" stroked="t" strokecolor="black">
                  <v:stroke joinstyle="round"/>
                  <o:lock v:ext="edit" aspectratio="f"/>
                </v:shape>
                <v:shape id="_x0000_s1026" o:spid="_x0000_s1049" type="#_x0000_t32" style="width:2573;height:360;left:5835;position:absolute;top:6195" coordsize="21600,21600" filled="f" stroked="t" strokecolor="black">
                  <v:stroke joinstyle="round"/>
                  <o:lock v:ext="edit" aspectratio="f"/>
                </v:shape>
                <v:shape id="_x0000_s1026" o:spid="_x0000_s1050" type="#_x0000_t32" style="width:1782;height:982;flip:y;left:5321;position:absolute;top:6371" coordsize="21600,21600" filled="f" stroked="t" strokecolor="black">
                  <v:stroke joinstyle="round"/>
                  <o:lock v:ext="edit" aspectratio="t"/>
                </v:shape>
                <v:shape id="_x0000_s1026" o:spid="_x0000_s1051" type="#_x0000_t202" style="width:490;height:495;left:5595;position:absolute;top:5820" coordsize="21600,21600" filled="f" stroked="f">
                  <o:lock v:ext="edit" aspectratio="f"/>
                  <v:textbox>
                    <w:txbxContent>
                      <w:p w14:paraId="028039FD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52" type="#_x0000_t202" style="width:360;height:465;left:4935;position:absolute;top:7200" coordsize="21600,21600" filled="f" stroked="f">
                  <o:lock v:ext="edit" aspectratio="f"/>
                  <v:textbox>
                    <w:txbxContent>
                      <w:p w14:paraId="3248DCBE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53" type="#_x0000_t202" style="width:435;height:495;left:8333;position:absolute;top:6337" coordsize="21600,21600" filled="f" stroked="f">
                  <o:lock v:ext="edit" aspectratio="f"/>
                  <v:textbox>
                    <w:txbxContent>
                      <w:p w14:paraId="19C5695C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54" type="#_x0000_t202" style="width:495;height:495;left:6159;position:absolute;top:7051" coordsize="21600,21600" filled="f" stroked="f">
                  <o:lock v:ext="edit" aspectratio="f"/>
                  <v:textbox>
                    <w:txbxContent>
                      <w:p w14:paraId="0B75F5B3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055" type="#_x0000_t202" style="width:465;height:510;left:6921;position:absolute;top:6006" coordsize="21600,21600" filled="f" stroked="f">
                  <o:lock v:ext="edit" aspectratio="f"/>
                  <v:textbox>
                    <w:txbxContent>
                      <w:p w14:paraId="0999BA83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shape id="_x0000_s1026" o:spid="_x0000_s1056" type="#_x0000_t202" style="width:495;height:525;left:5730;position:absolute;top:6615" coordsize="21600,21600" filled="f" stroked="f">
                  <o:lock v:ext="edit" aspectratio="f"/>
                  <v:textbox>
                    <w:txbxContent>
                      <w:p w14:paraId="2471D9DF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H</w:t>
                        </w:r>
                      </w:p>
                    </w:txbxContent>
                  </v:textbox>
                </v:shape>
                <v:shape id="_x0000_s1026" o:spid="_x0000_s1057" type="#_x0000_t32" style="width:1134;height:625;flip:y;left:5009;position:absolute;rotation:37;top:6468" coordsize="21600,21600" filled="f" stroked="t" strokecolor="black">
                  <v:stroke joinstyle="round"/>
                  <o:lock v:ext="edit" aspectratio="t"/>
                </v:shape>
                <v:shape id="_x0000_s1026" o:spid="_x0000_s1058" type="#_x0000_t32" style="width:228;height:450;left:7085;position:absolute;top:6382" coordsize="21600,21600" filled="f" stroked="t" strokecolor="black">
                  <v:stroke joinstyle="round"/>
                  <o:lock v:ext="edit" aspectratio="f"/>
                </v:shape>
                <v:shape id="_x0000_s1026" o:spid="_x0000_s1059" type="#_x0000_t202" style="width:1688;height:573;left:6022;position:absolute;top:7340" coordsize="21600,21600" filled="f" stroked="f">
                  <o:lock v:ext="edit" aspectratio="f"/>
                  <v:textbox>
                    <w:txbxContent>
                      <w:p w14:paraId="73B006FF">
                        <w:pPr>
                          <w:rPr>
                            <w:rFonts w:ascii="黑体" w:eastAsia="黑体" w:hAnsi="黑体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黑体" w:eastAsia="黑体" w:hAnsi="黑体"/>
                            <w:b/>
                            <w:sz w:val="18"/>
                            <w:szCs w:val="18"/>
                          </w:rPr>
                          <w:t>（第</w:t>
                        </w:r>
                        <w:r>
                          <w:rPr>
                            <w:rFonts w:eastAsia="黑体"/>
                            <w:b/>
                            <w:sz w:val="18"/>
                            <w:szCs w:val="18"/>
                          </w:rPr>
                          <w:t>21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sz w:val="18"/>
                            <w:szCs w:val="18"/>
                          </w:rPr>
                          <w:t>题图</w:t>
                        </w:r>
                        <w:r>
                          <w:rPr>
                            <w:rFonts w:ascii="黑体" w:eastAsia="黑体" w:hAnsi="黑体"/>
                            <w:b/>
                            <w:sz w:val="18"/>
                            <w:szCs w:val="18"/>
                          </w:rPr>
                          <w:t>）</w:t>
                        </w:r>
                      </w:p>
                    </w:txbxContent>
                  </v:textbox>
                </v:shape>
                <v:shape id="_x0000_s1026" o:spid="_x0000_s1060" type="#_x0000_t32" style="width:495;height:901;left:5826;position:absolute;top:6195" coordsize="21600,21600" filled="f" stroked="t" strokecolor="black">
                  <v:stroke joinstyle="round"/>
                  <o:lock v:ext="edit" aspectratio="f"/>
                </v:shape>
                <v:shape id="_x0000_s1026" o:spid="_x0000_s1061" type="#_x0000_t202" style="width:398;height:427;left:7147;position:absolute;top:6773" coordsize="21600,21600" filled="f" stroked="f">
                  <o:lock v:ext="edit" aspectratio="f"/>
                  <v:textbox>
                    <w:txbxContent>
                      <w:p w14:paraId="6CBAA949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11921490</wp:posOffset>
                </wp:positionH>
                <wp:positionV relativeFrom="paragraph">
                  <wp:posOffset>2562860</wp:posOffset>
                </wp:positionV>
                <wp:extent cx="1964055" cy="1556385"/>
                <wp:effectExtent l="0" t="0" r="0" b="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964055" cy="1556385"/>
                          <a:chOff x="8681" y="56371"/>
                          <a:chExt cx="3093" cy="2451"/>
                        </a:xfrm>
                      </wpg:grpSpPr>
                      <wps:wsp xmlns:wps="http://schemas.microsoft.com/office/word/2010/wordprocessingShape">
                        <wps:cNvPr id="69" name="文本框 69"/>
                        <wps:cNvSpPr txBox="1"/>
                        <wps:spPr>
                          <a:xfrm>
                            <a:off x="9254" y="56371"/>
                            <a:ext cx="378" cy="5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A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70" name="文本框 70"/>
                        <wps:cNvSpPr txBox="1"/>
                        <wps:spPr>
                          <a:xfrm rot="180000">
                            <a:off x="8681" y="57858"/>
                            <a:ext cx="423" cy="4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B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71" name="文本框 71"/>
                        <wps:cNvSpPr txBox="1"/>
                        <wps:spPr>
                          <a:xfrm rot="300000">
                            <a:off x="10355" y="57983"/>
                            <a:ext cx="483" cy="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C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72" name="文本框 72"/>
                        <wps:cNvSpPr txBox="1"/>
                        <wps:spPr>
                          <a:xfrm rot="21420000">
                            <a:off x="10870" y="56464"/>
                            <a:ext cx="364" cy="4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D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73" name="文本框 73"/>
                        <wps:cNvSpPr txBox="1"/>
                        <wps:spPr>
                          <a:xfrm>
                            <a:off x="11380" y="57964"/>
                            <a:ext cx="394" cy="4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E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74" name="文本框 74"/>
                        <wps:cNvSpPr txBox="1"/>
                        <wps:spPr>
                          <a:xfrm rot="300000">
                            <a:off x="10671" y="57219"/>
                            <a:ext cx="424" cy="4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G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75" name="文本框 75"/>
                        <wps:cNvSpPr txBox="1"/>
                        <wps:spPr>
                          <a:xfrm rot="360000">
                            <a:off x="9725" y="57379"/>
                            <a:ext cx="378" cy="4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O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76" name="文本框 76"/>
                        <wps:cNvSpPr txBox="1"/>
                        <wps:spPr>
                          <a:xfrm>
                            <a:off x="9294" y="58297"/>
                            <a:ext cx="1815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（第</w:t>
                              </w:r>
                              <w:r>
                                <w:rPr>
                                  <w:rFonts w:eastAsia="黑体"/>
                                  <w:b/>
                                  <w:bCs/>
                                  <w:sz w:val="18"/>
                                  <w:szCs w:val="18"/>
                                </w:rPr>
                                <w:t>23</w:t>
                              </w: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题图）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77" name="平行四边形 77"/>
                        <wps:cNvSpPr/>
                        <wps:spPr>
                          <a:xfrm>
                            <a:off x="9061" y="56706"/>
                            <a:ext cx="1920" cy="1365"/>
                          </a:xfrm>
                          <a:prstGeom prst="parallelogram">
                            <a:avLst>
                              <a:gd name="adj" fmla="val 35164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78" name="直接连接符 78"/>
                        <wps:cNvCnPr/>
                        <wps:spPr>
                          <a:xfrm flipH="1" flipV="1">
                            <a:off x="9541" y="56706"/>
                            <a:ext cx="975" cy="136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79" name="直接连接符 79"/>
                        <wps:cNvCnPr/>
                        <wps:spPr>
                          <a:xfrm flipV="1">
                            <a:off x="9061" y="56706"/>
                            <a:ext cx="1935" cy="136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80" name="直接连接符 80"/>
                        <wps:cNvCnPr/>
                        <wps:spPr>
                          <a:xfrm>
                            <a:off x="10486" y="58056"/>
                            <a:ext cx="1049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81" name="直接连接符 81"/>
                        <wps:cNvCnPr/>
                        <wps:spPr>
                          <a:xfrm>
                            <a:off x="9541" y="56706"/>
                            <a:ext cx="1996" cy="136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82" name="文本框 82"/>
                        <wps:cNvSpPr txBox="1"/>
                        <wps:spPr>
                          <a:xfrm rot="300000">
                            <a:off x="10086" y="56784"/>
                            <a:ext cx="424" cy="4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F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62" style="width:154.65pt;height:122.55pt;margin-top:201.8pt;margin-left:938.7pt;mso-height-relative:page;mso-width-relative:page;position:absolute;z-index:251754496" coordorigin="8681,56371" coordsize="3093,2451">
                <o:lock v:ext="edit" aspectratio="f"/>
                <v:shape id="_x0000_s1026" o:spid="_x0000_s1063" type="#_x0000_t202" style="width:378;height:506;left:9254;position:absolute;top:56371" coordsize="21600,21600" filled="f" stroked="f">
                  <o:lock v:ext="edit" aspectratio="f"/>
                  <v:textbox>
                    <w:txbxContent>
                      <w:p w14:paraId="10B835FE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64" type="#_x0000_t202" style="width:423;height:471;left:8681;position:absolute;rotation:3;top:57858" coordsize="21600,21600" filled="f" stroked="f">
                  <o:lock v:ext="edit" aspectratio="f"/>
                  <v:textbox>
                    <w:txbxContent>
                      <w:p w14:paraId="12AAEE61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65" type="#_x0000_t202" style="width:483;height:445;left:10355;position:absolute;rotation:5;top:57983" coordsize="21600,21600" filled="f" stroked="f">
                  <o:lock v:ext="edit" aspectratio="f"/>
                  <v:textbox>
                    <w:txbxContent>
                      <w:p w14:paraId="1762FC34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66" type="#_x0000_t202" style="width:364;height:432;left:10870;position:absolute;rotation:-3;top:56464" coordsize="21600,21600" filled="f" stroked="f">
                  <o:lock v:ext="edit" aspectratio="f"/>
                  <v:textbox>
                    <w:txbxContent>
                      <w:p w14:paraId="29875A97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067" type="#_x0000_t202" style="width:394;height:477;left:11380;position:absolute;top:57964" coordsize="21600,21600" filled="f" stroked="f">
                  <o:lock v:ext="edit" aspectratio="f"/>
                  <v:textbox>
                    <w:txbxContent>
                      <w:p w14:paraId="360E43AD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</w:rPr>
                          <w:t>E</w:t>
                        </w:r>
                      </w:p>
                    </w:txbxContent>
                  </v:textbox>
                </v:shape>
                <v:shape id="_x0000_s1026" o:spid="_x0000_s1068" type="#_x0000_t202" style="width:424;height:491;left:10671;position:absolute;rotation:5;top:57219" coordsize="21600,21600" filled="f" stroked="f">
                  <o:lock v:ext="edit" aspectratio="f"/>
                  <v:textbox>
                    <w:txbxContent>
                      <w:p w14:paraId="2612D13D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</w:rPr>
                          <w:t>G</w:t>
                        </w:r>
                      </w:p>
                    </w:txbxContent>
                  </v:textbox>
                </v:shape>
                <v:shape id="_x0000_s1026" o:spid="_x0000_s1069" type="#_x0000_t202" style="width:378;height:491;left:9725;position:absolute;rotation:6;top:57379" coordsize="21600,21600" filled="f" stroked="f">
                  <o:lock v:ext="edit" aspectratio="f"/>
                  <v:textbox>
                    <w:txbxContent>
                      <w:p w14:paraId="4CD68598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070" type="#_x0000_t202" style="width:1815;height:525;left:9294;position:absolute;top:58297" coordsize="21600,21600" filled="f" stroked="f">
                  <o:lock v:ext="edit" aspectratio="f"/>
                  <v:textbox>
                    <w:txbxContent>
                      <w:p w14:paraId="00DE404A">
                        <w:pP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</w:rPr>
                          <w:t>（第</w:t>
                        </w:r>
                        <w:r>
                          <w:rPr>
                            <w:rFonts w:eastAsia="黑体"/>
                            <w:b/>
                            <w:bCs/>
                            <w:sz w:val="18"/>
                            <w:szCs w:val="18"/>
                          </w:rPr>
                          <w:t>23</w:t>
                        </w:r>
                        <w: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</w:rPr>
                          <w:t>题图）</w:t>
                        </w:r>
                      </w:p>
                    </w:txbxContent>
                  </v:textbox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_x0000_s1026" o:spid="_x0000_s1071" type="#_x0000_t7" style="width:1920;height:1365;left:9061;position:absolute;top:56706" coordsize="21600,21600" adj="5400" filled="f" stroked="t" strokecolor="black">
                  <v:stroke joinstyle="miter"/>
                  <o:lock v:ext="edit" aspectratio="f"/>
                </v:shape>
                <v:line id="_x0000_s1026" o:spid="_x0000_s1072" style="flip:x y;position:absolute" from="9541,56706" to="10516,58071" coordsize="21600,21600" stroked="t" strokecolor="black">
                  <v:stroke joinstyle="round"/>
                  <o:lock v:ext="edit" aspectratio="f"/>
                </v:line>
                <v:line id="_x0000_s1026" o:spid="_x0000_s1073" style="flip:y;position:absolute" from="9061,56706" to="10996,58071" coordsize="21600,21600" stroked="t" strokecolor="black">
                  <v:stroke joinstyle="round"/>
                  <o:lock v:ext="edit" aspectratio="f"/>
                </v:line>
                <v:line id="_x0000_s1026" o:spid="_x0000_s1074" style="position:absolute" from="10486,58056" to="11535,58057" coordsize="21600,21600" stroked="t" strokecolor="black">
                  <v:stroke joinstyle="round"/>
                  <o:lock v:ext="edit" aspectratio="f"/>
                </v:line>
                <v:line id="_x0000_s1026" o:spid="_x0000_s1075" style="position:absolute" from="9541,56706" to="11537,58072" coordsize="21600,21600" stroked="t" strokecolor="black">
                  <v:stroke joinstyle="round"/>
                  <o:lock v:ext="edit" aspectratio="f"/>
                </v:line>
                <v:shape id="_x0000_s1026" o:spid="_x0000_s1076" type="#_x0000_t202" style="width:424;height:491;left:10086;position:absolute;rotation:5;top:56784" coordsize="21600,21600" filled="f" stroked="f">
                  <o:lock v:ext="edit" aspectratio="f"/>
                  <v:textbox>
                    <w:txbxContent>
                      <w:p w14:paraId="2C1D8DFE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</w:rPr>
                          <w:t>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12000230</wp:posOffset>
                </wp:positionH>
                <wp:positionV relativeFrom="paragraph">
                  <wp:posOffset>504825</wp:posOffset>
                </wp:positionV>
                <wp:extent cx="1513840" cy="168275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13840" cy="1682750"/>
                          <a:chOff x="11310" y="56558"/>
                          <a:chExt cx="2384" cy="2650"/>
                        </a:xfrm>
                      </wpg:grpSpPr>
                      <wps:wsp xmlns:wps="http://schemas.microsoft.com/office/word/2010/wordprocessingShape">
                        <wps:cNvPr id="58" name="直接连接符 58"/>
                        <wps:cNvCnPr/>
                        <wps:spPr>
                          <a:xfrm flipH="1">
                            <a:off x="11430" y="57115"/>
                            <a:ext cx="1588" cy="105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g:grpSp>
                        <wpg:cNvPr id="66" name="组合 66"/>
                        <wpg:cNvGrpSpPr/>
                        <wpg:grpSpPr>
                          <a:xfrm>
                            <a:off x="11310" y="56558"/>
                            <a:ext cx="2384" cy="2650"/>
                            <a:chOff x="11310" y="56558"/>
                            <a:chExt cx="2384" cy="2650"/>
                          </a:xfrm>
                        </wpg:grpSpPr>
                        <wpg:grpSp>
                          <wpg:cNvPr id="64" name="组合 64"/>
                          <wpg:cNvGrpSpPr/>
                          <wpg:grpSpPr>
                            <a:xfrm>
                              <a:off x="11310" y="56558"/>
                              <a:ext cx="2385" cy="2185"/>
                              <a:chOff x="9375" y="46575"/>
                              <a:chExt cx="2385" cy="2185"/>
                            </a:xfrm>
                          </wpg:grpSpPr>
                          <wps:wsp xmlns:wps="http://schemas.microsoft.com/office/word/2010/wordprocessingShape">
                            <wps:cNvPr id="59" name="直接连接符 59"/>
                            <wps:cNvCnPr/>
                            <wps:spPr>
                              <a:xfrm>
                                <a:off x="9375" y="48045"/>
                                <a:ext cx="2268" cy="1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 w="sm" len="lg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0" name="直接连接符 60"/>
                            <wps:cNvCnPr/>
                            <wps:spPr>
                              <a:xfrm rot="16200000">
                                <a:off x="9333" y="47733"/>
                                <a:ext cx="2041" cy="1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 w="sm" len="lg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61" name="文本框 61"/>
                            <wps:cNvSpPr txBox="1"/>
                            <wps:spPr>
                              <a:xfrm>
                                <a:off x="10020" y="48000"/>
                                <a:ext cx="600" cy="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 xmlns:wps="http://schemas.microsoft.com/office/word/2010/wordprocessingShape">
                            <wps:cNvPr id="62" name="文本框 62"/>
                            <wps:cNvSpPr txBox="1"/>
                            <wps:spPr>
                              <a:xfrm>
                                <a:off x="11325" y="48000"/>
                                <a:ext cx="435" cy="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 xmlns:wps="http://schemas.microsoft.com/office/word/2010/wordprocessingShape">
                            <wps:cNvPr id="63" name="文本框 63"/>
                            <wps:cNvSpPr txBox="1"/>
                            <wps:spPr>
                              <a:xfrm>
                                <a:off x="10320" y="46575"/>
                                <a:ext cx="510" cy="5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s:wsp xmlns:wps="http://schemas.microsoft.com/office/word/2010/wordprocessingShape">
                          <wps:cNvPr id="65" name="文本框 65"/>
                          <wps:cNvSpPr txBox="1"/>
                          <wps:spPr>
                            <a:xfrm>
                              <a:off x="11595" y="58744"/>
                              <a:ext cx="18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（第</w:t>
                                </w:r>
                                <w:r>
                                  <w:rPr>
                                    <w:rFonts w:eastAsia="黑体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22</w:t>
                                </w: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题图</w:t>
                                </w:r>
                                <w:r>
                                  <w:rPr>
                                    <w:rFonts w:eastAsia="黑体" w:hint="eastAsia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  <w:t>3</w:t>
                                </w: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 xmlns:wps="http://schemas.microsoft.com/office/word/2010/wordprocessingShape">
                        <wps:cNvPr id="67" name="文本框 67"/>
                        <wps:cNvSpPr txBox="1"/>
                        <wps:spPr>
                          <a:xfrm>
                            <a:off x="12766" y="56718"/>
                            <a:ext cx="630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i/>
                                  <w:iCs/>
                                </w:rPr>
                                <w:t>l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77" style="width:119.2pt;height:132.5pt;margin-top:39.75pt;margin-left:944.9pt;mso-height-relative:page;mso-width-relative:page;position:absolute;z-index:251752448" coordorigin="11310,56558" coordsize="2384,2650">
                <o:lock v:ext="edit" aspectratio="f"/>
                <v:line id="_x0000_s1026" o:spid="_x0000_s1078" style="flip:x;position:absolute" from="11430,57115" to="13018,58165" coordsize="21600,21600" stroked="t" strokecolor="black">
                  <v:stroke joinstyle="round"/>
                  <o:lock v:ext="edit" aspectratio="f"/>
                </v:line>
                <v:group id="_x0000_s1026" o:spid="_x0000_s1079" style="width:2384;height:2650;left:11310;position:absolute;top:56558" coordorigin="11310,56558" coordsize="2384,2650">
                  <o:lock v:ext="edit" aspectratio="f"/>
                  <v:group id="_x0000_s1026" o:spid="_x0000_s1080" style="width:2385;height:2185;left:11310;position:absolute;top:56558" coordorigin="9375,46575" coordsize="2385,2185">
                    <o:lock v:ext="edit" aspectratio="f"/>
                    <v:line id="_x0000_s1026" o:spid="_x0000_s1081" style="position:absolute" from="9375,48045" to="11643,48046" coordsize="21600,21600" stroked="t" strokecolor="black">
                      <v:stroke joinstyle="round" endarrow="block" endarrowwidth="narrow" endarrowlength="long"/>
                      <o:lock v:ext="edit" aspectratio="f"/>
                    </v:line>
                    <v:line id="_x0000_s1026" o:spid="_x0000_s1082" style="position:absolute;rotation:-90" from="9333,47733" to="11374,47734" coordsize="21600,21600" stroked="t" strokecolor="black">
                      <v:stroke joinstyle="round" endarrow="block" endarrowwidth="narrow" endarrowlength="long"/>
                      <o:lock v:ext="edit" aspectratio="f"/>
                    </v:line>
                    <v:shape id="_x0000_s1026" o:spid="_x0000_s1083" type="#_x0000_t202" style="width:600;height:630;left:10020;position:absolute;top:48000" coordsize="21600,21600" filled="f" stroked="f">
                      <o:lock v:ext="edit" aspectratio="f"/>
                      <v:textbox>
                        <w:txbxContent>
                          <w:p w14:paraId="7F109D0A">
                            <w:pPr>
                              <w:rPr>
                                <w:rFonts w:hint="eastAsia"/>
                                <w:i/>
                                <w:iCs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_x0000_s1026" o:spid="_x0000_s1084" type="#_x0000_t202" style="width:435;height:420;left:11325;position:absolute;top:48000" coordsize="21600,21600" filled="f" stroked="f">
                      <o:lock v:ext="edit" aspectratio="f"/>
                      <v:textbox>
                        <w:txbxContent>
                          <w:p w14:paraId="10AA5A11">
                            <w:pPr>
                              <w:rPr>
                                <w:rFonts w:hint="eastAsia"/>
                                <w:i/>
                                <w:iCs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_x0000_s1026" o:spid="_x0000_s1085" type="#_x0000_t202" style="width:510;height:510;left:10320;position:absolute;top:46575" coordsize="21600,21600" filled="f" stroked="f">
                      <o:lock v:ext="edit" aspectratio="f"/>
                      <v:textbox>
                        <w:txbxContent>
                          <w:p w14:paraId="6FC9A967">
                            <w:pPr>
                              <w:rPr>
                                <w:rFonts w:hint="eastAsia"/>
                                <w:i/>
                                <w:iCs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v:group>
                  <v:shape id="_x0000_s1026" o:spid="_x0000_s1086" type="#_x0000_t202" style="width:1890;height:465;left:11595;position:absolute;top:58744" coordsize="21600,21600" filled="f" stroked="f">
                    <o:lock v:ext="edit" aspectratio="f"/>
                    <v:textbox>
                      <w:txbxContent>
                        <w:p w14:paraId="63F69E0F">
                          <w:pP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8"/>
                              <w:szCs w:val="18"/>
                            </w:rPr>
                            <w:t>（第</w:t>
                          </w:r>
                          <w:r>
                            <w:rPr>
                              <w:rFonts w:eastAsia="黑体"/>
                              <w:b/>
                              <w:bCs/>
                              <w:sz w:val="18"/>
                              <w:szCs w:val="18"/>
                            </w:rPr>
                            <w:t>22</w:t>
                          </w: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8"/>
                              <w:szCs w:val="18"/>
                            </w:rPr>
                            <w:t>题图</w:t>
                          </w:r>
                          <w:r>
                            <w:rPr>
                              <w:rFonts w:eastAsia="黑体" w:hint="eastAsia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8"/>
                              <w:szCs w:val="18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  <v:shape id="_x0000_s1026" o:spid="_x0000_s1087" type="#_x0000_t202" style="width:630;height:570;left:12766;position:absolute;top:56718" coordsize="21600,21600" filled="f" stroked="f">
                  <o:lock v:ext="edit" aspectratio="f"/>
                  <v:textbox>
                    <w:txbxContent>
                      <w:p w14:paraId="353E5427">
                        <w:r>
                          <w:rPr>
                            <w:rFonts w:hint="eastAsia"/>
                            <w:i/>
                            <w:iCs/>
                          </w:rPr>
                          <w:t>l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10076180</wp:posOffset>
                </wp:positionH>
                <wp:positionV relativeFrom="paragraph">
                  <wp:posOffset>450215</wp:posOffset>
                </wp:positionV>
                <wp:extent cx="1514475" cy="1683385"/>
                <wp:effectExtent l="0" t="0" r="0" b="0"/>
                <wp:wrapNone/>
                <wp:docPr id="224" name="组合 2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14475" cy="1683385"/>
                          <a:chOff x="8760" y="54696"/>
                          <a:chExt cx="2385" cy="2651"/>
                        </a:xfrm>
                      </wpg:grpSpPr>
                      <wpg:grpSp>
                        <wpg:cNvPr id="221" name="组合 221"/>
                        <wpg:cNvGrpSpPr/>
                        <wpg:grpSpPr>
                          <a:xfrm>
                            <a:off x="8760" y="54696"/>
                            <a:ext cx="2385" cy="2651"/>
                            <a:chOff x="10560" y="53237"/>
                            <a:chExt cx="2385" cy="2651"/>
                          </a:xfrm>
                        </wpg:grpSpPr>
                        <wpg:grpSp>
                          <wpg:cNvPr id="217" name="组合 217"/>
                          <wpg:cNvGrpSpPr/>
                          <wpg:grpSpPr>
                            <a:xfrm>
                              <a:off x="10560" y="53237"/>
                              <a:ext cx="2385" cy="2185"/>
                              <a:chOff x="9375" y="46575"/>
                              <a:chExt cx="2385" cy="2185"/>
                            </a:xfrm>
                          </wpg:grpSpPr>
                          <wps:wsp xmlns:wps="http://schemas.microsoft.com/office/word/2010/wordprocessingShape">
                            <wps:cNvPr id="212" name="直接连接符 212"/>
                            <wps:cNvCnPr/>
                            <wps:spPr>
                              <a:xfrm>
                                <a:off x="9375" y="48045"/>
                                <a:ext cx="2268" cy="1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 w="sm" len="lg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3" name="直接连接符 213"/>
                            <wps:cNvCnPr/>
                            <wps:spPr>
                              <a:xfrm rot="16200000">
                                <a:off x="9337" y="47737"/>
                                <a:ext cx="2041" cy="1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 w="sm" len="lg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14" name="文本框 214"/>
                            <wps:cNvSpPr txBox="1"/>
                            <wps:spPr>
                              <a:xfrm>
                                <a:off x="10020" y="48000"/>
                                <a:ext cx="600" cy="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eastAsia="宋体" w:hint="eastAsia"/>
                                      <w:i/>
                                      <w:iCs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lang w:val="en-US" w:eastAsia="zh-CN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 xmlns:wps="http://schemas.microsoft.com/office/word/2010/wordprocessingShape">
                            <wps:cNvPr id="215" name="文本框 215"/>
                            <wps:cNvSpPr txBox="1"/>
                            <wps:spPr>
                              <a:xfrm>
                                <a:off x="11325" y="48000"/>
                                <a:ext cx="435" cy="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eastAsia="宋体" w:hint="eastAsia"/>
                                      <w:i/>
                                      <w:iCs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lang w:val="en-US" w:eastAsia="zh-CN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 xmlns:wps="http://schemas.microsoft.com/office/word/2010/wordprocessingShape">
                            <wps:cNvPr id="216" name="文本框 216"/>
                            <wps:cNvSpPr txBox="1"/>
                            <wps:spPr>
                              <a:xfrm>
                                <a:off x="10320" y="46575"/>
                                <a:ext cx="510" cy="5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eastAsia="宋体" w:hint="eastAsia"/>
                                      <w:i/>
                                      <w:iCs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lang w:val="en-US" w:eastAsia="zh-CN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s:wsp xmlns:wps="http://schemas.microsoft.com/office/word/2010/wordprocessingShape">
                          <wps:cNvPr id="218" name="直接连接符 218"/>
                          <wps:cNvCnPr/>
                          <wps:spPr>
                            <a:xfrm flipH="1">
                              <a:off x="10680" y="53929"/>
                              <a:ext cx="1588" cy="105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19" name="文本框 219"/>
                          <wps:cNvSpPr txBox="1"/>
                          <wps:spPr>
                            <a:xfrm>
                              <a:off x="10845" y="55423"/>
                              <a:ext cx="189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18"/>
                                    <w:szCs w:val="18"/>
                                    <w:lang w:eastAsia="zh-CN"/>
                                  </w:rPr>
                                  <w:t>（第</w:t>
                                </w:r>
                                <w:r>
                                  <w:rPr>
                                    <w:rFonts w:ascii="Times New Roman" w:eastAsia="黑体" w:hAnsi="Times New Roman" w:cs="Times New Roman" w:hint="default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  <w:t>22</w:t>
                                </w: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  <w:t>题图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  <w:t>2</w:t>
                                </w: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18"/>
                                    <w:szCs w:val="18"/>
                                    <w:lang w:eastAsia="zh-CN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220" name="直接连接符 220"/>
                          <wps:cNvCnPr/>
                          <wps:spPr>
                            <a:xfrm>
                              <a:off x="11341" y="53523"/>
                              <a:ext cx="930" cy="1454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222" name="文本框 222"/>
                        <wps:cNvSpPr txBox="1"/>
                        <wps:spPr>
                          <a:xfrm>
                            <a:off x="10216" y="55006"/>
                            <a:ext cx="630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eastAsia="宋体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  <w:lang w:val="en-US" w:eastAsia="zh-CN"/>
                                </w:rPr>
                                <w:t>l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  <w:lang w:val="en-US" w:eastAsia="zh-CN"/>
                                </w:rPr>
                                <w:t>1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223" name="文本框 223"/>
                        <wps:cNvSpPr txBox="1"/>
                        <wps:spPr>
                          <a:xfrm>
                            <a:off x="9196" y="54721"/>
                            <a:ext cx="630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eastAsia="宋体"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  <w:vertAlign w:val="baseline"/>
                                  <w:lang w:val="en-US" w:eastAsia="zh-CN"/>
                                </w:rPr>
                                <w:t>l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  <w:lang w:val="en-US" w:eastAsia="zh-CN"/>
                                </w:rPr>
                                <w:t>2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88" style="width:119.25pt;height:132.55pt;margin-top:35.45pt;margin-left:793.4pt;mso-height-relative:page;mso-width-relative:page;position:absolute;z-index:251750400" coordorigin="8760,54696" coordsize="2385,2651">
                <o:lock v:ext="edit" aspectratio="f"/>
                <v:group id="_x0000_s1026" o:spid="_x0000_s1089" style="width:2385;height:2651;left:8760;position:absolute;top:54696" coordorigin="10560,53237" coordsize="2385,2651">
                  <o:lock v:ext="edit" aspectratio="f"/>
                  <v:group id="_x0000_s1026" o:spid="_x0000_s1090" style="width:2385;height:2185;left:10560;position:absolute;top:53237" coordorigin="9375,46575" coordsize="2385,2185">
                    <o:lock v:ext="edit" aspectratio="f"/>
                    <v:line id="_x0000_s1026" o:spid="_x0000_s1091" style="position:absolute" from="9375,48045" to="11643,48046" coordsize="21600,21600" stroked="t" strokecolor="black">
                      <v:stroke joinstyle="round" endarrow="block" endarrowwidth="narrow" endarrowlength="long"/>
                      <o:lock v:ext="edit" aspectratio="f"/>
                    </v:line>
                    <v:line id="_x0000_s1026" o:spid="_x0000_s1092" style="position:absolute;rotation:-90" from="9337,47737" to="11378,47738" coordsize="21600,21600" stroked="t" strokecolor="black">
                      <v:stroke joinstyle="round" endarrow="block" endarrowwidth="narrow" endarrowlength="long"/>
                      <o:lock v:ext="edit" aspectratio="f"/>
                    </v:line>
                    <v:shape id="_x0000_s1026" o:spid="_x0000_s1093" type="#_x0000_t202" style="width:600;height:630;left:10020;position:absolute;top:48000" coordsize="21600,21600" filled="f" stroked="f">
                      <o:lock v:ext="edit" aspectratio="f"/>
                      <v:textbox>
                        <w:txbxContent>
                          <w:p w14:paraId="1A4B5862">
                            <w:pPr>
                              <w:rPr>
                                <w:rFonts w:eastAsia="宋体" w:hint="eastAsia"/>
                                <w:i/>
                                <w:i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lang w:val="en-US" w:eastAsia="zh-CN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_x0000_s1026" o:spid="_x0000_s1094" type="#_x0000_t202" style="width:435;height:420;left:11325;position:absolute;top:48000" coordsize="21600,21600" filled="f" stroked="f">
                      <o:lock v:ext="edit" aspectratio="f"/>
                      <v:textbox>
                        <w:txbxContent>
                          <w:p w14:paraId="435296A7">
                            <w:pPr>
                              <w:rPr>
                                <w:rFonts w:eastAsia="宋体" w:hint="eastAsia"/>
                                <w:i/>
                                <w:i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lang w:val="en-US" w:eastAsia="zh-CN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_x0000_s1026" o:spid="_x0000_s1095" type="#_x0000_t202" style="width:510;height:510;left:10320;position:absolute;top:46575" coordsize="21600,21600" filled="f" stroked="f">
                      <o:lock v:ext="edit" aspectratio="f"/>
                      <v:textbox>
                        <w:txbxContent>
                          <w:p w14:paraId="664BF033">
                            <w:pPr>
                              <w:rPr>
                                <w:rFonts w:eastAsia="宋体" w:hint="eastAsia"/>
                                <w:i/>
                                <w:i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v:group>
                  <v:line id="_x0000_s1026" o:spid="_x0000_s1096" style="flip:x;position:absolute" from="10680,53929" to="12268,54979" coordsize="21600,21600" stroked="t" strokecolor="black">
                    <v:stroke joinstyle="round"/>
                    <o:lock v:ext="edit" aspectratio="f"/>
                  </v:line>
                  <v:shape id="_x0000_s1026" o:spid="_x0000_s1097" type="#_x0000_t202" style="width:1890;height:465;left:10845;position:absolute;top:55423" coordsize="21600,21600" filled="f" stroked="f">
                    <o:lock v:ext="edit" aspectratio="f"/>
                    <v:textbox>
                      <w:txbxContent>
                        <w:p w14:paraId="1899B932">
                          <w:pP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8"/>
                              <w:szCs w:val="18"/>
                              <w:lang w:eastAsia="zh-CN"/>
                            </w:rPr>
                            <w:t>（第</w:t>
                          </w:r>
                          <w:r>
                            <w:rPr>
                              <w:rFonts w:ascii="Times New Roman" w:eastAsia="黑体" w:hAnsi="Times New Roman" w:cs="Times New Roman" w:hint="default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  <w:t>22</w:t>
                          </w: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  <w:t>题图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  <w:t>2</w:t>
                          </w: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8"/>
                              <w:szCs w:val="18"/>
                              <w:lang w:eastAsia="zh-CN"/>
                            </w:rPr>
                            <w:t>）</w:t>
                          </w:r>
                        </w:p>
                      </w:txbxContent>
                    </v:textbox>
                  </v:shape>
                  <v:line id="_x0000_s1026" o:spid="_x0000_s1098" style="position:absolute" from="11341,53523" to="12271,54977" coordsize="21600,21600" stroked="t" strokecolor="black">
                    <v:stroke joinstyle="round"/>
                    <o:lock v:ext="edit" aspectratio="f"/>
                  </v:line>
                </v:group>
                <v:shape id="_x0000_s1026" o:spid="_x0000_s1099" type="#_x0000_t202" style="width:630;height:570;left:10216;position:absolute;top:55006" coordsize="21600,21600" filled="f" stroked="f">
                  <o:lock v:ext="edit" aspectratio="f"/>
                  <v:textbox>
                    <w:txbxContent>
                      <w:p w14:paraId="16A2035D">
                        <w:pPr>
                          <w:rPr>
                            <w:rFonts w:eastAsia="宋体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  <w:lang w:val="en-US" w:eastAsia="zh-CN"/>
                          </w:rPr>
                          <w:t>l</w:t>
                        </w:r>
                        <w:r>
                          <w:rPr>
                            <w:rFonts w:hint="eastAsia"/>
                            <w:vertAlign w:val="subscript"/>
                            <w:lang w:val="en-US" w:eastAsia="zh-CN"/>
                          </w:rPr>
                          <w:t>1</w:t>
                        </w:r>
                      </w:p>
                    </w:txbxContent>
                  </v:textbox>
                </v:shape>
                <v:shape id="_x0000_s1026" o:spid="_x0000_s1100" type="#_x0000_t202" style="width:630;height:570;left:9196;position:absolute;top:54721" coordsize="21600,21600" filled="f" stroked="f">
                  <o:lock v:ext="edit" aspectratio="f"/>
                  <v:textbox>
                    <w:txbxContent>
                      <w:p w14:paraId="39FA1352">
                        <w:pPr>
                          <w:rPr>
                            <w:rFonts w:eastAsia="宋体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  <w:vertAlign w:val="baseline"/>
                            <w:lang w:val="en-US" w:eastAsia="zh-CN"/>
                          </w:rPr>
                          <w:t>l</w:t>
                        </w:r>
                        <w:r>
                          <w:rPr>
                            <w:rFonts w:hint="eastAsia"/>
                            <w:vertAlign w:val="subscript"/>
                            <w:lang w:val="en-US" w:eastAsia="zh-CN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7752080</wp:posOffset>
                </wp:positionH>
                <wp:positionV relativeFrom="paragraph">
                  <wp:posOffset>5834380</wp:posOffset>
                </wp:positionV>
                <wp:extent cx="1513840" cy="1682750"/>
                <wp:effectExtent l="0" t="0" r="0" b="0"/>
                <wp:wrapNone/>
                <wp:docPr id="211" name="组合 21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13840" cy="1682750"/>
                          <a:chOff x="11295" y="47870"/>
                          <a:chExt cx="2384" cy="2650"/>
                        </a:xfrm>
                      </wpg:grpSpPr>
                      <wpg:grpSp>
                        <wpg:cNvPr id="204" name="组合 204"/>
                        <wpg:cNvGrpSpPr/>
                        <wpg:grpSpPr>
                          <a:xfrm>
                            <a:off x="11295" y="47870"/>
                            <a:ext cx="2385" cy="2185"/>
                            <a:chOff x="9375" y="46575"/>
                            <a:chExt cx="2385" cy="2185"/>
                          </a:xfrm>
                        </wpg:grpSpPr>
                        <wps:wsp xmlns:wps="http://schemas.microsoft.com/office/word/2010/wordprocessingShape">
                          <wps:cNvPr id="199" name="直接连接符 199"/>
                          <wps:cNvCnPr/>
                          <wps:spPr>
                            <a:xfrm>
                              <a:off x="9375" y="48045"/>
                              <a:ext cx="2268" cy="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triangle" w="sm" len="lg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00" name="直接连接符 200"/>
                          <wps:cNvCnPr/>
                          <wps:spPr>
                            <a:xfrm rot="16200000">
                              <a:off x="9337" y="47737"/>
                              <a:ext cx="2041" cy="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triangle" w="sm" len="lg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01" name="文本框 201"/>
                          <wps:cNvSpPr txBox="1"/>
                          <wps:spPr>
                            <a:xfrm>
                              <a:off x="10020" y="48000"/>
                              <a:ext cx="60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eastAsia="宋体" w:hint="eastAsia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iCs/>
                                    <w:lang w:val="en-US" w:eastAsia="zh-CN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202" name="文本框 202"/>
                          <wps:cNvSpPr txBox="1"/>
                          <wps:spPr>
                            <a:xfrm>
                              <a:off x="11325" y="48000"/>
                              <a:ext cx="435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eastAsia="宋体" w:hint="eastAsia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iCs/>
                                    <w:lang w:val="en-US" w:eastAsia="zh-CN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203" name="文本框 203"/>
                          <wps:cNvSpPr txBox="1"/>
                          <wps:spPr>
                            <a:xfrm>
                              <a:off x="10320" y="46575"/>
                              <a:ext cx="510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eastAsia="宋体" w:hint="eastAsia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  <w:iCs/>
                                    <w:lang w:val="en-US" w:eastAsia="zh-CN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 xmlns:wps="http://schemas.microsoft.com/office/word/2010/wordprocessingShape">
                        <wps:cNvPr id="205" name="直接连接符 205"/>
                        <wps:cNvCnPr/>
                        <wps:spPr>
                          <a:xfrm flipH="1">
                            <a:off x="11415" y="48322"/>
                            <a:ext cx="1230" cy="129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07" name="文本框 207"/>
                        <wps:cNvSpPr txBox="1"/>
                        <wps:spPr>
                          <a:xfrm>
                            <a:off x="11460" y="49276"/>
                            <a:ext cx="52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eastAsia="宋体" w:hint="eastAsia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209" name="文本框 209"/>
                        <wps:cNvSpPr txBox="1"/>
                        <wps:spPr>
                          <a:xfrm>
                            <a:off x="12225" y="48496"/>
                            <a:ext cx="4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eastAsia="宋体" w:hint="eastAsia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210" name="文本框 210"/>
                        <wps:cNvSpPr txBox="1"/>
                        <wps:spPr>
                          <a:xfrm>
                            <a:off x="11580" y="50056"/>
                            <a:ext cx="1890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  <w:lang w:eastAsia="zh-CN"/>
                                </w:rPr>
                                <w:t>（第</w:t>
                              </w:r>
                              <w:r>
                                <w:rPr>
                                  <w:rFonts w:ascii="Times New Roman" w:eastAsia="黑体" w:hAnsi="Times New Roman" w:cs="Times New Roman" w:hint="default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22</w:t>
                              </w: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题图</w:t>
                              </w:r>
                              <w:r>
                                <w:rPr>
                                  <w:rFonts w:ascii="Times New Roman" w:eastAsia="黑体" w:hAnsi="Times New Roman" w:cs="Times New Roman" w:hint="default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1</w:t>
                              </w: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  <w:lang w:eastAsia="zh-CN"/>
                                </w:rPr>
                                <w:t>）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01" style="width:119.2pt;height:132.5pt;margin-top:459.4pt;margin-left:610.4pt;mso-height-relative:page;mso-width-relative:page;position:absolute;z-index:251748352" coordorigin="11295,47870" coordsize="2384,2650">
                <o:lock v:ext="edit" aspectratio="f"/>
                <v:group id="_x0000_s1026" o:spid="_x0000_s1102" style="width:2385;height:2185;left:11295;position:absolute;top:47870" coordorigin="9375,46575" coordsize="2385,2185">
                  <o:lock v:ext="edit" aspectratio="f"/>
                  <v:line id="_x0000_s1026" o:spid="_x0000_s1103" style="position:absolute" from="9375,48045" to="11643,48046" coordsize="21600,21600" stroked="t" strokecolor="black">
                    <v:stroke joinstyle="round" endarrow="block" endarrowwidth="narrow" endarrowlength="long"/>
                    <o:lock v:ext="edit" aspectratio="f"/>
                  </v:line>
                  <v:line id="_x0000_s1026" o:spid="_x0000_s1104" style="position:absolute;rotation:-90" from="9337,47737" to="11378,47738" coordsize="21600,21600" stroked="t" strokecolor="black">
                    <v:stroke joinstyle="round" endarrow="block" endarrowwidth="narrow" endarrowlength="long"/>
                    <o:lock v:ext="edit" aspectratio="f"/>
                  </v:line>
                  <v:shape id="_x0000_s1026" o:spid="_x0000_s1105" type="#_x0000_t202" style="width:600;height:630;left:10020;position:absolute;top:48000" coordsize="21600,21600" filled="f" stroked="f">
                    <o:lock v:ext="edit" aspectratio="f"/>
                    <v:textbox>
                      <w:txbxContent>
                        <w:p w14:paraId="3260EC6B">
                          <w:pPr>
                            <w:rPr>
                              <w:rFonts w:eastAsia="宋体" w:hint="eastAsia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i/>
                              <w:iCs/>
                              <w:lang w:val="en-US" w:eastAsia="zh-CN"/>
                            </w:rPr>
                            <w:t>O</w:t>
                          </w:r>
                        </w:p>
                      </w:txbxContent>
                    </v:textbox>
                  </v:shape>
                  <v:shape id="_x0000_s1026" o:spid="_x0000_s1106" type="#_x0000_t202" style="width:435;height:420;left:11325;position:absolute;top:48000" coordsize="21600,21600" filled="f" stroked="f">
                    <o:lock v:ext="edit" aspectratio="f"/>
                    <v:textbox>
                      <w:txbxContent>
                        <w:p w14:paraId="392CA649">
                          <w:pPr>
                            <w:rPr>
                              <w:rFonts w:eastAsia="宋体" w:hint="eastAsia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i/>
                              <w:iCs/>
                              <w:lang w:val="en-US" w:eastAsia="zh-CN"/>
                            </w:rPr>
                            <w:t>x</w:t>
                          </w:r>
                        </w:p>
                      </w:txbxContent>
                    </v:textbox>
                  </v:shape>
                  <v:shape id="_x0000_s1026" o:spid="_x0000_s1107" type="#_x0000_t202" style="width:510;height:510;left:10320;position:absolute;top:46575" coordsize="21600,21600" filled="f" stroked="f">
                    <o:lock v:ext="edit" aspectratio="f"/>
                    <v:textbox>
                      <w:txbxContent>
                        <w:p w14:paraId="5DC3E397">
                          <w:pPr>
                            <w:rPr>
                              <w:rFonts w:eastAsia="宋体" w:hint="eastAsia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i/>
                              <w:iCs/>
                              <w:lang w:val="en-US" w:eastAsia="zh-CN"/>
                            </w:rPr>
                            <w:t>y</w:t>
                          </w:r>
                        </w:p>
                      </w:txbxContent>
                    </v:textbox>
                  </v:shape>
                </v:group>
                <v:line id="_x0000_s1026" o:spid="_x0000_s1108" style="flip:x;position:absolute" from="11415,48322" to="12645,49612" coordsize="21600,21600" stroked="t" strokecolor="black">
                  <v:stroke joinstyle="round"/>
                  <o:lock v:ext="edit" aspectratio="f"/>
                </v:line>
                <v:shape id="_x0000_s1026" o:spid="_x0000_s1109" type="#_x0000_t202" style="width:525;height:420;left:11460;position:absolute;top:49276" coordsize="21600,21600" filled="f" stroked="f">
                  <o:lock v:ext="edit" aspectratio="f"/>
                  <v:textbox>
                    <w:txbxContent>
                      <w:p w14:paraId="0CE35EE4">
                        <w:pPr>
                          <w:rPr>
                            <w:rFonts w:eastAsia="宋体" w:hint="eastAsia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110" type="#_x0000_t202" style="width:465;height:435;left:12225;position:absolute;top:48496" coordsize="21600,21600" filled="f" stroked="f">
                  <o:lock v:ext="edit" aspectratio="f"/>
                  <v:textbox>
                    <w:txbxContent>
                      <w:p w14:paraId="6CC46BAE">
                        <w:pPr>
                          <w:rPr>
                            <w:rFonts w:eastAsia="宋体" w:hint="eastAsia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111" type="#_x0000_t202" style="width:1890;height:465;left:11580;position:absolute;top:50056" coordsize="21600,21600" filled="f" stroked="f">
                  <o:lock v:ext="edit" aspectratio="f"/>
                  <v:textbox>
                    <w:txbxContent>
                      <w:p w14:paraId="45351CC2">
                        <w:pP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  <w:t>（第</w:t>
                        </w:r>
                        <w:r>
                          <w:rPr>
                            <w:rFonts w:ascii="Times New Roman" w:eastAsia="黑体" w:hAnsi="Times New Roman" w:cs="Times New Roman" w:hint="default"/>
                            <w:b/>
                            <w:bCs/>
                            <w:sz w:val="18"/>
                            <w:szCs w:val="18"/>
                            <w:lang w:val="en-US" w:eastAsia="zh-CN"/>
                          </w:rPr>
                          <w:t>22</w:t>
                        </w:r>
                        <w: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  <w:lang w:val="en-US" w:eastAsia="zh-CN"/>
                          </w:rPr>
                          <w:t>题图</w:t>
                        </w:r>
                        <w:r>
                          <w:rPr>
                            <w:rFonts w:ascii="Times New Roman" w:eastAsia="黑体" w:hAnsi="Times New Roman" w:cs="Times New Roman" w:hint="default"/>
                            <w:b/>
                            <w:bCs/>
                            <w:sz w:val="18"/>
                            <w:szCs w:val="18"/>
                            <w:lang w:val="en-US" w:eastAsia="zh-CN"/>
                          </w:rPr>
                          <w:t>1</w:t>
                        </w:r>
                        <w: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  <w:t>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3433445</wp:posOffset>
                </wp:positionH>
                <wp:positionV relativeFrom="paragraph">
                  <wp:posOffset>5147310</wp:posOffset>
                </wp:positionV>
                <wp:extent cx="1257300" cy="381000"/>
                <wp:effectExtent l="6350" t="6350" r="6350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573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112" style="width:99pt;height:30pt;margin-top:405.3pt;margin-left:270.35pt;mso-height-relative:page;mso-width-relative:page;position:absolute;v-text-anchor:middle;z-index:251738112" coordsize="21600,21600" filled="f" stroked="t" strokecolor="black">
                <v:stroke joinstyle="round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3433445</wp:posOffset>
                </wp:positionH>
                <wp:positionV relativeFrom="paragraph">
                  <wp:posOffset>4398010</wp:posOffset>
                </wp:positionV>
                <wp:extent cx="1257300" cy="381000"/>
                <wp:effectExtent l="6350" t="6350" r="6350" b="635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573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113" style="width:99pt;height:30pt;margin-top:346.3pt;margin-left:270.35pt;mso-height-relative:page;mso-width-relative:page;position:absolute;v-text-anchor:middle;z-index:251731968" coordsize="21600,21600" filled="f" stroked="t" strokecolor="black">
                <v:stroke joinstyle="round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480695</wp:posOffset>
                </wp:positionH>
                <wp:positionV relativeFrom="paragraph">
                  <wp:posOffset>5147310</wp:posOffset>
                </wp:positionV>
                <wp:extent cx="1257300" cy="381000"/>
                <wp:effectExtent l="6350" t="6350" r="6350" b="635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573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114" style="width:99pt;height:30pt;margin-top:405.3pt;margin-left:37.85pt;mso-height-relative:page;mso-width-relative:page;position:absolute;v-text-anchor:middle;z-index:251734016" coordsize="21600,21600" filled="f" stroked="t" strokecolor="black">
                <v:stroke joinstyle="round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480695</wp:posOffset>
                </wp:positionH>
                <wp:positionV relativeFrom="paragraph">
                  <wp:posOffset>4385310</wp:posOffset>
                </wp:positionV>
                <wp:extent cx="1257300" cy="381000"/>
                <wp:effectExtent l="6350" t="6350" r="6350" b="635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573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115" style="width:99pt;height:30pt;margin-top:345.3pt;margin-left:37.85pt;mso-height-relative:page;mso-width-relative:page;position:absolute;v-text-anchor:middle;z-index:251727872" coordsize="21600,21600" filled="f" stroked="t" strokecolor="black">
                <v:stroke joinstyle="round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487045</wp:posOffset>
                </wp:positionH>
                <wp:positionV relativeFrom="paragraph">
                  <wp:posOffset>3604260</wp:posOffset>
                </wp:positionV>
                <wp:extent cx="1257300" cy="381000"/>
                <wp:effectExtent l="6350" t="6350" r="6350" b="635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573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116" style="width:99pt;height:30pt;margin-top:283.8pt;margin-left:38.35pt;mso-height-relative:page;mso-width-relative:page;position:absolute;v-text-anchor:middle;z-index:251719680" coordsize="21600,21600" filled="f" stroked="t" strokecolor="black">
                <v:stroke joinstyle="round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480695</wp:posOffset>
                </wp:positionH>
                <wp:positionV relativeFrom="paragraph">
                  <wp:posOffset>2816860</wp:posOffset>
                </wp:positionV>
                <wp:extent cx="1257300" cy="381000"/>
                <wp:effectExtent l="6350" t="6350" r="6350" b="63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925195" y="4900295"/>
                          <a:ext cx="12573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117" style="width:99pt;height:30pt;margin-top:221.8pt;margin-left:37.85pt;mso-height-relative:page;mso-width-relative:page;position:absolute;v-text-anchor:middle;z-index:251715584" coordsize="21600,21600" filled="f" stroked="t" strokecolor="black">
                <v:stroke joinstyle="round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3427095</wp:posOffset>
                </wp:positionH>
                <wp:positionV relativeFrom="paragraph">
                  <wp:posOffset>3597910</wp:posOffset>
                </wp:positionV>
                <wp:extent cx="1257300" cy="381000"/>
                <wp:effectExtent l="6350" t="6350" r="6350" b="635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573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118" style="width:99pt;height:30pt;margin-top:283.3pt;margin-left:269.85pt;mso-height-relative:page;mso-width-relative:page;position:absolute;v-text-anchor:middle;z-index:251725824" coordsize="21600,21600" filled="f" stroked="t" strokecolor="black">
                <v:stroke joinstyle="round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1960245</wp:posOffset>
                </wp:positionH>
                <wp:positionV relativeFrom="paragraph">
                  <wp:posOffset>3604260</wp:posOffset>
                </wp:positionV>
                <wp:extent cx="1257300" cy="381000"/>
                <wp:effectExtent l="6350" t="6350" r="6350" b="63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573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119" style="width:99pt;height:30pt;margin-top:283.8pt;margin-left:154.35pt;mso-height-relative:page;mso-width-relative:page;position:absolute;v-text-anchor:middle;z-index:251721728" coordsize="21600,21600" filled="f" stroked="t" strokecolor="black">
                <v:stroke joinstyle="round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1915795</wp:posOffset>
                </wp:positionH>
                <wp:positionV relativeFrom="paragraph">
                  <wp:posOffset>2810510</wp:posOffset>
                </wp:positionV>
                <wp:extent cx="1257300" cy="381000"/>
                <wp:effectExtent l="6350" t="6350" r="6350" b="635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573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120" style="width:99pt;height:30pt;margin-top:221.3pt;margin-left:150.85pt;mso-height-relative:page;mso-width-relative:page;position:absolute;v-text-anchor:middle;z-index:251717632" coordsize="21600,21600" filled="f" stroked="t" strokecolor="black">
                <v:stroke joinstyle="round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3433445</wp:posOffset>
                </wp:positionH>
                <wp:positionV relativeFrom="paragraph">
                  <wp:posOffset>2810510</wp:posOffset>
                </wp:positionV>
                <wp:extent cx="1257300" cy="381000"/>
                <wp:effectExtent l="6350" t="6350" r="6350" b="635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573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121" style="width:99pt;height:30pt;margin-top:221.3pt;margin-left:270.35pt;mso-height-relative:page;mso-width-relative:page;position:absolute;v-text-anchor:middle;z-index:251723776" coordsize="21600,21600" filled="f" stroked="t" strokecolor="black">
                <v:stroke joinstyle="round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211455</wp:posOffset>
                </wp:positionH>
                <wp:positionV relativeFrom="paragraph">
                  <wp:posOffset>6207760</wp:posOffset>
                </wp:positionV>
                <wp:extent cx="4593590" cy="1890395"/>
                <wp:effectExtent l="5080" t="5080" r="11430" b="9525"/>
                <wp:wrapNone/>
                <wp:docPr id="27" name="矩形 20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593590" cy="1890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line="288" w:lineRule="auto"/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eastAsia="黑体"/>
                              </w:rPr>
                              <w:t>三、</w:t>
                            </w:r>
                            <w:r>
                              <w:rPr>
                                <w:rFonts w:eastAsia="黑体" w:hint="eastAsia"/>
                              </w:rPr>
                              <w:t>解答题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Cs/>
                                <w:szCs w:val="21"/>
                              </w:rPr>
                              <w:t>19．</w:t>
                            </w:r>
                          </w:p>
                          <w:p/>
                          <w:p/>
                          <w:p/>
                          <w:p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02" o:spid="_x0000_s1122" style="width:361.7pt;height:148.85pt;margin-top:488.8pt;margin-left:16.65pt;mso-height-relative:page;mso-width-relative:page;position:absolute;z-index:251684864" coordsize="21600,21600" filled="t" fillcolor="white" stroked="t" strokecolor="black">
                <v:stroke joinstyle="miter"/>
                <o:lock v:ext="edit" aspectratio="f"/>
                <v:textbox>
                  <w:txbxContent>
                    <w:p w14:paraId="58AFF57D">
                      <w:pPr>
                        <w:spacing w:line="288" w:lineRule="auto"/>
                        <w:rPr>
                          <w:bCs/>
                          <w:szCs w:val="21"/>
                        </w:rPr>
                      </w:pPr>
                      <w:r>
                        <w:rPr>
                          <w:rFonts w:eastAsia="黑体"/>
                        </w:rPr>
                        <w:t>三、</w:t>
                      </w:r>
                      <w:r>
                        <w:rPr>
                          <w:rFonts w:eastAsia="黑体" w:hint="eastAsia"/>
                        </w:rPr>
                        <w:t>解答题</w:t>
                      </w:r>
                    </w:p>
                    <w:p w14:paraId="7169ABA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Cs/>
                          <w:szCs w:val="21"/>
                        </w:rPr>
                        <w:t>19．</w:t>
                      </w:r>
                    </w:p>
                    <w:p w14:paraId="7DEC01EE"/>
                    <w:p w14:paraId="621311DA"/>
                    <w:p w14:paraId="10A0C4EB"/>
                    <w:p w14:paraId="02AF345B"/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w:rPr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211455</wp:posOffset>
                </wp:positionH>
                <wp:positionV relativeFrom="paragraph">
                  <wp:posOffset>2550795</wp:posOffset>
                </wp:positionV>
                <wp:extent cx="4593590" cy="3270250"/>
                <wp:effectExtent l="5080" t="5080" r="11430" b="13970"/>
                <wp:wrapNone/>
                <wp:docPr id="26" name="矩形 18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593590" cy="327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黑体" w:eastAsia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szCs w:val="21"/>
                              </w:rPr>
                              <w:t>二、填空题</w:t>
                            </w:r>
                          </w:p>
                          <w:p>
                            <w:pPr>
                              <w:spacing w:line="480" w:lineRule="auto"/>
                              <w:ind w:firstLine="105" w:firstLineChars="50"/>
                            </w:pPr>
                            <w:r>
                              <w:rPr>
                                <w:rFonts w:hint="eastAsia"/>
                              </w:rPr>
                              <w:t>7.                    8.                    9.</w:t>
                            </w:r>
                          </w:p>
                          <w:p>
                            <w:pPr>
                              <w:spacing w:line="480" w:lineRule="auto"/>
                              <w:ind w:firstLine="105" w:firstLineChars="50"/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11.                   12.</w:t>
                            </w:r>
                          </w:p>
                          <w:p>
                            <w:pPr>
                              <w:spacing w:line="480" w:lineRule="auto"/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480" w:lineRule="auto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14.               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15.</w:t>
                            </w:r>
                          </w:p>
                          <w:p>
                            <w:pPr>
                              <w:spacing w:line="480" w:lineRule="auto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480" w:lineRule="auto"/>
                            </w:pPr>
                            <w:r>
                              <w:rPr>
                                <w:rFonts w:hint="eastAsia"/>
                              </w:rPr>
                              <w:t>16.                   17.                    18.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86" o:spid="_x0000_s1123" style="width:361.7pt;height:257.5pt;margin-top:200.85pt;margin-left:16.65pt;mso-height-relative:page;mso-width-relative:page;position:absolute;z-index:251688960" coordsize="21600,21600" filled="t" fillcolor="white" stroked="t" strokecolor="black">
                <v:stroke joinstyle="miter"/>
                <o:lock v:ext="edit" aspectratio="f"/>
                <v:textbox>
                  <w:txbxContent>
                    <w:p w14:paraId="1CF1B0E1">
                      <w:pPr>
                        <w:rPr>
                          <w:rFonts w:ascii="黑体" w:eastAsia="黑体"/>
                          <w:szCs w:val="21"/>
                        </w:rPr>
                      </w:pPr>
                      <w:r>
                        <w:rPr>
                          <w:rFonts w:ascii="黑体" w:eastAsia="黑体" w:hint="eastAsia"/>
                          <w:szCs w:val="21"/>
                        </w:rPr>
                        <w:t>二、填空题</w:t>
                      </w:r>
                    </w:p>
                    <w:p w14:paraId="7F1B5F08">
                      <w:pPr>
                        <w:spacing w:line="480" w:lineRule="auto"/>
                        <w:ind w:firstLine="105" w:firstLineChars="50"/>
                      </w:pPr>
                      <w:r>
                        <w:rPr>
                          <w:rFonts w:hint="eastAsia"/>
                        </w:rPr>
                        <w:t>7.                    8.                    9.</w:t>
                      </w:r>
                    </w:p>
                    <w:p w14:paraId="5819B80E">
                      <w:pPr>
                        <w:spacing w:line="480" w:lineRule="auto"/>
                        <w:ind w:firstLine="105" w:firstLineChars="50"/>
                      </w:pPr>
                    </w:p>
                    <w:p w14:paraId="6DB6DE8E"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</w:pPr>
                      <w:r>
                        <w:rPr>
                          <w:rFonts w:hint="eastAsia"/>
                        </w:rPr>
                        <w:t xml:space="preserve">                   11.                   12.</w:t>
                      </w:r>
                    </w:p>
                    <w:p w14:paraId="1B84D5E3">
                      <w:pPr>
                        <w:spacing w:line="480" w:lineRule="auto"/>
                      </w:pPr>
                    </w:p>
                    <w:p w14:paraId="520E394F">
                      <w:pPr>
                        <w:numPr>
                          <w:ilvl w:val="0"/>
                          <w:numId w:val="2"/>
                        </w:numPr>
                        <w:spacing w:line="480" w:lineRule="auto"/>
                      </w:pPr>
                      <w:r>
                        <w:rPr>
                          <w:rFonts w:hint="eastAsia"/>
                        </w:rPr>
                        <w:t xml:space="preserve">                  14.               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15.</w:t>
                      </w:r>
                    </w:p>
                    <w:p w14:paraId="06B96F5C">
                      <w:pPr>
                        <w:spacing w:line="480" w:lineRule="auto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12F1BFDE">
                      <w:pPr>
                        <w:spacing w:line="480" w:lineRule="auto"/>
                      </w:pPr>
                      <w:r>
                        <w:rPr>
                          <w:rFonts w:hint="eastAsia"/>
                        </w:rPr>
                        <w:t>16.                   17.                    18.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黑体" w:eastAsia="黑体" w:hAnsi="黑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14114145</wp:posOffset>
                </wp:positionH>
                <wp:positionV relativeFrom="paragraph">
                  <wp:posOffset>8121015</wp:posOffset>
                </wp:positionV>
                <wp:extent cx="179705" cy="179705"/>
                <wp:effectExtent l="0" t="0" r="0" b="0"/>
                <wp:wrapNone/>
                <wp:docPr id="13" name="矩形 18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82" o:spid="_x0000_s1124" style="width:14.15pt;height:14.15pt;margin-top:639.45pt;margin-left:1111.35pt;mso-height-relative:page;mso-width-relative:page;position:absolute;z-index:251668480" coordsize="21600,21600" filled="t" fillcolor="black" stroked="t" strokecolor="black">
                <v:stroke joinstyle="miter"/>
                <o:lock v:ext="edit" aspectratio="f"/>
              </v:rect>
            </w:pict>
          </mc:Fallback>
        </mc:AlternateContent>
      </w:r>
      <w:r>
        <w:rPr>
          <w:rFonts w:ascii="黑体" w:eastAsia="黑体" w:hAnsi="黑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390525</wp:posOffset>
                </wp:positionH>
                <wp:positionV relativeFrom="paragraph">
                  <wp:posOffset>8052435</wp:posOffset>
                </wp:positionV>
                <wp:extent cx="4326255" cy="257810"/>
                <wp:effectExtent l="0" t="0" r="0" b="0"/>
                <wp:wrapNone/>
                <wp:docPr id="15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326255" cy="2578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黑体" w:eastAsia="黑体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</w:rPr>
                              <w:t>请在各题的答题区域内作答，超出黑色矩形边框限定区域的答案无效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85" o:spid="_x0000_s1125" type="#_x0000_t202" style="width:340.65pt;height:20.3pt;margin-top:634.05pt;margin-left:30.75pt;mso-height-relative:page;mso-width-relative:page;position:absolute;z-index:251680768" coordsize="21600,21600" filled="t" fillcolor="white" stroked="f">
                <v:fill opacity="0"/>
                <o:lock v:ext="edit" aspectratio="f"/>
                <v:textbox>
                  <w:txbxContent>
                    <w:p w14:paraId="27EB11DC">
                      <w:pPr>
                        <w:rPr>
                          <w:rFonts w:ascii="黑体" w:eastAsia="黑体"/>
                        </w:rPr>
                      </w:pPr>
                      <w:r>
                        <w:rPr>
                          <w:rFonts w:ascii="黑体" w:eastAsia="黑体" w:hint="eastAsia"/>
                        </w:rPr>
                        <w:t>请在各题的答题区域内作答，超出黑色矩形边框限定区域的答案无效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142240</wp:posOffset>
                </wp:positionH>
                <wp:positionV relativeFrom="paragraph">
                  <wp:posOffset>1741805</wp:posOffset>
                </wp:positionV>
                <wp:extent cx="4737735" cy="6567805"/>
                <wp:effectExtent l="0" t="0" r="5715" b="4445"/>
                <wp:wrapNone/>
                <wp:docPr id="14" name="自选图形 18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737735" cy="6567805"/>
                        </a:xfrm>
                        <a:prstGeom prst="roundRect">
                          <a:avLst>
                            <a:gd name="adj" fmla="val 2708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黑体" w:eastAsia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szCs w:val="21"/>
                              </w:rPr>
                              <w:t>一、选择题</w:t>
                            </w:r>
                          </w:p>
                          <w:tbl>
                            <w:tblPr>
                              <w:tblStyle w:val="TableNormal"/>
                              <w:tblW w:w="7249" w:type="dxa"/>
                              <w:tblInd w:w="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25"/>
                              <w:gridCol w:w="473"/>
                              <w:gridCol w:w="473"/>
                              <w:gridCol w:w="473"/>
                              <w:gridCol w:w="472"/>
                              <w:gridCol w:w="525"/>
                              <w:gridCol w:w="473"/>
                              <w:gridCol w:w="473"/>
                              <w:gridCol w:w="473"/>
                              <w:gridCol w:w="472"/>
                              <w:gridCol w:w="525"/>
                              <w:gridCol w:w="473"/>
                              <w:gridCol w:w="473"/>
                              <w:gridCol w:w="473"/>
                              <w:gridCol w:w="473"/>
                            </w:tblGrid>
                            <w:tr w14:paraId="46BDECAB">
                              <w:tblPrEx>
                                <w:tblW w:w="7249" w:type="dxa"/>
                                <w:tblInd w:w="0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0"/>
                              </w:trPr>
                              <w:tc>
                                <w:tcPr>
                                  <w:tcW w:w="525" w:type="dxa"/>
                                </w:tcPr>
                                <w:p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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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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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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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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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r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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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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</w:t>
                                  </w:r>
                                </w:p>
                              </w:tc>
                            </w:tr>
                            <w:tr w14:paraId="7AE11EA5">
                              <w:tblPrEx>
                                <w:tblW w:w="7249" w:type="dxa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0"/>
                              </w:trPr>
                              <w:tc>
                                <w:tcPr>
                                  <w:tcW w:w="525" w:type="dxa"/>
                                </w:tcPr>
                                <w:p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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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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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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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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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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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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rPr>
                                      <w:rFonts w:ascii="OMR 401" w:hAnsi="OMR 401" w:hint="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OMR 401" w:hAnsi="OMR 401"/>
                                      <w:sz w:val="22"/>
                                      <w:szCs w:val="22"/>
                                    </w:rPr>
                                    <w:t></w:t>
                                  </w:r>
                                </w:p>
                              </w:tc>
                            </w:tr>
                          </w:tbl>
                          <w:p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自选图形 184" o:spid="_x0000_s1126" style="width:373.05pt;height:517.15pt;margin-top:137.15pt;margin-left:11.2pt;mso-height-relative:page;mso-width-relative:page;position:absolute;z-index:251676672" arcsize="1775f" coordsize="21600,21600" filled="t" fillcolor="white" stroked="t" strokecolor="black">
                <v:fill opacity="0"/>
                <v:stroke joinstyle="round"/>
                <o:lock v:ext="edit" aspectratio="f"/>
                <v:textbox>
                  <w:txbxContent>
                    <w:p w14:paraId="57B08A81">
                      <w:pPr>
                        <w:rPr>
                          <w:rFonts w:ascii="黑体" w:eastAsia="黑体"/>
                          <w:szCs w:val="21"/>
                        </w:rPr>
                      </w:pPr>
                      <w:r>
                        <w:rPr>
                          <w:rFonts w:ascii="黑体" w:eastAsia="黑体" w:hint="eastAsia"/>
                          <w:szCs w:val="21"/>
                        </w:rPr>
                        <w:t>一、选择题</w:t>
                      </w:r>
                    </w:p>
                    <w:tbl>
                      <w:tblPr>
                        <w:tblStyle w:val="TableNormal"/>
                        <w:tblW w:w="7249" w:type="dxa"/>
                        <w:tblInd w:w="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25"/>
                        <w:gridCol w:w="473"/>
                        <w:gridCol w:w="473"/>
                        <w:gridCol w:w="473"/>
                        <w:gridCol w:w="472"/>
                        <w:gridCol w:w="525"/>
                        <w:gridCol w:w="473"/>
                        <w:gridCol w:w="473"/>
                        <w:gridCol w:w="473"/>
                        <w:gridCol w:w="472"/>
                        <w:gridCol w:w="525"/>
                        <w:gridCol w:w="473"/>
                        <w:gridCol w:w="473"/>
                        <w:gridCol w:w="473"/>
                        <w:gridCol w:w="473"/>
                      </w:tblGrid>
                      <w:tr w14:paraId="46BDECAB">
                        <w:tblPrEx>
                          <w:tblW w:w="7249" w:type="dxa"/>
                          <w:tblInd w:w="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0"/>
                        </w:trPr>
                        <w:tc>
                          <w:tcPr>
                            <w:tcW w:w="525" w:type="dxa"/>
                          </w:tcPr>
                          <w:p w14:paraId="2ABE66F6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6580A24A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12DED032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08E5C371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 w14:paraId="71877F25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 w14:paraId="76259803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1B45A8BF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5A677263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4D9C3959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 w14:paraId="7D50EF0F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 w14:paraId="24F00996"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27AC9224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226F2FF8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1E8FFC1C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14C78ECC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</w:tr>
                      <w:tr w14:paraId="7AE11EA5">
                        <w:tblPrEx>
                          <w:tblW w:w="7249" w:type="dxa"/>
                          <w:tblInd w:w="0" w:type="dxa"/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0"/>
                        </w:trPr>
                        <w:tc>
                          <w:tcPr>
                            <w:tcW w:w="525" w:type="dxa"/>
                          </w:tcPr>
                          <w:p w14:paraId="7F2D3DAD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05A402B9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000923D7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79B09E28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 w14:paraId="07B06770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 w14:paraId="157CDB07"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71EB5CE1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6D570C8F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3F89CEA6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 w14:paraId="24C98428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 w14:paraId="61DFC1CE">
                            <w:r>
                              <w:rPr>
                                <w:rFonts w:hint="eastAsia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601ADC6B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0186D3E2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2C7B44DE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 w14:paraId="100DC23C">
                            <w:pPr>
                              <w:rPr>
                                <w:rFonts w:ascii="OMR 401" w:hAnsi="OMR 401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MR 401" w:hAnsi="OMR 401"/>
                                <w:sz w:val="22"/>
                                <w:szCs w:val="22"/>
                              </w:rPr>
                              <w:t></w:t>
                            </w:r>
                          </w:p>
                        </w:tc>
                      </w:tr>
                    </w:tbl>
                    <w:p w14:paraId="296193E5"/>
                  </w:txbxContent>
                </v:textbox>
              </v:roundrect>
            </w:pict>
          </mc:Fallback>
        </mc:AlternateContent>
      </w:r>
      <w:r>
        <w:rPr>
          <w:rFonts w:eastAsia="黑体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9698990</wp:posOffset>
                </wp:positionH>
                <wp:positionV relativeFrom="paragraph">
                  <wp:posOffset>8032750</wp:posOffset>
                </wp:positionV>
                <wp:extent cx="4159885" cy="284480"/>
                <wp:effectExtent l="0" t="0" r="0" b="0"/>
                <wp:wrapNone/>
                <wp:docPr id="32" name="文本框 49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159885" cy="2844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黑体" w:eastAsia="黑体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</w:rPr>
                              <w:t>请在各题的答题区域内作答，超出黑色矩形边框限定区域的答案无效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99" o:spid="_x0000_s1127" type="#_x0000_t202" style="width:327.55pt;height:22.4pt;margin-top:632.5pt;margin-left:763.7pt;mso-height-relative:page;mso-width-relative:page;position:absolute;z-index:251695104" coordsize="21600,21600" filled="t" fillcolor="white" stroked="f">
                <v:fill opacity="0"/>
                <o:lock v:ext="edit" aspectratio="f"/>
                <v:textbox>
                  <w:txbxContent>
                    <w:p w14:paraId="2D5A69BD">
                      <w:pPr>
                        <w:rPr>
                          <w:rFonts w:ascii="黑体" w:eastAsia="黑体"/>
                        </w:rPr>
                      </w:pPr>
                      <w:r>
                        <w:rPr>
                          <w:rFonts w:ascii="黑体" w:eastAsia="黑体" w:hint="eastAsia"/>
                        </w:rPr>
                        <w:t>请在各题的答题区域内作答，超出黑色矩形边框限定区域的答案无效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-97790</wp:posOffset>
                </wp:positionH>
                <wp:positionV relativeFrom="paragraph">
                  <wp:posOffset>8121015</wp:posOffset>
                </wp:positionV>
                <wp:extent cx="179705" cy="179705"/>
                <wp:effectExtent l="0" t="0" r="0" b="0"/>
                <wp:wrapNone/>
                <wp:docPr id="12" name="矩形 18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81" o:spid="_x0000_s1128" style="width:14.15pt;height:14.15pt;margin-top:639.45pt;margin-left:-7.7pt;mso-height-relative:page;mso-width-relative:page;position:absolute;z-index:251664384" coordsize="21600,21600" filled="t" fillcolor="black" stroked="t" strokecolor="black">
                <v:stroke joinstyle="miter"/>
                <o:lock v:ext="edit" aspectratio="f"/>
              </v:rect>
            </w:pict>
          </mc:Fallback>
        </mc:AlternateContent>
      </w:r>
      <w:r>
        <w:rPr>
          <w:szCs w:val="21"/>
        </w:rPr>
        <w:br w:type="page"/>
      </w:r>
    </w:p>
    <w:p w14:paraId="6DA60404"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7437755</wp:posOffset>
                </wp:positionH>
                <wp:positionV relativeFrom="paragraph">
                  <wp:posOffset>-279400</wp:posOffset>
                </wp:positionV>
                <wp:extent cx="6685280" cy="9756140"/>
                <wp:effectExtent l="0" t="0" r="1270" b="0"/>
                <wp:wrapNone/>
                <wp:docPr id="25" name="组合 20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5280" cy="9756140"/>
                          <a:chOff x="8835" y="984"/>
                          <a:chExt cx="7461" cy="15364"/>
                        </a:xfrm>
                      </wpg:grpSpPr>
                      <wps:wsp xmlns:wps="http://schemas.microsoft.com/office/word/2010/wordprocessingShape">
                        <wps:cNvPr id="21" name="自选图形 204"/>
                        <wps:cNvSpPr/>
                        <wps:spPr>
                          <a:xfrm>
                            <a:off x="8835" y="1034"/>
                            <a:ext cx="7461" cy="15258"/>
                          </a:xfrm>
                          <a:prstGeom prst="roundRect">
                            <a:avLst>
                              <a:gd name="adj" fmla="val 2708"/>
                            </a:avLst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22" name="矩形 205"/>
                        <wps:cNvSpPr/>
                        <wps:spPr>
                          <a:xfrm>
                            <a:off x="8993" y="1381"/>
                            <a:ext cx="7111" cy="14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88" w:lineRule="auto"/>
                                <w:jc w:val="left"/>
                                <w:rPr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bCs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bCs/>
                                </w:rPr>
                                <w:t>5．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color w:val="00000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color w:val="00000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color w:val="00000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color w:val="00000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color w:val="00000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color w:val="00000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color w:val="00000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color w:val="00000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360" w:lineRule="auto"/>
                                <w:rPr>
                                  <w:color w:val="000000"/>
                                </w:rPr>
                              </w:pPr>
                            </w:p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23" name="文本框 206"/>
                        <wps:cNvSpPr txBox="1"/>
                        <wps:spPr>
                          <a:xfrm>
                            <a:off x="9142" y="15900"/>
                            <a:ext cx="6813" cy="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黑体" w:eastAsia="黑体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</w:rPr>
                                <w:t>请在各题的答题区域内作答，超出黑色矩形边框限定区域的答案无效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24" name="文本框 207"/>
                        <wps:cNvSpPr txBox="1"/>
                        <wps:spPr>
                          <a:xfrm>
                            <a:off x="9142" y="984"/>
                            <a:ext cx="6813" cy="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黑体" w:eastAsia="黑体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</w:rPr>
                                <w:t>请在各题的答题区域内作答，超出黑色矩形边框限定区域的答案无效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3" o:spid="_x0000_s1129" style="width:526.4pt;height:768.2pt;margin-top:-22pt;margin-left:585.65pt;mso-height-relative:page;mso-width-relative:page;position:absolute;z-index:251682816" coordorigin="8835,984" coordsize="7461,15364">
                <o:lock v:ext="edit" aspectratio="f"/>
                <v:roundrect id="自选图形 204" o:spid="_x0000_s1130" style="width:7461;height:15258;left:8835;position:absolute;top:1034" arcsize="1775f" coordsize="21600,21600" filled="t" fillcolor="white" stroked="t" strokecolor="black">
                  <v:fill opacity="0"/>
                  <v:stroke joinstyle="round"/>
                  <o:lock v:ext="edit" aspectratio="f"/>
                  <v:textbox>
                    <w:txbxContent>
                      <w:p w14:paraId="25AE1A57"/>
                    </w:txbxContent>
                  </v:textbox>
                </v:roundrect>
                <v:rect id="矩形 205" o:spid="_x0000_s1131" style="width:7111;height:14598;left:8993;position:absolute;top:1381" coordsize="21600,21600" filled="t" fillcolor="white" stroked="t" strokecolor="black">
                  <v:stroke joinstyle="miter"/>
                  <o:lock v:ext="edit" aspectratio="f"/>
                  <v:textbox>
                    <w:txbxContent>
                      <w:p w14:paraId="4E109F9F">
                        <w:pPr>
                          <w:adjustRightInd w:val="0"/>
                          <w:snapToGrid w:val="0"/>
                          <w:spacing w:line="288" w:lineRule="auto"/>
                          <w:jc w:val="left"/>
                          <w:rPr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bCs/>
                          </w:rPr>
                          <w:t>2</w:t>
                        </w:r>
                        <w:r>
                          <w:rPr>
                            <w:rFonts w:hint="eastAsia"/>
                            <w:bCs/>
                          </w:rPr>
                          <w:t>5．</w:t>
                        </w:r>
                      </w:p>
                      <w:p w14:paraId="6EC88547">
                        <w:pPr>
                          <w:adjustRightInd w:val="0"/>
                          <w:snapToGrid w:val="0"/>
                          <w:spacing w:line="360" w:lineRule="auto"/>
                          <w:rPr>
                            <w:color w:val="000000"/>
                          </w:rPr>
                        </w:pPr>
                      </w:p>
                      <w:p w14:paraId="1DADF1ED">
                        <w:pPr>
                          <w:adjustRightInd w:val="0"/>
                          <w:snapToGrid w:val="0"/>
                          <w:spacing w:line="360" w:lineRule="auto"/>
                          <w:rPr>
                            <w:color w:val="000000"/>
                          </w:rPr>
                        </w:pPr>
                      </w:p>
                      <w:p w14:paraId="3526D1C3">
                        <w:pPr>
                          <w:adjustRightInd w:val="0"/>
                          <w:snapToGrid w:val="0"/>
                          <w:spacing w:line="360" w:lineRule="auto"/>
                          <w:rPr>
                            <w:color w:val="000000"/>
                          </w:rPr>
                        </w:pPr>
                      </w:p>
                      <w:p w14:paraId="2D49F650">
                        <w:pPr>
                          <w:adjustRightInd w:val="0"/>
                          <w:snapToGrid w:val="0"/>
                          <w:spacing w:line="360" w:lineRule="auto"/>
                          <w:rPr>
                            <w:color w:val="000000"/>
                          </w:rPr>
                        </w:pPr>
                      </w:p>
                      <w:p w14:paraId="097B380D">
                        <w:pPr>
                          <w:adjustRightInd w:val="0"/>
                          <w:snapToGrid w:val="0"/>
                          <w:spacing w:line="360" w:lineRule="auto"/>
                          <w:rPr>
                            <w:color w:val="000000"/>
                          </w:rPr>
                        </w:pPr>
                      </w:p>
                      <w:p w14:paraId="57220E28">
                        <w:pPr>
                          <w:adjustRightInd w:val="0"/>
                          <w:snapToGrid w:val="0"/>
                          <w:spacing w:line="360" w:lineRule="auto"/>
                          <w:rPr>
                            <w:color w:val="000000"/>
                          </w:rPr>
                        </w:pPr>
                      </w:p>
                      <w:p w14:paraId="508600A7">
                        <w:pPr>
                          <w:adjustRightInd w:val="0"/>
                          <w:snapToGrid w:val="0"/>
                          <w:spacing w:line="360" w:lineRule="auto"/>
                          <w:rPr>
                            <w:color w:val="000000"/>
                          </w:rPr>
                        </w:pPr>
                      </w:p>
                      <w:p w14:paraId="3FD3E4A1">
                        <w:pPr>
                          <w:adjustRightInd w:val="0"/>
                          <w:snapToGrid w:val="0"/>
                          <w:spacing w:line="360" w:lineRule="auto"/>
                          <w:rPr>
                            <w:color w:val="000000"/>
                          </w:rPr>
                        </w:pPr>
                      </w:p>
                      <w:p w14:paraId="3EF6C5C9">
                        <w:pPr>
                          <w:adjustRightInd w:val="0"/>
                          <w:snapToGrid w:val="0"/>
                          <w:spacing w:line="360" w:lineRule="auto"/>
                          <w:rPr>
                            <w:color w:val="000000"/>
                          </w:rPr>
                        </w:pPr>
                      </w:p>
                      <w:p w14:paraId="1C0E8CEF"/>
                      <w:p w14:paraId="7541694A"/>
                      <w:p w14:paraId="69712C20"/>
                      <w:p w14:paraId="35B6A55C"/>
                      <w:p w14:paraId="3AF29D2E"/>
                      <w:p w14:paraId="0884B0A0"/>
                      <w:p w14:paraId="6578A577"/>
                      <w:p w14:paraId="6070C109"/>
                      <w:p w14:paraId="60AA6B4E"/>
                      <w:p w14:paraId="04E384E7"/>
                      <w:p w14:paraId="276E452C"/>
                      <w:p w14:paraId="4C6065C0"/>
                      <w:p w14:paraId="292C5C81"/>
                      <w:p w14:paraId="25E58DF7"/>
                      <w:p w14:paraId="7284130C"/>
                      <w:p w14:paraId="4FDB96CA"/>
                      <w:p w14:paraId="36349EB9"/>
                      <w:p w14:paraId="1BB9E2CB"/>
                      <w:p w14:paraId="453E5971"/>
                      <w:p w14:paraId="03FA19C6"/>
                      <w:p w14:paraId="2CBB6C9D"/>
                      <w:p w14:paraId="2D4298E8"/>
                      <w:p w14:paraId="6EF0B5E6"/>
                      <w:p w14:paraId="237F2C8C"/>
                      <w:p w14:paraId="60DCB13A"/>
                      <w:p w14:paraId="0D87EB05"/>
                      <w:p w14:paraId="324FD657"/>
                      <w:p w14:paraId="3BDE91EF"/>
                      <w:p w14:paraId="64915EDB"/>
                      <w:p w14:paraId="37F0DA04"/>
                      <w:p w14:paraId="2DE898DB"/>
                    </w:txbxContent>
                  </v:textbox>
                </v:rect>
                <v:shape id="文本框 206" o:spid="_x0000_s1132" type="#_x0000_t202" style="width:6813;height:448;left:9142;position:absolute;top:15900" coordsize="21600,21600" filled="t" fillcolor="white" stroked="f">
                  <v:fill opacity="0"/>
                  <o:lock v:ext="edit" aspectratio="f"/>
                  <v:textbox>
                    <w:txbxContent>
                      <w:p w14:paraId="6BD309E8">
                        <w:pPr>
                          <w:jc w:val="center"/>
                          <w:rPr>
                            <w:rFonts w:ascii="黑体" w:eastAsia="黑体"/>
                          </w:rPr>
                        </w:pPr>
                        <w:r>
                          <w:rPr>
                            <w:rFonts w:ascii="黑体" w:eastAsia="黑体" w:hint="eastAsia"/>
                          </w:rPr>
                          <w:t>请在各题的答题区域内作答，超出黑色矩形边框限定区域的答案无效</w:t>
                        </w:r>
                      </w:p>
                    </w:txbxContent>
                  </v:textbox>
                </v:shape>
                <v:shape id="文本框 207" o:spid="_x0000_s1133" type="#_x0000_t202" style="width:6813;height:448;left:9142;position:absolute;top:984" coordsize="21600,21600" filled="t" fillcolor="white" stroked="f">
                  <v:fill opacity="0"/>
                  <o:lock v:ext="edit" aspectratio="f"/>
                  <v:textbox>
                    <w:txbxContent>
                      <w:p w14:paraId="4058C6D3">
                        <w:pPr>
                          <w:jc w:val="center"/>
                          <w:rPr>
                            <w:rFonts w:ascii="黑体" w:eastAsia="黑体"/>
                          </w:rPr>
                        </w:pPr>
                        <w:r>
                          <w:rPr>
                            <w:rFonts w:ascii="黑体" w:eastAsia="黑体" w:hint="eastAsia"/>
                          </w:rPr>
                          <w:t>请在各题的答题区域内作答，超出黑色矩形边框限定区域的答案无效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14156690</wp:posOffset>
                </wp:positionH>
                <wp:positionV relativeFrom="paragraph">
                  <wp:posOffset>-203200</wp:posOffset>
                </wp:positionV>
                <wp:extent cx="179705" cy="179705"/>
                <wp:effectExtent l="0" t="0" r="0" b="0"/>
                <wp:wrapNone/>
                <wp:docPr id="38" name="矩形 129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298" o:spid="_x0000_s1134" style="width:14.15pt;height:14.15pt;margin-top:-16pt;margin-left:1114.7pt;mso-height-relative:page;mso-width-relative:page;position:absolute;z-index:251705344" coordsize="21600,21600" filled="t" fillcolor="black" stroked="t" strokecolor="black">
                <v:stroke joinstyle="miter"/>
                <o:lock v:ext="edit" aspectratio="f"/>
              </v:rect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-144145</wp:posOffset>
                </wp:positionH>
                <wp:positionV relativeFrom="paragraph">
                  <wp:posOffset>-106045</wp:posOffset>
                </wp:positionV>
                <wp:extent cx="179705" cy="179705"/>
                <wp:effectExtent l="0" t="0" r="0" b="0"/>
                <wp:wrapNone/>
                <wp:docPr id="37" name="矩形 129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297" o:spid="_x0000_s1135" style="width:14.15pt;height:14.15pt;margin-top:-8.35pt;margin-left:-11.35pt;mso-height-relative:page;mso-width-relative:page;position:absolute;z-index:251703296" coordsize="21600,21600" filled="t" fillcolor="black" stroked="t" strokecolor="black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159385</wp:posOffset>
                </wp:positionH>
                <wp:positionV relativeFrom="paragraph">
                  <wp:posOffset>-196850</wp:posOffset>
                </wp:positionV>
                <wp:extent cx="6685280" cy="9756140"/>
                <wp:effectExtent l="0" t="0" r="1270" b="0"/>
                <wp:wrapNone/>
                <wp:docPr id="20" name="组合 18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5280" cy="9756140"/>
                          <a:chOff x="8835" y="984"/>
                          <a:chExt cx="7461" cy="15364"/>
                        </a:xfrm>
                      </wpg:grpSpPr>
                      <wps:wsp xmlns:wps="http://schemas.microsoft.com/office/word/2010/wordprocessingShape">
                        <wps:cNvPr id="16" name="自选图形 188"/>
                        <wps:cNvSpPr/>
                        <wps:spPr>
                          <a:xfrm>
                            <a:off x="8835" y="1034"/>
                            <a:ext cx="7461" cy="15258"/>
                          </a:xfrm>
                          <a:prstGeom prst="roundRect">
                            <a:avLst>
                              <a:gd name="adj" fmla="val 2708"/>
                            </a:avLst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7" name="矩形 189"/>
                        <wps:cNvSpPr/>
                        <wps:spPr>
                          <a:xfrm>
                            <a:off x="8993" y="1381"/>
                            <a:ext cx="7111" cy="14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>
                              <w:pPr>
                                <w:spacing w:line="288" w:lineRule="auto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24</w:t>
                              </w:r>
                              <w:r>
                                <w:rPr>
                                  <w:rFonts w:hint="eastAsia"/>
                                  <w:bCs/>
                                </w:rPr>
                                <w:t>．</w:t>
                              </w:r>
                            </w:p>
                            <w:p>
                              <w:pPr>
                                <w:ind w:right="420"/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  <w:p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8" name="文本框 190"/>
                        <wps:cNvSpPr txBox="1"/>
                        <wps:spPr>
                          <a:xfrm>
                            <a:off x="9142" y="15900"/>
                            <a:ext cx="6813" cy="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黑体" w:eastAsia="黑体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</w:rPr>
                                <w:t>请在各题的答题区域内作答，超出黑色矩形边框限定区域的答案无效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9" name="文本框 191"/>
                        <wps:cNvSpPr txBox="1"/>
                        <wps:spPr>
                          <a:xfrm>
                            <a:off x="9142" y="984"/>
                            <a:ext cx="6813" cy="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黑体" w:eastAsia="黑体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</w:rPr>
                                <w:t>请在各题的答题区域内作答，超出黑色矩形边框限定区域的答案无效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7" o:spid="_x0000_s1136" style="width:526.4pt;height:768.2pt;margin-top:-15.5pt;margin-left:12.55pt;mso-height-relative:page;mso-width-relative:page;position:absolute;z-index:251672576" coordorigin="8835,984" coordsize="7461,15364">
                <o:lock v:ext="edit" aspectratio="f"/>
                <v:roundrect id="自选图形 188" o:spid="_x0000_s1137" style="width:7461;height:15258;left:8835;position:absolute;top:1034" arcsize="1775f" coordsize="21600,21600" filled="t" fillcolor="white" stroked="t" strokecolor="black">
                  <v:fill opacity="0"/>
                  <v:stroke joinstyle="round"/>
                  <o:lock v:ext="edit" aspectratio="f"/>
                  <v:textbox>
                    <w:txbxContent>
                      <w:p w14:paraId="5EE756B6"/>
                    </w:txbxContent>
                  </v:textbox>
                </v:roundrect>
                <v:rect id="矩形 189" o:spid="_x0000_s1138" style="width:7111;height:14598;left:8993;position:absolute;top:1381" coordsize="21600,21600" filled="t" fillcolor="white" stroked="t" strokecolor="black">
                  <v:stroke joinstyle="miter"/>
                  <o:lock v:ext="edit" aspectratio="f"/>
                  <v:textbox>
                    <w:txbxContent>
                      <w:p w14:paraId="65E9ACE4">
                        <w:pPr>
                          <w:spacing w:line="288" w:lineRule="auto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hint="eastAsia"/>
                          </w:rPr>
                          <w:t>24</w:t>
                        </w:r>
                        <w:r>
                          <w:rPr>
                            <w:rFonts w:hint="eastAsia"/>
                            <w:bCs/>
                          </w:rPr>
                          <w:t>．</w:t>
                        </w:r>
                      </w:p>
                      <w:p w14:paraId="509A8144">
                        <w:pPr>
                          <w:ind w:right="420"/>
                          <w:rPr>
                            <w:b/>
                            <w:bCs/>
                          </w:rPr>
                        </w:pPr>
                      </w:p>
                      <w:p w14:paraId="525DF0C2">
                        <w:pPr>
                          <w:rPr>
                            <w:b/>
                            <w:bCs/>
                          </w:rPr>
                        </w:pPr>
                      </w:p>
                      <w:p w14:paraId="78EA2142">
                        <w:pPr>
                          <w:rPr>
                            <w:b/>
                            <w:bCs/>
                          </w:rPr>
                        </w:pPr>
                      </w:p>
                      <w:p w14:paraId="490AD890">
                        <w:pPr>
                          <w:rPr>
                            <w:b/>
                            <w:bCs/>
                          </w:rPr>
                        </w:pPr>
                      </w:p>
                      <w:p w14:paraId="4022E241">
                        <w:pPr>
                          <w:rPr>
                            <w:b/>
                            <w:bCs/>
                          </w:rPr>
                        </w:pPr>
                      </w:p>
                      <w:p w14:paraId="154EBE91">
                        <w:pPr>
                          <w:rPr>
                            <w:b/>
                            <w:bCs/>
                          </w:rPr>
                        </w:pPr>
                      </w:p>
                      <w:p w14:paraId="08F18A2F">
                        <w:pPr>
                          <w:rPr>
                            <w:b/>
                            <w:bCs/>
                          </w:rPr>
                        </w:pPr>
                      </w:p>
                      <w:p w14:paraId="354EE7D2">
                        <w:pPr>
                          <w:rPr>
                            <w:b/>
                            <w:bCs/>
                          </w:rPr>
                        </w:pPr>
                      </w:p>
                      <w:p w14:paraId="2F20265A">
                        <w:pPr>
                          <w:rPr>
                            <w:b/>
                            <w:bCs/>
                          </w:rPr>
                        </w:pPr>
                      </w:p>
                      <w:p w14:paraId="7F6C13F9">
                        <w:pPr>
                          <w:rPr>
                            <w:b/>
                            <w:bCs/>
                          </w:rPr>
                        </w:pPr>
                      </w:p>
                      <w:p w14:paraId="70472A05">
                        <w:pPr>
                          <w:rPr>
                            <w:b/>
                            <w:bCs/>
                          </w:rPr>
                        </w:pPr>
                      </w:p>
                      <w:p w14:paraId="7523F7AD">
                        <w:pPr>
                          <w:rPr>
                            <w:b/>
                            <w:bCs/>
                          </w:rPr>
                        </w:pPr>
                      </w:p>
                      <w:p w14:paraId="7FE19D68">
                        <w:pPr>
                          <w:rPr>
                            <w:b/>
                            <w:bCs/>
                          </w:rPr>
                        </w:pPr>
                      </w:p>
                      <w:p w14:paraId="0D609ED6">
                        <w:pPr>
                          <w:rPr>
                            <w:b/>
                            <w:bCs/>
                          </w:rPr>
                        </w:pPr>
                      </w:p>
                      <w:p w14:paraId="4EBA3B8D">
                        <w:pPr>
                          <w:rPr>
                            <w:b/>
                            <w:bCs/>
                          </w:rPr>
                        </w:pPr>
                      </w:p>
                      <w:p w14:paraId="598B78D2">
                        <w:pPr>
                          <w:rPr>
                            <w:b/>
                            <w:bCs/>
                          </w:rPr>
                        </w:pPr>
                      </w:p>
                      <w:p w14:paraId="56A70002">
                        <w:pPr>
                          <w:rPr>
                            <w:b/>
                            <w:bCs/>
                          </w:rPr>
                        </w:pPr>
                      </w:p>
                      <w:p w14:paraId="5FB81FE5"/>
                      <w:p w14:paraId="35AC85DC"/>
                      <w:p w14:paraId="36981174"/>
                      <w:p w14:paraId="02E26264"/>
                      <w:p w14:paraId="41E5423C"/>
                      <w:p w14:paraId="132AE293"/>
                      <w:p w14:paraId="6F42E5A9"/>
                      <w:p w14:paraId="74717070"/>
                      <w:p w14:paraId="3EF37631"/>
                      <w:p w14:paraId="1D0A193C"/>
                      <w:p w14:paraId="2776C7B3"/>
                      <w:p w14:paraId="12D7DAA6"/>
                      <w:p w14:paraId="7DEBC3C1"/>
                      <w:p w14:paraId="58C1BED2"/>
                      <w:p w14:paraId="1BC253EF"/>
                      <w:p w14:paraId="091AC2E8"/>
                      <w:p w14:paraId="62B3F1E8"/>
                      <w:p w14:paraId="2C5430E4"/>
                      <w:p w14:paraId="34E46BFA"/>
                      <w:p w14:paraId="3A0F24CC"/>
                      <w:p w14:paraId="72036AD1"/>
                      <w:p w14:paraId="0825C36C"/>
                      <w:p w14:paraId="2BC6C480"/>
                      <w:p w14:paraId="036D3A2C"/>
                      <w:p w14:paraId="105D4B08"/>
                      <w:p w14:paraId="6614295A"/>
                      <w:p w14:paraId="2E834B6C"/>
                      <w:p w14:paraId="7DF12D05"/>
                      <w:p w14:paraId="28592143"/>
                      <w:p w14:paraId="7E5DD855"/>
                      <w:p w14:paraId="714142A4"/>
                      <w:p w14:paraId="6FA680E4"/>
                      <w:p w14:paraId="61AB99A5"/>
                      <w:p w14:paraId="0F3241A9"/>
                      <w:p w14:paraId="160DA765"/>
                      <w:p w14:paraId="24DB8D9B"/>
                      <w:p w14:paraId="15D44AD4"/>
                    </w:txbxContent>
                  </v:textbox>
                </v:rect>
                <v:shape id="文本框 190" o:spid="_x0000_s1139" type="#_x0000_t202" style="width:6813;height:448;left:9142;position:absolute;top:15900" coordsize="21600,21600" filled="t" fillcolor="white" stroked="f">
                  <v:fill opacity="0"/>
                  <o:lock v:ext="edit" aspectratio="f"/>
                  <v:textbox>
                    <w:txbxContent>
                      <w:p w14:paraId="294D5B1A">
                        <w:pPr>
                          <w:jc w:val="center"/>
                          <w:rPr>
                            <w:rFonts w:ascii="黑体" w:eastAsia="黑体"/>
                          </w:rPr>
                        </w:pPr>
                        <w:r>
                          <w:rPr>
                            <w:rFonts w:ascii="黑体" w:eastAsia="黑体" w:hint="eastAsia"/>
                          </w:rPr>
                          <w:t>请在各题的答题区域内作答，超出黑色矩形边框限定区域的答案无效</w:t>
                        </w:r>
                      </w:p>
                    </w:txbxContent>
                  </v:textbox>
                </v:shape>
                <v:shape id="文本框 191" o:spid="_x0000_s1140" type="#_x0000_t202" style="width:6813;height:448;left:9142;position:absolute;top:984" coordsize="21600,21600" filled="t" fillcolor="white" stroked="f">
                  <v:fill opacity="0"/>
                  <o:lock v:ext="edit" aspectratio="f"/>
                  <v:textbox>
                    <w:txbxContent>
                      <w:p w14:paraId="57F78048">
                        <w:pPr>
                          <w:jc w:val="center"/>
                          <w:rPr>
                            <w:rFonts w:ascii="黑体" w:eastAsia="黑体"/>
                          </w:rPr>
                        </w:pPr>
                        <w:r>
                          <w:rPr>
                            <w:rFonts w:ascii="黑体" w:eastAsia="黑体" w:hint="eastAsia"/>
                          </w:rPr>
                          <w:t>请在各题的答题区域内作答，超出黑色矩形边框限定区域的答案无效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6896735</wp:posOffset>
                </wp:positionH>
                <wp:positionV relativeFrom="paragraph">
                  <wp:posOffset>635</wp:posOffset>
                </wp:positionV>
                <wp:extent cx="609600" cy="2903220"/>
                <wp:effectExtent l="0" t="0" r="0" b="0"/>
                <wp:wrapNone/>
                <wp:docPr id="33" name="文本框 50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09600" cy="290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  <w:t>不</w:t>
                            </w:r>
                          </w:p>
                          <w:p>
                            <w:pPr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  <w:t>许</w:t>
                            </w:r>
                          </w:p>
                          <w:p>
                            <w:pPr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  <w:t>折</w:t>
                            </w:r>
                          </w:p>
                          <w:p>
                            <w:pPr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  <w:t>叠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00" o:spid="_x0000_s1141" type="#_x0000_t202" style="width:48pt;height:228.6pt;margin-top:0.05pt;margin-left:543.05pt;mso-height-relative:page;mso-width-relative:page;position:absolute;z-index:251693056" coordsize="21600,21600" filled="f" stroked="f">
                <o:lock v:ext="edit" aspectratio="f"/>
                <v:textbox>
                  <w:txbxContent>
                    <w:p w14:paraId="41782C2B">
                      <w:pPr>
                        <w:rPr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sz w:val="44"/>
                          <w:szCs w:val="44"/>
                        </w:rPr>
                        <w:t>不</w:t>
                      </w:r>
                    </w:p>
                    <w:p w14:paraId="3A434AE8">
                      <w:pPr>
                        <w:rPr>
                          <w:b/>
                          <w:sz w:val="44"/>
                          <w:szCs w:val="44"/>
                        </w:rPr>
                      </w:pPr>
                    </w:p>
                    <w:p w14:paraId="429D8597">
                      <w:pPr>
                        <w:rPr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sz w:val="44"/>
                          <w:szCs w:val="44"/>
                        </w:rPr>
                        <w:t>许</w:t>
                      </w:r>
                    </w:p>
                    <w:p w14:paraId="301ACD7E">
                      <w:pPr>
                        <w:rPr>
                          <w:b/>
                          <w:sz w:val="44"/>
                          <w:szCs w:val="44"/>
                        </w:rPr>
                      </w:pPr>
                    </w:p>
                    <w:p w14:paraId="0F4A3A3C">
                      <w:pPr>
                        <w:rPr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sz w:val="44"/>
                          <w:szCs w:val="44"/>
                        </w:rPr>
                        <w:t>折</w:t>
                      </w:r>
                    </w:p>
                    <w:p w14:paraId="2DA8D302">
                      <w:pPr>
                        <w:rPr>
                          <w:b/>
                          <w:sz w:val="44"/>
                          <w:szCs w:val="44"/>
                        </w:rPr>
                      </w:pPr>
                    </w:p>
                    <w:p w14:paraId="40B3CAF2">
                      <w:pPr>
                        <w:rPr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sz w:val="44"/>
                          <w:szCs w:val="44"/>
                        </w:rPr>
                        <w:t>叠</w:t>
                      </w:r>
                    </w:p>
                  </w:txbxContent>
                </v:textbox>
              </v:shape>
            </w:pict>
          </mc:Fallback>
        </mc:AlternateContent>
      </w:r>
    </w:p>
    <w:p w14:paraId="14F4ED70">
      <w:r>
        <w:rPr>
          <w:sz w:val="21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4086225</wp:posOffset>
                </wp:positionH>
                <wp:positionV relativeFrom="paragraph">
                  <wp:posOffset>85090</wp:posOffset>
                </wp:positionV>
                <wp:extent cx="2504440" cy="2592070"/>
                <wp:effectExtent l="0" t="0" r="0" b="0"/>
                <wp:wrapNone/>
                <wp:docPr id="182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504440" cy="2592070"/>
                          <a:chOff x="9557" y="72018"/>
                          <a:chExt cx="3944" cy="4082"/>
                        </a:xfrm>
                      </wpg:grpSpPr>
                      <wpg:grpSp>
                        <wpg:cNvPr id="180" name="组合 180"/>
                        <wpg:cNvGrpSpPr/>
                        <wpg:grpSpPr>
                          <a:xfrm>
                            <a:off x="9557" y="72018"/>
                            <a:ext cx="3944" cy="4082"/>
                            <a:chOff x="9212" y="72018"/>
                            <a:chExt cx="3944" cy="4082"/>
                          </a:xfrm>
                        </wpg:grpSpPr>
                        <wps:wsp xmlns:wps="http://schemas.microsoft.com/office/word/2010/wordprocessingShape">
                          <wps:cNvPr id="167" name="文本框 167"/>
                          <wps:cNvSpPr txBox="1"/>
                          <wps:spPr>
                            <a:xfrm>
                              <a:off x="9968" y="75546"/>
                              <a:ext cx="1905" cy="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18"/>
                                    <w:szCs w:val="18"/>
                                    <w:lang w:eastAsia="zh-CN"/>
                                  </w:rPr>
                                  <w:t>（第</w:t>
                                </w:r>
                                <w:r>
                                  <w:rPr>
                                    <w:rFonts w:ascii="Times New Roman" w:eastAsia="黑体" w:hAnsi="Times New Roman" w:cs="Times New Roman" w:hint="default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  <w:t>4</w:t>
                                </w: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  <w:t>题图</w:t>
                                </w: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18"/>
                                    <w:szCs w:val="18"/>
                                    <w:lang w:eastAsia="zh-CN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g:grpSp>
                          <wpg:cNvPr id="179" name="组合 179"/>
                          <wpg:cNvGrpSpPr/>
                          <wpg:grpSpPr>
                            <a:xfrm>
                              <a:off x="9212" y="72018"/>
                              <a:ext cx="3945" cy="3566"/>
                              <a:chOff x="0" y="0"/>
                              <a:chExt cx="2504803" cy="2264463"/>
                            </a:xfrm>
                          </wpg:grpSpPr>
                          <wpg:grpSp>
                            <wpg:cNvPr id="175" name="组合 175"/>
                            <wpg:cNvGrpSpPr/>
                            <wpg:grpSpPr>
                              <a:xfrm>
                                <a:off x="0" y="0"/>
                                <a:ext cx="2504803" cy="2246682"/>
                                <a:chOff x="0" y="0"/>
                                <a:chExt cx="2504803" cy="2246682"/>
                              </a:xfrm>
                            </wpg:grpSpPr>
                            <wpg:grpSp>
                              <wpg:cNvPr id="172" name="组合 172"/>
                              <wpg:cNvGrpSpPr/>
                              <wpg:grpSpPr>
                                <a:xfrm>
                                  <a:off x="0" y="0"/>
                                  <a:ext cx="2504803" cy="2246682"/>
                                  <a:chOff x="0" y="0"/>
                                  <a:chExt cx="2505822" cy="2246682"/>
                                </a:xfrm>
                              </wpg:grpSpPr>
                              <wps:wsp xmlns:wps="http://schemas.microsoft.com/office/word/2010/wordprocessingShape">
                                <wps:cNvPr id="168" name="直接箭头连接符 168"/>
                                <wps:cNvCnPr/>
                                <wps:spPr>
                                  <a:xfrm>
                                    <a:off x="0" y="1114244"/>
                                    <a:ext cx="2409713" cy="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 type="triangle" w="sm" len="lg"/>
                                  </a:ln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69" name="直接箭头连接符 169"/>
                                <wps:cNvCnPr/>
                                <wps:spPr>
                                  <a:xfrm flipH="1" flipV="1">
                                    <a:off x="1237951" y="93574"/>
                                    <a:ext cx="0" cy="2153108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/>
                                    <a:tailEnd type="triangle" w="sm" len="lg"/>
                                  </a:ln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170" name="文本框 170"/>
                                <wps:cNvSpPr txBox="1"/>
                                <wps:spPr>
                                  <a:xfrm>
                                    <a:off x="2193944" y="1057300"/>
                                    <a:ext cx="311878" cy="3117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eastAsia"/>
                                        </w:rPr>
                                      </w:pPr>
                                      <w:r>
                                        <w:rPr>
                                          <w:rFonts w:hAnsi="Cambria Math" w:cs="宋体"/>
                                          <w:i/>
                                          <w:iCs/>
                                          <w:szCs w:val="21"/>
                                        </w:rP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 xmlns:wps="http://schemas.microsoft.com/office/word/2010/wordprocessingShape">
                                <wps:cNvPr id="171" name="文本框 171"/>
                                <wps:cNvSpPr txBox="1"/>
                                <wps:spPr>
                                  <a:xfrm>
                                    <a:off x="1237960" y="0"/>
                                    <a:ext cx="354419" cy="3118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rPr>
                                          <w:rFonts w:hint="eastAsia"/>
                                        </w:rPr>
                                      </w:pPr>
                                      <w:r>
                                        <w:rPr>
                                          <w:rFonts w:hAnsi="Cambria Math" w:cs="宋体"/>
                                          <w:i/>
                                          <w:iCs/>
                                          <w:szCs w:val="21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73" name="图片 49721160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rcRect t="45692" r="402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51" y="203950"/>
                                  <a:ext cx="1881505" cy="18230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 xmlns:wps="http://schemas.microsoft.com/office/word/2010/wordprocessingShape">
                              <wps:cNvPr id="174" name="直接连接符 174"/>
                              <wps:cNvCnPr/>
                              <wps:spPr>
                                <a:xfrm>
                                  <a:off x="911653" y="267745"/>
                                  <a:ext cx="0" cy="180721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</wpg:grpSp>
                          <wps:wsp xmlns:wps="http://schemas.microsoft.com/office/word/2010/wordprocessingShape">
                            <wps:cNvPr id="176" name="文本框 176"/>
                            <wps:cNvSpPr txBox="1"/>
                            <wps:spPr>
                              <a:xfrm>
                                <a:off x="685791" y="872835"/>
                                <a:ext cx="404037" cy="3721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 xmlns:wps="http://schemas.microsoft.com/office/word/2010/wordprocessingShape">
                            <wps:cNvPr id="177" name="文本框 177"/>
                            <wps:cNvSpPr txBox="1"/>
                            <wps:spPr>
                              <a:xfrm>
                                <a:off x="1198115" y="1415448"/>
                                <a:ext cx="404451" cy="37275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 xmlns:wps="http://schemas.microsoft.com/office/word/2010/wordprocessingShape">
                            <wps:cNvPr id="178" name="文本框 178"/>
                            <wps:cNvSpPr txBox="1"/>
                            <wps:spPr>
                              <a:xfrm>
                                <a:off x="685726" y="1891709"/>
                                <a:ext cx="403817" cy="37275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wpg:grpSp>
                      </wpg:grpSp>
                      <wps:wsp xmlns:wps="http://schemas.microsoft.com/office/word/2010/wordprocessingShape">
                        <wps:cNvPr id="181" name="文本框 181"/>
                        <wps:cNvSpPr txBox="1"/>
                        <wps:spPr>
                          <a:xfrm>
                            <a:off x="11130" y="73715"/>
                            <a:ext cx="630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eastAsia="宋体" w:hint="eastAsia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42" style="width:197.2pt;height:204.1pt;margin-top:6.7pt;margin-left:321.75pt;mso-height-relative:page;mso-width-relative:page;position:absolute;z-index:251746304" coordorigin="9557,72018" coordsize="3944,4082">
                <o:lock v:ext="edit" aspectratio="f"/>
                <v:group id="_x0000_s1026" o:spid="_x0000_s1143" style="width:3944;height:4082;left:9557;position:absolute;top:72018" coordorigin="9212,72018" coordsize="3944,4082">
                  <o:lock v:ext="edit" aspectratio="f"/>
                  <v:shape id="_x0000_s1026" o:spid="_x0000_s1144" type="#_x0000_t202" style="width:1905;height:555;left:9968;position:absolute;top:75546" coordsize="21600,21600" filled="f" stroked="f">
                    <o:lock v:ext="edit" aspectratio="f"/>
                    <v:textbox>
                      <w:txbxContent>
                        <w:p w14:paraId="392962F7">
                          <w:pP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8"/>
                              <w:szCs w:val="18"/>
                              <w:lang w:eastAsia="zh-CN"/>
                            </w:rPr>
                            <w:t>（第</w:t>
                          </w:r>
                          <w:r>
                            <w:rPr>
                              <w:rFonts w:ascii="Times New Roman" w:eastAsia="黑体" w:hAnsi="Times New Roman" w:cs="Times New Roman" w:hint="default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  <w:t>2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  <w:t>4</w:t>
                          </w: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  <w:t>题图</w:t>
                          </w: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8"/>
                              <w:szCs w:val="18"/>
                              <w:lang w:eastAsia="zh-CN"/>
                            </w:rPr>
                            <w:t>）</w:t>
                          </w:r>
                        </w:p>
                      </w:txbxContent>
                    </v:textbox>
                  </v:shape>
                  <v:group id="_x0000_s1026" o:spid="_x0000_s1145" style="width:3945;height:3566;left:9212;position:absolute;top:72018" coordsize="2504803,2264463">
                    <o:lock v:ext="edit" aspectratio="f"/>
                    <v:group id="_x0000_s1026" o:spid="_x0000_s1146" style="width:2504803;height:2246682;position:absolute" coordsize="2504803,2246682">
                      <o:lock v:ext="edit" aspectratio="f"/>
                      <v:group id="_x0000_s1026" o:spid="_x0000_s1147" style="width:2504803;height:2246682;position:absolute" coordsize="2505822,2246682">
                        <o:lock v:ext="edit" aspectratio="f"/>
                        <v:shape id="_x0000_s1026" o:spid="_x0000_s1148" type="#_x0000_t32" style="width:2409713;height:0;position:absolute;top:1114244" coordsize="21600,21600" filled="f" stroked="t" strokecolor="black">
                          <v:stroke joinstyle="round" endarrow="block" endarrowwidth="narrow" endarrowlength="long"/>
                          <o:lock v:ext="edit" aspectratio="f"/>
                        </v:shape>
                        <v:shape id="_x0000_s1026" o:spid="_x0000_s1149" type="#_x0000_t32" style="width:0;height:2153108;flip:x y;left:1237951;position:absolute;top:93574" coordsize="21600,21600" filled="f" stroked="t" strokecolor="black">
                          <v:stroke joinstyle="round" startarrowlength="short" endarrow="block" endarrowwidth="narrow" endarrowlength="long"/>
                          <o:lock v:ext="edit" aspectratio="f"/>
                        </v:shape>
                        <v:shape id="_x0000_s1026" o:spid="_x0000_s1150" type="#_x0000_t202" style="width:311878;height:311792;left:2193944;position:absolute;top:1057300" coordsize="21600,21600" filled="f" stroked="f">
                          <o:lock v:ext="edit" aspectratio="f"/>
                          <v:textbox>
                            <w:txbxContent>
                              <w:p w14:paraId="5155CB65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Ansi="Cambria Math" w:cs="宋体"/>
                                    <w:i/>
                                    <w:iCs/>
                                    <w:szCs w:val="21"/>
                                  </w:rPr>
                                  <w:t>x</w:t>
                                </w:r>
                              </w:p>
                            </w:txbxContent>
                          </v:textbox>
                        </v:shape>
                        <v:shape id="_x0000_s1026" o:spid="_x0000_s1151" type="#_x0000_t202" style="width:354419;height:311888;left:1237960;position:absolute" coordsize="21600,21600" filled="f" stroked="f">
                          <o:lock v:ext="edit" aspectratio="f"/>
                          <v:textbox>
                            <w:txbxContent>
                              <w:p w14:paraId="7D4B7D00"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Ansi="Cambria Math" w:cs="宋体"/>
                                    <w:i/>
                                    <w:iCs/>
                                    <w:szCs w:val="21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</v:group>
                      <v:shape id="图片 497211607" o:spid="_x0000_s1152" type="#_x0000_t75" style="width:1881505;height:1823085;left:29151;position:absolute;top:203950" coordsize="21600,21600" o:preferrelative="t" filled="f" stroked="f">
                        <v:imagedata r:id="rId12" o:title="" croptop="29945f" cropright="26384f"/>
                        <o:lock v:ext="edit" aspectratio="t"/>
                      </v:shape>
                      <v:line id="_x0000_s1026" o:spid="_x0000_s1153" style="position:absolute" from="911653,267745" to="911653,2074955" coordsize="21600,21600" stroked="t" strokecolor="black">
                        <v:stroke joinstyle="round"/>
                        <o:lock v:ext="edit" aspectratio="f"/>
                      </v:line>
                    </v:group>
                    <v:shape id="_x0000_s1026" o:spid="_x0000_s1154" type="#_x0000_t202" style="width:404037;height:372139;left:685791;position:absolute;top:872835" coordsize="21600,21600" filled="f" stroked="f">
                      <o:lock v:ext="edit" aspectratio="f"/>
                      <v:textbox>
                        <w:txbxContent>
                          <w:p w14:paraId="270FBE3A">
                            <w:pPr>
                              <w:rPr>
                                <w:rFonts w:hint="eastAsia"/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_x0000_s1026" o:spid="_x0000_s1155" type="#_x0000_t202" style="width:404451;height:372754;left:1198115;position:absolute;top:1415448" coordsize="21600,21600" filled="f" stroked="f">
                      <o:lock v:ext="edit" aspectratio="f"/>
                      <v:textbox>
                        <w:txbxContent>
                          <w:p w14:paraId="79683A45">
                            <w:pPr>
                              <w:rPr>
                                <w:rFonts w:hint="eastAsia"/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_x0000_s1026" o:spid="_x0000_s1156" type="#_x0000_t202" style="width:403817;height:372754;left:685726;position:absolute;top:1891709" coordsize="21600,21600" filled="f" stroked="f">
                      <o:lock v:ext="edit" aspectratio="f"/>
                      <v:textbox>
                        <w:txbxContent>
                          <w:p w14:paraId="01DBFF12">
                            <w:pPr>
                              <w:rPr>
                                <w:rFonts w:hint="eastAsia"/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</v:group>
                <v:shape id="_x0000_s1026" o:spid="_x0000_s1157" type="#_x0000_t202" style="width:630;height:525;left:11130;position:absolute;top:73715" coordsize="21600,21600" filled="f" stroked="f">
                  <o:lock v:ext="edit" aspectratio="f"/>
                  <v:textbox>
                    <w:txbxContent>
                      <w:p w14:paraId="0AB8BC1F">
                        <w:pPr>
                          <w:rPr>
                            <w:rFonts w:eastAsia="宋体" w:hint="eastAsia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11330940</wp:posOffset>
                </wp:positionH>
                <wp:positionV relativeFrom="paragraph">
                  <wp:posOffset>135255</wp:posOffset>
                </wp:positionV>
                <wp:extent cx="2302510" cy="1579880"/>
                <wp:effectExtent l="0" t="4445" r="2540" b="0"/>
                <wp:wrapNone/>
                <wp:docPr id="153" name="组合 15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302510" cy="1579880"/>
                          <a:chOff x="5786" y="81247"/>
                          <a:chExt cx="3626" cy="2488"/>
                        </a:xfrm>
                      </wpg:grpSpPr>
                      <wps:wsp xmlns:wps="http://schemas.microsoft.com/office/word/2010/wordprocessingShape">
                        <wps:cNvPr id="138" name="文本框 138"/>
                        <wps:cNvSpPr txBox="1"/>
                        <wps:spPr>
                          <a:xfrm>
                            <a:off x="6818" y="83181"/>
                            <a:ext cx="1905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  <w:lang w:eastAsia="zh-CN"/>
                                </w:rPr>
                                <w:t>（第</w:t>
                              </w:r>
                              <w:r>
                                <w:rPr>
                                  <w:rFonts w:ascii="Times New Roman" w:eastAsia="黑体" w:hAnsi="Times New Roman" w:cs="Times New Roman" w:hint="default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2</w:t>
                              </w:r>
                              <w:r>
                                <w:rPr>
                                  <w:rFonts w:ascii="Times New Roman" w:eastAsia="黑体" w:hAnsi="Times New Roman" w:cs="Times New Roman" w:hint="eastAsia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题图</w:t>
                              </w: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  <w:lang w:eastAsia="zh-CN"/>
                                </w:rPr>
                                <w:t>）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52" name="组合 152"/>
                        <wpg:cNvGrpSpPr/>
                        <wpg:grpSpPr>
                          <a:xfrm>
                            <a:off x="5786" y="81247"/>
                            <a:ext cx="3626" cy="1828"/>
                            <a:chOff x="6317" y="38737"/>
                            <a:chExt cx="4166" cy="2100"/>
                          </a:xfrm>
                        </wpg:grpSpPr>
                        <wpg:grpSp>
                          <wpg:cNvPr id="150" name="组合 150"/>
                          <wpg:cNvGrpSpPr/>
                          <wpg:grpSpPr>
                            <a:xfrm>
                              <a:off x="6317" y="38737"/>
                              <a:ext cx="4166" cy="2101"/>
                              <a:chOff x="3467" y="51534"/>
                              <a:chExt cx="4166" cy="2101"/>
                            </a:xfrm>
                          </wpg:grpSpPr>
                          <wps:wsp xmlns:wps="http://schemas.microsoft.com/office/word/2010/wordprocessingShape">
                            <wps:cNvPr id="139" name="椭圆 139"/>
                            <wps:cNvSpPr/>
                            <wps:spPr>
                              <a:xfrm>
                                <a:off x="4500" y="51535"/>
                                <a:ext cx="2100" cy="21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="ctr" anchorCtr="0" upright="1"/>
                          </wps:wsp>
                          <wps:wsp xmlns:wps="http://schemas.microsoft.com/office/word/2010/wordprocessingShape">
                            <wps:cNvPr id="140" name="直接连接符 140"/>
                            <wps:cNvCnPr/>
                            <wps:spPr>
                              <a:xfrm>
                                <a:off x="3467" y="52585"/>
                                <a:ext cx="4166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1" name="直接连接符 141"/>
                            <wps:cNvCnPr/>
                            <wps:spPr>
                              <a:xfrm>
                                <a:off x="4896" y="51780"/>
                                <a:ext cx="1687" cy="806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2" name="直接连接符 142"/>
                            <wps:cNvCnPr/>
                            <wps:spPr>
                              <a:xfrm flipH="1" flipV="1">
                                <a:off x="5272" y="51970"/>
                                <a:ext cx="279" cy="6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3" name="直接连接符 143"/>
                            <wps:cNvCnPr/>
                            <wps:spPr>
                              <a:xfrm flipH="1">
                                <a:off x="3931" y="51965"/>
                                <a:ext cx="1342" cy="627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44" name="文本框 144"/>
                            <wps:cNvSpPr txBox="1"/>
                            <wps:spPr>
                              <a:xfrm>
                                <a:off x="4294" y="52574"/>
                                <a:ext cx="264" cy="3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45" name="文本框 145"/>
                            <wps:cNvSpPr txBox="1"/>
                            <wps:spPr>
                              <a:xfrm>
                                <a:off x="6636" y="52552"/>
                                <a:ext cx="264" cy="3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i/>
                                      <w:iCs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46" name="文本框 146"/>
                            <wps:cNvSpPr txBox="1"/>
                            <wps:spPr>
                              <a:xfrm>
                                <a:off x="5414" y="52594"/>
                                <a:ext cx="264" cy="3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i/>
                                      <w:iCs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47" name="文本框 147"/>
                            <wps:cNvSpPr txBox="1"/>
                            <wps:spPr>
                              <a:xfrm>
                                <a:off x="5289" y="51691"/>
                                <a:ext cx="264" cy="3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i/>
                                      <w:iCs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48" name="文本框 148"/>
                            <wps:cNvSpPr txBox="1"/>
                            <wps:spPr>
                              <a:xfrm>
                                <a:off x="4651" y="51534"/>
                                <a:ext cx="264" cy="3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i/>
                                      <w:iCs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49" name="文本框 149"/>
                            <wps:cNvSpPr txBox="1"/>
                            <wps:spPr>
                              <a:xfrm>
                                <a:off x="3794" y="52550"/>
                                <a:ext cx="264" cy="3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i/>
                                      <w:iCs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wpg:grpSp>
                        <wps:wsp xmlns:wps="http://schemas.microsoft.com/office/word/2010/wordprocessingShape">
                          <wps:cNvPr id="151" name="椭圆 151"/>
                          <wps:cNvSpPr/>
                          <wps:spPr>
                            <a:xfrm>
                              <a:off x="8355" y="39757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25400">
                              <a:noFill/>
                            </a:ln>
                          </wps:spPr>
                          <wps:bodyPr anchor="ctr" anchorCtr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158" style="width:181.3pt;height:124.4pt;margin-top:10.65pt;margin-left:892.2pt;mso-height-relative:page;mso-width-relative:page;position:absolute;z-index:251742208" coordorigin="5786,81247" coordsize="3626,2488">
                <o:lock v:ext="edit" aspectratio="f"/>
                <v:shape id="_x0000_s1026" o:spid="_x0000_s1159" type="#_x0000_t202" style="width:1905;height:555;left:6818;position:absolute;top:83181" coordsize="21600,21600" filled="f" stroked="f">
                  <o:lock v:ext="edit" aspectratio="f"/>
                  <v:textbox>
                    <w:txbxContent>
                      <w:p w14:paraId="7D9A8944">
                        <w:pP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  <w:t>（第</w:t>
                        </w:r>
                        <w:r>
                          <w:rPr>
                            <w:rFonts w:ascii="Times New Roman" w:eastAsia="黑体" w:hAnsi="Times New Roman" w:cs="Times New Roman" w:hint="default"/>
                            <w:b/>
                            <w:bCs/>
                            <w:sz w:val="18"/>
                            <w:szCs w:val="18"/>
                            <w:lang w:val="en-US" w:eastAsia="zh-CN"/>
                          </w:rPr>
                          <w:t>2</w:t>
                        </w:r>
                        <w:r>
                          <w:rPr>
                            <w:rFonts w:ascii="Times New Roman" w:eastAsia="黑体" w:hAnsi="Times New Roman" w:cs="Times New Roman" w:hint="eastAsia"/>
                            <w:b/>
                            <w:bCs/>
                            <w:sz w:val="18"/>
                            <w:szCs w:val="18"/>
                            <w:lang w:val="en-US" w:eastAsia="zh-CN"/>
                          </w:rPr>
                          <w:t>5</w:t>
                        </w:r>
                        <w: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  <w:lang w:val="en-US" w:eastAsia="zh-CN"/>
                          </w:rPr>
                          <w:t>题图</w:t>
                        </w:r>
                        <w: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  <w:t>）</w:t>
                        </w:r>
                      </w:p>
                    </w:txbxContent>
                  </v:textbox>
                </v:shape>
                <v:group id="_x0000_s1026" o:spid="_x0000_s1160" style="width:3626;height:1828;left:5786;position:absolute;top:81247" coordorigin="6317,38737" coordsize="4166,2100">
                  <o:lock v:ext="edit" aspectratio="f"/>
                  <v:group id="_x0000_s1026" o:spid="_x0000_s1161" style="width:4166;height:2101;left:6317;position:absolute;top:38737" coordorigin="3467,51534" coordsize="4166,2101">
                    <o:lock v:ext="edit" aspectratio="f"/>
                    <v:oval id="_x0000_s1026" o:spid="_x0000_s1162" style="width:2100;height:2100;left:4500;position:absolute;top:51535;v-text-anchor:middle" coordsize="21600,21600" filled="f" stroked="t" strokecolor="black">
                      <v:stroke joinstyle="round"/>
                      <o:lock v:ext="edit" aspectratio="f"/>
                    </v:oval>
                    <v:line id="_x0000_s1026" o:spid="_x0000_s1163" style="position:absolute" from="3467,52585" to="7633,52585" coordsize="21600,21600" stroked="t" strokecolor="black">
                      <v:stroke joinstyle="round"/>
                      <o:lock v:ext="edit" aspectratio="f"/>
                    </v:line>
                    <v:line id="_x0000_s1026" o:spid="_x0000_s1164" style="position:absolute" from="4896,51780" to="6583,52586" coordsize="21600,21600" stroked="t" strokecolor="black">
                      <v:stroke joinstyle="round"/>
                      <o:lock v:ext="edit" aspectratio="f"/>
                    </v:line>
                    <v:line id="_x0000_s1026" o:spid="_x0000_s1165" style="flip:x y;position:absolute" from="5272,51970" to="5551,52595" coordsize="21600,21600" stroked="t" strokecolor="black">
                      <v:stroke joinstyle="round"/>
                      <o:lock v:ext="edit" aspectratio="f"/>
                    </v:line>
                    <v:line id="_x0000_s1026" o:spid="_x0000_s1166" style="flip:x;position:absolute" from="3931,51965" to="5273,52592" coordsize="21600,21600" stroked="t" strokecolor="black">
                      <v:stroke joinstyle="round"/>
                      <o:lock v:ext="edit" aspectratio="f"/>
                    </v:line>
                    <v:shape id="_x0000_s1026" o:spid="_x0000_s1167" type="#_x0000_t202" style="width:264;height:386;left:4294;position:absolute;top:52574" coordsize="21600,21600" filled="f" stroked="f">
                      <o:lock v:ext="edit" aspectratio="f"/>
                      <v:textbox inset="0,0,0,0">
                        <w:txbxContent>
                          <w:p w14:paraId="3200568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_x0000_s1026" o:spid="_x0000_s1168" type="#_x0000_t202" style="width:264;height:386;left:6636;position:absolute;top:52552" coordsize="21600,21600" filled="f" stroked="f">
                      <o:lock v:ext="edit" aspectratio="f"/>
                      <v:textbox inset="0,0,0,0">
                        <w:txbxContent>
                          <w:p w14:paraId="18F3FB02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_x0000_s1026" o:spid="_x0000_s1169" type="#_x0000_t202" style="width:264;height:386;left:5414;position:absolute;top:52594" coordsize="21600,21600" filled="f" stroked="f">
                      <o:lock v:ext="edit" aspectratio="f"/>
                      <v:textbox inset="0,0,0,0">
                        <w:txbxContent>
                          <w:p w14:paraId="07868A44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_x0000_s1026" o:spid="_x0000_s1170" type="#_x0000_t202" style="width:264;height:386;left:5289;position:absolute;top:51691" coordsize="21600,21600" filled="f" stroked="f">
                      <o:lock v:ext="edit" aspectratio="f"/>
                      <v:textbox inset="0,0,0,0">
                        <w:txbxContent>
                          <w:p w14:paraId="17A3DC11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_x0000_s1026" o:spid="_x0000_s1171" type="#_x0000_t202" style="width:264;height:386;left:4651;position:absolute;top:51534" coordsize="21600,21600" filled="f" stroked="f">
                      <o:lock v:ext="edit" aspectratio="f"/>
                      <v:textbox inset="0,0,0,0">
                        <w:txbxContent>
                          <w:p w14:paraId="5B89929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_x0000_s1026" o:spid="_x0000_s1172" type="#_x0000_t202" style="width:264;height:386;left:3794;position:absolute;top:52550" coordsize="21600,21600" filled="f" stroked="f">
                      <o:lock v:ext="edit" aspectratio="f"/>
                      <v:textbox inset="0,0,0,0">
                        <w:txbxContent>
                          <w:p w14:paraId="3966845B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</w:rPr>
                              <w:t>E</w:t>
                            </w:r>
                          </w:p>
                        </w:txbxContent>
                      </v:textbox>
                    </v:shape>
                  </v:group>
                  <v:oval id="_x0000_s1026" o:spid="_x0000_s1173" style="width:57;height:57;left:8355;position:absolute;top:39757;v-text-anchor:middle" coordsize="21600,21600" filled="t" fillcolor="black" stroked="f">
                    <o:lock v:ext="edit" aspectratio="f"/>
                  </v:oval>
                </v:group>
              </v:group>
            </w:pict>
          </mc:Fallback>
        </mc:AlternateContent>
      </w:r>
    </w:p>
    <w:p w14:paraId="1345AF64">
      <w:pPr>
        <w:spacing w:line="480" w:lineRule="auto"/>
        <w:rPr>
          <w:szCs w:val="21"/>
        </w:rPr>
      </w:pPr>
    </w:p>
    <w:p w14:paraId="736650AA">
      <w:pPr>
        <w:spacing w:line="480" w:lineRule="auto"/>
        <w:ind w:left="420" w:leftChars="200"/>
        <w:rPr>
          <w:szCs w:val="21"/>
        </w:rPr>
      </w:pPr>
    </w:p>
    <w:p w14:paraId="37317295">
      <w:pPr>
        <w:spacing w:line="480" w:lineRule="auto"/>
        <w:ind w:left="420" w:leftChars="200"/>
        <w:rPr>
          <w:szCs w:val="21"/>
        </w:rPr>
      </w:pPr>
    </w:p>
    <w:p w14:paraId="7F059C76">
      <w:pPr>
        <w:spacing w:line="480" w:lineRule="auto"/>
        <w:ind w:left="420" w:leftChars="200"/>
        <w:rPr>
          <w:szCs w:val="21"/>
        </w:rPr>
      </w:pPr>
    </w:p>
    <w:p w14:paraId="15504F02">
      <w:pPr>
        <w:spacing w:line="480" w:lineRule="auto"/>
        <w:ind w:left="420" w:leftChars="200"/>
        <w:rPr>
          <w:szCs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11509375</wp:posOffset>
                </wp:positionH>
                <wp:positionV relativeFrom="paragraph">
                  <wp:posOffset>120650</wp:posOffset>
                </wp:positionV>
                <wp:extent cx="2225040" cy="1520825"/>
                <wp:effectExtent l="0" t="4445" r="3810" b="17780"/>
                <wp:wrapNone/>
                <wp:docPr id="166" name="组合 16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25040" cy="1520825"/>
                          <a:chOff x="9967" y="81385"/>
                          <a:chExt cx="3504" cy="2395"/>
                        </a:xfrm>
                      </wpg:grpSpPr>
                      <wpg:grpSp>
                        <wpg:cNvPr id="164" name="组合 164"/>
                        <wpg:cNvGrpSpPr/>
                        <wpg:grpSpPr>
                          <a:xfrm>
                            <a:off x="9967" y="81385"/>
                            <a:ext cx="3505" cy="2308"/>
                            <a:chOff x="0" y="0"/>
                            <a:chExt cx="2645410" cy="1742122"/>
                          </a:xfrm>
                        </wpg:grpSpPr>
                        <wpg:grpSp>
                          <wpg:cNvPr id="162" name="组合 162"/>
                          <wpg:cNvGrpSpPr/>
                          <wpg:grpSpPr>
                            <a:xfrm>
                              <a:off x="0" y="0"/>
                              <a:ext cx="2645410" cy="1334135"/>
                              <a:chOff x="6322" y="41327"/>
                              <a:chExt cx="4166" cy="2101"/>
                            </a:xfrm>
                          </wpg:grpSpPr>
                          <wps:wsp xmlns:wps="http://schemas.microsoft.com/office/word/2010/wordprocessingShape">
                            <wps:cNvPr id="154" name="椭圆 154"/>
                            <wps:cNvSpPr/>
                            <wps:spPr>
                              <a:xfrm>
                                <a:off x="7355" y="41328"/>
                                <a:ext cx="2100" cy="21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="ctr" anchorCtr="0" upright="1"/>
                          </wps:wsp>
                          <wps:wsp xmlns:wps="http://schemas.microsoft.com/office/word/2010/wordprocessingShape">
                            <wps:cNvPr id="155" name="直接连接符 155"/>
                            <wps:cNvCnPr/>
                            <wps:spPr>
                              <a:xfrm>
                                <a:off x="6322" y="42378"/>
                                <a:ext cx="4166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6" name="直接连接符 156"/>
                            <wps:cNvCnPr/>
                            <wps:spPr>
                              <a:xfrm>
                                <a:off x="7751" y="41573"/>
                                <a:ext cx="1687" cy="806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57" name="文本框 157"/>
                            <wps:cNvSpPr txBox="1"/>
                            <wps:spPr>
                              <a:xfrm>
                                <a:off x="7149" y="42367"/>
                                <a:ext cx="264" cy="3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58" name="文本框 158"/>
                            <wps:cNvSpPr txBox="1"/>
                            <wps:spPr>
                              <a:xfrm>
                                <a:off x="9491" y="42345"/>
                                <a:ext cx="264" cy="3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i/>
                                      <w:iCs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59" name="文本框 159"/>
                            <wps:cNvSpPr txBox="1"/>
                            <wps:spPr>
                              <a:xfrm>
                                <a:off x="8269" y="42387"/>
                                <a:ext cx="264" cy="3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i/>
                                      <w:iCs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60" name="文本框 160"/>
                            <wps:cNvSpPr txBox="1"/>
                            <wps:spPr>
                              <a:xfrm>
                                <a:off x="7506" y="41327"/>
                                <a:ext cx="264" cy="3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hint="eastAsia"/>
                                      <w:i/>
                                      <w:iCs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  <wps:wsp xmlns:wps="http://schemas.microsoft.com/office/word/2010/wordprocessingShape">
                            <wps:cNvPr id="161" name="椭圆 161"/>
                            <wps:cNvSpPr/>
                            <wps:spPr>
                              <a:xfrm>
                                <a:off x="8377" y="42350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25400">
                                <a:noFill/>
                              </a:ln>
                            </wps:spPr>
                            <wps:bodyPr anchor="ctr" anchorCtr="0" upright="1"/>
                          </wps:wsp>
                        </wpg:grpSp>
                        <wps:wsp xmlns:wps="http://schemas.microsoft.com/office/word/2010/wordprocessingShape">
                          <wps:cNvPr id="163" name="文本框 163"/>
                          <wps:cNvSpPr txBox="1"/>
                          <wps:spPr>
                            <a:xfrm>
                              <a:off x="1009650" y="1408747"/>
                              <a:ext cx="885825" cy="333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upright="1"/>
                        </wps:wsp>
                      </wpg:grpSp>
                      <wps:wsp xmlns:wps="http://schemas.microsoft.com/office/word/2010/wordprocessingShape">
                        <wps:cNvPr id="165" name="文本框 165"/>
                        <wps:cNvSpPr txBox="1"/>
                        <wps:spPr>
                          <a:xfrm>
                            <a:off x="10823" y="83226"/>
                            <a:ext cx="1905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  <w:lang w:eastAsia="zh-CN"/>
                                </w:rPr>
                                <w:t>（第</w:t>
                              </w:r>
                              <w:r>
                                <w:rPr>
                                  <w:rFonts w:ascii="Times New Roman" w:eastAsia="黑体" w:hAnsi="Times New Roman" w:cs="Times New Roman" w:hint="default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2</w:t>
                              </w:r>
                              <w:r>
                                <w:rPr>
                                  <w:rFonts w:ascii="Times New Roman" w:eastAsia="黑体" w:hAnsi="Times New Roman" w:cs="Times New Roman" w:hint="eastAsia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题备用图</w:t>
                              </w:r>
                              <w:r>
                                <w:rPr>
                                  <w:rFonts w:ascii="黑体" w:eastAsia="黑体" w:hAnsi="黑体" w:cs="黑体" w:hint="eastAsia"/>
                                  <w:b/>
                                  <w:bCs/>
                                  <w:sz w:val="18"/>
                                  <w:szCs w:val="18"/>
                                  <w:lang w:eastAsia="zh-CN"/>
                                </w:rPr>
                                <w:t>）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74" style="width:175.2pt;height:119.75pt;margin-top:9.5pt;margin-left:906.25pt;mso-height-relative:page;mso-width-relative:page;position:absolute;z-index:251744256" coordorigin="9967,81385" coordsize="3504,2395">
                <o:lock v:ext="edit" aspectratio="f"/>
                <v:group id="_x0000_s1026" o:spid="_x0000_s1175" style="width:3505;height:2308;left:9967;position:absolute;top:81385" coordsize="2645410,1742122">
                  <o:lock v:ext="edit" aspectratio="f"/>
                  <v:group id="_x0000_s1026" o:spid="_x0000_s1176" style="width:2645410;height:1334135;position:absolute" coordorigin="6322,41327" coordsize="4166,2101">
                    <o:lock v:ext="edit" aspectratio="f"/>
                    <v:oval id="_x0000_s1026" o:spid="_x0000_s1177" style="width:2100;height:2100;left:7355;position:absolute;top:41328;v-text-anchor:middle" coordsize="21600,21600" filled="f" stroked="t" strokecolor="black">
                      <v:stroke joinstyle="round"/>
                      <o:lock v:ext="edit" aspectratio="f"/>
                    </v:oval>
                    <v:line id="_x0000_s1026" o:spid="_x0000_s1178" style="position:absolute" from="6322,42378" to="10488,42378" coordsize="21600,21600" stroked="t" strokecolor="black">
                      <v:stroke joinstyle="round"/>
                      <o:lock v:ext="edit" aspectratio="f"/>
                    </v:line>
                    <v:line id="_x0000_s1026" o:spid="_x0000_s1179" style="position:absolute" from="7751,41573" to="9438,42379" coordsize="21600,21600" stroked="t" strokecolor="black">
                      <v:stroke joinstyle="round"/>
                      <o:lock v:ext="edit" aspectratio="f"/>
                    </v:line>
                    <v:shape id="_x0000_s1026" o:spid="_x0000_s1180" type="#_x0000_t202" style="width:264;height:386;left:7149;position:absolute;top:42367" coordsize="21600,21600" filled="f" stroked="f">
                      <o:lock v:ext="edit" aspectratio="f"/>
                      <v:textbox inset="0,0,0,0">
                        <w:txbxContent>
                          <w:p w14:paraId="1C7BA803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_x0000_s1026" o:spid="_x0000_s1181" type="#_x0000_t202" style="width:264;height:386;left:9491;position:absolute;top:42345" coordsize="21600,21600" filled="f" stroked="f">
                      <o:lock v:ext="edit" aspectratio="f"/>
                      <v:textbox inset="0,0,0,0">
                        <w:txbxContent>
                          <w:p w14:paraId="5FE985E0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_x0000_s1026" o:spid="_x0000_s1182" type="#_x0000_t202" style="width:264;height:386;left:8269;position:absolute;top:42387" coordsize="21600,21600" filled="f" stroked="f">
                      <o:lock v:ext="edit" aspectratio="f"/>
                      <v:textbox inset="0,0,0,0">
                        <w:txbxContent>
                          <w:p w14:paraId="6F3A75E6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_x0000_s1026" o:spid="_x0000_s1183" type="#_x0000_t202" style="width:264;height:386;left:7506;position:absolute;top:41327" coordsize="21600,21600" filled="f" stroked="f">
                      <o:lock v:ext="edit" aspectratio="f"/>
                      <v:textbox inset="0,0,0,0">
                        <w:txbxContent>
                          <w:p w14:paraId="6DB6B543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oval id="_x0000_s1026" o:spid="_x0000_s1184" style="width:57;height:57;left:8377;position:absolute;top:42350;v-text-anchor:middle" coordsize="21600,21600" filled="t" fillcolor="black" stroked="f">
                      <o:lock v:ext="edit" aspectratio="f"/>
                    </v:oval>
                  </v:group>
                  <v:shape id="_x0000_s1026" o:spid="_x0000_s1185" type="#_x0000_t202" style="width:885825;height:333375;left:1009650;position:absolute;top:1408747" coordsize="21600,21600" filled="t" fillcolor="white" stroked="t" strokecolor="white">
                    <v:stroke joinstyle="round"/>
                    <o:lock v:ext="edit" aspectratio="f"/>
                    <v:textbox>
                      <w:txbxContent>
                        <w:p w14:paraId="54E32D78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</v:group>
                <v:shape id="_x0000_s1026" o:spid="_x0000_s1186" type="#_x0000_t202" style="width:1905;height:555;left:10823;position:absolute;top:83226" coordsize="21600,21600" filled="f" stroked="f">
                  <o:lock v:ext="edit" aspectratio="f"/>
                  <v:textbox>
                    <w:txbxContent>
                      <w:p w14:paraId="4094FD77">
                        <w:pP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  <w:t>（第</w:t>
                        </w:r>
                        <w:r>
                          <w:rPr>
                            <w:rFonts w:ascii="Times New Roman" w:eastAsia="黑体" w:hAnsi="Times New Roman" w:cs="Times New Roman" w:hint="default"/>
                            <w:b/>
                            <w:bCs/>
                            <w:sz w:val="18"/>
                            <w:szCs w:val="18"/>
                            <w:lang w:val="en-US" w:eastAsia="zh-CN"/>
                          </w:rPr>
                          <w:t>2</w:t>
                        </w:r>
                        <w:r>
                          <w:rPr>
                            <w:rFonts w:ascii="Times New Roman" w:eastAsia="黑体" w:hAnsi="Times New Roman" w:cs="Times New Roman" w:hint="eastAsia"/>
                            <w:b/>
                            <w:bCs/>
                            <w:sz w:val="18"/>
                            <w:szCs w:val="18"/>
                            <w:lang w:val="en-US" w:eastAsia="zh-CN"/>
                          </w:rPr>
                          <w:t>5</w:t>
                        </w:r>
                        <w: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  <w:lang w:val="en-US" w:eastAsia="zh-CN"/>
                          </w:rPr>
                          <w:t>题备用图</w:t>
                        </w:r>
                        <w:r>
                          <w:rPr>
                            <w:rFonts w:ascii="黑体" w:eastAsia="黑体" w:hAnsi="黑体" w:cs="黑体" w:hint="eastAsia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  <w:t>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4F3C82F">
      <w:pPr>
        <w:spacing w:line="480" w:lineRule="auto"/>
        <w:ind w:left="420" w:leftChars="200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14105255</wp:posOffset>
                </wp:positionH>
                <wp:positionV relativeFrom="paragraph">
                  <wp:posOffset>7094220</wp:posOffset>
                </wp:positionV>
                <wp:extent cx="179705" cy="179705"/>
                <wp:effectExtent l="0" t="0" r="0" b="0"/>
                <wp:wrapNone/>
                <wp:docPr id="36" name="矩形 129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296" o:spid="_x0000_s1187" style="width:14.15pt;height:14.15pt;margin-top:558.6pt;margin-left:1110.65pt;mso-height-relative:page;mso-width-relative:page;position:absolute;z-index:251701248" coordsize="21600,21600" filled="t" fillcolor="black" stroked="t" strokecolor="black">
                <v:stroke joinstyle="miter"/>
                <o:lock v:ext="edit" aspectratio="f"/>
              </v:rect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-78740</wp:posOffset>
                </wp:positionH>
                <wp:positionV relativeFrom="paragraph">
                  <wp:posOffset>7054215</wp:posOffset>
                </wp:positionV>
                <wp:extent cx="179705" cy="179705"/>
                <wp:effectExtent l="0" t="0" r="0" b="0"/>
                <wp:wrapNone/>
                <wp:docPr id="35" name="矩形 129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295" o:spid="_x0000_s1188" style="width:14.15pt;height:14.15pt;margin-top:555.45pt;margin-left:-6.2pt;mso-height-relative:page;mso-width-relative:page;position:absolute;z-index:251699200" coordsize="21600,21600" filled="t" fillcolor="black" stroked="t" strokecolor="black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6972935</wp:posOffset>
                </wp:positionH>
                <wp:positionV relativeFrom="paragraph">
                  <wp:posOffset>615950</wp:posOffset>
                </wp:positionV>
                <wp:extent cx="365760" cy="6549390"/>
                <wp:effectExtent l="0" t="0" r="0" b="0"/>
                <wp:wrapNone/>
                <wp:docPr id="34" name="文本框 50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65760" cy="6549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黑体" w:eastAsia="黑体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黑体" w:eastAsia="黑体" w:cs="黑体" w:hint="eastAsia"/>
                                <w:b/>
                                <w:bCs/>
                              </w:rPr>
                              <w:t>请在各题目的答题区域内作答，超出黑色矩形边框限定区域的答案无效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01" o:spid="_x0000_s1189" type="#_x0000_t202" style="width:28.8pt;height:515.7pt;margin-top:48.5pt;margin-left:549.05pt;mso-height-relative:page;mso-width-relative:page;position:absolute;z-index:251697152" coordsize="21600,21600" filled="f" stroked="f">
                <o:lock v:ext="edit" aspectratio="f"/>
                <v:textbox>
                  <w:txbxContent>
                    <w:p w14:paraId="337DCC6A">
                      <w:pPr>
                        <w:rPr>
                          <w:rFonts w:ascii="黑体" w:eastAsia="黑体"/>
                          <w:b/>
                          <w:bCs/>
                        </w:rPr>
                      </w:pPr>
                      <w:r>
                        <w:rPr>
                          <w:rFonts w:ascii="黑体" w:eastAsia="黑体" w:cs="黑体" w:hint="eastAsia"/>
                          <w:b/>
                          <w:bCs/>
                        </w:rPr>
                        <w:t>请在各题目的答题区域内作答，超出黑色矩形边框限定区域的答案无效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13"/>
      <w:footerReference w:type="default" r:id="rId14"/>
      <w:pgSz w:w="23808" w:h="16840" w:orient="landscape"/>
      <w:pgMar w:top="851" w:right="680" w:bottom="680" w:left="680" w:header="851" w:footer="992" w:gutter="0"/>
      <w:cols w:num="3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OMR 401">
    <w:panose1 w:val="05030102010503060400"/>
    <w:charset w:val="02"/>
    <w:family w:val="roman"/>
    <w:pitch w:val="default"/>
    <w:sig w:usb0="80000000" w:usb1="00000000" w:usb2="00000000" w:usb3="00000000" w:csb0="00000000" w:csb1="00000000"/>
  </w:font>
  <w:font w:name="Cambria Math">
    <w:panose1 w:val="02040503050406030204"/>
    <w:charset w:val="01"/>
    <w:family w:val="roman"/>
    <w:notTrueType/>
    <w:pitch w:val="variable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0F5B67F">
    <w:pPr>
      <w:pStyle w:val="Header"/>
      <w:pBdr>
        <w:bottom w:val="none" w:sz="0" w:space="0" w:color="auto"/>
      </w:pBd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EB6A62F4"/>
    <w:multiLevelType w:val="singleLevel"/>
    <w:tmpl w:val="EB6A62F4"/>
    <w:lvl w:ilvl="0">
      <w:start w:val="13"/>
      <w:numFmt w:val="decimal"/>
      <w:suff w:val="space"/>
      <w:lvlText w:val="%1."/>
      <w:lvlJc w:val="left"/>
    </w:lvl>
  </w:abstractNum>
  <w:abstractNum w:abstractNumId="1">
    <w:nsid w:val="6E87E170"/>
    <w:multiLevelType w:val="singleLevel"/>
    <w:tmpl w:val="6E87E170"/>
    <w:lvl w:ilvl="0">
      <w:start w:val="10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F97"/>
    <w:rsid w:val="00004C94"/>
    <w:rsid w:val="00005F18"/>
    <w:rsid w:val="00007D13"/>
    <w:rsid w:val="000174E6"/>
    <w:rsid w:val="00020D24"/>
    <w:rsid w:val="000225B5"/>
    <w:rsid w:val="00034337"/>
    <w:rsid w:val="00043085"/>
    <w:rsid w:val="00043359"/>
    <w:rsid w:val="00046E08"/>
    <w:rsid w:val="00050BA2"/>
    <w:rsid w:val="00050D13"/>
    <w:rsid w:val="0005331E"/>
    <w:rsid w:val="00055CEB"/>
    <w:rsid w:val="00062479"/>
    <w:rsid w:val="000645FF"/>
    <w:rsid w:val="0007472F"/>
    <w:rsid w:val="00081DCC"/>
    <w:rsid w:val="00082430"/>
    <w:rsid w:val="00086B22"/>
    <w:rsid w:val="00087141"/>
    <w:rsid w:val="00092ABA"/>
    <w:rsid w:val="000A1E4E"/>
    <w:rsid w:val="000A4E82"/>
    <w:rsid w:val="000A5C4D"/>
    <w:rsid w:val="000A711A"/>
    <w:rsid w:val="000A7E46"/>
    <w:rsid w:val="000B11AB"/>
    <w:rsid w:val="000B2A7C"/>
    <w:rsid w:val="000C1987"/>
    <w:rsid w:val="000D063C"/>
    <w:rsid w:val="000D0808"/>
    <w:rsid w:val="000E0591"/>
    <w:rsid w:val="000F5F70"/>
    <w:rsid w:val="00103595"/>
    <w:rsid w:val="001111E9"/>
    <w:rsid w:val="0011150E"/>
    <w:rsid w:val="0011191E"/>
    <w:rsid w:val="00113CA3"/>
    <w:rsid w:val="001171C0"/>
    <w:rsid w:val="001404A0"/>
    <w:rsid w:val="00142A6B"/>
    <w:rsid w:val="001440AF"/>
    <w:rsid w:val="00146F97"/>
    <w:rsid w:val="001472D1"/>
    <w:rsid w:val="00147A4A"/>
    <w:rsid w:val="0015612D"/>
    <w:rsid w:val="00157476"/>
    <w:rsid w:val="00161040"/>
    <w:rsid w:val="00162AFD"/>
    <w:rsid w:val="00163050"/>
    <w:rsid w:val="0017639D"/>
    <w:rsid w:val="00184082"/>
    <w:rsid w:val="0019679B"/>
    <w:rsid w:val="00197D82"/>
    <w:rsid w:val="001A5124"/>
    <w:rsid w:val="001B0034"/>
    <w:rsid w:val="001B2207"/>
    <w:rsid w:val="001B5D62"/>
    <w:rsid w:val="001C4543"/>
    <w:rsid w:val="001D4DA1"/>
    <w:rsid w:val="001D6E01"/>
    <w:rsid w:val="001F2218"/>
    <w:rsid w:val="001F3EC0"/>
    <w:rsid w:val="0020457D"/>
    <w:rsid w:val="00210C01"/>
    <w:rsid w:val="002134A0"/>
    <w:rsid w:val="00221144"/>
    <w:rsid w:val="00222C11"/>
    <w:rsid w:val="00223EAA"/>
    <w:rsid w:val="00224250"/>
    <w:rsid w:val="00224615"/>
    <w:rsid w:val="002325A8"/>
    <w:rsid w:val="00243FBA"/>
    <w:rsid w:val="00245F85"/>
    <w:rsid w:val="0025573A"/>
    <w:rsid w:val="00270B79"/>
    <w:rsid w:val="00270C89"/>
    <w:rsid w:val="0027334D"/>
    <w:rsid w:val="00282945"/>
    <w:rsid w:val="002C1B75"/>
    <w:rsid w:val="002C27D9"/>
    <w:rsid w:val="002C3F3B"/>
    <w:rsid w:val="002C5159"/>
    <w:rsid w:val="002D489C"/>
    <w:rsid w:val="002D6E0E"/>
    <w:rsid w:val="002E2B22"/>
    <w:rsid w:val="002E3008"/>
    <w:rsid w:val="002E652D"/>
    <w:rsid w:val="002F1B5E"/>
    <w:rsid w:val="00304FE8"/>
    <w:rsid w:val="003140E8"/>
    <w:rsid w:val="0032434F"/>
    <w:rsid w:val="003421EB"/>
    <w:rsid w:val="0035179D"/>
    <w:rsid w:val="003535D5"/>
    <w:rsid w:val="00362DEE"/>
    <w:rsid w:val="003631F7"/>
    <w:rsid w:val="00363C56"/>
    <w:rsid w:val="003664D7"/>
    <w:rsid w:val="0037683C"/>
    <w:rsid w:val="003809D7"/>
    <w:rsid w:val="00391EBC"/>
    <w:rsid w:val="00393430"/>
    <w:rsid w:val="00395490"/>
    <w:rsid w:val="003A1A61"/>
    <w:rsid w:val="003B227C"/>
    <w:rsid w:val="003C01DB"/>
    <w:rsid w:val="003C196F"/>
    <w:rsid w:val="003C41AD"/>
    <w:rsid w:val="003D3938"/>
    <w:rsid w:val="003E3E13"/>
    <w:rsid w:val="003E664C"/>
    <w:rsid w:val="003E77D8"/>
    <w:rsid w:val="003F102E"/>
    <w:rsid w:val="003F5139"/>
    <w:rsid w:val="003F6BFF"/>
    <w:rsid w:val="0040481D"/>
    <w:rsid w:val="00407CE0"/>
    <w:rsid w:val="00414B7F"/>
    <w:rsid w:val="004151FC"/>
    <w:rsid w:val="004160CF"/>
    <w:rsid w:val="004305A0"/>
    <w:rsid w:val="004371BC"/>
    <w:rsid w:val="00461F31"/>
    <w:rsid w:val="0046576C"/>
    <w:rsid w:val="00473414"/>
    <w:rsid w:val="0048063C"/>
    <w:rsid w:val="00495C82"/>
    <w:rsid w:val="004A1828"/>
    <w:rsid w:val="004A53AB"/>
    <w:rsid w:val="004A656D"/>
    <w:rsid w:val="004C2FEE"/>
    <w:rsid w:val="004C44F1"/>
    <w:rsid w:val="004D1E83"/>
    <w:rsid w:val="004E1B94"/>
    <w:rsid w:val="004F4F6C"/>
    <w:rsid w:val="00502DAC"/>
    <w:rsid w:val="0050420C"/>
    <w:rsid w:val="005071FB"/>
    <w:rsid w:val="00511526"/>
    <w:rsid w:val="00517264"/>
    <w:rsid w:val="005244DE"/>
    <w:rsid w:val="0053773D"/>
    <w:rsid w:val="005521E9"/>
    <w:rsid w:val="005522F2"/>
    <w:rsid w:val="00553D9D"/>
    <w:rsid w:val="005563EC"/>
    <w:rsid w:val="005604AF"/>
    <w:rsid w:val="00562FB4"/>
    <w:rsid w:val="0056379F"/>
    <w:rsid w:val="005667C3"/>
    <w:rsid w:val="00567F3D"/>
    <w:rsid w:val="0057332A"/>
    <w:rsid w:val="005745DD"/>
    <w:rsid w:val="0057572B"/>
    <w:rsid w:val="00582EC4"/>
    <w:rsid w:val="00587C62"/>
    <w:rsid w:val="00597041"/>
    <w:rsid w:val="005A49DC"/>
    <w:rsid w:val="005A4CA2"/>
    <w:rsid w:val="005A5601"/>
    <w:rsid w:val="005A6D38"/>
    <w:rsid w:val="005B76DA"/>
    <w:rsid w:val="005B77ED"/>
    <w:rsid w:val="005D103B"/>
    <w:rsid w:val="005F1061"/>
    <w:rsid w:val="005F483C"/>
    <w:rsid w:val="005F55C4"/>
    <w:rsid w:val="005F5ADB"/>
    <w:rsid w:val="00604EC5"/>
    <w:rsid w:val="00611EA8"/>
    <w:rsid w:val="00612D6C"/>
    <w:rsid w:val="00615451"/>
    <w:rsid w:val="00620AB7"/>
    <w:rsid w:val="00630B81"/>
    <w:rsid w:val="006361DD"/>
    <w:rsid w:val="00640A07"/>
    <w:rsid w:val="00645A8F"/>
    <w:rsid w:val="0065198D"/>
    <w:rsid w:val="0065252F"/>
    <w:rsid w:val="00652BEB"/>
    <w:rsid w:val="006646C5"/>
    <w:rsid w:val="006723C8"/>
    <w:rsid w:val="00681E89"/>
    <w:rsid w:val="00682CB8"/>
    <w:rsid w:val="0068768C"/>
    <w:rsid w:val="0069660E"/>
    <w:rsid w:val="006B0909"/>
    <w:rsid w:val="006B418F"/>
    <w:rsid w:val="006C4FB1"/>
    <w:rsid w:val="006C63F6"/>
    <w:rsid w:val="006D4A85"/>
    <w:rsid w:val="006D726F"/>
    <w:rsid w:val="006E7E02"/>
    <w:rsid w:val="006F5D5A"/>
    <w:rsid w:val="00700B39"/>
    <w:rsid w:val="00703236"/>
    <w:rsid w:val="00703396"/>
    <w:rsid w:val="007055D3"/>
    <w:rsid w:val="007065DF"/>
    <w:rsid w:val="00713B1B"/>
    <w:rsid w:val="00726032"/>
    <w:rsid w:val="007305B5"/>
    <w:rsid w:val="00753701"/>
    <w:rsid w:val="00757733"/>
    <w:rsid w:val="00771AB6"/>
    <w:rsid w:val="007826C9"/>
    <w:rsid w:val="00790CB2"/>
    <w:rsid w:val="00792596"/>
    <w:rsid w:val="00793B80"/>
    <w:rsid w:val="007A2869"/>
    <w:rsid w:val="007A6C5F"/>
    <w:rsid w:val="007B3904"/>
    <w:rsid w:val="007C13E4"/>
    <w:rsid w:val="007C1EAA"/>
    <w:rsid w:val="007D5D7D"/>
    <w:rsid w:val="007E4753"/>
    <w:rsid w:val="007E657E"/>
    <w:rsid w:val="007F08F5"/>
    <w:rsid w:val="007F7FD8"/>
    <w:rsid w:val="00802813"/>
    <w:rsid w:val="00802BD3"/>
    <w:rsid w:val="00804D9A"/>
    <w:rsid w:val="00811D9F"/>
    <w:rsid w:val="00813DCC"/>
    <w:rsid w:val="00840F27"/>
    <w:rsid w:val="00842194"/>
    <w:rsid w:val="008438BE"/>
    <w:rsid w:val="00844736"/>
    <w:rsid w:val="008448F7"/>
    <w:rsid w:val="00847B53"/>
    <w:rsid w:val="008717D7"/>
    <w:rsid w:val="008751F0"/>
    <w:rsid w:val="0087755D"/>
    <w:rsid w:val="00882850"/>
    <w:rsid w:val="00890148"/>
    <w:rsid w:val="008925A7"/>
    <w:rsid w:val="008959F3"/>
    <w:rsid w:val="008A3B27"/>
    <w:rsid w:val="008B047F"/>
    <w:rsid w:val="008B3276"/>
    <w:rsid w:val="008B44CA"/>
    <w:rsid w:val="008B5FFC"/>
    <w:rsid w:val="008C0C74"/>
    <w:rsid w:val="008C3C45"/>
    <w:rsid w:val="008E4F65"/>
    <w:rsid w:val="008F775E"/>
    <w:rsid w:val="00906E60"/>
    <w:rsid w:val="00915C90"/>
    <w:rsid w:val="00916188"/>
    <w:rsid w:val="00916471"/>
    <w:rsid w:val="00921F49"/>
    <w:rsid w:val="00923EF4"/>
    <w:rsid w:val="00942A47"/>
    <w:rsid w:val="00947D4C"/>
    <w:rsid w:val="009517AD"/>
    <w:rsid w:val="00967B69"/>
    <w:rsid w:val="00971174"/>
    <w:rsid w:val="00975A08"/>
    <w:rsid w:val="009815F4"/>
    <w:rsid w:val="00981B7B"/>
    <w:rsid w:val="0098553B"/>
    <w:rsid w:val="009A008E"/>
    <w:rsid w:val="009A1FA3"/>
    <w:rsid w:val="009A5A58"/>
    <w:rsid w:val="009B32D3"/>
    <w:rsid w:val="009B6655"/>
    <w:rsid w:val="009B7DF7"/>
    <w:rsid w:val="009C2C82"/>
    <w:rsid w:val="009D1ED8"/>
    <w:rsid w:val="009D4467"/>
    <w:rsid w:val="009E0CBD"/>
    <w:rsid w:val="009E26C7"/>
    <w:rsid w:val="009F207E"/>
    <w:rsid w:val="00A00E3C"/>
    <w:rsid w:val="00A10FC5"/>
    <w:rsid w:val="00A1542D"/>
    <w:rsid w:val="00A170E7"/>
    <w:rsid w:val="00A31D50"/>
    <w:rsid w:val="00A36E65"/>
    <w:rsid w:val="00A42033"/>
    <w:rsid w:val="00A46A63"/>
    <w:rsid w:val="00A47F30"/>
    <w:rsid w:val="00A52B63"/>
    <w:rsid w:val="00A55DBA"/>
    <w:rsid w:val="00A61EF8"/>
    <w:rsid w:val="00A66681"/>
    <w:rsid w:val="00A71728"/>
    <w:rsid w:val="00A74BA4"/>
    <w:rsid w:val="00A77597"/>
    <w:rsid w:val="00A83FDA"/>
    <w:rsid w:val="00A85F30"/>
    <w:rsid w:val="00A87DD0"/>
    <w:rsid w:val="00AA07FA"/>
    <w:rsid w:val="00AA4D68"/>
    <w:rsid w:val="00AB1C13"/>
    <w:rsid w:val="00AB27C9"/>
    <w:rsid w:val="00AB5905"/>
    <w:rsid w:val="00AB5D0F"/>
    <w:rsid w:val="00AC0B10"/>
    <w:rsid w:val="00AC3D4B"/>
    <w:rsid w:val="00AE1D3D"/>
    <w:rsid w:val="00AE3FEB"/>
    <w:rsid w:val="00AF01D9"/>
    <w:rsid w:val="00AF0F6D"/>
    <w:rsid w:val="00B0601E"/>
    <w:rsid w:val="00B06A19"/>
    <w:rsid w:val="00B12672"/>
    <w:rsid w:val="00B1702F"/>
    <w:rsid w:val="00B22A86"/>
    <w:rsid w:val="00B26A09"/>
    <w:rsid w:val="00B31755"/>
    <w:rsid w:val="00B324BB"/>
    <w:rsid w:val="00B33EB9"/>
    <w:rsid w:val="00B368CF"/>
    <w:rsid w:val="00B431E9"/>
    <w:rsid w:val="00B5129D"/>
    <w:rsid w:val="00B610F1"/>
    <w:rsid w:val="00B613D0"/>
    <w:rsid w:val="00B62B14"/>
    <w:rsid w:val="00B66C15"/>
    <w:rsid w:val="00B739CE"/>
    <w:rsid w:val="00B8173B"/>
    <w:rsid w:val="00B8611F"/>
    <w:rsid w:val="00B943EC"/>
    <w:rsid w:val="00B94C60"/>
    <w:rsid w:val="00BB4BCF"/>
    <w:rsid w:val="00BB6D4C"/>
    <w:rsid w:val="00BC23DE"/>
    <w:rsid w:val="00BC2C9A"/>
    <w:rsid w:val="00BC6B8A"/>
    <w:rsid w:val="00BD3477"/>
    <w:rsid w:val="00BD7C31"/>
    <w:rsid w:val="00BE04A5"/>
    <w:rsid w:val="00BE180A"/>
    <w:rsid w:val="00BE398E"/>
    <w:rsid w:val="00BE42B2"/>
    <w:rsid w:val="00BE6FD7"/>
    <w:rsid w:val="00BF2312"/>
    <w:rsid w:val="00BF32CC"/>
    <w:rsid w:val="00C02FC6"/>
    <w:rsid w:val="00C0394A"/>
    <w:rsid w:val="00C23E24"/>
    <w:rsid w:val="00C24494"/>
    <w:rsid w:val="00C34D68"/>
    <w:rsid w:val="00C36771"/>
    <w:rsid w:val="00C37277"/>
    <w:rsid w:val="00C445CF"/>
    <w:rsid w:val="00C45B0E"/>
    <w:rsid w:val="00C46F37"/>
    <w:rsid w:val="00C60982"/>
    <w:rsid w:val="00C61B67"/>
    <w:rsid w:val="00C664A0"/>
    <w:rsid w:val="00C6732A"/>
    <w:rsid w:val="00C679E7"/>
    <w:rsid w:val="00C736CA"/>
    <w:rsid w:val="00C73927"/>
    <w:rsid w:val="00C82F42"/>
    <w:rsid w:val="00C83BB8"/>
    <w:rsid w:val="00C86C26"/>
    <w:rsid w:val="00C87451"/>
    <w:rsid w:val="00C97373"/>
    <w:rsid w:val="00CB1E16"/>
    <w:rsid w:val="00CB28E6"/>
    <w:rsid w:val="00CC0424"/>
    <w:rsid w:val="00CD347F"/>
    <w:rsid w:val="00CD6DAA"/>
    <w:rsid w:val="00CD6F7D"/>
    <w:rsid w:val="00CE34E4"/>
    <w:rsid w:val="00CE5911"/>
    <w:rsid w:val="00CF0727"/>
    <w:rsid w:val="00CF3DEC"/>
    <w:rsid w:val="00CF49DD"/>
    <w:rsid w:val="00D03741"/>
    <w:rsid w:val="00D0535B"/>
    <w:rsid w:val="00D06606"/>
    <w:rsid w:val="00D21D5D"/>
    <w:rsid w:val="00D261C8"/>
    <w:rsid w:val="00D26BEA"/>
    <w:rsid w:val="00D32E40"/>
    <w:rsid w:val="00D33890"/>
    <w:rsid w:val="00D34323"/>
    <w:rsid w:val="00D37A78"/>
    <w:rsid w:val="00D47FCA"/>
    <w:rsid w:val="00D5640F"/>
    <w:rsid w:val="00D571F0"/>
    <w:rsid w:val="00D65DDE"/>
    <w:rsid w:val="00D833EA"/>
    <w:rsid w:val="00D93CC9"/>
    <w:rsid w:val="00DA4715"/>
    <w:rsid w:val="00DA6B19"/>
    <w:rsid w:val="00DB587B"/>
    <w:rsid w:val="00DB7F8B"/>
    <w:rsid w:val="00DC3264"/>
    <w:rsid w:val="00DC66ED"/>
    <w:rsid w:val="00DD005E"/>
    <w:rsid w:val="00DE2048"/>
    <w:rsid w:val="00DF0887"/>
    <w:rsid w:val="00E23D10"/>
    <w:rsid w:val="00E24BFB"/>
    <w:rsid w:val="00E252E9"/>
    <w:rsid w:val="00E27AB4"/>
    <w:rsid w:val="00E30435"/>
    <w:rsid w:val="00E3260A"/>
    <w:rsid w:val="00E40199"/>
    <w:rsid w:val="00E47FCD"/>
    <w:rsid w:val="00E508B7"/>
    <w:rsid w:val="00E50C59"/>
    <w:rsid w:val="00E622D1"/>
    <w:rsid w:val="00E67C82"/>
    <w:rsid w:val="00E7252E"/>
    <w:rsid w:val="00E82383"/>
    <w:rsid w:val="00E9326A"/>
    <w:rsid w:val="00EA0C1F"/>
    <w:rsid w:val="00EA25BB"/>
    <w:rsid w:val="00EA7BAF"/>
    <w:rsid w:val="00EB0EC0"/>
    <w:rsid w:val="00EB43A5"/>
    <w:rsid w:val="00EB5B75"/>
    <w:rsid w:val="00EB728A"/>
    <w:rsid w:val="00EC2455"/>
    <w:rsid w:val="00EC3C28"/>
    <w:rsid w:val="00EC6D76"/>
    <w:rsid w:val="00ED027C"/>
    <w:rsid w:val="00ED2F8D"/>
    <w:rsid w:val="00ED6278"/>
    <w:rsid w:val="00EF0D63"/>
    <w:rsid w:val="00EF35AC"/>
    <w:rsid w:val="00EF77B1"/>
    <w:rsid w:val="00F13BA6"/>
    <w:rsid w:val="00F26E58"/>
    <w:rsid w:val="00F27869"/>
    <w:rsid w:val="00F331CC"/>
    <w:rsid w:val="00F33470"/>
    <w:rsid w:val="00F473E3"/>
    <w:rsid w:val="00F53BB7"/>
    <w:rsid w:val="00F600CD"/>
    <w:rsid w:val="00F62399"/>
    <w:rsid w:val="00F6797A"/>
    <w:rsid w:val="00F73CA1"/>
    <w:rsid w:val="00F80FD7"/>
    <w:rsid w:val="00FA3AD7"/>
    <w:rsid w:val="00FC59FB"/>
    <w:rsid w:val="00FC5D88"/>
    <w:rsid w:val="00FD2444"/>
    <w:rsid w:val="00FE56FD"/>
    <w:rsid w:val="00FE7317"/>
    <w:rsid w:val="00FF05FE"/>
    <w:rsid w:val="00FF3089"/>
    <w:rsid w:val="00FF514C"/>
    <w:rsid w:val="07052634"/>
    <w:rsid w:val="0947302E"/>
    <w:rsid w:val="0ADE2507"/>
    <w:rsid w:val="0EDF1260"/>
    <w:rsid w:val="1CBC3D9B"/>
    <w:rsid w:val="1F882FF2"/>
    <w:rsid w:val="217664A5"/>
    <w:rsid w:val="248C6892"/>
    <w:rsid w:val="28E73F77"/>
    <w:rsid w:val="2BEA1B9C"/>
    <w:rsid w:val="31AF1F67"/>
    <w:rsid w:val="349E2999"/>
    <w:rsid w:val="37E31B9E"/>
    <w:rsid w:val="3BB7561C"/>
    <w:rsid w:val="4CDF2672"/>
    <w:rsid w:val="4EC97255"/>
    <w:rsid w:val="591C58ED"/>
    <w:rsid w:val="59CF7A1C"/>
    <w:rsid w:val="608B00BF"/>
    <w:rsid w:val="66B1724B"/>
    <w:rsid w:val="683E355C"/>
    <w:rsid w:val="68632C92"/>
    <w:rsid w:val="6ED77380"/>
    <w:rsid w:val="75042208"/>
    <w:rsid w:val="780A5F0F"/>
    <w:rsid w:val="79DC7AD6"/>
  </w:rsids>
  <w:docVars>
    <w:docVar w:name="commondata" w:val="eyJoZGlkIjoiNGU3YWU3MmFiMmFhZjA4Njg3NDJiMmI3NGExMTgwYTc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semiHidden="0" w:uiPriority="0" w:unhideWhenUsed="0"/>
    <w:lsdException w:name="macro" w:uiPriority="0"/>
    <w:lsdException w:name="toa heading" w:uiPriority="0"/>
    <w:lsdException w:name="List" w:semiHidden="0" w:uiPriority="0" w:unhideWhenUsed="0"/>
    <w:lsdException w:name="List Bullet" w:semiHidden="0" w:uiPriority="0" w:unhideWhenUsed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Closing" w:uiPriority="0"/>
    <w:lsdException w:name="Signature" w:uiPriority="0"/>
    <w:lsdException w:name="Default Paragraph Font" w:uiPriority="1"/>
    <w:lsdException w:name="Body Text" w:semiHidden="0" w:uiPriority="0" w:unhideWhenUsed="0" w:qFormat="1"/>
    <w:lsdException w:name="Body Text Indent" w:uiPriority="0"/>
    <w:lsdException w:name="List Continue" w:uiPriority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uiPriority="0"/>
    <w:lsdException w:name="Subtitle" w:semiHidden="0" w:uiPriority="0" w:unhideWhenUsed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 w:qFormat="1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a0"/>
    <w:autoRedefine/>
    <w:qFormat/>
    <w:rPr>
      <w:rFonts w:ascii="宋体"/>
      <w:sz w:val="18"/>
      <w:szCs w:val="18"/>
    </w:rPr>
  </w:style>
  <w:style w:type="paragraph" w:styleId="BodyText">
    <w:name w:val="Body Text"/>
    <w:basedOn w:val="Normal"/>
    <w:qFormat/>
    <w:rPr>
      <w:rFonts w:ascii="Calibri" w:hAnsi="Calibri"/>
    </w:rPr>
  </w:style>
  <w:style w:type="paragraph" w:styleId="BalloonText">
    <w:name w:val="Balloon Text"/>
    <w:basedOn w:val="Normal"/>
    <w:link w:val="a"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autoRedefine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">
    <w:name w:val="批注框文本 字符"/>
    <w:link w:val="BalloonText"/>
    <w:qFormat/>
    <w:rPr>
      <w:kern w:val="2"/>
      <w:sz w:val="18"/>
      <w:szCs w:val="18"/>
    </w:rPr>
  </w:style>
  <w:style w:type="character" w:customStyle="1" w:styleId="a0">
    <w:name w:val="文档结构图 字符"/>
    <w:link w:val="DocumentMap"/>
    <w:autoRedefine/>
    <w:qFormat/>
    <w:rPr>
      <w:rFonts w:ascii="宋体"/>
      <w:kern w:val="2"/>
      <w:sz w:val="18"/>
      <w:szCs w:val="18"/>
    </w:rPr>
  </w:style>
  <w:style w:type="paragraph" w:customStyle="1" w:styleId="ItemQDescSpecialMathIndent1">
    <w:name w:val="ItemQDescSpecialMathIndent1"/>
    <w:basedOn w:val="Normal"/>
    <w:qFormat/>
    <w:pPr>
      <w:widowControl/>
      <w:tabs>
        <w:tab w:val="left" w:pos="515"/>
      </w:tabs>
      <w:spacing w:line="312" w:lineRule="auto"/>
      <w:ind w:left="245" w:hanging="111" w:leftChars="134" w:hangingChars="111"/>
    </w:pPr>
    <w:rPr>
      <w:rFonts w:ascii="Calibri" w:hAnsi="Calibri"/>
      <w:kern w:val="0"/>
      <w:szCs w:val="21"/>
    </w:rPr>
  </w:style>
  <w:style w:type="paragraph" w:customStyle="1" w:styleId="ItemQDescSpecialMathIndent1Indent1">
    <w:name w:val="ItemQDescSpecialMathIndent1Indent1"/>
    <w:basedOn w:val="Normal"/>
    <w:autoRedefine/>
    <w:qFormat/>
    <w:pPr>
      <w:widowControl/>
      <w:tabs>
        <w:tab w:val="left" w:pos="893"/>
      </w:tabs>
      <w:spacing w:line="312" w:lineRule="auto"/>
      <w:ind w:left="425" w:hanging="156" w:leftChars="269" w:hangingChars="156"/>
    </w:pPr>
    <w:rPr>
      <w:rFonts w:ascii="Calibri" w:hAnsi="Calibri"/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1" Type="http://schemas.openxmlformats.org/officeDocument/2006/relationships/oleObject" Target="embeddings/oleObject4.bin" /><Relationship Id="rId12" Type="http://schemas.openxmlformats.org/officeDocument/2006/relationships/image" Target="media/image4.emf" /><Relationship Id="rId13" Type="http://schemas.openxmlformats.org/officeDocument/2006/relationships/header" Target="header1.xml" /><Relationship Id="rId14" Type="http://schemas.openxmlformats.org/officeDocument/2006/relationships/footer" Target="footer1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闵行区2009学年第一学期初三年级质量调研考试</dc:title>
  <dc:creator>elong</dc:creator>
  <cp:lastModifiedBy>Administrator</cp:lastModifiedBy>
  <cp:revision>34</cp:revision>
  <cp:lastPrinted>2025-04-14T05:39:00Z</cp:lastPrinted>
  <dcterms:created xsi:type="dcterms:W3CDTF">2023-12-25T03:03:00Z</dcterms:created>
  <dcterms:modified xsi:type="dcterms:W3CDTF">2025-04-14T06:41:32Z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