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spacing w:line="500" w:lineRule="exact"/>
        <w:ind w:left="0" w:firstLine="419" w:leftChars="0" w:firstLineChars="131"/>
        <w:jc w:val="center"/>
        <w:rPr>
          <w:rFonts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10185400</wp:posOffset>
            </wp:positionH>
            <wp:positionV relativeFrom="topMargin">
              <wp:posOffset>12496800</wp:posOffset>
            </wp:positionV>
            <wp:extent cx="355600" cy="266700"/>
            <wp:wrapNone/>
            <wp:docPr id="1002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b/>
          <w:sz w:val="32"/>
          <w:szCs w:val="32"/>
        </w:rPr>
        <w:t>20</w:t>
      </w:r>
      <w:r>
        <w:rPr>
          <w:rFonts w:eastAsia="黑体" w:hint="eastAsia"/>
          <w:b/>
          <w:sz w:val="32"/>
          <w:szCs w:val="32"/>
        </w:rPr>
        <w:t>24</w:t>
      </w:r>
      <w:r>
        <w:rPr>
          <w:rFonts w:ascii="黑体" w:eastAsia="黑体" w:hAnsi="Verdana" w:hint="eastAsia"/>
          <w:b/>
          <w:bCs/>
          <w:sz w:val="32"/>
          <w:szCs w:val="32"/>
        </w:rPr>
        <w:t>学年第二学期九年级学业质量调研</w:t>
      </w:r>
    </w:p>
    <w:p>
      <w:pPr>
        <w:spacing w:line="500" w:lineRule="exact"/>
        <w:jc w:val="center"/>
        <w:rPr>
          <w:rFonts w:eastAsia="黑体"/>
          <w:b/>
        </w:rPr>
      </w:pPr>
      <w:r>
        <w:rPr>
          <w:rFonts w:eastAsia="黑体"/>
          <w:b/>
          <w:sz w:val="32"/>
          <w:szCs w:val="32"/>
        </w:rPr>
        <w:t>数学</w:t>
      </w:r>
      <w:r>
        <w:rPr>
          <w:rFonts w:eastAsia="黑体" w:hint="eastAsia"/>
          <w:b/>
          <w:sz w:val="32"/>
          <w:szCs w:val="32"/>
        </w:rPr>
        <w:t xml:space="preserve"> 试卷</w:t>
      </w:r>
      <w:r>
        <w:rPr>
          <w:rFonts w:eastAsia="黑体"/>
          <w:sz w:val="30"/>
          <w:szCs w:val="30"/>
        </w:rPr>
        <w:t xml:space="preserve">   </w:t>
      </w:r>
    </w:p>
    <w:p>
      <w:pPr>
        <w:spacing w:line="264" w:lineRule="auto"/>
        <w:jc w:val="center"/>
        <w:rPr>
          <w:rFonts w:eastAsia="黑体"/>
        </w:rPr>
      </w:pPr>
      <w:r>
        <w:rPr>
          <w:rFonts w:hAnsi="宋体" w:hint="eastAsia"/>
          <w:sz w:val="24"/>
        </w:rPr>
        <w:t xml:space="preserve"> </w:t>
      </w:r>
      <w:r>
        <w:rPr>
          <w:rFonts w:hAnsi="宋体"/>
          <w:sz w:val="24"/>
        </w:rPr>
        <w:t xml:space="preserve">         </w:t>
      </w:r>
      <w:r>
        <w:rPr>
          <w:rFonts w:hAnsi="宋体" w:hint="eastAsia"/>
          <w:sz w:val="24"/>
        </w:rPr>
        <w:t>（时间</w:t>
      </w:r>
      <w:r>
        <w:rPr>
          <w:sz w:val="24"/>
        </w:rPr>
        <w:t xml:space="preserve"> 100</w:t>
      </w:r>
      <w:r>
        <w:rPr>
          <w:rFonts w:hAnsi="宋体" w:hint="eastAsia"/>
          <w:sz w:val="24"/>
        </w:rPr>
        <w:t>分钟</w:t>
      </w:r>
      <w:r>
        <w:rPr>
          <w:rFonts w:hint="eastAsia"/>
          <w:sz w:val="24"/>
        </w:rPr>
        <w:t>，</w:t>
      </w:r>
      <w:r>
        <w:rPr>
          <w:rFonts w:hAnsi="宋体" w:hint="eastAsia"/>
          <w:sz w:val="24"/>
        </w:rPr>
        <w:t xml:space="preserve">满分 </w:t>
      </w:r>
      <w:r>
        <w:rPr>
          <w:sz w:val="24"/>
        </w:rPr>
        <w:t>150</w:t>
      </w:r>
      <w:r>
        <w:rPr>
          <w:rFonts w:hAnsi="宋体" w:hint="eastAsia"/>
          <w:sz w:val="24"/>
        </w:rPr>
        <w:t xml:space="preserve">分）    </w:t>
      </w:r>
      <w:r>
        <w:rPr>
          <w:rFonts w:hAnsi="宋体"/>
          <w:sz w:val="24"/>
        </w:rPr>
        <w:t xml:space="preserve"> </w:t>
      </w:r>
      <w:r>
        <w:rPr>
          <w:kern w:val="0"/>
          <w:szCs w:val="21"/>
          <w:lang w:val="zh-CN"/>
        </w:rPr>
        <w:t>20</w:t>
      </w:r>
      <w:r>
        <w:rPr>
          <w:rFonts w:hint="eastAsia"/>
          <w:kern w:val="0"/>
          <w:szCs w:val="21"/>
          <w:lang w:val="zh-CN"/>
        </w:rPr>
        <w:t>2</w:t>
      </w:r>
      <w:r>
        <w:rPr>
          <w:rFonts w:hint="eastAsia"/>
          <w:kern w:val="0"/>
          <w:szCs w:val="21"/>
        </w:rPr>
        <w:t>5</w:t>
      </w:r>
      <w:r>
        <w:rPr>
          <w:kern w:val="0"/>
          <w:szCs w:val="21"/>
          <w:lang w:val="zh-CN"/>
        </w:rPr>
        <w:t>.</w:t>
      </w:r>
      <w:r>
        <w:rPr>
          <w:rFonts w:hint="eastAsia"/>
          <w:kern w:val="0"/>
          <w:szCs w:val="21"/>
          <w:lang w:val="zh-CN"/>
        </w:rPr>
        <w:t>0</w:t>
      </w:r>
      <w:r>
        <w:rPr>
          <w:kern w:val="0"/>
          <w:szCs w:val="21"/>
          <w:lang w:val="zh-CN"/>
        </w:rPr>
        <w:t>4</w:t>
      </w:r>
    </w:p>
    <w:p>
      <w:pPr>
        <w:spacing w:line="264" w:lineRule="auto"/>
        <w:rPr>
          <w:rFonts w:eastAsia="黑体"/>
        </w:rPr>
      </w:pPr>
      <w:r>
        <w:rPr>
          <w:rFonts w:eastAsia="黑体"/>
        </w:rPr>
        <w:t>考生注意：</w:t>
      </w:r>
    </w:p>
    <w:p>
      <w:pPr>
        <w:spacing w:line="264" w:lineRule="auto"/>
        <w:ind w:left="286" w:hanging="286" w:hangingChars="136"/>
        <w:rPr>
          <w:rFonts w:eastAsia="黑体"/>
        </w:rPr>
      </w:pPr>
      <w:r>
        <w:rPr>
          <w:rFonts w:eastAsia="黑体"/>
        </w:rPr>
        <w:t>1．本试卷含三个大题，共25题．答题时，考生务必按答题要求在答题纸规定的位置上作答，在草稿纸、本调研卷上答题一律无效．</w:t>
      </w:r>
    </w:p>
    <w:p>
      <w:pPr>
        <w:spacing w:line="264" w:lineRule="auto"/>
        <w:ind w:left="288" w:hanging="288" w:hangingChars="137"/>
        <w:rPr>
          <w:rFonts w:eastAsia="黑体"/>
        </w:rPr>
      </w:pPr>
      <w:r>
        <w:rPr>
          <w:rFonts w:eastAsia="黑体"/>
        </w:rPr>
        <w:t>2．除第一、二大题外，其余各题如无特别说明，都必须在答题纸的相应位置上写出证明或计算的主要步骤．</w:t>
      </w:r>
    </w:p>
    <w:p>
      <w:pPr>
        <w:tabs>
          <w:tab w:val="left" w:pos="7864"/>
        </w:tabs>
        <w:spacing w:line="298" w:lineRule="auto"/>
        <w:rPr>
          <w:rFonts w:eastAsia="黑体"/>
        </w:rPr>
      </w:pPr>
    </w:p>
    <w:p>
      <w:pPr>
        <w:tabs>
          <w:tab w:val="left" w:pos="7864"/>
        </w:tabs>
        <w:spacing w:line="298" w:lineRule="auto"/>
        <w:rPr>
          <w:rFonts w:eastAsia="黑体"/>
        </w:rPr>
      </w:pPr>
      <w:r>
        <w:rPr>
          <w:rFonts w:eastAsia="黑体"/>
        </w:rPr>
        <w:t>一、选择题：（本大题共6题，每题4分，满分24分）</w:t>
      </w:r>
      <w:r>
        <w:rPr>
          <w:rFonts w:eastAsia="黑体"/>
        </w:rPr>
        <w:tab/>
      </w:r>
    </w:p>
    <w:p>
      <w:pPr>
        <w:spacing w:line="298" w:lineRule="auto"/>
        <w:ind w:firstLine="265" w:firstLineChars="147"/>
        <w:rPr>
          <w:rFonts w:eastAsia="黑体" w:hint="eastAsia"/>
          <w:sz w:val="18"/>
          <w:szCs w:val="18"/>
        </w:rPr>
      </w:pPr>
      <w:r>
        <w:rPr>
          <w:rFonts w:eastAsia="黑体" w:hint="eastAsia"/>
          <w:sz w:val="18"/>
          <w:szCs w:val="18"/>
        </w:rPr>
        <w:t>【</w:t>
      </w:r>
      <w:r>
        <w:rPr>
          <w:rFonts w:eastAsia="黑体"/>
          <w:sz w:val="18"/>
          <w:szCs w:val="18"/>
        </w:rPr>
        <w:t>每小题只有一个正确选项，在答题纸相应题号的选项上用2B铅笔正确填涂</w:t>
      </w:r>
      <w:r>
        <w:rPr>
          <w:rFonts w:eastAsia="黑体" w:hint="eastAsia"/>
          <w:sz w:val="18"/>
          <w:szCs w:val="18"/>
        </w:rPr>
        <w:t>】</w:t>
      </w:r>
    </w:p>
    <w:p>
      <w:pPr>
        <w:spacing w:line="288" w:lineRule="auto"/>
        <w:rPr>
          <w:rFonts w:eastAsia="新宋体"/>
          <w:szCs w:val="21"/>
        </w:rPr>
      </w:pPr>
      <w:r>
        <w:rPr>
          <w:rFonts w:eastAsia="新宋体"/>
          <w:szCs w:val="21"/>
        </w:rPr>
        <w:t>1</w:t>
      </w:r>
      <w:r>
        <w:rPr>
          <w:rFonts w:eastAsia="新宋体"/>
          <w:b/>
          <w:szCs w:val="21"/>
        </w:rPr>
        <w:t>．</w:t>
      </w:r>
      <w:r>
        <w:rPr>
          <w:rFonts w:eastAsia="新宋体"/>
          <w:szCs w:val="21"/>
        </w:rPr>
        <w:t>代数式</w:t>
      </w:r>
      <w:r>
        <w:rPr>
          <w:rFonts w:eastAsia="新宋体"/>
          <w:position w:val="-6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216" o:spid="_x0000_i1025" type="#_x0000_t75" style="width:24.97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5" o:title=""/>
            <v:path o:extrusionok="f"/>
            <o:lock v:ext="edit" aspectratio="t"/>
          </v:shape>
          <o:OLEObject Type="Embed" ProgID="Equation.KSEE3" ShapeID="Object 216" DrawAspect="Content" ObjectID="_1234567890" r:id="rId6"/>
        </w:object>
      </w:r>
      <w:r>
        <w:rPr>
          <w:rFonts w:eastAsia="新宋体"/>
          <w:szCs w:val="21"/>
        </w:rPr>
        <w:t>的次数是</w:t>
      </w:r>
    </w:p>
    <w:p>
      <w:pPr>
        <w:adjustRightInd w:val="0"/>
        <w:snapToGrid w:val="0"/>
        <w:spacing w:line="288" w:lineRule="auto"/>
        <w:ind w:firstLine="210" w:firstLineChars="100"/>
        <w:rPr>
          <w:rFonts w:eastAsia="新宋体"/>
          <w:szCs w:val="21"/>
        </w:rPr>
      </w:pPr>
      <w:r>
        <w:rPr>
          <w:rFonts w:eastAsia="新宋体"/>
          <w:szCs w:val="21"/>
        </w:rPr>
        <w:t>（A）</w:t>
      </w:r>
      <w:r>
        <w:rPr>
          <w:rFonts w:eastAsia="新宋体"/>
          <w:position w:val="-4"/>
          <w:szCs w:val="21"/>
        </w:rPr>
        <w:object>
          <v:shape id="Object 217" o:spid="_x0000_i1026" type="#_x0000_t75" style="width:6.97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7" o:title=""/>
            <v:path o:extrusionok="f"/>
            <o:lock v:ext="edit" aspectratio="t"/>
          </v:shape>
          <o:OLEObject Type="Embed" ProgID="Equation.KSEE3" ShapeID="Object 217" DrawAspect="Content" ObjectID="_1234567891" r:id="rId8"/>
        </w:object>
      </w:r>
      <w:r>
        <w:rPr>
          <w:rFonts w:eastAsia="新宋体"/>
          <w:szCs w:val="21"/>
        </w:rPr>
        <w:t xml:space="preserve">；         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>（B）</w:t>
      </w:r>
      <w:r>
        <w:rPr>
          <w:rFonts w:eastAsia="新宋体"/>
          <w:position w:val="-4"/>
          <w:szCs w:val="21"/>
        </w:rPr>
        <w:object>
          <v:shape id="Object 230" o:spid="_x0000_i1027" type="#_x0000_t75" style="width:9.01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9" o:title=""/>
            <v:path o:extrusionok="f"/>
            <o:lock v:ext="edit" aspectratio="t"/>
          </v:shape>
          <o:OLEObject Type="Embed" ProgID="Equation.KSEE3" ShapeID="Object 230" DrawAspect="Content" ObjectID="_1234567892" r:id="rId10"/>
        </w:object>
      </w:r>
      <w:r>
        <w:rPr>
          <w:rFonts w:eastAsia="新宋体"/>
          <w:szCs w:val="21"/>
        </w:rPr>
        <w:t xml:space="preserve">；        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>（C）</w:t>
      </w:r>
      <w:r>
        <w:rPr>
          <w:rFonts w:eastAsia="新宋体"/>
          <w:position w:val="-6"/>
          <w:szCs w:val="21"/>
        </w:rPr>
        <w:object>
          <v:shape id="Object 219" o:spid="_x0000_i1028" type="#_x0000_t75" style="width:9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1" o:title=""/>
            <v:path o:extrusionok="f"/>
            <o:lock v:ext="edit" aspectratio="t"/>
          </v:shape>
          <o:OLEObject Type="Embed" ProgID="Equation.KSEE3" ShapeID="Object 219" DrawAspect="Content" ObjectID="_1234567893" r:id="rId12"/>
        </w:object>
      </w:r>
      <w:r>
        <w:rPr>
          <w:rFonts w:eastAsia="新宋体"/>
          <w:szCs w:val="21"/>
        </w:rPr>
        <w:t xml:space="preserve">；         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>（D）</w:t>
      </w:r>
      <w:r>
        <w:rPr>
          <w:rFonts w:eastAsia="新宋体"/>
          <w:position w:val="-4"/>
          <w:szCs w:val="21"/>
        </w:rPr>
        <w:object>
          <v:shape id="Object 220" o:spid="_x0000_i1029" type="#_x0000_t75" style="width:9.01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13" o:title=""/>
            <v:path o:extrusionok="f"/>
            <o:lock v:ext="edit" aspectratio="t"/>
          </v:shape>
          <o:OLEObject Type="Embed" ProgID="Equation.KSEE3" ShapeID="Object 220" DrawAspect="Content" ObjectID="_1234567894" r:id="rId14"/>
        </w:object>
      </w:r>
      <w:r>
        <w:rPr>
          <w:rFonts w:eastAsia="新宋体"/>
          <w:szCs w:val="21"/>
        </w:rPr>
        <w:t>．</w:t>
      </w:r>
    </w:p>
    <w:p>
      <w:pPr>
        <w:tabs>
          <w:tab w:val="left" w:pos="1985"/>
          <w:tab w:val="left" w:pos="4170"/>
          <w:tab w:val="left" w:pos="5940"/>
        </w:tabs>
        <w:adjustRightInd w:val="0"/>
        <w:snapToGrid w:val="0"/>
        <w:spacing w:line="288" w:lineRule="auto"/>
        <w:rPr>
          <w:rFonts w:eastAsia="新宋体"/>
        </w:rPr>
      </w:pPr>
      <w:r>
        <w:rPr>
          <w:rFonts w:eastAsia="新宋体"/>
          <w:szCs w:val="21"/>
        </w:rPr>
        <w:t>2</w:t>
      </w:r>
      <w:r>
        <w:rPr>
          <w:rFonts w:eastAsia="新宋体"/>
          <w:b/>
          <w:szCs w:val="21"/>
        </w:rPr>
        <w:t xml:space="preserve">. </w:t>
      </w:r>
      <w:r>
        <w:rPr>
          <w:rFonts w:eastAsia="新宋体"/>
          <w:szCs w:val="21"/>
        </w:rPr>
        <w:t>下列二次根式中，与</w:t>
      </w:r>
      <w:r>
        <w:rPr>
          <w:rFonts w:eastAsia="新宋体"/>
          <w:position w:val="-8"/>
          <w:szCs w:val="21"/>
        </w:rPr>
        <w:object>
          <v:shape id="Object 221" o:spid="_x0000_i1030" type="#_x0000_t75" style="width:23pt;height:17.02pt;mso-position-horizontal-relative:page;mso-position-vertical-relative:page;mso-wrap-style:square" o:ole="" o:preferrelative="t" filled="f" stroked="f">
            <v:stroke linestyle="single"/>
            <v:imagedata r:id="rId15" o:title=""/>
            <v:path o:extrusionok="f"/>
            <o:lock v:ext="edit" aspectratio="t"/>
          </v:shape>
          <o:OLEObject Type="Embed" ProgID="Equation.KSEE3" ShapeID="Object 221" DrawAspect="Content" ObjectID="_1234567895" r:id="rId16"/>
        </w:object>
      </w:r>
      <w:r>
        <w:rPr>
          <w:rFonts w:eastAsia="新宋体"/>
        </w:rPr>
        <w:t>是同类二次根式的是</w:t>
      </w:r>
    </w:p>
    <w:p>
      <w:pPr>
        <w:adjustRightInd w:val="0"/>
        <w:snapToGrid w:val="0"/>
        <w:spacing w:line="288" w:lineRule="auto"/>
        <w:ind w:right="109" w:firstLine="210" w:rightChars="52" w:firstLineChars="100"/>
        <w:rPr>
          <w:rFonts w:eastAsia="新宋体"/>
          <w:szCs w:val="21"/>
        </w:rPr>
      </w:pPr>
      <w:r>
        <w:rPr>
          <w:rFonts w:eastAsia="新宋体"/>
          <w:szCs w:val="21"/>
        </w:rPr>
        <w:t>（A）</w:t>
      </w:r>
      <w:r>
        <w:rPr>
          <w:rFonts w:eastAsia="新宋体"/>
          <w:position w:val="-8"/>
          <w:szCs w:val="21"/>
        </w:rPr>
        <w:object>
          <v:shape id="Object 222" o:spid="_x0000_i1031" type="#_x0000_t75" style="width:24pt;height:17.02pt;mso-position-horizontal-relative:page;mso-position-vertical-relative:page;mso-wrap-style:square" o:ole="" o:preferrelative="t" filled="f" stroked="f">
            <v:fill o:detectmouseclick="t"/>
            <v:stroke linestyle="single"/>
            <v:imagedata r:id="rId17" o:title=""/>
            <v:path o:extrusionok="f"/>
            <o:lock v:ext="edit" aspectratio="t"/>
          </v:shape>
          <o:OLEObject Type="Embed" ProgID="Equation.KSEE3" ShapeID="Object 222" DrawAspect="Content" ObjectID="_1234567896" r:id="rId18"/>
        </w:object>
      </w:r>
      <w:r>
        <w:rPr>
          <w:rFonts w:eastAsia="新宋体"/>
          <w:szCs w:val="21"/>
        </w:rPr>
        <w:t xml:space="preserve">；     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>（B）</w:t>
      </w:r>
      <w:r>
        <w:rPr>
          <w:rFonts w:eastAsia="新宋体"/>
          <w:position w:val="-8"/>
          <w:szCs w:val="21"/>
        </w:rPr>
        <w:object>
          <v:shape id="Object 223" o:spid="_x0000_i1032" type="#_x0000_t75" style="width:28.01pt;height:19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9" o:title=""/>
            <v:path o:extrusionok="f"/>
            <o:lock v:ext="edit" aspectratio="t"/>
          </v:shape>
          <o:OLEObject Type="Embed" ProgID="Equation.KSEE3" ShapeID="Object 223" DrawAspect="Content" ObjectID="_1234567897" r:id="rId20"/>
        </w:object>
      </w:r>
      <w:r>
        <w:rPr>
          <w:rFonts w:eastAsia="新宋体"/>
          <w:szCs w:val="21"/>
        </w:rPr>
        <w:t xml:space="preserve">；       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>（C）</w:t>
      </w:r>
      <w:r>
        <w:rPr>
          <w:rFonts w:eastAsia="新宋体"/>
          <w:position w:val="-24"/>
          <w:szCs w:val="21"/>
        </w:rPr>
        <w:object>
          <v:shape id="Object 224" o:spid="_x0000_i1033" type="#_x0000_t75" style="width:20.01pt;height:31.95pt;mso-position-horizontal-relative:page;mso-position-vertical-relative:page;mso-wrap-style:square" o:ole="" o:preferrelative="t" filled="f" stroked="f">
            <v:stroke linestyle="single"/>
            <v:imagedata r:id="rId21" o:title=""/>
            <v:path o:extrusionok="f"/>
            <o:lock v:ext="edit" aspectratio="t"/>
          </v:shape>
          <o:OLEObject Type="Embed" ProgID="Equation.KSEE3" ShapeID="Object 224" DrawAspect="Content" ObjectID="_1234567898" r:id="rId22"/>
        </w:object>
      </w:r>
      <w:r>
        <w:rPr>
          <w:rFonts w:eastAsia="新宋体"/>
          <w:szCs w:val="21"/>
        </w:rPr>
        <w:t xml:space="preserve">；        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>（D）</w:t>
      </w:r>
      <w:r>
        <w:rPr>
          <w:rFonts w:eastAsia="新宋体"/>
          <w:position w:val="-8"/>
          <w:szCs w:val="21"/>
        </w:rPr>
        <w:object>
          <v:shape id="Object 225" o:spid="_x0000_i1034" type="#_x0000_t75" style="width:32.98pt;height:19.01pt;mso-position-horizontal-relative:page;mso-position-vertical-relative:page;mso-wrap-style:square" o:ole="" o:preferrelative="t" filled="f" stroked="f">
            <v:stroke linestyle="single"/>
            <v:imagedata r:id="rId23" o:title=""/>
            <v:path o:extrusionok="f"/>
            <o:lock v:ext="edit" aspectratio="t"/>
          </v:shape>
          <o:OLEObject Type="Embed" ProgID="Equation.KSEE3" ShapeID="Object 225" DrawAspect="Content" ObjectID="_1234567899" r:id="rId24"/>
        </w:object>
      </w:r>
      <w:r>
        <w:rPr>
          <w:rFonts w:eastAsia="新宋体"/>
          <w:szCs w:val="21"/>
        </w:rPr>
        <w:t>．</w:t>
      </w:r>
    </w:p>
    <w:p>
      <w:pPr>
        <w:overflowPunct w:val="0"/>
        <w:spacing w:line="288" w:lineRule="auto"/>
        <w:rPr>
          <w:rFonts w:eastAsia="新宋体"/>
        </w:rPr>
      </w:pPr>
      <w:r>
        <w:rPr>
          <w:rFonts w:eastAsia="新宋体"/>
          <w:szCs w:val="21"/>
        </w:rPr>
        <w:t>3</w:t>
      </w:r>
      <w:r>
        <w:rPr>
          <w:rFonts w:eastAsia="新宋体"/>
          <w:b/>
          <w:bCs/>
          <w:szCs w:val="21"/>
        </w:rPr>
        <w:t xml:space="preserve">. </w:t>
      </w:r>
      <w:r>
        <w:rPr>
          <w:rFonts w:eastAsia="新宋体"/>
          <w:szCs w:val="21"/>
        </w:rPr>
        <w:t>如果关于</w:t>
      </w:r>
      <w:r>
        <w:rPr>
          <w:rFonts w:eastAsia="新宋体"/>
          <w:position w:val="-6"/>
          <w:szCs w:val="21"/>
        </w:rPr>
        <w:object>
          <v:shape id="Object 206" o:spid="_x0000_i1035" type="#_x0000_t75" style="width:8.57pt;height:9.52pt;mso-position-horizontal-relative:page;mso-position-vertical-relative:page;mso-wrap-style:square" o:ole="" o:preferrelative="t" filled="f" stroked="f">
            <v:fill o:detectmouseclick="t"/>
            <v:stroke linestyle="single"/>
            <v:imagedata r:id="rId25" o:title=""/>
            <v:path o:extrusionok="f"/>
            <o:lock v:ext="edit" aspectratio="t"/>
          </v:shape>
          <o:OLEObject Type="Embed" ProgID="Equation.3" ShapeID="Object 206" DrawAspect="Content" ObjectID="_1234567900" r:id="rId26"/>
        </w:object>
      </w:r>
      <w:r>
        <w:rPr>
          <w:rFonts w:eastAsia="新宋体"/>
          <w:szCs w:val="21"/>
        </w:rPr>
        <w:t>的方程</w:t>
      </w:r>
      <w:r>
        <w:rPr>
          <w:rFonts w:eastAsia="新宋体"/>
          <w:position w:val="-6"/>
          <w:szCs w:val="21"/>
        </w:rPr>
        <w:object>
          <v:shape id="Object 213" o:spid="_x0000_i1036" type="#_x0000_t75" style="width:71pt;height:14.96pt;mso-position-horizontal-relative:page;mso-position-vertical-relative:page;mso-wrap-style:square" o:ole="" o:preferrelative="t" filled="f" stroked="f">
            <v:fill o:detectmouseclick="t"/>
            <v:stroke linestyle="single"/>
            <v:imagedata r:id="rId27" o:title=""/>
            <v:path o:extrusionok="f"/>
            <o:lock v:ext="edit" aspectratio="t"/>
          </v:shape>
          <o:OLEObject Type="Embed" ProgID="Equation.3" ShapeID="Object 213" DrawAspect="Content" ObjectID="_1234567901" r:id="rId28"/>
        </w:object>
      </w:r>
      <w:r>
        <w:rPr>
          <w:rFonts w:eastAsia="新宋体"/>
          <w:szCs w:val="21"/>
        </w:rPr>
        <w:t>有实数根</w:t>
      </w:r>
      <w:r>
        <w:rPr>
          <w:rFonts w:eastAsia="新宋体"/>
        </w:rPr>
        <w:t>，那么</w:t>
      </w:r>
      <w:r>
        <w:rPr>
          <w:rFonts w:eastAsia="新宋体"/>
          <w:position w:val="-6"/>
        </w:rPr>
        <w:object>
          <v:shape id="Object 208" o:spid="_x0000_i1037" type="#_x0000_t75" style="width:12.91pt;height:9.52pt;mso-position-horizontal-relative:page;mso-position-vertical-relative:page;mso-wrap-style:square" o:ole="" o:preferrelative="t" filled="f" stroked="f">
            <v:fill o:detectmouseclick="t"/>
            <v:stroke linestyle="single"/>
            <v:imagedata r:id="rId29" o:title=""/>
            <v:path o:extrusionok="f"/>
            <o:lock v:ext="edit" aspectratio="t"/>
          </v:shape>
          <o:OLEObject Type="Embed" ProgID="Equation.3" ShapeID="Object 208" DrawAspect="Content" ObjectID="_1234567902" r:id="rId30"/>
        </w:object>
      </w:r>
      <w:r>
        <w:rPr>
          <w:rFonts w:eastAsia="新宋体"/>
        </w:rPr>
        <w:t>的取值范围</w:t>
      </w:r>
      <w:r>
        <w:rPr>
          <w:rFonts w:eastAsia="新宋体"/>
          <w:szCs w:val="21"/>
        </w:rPr>
        <w:t>是</w:t>
      </w:r>
    </w:p>
    <w:p>
      <w:pPr>
        <w:spacing w:line="288" w:lineRule="auto"/>
        <w:ind w:firstLine="210" w:firstLineChars="100"/>
        <w:rPr>
          <w:rFonts w:eastAsia="新宋体"/>
          <w:szCs w:val="21"/>
        </w:rPr>
      </w:pPr>
      <w:r>
        <w:rPr>
          <w:rFonts w:eastAsia="新宋体"/>
        </w:rPr>
        <w:t>（A）</w:t>
      </w:r>
      <w:r>
        <w:rPr>
          <w:rFonts w:eastAsia="新宋体"/>
          <w:position w:val="-6"/>
        </w:rPr>
        <w:object>
          <v:shape id="Object 209" o:spid="_x0000_i1038" type="#_x0000_t75" style="width:27.14pt;height:12.26pt;mso-position-horizontal-relative:page;mso-position-vertical-relative:page;mso-wrap-style:square" o:ole="" o:preferrelative="t" filled="f" stroked="f">
            <v:fill o:detectmouseclick="t"/>
            <v:stroke linestyle="single"/>
            <v:imagedata r:id="rId31" o:title=""/>
            <v:path o:extrusionok="f"/>
            <o:lock v:ext="edit" aspectratio="t"/>
          </v:shape>
          <o:OLEObject Type="Embed" ProgID="Equation.3" ShapeID="Object 209" DrawAspect="Content" ObjectID="_1234567903" r:id="rId32"/>
        </w:object>
      </w:r>
      <w:r>
        <w:rPr>
          <w:rFonts w:eastAsia="新宋体"/>
          <w:szCs w:val="21"/>
        </w:rPr>
        <w:t xml:space="preserve">；       </w:t>
      </w:r>
      <w:r>
        <w:rPr>
          <w:rFonts w:eastAsia="新宋体"/>
          <w:szCs w:val="21"/>
        </w:rPr>
        <w:tab/>
      </w:r>
      <w:r>
        <w:rPr>
          <w:rFonts w:eastAsia="新宋体"/>
        </w:rPr>
        <w:t>（B）</w:t>
      </w:r>
      <w:r>
        <w:rPr>
          <w:rFonts w:eastAsia="新宋体"/>
          <w:position w:val="-6"/>
        </w:rPr>
        <w:object>
          <v:shape id="Object 210" o:spid="_x0000_i1039" type="#_x0000_t75" style="width:27.14pt;height:12.25pt;mso-position-horizontal-relative:page;mso-position-vertical-relative:page;mso-wrap-style:square" o:ole="" o:preferrelative="t" filled="f" stroked="f">
            <v:stroke linestyle="single"/>
            <v:imagedata r:id="rId33" o:title=""/>
            <v:path o:extrusionok="f"/>
            <o:lock v:ext="edit" aspectratio="t"/>
          </v:shape>
          <o:OLEObject Type="Embed" ProgID="Equation.3" ShapeID="Object 210" DrawAspect="Content" ObjectID="_1234567904" r:id="rId34"/>
        </w:object>
      </w:r>
      <w:r>
        <w:rPr>
          <w:rFonts w:eastAsia="新宋体"/>
          <w:szCs w:val="21"/>
        </w:rPr>
        <w:t xml:space="preserve">；   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ab/>
      </w:r>
      <w:r>
        <w:rPr>
          <w:rFonts w:eastAsia="新宋体"/>
        </w:rPr>
        <w:t>（C）</w:t>
      </w:r>
      <w:r>
        <w:rPr>
          <w:rFonts w:eastAsia="新宋体"/>
          <w:position w:val="-6"/>
        </w:rPr>
        <w:object>
          <v:shape id="Object 211" o:spid="_x0000_i1040" type="#_x0000_t75" style="width:27.14pt;height:12.25pt;mso-position-horizontal-relative:page;mso-position-vertical-relative:page;mso-wrap-style:square" o:ole="" o:preferrelative="t" filled="f" stroked="f">
            <v:stroke linestyle="single"/>
            <v:imagedata r:id="rId35" o:title=""/>
            <v:path o:extrusionok="f"/>
            <o:lock v:ext="edit" aspectratio="t"/>
          </v:shape>
          <o:OLEObject Type="Embed" ProgID="Equation.3" ShapeID="Object 211" DrawAspect="Content" ObjectID="_1234567905" r:id="rId36"/>
        </w:object>
      </w:r>
      <w:r>
        <w:rPr>
          <w:rFonts w:eastAsia="新宋体"/>
          <w:szCs w:val="21"/>
        </w:rPr>
        <w:t xml:space="preserve">；       </w:t>
      </w:r>
      <w:r>
        <w:rPr>
          <w:rFonts w:eastAsia="新宋体"/>
          <w:szCs w:val="21"/>
        </w:rPr>
        <w:tab/>
      </w:r>
      <w:r>
        <w:rPr>
          <w:rFonts w:eastAsia="新宋体"/>
        </w:rPr>
        <w:t>（D）</w:t>
      </w:r>
      <w:r>
        <w:rPr>
          <w:rFonts w:eastAsia="新宋体"/>
          <w:position w:val="-6"/>
        </w:rPr>
        <w:object>
          <v:shape id="Object 212" o:spid="_x0000_i1041" type="#_x0000_t75" style="width:27.14pt;height:12.25pt;mso-position-horizontal-relative:page;mso-position-vertical-relative:page;mso-wrap-style:square" o:ole="" o:preferrelative="t" filled="f" stroked="f">
            <v:stroke linestyle="single"/>
            <v:imagedata r:id="rId37" o:title=""/>
            <v:path o:extrusionok="f"/>
            <o:lock v:ext="edit" aspectratio="t"/>
          </v:shape>
          <o:OLEObject Type="Embed" ProgID="Equation.3" ShapeID="Object 212" DrawAspect="Content" ObjectID="_1234567906" r:id="rId38"/>
        </w:object>
      </w:r>
      <w:r>
        <w:rPr>
          <w:rFonts w:eastAsia="新宋体"/>
          <w:szCs w:val="21"/>
        </w:rPr>
        <w:t>．</w:t>
      </w:r>
    </w:p>
    <w:p>
      <w:pPr>
        <w:spacing w:line="288" w:lineRule="auto"/>
        <w:rPr>
          <w:rFonts w:eastAsia="新宋体"/>
          <w:b/>
          <w:szCs w:val="21"/>
        </w:rPr>
      </w:pPr>
      <w:r>
        <w:rPr>
          <w:rFonts w:eastAsia="新宋体"/>
          <w:szCs w:val="21"/>
        </w:rPr>
        <w:t>4</w:t>
      </w:r>
      <w:r>
        <w:rPr>
          <w:rFonts w:eastAsia="新宋体"/>
          <w:b/>
          <w:bCs/>
          <w:szCs w:val="21"/>
        </w:rPr>
        <w:t xml:space="preserve">. </w:t>
      </w:r>
      <w:r>
        <w:rPr>
          <w:rFonts w:eastAsia="新宋体"/>
          <w:bCs/>
          <w:szCs w:val="21"/>
        </w:rPr>
        <w:t>在一组数据</w:t>
      </w:r>
      <w:r>
        <w:rPr>
          <w:rFonts w:eastAsia="新宋体"/>
          <w:bCs/>
          <w:position w:val="-4"/>
          <w:szCs w:val="21"/>
        </w:rPr>
        <w:object>
          <v:shape id="Object 94" o:spid="_x0000_i1042" type="#_x0000_t75" style="width:9.01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39" o:title=""/>
            <v:path o:extrusionok="f"/>
            <o:lock v:ext="edit" aspectratio="t"/>
          </v:shape>
          <o:OLEObject Type="Embed" ProgID="Equation.KSEE3" ShapeID="Object 94" DrawAspect="Content" ObjectID="_1234567907" r:id="rId40"/>
        </w:object>
      </w:r>
      <w:r>
        <w:rPr>
          <w:rFonts w:eastAsia="新宋体"/>
          <w:bCs/>
          <w:szCs w:val="21"/>
        </w:rPr>
        <w:t>，</w:t>
      </w:r>
      <w:r>
        <w:rPr>
          <w:rFonts w:eastAsia="新宋体"/>
          <w:bCs/>
          <w:position w:val="-6"/>
          <w:szCs w:val="21"/>
        </w:rPr>
        <w:object>
          <v:shape id="Object 99" o:spid="_x0000_i1043" type="#_x0000_t75" style="width:9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41" o:title=""/>
            <v:path o:extrusionok="f"/>
            <o:lock v:ext="edit" aspectratio="t"/>
          </v:shape>
          <o:OLEObject Type="Embed" ProgID="Equation.KSEE3" ShapeID="Object 99" DrawAspect="Content" ObjectID="_1234567908" r:id="rId42"/>
        </w:object>
      </w:r>
      <w:r>
        <w:rPr>
          <w:rFonts w:eastAsia="新宋体"/>
          <w:bCs/>
          <w:szCs w:val="21"/>
        </w:rPr>
        <w:t>，</w:t>
      </w:r>
      <w:r>
        <w:rPr>
          <w:rFonts w:eastAsia="新宋体"/>
          <w:bCs/>
          <w:position w:val="-4"/>
          <w:szCs w:val="21"/>
        </w:rPr>
        <w:object>
          <v:shape id="Object 96" o:spid="_x0000_i1044" type="#_x0000_t75" style="width:9.01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43" o:title=""/>
            <v:path o:extrusionok="f"/>
            <o:lock v:ext="edit" aspectratio="t"/>
          </v:shape>
          <o:OLEObject Type="Embed" ProgID="Equation.KSEE3" ShapeID="Object 96" DrawAspect="Content" ObjectID="_1234567909" r:id="rId44"/>
        </w:object>
      </w:r>
      <w:r>
        <w:rPr>
          <w:rFonts w:eastAsia="新宋体"/>
          <w:bCs/>
          <w:szCs w:val="21"/>
        </w:rPr>
        <w:t>，</w:t>
      </w:r>
      <w:r>
        <w:rPr>
          <w:rFonts w:eastAsia="新宋体"/>
          <w:bCs/>
          <w:position w:val="-4"/>
          <w:szCs w:val="21"/>
        </w:rPr>
        <w:object>
          <v:shape id="Object 97" o:spid="_x0000_i1045" type="#_x0000_t75" style="width:9.01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45" o:title=""/>
            <v:path o:extrusionok="f"/>
            <o:lock v:ext="edit" aspectratio="t"/>
          </v:shape>
          <o:OLEObject Type="Embed" ProgID="Equation.KSEE3" ShapeID="Object 97" DrawAspect="Content" ObjectID="_1234567910" r:id="rId46"/>
        </w:object>
      </w:r>
      <w:r>
        <w:rPr>
          <w:rFonts w:eastAsia="新宋体"/>
          <w:bCs/>
          <w:szCs w:val="21"/>
        </w:rPr>
        <w:t>中，如果</w:t>
      </w:r>
      <w:r>
        <w:rPr>
          <w:rFonts w:eastAsia="新宋体" w:hint="eastAsia"/>
          <w:bCs/>
          <w:szCs w:val="21"/>
        </w:rPr>
        <w:t>再</w:t>
      </w:r>
      <w:r>
        <w:rPr>
          <w:rFonts w:eastAsia="新宋体"/>
          <w:bCs/>
          <w:szCs w:val="21"/>
        </w:rPr>
        <w:t>添加一个数据</w:t>
      </w:r>
      <w:r>
        <w:rPr>
          <w:rFonts w:eastAsia="新宋体"/>
          <w:bCs/>
          <w:position w:val="-4"/>
          <w:szCs w:val="21"/>
        </w:rPr>
        <w:object>
          <v:shape id="Object 98" o:spid="_x0000_i1046" type="#_x0000_t75" style="width:9.01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47" o:title=""/>
            <v:path o:extrusionok="f"/>
            <o:lock v:ext="edit" aspectratio="t"/>
          </v:shape>
          <o:OLEObject Type="Embed" ProgID="Equation.KSEE3" ShapeID="Object 98" DrawAspect="Content" ObjectID="_1234567911" r:id="rId48"/>
        </w:object>
      </w:r>
      <w:r>
        <w:rPr>
          <w:rFonts w:eastAsia="新宋体"/>
          <w:bCs/>
          <w:szCs w:val="21"/>
        </w:rPr>
        <w:t>，那么发生变化的统计量是</w:t>
      </w:r>
    </w:p>
    <w:p>
      <w:pPr>
        <w:spacing w:line="288" w:lineRule="auto"/>
        <w:ind w:left="220" w:hanging="10" w:leftChars="100"/>
        <w:rPr>
          <w:rFonts w:eastAsia="新宋体"/>
          <w:szCs w:val="21"/>
        </w:rPr>
      </w:pPr>
      <w:r>
        <w:rPr>
          <w:rFonts w:eastAsia="新宋体"/>
          <w:szCs w:val="21"/>
        </w:rPr>
        <w:t xml:space="preserve">（A）平均数；      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 xml:space="preserve">（B）中位数；      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 xml:space="preserve">（C）众数；        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>（D）方差．</w:t>
      </w:r>
    </w:p>
    <w:p>
      <w:pPr>
        <w:tabs>
          <w:tab w:val="left" w:pos="6270"/>
        </w:tabs>
        <w:spacing w:line="288" w:lineRule="auto"/>
        <w:ind w:left="284" w:hanging="284" w:hangingChars="135"/>
        <w:rPr>
          <w:rFonts w:eastAsia="新宋体"/>
          <w:szCs w:val="22"/>
        </w:rPr>
      </w:pPr>
      <w:r>
        <w:rPr>
          <w:rFonts w:eastAsia="新宋体"/>
        </w:rPr>
        <w:pict>
          <v:group id="组合 131" o:spid="_x0000_s1047" style="width:103.5pt;height:96.15pt;margin-top:23.45pt;margin-left:327pt;position:absolute;z-index:251660288" coordorigin="7584,9058" coordsize="2070,1923"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48" type="#_x0000_t202" style="width:1092;height:439;left:8053;mso-wrap-style:square;position:absolute;top:10542" filled="f" stroked="f">
              <v:fill o:detectmouseclick="t"/>
              <v:stroke linestyle="single"/>
              <o:lock v:ext="edit" aspectratio="f"/>
              <v:textbox>
                <w:txbxContent>
                  <w:p>
                    <w:pP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</w:pPr>
                    <w: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  <w:t>第</w:t>
                    </w:r>
                    <w:r>
                      <w:rPr>
                        <w:rFonts w:eastAsia="新宋体" w:cs="新宋体" w:hint="eastAsia"/>
                        <w:sz w:val="18"/>
                        <w:szCs w:val="18"/>
                      </w:rPr>
                      <w:t>5</w:t>
                    </w:r>
                    <w: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  <w:t>题图</w:t>
                    </w:r>
                  </w:p>
                  <w:p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  <v:shape id="图片 88" o:spid="_x0000_s1049" type="#_x0000_t75" style="width:2070;height:1600;left:7584;mso-wrap-style:square;position:absolute;top:9058" o:preferrelative="t" filled="f" stroked="f">
              <v:fill o:detectmouseclick="t"/>
              <v:stroke linestyle="single"/>
              <v:imagedata r:id="rId49" o:title=""/>
              <v:path o:extrusionok="f"/>
              <o:lock v:ext="edit" aspectratio="t"/>
            </v:shape>
          </v:group>
        </w:pict>
      </w:r>
      <w:r>
        <w:rPr>
          <w:rFonts w:eastAsia="新宋体"/>
          <w:szCs w:val="21"/>
        </w:rPr>
        <w:t>5</w:t>
      </w:r>
      <w:r>
        <w:rPr>
          <w:rFonts w:eastAsia="新宋体"/>
          <w:b/>
          <w:bCs/>
          <w:szCs w:val="21"/>
        </w:rPr>
        <w:t xml:space="preserve">. </w:t>
      </w:r>
      <w:r>
        <w:rPr>
          <w:rFonts w:eastAsia="新宋体"/>
          <w:szCs w:val="21"/>
        </w:rPr>
        <w:t>如图，河对岸有一座建筑物</w:t>
      </w:r>
      <w:r>
        <w:rPr>
          <w:rFonts w:eastAsia="新宋体"/>
          <w:position w:val="-4"/>
          <w:szCs w:val="21"/>
        </w:rPr>
        <w:object>
          <v:shape id="Object 89" o:spid="_x0000_i1050" type="#_x0000_t75" style="width:17.99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50" o:title=""/>
            <v:path o:extrusionok="f"/>
            <o:lock v:ext="edit" aspectratio="t"/>
          </v:shape>
          <o:OLEObject Type="Embed" ProgID="Equation.KSEE3" ShapeID="Object 89" DrawAspect="Content" ObjectID="_1234567912" r:id="rId51"/>
        </w:object>
      </w:r>
      <w:r>
        <w:rPr>
          <w:rFonts w:eastAsia="新宋体"/>
          <w:szCs w:val="21"/>
        </w:rPr>
        <w:t>，在</w:t>
      </w:r>
      <w:r>
        <w:rPr>
          <w:rFonts w:eastAsia="新宋体"/>
          <w:position w:val="-6"/>
          <w:szCs w:val="21"/>
        </w:rPr>
        <w:object>
          <v:shape id="Object 90" o:spid="_x0000_i1051" type="#_x0000_t75" style="width:12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52" o:title=""/>
            <v:path o:extrusionok="f"/>
            <o:lock v:ext="edit" aspectratio="t"/>
          </v:shape>
          <o:OLEObject Type="Embed" ProgID="Equation.KSEE3" ShapeID="Object 90" DrawAspect="Content" ObjectID="_1234567913" r:id="rId53"/>
        </w:object>
      </w:r>
      <w:r>
        <w:rPr>
          <w:rFonts w:eastAsia="新宋体"/>
          <w:szCs w:val="21"/>
        </w:rPr>
        <w:t>，</w:t>
      </w:r>
      <w:r>
        <w:rPr>
          <w:rFonts w:eastAsia="新宋体"/>
          <w:position w:val="-4"/>
          <w:szCs w:val="21"/>
        </w:rPr>
        <w:object>
          <v:shape id="Object 91" o:spid="_x0000_i1052" type="#_x0000_t75" style="width:12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54" o:title=""/>
            <v:path o:extrusionok="f"/>
            <o:lock v:ext="edit" aspectratio="t"/>
          </v:shape>
          <o:OLEObject Type="Embed" ProgID="Equation.KSEE3" ShapeID="Object 91" DrawAspect="Content" ObjectID="_1234567914" r:id="rId55"/>
        </w:object>
      </w: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i/>
          <w:szCs w:val="21"/>
        </w:rPr>
        <w:t>C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i/>
          <w:szCs w:val="21"/>
        </w:rPr>
        <w:t>D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i/>
          <w:szCs w:val="21"/>
        </w:rPr>
        <w:t>B</w:t>
      </w:r>
      <w:r>
        <w:rPr>
          <w:rFonts w:eastAsia="新宋体" w:hint="eastAsia"/>
          <w:szCs w:val="21"/>
        </w:rPr>
        <w:t>在同一直线上）</w:t>
      </w:r>
      <w:r>
        <w:rPr>
          <w:rFonts w:eastAsia="新宋体"/>
          <w:szCs w:val="21"/>
        </w:rPr>
        <w:t>处用测角仪器分别测得顶部</w:t>
      </w:r>
      <w:r>
        <w:rPr>
          <w:rFonts w:eastAsia="新宋体"/>
          <w:i/>
          <w:position w:val="-4"/>
          <w:szCs w:val="21"/>
        </w:rPr>
        <w:object>
          <v:shape id="Object 100" o:spid="_x0000_i1053" type="#_x0000_t75" style="width:10.99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56" o:title=""/>
            <v:path o:extrusionok="f"/>
            <o:lock v:ext="edit" aspectratio="t"/>
          </v:shape>
          <o:OLEObject Type="Embed" ProgID="Equation.KSEE3" ShapeID="Object 100" DrawAspect="Content" ObjectID="_1234567915" r:id="rId57"/>
        </w:object>
      </w:r>
      <w:r>
        <w:rPr>
          <w:rFonts w:eastAsia="新宋体"/>
          <w:szCs w:val="21"/>
        </w:rPr>
        <w:t>的仰角为</w:t>
      </w:r>
      <w:r>
        <w:rPr>
          <w:rFonts w:eastAsia="新宋体"/>
          <w:position w:val="-6"/>
          <w:szCs w:val="21"/>
        </w:rPr>
        <w:object>
          <v:shape id="Object 262" o:spid="_x0000_i1054" type="#_x0000_t75" style="width:17.99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58" o:title=""/>
            <v:path o:extrusionok="f"/>
            <o:lock v:ext="edit" aspectratio="t"/>
          </v:shape>
          <o:OLEObject Type="Embed" ProgID="Equation.KSEE3" ShapeID="Object 262" DrawAspect="Content" ObjectID="_1234567916" r:id="rId59"/>
        </w:object>
      </w:r>
      <w:r>
        <w:rPr>
          <w:rFonts w:eastAsia="新宋体"/>
          <w:szCs w:val="21"/>
        </w:rPr>
        <w:t>，</w:t>
      </w:r>
      <w:r>
        <w:rPr>
          <w:rFonts w:eastAsia="新宋体"/>
          <w:position w:val="-6"/>
          <w:szCs w:val="21"/>
        </w:rPr>
        <w:object>
          <v:shape id="Object 263" o:spid="_x0000_i1055" type="#_x0000_t75" style="width:17.99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60" o:title=""/>
            <v:path o:extrusionok="f"/>
            <o:lock v:ext="edit" aspectratio="t"/>
          </v:shape>
          <o:OLEObject Type="Embed" ProgID="Equation.KSEE3" ShapeID="Object 263" DrawAspect="Content" ObjectID="_1234567917" r:id="rId61"/>
        </w:object>
      </w:r>
      <w:r>
        <w:rPr>
          <w:rFonts w:eastAsia="新宋体"/>
          <w:szCs w:val="21"/>
        </w:rPr>
        <w:t>．已知</w:t>
      </w:r>
      <w:r>
        <w:rPr>
          <w:rFonts w:eastAsia="新宋体"/>
          <w:position w:val="-6"/>
          <w:szCs w:val="21"/>
        </w:rPr>
        <w:object>
          <v:shape id="Object 92" o:spid="_x0000_i1056" type="#_x0000_t75" style="width:40.99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62" o:title=""/>
            <v:path o:extrusionok="f"/>
            <o:lock v:ext="edit" aspectratio="t"/>
          </v:shape>
          <o:OLEObject Type="Embed" ProgID="Equation.KSEE3" ShapeID="Object 92" DrawAspect="Content" ObjectID="_1234567918" r:id="rId63"/>
        </w:object>
      </w:r>
      <w:r>
        <w:rPr>
          <w:rFonts w:eastAsia="新宋体"/>
          <w:szCs w:val="21"/>
        </w:rPr>
        <w:t>米，建筑物</w:t>
      </w:r>
      <w:r>
        <w:rPr>
          <w:rFonts w:eastAsia="新宋体"/>
          <w:position w:val="-4"/>
          <w:szCs w:val="21"/>
        </w:rPr>
        <w:object>
          <v:shape id="Object 93" o:spid="_x0000_i1057" type="#_x0000_t75" style="width:17.99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64" o:title=""/>
            <v:path o:extrusionok="f"/>
            <o:lock v:ext="edit" aspectratio="t"/>
          </v:shape>
          <o:OLEObject Type="Embed" ProgID="Equation.KSEE3" ShapeID="Object 93" DrawAspect="Content" ObjectID="_1234567919" r:id="rId65"/>
        </w:object>
      </w:r>
      <w:r>
        <w:rPr>
          <w:rFonts w:eastAsia="新宋体" w:hint="eastAsia"/>
          <w:szCs w:val="21"/>
          <w:lang w:val="en-US" w:eastAsia="zh-CN"/>
        </w:rPr>
        <w:t>的</w:t>
      </w:r>
      <w:r>
        <w:rPr>
          <w:rFonts w:eastAsia="新宋体"/>
          <w:szCs w:val="21"/>
        </w:rPr>
        <w:t>高是</w:t>
      </w:r>
    </w:p>
    <w:p>
      <w:pPr>
        <w:pStyle w:val="115"/>
        <w:numPr>
          <w:ilvl w:val="0"/>
          <w:numId w:val="1"/>
        </w:numPr>
        <w:spacing w:line="288" w:lineRule="auto"/>
        <w:ind w:firstLine="210" w:firstLineChars="100"/>
        <w:rPr>
          <w:rFonts w:eastAsia="新宋体"/>
          <w:color w:val="auto"/>
        </w:rPr>
      </w:pPr>
      <w:r>
        <w:rPr>
          <w:rFonts w:eastAsia="新宋体"/>
          <w:color w:val="auto"/>
        </w:rPr>
        <w:t>（</w:t>
      </w:r>
      <w:r>
        <w:rPr>
          <w:rFonts w:eastAsia="新宋体"/>
          <w:color w:val="auto"/>
          <w:position w:val="-8"/>
        </w:rPr>
        <w:object>
          <v:shape id="Object 278" o:spid="_x0000_i1058" type="#_x0000_t75" style="width:47pt;height:17.02pt;mso-position-horizontal-relative:page;mso-position-vertical-relative:page;mso-wrap-style:square" o:ole="" o:preferrelative="t" filled="f" stroked="f">
            <v:stroke linestyle="single"/>
            <v:imagedata r:id="rId66" o:title=""/>
            <v:path o:extrusionok="f"/>
            <o:lock v:ext="edit" aspectratio="t"/>
          </v:shape>
          <o:OLEObject Type="Embed" ProgID="Equation.KSEE3" ShapeID="Object 278" DrawAspect="Content" ObjectID="_1234567920" r:id="rId67"/>
        </w:object>
      </w:r>
      <w:r>
        <w:rPr>
          <w:rFonts w:eastAsia="新宋体"/>
          <w:color w:val="auto"/>
        </w:rPr>
        <w:t xml:space="preserve">）米；   </w:t>
      </w:r>
      <w:r>
        <w:rPr>
          <w:rFonts w:eastAsia="新宋体"/>
          <w:color w:val="auto"/>
        </w:rPr>
        <w:tab/>
      </w:r>
      <w:r>
        <w:rPr>
          <w:rFonts w:eastAsia="新宋体"/>
          <w:color w:val="auto"/>
        </w:rPr>
        <w:t>（</w:t>
      </w:r>
      <w:r>
        <w:rPr>
          <w:rFonts w:eastAsia="新宋体"/>
          <w:iCs/>
          <w:color w:val="auto"/>
        </w:rPr>
        <w:t>B</w:t>
      </w:r>
      <w:r>
        <w:rPr>
          <w:rFonts w:eastAsia="新宋体"/>
          <w:color w:val="auto"/>
        </w:rPr>
        <w:t>）（</w:t>
      </w:r>
      <w:r>
        <w:rPr>
          <w:rFonts w:eastAsia="新宋体"/>
          <w:color w:val="auto"/>
          <w:position w:val="-8"/>
        </w:rPr>
        <w:object>
          <v:shape id="Object 279" o:spid="_x0000_i1059" type="#_x0000_t75" style="width:47pt;height:17.02pt;mso-position-horizontal-relative:page;mso-position-vertical-relative:page;mso-wrap-style:square" o:ole="" o:preferrelative="t" filled="f" stroked="f">
            <v:stroke linestyle="single"/>
            <v:imagedata r:id="rId68" o:title=""/>
            <v:path o:extrusionok="f"/>
            <o:lock v:ext="edit" aspectratio="t"/>
          </v:shape>
          <o:OLEObject Type="Embed" ProgID="Equation.KSEE3" ShapeID="Object 279" DrawAspect="Content" ObjectID="_1234567921" r:id="rId69"/>
        </w:object>
      </w:r>
      <w:r>
        <w:rPr>
          <w:rFonts w:eastAsia="新宋体"/>
          <w:color w:val="auto"/>
        </w:rPr>
        <w:t xml:space="preserve">）米；  </w:t>
      </w:r>
    </w:p>
    <w:p>
      <w:pPr>
        <w:pStyle w:val="115"/>
        <w:spacing w:line="288" w:lineRule="auto"/>
        <w:ind w:firstLine="210" w:firstLineChars="100"/>
        <w:rPr>
          <w:rFonts w:eastAsia="新宋体"/>
          <w:bCs/>
          <w:color w:val="auto"/>
        </w:rPr>
      </w:pPr>
      <w:r>
        <w:rPr>
          <w:rFonts w:eastAsia="新宋体"/>
          <w:color w:val="auto"/>
        </w:rPr>
        <w:t>（</w:t>
      </w:r>
      <w:r>
        <w:rPr>
          <w:rFonts w:eastAsia="新宋体"/>
          <w:iCs/>
          <w:color w:val="auto"/>
        </w:rPr>
        <w:t>C</w:t>
      </w:r>
      <w:r>
        <w:rPr>
          <w:rFonts w:eastAsia="新宋体"/>
          <w:color w:val="auto"/>
        </w:rPr>
        <w:t>）（</w:t>
      </w:r>
      <w:r>
        <w:rPr>
          <w:rFonts w:eastAsia="新宋体"/>
          <w:color w:val="auto"/>
          <w:position w:val="-8"/>
        </w:rPr>
        <w:object>
          <v:shape id="Object 281" o:spid="_x0000_i1060" type="#_x0000_t75" style="width:36.99pt;height:17.02pt;mso-position-horizontal-relative:page;mso-position-vertical-relative:page;mso-wrap-style:square" o:ole="" o:preferrelative="t" filled="f" stroked="f">
            <v:stroke linestyle="single"/>
            <v:imagedata r:id="rId70" o:title=""/>
            <v:path o:extrusionok="f"/>
            <o:lock v:ext="edit" aspectratio="t"/>
          </v:shape>
          <o:OLEObject Type="Embed" ProgID="Equation.KSEE3" ShapeID="Object 281" DrawAspect="Content" ObjectID="_1234567922" r:id="rId71"/>
        </w:object>
      </w:r>
      <w:r>
        <w:rPr>
          <w:rFonts w:eastAsia="新宋体"/>
          <w:color w:val="auto"/>
        </w:rPr>
        <w:t xml:space="preserve">）米 ； </w:t>
      </w:r>
      <w:r>
        <w:rPr>
          <w:rFonts w:eastAsia="新宋体"/>
          <w:color w:val="auto"/>
        </w:rPr>
        <w:tab/>
      </w:r>
      <w:r>
        <w:rPr>
          <w:rFonts w:eastAsia="新宋体"/>
          <w:color w:val="auto"/>
        </w:rPr>
        <w:t>（</w:t>
      </w:r>
      <w:r>
        <w:rPr>
          <w:rFonts w:eastAsia="新宋体"/>
          <w:iCs/>
          <w:color w:val="auto"/>
        </w:rPr>
        <w:t>D</w:t>
      </w:r>
      <w:r>
        <w:rPr>
          <w:rFonts w:eastAsia="新宋体"/>
          <w:color w:val="auto"/>
        </w:rPr>
        <w:t>）（</w:t>
      </w:r>
      <w:r>
        <w:rPr>
          <w:rFonts w:eastAsia="新宋体"/>
          <w:color w:val="auto"/>
          <w:position w:val="-8"/>
        </w:rPr>
        <w:object>
          <v:shape id="Object 280" o:spid="_x0000_i1061" type="#_x0000_t75" style="width:36.99pt;height:17.02pt;mso-position-horizontal-relative:page;mso-position-vertical-relative:page;mso-wrap-style:square" o:ole="" o:preferrelative="t" filled="f" stroked="f">
            <v:fill o:detectmouseclick="t"/>
            <v:stroke linestyle="single"/>
            <v:imagedata r:id="rId72" o:title=""/>
            <v:path o:extrusionok="f"/>
            <o:lock v:ext="edit" aspectratio="t"/>
          </v:shape>
          <o:OLEObject Type="Embed" ProgID="Equation.KSEE3" ShapeID="Object 280" DrawAspect="Content" ObjectID="_1234567923" r:id="rId73"/>
        </w:object>
      </w:r>
      <w:r>
        <w:rPr>
          <w:rFonts w:eastAsia="新宋体"/>
          <w:color w:val="auto"/>
        </w:rPr>
        <w:t>）米．</w:t>
      </w:r>
      <w:r>
        <w:rPr>
          <w:rFonts w:eastAsia="新宋体"/>
          <w:bCs/>
          <w:color w:val="auto"/>
        </w:rPr>
        <w:t xml:space="preserve">      </w:t>
      </w:r>
    </w:p>
    <w:p>
      <w:pPr>
        <w:spacing w:line="288" w:lineRule="auto"/>
        <w:ind w:left="210" w:hanging="210" w:hangingChars="100"/>
        <w:rPr>
          <w:rFonts w:eastAsia="新宋体"/>
          <w:bCs/>
          <w:position w:val="-10"/>
          <w:szCs w:val="21"/>
        </w:rPr>
      </w:pPr>
      <w:r>
        <w:rPr>
          <w:rFonts w:eastAsia="新宋体"/>
          <w:szCs w:val="21"/>
        </w:rPr>
        <w:t>6</w:t>
      </w:r>
      <w:r>
        <w:rPr>
          <w:rFonts w:eastAsia="新宋体"/>
          <w:b/>
          <w:bCs/>
          <w:szCs w:val="21"/>
        </w:rPr>
        <w:t xml:space="preserve">. </w:t>
      </w:r>
      <w:r>
        <w:rPr>
          <w:rFonts w:eastAsia="新宋体"/>
          <w:bCs/>
          <w:szCs w:val="21"/>
        </w:rPr>
        <w:t>已知</w:t>
      </w:r>
      <w:r>
        <w:rPr>
          <w:rFonts w:eastAsia="新宋体"/>
          <w:szCs w:val="21"/>
        </w:rPr>
        <w:t>⊙</w:t>
      </w:r>
      <w:r>
        <w:rPr>
          <w:rFonts w:eastAsia="新宋体"/>
          <w:position w:val="-10"/>
          <w:szCs w:val="21"/>
        </w:rPr>
        <w:object>
          <v:shape id="Object 199" o:spid="_x0000_i1062" type="#_x0000_t75" style="width:13.96pt;height:17.02pt;mso-position-horizontal-relative:page;mso-position-vertical-relative:page;mso-wrap-style:square" o:ole="" o:preferrelative="t" filled="f" stroked="f">
            <v:stroke linestyle="single"/>
            <v:imagedata r:id="rId74" o:title=""/>
            <v:path o:extrusionok="f"/>
            <o:lock v:ext="edit" aspectratio="t"/>
          </v:shape>
          <o:OLEObject Type="Embed" ProgID="Equation.KSEE3" ShapeID="Object 199" DrawAspect="Content" ObjectID="_1234567924" r:id="rId75"/>
        </w:object>
      </w:r>
      <w:r>
        <w:rPr>
          <w:rFonts w:eastAsia="新宋体"/>
          <w:bCs/>
          <w:szCs w:val="21"/>
        </w:rPr>
        <w:t>与</w:t>
      </w:r>
      <w:r>
        <w:rPr>
          <w:rFonts w:eastAsia="新宋体"/>
          <w:szCs w:val="21"/>
        </w:rPr>
        <w:t>⊙</w:t>
      </w:r>
      <w:r>
        <w:rPr>
          <w:rFonts w:eastAsia="新宋体"/>
          <w:position w:val="-10"/>
          <w:szCs w:val="21"/>
        </w:rPr>
        <w:object>
          <v:shape id="Object 200" o:spid="_x0000_i1063" type="#_x0000_t75" style="width:14.99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76" o:title=""/>
            <v:path o:extrusionok="f"/>
            <o:lock v:ext="edit" aspectratio="t"/>
          </v:shape>
          <o:OLEObject Type="Embed" ProgID="Equation.KSEE3" ShapeID="Object 200" DrawAspect="Content" ObjectID="_1234567925" r:id="rId77"/>
        </w:object>
      </w:r>
      <w:r>
        <w:rPr>
          <w:rFonts w:eastAsia="新宋体"/>
          <w:bCs/>
          <w:szCs w:val="21"/>
        </w:rPr>
        <w:t>有交点，圆心距</w:t>
      </w:r>
      <w:r>
        <w:rPr>
          <w:rFonts w:eastAsia="新宋体"/>
          <w:bCs/>
          <w:position w:val="-10"/>
          <w:szCs w:val="21"/>
        </w:rPr>
        <w:object>
          <v:shape id="Object 201" o:spid="_x0000_i1064" type="#_x0000_t75" style="width:42.95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78" o:title=""/>
            <v:path o:extrusionok="f"/>
            <o:lock v:ext="edit" aspectratio="t"/>
          </v:shape>
          <o:OLEObject Type="Embed" ProgID="Equation.KSEE3" ShapeID="Object 201" DrawAspect="Content" ObjectID="_1234567926" r:id="rId79"/>
        </w:object>
      </w:r>
      <w:r>
        <w:rPr>
          <w:rFonts w:eastAsia="新宋体"/>
          <w:bCs/>
          <w:szCs w:val="21"/>
        </w:rPr>
        <w:t>，如果</w:t>
      </w:r>
      <w:r>
        <w:rPr>
          <w:rFonts w:eastAsia="新宋体"/>
          <w:szCs w:val="21"/>
        </w:rPr>
        <w:t>⊙</w:t>
      </w:r>
      <w:r>
        <w:rPr>
          <w:rFonts w:eastAsia="新宋体"/>
          <w:position w:val="-10"/>
          <w:szCs w:val="21"/>
        </w:rPr>
        <w:object>
          <v:shape id="Object 37" o:spid="_x0000_i1065" type="#_x0000_t75" style="width:12.92pt;height:15.76pt;mso-position-horizontal-relative:page;mso-position-vertical-relative:page;mso-wrap-style:square" o:ole="" o:preferrelative="t" filled="f" stroked="f">
            <v:stroke linestyle="single"/>
            <v:imagedata r:id="rId80" o:title=""/>
            <v:path o:extrusionok="f"/>
            <o:lock v:ext="edit" aspectratio="t"/>
          </v:shape>
          <o:OLEObject Type="Embed" ProgID="Equation.KSEE3" ShapeID="Object 37" DrawAspect="Content" ObjectID="_1234567927" r:id="rId81"/>
        </w:object>
      </w:r>
      <w:r>
        <w:rPr>
          <w:rFonts w:eastAsia="新宋体"/>
          <w:bCs/>
          <w:szCs w:val="21"/>
        </w:rPr>
        <w:t>的半径</w:t>
      </w:r>
      <w:r>
        <w:rPr>
          <w:rFonts w:eastAsia="新宋体"/>
          <w:bCs/>
          <w:position w:val="-10"/>
          <w:szCs w:val="21"/>
        </w:rPr>
        <w:object>
          <v:shape id="Object 38" o:spid="_x0000_i1066" type="#_x0000_t75" style="width:28.01pt;height:17.02pt;mso-position-horizontal-relative:page;mso-position-vertical-relative:page;mso-wrap-style:square" o:ole="" o:preferrelative="t" filled="f" stroked="f">
            <v:stroke linestyle="single"/>
            <v:imagedata r:id="rId82" o:title=""/>
            <v:path o:extrusionok="f"/>
            <o:lock v:ext="edit" aspectratio="t"/>
          </v:shape>
          <o:OLEObject Type="Embed" ProgID="Equation.KSEE3" ShapeID="Object 38" DrawAspect="Content" ObjectID="_1234567928" r:id="rId83"/>
        </w:object>
      </w:r>
      <w:r>
        <w:rPr>
          <w:rFonts w:eastAsia="新宋体"/>
          <w:bCs/>
          <w:szCs w:val="21"/>
        </w:rPr>
        <w:t>，那么</w:t>
      </w:r>
      <w:r>
        <w:rPr>
          <w:rFonts w:eastAsia="新宋体"/>
          <w:szCs w:val="21"/>
        </w:rPr>
        <w:t>⊙</w:t>
      </w:r>
      <w:r>
        <w:rPr>
          <w:rFonts w:eastAsia="新宋体"/>
          <w:position w:val="-10"/>
          <w:szCs w:val="21"/>
        </w:rPr>
        <w:object>
          <v:shape id="Object 202" o:spid="_x0000_i1067" type="#_x0000_t75" style="width:14.56pt;height:15.51pt;mso-position-horizontal-relative:page;mso-position-vertical-relative:page;mso-wrap-style:square" o:ole="" o:preferrelative="t" filled="f" stroked="f">
            <v:stroke linestyle="single"/>
            <v:imagedata r:id="rId84" o:title=""/>
            <v:path o:extrusionok="f"/>
            <o:lock v:ext="edit" aspectratio="t"/>
          </v:shape>
          <o:OLEObject Type="Embed" ProgID="Equation.KSEE3" ShapeID="Object 202" DrawAspect="Content" ObjectID="_1234567929" r:id="rId85"/>
        </w:object>
      </w:r>
      <w:r>
        <w:rPr>
          <w:rFonts w:eastAsia="新宋体"/>
          <w:bCs/>
          <w:szCs w:val="21"/>
        </w:rPr>
        <w:t>的半径为</w:t>
      </w:r>
      <w:r>
        <w:rPr>
          <w:rFonts w:eastAsia="新宋体"/>
          <w:bCs/>
          <w:position w:val="-10"/>
          <w:szCs w:val="21"/>
        </w:rPr>
        <w:object>
          <v:shape id="Object 203" o:spid="_x0000_i1068" type="#_x0000_t75" style="width:10.99pt;height:17.02pt;mso-position-horizontal-relative:page;mso-position-vertical-relative:page;mso-wrap-style:square" o:ole="" o:preferrelative="t" filled="f" stroked="f">
            <v:stroke linestyle="single"/>
            <v:imagedata r:id="rId86" o:title=""/>
            <v:path o:extrusionok="f"/>
            <o:lock v:ext="edit" aspectratio="t"/>
          </v:shape>
          <o:OLEObject Type="Embed" ProgID="Equation.KSEE3" ShapeID="Object 203" DrawAspect="Content" ObjectID="_1234567930" r:id="rId87"/>
        </w:object>
      </w:r>
    </w:p>
    <w:p>
      <w:pPr>
        <w:spacing w:line="288" w:lineRule="auto"/>
        <w:ind w:left="210" w:leftChars="100"/>
        <w:rPr>
          <w:rFonts w:eastAsia="新宋体"/>
          <w:bCs/>
          <w:szCs w:val="21"/>
        </w:rPr>
      </w:pPr>
      <w:r>
        <w:rPr>
          <w:rFonts w:eastAsia="新宋体"/>
          <w:bCs/>
          <w:position w:val="-10"/>
          <w:szCs w:val="21"/>
        </w:rPr>
        <w:t xml:space="preserve"> </w:t>
      </w:r>
      <w:r>
        <w:rPr>
          <w:rFonts w:eastAsia="新宋体"/>
          <w:bCs/>
          <w:szCs w:val="21"/>
        </w:rPr>
        <w:t>的取值范围是</w:t>
      </w:r>
    </w:p>
    <w:p>
      <w:pPr>
        <w:spacing w:line="288" w:lineRule="auto"/>
        <w:ind w:left="210" w:firstLine="105" w:leftChars="100" w:firstLineChars="50"/>
        <w:rPr>
          <w:rFonts w:eastAsia="新宋体"/>
          <w:szCs w:val="21"/>
        </w:rPr>
      </w:pPr>
      <w:r>
        <w:rPr>
          <w:rFonts w:eastAsia="新宋体"/>
          <w:szCs w:val="21"/>
        </w:rPr>
        <w:t>（A）</w:t>
      </w:r>
      <w:r>
        <w:rPr>
          <w:rFonts w:eastAsia="新宋体"/>
          <w:bCs/>
          <w:position w:val="-10"/>
          <w:szCs w:val="21"/>
        </w:rPr>
        <w:object>
          <v:shape id="Object 124" o:spid="_x0000_i1069" type="#_x0000_t75" style="width:43.99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88" o:title=""/>
            <v:shadow color="gray"/>
            <v:path o:extrusionok="f"/>
            <o:lock v:ext="edit" aspectratio="t"/>
          </v:shape>
          <o:OLEObject Type="Embed" ProgID="Equation.KSEE3" ShapeID="Object 124" DrawAspect="Content" ObjectID="_1234567931" r:id="rId89"/>
        </w:object>
      </w:r>
      <w:r>
        <w:rPr>
          <w:rFonts w:eastAsia="新宋体"/>
          <w:szCs w:val="21"/>
        </w:rPr>
        <w:t xml:space="preserve">；    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>（B）</w:t>
      </w:r>
      <w:r>
        <w:rPr>
          <w:rFonts w:eastAsia="新宋体"/>
          <w:bCs/>
          <w:position w:val="-10"/>
          <w:szCs w:val="21"/>
        </w:rPr>
        <w:object>
          <v:shape id="Object 125" o:spid="_x0000_i1070" type="#_x0000_t75" style="width:43.99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90" o:title=""/>
            <v:shadow color="gray"/>
            <v:path o:extrusionok="f"/>
            <o:lock v:ext="edit" aspectratio="t"/>
          </v:shape>
          <o:OLEObject Type="Embed" ProgID="Equation.KSEE3" ShapeID="Object 125" DrawAspect="Content" ObjectID="_1234567932" r:id="rId91"/>
        </w:object>
      </w:r>
      <w:r>
        <w:rPr>
          <w:rFonts w:eastAsia="新宋体"/>
          <w:szCs w:val="21"/>
        </w:rPr>
        <w:t xml:space="preserve">；   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>（C）</w:t>
      </w:r>
      <w:r>
        <w:rPr>
          <w:rFonts w:eastAsia="新宋体"/>
          <w:bCs/>
          <w:position w:val="-10"/>
          <w:szCs w:val="21"/>
        </w:rPr>
        <w:object>
          <v:shape id="Object 121" o:spid="_x0000_i1071" type="#_x0000_t75" style="width:43.99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92" o:title=""/>
            <v:shadow color="gray"/>
            <v:path o:extrusionok="f"/>
            <o:lock v:ext="edit" aspectratio="t"/>
          </v:shape>
          <o:OLEObject Type="Embed" ProgID="Equation.KSEE3" ShapeID="Object 121" DrawAspect="Content" ObjectID="_1234567933" r:id="rId93"/>
        </w:object>
      </w:r>
      <w:r>
        <w:rPr>
          <w:rFonts w:eastAsia="新宋体"/>
          <w:szCs w:val="21"/>
        </w:rPr>
        <w:t xml:space="preserve">；  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>（D）</w:t>
      </w:r>
      <w:r>
        <w:rPr>
          <w:rFonts w:eastAsia="新宋体"/>
          <w:bCs/>
          <w:position w:val="-10"/>
          <w:szCs w:val="21"/>
        </w:rPr>
        <w:object>
          <v:shape id="Object 126" o:spid="_x0000_i1072" type="#_x0000_t75" style="width:43.99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94" o:title=""/>
            <v:shadow color="gray"/>
            <v:path o:extrusionok="f"/>
            <o:lock v:ext="edit" aspectratio="t"/>
          </v:shape>
          <o:OLEObject Type="Embed" ProgID="Equation.KSEE3" ShapeID="Object 126" DrawAspect="Content" ObjectID="_1234567934" r:id="rId95"/>
        </w:object>
      </w:r>
      <w:r>
        <w:rPr>
          <w:rFonts w:eastAsia="新宋体"/>
          <w:szCs w:val="21"/>
        </w:rPr>
        <w:t>．</w:t>
      </w:r>
    </w:p>
    <w:p>
      <w:pPr>
        <w:spacing w:line="288" w:lineRule="auto"/>
        <w:ind w:left="210" w:firstLine="105" w:leftChars="100" w:firstLineChars="50"/>
        <w:rPr>
          <w:rFonts w:eastAsia="新宋体" w:hint="eastAsia"/>
        </w:rPr>
      </w:pPr>
    </w:p>
    <w:p>
      <w:pPr>
        <w:spacing w:line="308" w:lineRule="auto"/>
        <w:rPr>
          <w:rFonts w:eastAsia="黑体"/>
        </w:rPr>
      </w:pPr>
      <w:r>
        <w:rPr>
          <w:rFonts w:eastAsia="黑体" w:hint="eastAsia"/>
          <w:b/>
        </w:rPr>
        <w:t>二</w:t>
      </w:r>
      <w:r>
        <w:rPr>
          <w:rFonts w:eastAsia="黑体"/>
          <w:b/>
        </w:rPr>
        <w:t>、</w:t>
      </w:r>
      <w:r>
        <w:rPr>
          <w:rFonts w:eastAsia="黑体"/>
        </w:rPr>
        <w:t>填空题：（本大题共12题，每题4分，满分48分）</w:t>
      </w:r>
    </w:p>
    <w:p>
      <w:pPr>
        <w:spacing w:line="308" w:lineRule="auto"/>
        <w:rPr>
          <w:rFonts w:eastAsia="黑体"/>
          <w:szCs w:val="21"/>
        </w:rPr>
      </w:pPr>
      <w:r>
        <w:rPr>
          <w:rFonts w:eastAsia="黑体" w:hint="eastAsia"/>
          <w:sz w:val="18"/>
          <w:szCs w:val="18"/>
        </w:rPr>
        <w:t>【</w:t>
      </w:r>
      <w:r>
        <w:rPr>
          <w:rFonts w:eastAsia="黑体"/>
          <w:sz w:val="18"/>
          <w:szCs w:val="18"/>
        </w:rPr>
        <w:t>在答题纸相应题号后的空格内直接填写答案</w:t>
      </w:r>
      <w:r>
        <w:rPr>
          <w:rFonts w:eastAsia="黑体" w:hint="eastAsia"/>
          <w:sz w:val="18"/>
          <w:szCs w:val="18"/>
        </w:rPr>
        <w:t>】</w:t>
      </w:r>
    </w:p>
    <w:p>
      <w:pPr>
        <w:tabs>
          <w:tab w:val="left" w:pos="8610"/>
        </w:tabs>
        <w:spacing w:line="308" w:lineRule="auto"/>
        <w:ind w:left="420" w:hanging="420" w:hangingChars="200"/>
        <w:rPr>
          <w:rFonts w:eastAsia="新宋体"/>
          <w:szCs w:val="21"/>
        </w:rPr>
      </w:pPr>
      <w:r>
        <w:rPr>
          <w:rFonts w:eastAsia="新宋体"/>
          <w:bCs/>
        </w:rPr>
        <w:t>7</w:t>
      </w:r>
      <w:r>
        <w:rPr>
          <w:rFonts w:eastAsia="新宋体"/>
          <w:b/>
          <w:szCs w:val="21"/>
        </w:rPr>
        <w:t xml:space="preserve">． </w:t>
      </w:r>
      <w:r>
        <w:rPr>
          <w:rFonts w:eastAsia="新宋体"/>
          <w:szCs w:val="21"/>
        </w:rPr>
        <w:t>计算：</w:t>
      </w:r>
      <w:r>
        <w:rPr>
          <w:rFonts w:eastAsia="新宋体"/>
          <w:position w:val="-10"/>
          <w:szCs w:val="21"/>
        </w:rPr>
        <w:object>
          <v:shape id="Object 148" o:spid="_x0000_i1073" type="#_x0000_t75" style="width:42.95pt;height:17.99pt;mso-position-horizontal-relative:page;mso-position-vertical-relative:page;mso-wrap-style:square" o:ole="" o:preferrelative="t" filled="f" stroked="f">
            <v:fill o:detectmouseclick="t"/>
            <v:stroke linestyle="single"/>
            <v:imagedata r:id="rId96" o:title=""/>
            <v:path o:extrusionok="f"/>
            <o:lock v:ext="edit" aspectratio="t"/>
          </v:shape>
          <o:OLEObject Type="Embed" ProgID="Equation.KSEE3" ShapeID="Object 148" DrawAspect="Content" ObjectID="_1234567935" r:id="rId97"/>
        </w:object>
      </w:r>
      <w:r>
        <w:rPr>
          <w:rFonts w:eastAsia="新宋体"/>
          <w:szCs w:val="21"/>
          <w:u w:val="single"/>
        </w:rPr>
        <w:t xml:space="preserve">   ▲   </w:t>
      </w:r>
      <w:r>
        <w:rPr>
          <w:rFonts w:eastAsia="新宋体"/>
          <w:szCs w:val="21"/>
        </w:rPr>
        <w:t xml:space="preserve">． </w:t>
      </w:r>
    </w:p>
    <w:p>
      <w:pPr>
        <w:spacing w:line="308" w:lineRule="auto"/>
        <w:ind w:left="420" w:hanging="420" w:hangingChars="200"/>
        <w:rPr>
          <w:rFonts w:eastAsia="新宋体"/>
          <w:szCs w:val="21"/>
        </w:rPr>
      </w:pPr>
      <w:r>
        <w:rPr>
          <w:rFonts w:eastAsia="新宋体"/>
          <w:bCs/>
          <w:szCs w:val="21"/>
        </w:rPr>
        <w:t>8</w:t>
      </w:r>
      <w:r>
        <w:rPr>
          <w:rFonts w:eastAsia="新宋体"/>
          <w:b/>
          <w:szCs w:val="21"/>
        </w:rPr>
        <w:t xml:space="preserve">.  </w:t>
      </w:r>
      <w:r>
        <w:rPr>
          <w:rFonts w:eastAsia="新宋体"/>
          <w:szCs w:val="21"/>
        </w:rPr>
        <w:t>分解因式：</w:t>
      </w:r>
      <w:r>
        <w:rPr>
          <w:rFonts w:eastAsia="新宋体"/>
          <w:bCs/>
          <w:position w:val="-6"/>
          <w:szCs w:val="21"/>
        </w:rPr>
        <w:object>
          <v:shape id="Object 52" o:spid="_x0000_i1074" type="#_x0000_t75" style="width:43.28pt;height:15.1pt;mso-position-horizontal-relative:page;mso-position-vertical-relative:page;mso-wrap-style:square" o:ole="" o:preferrelative="t" filled="f" stroked="f">
            <v:stroke linestyle="single"/>
            <v:imagedata r:id="rId98" o:title=""/>
            <v:path o:extrusionok="f"/>
            <o:lock v:ext="edit" aspectratio="t"/>
          </v:shape>
          <o:OLEObject Type="Embed" ProgID="Equation.KSEE3" ShapeID="Object 52" DrawAspect="Content" ObjectID="_1234567936" r:id="rId99"/>
        </w:object>
      </w:r>
      <w:r>
        <w:rPr>
          <w:rFonts w:eastAsia="新宋体"/>
          <w:szCs w:val="21"/>
        </w:rPr>
        <w:t>＝</w:t>
      </w:r>
      <w:r>
        <w:rPr>
          <w:rFonts w:eastAsia="新宋体"/>
          <w:szCs w:val="21"/>
          <w:u w:val="single"/>
        </w:rPr>
        <w:t xml:space="preserve">   ▲   </w:t>
      </w:r>
      <w:r>
        <w:rPr>
          <w:rFonts w:eastAsia="新宋体"/>
          <w:szCs w:val="21"/>
        </w:rPr>
        <w:t>．</w:t>
      </w:r>
    </w:p>
    <w:p>
      <w:pPr>
        <w:spacing w:line="308" w:lineRule="auto"/>
        <w:ind w:left="-200" w:firstLine="200" w:leftChars="-95" w:firstLineChars="95"/>
        <w:rPr>
          <w:rFonts w:eastAsia="新宋体"/>
          <w:szCs w:val="21"/>
        </w:rPr>
      </w:pPr>
      <w:r>
        <w:rPr>
          <w:rFonts w:eastAsia="新宋体"/>
          <w:bCs/>
          <w:szCs w:val="21"/>
        </w:rPr>
        <w:t>9</w:t>
      </w:r>
      <w:r>
        <w:rPr>
          <w:rFonts w:eastAsia="新宋体"/>
          <w:b/>
          <w:szCs w:val="21"/>
        </w:rPr>
        <w:t xml:space="preserve">.  </w:t>
      </w:r>
      <w:r>
        <w:rPr>
          <w:rFonts w:eastAsia="新宋体"/>
        </w:rPr>
        <w:t>函数</w:t>
      </w:r>
      <w:r>
        <w:rPr>
          <w:rFonts w:eastAsia="新宋体"/>
          <w:position w:val="-22"/>
        </w:rPr>
        <w:object>
          <v:shape id="Object 205" o:spid="_x0000_i1075" type="#_x0000_t75" style="width:57.01pt;height:28.98pt;mso-position-horizontal-relative:page;mso-position-vertical-relative:page;mso-wrap-style:square" o:ole="" o:preferrelative="t" filled="f" stroked="f">
            <v:fill o:detectmouseclick="t"/>
            <v:stroke linestyle="single"/>
            <v:imagedata r:id="rId100" o:title=""/>
            <v:path o:extrusionok="f"/>
            <o:lock v:ext="edit" aspectratio="t"/>
          </v:shape>
          <o:OLEObject Type="Embed" ProgID="Equation.KSEE3" ShapeID="Object 205" DrawAspect="Content" ObjectID="_1234567937" r:id="rId101"/>
        </w:object>
      </w:r>
      <w:r>
        <w:rPr>
          <w:rFonts w:eastAsia="新宋体"/>
        </w:rPr>
        <w:t>的定义域是</w:t>
      </w:r>
      <w:r>
        <w:rPr>
          <w:rFonts w:eastAsia="新宋体"/>
          <w:szCs w:val="21"/>
          <w:u w:val="single"/>
        </w:rPr>
        <w:t xml:space="preserve">   ▲   </w:t>
      </w:r>
      <w:r>
        <w:rPr>
          <w:rFonts w:eastAsia="新宋体"/>
          <w:szCs w:val="21"/>
        </w:rPr>
        <w:t>．</w:t>
      </w:r>
    </w:p>
    <w:p>
      <w:pPr>
        <w:spacing w:line="308" w:lineRule="auto"/>
        <w:rPr>
          <w:rFonts w:eastAsia="新宋体"/>
        </w:rPr>
      </w:pPr>
      <w:r>
        <w:rPr>
          <w:rFonts w:eastAsia="新宋体"/>
          <w:bCs/>
        </w:rPr>
        <w:t>10</w:t>
      </w:r>
      <w:r>
        <w:rPr>
          <w:rFonts w:eastAsia="新宋体"/>
          <w:b/>
        </w:rPr>
        <w:t xml:space="preserve">. </w:t>
      </w:r>
      <w:r>
        <w:rPr>
          <w:rFonts w:eastAsia="新宋体"/>
        </w:rPr>
        <w:t>方程</w:t>
      </w:r>
      <w:r>
        <w:rPr>
          <w:rFonts w:eastAsia="新宋体"/>
          <w:position w:val="-8"/>
          <w:szCs w:val="21"/>
        </w:rPr>
        <w:object>
          <v:shape id="Object 215" o:spid="_x0000_i1076" type="#_x0000_t75" style="width:49.03pt;height:16.66pt;mso-position-horizontal-relative:page;mso-position-vertical-relative:page;mso-wrap-style:square" o:ole="" o:preferrelative="t" filled="f" stroked="f">
            <v:stroke linestyle="single"/>
            <v:imagedata r:id="rId102" o:title=""/>
            <v:path o:extrusionok="f"/>
            <o:lock v:ext="edit" aspectratio="t"/>
          </v:shape>
          <o:OLEObject Type="Embed" ProgID="Equation.KSEE3" ShapeID="Object 215" DrawAspect="Content" ObjectID="_1234567938" r:id="rId103"/>
        </w:object>
      </w:r>
      <w:r>
        <w:rPr>
          <w:rFonts w:eastAsia="新宋体"/>
          <w:szCs w:val="21"/>
        </w:rPr>
        <w:t>的根是</w:t>
      </w:r>
      <w:r>
        <w:rPr>
          <w:rFonts w:eastAsia="新宋体"/>
          <w:szCs w:val="21"/>
          <w:u w:val="single"/>
        </w:rPr>
        <w:t xml:space="preserve">   ▲   </w:t>
      </w:r>
      <w:r>
        <w:rPr>
          <w:rFonts w:eastAsia="新宋体"/>
          <w:szCs w:val="21"/>
        </w:rPr>
        <w:t>．</w:t>
      </w:r>
    </w:p>
    <w:p>
      <w:pPr>
        <w:adjustRightInd w:val="0"/>
        <w:snapToGrid w:val="0"/>
        <w:spacing w:line="308" w:lineRule="auto"/>
        <w:jc w:val="left"/>
        <w:rPr>
          <w:rFonts w:eastAsia="新宋体"/>
          <w:szCs w:val="21"/>
        </w:rPr>
      </w:pPr>
      <w:r>
        <w:rPr>
          <w:rFonts w:eastAsia="新宋体"/>
          <w:bCs/>
        </w:rPr>
        <w:t>11</w:t>
      </w:r>
      <w:r>
        <w:rPr>
          <w:rFonts w:eastAsia="新宋体"/>
          <w:b/>
          <w:bCs/>
        </w:rPr>
        <w:t xml:space="preserve">. </w:t>
      </w:r>
      <w:r>
        <w:rPr>
          <w:rFonts w:eastAsia="新宋体"/>
          <w:szCs w:val="21"/>
        </w:rPr>
        <w:t>不等式</w:t>
      </w:r>
      <w:r>
        <w:rPr>
          <w:rFonts w:eastAsia="新宋体"/>
          <w:position w:val="-22"/>
          <w:szCs w:val="21"/>
        </w:rPr>
        <w:object>
          <v:shape id="Object 204" o:spid="_x0000_i1077" type="#_x0000_t75" style="width:48pt;height:28.98pt;mso-position-horizontal-relative:page;mso-position-vertical-relative:page;mso-wrap-style:square" o:ole="" o:preferrelative="t" filled="f" stroked="f">
            <v:fill o:detectmouseclick="t"/>
            <v:stroke linestyle="single"/>
            <v:imagedata r:id="rId104" o:title=""/>
            <v:path o:extrusionok="f"/>
            <o:lock v:ext="edit" aspectratio="t"/>
          </v:shape>
          <o:OLEObject Type="Embed" ProgID="Equation.KSEE3" ShapeID="Object 204" DrawAspect="Content" ObjectID="_1234567939" r:id="rId105"/>
        </w:object>
      </w:r>
      <w:r>
        <w:rPr>
          <w:rFonts w:eastAsia="新宋体"/>
        </w:rPr>
        <w:t>的</w:t>
      </w:r>
      <w:bookmarkStart w:id="0" w:name="_Hlk158717024"/>
      <w:bookmarkStart w:id="1" w:name="_Hlk158716655"/>
      <w:r>
        <w:rPr>
          <w:rFonts w:eastAsia="新宋体"/>
        </w:rPr>
        <w:t>解集</w:t>
      </w:r>
      <w:bookmarkEnd w:id="0"/>
      <w:bookmarkEnd w:id="1"/>
      <w:r>
        <w:rPr>
          <w:rFonts w:eastAsia="新宋体"/>
          <w:szCs w:val="21"/>
        </w:rPr>
        <w:t>是</w:t>
      </w:r>
      <w:r>
        <w:rPr>
          <w:rFonts w:eastAsia="新宋体"/>
          <w:szCs w:val="21"/>
          <w:u w:val="single"/>
        </w:rPr>
        <w:t xml:space="preserve">   ▲   </w:t>
      </w:r>
      <w:r>
        <w:rPr>
          <w:rFonts w:eastAsia="新宋体"/>
          <w:szCs w:val="21"/>
        </w:rPr>
        <w:t>．</w:t>
      </w:r>
    </w:p>
    <w:p>
      <w:pPr>
        <w:adjustRightInd w:val="0"/>
        <w:snapToGrid w:val="0"/>
        <w:spacing w:line="308" w:lineRule="auto"/>
        <w:ind w:left="420" w:hanging="420" w:hangingChars="200"/>
        <w:jc w:val="left"/>
        <w:rPr>
          <w:rFonts w:eastAsia="新宋体"/>
          <w:b/>
          <w:i/>
          <w:iCs/>
        </w:rPr>
      </w:pPr>
      <w:r>
        <w:rPr>
          <w:rFonts w:eastAsia="新宋体"/>
          <w:bCs/>
        </w:rPr>
        <w:t>12</w:t>
      </w:r>
      <w:r>
        <w:rPr>
          <w:rFonts w:eastAsia="新宋体"/>
          <w:b/>
          <w:bCs/>
        </w:rPr>
        <w:t>.</w:t>
      </w:r>
      <w:r>
        <w:rPr>
          <w:rFonts w:eastAsia="新宋体"/>
          <w:bCs/>
        </w:rPr>
        <w:t xml:space="preserve"> 据统计，2025年清明假期4月4日至6日，蟠龙天地、和睦村等旅游景区共接待游客</w:t>
      </w:r>
      <w:r>
        <w:rPr>
          <w:rFonts w:eastAsia="新宋体"/>
          <w:bCs/>
          <w:position w:val="-6"/>
        </w:rPr>
        <w:object>
          <v:shape id="Object 226" o:spid="_x0000_i1078" type="#_x0000_t75" style="width:28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06" o:title=""/>
            <v:path o:extrusionok="f"/>
            <o:lock v:ext="edit" aspectratio="t"/>
          </v:shape>
          <o:OLEObject Type="Embed" ProgID="Equation.KSEE3" ShapeID="Object 226" DrawAspect="Content" ObjectID="_1234567940" r:id="rId107"/>
        </w:object>
      </w:r>
      <w:r>
        <w:rPr>
          <w:rFonts w:eastAsia="新宋体"/>
          <w:bCs/>
        </w:rPr>
        <w:t>万人次</w:t>
      </w:r>
      <w:r>
        <w:rPr>
          <w:rFonts w:eastAsia="新宋体"/>
          <w:szCs w:val="21"/>
        </w:rPr>
        <w:t>．</w:t>
      </w:r>
      <w:r>
        <w:rPr>
          <w:rFonts w:eastAsia="新宋体"/>
          <w:bCs/>
          <w:position w:val="-6"/>
        </w:rPr>
        <w:object>
          <v:shape id="Object 228" o:spid="_x0000_i1079" type="#_x0000_t75" style="width:28.01pt;height:13.01pt;mso-position-horizontal-relative:page;mso-position-vertical-relative:page;mso-wrap-style:square" o:ole="" o:preferrelative="t" filled="f" stroked="f">
            <v:stroke linestyle="single"/>
            <v:imagedata r:id="rId106" o:title=""/>
            <v:path o:extrusionok="f"/>
            <o:lock v:ext="edit" aspectratio="t"/>
          </v:shape>
          <o:OLEObject Type="Embed" ProgID="Equation.KSEE3" ShapeID="Object 228" DrawAspect="Content" ObjectID="_1234567941" r:id="rId108"/>
        </w:object>
      </w:r>
      <w:r>
        <w:rPr>
          <w:rFonts w:eastAsia="新宋体"/>
          <w:bCs/>
        </w:rPr>
        <w:t>万人次用科学</w:t>
      </w:r>
      <w:r>
        <w:rPr>
          <w:rFonts w:eastAsia="新宋体" w:hint="eastAsia"/>
          <w:bCs/>
        </w:rPr>
        <w:t>记</w:t>
      </w:r>
      <w:r>
        <w:rPr>
          <w:rFonts w:eastAsia="新宋体"/>
          <w:bCs/>
        </w:rPr>
        <w:t>数法表示为</w:t>
      </w:r>
      <w:r>
        <w:rPr>
          <w:rFonts w:eastAsia="新宋体"/>
          <w:szCs w:val="21"/>
          <w:u w:val="single"/>
        </w:rPr>
        <w:t xml:space="preserve">   ▲   </w:t>
      </w:r>
      <w:r>
        <w:rPr>
          <w:rFonts w:eastAsia="新宋体"/>
          <w:szCs w:val="21"/>
        </w:rPr>
        <w:t>人次．</w:t>
      </w:r>
      <w:r>
        <w:rPr>
          <w:rFonts w:eastAsia="新宋体"/>
          <w:bCs/>
        </w:rPr>
        <w:t xml:space="preserve">        </w:t>
      </w:r>
    </w:p>
    <w:p>
      <w:pPr>
        <w:spacing w:line="308" w:lineRule="auto"/>
        <w:ind w:left="420" w:hanging="420" w:hangingChars="200"/>
        <w:rPr>
          <w:rFonts w:eastAsia="新宋体"/>
        </w:rPr>
      </w:pPr>
      <w:r>
        <w:rPr>
          <w:rFonts w:eastAsia="新宋体"/>
          <w:bCs/>
        </w:rPr>
        <w:t>13</w:t>
      </w:r>
      <w:r>
        <w:rPr>
          <w:rFonts w:eastAsia="新宋体"/>
          <w:b/>
        </w:rPr>
        <w:t>．</w:t>
      </w:r>
      <w:r>
        <w:rPr>
          <w:rFonts w:eastAsia="新宋体"/>
          <w:bCs/>
        </w:rPr>
        <w:t>某工厂今年三月份的产值是</w:t>
      </w:r>
      <w:r>
        <w:rPr>
          <w:rFonts w:eastAsia="新宋体"/>
          <w:bCs/>
          <w:position w:val="-6"/>
        </w:rPr>
        <w:object>
          <v:shape id="Object 86" o:spid="_x0000_i1080" type="#_x0000_t75" style="width:13.96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09" o:title=""/>
            <v:path o:extrusionok="f"/>
            <o:lock v:ext="edit" aspectratio="t"/>
          </v:shape>
          <o:OLEObject Type="Embed" ProgID="Equation.KSEE3" ShapeID="Object 86" DrawAspect="Content" ObjectID="_1234567942" r:id="rId110"/>
        </w:object>
      </w:r>
      <w:r>
        <w:rPr>
          <w:rFonts w:eastAsia="新宋体"/>
          <w:bCs/>
        </w:rPr>
        <w:t>万元，调整生产线后，计划五月份的产值要达到</w:t>
      </w:r>
      <w:r>
        <w:rPr>
          <w:rFonts w:eastAsia="新宋体"/>
          <w:bCs/>
          <w:position w:val="-6"/>
        </w:rPr>
        <w:object>
          <v:shape id="Object 87" o:spid="_x0000_i1081" type="#_x0000_t75" style="width:19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11" o:title=""/>
            <v:path o:extrusionok="f"/>
            <o:lock v:ext="edit" aspectratio="t"/>
          </v:shape>
          <o:OLEObject Type="Embed" ProgID="Equation.KSEE3" ShapeID="Object 87" DrawAspect="Content" ObjectID="_1234567943" r:id="rId112"/>
        </w:object>
      </w:r>
      <w:r>
        <w:rPr>
          <w:rFonts w:eastAsia="新宋体"/>
          <w:bCs/>
        </w:rPr>
        <w:t>万元</w:t>
      </w:r>
      <w:r>
        <w:rPr>
          <w:rFonts w:eastAsia="新宋体"/>
          <w:szCs w:val="21"/>
        </w:rPr>
        <w:t>．如果每月产值的增长率相同，设这个增长率为</w:t>
      </w:r>
      <w:r>
        <w:rPr>
          <w:rFonts w:eastAsia="新宋体"/>
          <w:position w:val="-6"/>
          <w:szCs w:val="21"/>
        </w:rPr>
        <w:object>
          <v:shape id="Object 232" o:spid="_x0000_i1082" type="#_x0000_t75" style="width:9.01pt;height:10.02pt;mso-position-horizontal-relative:page;mso-position-vertical-relative:page;mso-wrap-style:square" o:ole="" o:preferrelative="t" filled="f" stroked="f">
            <v:stroke linestyle="single"/>
            <v:imagedata r:id="rId113" o:title=""/>
            <v:path o:extrusionok="f"/>
            <o:lock v:ext="edit" aspectratio="t"/>
          </v:shape>
          <o:OLEObject Type="Embed" ProgID="Equation.KSEE3" ShapeID="Object 232" DrawAspect="Content" ObjectID="_1234567944" r:id="rId114"/>
        </w:object>
      </w:r>
      <w:r>
        <w:rPr>
          <w:rFonts w:eastAsia="新宋体"/>
          <w:szCs w:val="21"/>
        </w:rPr>
        <w:t>，那么依题意可列方程为</w:t>
      </w:r>
      <w:r>
        <w:rPr>
          <w:rFonts w:eastAsia="新宋体"/>
          <w:szCs w:val="21"/>
          <w:u w:val="single"/>
        </w:rPr>
        <w:t xml:space="preserve">   ▲   </w:t>
      </w:r>
      <w:r>
        <w:rPr>
          <w:rFonts w:eastAsia="新宋体"/>
          <w:szCs w:val="21"/>
        </w:rPr>
        <w:t>．</w:t>
      </w:r>
    </w:p>
    <w:p>
      <w:pPr>
        <w:spacing w:line="308" w:lineRule="auto"/>
        <w:ind w:left="481" w:hanging="481" w:hangingChars="229"/>
        <w:jc w:val="left"/>
        <w:rPr>
          <w:rFonts w:eastAsia="新宋体"/>
          <w:szCs w:val="21"/>
        </w:rPr>
      </w:pPr>
      <w:r>
        <w:rPr>
          <w:rFonts w:eastAsia="新宋体"/>
          <w:bCs/>
          <w:szCs w:val="21"/>
        </w:rPr>
        <w:t>14</w:t>
      </w:r>
      <w:r>
        <w:rPr>
          <w:rFonts w:eastAsia="新宋体"/>
          <w:b/>
          <w:szCs w:val="21"/>
        </w:rPr>
        <w:t>.</w:t>
      </w:r>
      <w:r>
        <w:rPr>
          <w:rFonts w:eastAsia="新宋体"/>
          <w:szCs w:val="21"/>
        </w:rPr>
        <w:t xml:space="preserve"> 某学校对学生课余时间经常参加的四种球类运动情况做了调查，并将调查</w:t>
      </w:r>
      <w:r>
        <w:rPr>
          <w:rFonts w:eastAsia="新宋体" w:hint="eastAsia"/>
          <w:szCs w:val="21"/>
          <w:lang w:eastAsia="zh-CN"/>
        </w:rPr>
        <w:t>（</w:t>
      </w:r>
      <w:r>
        <w:rPr>
          <w:rFonts w:eastAsia="新宋体" w:hint="eastAsia"/>
          <w:szCs w:val="21"/>
          <w:lang w:val="en-US" w:eastAsia="zh-CN"/>
        </w:rPr>
        <w:t>每个学生只能选择一种球类运动</w:t>
      </w:r>
      <w:r>
        <w:rPr>
          <w:rFonts w:eastAsia="新宋体" w:hint="eastAsia"/>
          <w:szCs w:val="21"/>
          <w:lang w:eastAsia="zh-CN"/>
        </w:rPr>
        <w:t>）</w:t>
      </w:r>
      <w:r>
        <w:rPr>
          <w:rFonts w:eastAsia="新宋体" w:hint="eastAsia"/>
          <w:szCs w:val="21"/>
          <w:lang w:val="en-US" w:eastAsia="zh-CN"/>
        </w:rPr>
        <w:t>的</w:t>
      </w:r>
      <w:r>
        <w:rPr>
          <w:rFonts w:eastAsia="新宋体"/>
          <w:szCs w:val="21"/>
        </w:rPr>
        <w:t>数据整理后绘制成如图所示的不完整的扇形统计图．</w:t>
      </w:r>
      <w:r>
        <w:rPr>
          <w:rFonts w:eastAsia="新宋体" w:hint="eastAsia"/>
          <w:szCs w:val="21"/>
        </w:rPr>
        <w:t>如果</w:t>
      </w:r>
      <w:r>
        <w:rPr>
          <w:rFonts w:eastAsia="新宋体"/>
          <w:szCs w:val="21"/>
        </w:rPr>
        <w:t>参加篮球运动的人数为</w:t>
      </w:r>
      <w:r>
        <w:rPr>
          <w:rFonts w:eastAsia="新宋体"/>
          <w:position w:val="-6"/>
          <w:szCs w:val="21"/>
        </w:rPr>
        <w:object>
          <v:shape id="Object 88" o:spid="_x0000_i1083" type="#_x0000_t75" style="width:13.96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15" o:title=""/>
            <v:path o:extrusionok="f"/>
            <o:lock v:ext="edit" aspectratio="t"/>
          </v:shape>
          <o:OLEObject Type="Embed" ProgID="Equation.KSEE3" ShapeID="Object 88" DrawAspect="Content" ObjectID="_1234567945" r:id="rId116"/>
        </w:object>
      </w:r>
      <w:r>
        <w:rPr>
          <w:rFonts w:eastAsia="新宋体"/>
          <w:szCs w:val="21"/>
        </w:rPr>
        <w:t>人，</w:t>
      </w:r>
      <w:r>
        <w:rPr>
          <w:rFonts w:eastAsia="新宋体" w:hint="eastAsia"/>
          <w:szCs w:val="21"/>
        </w:rPr>
        <w:t>那么</w:t>
      </w:r>
      <w:r>
        <w:rPr>
          <w:rFonts w:eastAsia="新宋体"/>
          <w:szCs w:val="21"/>
        </w:rPr>
        <w:t>该校参加各种球类运动的学生共有</w:t>
      </w:r>
      <w:r>
        <w:rPr>
          <w:rFonts w:eastAsia="新宋体"/>
          <w:szCs w:val="21"/>
          <w:u w:val="single"/>
        </w:rPr>
        <w:t xml:space="preserve">   ▲   </w:t>
      </w:r>
      <w:r>
        <w:rPr>
          <w:rFonts w:eastAsia="新宋体"/>
          <w:szCs w:val="21"/>
        </w:rPr>
        <w:t>人．</w:t>
      </w:r>
    </w:p>
    <w:p>
      <w:pPr>
        <w:spacing w:line="308" w:lineRule="auto"/>
        <w:ind w:left="481" w:hanging="481" w:hangingChars="229"/>
        <w:jc w:val="left"/>
        <w:rPr>
          <w:rFonts w:eastAsia="新宋体"/>
        </w:rPr>
      </w:pPr>
      <w:r>
        <w:rPr>
          <w:rFonts w:eastAsia="新宋体"/>
        </w:rPr>
        <w:t>15</w:t>
      </w:r>
      <w:r>
        <w:rPr>
          <w:rFonts w:eastAsia="新宋体"/>
          <w:b/>
          <w:bCs/>
        </w:rPr>
        <w:t>．</w:t>
      </w:r>
      <w:r>
        <w:rPr>
          <w:rFonts w:eastAsia="新宋体"/>
          <w:szCs w:val="21"/>
        </w:rPr>
        <w:t>如图，在</w:t>
      </w:r>
      <w:r>
        <w:rPr>
          <w:rFonts w:ascii="宋体" w:hAnsi="宋体" w:hint="eastAsia"/>
          <w:szCs w:val="21"/>
        </w:rPr>
        <w:t>△</w:t>
      </w:r>
      <w:r>
        <w:rPr>
          <w:rFonts w:eastAsia="新宋体"/>
          <w:position w:val="-6"/>
          <w:szCs w:val="21"/>
        </w:rPr>
        <w:object>
          <v:shape id="Object 101" o:spid="_x0000_i1084" type="#_x0000_t75" style="width:26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17" o:title=""/>
            <v:path o:extrusionok="f"/>
            <o:lock v:ext="edit" aspectratio="t"/>
          </v:shape>
          <o:OLEObject Type="Embed" ProgID="Equation.KSEE3" ShapeID="Object 101" DrawAspect="Content" ObjectID="_1234567946" r:id="rId118"/>
        </w:object>
      </w:r>
      <w:r>
        <w:rPr>
          <w:rFonts w:eastAsia="新宋体"/>
          <w:iCs/>
          <w:szCs w:val="21"/>
        </w:rPr>
        <w:t>中，</w:t>
      </w:r>
      <w:r>
        <w:rPr>
          <w:rFonts w:eastAsia="新宋体"/>
          <w:szCs w:val="21"/>
        </w:rPr>
        <w:t>点</w:t>
      </w:r>
      <w:r>
        <w:rPr>
          <w:rFonts w:eastAsia="新宋体"/>
          <w:position w:val="-4"/>
          <w:szCs w:val="21"/>
        </w:rPr>
        <w:object>
          <v:shape id="Object 102" o:spid="_x0000_i1085" type="#_x0000_t75" style="width:12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119" o:title=""/>
            <v:path o:extrusionok="f"/>
            <o:lock v:ext="edit" aspectratio="t"/>
          </v:shape>
          <o:OLEObject Type="Embed" ProgID="Equation.KSEE3" ShapeID="Object 102" DrawAspect="Content" ObjectID="_1234567947" r:id="rId120"/>
        </w:object>
      </w:r>
      <w:r>
        <w:rPr>
          <w:rFonts w:eastAsia="新宋体"/>
          <w:iCs/>
          <w:szCs w:val="21"/>
        </w:rPr>
        <w:t>在边</w:t>
      </w:r>
      <w:r>
        <w:rPr>
          <w:rFonts w:eastAsia="新宋体"/>
          <w:iCs/>
          <w:position w:val="-6"/>
          <w:szCs w:val="21"/>
        </w:rPr>
        <w:object>
          <v:shape id="Object 103" o:spid="_x0000_i1086" type="#_x0000_t75" style="width:19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21" o:title=""/>
            <v:path o:extrusionok="f"/>
            <o:lock v:ext="edit" aspectratio="t"/>
          </v:shape>
          <o:OLEObject Type="Embed" ProgID="Equation.KSEE3" ShapeID="Object 103" DrawAspect="Content" ObjectID="_1234567948" r:id="rId122"/>
        </w:object>
      </w:r>
      <w:r>
        <w:rPr>
          <w:rFonts w:eastAsia="新宋体"/>
          <w:iCs/>
          <w:szCs w:val="21"/>
        </w:rPr>
        <w:t>上</w:t>
      </w:r>
      <w:r>
        <w:rPr>
          <w:rFonts w:eastAsia="新宋体"/>
          <w:szCs w:val="21"/>
        </w:rPr>
        <w:t>，且</w:t>
      </w:r>
      <w:r>
        <w:rPr>
          <w:rFonts w:eastAsia="新宋体"/>
          <w:position w:val="-6"/>
          <w:szCs w:val="21"/>
        </w:rPr>
        <w:object>
          <v:shape id="Object 104" o:spid="_x0000_i1087" type="#_x0000_t75" style="width:5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23" o:title=""/>
            <v:path o:extrusionok="f"/>
            <o:lock v:ext="edit" aspectratio="t"/>
          </v:shape>
          <o:OLEObject Type="Embed" ProgID="Equation.KSEE3" ShapeID="Object 104" DrawAspect="Content" ObjectID="_1234567949" r:id="rId124"/>
        </w:object>
      </w:r>
      <w:r>
        <w:rPr>
          <w:rFonts w:eastAsia="新宋体"/>
          <w:szCs w:val="21"/>
        </w:rPr>
        <w:t>．</w:t>
      </w:r>
      <w:r>
        <w:rPr>
          <w:rFonts w:eastAsia="新宋体"/>
          <w:iCs/>
          <w:szCs w:val="21"/>
        </w:rPr>
        <w:t>如果</w:t>
      </w:r>
      <w:r>
        <w:rPr>
          <w:rFonts w:eastAsia="新宋体"/>
          <w:position w:val="-6"/>
          <w:szCs w:val="21"/>
        </w:rPr>
        <w:object>
          <v:shape id="Object 250" o:spid="_x0000_i1088" type="#_x0000_t75" style="width:37.99pt;height:18.02pt;mso-position-horizontal-relative:page;mso-position-vertical-relative:page;mso-wrap-style:square" o:ole="" o:preferrelative="t" filled="f" stroked="f">
            <v:stroke linestyle="single"/>
            <v:imagedata r:id="rId125" o:title=""/>
            <v:path o:extrusionok="f"/>
            <o:lock v:ext="edit" aspectratio="t"/>
          </v:shape>
          <o:OLEObject Type="Embed" ProgID="Equation.3" ShapeID="Object 250" DrawAspect="Content" ObjectID="_1234567950" r:id="rId126"/>
        </w:object>
      </w:r>
      <w:r>
        <w:rPr>
          <w:rFonts w:eastAsia="新宋体"/>
          <w:szCs w:val="21"/>
        </w:rPr>
        <w:t>，</w:t>
      </w:r>
      <w:r>
        <w:rPr>
          <w:rFonts w:eastAsia="新宋体"/>
          <w:position w:val="-6"/>
          <w:szCs w:val="21"/>
        </w:rPr>
        <w:object>
          <v:shape id="Object 251" o:spid="_x0000_i1089" type="#_x0000_t75" style="width:39.08pt;height:18.02pt;mso-position-horizontal-relative:page;mso-position-vertical-relative:page;mso-wrap-style:square" o:ole="" o:preferrelative="t" filled="f" stroked="f">
            <v:stroke linestyle="single"/>
            <v:imagedata r:id="rId127" o:title=""/>
            <v:path o:extrusionok="f"/>
            <o:lock v:ext="edit" aspectratio="t"/>
          </v:shape>
          <o:OLEObject Type="Embed" ProgID="Equation.3" ShapeID="Object 251" DrawAspect="Content" ObjectID="_1234567951" r:id="rId128"/>
        </w:object>
      </w:r>
      <w:r>
        <w:rPr>
          <w:rFonts w:eastAsia="新宋体"/>
          <w:szCs w:val="21"/>
        </w:rPr>
        <w:t>，那么</w:t>
      </w:r>
      <w:r>
        <w:rPr>
          <w:rFonts w:eastAsia="新宋体"/>
          <w:position w:val="-4"/>
          <w:szCs w:val="21"/>
        </w:rPr>
        <w:object>
          <v:shape id="Object 252" o:spid="_x0000_i1090" type="#_x0000_t75" style="width:20.64pt;height:16.95pt;mso-position-horizontal-relative:page;mso-position-vertical-relative:page;mso-wrap-style:square" o:ole="" o:preferrelative="t" filled="f" stroked="f">
            <v:fill o:detectmouseclick="t"/>
            <v:stroke linestyle="single"/>
            <v:imagedata r:id="rId129" o:title=""/>
            <v:path o:extrusionok="f"/>
            <o:lock v:ext="edit" aspectratio="t"/>
          </v:shape>
          <o:OLEObject Type="Embed" ProgID="Equation.3" ShapeID="Object 252" DrawAspect="Content" ObjectID="_1234567952" r:id="rId130"/>
        </w:object>
      </w:r>
      <w:r>
        <w:rPr>
          <w:rFonts w:eastAsia="新宋体"/>
          <w:szCs w:val="21"/>
        </w:rPr>
        <w:t>关于</w:t>
      </w:r>
      <w:r>
        <w:rPr>
          <w:rFonts w:eastAsia="新宋体"/>
          <w:position w:val="-6"/>
          <w:szCs w:val="21"/>
        </w:rPr>
        <w:object>
          <v:shape id="Object 253" o:spid="_x0000_i1091" type="#_x0000_t75" style="width:10.02pt;height:17.99pt;mso-position-horizontal-relative:page;mso-position-vertical-relative:page;mso-wrap-style:square" o:ole="" o:preferrelative="t" filled="f" stroked="f">
            <v:stroke linestyle="single"/>
            <v:imagedata r:id="rId131" o:title=""/>
            <v:path o:extrusionok="f"/>
            <o:lock v:ext="edit" aspectratio="t"/>
          </v:shape>
          <o:OLEObject Type="Embed" ProgID="Equation.3" ShapeID="Object 253" DrawAspect="Content" ObjectID="_1234567953" r:id="rId132"/>
        </w:object>
      </w:r>
      <w:r>
        <w:rPr>
          <w:rFonts w:eastAsia="新宋体"/>
          <w:szCs w:val="21"/>
        </w:rPr>
        <w:t>、</w:t>
      </w:r>
      <w:r>
        <w:rPr>
          <w:rFonts w:eastAsia="新宋体"/>
          <w:position w:val="-6"/>
          <w:szCs w:val="21"/>
        </w:rPr>
        <w:object>
          <v:shape id="Object 65" o:spid="_x0000_i1092" type="#_x0000_t75" style="width:10.92pt;height:18.03pt;mso-position-horizontal-relative:page;mso-position-vertical-relative:page;mso-wrap-style:square" o:ole="" o:preferrelative="t" filled="f" stroked="f">
            <v:stroke linestyle="single"/>
            <v:imagedata r:id="rId133" o:title=""/>
            <v:path o:extrusionok="f"/>
            <o:lock v:ext="edit" aspectratio="t"/>
          </v:shape>
          <o:OLEObject Type="Embed" ProgID="Equation.3" ShapeID="Object 65" DrawAspect="Content" ObjectID="_1234567954" r:id="rId134"/>
        </w:object>
      </w:r>
      <w:r>
        <w:rPr>
          <w:rFonts w:eastAsia="新宋体"/>
          <w:szCs w:val="21"/>
        </w:rPr>
        <w:t>的分解式为</w:t>
      </w:r>
      <w:r>
        <w:rPr>
          <w:rFonts w:eastAsia="新宋体"/>
          <w:szCs w:val="21"/>
          <w:u w:val="single"/>
        </w:rPr>
        <w:t xml:space="preserve">   ▲   </w:t>
      </w:r>
      <w:r>
        <w:rPr>
          <w:rFonts w:eastAsia="新宋体"/>
          <w:kern w:val="0"/>
          <w:szCs w:val="21"/>
          <w:shd w:val="clear" w:color="auto" w:fill="FFFFFF"/>
        </w:rPr>
        <w:t>．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08" w:lineRule="auto"/>
        <w:jc w:val="left"/>
        <w:rPr>
          <w:rFonts w:eastAsia="新宋体"/>
          <w:b/>
        </w:rPr>
      </w:pPr>
      <w:r>
        <w:rPr>
          <w:rFonts w:eastAsia="新宋体"/>
        </w:rPr>
        <w:t>16</w:t>
      </w:r>
      <w:r>
        <w:rPr>
          <w:rFonts w:eastAsia="新宋体"/>
          <w:b/>
          <w:bCs/>
        </w:rPr>
        <w:t>．</w:t>
      </w:r>
      <w:r>
        <w:rPr>
          <w:rFonts w:eastAsia="新宋体"/>
          <w:szCs w:val="21"/>
        </w:rPr>
        <w:t>在同圆中，圆内接正三角形的边长与圆内接正六边形的边长的比值是</w:t>
      </w:r>
      <w:r>
        <w:rPr>
          <w:rFonts w:eastAsia="新宋体"/>
          <w:szCs w:val="21"/>
          <w:u w:val="single"/>
        </w:rPr>
        <w:t xml:space="preserve">   ▲   </w:t>
      </w:r>
      <w:r>
        <w:rPr>
          <w:rFonts w:eastAsia="新宋体"/>
          <w:szCs w:val="21"/>
        </w:rPr>
        <w:t xml:space="preserve">． </w:t>
      </w:r>
    </w:p>
    <w:p>
      <w:pPr>
        <w:spacing w:line="308" w:lineRule="auto"/>
        <w:ind w:left="420" w:hanging="420" w:hangingChars="200"/>
        <w:rPr>
          <w:rFonts w:eastAsia="新宋体"/>
          <w:szCs w:val="21"/>
        </w:rPr>
      </w:pPr>
      <w:r>
        <w:rPr>
          <w:rFonts w:eastAsia="新宋体"/>
        </w:rPr>
        <w:t>17</w:t>
      </w:r>
      <w:r>
        <w:rPr>
          <w:rFonts w:eastAsia="新宋体"/>
          <w:b/>
          <w:bCs/>
        </w:rPr>
        <w:t>．</w:t>
      </w:r>
      <w:r>
        <w:rPr>
          <w:rFonts w:eastAsia="新宋体"/>
          <w:bCs/>
          <w:szCs w:val="21"/>
        </w:rPr>
        <w:t>如图，在矩形</w:t>
      </w:r>
      <w:r>
        <w:rPr>
          <w:rFonts w:eastAsia="新宋体"/>
          <w:bCs/>
          <w:position w:val="-6"/>
          <w:szCs w:val="21"/>
        </w:rPr>
        <w:object>
          <v:shape id="Object 105" o:spid="_x0000_i1093" type="#_x0000_t75" style="width:33.98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35" o:title=""/>
            <v:path o:extrusionok="f"/>
            <o:lock v:ext="edit" aspectratio="t"/>
          </v:shape>
          <o:OLEObject Type="Embed" ProgID="Equation.KSEE3" ShapeID="Object 105" DrawAspect="Content" ObjectID="_1234567955" r:id="rId136"/>
        </w:object>
      </w:r>
      <w:r>
        <w:rPr>
          <w:rFonts w:eastAsia="新宋体"/>
          <w:bCs/>
          <w:szCs w:val="21"/>
        </w:rPr>
        <w:t>中，</w:t>
      </w:r>
      <w:r>
        <w:rPr>
          <w:rFonts w:eastAsia="新宋体"/>
          <w:bCs/>
          <w:position w:val="-6"/>
          <w:szCs w:val="21"/>
        </w:rPr>
        <w:object>
          <v:shape id="Object 106" o:spid="_x0000_i1094" type="#_x0000_t75" style="width:33.98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37" o:title=""/>
            <v:path o:extrusionok="f"/>
            <o:lock v:ext="edit" aspectratio="t"/>
          </v:shape>
          <o:OLEObject Type="Embed" ProgID="Equation.KSEE3" ShapeID="Object 106" DrawAspect="Content" ObjectID="_1234567956" r:id="rId138"/>
        </w:object>
      </w:r>
      <w:r>
        <w:rPr>
          <w:rFonts w:eastAsia="新宋体"/>
          <w:bCs/>
          <w:szCs w:val="21"/>
        </w:rPr>
        <w:t>，</w:t>
      </w:r>
      <w:r>
        <w:rPr>
          <w:rFonts w:eastAsia="新宋体"/>
          <w:bCs/>
          <w:position w:val="-6"/>
          <w:szCs w:val="21"/>
        </w:rPr>
        <w:object>
          <v:shape id="Object 107" o:spid="_x0000_i1095" type="#_x0000_t75" style="width:35.02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39" o:title=""/>
            <v:path o:extrusionok="f"/>
            <o:lock v:ext="edit" aspectratio="t"/>
          </v:shape>
          <o:OLEObject Type="Embed" ProgID="Equation.KSEE3" ShapeID="Object 107" DrawAspect="Content" ObjectID="_1234567957" r:id="rId140"/>
        </w:object>
      </w:r>
      <w:r>
        <w:rPr>
          <w:rFonts w:eastAsia="新宋体"/>
          <w:bCs/>
          <w:szCs w:val="21"/>
        </w:rPr>
        <w:t>，将矩形</w:t>
      </w:r>
      <w:r>
        <w:rPr>
          <w:rFonts w:eastAsia="新宋体"/>
          <w:bCs/>
          <w:position w:val="-6"/>
          <w:szCs w:val="21"/>
        </w:rPr>
        <w:object>
          <v:shape id="Object 108" o:spid="_x0000_i1096" type="#_x0000_t75" style="width:33.98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41" o:title=""/>
            <v:path o:extrusionok="f"/>
            <o:lock v:ext="edit" aspectratio="t"/>
          </v:shape>
          <o:OLEObject Type="Embed" ProgID="Equation.KSEE3" ShapeID="Object 108" DrawAspect="Content" ObjectID="_1234567958" r:id="rId142"/>
        </w:object>
      </w:r>
      <w:r>
        <w:rPr>
          <w:rFonts w:eastAsia="新宋体"/>
          <w:bCs/>
          <w:szCs w:val="21"/>
        </w:rPr>
        <w:t>绕点</w:t>
      </w:r>
      <w:r>
        <w:rPr>
          <w:rFonts w:eastAsia="新宋体"/>
          <w:bCs/>
          <w:position w:val="-4"/>
          <w:szCs w:val="21"/>
        </w:rPr>
        <w:object>
          <v:shape id="Object 60" o:spid="_x0000_i1097" type="#_x0000_t75" style="width:11.65pt;height:12.05pt;mso-position-horizontal-relative:page;mso-position-vertical-relative:page;mso-wrap-style:square" o:ole="" o:preferrelative="t" filled="f" stroked="f">
            <v:stroke linestyle="single"/>
            <v:imagedata r:id="rId143" o:title=""/>
            <v:path o:extrusionok="f"/>
            <o:lock v:ext="edit" aspectratio="t"/>
          </v:shape>
          <o:OLEObject Type="Embed" ProgID="Equation.DSMT4" ShapeID="Object 60" DrawAspect="Content" ObjectID="_1234567959" r:id="rId144"/>
        </w:object>
      </w:r>
      <w:r>
        <w:rPr>
          <w:rFonts w:eastAsia="新宋体"/>
          <w:bCs/>
          <w:szCs w:val="21"/>
        </w:rPr>
        <w:t>旋转，点</w:t>
      </w:r>
      <w:r>
        <w:rPr>
          <w:rFonts w:eastAsia="新宋体"/>
          <w:bCs/>
          <w:position w:val="-4"/>
          <w:szCs w:val="21"/>
        </w:rPr>
        <w:object>
          <v:shape id="Object 109" o:spid="_x0000_i1098" type="#_x0000_t75" style="width:10.99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145" o:title=""/>
            <v:path o:extrusionok="f"/>
            <o:lock v:ext="edit" aspectratio="t"/>
          </v:shape>
          <o:OLEObject Type="Embed" ProgID="Equation.KSEE3" ShapeID="Object 109" DrawAspect="Content" ObjectID="_1234567960" r:id="rId146"/>
        </w:object>
      </w:r>
      <w:r>
        <w:rPr>
          <w:rFonts w:eastAsia="新宋体"/>
          <w:bCs/>
          <w:i/>
          <w:iCs/>
          <w:szCs w:val="21"/>
        </w:rPr>
        <w:t>、</w:t>
      </w:r>
      <w:r>
        <w:rPr>
          <w:rFonts w:eastAsia="新宋体"/>
          <w:bCs/>
          <w:i/>
          <w:iCs/>
          <w:position w:val="-6"/>
          <w:szCs w:val="21"/>
        </w:rPr>
        <w:object>
          <v:shape id="Object 110" o:spid="_x0000_i1099" type="#_x0000_t75" style="width:12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47" o:title=""/>
            <v:path o:extrusionok="f"/>
            <o:lock v:ext="edit" aspectratio="t"/>
          </v:shape>
          <o:OLEObject Type="Embed" ProgID="Equation.KSEE3" ShapeID="Object 110" DrawAspect="Content" ObjectID="_1234567961" r:id="rId148"/>
        </w:object>
      </w:r>
      <w:r>
        <w:rPr>
          <w:rFonts w:eastAsia="新宋体"/>
          <w:bCs/>
          <w:i/>
          <w:iCs/>
          <w:szCs w:val="21"/>
        </w:rPr>
        <w:t>、</w:t>
      </w:r>
      <w:r>
        <w:rPr>
          <w:rFonts w:eastAsia="新宋体"/>
          <w:bCs/>
          <w:i/>
          <w:iCs/>
          <w:position w:val="-4"/>
          <w:szCs w:val="21"/>
        </w:rPr>
        <w:object>
          <v:shape id="Object 111" o:spid="_x0000_i1100" type="#_x0000_t75" style="width:12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149" o:title=""/>
            <v:path o:extrusionok="f"/>
            <o:lock v:ext="edit" aspectratio="t"/>
          </v:shape>
          <o:OLEObject Type="Embed" ProgID="Equation.KSEE3" ShapeID="Object 111" DrawAspect="Content" ObjectID="_1234567962" r:id="rId150"/>
        </w:object>
      </w:r>
      <w:r>
        <w:rPr>
          <w:rFonts w:eastAsia="新宋体"/>
          <w:bCs/>
          <w:szCs w:val="21"/>
        </w:rPr>
        <w:t>落在点</w:t>
      </w:r>
      <w:r>
        <w:rPr>
          <w:rFonts w:eastAsia="新宋体"/>
          <w:bCs/>
          <w:position w:val="-10"/>
          <w:szCs w:val="21"/>
        </w:rPr>
        <w:object>
          <v:shape id="Object 62" o:spid="_x0000_i1101" type="#_x0000_t75" style="width:13.16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151" o:title=""/>
            <v:path o:extrusionok="f"/>
            <o:lock v:ext="edit" aspectratio="t"/>
          </v:shape>
          <o:OLEObject Type="Embed" ProgID="Equation.KSEE3" ShapeID="Object 62" DrawAspect="Content" ObjectID="_1234567963" r:id="rId152"/>
        </w:object>
      </w:r>
      <w:r>
        <w:rPr>
          <w:rFonts w:eastAsia="新宋体"/>
          <w:bCs/>
          <w:position w:val="-4"/>
          <w:szCs w:val="21"/>
        </w:rPr>
        <w:t>、</w:t>
      </w:r>
      <w:r>
        <w:rPr>
          <w:rFonts w:eastAsia="新宋体"/>
          <w:bCs/>
          <w:position w:val="-10"/>
          <w:szCs w:val="21"/>
        </w:rPr>
        <w:object>
          <v:shape id="Object 248" o:spid="_x0000_i1102" type="#_x0000_t75" style="width:13.16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153" o:title=""/>
            <v:path o:extrusionok="f"/>
            <o:lock v:ext="edit" aspectratio="t"/>
          </v:shape>
          <o:OLEObject Type="Embed" ProgID="Equation.KSEE3" ShapeID="Object 248" DrawAspect="Content" ObjectID="_1234567964" r:id="rId154"/>
        </w:object>
      </w:r>
      <w:r>
        <w:rPr>
          <w:rFonts w:eastAsia="新宋体"/>
          <w:bCs/>
          <w:position w:val="-4"/>
          <w:szCs w:val="21"/>
        </w:rPr>
        <w:t>、</w:t>
      </w:r>
      <w:r>
        <w:rPr>
          <w:rFonts w:eastAsia="新宋体"/>
          <w:bCs/>
          <w:position w:val="-10"/>
          <w:szCs w:val="21"/>
        </w:rPr>
        <w:object>
          <v:shape id="Object 249" o:spid="_x0000_i1103" type="#_x0000_t75" style="width:14.17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155" o:title=""/>
            <v:path o:extrusionok="f"/>
            <o:lock v:ext="edit" aspectratio="t"/>
          </v:shape>
          <o:OLEObject Type="Embed" ProgID="Equation.KSEE3" ShapeID="Object 249" DrawAspect="Content" ObjectID="_1234567965" r:id="rId156"/>
        </w:object>
      </w:r>
      <w:r>
        <w:rPr>
          <w:rFonts w:eastAsia="新宋体"/>
          <w:bCs/>
          <w:szCs w:val="21"/>
        </w:rPr>
        <w:t>处. 如果</w:t>
      </w:r>
      <w:r>
        <w:rPr>
          <w:rFonts w:eastAsia="新宋体"/>
        </w:rPr>
        <w:t>点</w:t>
      </w:r>
      <w:r>
        <w:rPr>
          <w:rFonts w:eastAsia="新宋体"/>
          <w:bCs/>
          <w:position w:val="-10"/>
          <w:szCs w:val="21"/>
        </w:rPr>
        <w:object>
          <v:shape id="Object 62" o:spid="_x0000_i1104" type="#_x0000_t75" style="width:13.16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151" o:title=""/>
            <v:path o:extrusionok="f"/>
            <o:lock v:ext="edit" aspectratio="t"/>
          </v:shape>
          <o:OLEObject Type="Embed" ProgID="Equation.KSEE3" ShapeID="Object 62" DrawAspect="Content" ObjectID="_1234567966" r:id="rId157"/>
        </w:object>
      </w:r>
      <w:r>
        <w:rPr>
          <w:rFonts w:eastAsia="新宋体"/>
        </w:rPr>
        <w:t>落在直线</w:t>
      </w:r>
      <w:r>
        <w:rPr>
          <w:rFonts w:eastAsia="新宋体"/>
          <w:bCs/>
          <w:position w:val="-6"/>
          <w:szCs w:val="21"/>
        </w:rPr>
        <w:object>
          <v:shape id="Object 112" o:spid="_x0000_i1105" type="#_x0000_t75" style="width:19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58" o:title=""/>
            <v:path o:extrusionok="f"/>
            <o:lock v:ext="edit" aspectratio="t"/>
          </v:shape>
          <o:OLEObject Type="Embed" ProgID="Equation.KSEE3" ShapeID="Object 112" DrawAspect="Content" ObjectID="_1234567967" r:id="rId159"/>
        </w:object>
      </w:r>
      <w:r>
        <w:rPr>
          <w:rFonts w:eastAsia="新宋体"/>
          <w:bCs/>
          <w:szCs w:val="21"/>
        </w:rPr>
        <w:t>上，那么</w:t>
      </w:r>
      <w:r>
        <w:rPr>
          <w:rFonts w:eastAsia="新宋体"/>
          <w:bCs/>
          <w:position w:val="-10"/>
          <w:szCs w:val="21"/>
        </w:rPr>
        <w:object>
          <v:shape id="Object 64" o:spid="_x0000_i1106" type="#_x0000_t75" style="width:18.81pt;height:15.27pt;mso-position-horizontal-relative:page;mso-position-vertical-relative:page;mso-wrap-style:square" o:ole="" o:preferrelative="t" filled="f" stroked="f">
            <v:stroke linestyle="single"/>
            <v:imagedata r:id="rId160" o:title=""/>
            <v:path o:extrusionok="f"/>
            <o:lock v:ext="edit" aspectratio="t"/>
          </v:shape>
          <o:OLEObject Type="Embed" ProgID="Equation.KSEE3" ShapeID="Object 64" DrawAspect="Content" ObjectID="_1234567968" r:id="rId161"/>
        </w:object>
      </w:r>
      <w:r>
        <w:rPr>
          <w:rFonts w:eastAsia="新宋体"/>
          <w:bCs/>
          <w:szCs w:val="21"/>
        </w:rPr>
        <w:t>=</w:t>
      </w:r>
      <w:r>
        <w:rPr>
          <w:rFonts w:eastAsia="新宋体"/>
          <w:szCs w:val="21"/>
          <w:u w:val="single"/>
        </w:rPr>
        <w:t xml:space="preserve">   ▲   </w:t>
      </w:r>
      <w:r>
        <w:rPr>
          <w:rFonts w:eastAsia="新宋体"/>
          <w:szCs w:val="21"/>
        </w:rPr>
        <w:t>．</w:t>
      </w:r>
    </w:p>
    <w:p>
      <w:pPr>
        <w:tabs>
          <w:tab w:val="left" w:pos="6270"/>
        </w:tabs>
        <w:spacing w:line="308" w:lineRule="auto"/>
        <w:ind w:left="420" w:hanging="420" w:hangingChars="200"/>
        <w:jc w:val="left"/>
        <w:rPr>
          <w:rFonts w:eastAsia="新宋体"/>
          <w:bCs/>
          <w:position w:val="-4"/>
          <w:szCs w:val="21"/>
        </w:rPr>
      </w:pPr>
      <w:r>
        <w:rPr>
          <w:rFonts w:eastAsia="新宋体"/>
          <w:szCs w:val="21"/>
        </w:rPr>
        <w:t>18</w:t>
      </w:r>
      <w:r>
        <w:rPr>
          <w:rFonts w:eastAsia="新宋体"/>
          <w:b/>
          <w:bCs/>
          <w:szCs w:val="21"/>
        </w:rPr>
        <w:t xml:space="preserve">.  </w:t>
      </w:r>
      <w:r>
        <w:rPr>
          <w:rFonts w:eastAsia="新宋体"/>
          <w:bCs/>
          <w:szCs w:val="21"/>
        </w:rPr>
        <w:t>在平面直角坐标系</w:t>
      </w:r>
      <w:r>
        <w:rPr>
          <w:rFonts w:eastAsia="新宋体"/>
          <w:bCs/>
          <w:position w:val="-10"/>
          <w:szCs w:val="21"/>
        </w:rPr>
        <w:object>
          <v:shape id="Object 80" o:spid="_x0000_i1107" type="#_x0000_t75" style="width:21pt;height:15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62" o:title=""/>
            <v:path o:extrusionok="f"/>
            <o:lock v:ext="edit" aspectratio="t"/>
          </v:shape>
          <o:OLEObject Type="Embed" ProgID="Equation.KSEE3" ShapeID="Object 80" DrawAspect="Content" ObjectID="_1234567969" r:id="rId163"/>
        </w:object>
      </w:r>
      <w:r>
        <w:rPr>
          <w:rFonts w:eastAsia="新宋体"/>
          <w:bCs/>
          <w:szCs w:val="21"/>
        </w:rPr>
        <w:t>中，已知抛物线</w:t>
      </w:r>
      <w:r>
        <w:rPr>
          <w:rFonts w:eastAsia="新宋体"/>
          <w:bCs/>
          <w:position w:val="-10"/>
          <w:szCs w:val="21"/>
        </w:rPr>
        <w:object>
          <v:shape id="Object 119" o:spid="_x0000_i1108" type="#_x0000_t75" style="width:67.02pt;height:17.99pt;mso-position-horizontal-relative:page;mso-position-vertical-relative:page;mso-wrap-style:square" o:ole="" o:preferrelative="t" filled="f" stroked="f">
            <v:fill o:detectmouseclick="t"/>
            <v:stroke linestyle="single"/>
            <v:imagedata r:id="rId164" o:title=""/>
            <v:path o:extrusionok="f"/>
            <o:lock v:ext="edit" aspectratio="t"/>
          </v:shape>
          <o:OLEObject Type="Embed" ProgID="Equation.KSEE3" ShapeID="Object 119" DrawAspect="Content" ObjectID="_1234567970" r:id="rId165"/>
        </w:object>
      </w:r>
      <w:r>
        <w:rPr>
          <w:rFonts w:eastAsia="新宋体"/>
          <w:bCs/>
          <w:position w:val="-10"/>
          <w:szCs w:val="21"/>
        </w:rPr>
        <w:object>
          <v:shape id="Object 118" o:spid="_x0000_i1109" type="#_x0000_t75" style="width:31.01pt;height:14.99pt;mso-position-horizontal-relative:page;mso-position-vertical-relative:page;mso-wrap-style:square" o:ole="" o:preferrelative="t" filled="f" stroked="f">
            <v:fill o:detectmouseclick="t"/>
            <v:stroke linestyle="single"/>
            <v:imagedata r:id="rId166" o:title=""/>
            <v:path o:extrusionok="f"/>
            <o:lock v:ext="edit" aspectratio="t"/>
          </v:shape>
          <o:OLEObject Type="Embed" ProgID="Equation.KSEE3" ShapeID="Object 118" DrawAspect="Content" ObjectID="_1234567971" r:id="rId167"/>
        </w:object>
      </w:r>
      <w:r>
        <w:rPr>
          <w:rFonts w:eastAsia="新宋体"/>
          <w:bCs/>
          <w:szCs w:val="21"/>
        </w:rPr>
        <w:t>及点</w:t>
      </w:r>
      <w:r>
        <w:rPr>
          <w:rFonts w:eastAsia="新宋体"/>
          <w:bCs/>
          <w:position w:val="-10"/>
          <w:szCs w:val="21"/>
        </w:rPr>
        <w:object>
          <v:shape id="Object 83" o:spid="_x0000_i1110" type="#_x0000_t75" style="width:30.01pt;height:15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68" o:title=""/>
            <v:path o:extrusionok="f"/>
            <o:lock v:ext="edit" aspectratio="t"/>
          </v:shape>
          <o:OLEObject Type="Embed" ProgID="Equation.KSEE3" ShapeID="Object 83" DrawAspect="Content" ObjectID="_1234567972" r:id="rId169"/>
        </w:object>
      </w:r>
      <w:r>
        <w:rPr>
          <w:rFonts w:eastAsia="新宋体"/>
          <w:bCs/>
          <w:position w:val="-4"/>
          <w:szCs w:val="21"/>
        </w:rPr>
        <w:t>、</w:t>
      </w:r>
      <w:r>
        <w:rPr>
          <w:rFonts w:eastAsia="新宋体"/>
          <w:bCs/>
          <w:position w:val="-10"/>
          <w:szCs w:val="21"/>
        </w:rPr>
        <w:object>
          <v:shape id="Object 114" o:spid="_x0000_i1111" type="#_x0000_t75" style="width:51pt;height:14.99pt;mso-position-horizontal-relative:page;mso-position-vertical-relative:page;mso-wrap-style:square" o:ole="" o:preferrelative="t" filled="f" stroked="f">
            <v:fill o:detectmouseclick="t"/>
            <v:stroke linestyle="single"/>
            <v:imagedata r:id="rId170" o:title=""/>
            <v:path o:extrusionok="f"/>
            <o:lock v:ext="edit" aspectratio="t"/>
          </v:shape>
          <o:OLEObject Type="Embed" ProgID="Equation.KSEE3" ShapeID="Object 114" DrawAspect="Content" ObjectID="_1234567973" r:id="rId171"/>
        </w:object>
      </w:r>
      <w:r>
        <w:rPr>
          <w:rFonts w:eastAsia="新宋体"/>
          <w:szCs w:val="21"/>
        </w:rPr>
        <w:t>．</w:t>
      </w:r>
    </w:p>
    <w:p>
      <w:pPr>
        <w:tabs>
          <w:tab w:val="left" w:pos="6270"/>
        </w:tabs>
        <w:spacing w:line="308" w:lineRule="auto"/>
        <w:ind w:left="420" w:hanging="420" w:hangingChars="200"/>
        <w:jc w:val="left"/>
        <w:rPr>
          <w:rFonts w:eastAsia="新宋体"/>
          <w:bCs/>
          <w:position w:val="-4"/>
          <w:szCs w:val="21"/>
        </w:rPr>
      </w:pPr>
      <w:r>
        <w:rPr>
          <w:rFonts w:eastAsia="新宋体"/>
          <w:b/>
          <w:bCs/>
          <w:szCs w:val="21"/>
        </w:rPr>
        <w:t xml:space="preserve">    </w:t>
      </w:r>
      <w:r>
        <w:rPr>
          <w:rFonts w:eastAsia="新宋体"/>
          <w:bCs/>
          <w:szCs w:val="21"/>
        </w:rPr>
        <w:t>如果线段</w:t>
      </w:r>
      <w:r>
        <w:rPr>
          <w:rFonts w:eastAsia="新宋体"/>
          <w:bCs/>
          <w:i/>
          <w:iCs/>
          <w:szCs w:val="21"/>
        </w:rPr>
        <w:t>AB</w:t>
      </w:r>
      <w:r>
        <w:rPr>
          <w:rFonts w:eastAsia="新宋体"/>
          <w:bCs/>
          <w:szCs w:val="21"/>
        </w:rPr>
        <w:t>与抛物线有交点，那么</w:t>
      </w:r>
      <w:r>
        <w:rPr>
          <w:rFonts w:eastAsia="新宋体"/>
          <w:bCs/>
          <w:position w:val="-6"/>
          <w:szCs w:val="21"/>
        </w:rPr>
        <w:object>
          <v:shape id="Object 115" o:spid="_x0000_i1112" type="#_x0000_t75" style="width:6.97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172" o:title=""/>
            <v:path o:extrusionok="f"/>
            <o:lock v:ext="edit" aspectratio="t"/>
          </v:shape>
          <o:OLEObject Type="Embed" ProgID="Equation.KSEE3" ShapeID="Object 115" DrawAspect="Content" ObjectID="_1234567974" r:id="rId173"/>
        </w:object>
      </w:r>
      <w:r>
        <w:rPr>
          <w:rFonts w:eastAsia="新宋体"/>
          <w:bCs/>
          <w:szCs w:val="21"/>
        </w:rPr>
        <w:t>的取值范围是</w:t>
      </w:r>
      <w:r>
        <w:rPr>
          <w:rFonts w:eastAsia="新宋体"/>
          <w:szCs w:val="21"/>
          <w:u w:val="single"/>
        </w:rPr>
        <w:t xml:space="preserve">   ▲   </w:t>
      </w:r>
      <w:r>
        <w:rPr>
          <w:rFonts w:eastAsia="新宋体"/>
          <w:szCs w:val="21"/>
        </w:rPr>
        <w:t>．</w:t>
      </w:r>
      <w:r>
        <w:rPr>
          <w:rFonts w:eastAsia="新宋体"/>
          <w:bCs/>
          <w:position w:val="-4"/>
          <w:szCs w:val="21"/>
        </w:rPr>
        <w:t xml:space="preserve"> </w:t>
      </w:r>
    </w:p>
    <w:p>
      <w:pPr>
        <w:spacing w:line="308" w:lineRule="auto"/>
        <w:rPr>
          <w:rFonts w:eastAsia="新宋体"/>
        </w:rPr>
      </w:pPr>
      <w:r>
        <w:rPr>
          <w:rFonts w:eastAsia="新宋体"/>
        </w:rPr>
        <w:pict>
          <v:group id="组合 102" o:spid="_x0000_s1113" style="width:344.85pt;height:104.8pt;margin-top:5.9pt;margin-left:38.65pt;position:absolute;z-index:251661312" coordorigin="4692,27059" coordsize="6685,1972">
            <o:lock v:ext="edit" aspectratio="f"/>
            <v:shape id="Text Box 523" o:spid="_x0000_s1114" type="#_x0000_t202" style="width:1258;height:397;left:4976;mso-wrap-style:square;position:absolute;top:28635;v-text-anchor:top" filled="f" stroked="f">
              <v:fill o:detectmouseclick="t"/>
              <v:stroke linestyle="single"/>
              <v:shadow color="gray"/>
              <o:lock v:ext="edit" aspectratio="f"/>
              <v:textbox style="layout-flow:horizontal">
                <w:txbxContent>
                  <w:p>
                    <w:pP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</w:pPr>
                    <w: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  <w:t>第</w:t>
                    </w:r>
                    <w:r>
                      <w:rPr>
                        <w:rFonts w:eastAsia="新宋体" w:cs="新宋体" w:hint="eastAsia"/>
                        <w:sz w:val="18"/>
                        <w:szCs w:val="18"/>
                      </w:rPr>
                      <w:t>14</w:t>
                    </w:r>
                    <w: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  <w:t>题图</w:t>
                    </w:r>
                  </w:p>
                </w:txbxContent>
              </v:textbox>
            </v:shape>
            <v:shape id="图片 68" o:spid="_x0000_s1115" type="#_x0000_t75" style="width:1520;height:1509;left:4692;mso-wrap-style:square;position:absolute;top:27230" o:preferrelative="t" filled="f" stroked="f">
              <v:fill o:detectmouseclick="t"/>
              <v:stroke linestyle="single"/>
              <v:imagedata r:id="rId174" o:title=""/>
              <v:shadow color="gray"/>
              <v:path o:extrusionok="f"/>
              <o:lock v:ext="edit" aspectratio="t"/>
            </v:shape>
            <v:shape id="Text Box 523" o:spid="_x0000_s1116" type="#_x0000_t202" style="width:1257;height:396;left:7330;mso-wrap-style:square;position:absolute;top:28606;v-text-anchor:top" filled="f" stroked="f">
              <v:fill o:detectmouseclick="t"/>
              <v:stroke linestyle="single"/>
              <v:shadow color="gray"/>
              <o:lock v:ext="edit" aspectratio="f"/>
              <v:textbox style="layout-flow:horizontal">
                <w:txbxContent>
                  <w:p>
                    <w:pP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</w:pPr>
                    <w: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  <w:t>第</w:t>
                    </w:r>
                    <w:r>
                      <w:rPr>
                        <w:rFonts w:eastAsia="新宋体" w:cs="新宋体" w:hint="eastAsia"/>
                        <w:sz w:val="18"/>
                        <w:szCs w:val="18"/>
                      </w:rPr>
                      <w:t>15</w:t>
                    </w:r>
                    <w: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  <w:t>题图</w:t>
                    </w:r>
                  </w:p>
                </w:txbxContent>
              </v:textbox>
            </v:shape>
            <v:shape id="Text Box 523" o:spid="_x0000_s1117" type="#_x0000_t202" style="width:1257;height:396;left:10059;mso-wrap-style:square;position:absolute;top:28606;v-text-anchor:top" filled="f" stroked="f">
              <v:fill o:detectmouseclick="t"/>
              <v:stroke linestyle="single"/>
              <v:shadow color="gray"/>
              <o:lock v:ext="edit" aspectratio="f"/>
              <v:textbox style="layout-flow:horizontal">
                <w:txbxContent>
                  <w:p>
                    <w:pP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</w:pPr>
                    <w: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  <w:t>第</w:t>
                    </w:r>
                    <w:r>
                      <w:rPr>
                        <w:rFonts w:eastAsia="新宋体" w:cs="新宋体" w:hint="eastAsia"/>
                        <w:sz w:val="18"/>
                        <w:szCs w:val="18"/>
                      </w:rPr>
                      <w:t>17</w:t>
                    </w:r>
                    <w: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  <w:t>题图</w:t>
                    </w:r>
                  </w:p>
                </w:txbxContent>
              </v:textbox>
            </v:shape>
            <v:shape id="图片 90" o:spid="_x0000_s1118" type="#_x0000_t75" style="width:1640;height:1680;left:7006;mso-wrap-style:square;position:absolute;top:27059" o:preferrelative="t" filled="f" stroked="f">
              <v:fill o:detectmouseclick="t"/>
              <v:stroke linestyle="single"/>
              <v:imagedata r:id="rId175" o:title=""/>
              <v:shadow color="gray"/>
              <v:path o:extrusionok="f"/>
              <o:lock v:ext="edit" aspectratio="t"/>
            </v:shape>
            <v:shape id="图片 101" o:spid="_x0000_s1119" type="#_x0000_t75" style="width:1719;height:1638;left:9659;mso-wrap-style:square;position:absolute;top:27101" o:preferrelative="t" filled="f" stroked="f">
              <v:fill o:detectmouseclick="t"/>
              <v:stroke linestyle="single"/>
              <v:imagedata r:id="rId176" o:title=""/>
              <v:shadow color="gray"/>
              <v:path o:extrusionok="f"/>
              <o:lock v:ext="edit" aspectratio="t"/>
            </v:shape>
          </v:group>
        </w:pict>
      </w:r>
    </w:p>
    <w:p>
      <w:pPr>
        <w:spacing w:line="308" w:lineRule="auto"/>
        <w:rPr>
          <w:rFonts w:eastAsia="新宋体"/>
        </w:rPr>
      </w:pPr>
    </w:p>
    <w:p>
      <w:pPr>
        <w:spacing w:line="308" w:lineRule="auto"/>
        <w:rPr>
          <w:rFonts w:eastAsia="新宋体"/>
        </w:rPr>
      </w:pPr>
    </w:p>
    <w:p>
      <w:pPr>
        <w:spacing w:line="308" w:lineRule="auto"/>
        <w:rPr>
          <w:rFonts w:eastAsia="新宋体"/>
        </w:rPr>
      </w:pPr>
    </w:p>
    <w:p>
      <w:pPr>
        <w:spacing w:line="298" w:lineRule="auto"/>
        <w:rPr>
          <w:rFonts w:eastAsia="新宋体"/>
        </w:rPr>
      </w:pPr>
    </w:p>
    <w:p>
      <w:pPr>
        <w:rPr>
          <w:rFonts w:eastAsia="黑体"/>
        </w:rPr>
      </w:pPr>
      <w:r>
        <w:rPr>
          <w:rFonts w:eastAsia="黑体" w:hint="eastAsia"/>
          <w:b/>
        </w:rPr>
        <w:t>三</w:t>
      </w:r>
      <w:r>
        <w:rPr>
          <w:rFonts w:eastAsia="黑体"/>
          <w:b/>
        </w:rPr>
        <w:t>、</w:t>
      </w:r>
      <w:r>
        <w:rPr>
          <w:rFonts w:eastAsia="黑体"/>
        </w:rPr>
        <w:t>解答题：（本大题共7题，满分78分）</w:t>
      </w:r>
    </w:p>
    <w:p>
      <w:pPr>
        <w:spacing w:line="298" w:lineRule="auto"/>
        <w:ind w:firstLine="210" w:firstLineChars="100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bCs/>
          <w:szCs w:val="21"/>
        </w:rPr>
        <w:t>【将下列各题的解答过程，做在答题纸的相应位置上】</w:t>
      </w:r>
    </w:p>
    <w:p>
      <w:pPr>
        <w:spacing w:line="298" w:lineRule="auto"/>
        <w:rPr>
          <w:rFonts w:eastAsia="新宋体"/>
          <w:b/>
        </w:rPr>
      </w:pPr>
      <w:r>
        <w:rPr>
          <w:rFonts w:eastAsia="新宋体"/>
          <w:bCs/>
        </w:rPr>
        <w:t>19</w:t>
      </w:r>
      <w:r>
        <w:rPr>
          <w:rFonts w:eastAsia="新宋体"/>
          <w:b/>
        </w:rPr>
        <w:t>．</w:t>
      </w:r>
      <w:r>
        <w:rPr>
          <w:rFonts w:eastAsia="新宋体"/>
        </w:rPr>
        <w:t>（本题满分10分）</w:t>
      </w:r>
    </w:p>
    <w:p>
      <w:pPr>
        <w:spacing w:line="298" w:lineRule="auto"/>
        <w:ind w:firstLine="420"/>
        <w:rPr>
          <w:rFonts w:eastAsia="新宋体"/>
        </w:rPr>
      </w:pPr>
      <w:r>
        <w:rPr>
          <w:rFonts w:eastAsia="新宋体"/>
        </w:rPr>
        <w:t>计算：</w:t>
      </w:r>
      <w:r>
        <w:rPr>
          <w:rFonts w:eastAsia="新宋体"/>
          <w:position w:val="-26"/>
          <w:szCs w:val="21"/>
        </w:rPr>
        <w:object>
          <v:shape id="Object 69" o:spid="_x0000_i1120" type="#_x0000_t75" style="width:139pt;height:33.98pt;mso-position-horizontal-relative:page;mso-position-vertical-relative:page;mso-wrap-style:square" o:ole="" o:preferrelative="t" filled="f" stroked="f">
            <v:fill o:detectmouseclick="t"/>
            <v:stroke linestyle="single"/>
            <v:imagedata r:id="rId177" o:title=""/>
            <v:path o:extrusionok="f"/>
            <o:lock v:ext="edit" aspectratio="t"/>
          </v:shape>
          <o:OLEObject Type="Embed" ProgID="Equation.KSEE3" ShapeID="Object 69" DrawAspect="Content" ObjectID="_1234567975" r:id="rId178"/>
        </w:object>
      </w:r>
      <w:r>
        <w:rPr>
          <w:rFonts w:eastAsia="新宋体"/>
          <w:szCs w:val="21"/>
        </w:rPr>
        <w:t>．</w:t>
      </w:r>
    </w:p>
    <w:p>
      <w:pPr>
        <w:pStyle w:val="p0"/>
        <w:spacing w:before="312" w:beforeLines="100" w:line="298" w:lineRule="auto"/>
        <w:rPr>
          <w:rFonts w:eastAsia="新宋体"/>
          <w:b/>
        </w:rPr>
      </w:pPr>
      <w:r>
        <w:rPr>
          <w:rFonts w:eastAsia="新宋体"/>
          <w:bCs/>
        </w:rPr>
        <w:pict>
          <v:shape id="Text Box 523" o:spid="_x0000_s1121" type="#_x0000_t202" style="width:23.4pt;height:37.3pt;margin-top:30.5pt;margin-left:147.6pt;mso-wrap-style:square;position:absolute;z-index:251659264" filled="f" stroked="f">
            <v:fill o:detectmouseclick="t"/>
            <v:stroke linestyle="single"/>
            <o:lock v:ext="edit" aspectratio="f"/>
            <v:textbox>
              <w:txbxContent>
                <w:p>
                  <w:pPr>
                    <w:rPr>
                      <w:rFonts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①②</w:t>
                  </w:r>
                </w:p>
                <w:p>
                  <w:pPr>
                    <w:rPr>
                      <w:szCs w:val="21"/>
                    </w:rPr>
                  </w:pPr>
                </w:p>
              </w:txbxContent>
            </v:textbox>
          </v:shape>
        </w:pict>
      </w:r>
      <w:r>
        <w:rPr>
          <w:rFonts w:eastAsia="新宋体"/>
          <w:bCs/>
        </w:rPr>
        <w:t>20</w:t>
      </w:r>
      <w:r>
        <w:rPr>
          <w:rFonts w:eastAsia="新宋体"/>
          <w:b/>
        </w:rPr>
        <w:t>．</w:t>
      </w:r>
      <w:r>
        <w:rPr>
          <w:rFonts w:eastAsia="新宋体"/>
        </w:rPr>
        <w:t>（本题满分10分）</w:t>
      </w:r>
    </w:p>
    <w:p>
      <w:pPr>
        <w:pStyle w:val="p0"/>
        <w:spacing w:line="298" w:lineRule="auto"/>
        <w:ind w:firstLine="420"/>
        <w:rPr>
          <w:rFonts w:eastAsia="新宋体"/>
        </w:rPr>
      </w:pPr>
      <w:r>
        <w:rPr>
          <w:rFonts w:eastAsia="新宋体"/>
        </w:rPr>
        <w:pict>
          <v:group id="组合 124" o:spid="_x0000_s1122" style="width:135.1pt;height:145.55pt;margin-top:24.05pt;margin-left:306.85pt;position:absolute;z-index:251662336" coordorigin="10104,34914" coordsize="2500,2810">
            <o:lock v:ext="edit" aspectratio="f"/>
            <v:shape id="图片 121" o:spid="_x0000_s1123" type="#_x0000_t75" style="width:2501;height:2625;left:10104;mso-wrap-style:square;position:absolute;top:34914" o:preferrelative="t" filled="f" stroked="f">
              <v:fill o:detectmouseclick="t"/>
              <v:stroke linestyle="single"/>
              <v:imagedata r:id="rId179" o:title=""/>
              <v:path o:extrusionok="f"/>
              <o:lock v:ext="edit" aspectratio="t"/>
            </v:shape>
            <v:shape id="文本框 122" o:spid="_x0000_s1124" type="#_x0000_t202" style="width:1225;height:405;left:11111;mso-wrap-style:square;position:absolute;top:37320" filled="f" stroked="f">
              <v:fill o:detectmouseclick="t"/>
              <v:stroke linestyle="single"/>
              <o:lock v:ext="edit" aspectratio="f"/>
              <v:textbox>
                <w:txbxContent>
                  <w:p>
                    <w:pP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</w:pPr>
                    <w: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  <w:t>第</w:t>
                    </w:r>
                    <w:r>
                      <w:rPr>
                        <w:rFonts w:eastAsia="新宋体" w:cs="新宋体" w:hint="eastAsia"/>
                        <w:sz w:val="18"/>
                        <w:szCs w:val="18"/>
                      </w:rPr>
                      <w:t>21</w:t>
                    </w:r>
                    <w: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  <w:t>题图</w:t>
                    </w:r>
                  </w:p>
                </w:txbxContent>
              </v:textbox>
            </v:shape>
            <w10:wrap type="square"/>
          </v:group>
        </w:pict>
      </w:r>
      <w:r>
        <w:rPr>
          <w:rFonts w:eastAsia="新宋体"/>
        </w:rPr>
        <w:t>解方程组：</w:t>
      </w:r>
      <w:r>
        <w:rPr>
          <w:rFonts w:eastAsia="新宋体"/>
          <w:position w:val="-30"/>
        </w:rPr>
        <w:object>
          <v:shape id="Object 56" o:spid="_x0000_i1125" type="#_x0000_t75" style="width:77pt;height:35.97pt;mso-position-horizontal-relative:page;mso-position-vertical-relative:page;mso-wrap-style:square" o:ole="" o:preferrelative="t" filled="f" stroked="f">
            <v:fill o:detectmouseclick="t"/>
            <v:stroke linestyle="single"/>
            <v:imagedata r:id="rId180" o:title=""/>
            <v:path o:extrusionok="f"/>
            <o:lock v:ext="edit" aspectratio="t"/>
          </v:shape>
          <o:OLEObject Type="Embed" ProgID="Equation.KSEE3" ShapeID="Object 56" DrawAspect="Content" ObjectID="_1234567976" r:id="rId181"/>
        </w:object>
      </w:r>
      <w:r>
        <w:rPr>
          <w:rFonts w:eastAsia="新宋体"/>
        </w:rPr>
        <w:t xml:space="preserve">     </w:t>
      </w:r>
    </w:p>
    <w:p>
      <w:pPr>
        <w:pStyle w:val="p0"/>
        <w:spacing w:line="298" w:lineRule="auto"/>
        <w:ind w:firstLine="420"/>
        <w:rPr>
          <w:rFonts w:eastAsia="新宋体"/>
        </w:rPr>
      </w:pPr>
    </w:p>
    <w:p>
      <w:pPr>
        <w:widowControl/>
        <w:snapToGrid w:val="0"/>
        <w:spacing w:line="300" w:lineRule="auto"/>
        <w:rPr>
          <w:rFonts w:eastAsia="新宋体"/>
        </w:rPr>
      </w:pPr>
      <w:r>
        <w:rPr>
          <w:rFonts w:eastAsia="新宋体"/>
          <w:bCs/>
        </w:rPr>
        <w:t>21</w:t>
      </w:r>
      <w:r>
        <w:rPr>
          <w:rFonts w:eastAsia="新宋体"/>
          <w:b/>
        </w:rPr>
        <w:t>.</w:t>
      </w:r>
      <w:r>
        <w:rPr>
          <w:rFonts w:eastAsia="新宋体"/>
        </w:rPr>
        <w:t>（</w:t>
      </w:r>
      <w:r>
        <w:rPr>
          <w:rFonts w:eastAsia="新宋体"/>
          <w:szCs w:val="21"/>
        </w:rPr>
        <w:t>本题满分10分，每小题满分各5分</w:t>
      </w:r>
      <w:r>
        <w:rPr>
          <w:rFonts w:eastAsia="新宋体"/>
        </w:rPr>
        <w:t>）</w:t>
      </w:r>
    </w:p>
    <w:p>
      <w:pPr>
        <w:widowControl/>
        <w:snapToGrid w:val="0"/>
        <w:spacing w:line="300" w:lineRule="auto"/>
        <w:ind w:firstLine="420" w:firstLineChars="200"/>
        <w:jc w:val="left"/>
        <w:rPr>
          <w:rFonts w:eastAsia="新宋体"/>
        </w:rPr>
      </w:pPr>
      <w:r>
        <w:rPr>
          <w:rFonts w:eastAsia="新宋体"/>
          <w:szCs w:val="21"/>
        </w:rPr>
        <w:t>已知：</w:t>
      </w:r>
      <w:r>
        <w:rPr>
          <w:rFonts w:eastAsia="新宋体"/>
          <w:bCs/>
          <w:szCs w:val="21"/>
        </w:rPr>
        <w:t>在平面直角坐标系</w:t>
      </w:r>
      <w:r>
        <w:rPr>
          <w:rFonts w:eastAsia="新宋体"/>
          <w:bCs/>
          <w:position w:val="-10"/>
          <w:szCs w:val="21"/>
        </w:rPr>
        <w:object>
          <v:shape id="Object 88" o:spid="_x0000_i1126" type="#_x0000_t75" style="width:21pt;height:15.01pt;mso-position-horizontal-relative:page;mso-position-vertical-relative:page;mso-wrap-style:square" o:ole="" o:preferrelative="t" filled="f" stroked="f">
            <v:stroke linestyle="single"/>
            <v:imagedata r:id="rId182" o:title=""/>
            <v:path o:extrusionok="f"/>
            <o:lock v:ext="edit" aspectratio="t"/>
          </v:shape>
          <o:OLEObject Type="Embed" ProgID="Equation.KSEE3" ShapeID="Object 88" DrawAspect="Content" ObjectID="_1234567977" r:id="rId183"/>
        </w:object>
      </w:r>
      <w:r>
        <w:rPr>
          <w:rFonts w:eastAsia="新宋体"/>
          <w:bCs/>
          <w:szCs w:val="21"/>
        </w:rPr>
        <w:t>中，</w:t>
      </w:r>
      <w:r>
        <w:rPr>
          <w:rFonts w:eastAsia="新宋体"/>
          <w:szCs w:val="21"/>
        </w:rPr>
        <w:t>一次函</w:t>
      </w:r>
      <w:r>
        <w:rPr>
          <w:rFonts w:eastAsia="新宋体" w:hint="eastAsia"/>
          <w:szCs w:val="21"/>
        </w:rPr>
        <w:t>数</w:t>
      </w:r>
      <w:r>
        <w:rPr>
          <w:rFonts w:eastAsia="新宋体"/>
          <w:position w:val="-10"/>
          <w:szCs w:val="21"/>
        </w:rPr>
        <w:object>
          <v:shape id="Object 71" o:spid="_x0000_i1127" type="#_x0000_t75" style="width:49.95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184" o:title=""/>
            <v:path o:extrusionok="f"/>
            <o:lock v:ext="edit" aspectratio="t"/>
          </v:shape>
          <o:OLEObject Type="Embed" ProgID="Equation.KSEE3" ShapeID="Object 71" DrawAspect="Content" ObjectID="_1234567978" r:id="rId185"/>
        </w:object>
      </w:r>
      <w:r>
        <w:rPr>
          <w:rFonts w:eastAsia="新宋体"/>
          <w:position w:val="-10"/>
          <w:szCs w:val="21"/>
        </w:rPr>
        <w:object>
          <v:shape id="Object 182" o:spid="_x0000_i1128" type="#_x0000_t75" style="width:36.99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186" o:title=""/>
            <v:path o:extrusionok="f"/>
            <o:lock v:ext="edit" aspectratio="t"/>
          </v:shape>
          <o:OLEObject Type="Embed" ProgID="Equation.KSEE3" ShapeID="Object 182" DrawAspect="Content" ObjectID="_1234567979" r:id="rId187"/>
        </w:object>
      </w:r>
      <w:r>
        <w:rPr>
          <w:rFonts w:eastAsia="新宋体"/>
          <w:szCs w:val="21"/>
        </w:rPr>
        <w:t>与反比例函数</w:t>
      </w:r>
      <w:r>
        <w:rPr>
          <w:rFonts w:eastAsia="新宋体"/>
          <w:position w:val="-22"/>
          <w:szCs w:val="21"/>
        </w:rPr>
        <w:object>
          <v:shape id="Object 72" o:spid="_x0000_i1129" type="#_x0000_t75" style="width:32.98pt;height:28.98pt;mso-position-horizontal-relative:page;mso-position-vertical-relative:page;mso-wrap-style:square" o:ole="" o:preferrelative="t" filled="f" stroked="f">
            <v:fill o:detectmouseclick="t"/>
            <v:stroke linestyle="single"/>
            <v:imagedata r:id="rId188" o:title=""/>
            <v:path o:extrusionok="f"/>
            <o:lock v:ext="edit" aspectratio="t"/>
          </v:shape>
          <o:OLEObject Type="Embed" ProgID="Equation.KSEE3" ShapeID="Object 72" DrawAspect="Content" ObjectID="_1234567980" r:id="rId189"/>
        </w:object>
      </w:r>
      <w:r>
        <w:rPr>
          <w:rFonts w:eastAsia="新宋体"/>
          <w:position w:val="-10"/>
          <w:szCs w:val="21"/>
        </w:rPr>
        <w:object>
          <v:shape id="Object 183" o:spid="_x0000_i1130" type="#_x0000_t75" style="width:37.99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190" o:title=""/>
            <v:path o:extrusionok="f"/>
            <o:lock v:ext="edit" aspectratio="t"/>
          </v:shape>
          <o:OLEObject Type="Embed" ProgID="Equation.KSEE3" ShapeID="Object 183" DrawAspect="Content" ObjectID="_1234567981" r:id="rId191"/>
        </w:object>
      </w:r>
      <w:r>
        <w:rPr>
          <w:rFonts w:eastAsia="新宋体"/>
          <w:szCs w:val="21"/>
        </w:rPr>
        <w:t>的图像交于</w:t>
      </w:r>
      <w:r>
        <w:rPr>
          <w:rFonts w:eastAsia="新宋体"/>
          <w:position w:val="-10"/>
          <w:szCs w:val="21"/>
        </w:rPr>
        <w:object>
          <v:shape id="Object 120" o:spid="_x0000_i1131" type="#_x0000_t75" style="width:38.99pt;height:14.99pt;mso-position-horizontal-relative:page;mso-position-vertical-relative:page;mso-wrap-style:square" o:ole="" o:preferrelative="t" filled="f" stroked="f">
            <v:fill o:detectmouseclick="t"/>
            <v:stroke linestyle="single"/>
            <v:imagedata r:id="rId192" o:title=""/>
            <v:path o:extrusionok="f"/>
            <o:lock v:ext="edit" aspectratio="t"/>
          </v:shape>
          <o:OLEObject Type="Embed" ProgID="Equation.KSEE3" ShapeID="Object 120" DrawAspect="Content" ObjectID="_1234567982" r:id="rId193"/>
        </w:object>
      </w:r>
      <w:r>
        <w:rPr>
          <w:rFonts w:eastAsia="新宋体"/>
          <w:szCs w:val="21"/>
        </w:rPr>
        <w:t>、</w:t>
      </w:r>
      <w:r>
        <w:rPr>
          <w:rFonts w:eastAsia="新宋体"/>
          <w:position w:val="-10"/>
          <w:szCs w:val="21"/>
        </w:rPr>
        <w:object>
          <v:shape id="Object 121" o:spid="_x0000_i1132" type="#_x0000_t75" style="width:33.98pt;height:14.99pt;mso-position-horizontal-relative:page;mso-position-vertical-relative:page;mso-wrap-style:square" o:ole="" o:preferrelative="t" filled="f" stroked="f">
            <v:fill o:detectmouseclick="t"/>
            <v:stroke linestyle="single"/>
            <v:imagedata r:id="rId194" o:title=""/>
            <v:path o:extrusionok="f"/>
            <o:lock v:ext="edit" aspectratio="t"/>
          </v:shape>
          <o:OLEObject Type="Embed" ProgID="Equation.KSEE3" ShapeID="Object 121" DrawAspect="Content" ObjectID="_1234567983" r:id="rId195"/>
        </w:object>
      </w:r>
      <w:r>
        <w:rPr>
          <w:rFonts w:eastAsia="新宋体"/>
          <w:szCs w:val="21"/>
        </w:rPr>
        <w:t>两点．</w:t>
      </w:r>
    </w:p>
    <w:p>
      <w:pPr>
        <w:spacing w:line="300" w:lineRule="auto"/>
        <w:ind w:firstLine="210" w:firstLineChars="100"/>
        <w:jc w:val="left"/>
        <w:rPr>
          <w:rFonts w:eastAsia="新宋体"/>
        </w:rPr>
      </w:pPr>
      <w:r>
        <w:rPr>
          <w:rFonts w:eastAsia="新宋体"/>
          <w:szCs w:val="21"/>
        </w:rPr>
        <w:t>（1）求一次函数的表达式；</w:t>
      </w:r>
    </w:p>
    <w:p>
      <w:pPr>
        <w:spacing w:line="300" w:lineRule="auto"/>
        <w:ind w:firstLine="210" w:firstLineChars="100"/>
        <w:jc w:val="left"/>
        <w:rPr>
          <w:rFonts w:eastAsia="新宋体"/>
        </w:rPr>
      </w:pPr>
      <w:r>
        <w:rPr>
          <w:rFonts w:eastAsia="新宋体"/>
          <w:szCs w:val="21"/>
        </w:rPr>
        <w:t>（2）求</w:t>
      </w:r>
      <w:r>
        <w:rPr>
          <w:rFonts w:ascii="宋体" w:hAnsi="宋体" w:hint="eastAsia"/>
          <w:szCs w:val="21"/>
        </w:rPr>
        <w:t>△</w:t>
      </w:r>
      <w:r>
        <w:rPr>
          <w:rFonts w:eastAsia="新宋体"/>
          <w:i/>
          <w:szCs w:val="21"/>
        </w:rPr>
        <w:t>AOB</w:t>
      </w:r>
      <w:r>
        <w:rPr>
          <w:rFonts w:eastAsia="新宋体"/>
          <w:szCs w:val="21"/>
        </w:rPr>
        <w:t>的面积．</w:t>
      </w:r>
    </w:p>
    <w:p>
      <w:pPr>
        <w:widowControl/>
        <w:snapToGrid w:val="0"/>
        <w:spacing w:line="298" w:lineRule="auto"/>
        <w:rPr>
          <w:rFonts w:eastAsia="新宋体"/>
          <w:b/>
        </w:rPr>
      </w:pPr>
    </w:p>
    <w:p>
      <w:pPr>
        <w:widowControl/>
        <w:snapToGrid w:val="0"/>
        <w:spacing w:line="300" w:lineRule="auto"/>
        <w:rPr>
          <w:rFonts w:eastAsia="新宋体"/>
          <w:b/>
          <w:kern w:val="0"/>
          <w:szCs w:val="21"/>
        </w:rPr>
      </w:pPr>
      <w:r>
        <w:rPr>
          <w:rFonts w:eastAsia="新宋体"/>
          <w:bCs/>
        </w:rPr>
        <w:t>22.</w:t>
      </w:r>
      <w:r>
        <w:rPr>
          <w:rFonts w:eastAsia="新宋体"/>
        </w:rPr>
        <w:t>（</w:t>
      </w:r>
      <w:r>
        <w:rPr>
          <w:rFonts w:eastAsia="新宋体"/>
          <w:szCs w:val="21"/>
        </w:rPr>
        <w:t>本题满分10分，第（1）小题</w:t>
      </w:r>
      <w:r>
        <w:rPr>
          <w:rFonts w:eastAsia="新宋体" w:hint="eastAsia"/>
          <w:szCs w:val="21"/>
        </w:rPr>
        <w:t xml:space="preserve"> </w:t>
      </w:r>
      <w:r>
        <w:rPr>
          <w:rFonts w:ascii="宋体" w:hAnsi="宋体" w:cs="宋体" w:hint="eastAsia"/>
          <w:szCs w:val="22"/>
        </w:rPr>
        <w:t>①</w:t>
      </w:r>
      <w:r>
        <w:rPr>
          <w:rFonts w:ascii="宋体" w:hAnsi="宋体" w:cs="宋体" w:hint="eastAsia"/>
          <w:szCs w:val="22"/>
        </w:rPr>
        <w:t xml:space="preserve"> </w:t>
      </w:r>
      <w:r>
        <w:rPr>
          <w:rFonts w:eastAsia="新宋体"/>
          <w:szCs w:val="21"/>
        </w:rPr>
        <w:t>2分，</w:t>
      </w:r>
      <w:r>
        <w:rPr>
          <w:rFonts w:cs="宋体" w:hint="eastAsia"/>
          <w:szCs w:val="22"/>
        </w:rPr>
        <w:t>②</w:t>
      </w:r>
      <w:r>
        <w:rPr>
          <w:rFonts w:cs="宋体" w:hint="eastAsia"/>
          <w:szCs w:val="22"/>
        </w:rPr>
        <w:t xml:space="preserve"> </w:t>
      </w:r>
      <w:r>
        <w:rPr>
          <w:rFonts w:eastAsia="新宋体"/>
          <w:szCs w:val="22"/>
        </w:rPr>
        <w:t>3</w:t>
      </w:r>
      <w:r>
        <w:rPr>
          <w:rFonts w:eastAsia="新宋体"/>
          <w:szCs w:val="21"/>
        </w:rPr>
        <w:t>分，第（2）小题5分</w:t>
      </w:r>
      <w:r>
        <w:rPr>
          <w:rFonts w:eastAsia="新宋体"/>
        </w:rPr>
        <w:t>）</w:t>
      </w:r>
    </w:p>
    <w:p>
      <w:pPr>
        <w:spacing w:line="300" w:lineRule="auto"/>
        <w:ind w:firstLine="420" w:firstLineChars="200"/>
        <w:jc w:val="left"/>
        <w:rPr>
          <w:rFonts w:eastAsia="新宋体"/>
          <w:szCs w:val="21"/>
        </w:rPr>
      </w:pPr>
      <w:r>
        <w:rPr>
          <w:rFonts w:eastAsia="新宋体"/>
        </w:rPr>
        <w:t>已知：图1、图2中的网格均为边长相同的小正方形组成</w:t>
      </w:r>
      <w:r>
        <w:rPr>
          <w:rFonts w:eastAsia="新宋体"/>
          <w:szCs w:val="21"/>
        </w:rPr>
        <w:t>．</w:t>
      </w:r>
      <w:r>
        <w:rPr>
          <w:rFonts w:eastAsia="新宋体"/>
        </w:rPr>
        <w:t>点</w:t>
      </w:r>
      <w:r>
        <w:rPr>
          <w:rFonts w:eastAsia="新宋体"/>
          <w:position w:val="-4"/>
        </w:rPr>
        <w:object>
          <v:shape id="Object 128" o:spid="_x0000_i1133" type="#_x0000_t75" style="width:10.99pt;height:12pt;mso-position-horizontal-relative:page;mso-position-vertical-relative:page;mso-wrap-style:square" o:ole="" o:preferrelative="t" filled="f" stroked="f">
            <v:stroke linestyle="single"/>
            <v:imagedata r:id="rId196" o:title=""/>
            <v:path o:extrusionok="f"/>
            <o:lock v:ext="edit" aspectratio="t"/>
          </v:shape>
          <o:OLEObject Type="Embed" ProgID="Equation.KSEE3" ShapeID="Object 128" DrawAspect="Content" ObjectID="_1234567984" r:id="rId197"/>
        </w:object>
      </w:r>
      <w:r>
        <w:rPr>
          <w:rFonts w:eastAsia="新宋体"/>
          <w:szCs w:val="21"/>
        </w:rPr>
        <w:t>、</w:t>
      </w:r>
      <w:r>
        <w:rPr>
          <w:rFonts w:eastAsia="新宋体"/>
          <w:position w:val="-4"/>
          <w:szCs w:val="21"/>
        </w:rPr>
        <w:object>
          <v:shape id="Object 129" o:spid="_x0000_i1134" type="#_x0000_t75" style="width:10.99pt;height:12pt;mso-position-horizontal-relative:page;mso-position-vertical-relative:page;mso-wrap-style:square" o:ole="" o:preferrelative="t" filled="f" stroked="f">
            <v:stroke linestyle="single"/>
            <v:imagedata r:id="rId198" o:title=""/>
            <v:path o:extrusionok="f"/>
            <o:lock v:ext="edit" aspectratio="t"/>
          </v:shape>
          <o:OLEObject Type="Embed" ProgID="Equation.KSEE3" ShapeID="Object 129" DrawAspect="Content" ObjectID="_1234567985" r:id="rId199"/>
        </w:object>
      </w:r>
      <w:r>
        <w:rPr>
          <w:rFonts w:eastAsia="新宋体"/>
          <w:szCs w:val="21"/>
        </w:rPr>
        <w:t>、</w:t>
      </w:r>
      <w:r>
        <w:rPr>
          <w:rFonts w:eastAsia="新宋体"/>
          <w:position w:val="-6"/>
          <w:szCs w:val="21"/>
        </w:rPr>
        <w:object>
          <v:shape id="Object 130" o:spid="_x0000_i1135" type="#_x0000_t75" style="width:12pt;height:13.01pt;mso-position-horizontal-relative:page;mso-position-vertical-relative:page;mso-wrap-style:square" o:ole="" o:preferrelative="t" filled="f" stroked="f">
            <v:stroke linestyle="single"/>
            <v:imagedata r:id="rId200" o:title=""/>
            <v:path o:extrusionok="f"/>
            <o:lock v:ext="edit" aspectratio="t"/>
          </v:shape>
          <o:OLEObject Type="Embed" ProgID="Equation.KSEE3" ShapeID="Object 130" DrawAspect="Content" ObjectID="_1234567986" r:id="rId201"/>
        </w:object>
      </w:r>
      <w:r>
        <w:rPr>
          <w:rFonts w:eastAsia="新宋体"/>
          <w:i/>
          <w:iCs/>
          <w:szCs w:val="21"/>
        </w:rPr>
        <w:t>、</w:t>
      </w:r>
      <w:r>
        <w:rPr>
          <w:rFonts w:eastAsia="新宋体"/>
          <w:i/>
          <w:iCs/>
          <w:position w:val="-4"/>
          <w:szCs w:val="21"/>
        </w:rPr>
        <w:object>
          <v:shape id="Object 131" o:spid="_x0000_i1136" type="#_x0000_t75" style="width:12pt;height:12pt;mso-position-horizontal-relative:page;mso-position-vertical-relative:page;mso-wrap-style:square" o:ole="" o:preferrelative="t" filled="f" stroked="f">
            <v:stroke linestyle="single"/>
            <v:imagedata r:id="rId202" o:title=""/>
            <v:path o:extrusionok="f"/>
            <o:lock v:ext="edit" aspectratio="t"/>
          </v:shape>
          <o:OLEObject Type="Embed" ProgID="Equation.KSEE3" ShapeID="Object 131" DrawAspect="Content" ObjectID="_1234567987" r:id="rId203"/>
        </w:object>
      </w:r>
      <w:r>
        <w:rPr>
          <w:rFonts w:eastAsia="新宋体"/>
          <w:i/>
          <w:iCs/>
          <w:szCs w:val="21"/>
        </w:rPr>
        <w:t>、</w:t>
      </w:r>
      <w:r>
        <w:rPr>
          <w:rFonts w:eastAsia="新宋体"/>
          <w:i/>
          <w:iCs/>
          <w:position w:val="-4"/>
          <w:szCs w:val="21"/>
        </w:rPr>
        <w:object>
          <v:shape id="Object 132" o:spid="_x0000_i1137" type="#_x0000_t75" style="width:12pt;height:12pt;mso-position-horizontal-relative:page;mso-position-vertical-relative:page;mso-wrap-style:square" o:ole="" o:preferrelative="t" filled="f" stroked="f">
            <v:stroke linestyle="single"/>
            <v:imagedata r:id="rId204" o:title=""/>
            <v:path o:extrusionok="f"/>
            <o:lock v:ext="edit" aspectratio="t"/>
          </v:shape>
          <o:OLEObject Type="Embed" ProgID="Equation.KSEE3" ShapeID="Object 132" DrawAspect="Content" ObjectID="_1234567988" r:id="rId205"/>
        </w:object>
      </w:r>
      <w:r>
        <w:rPr>
          <w:rFonts w:eastAsia="新宋体"/>
          <w:i/>
          <w:iCs/>
          <w:szCs w:val="21"/>
        </w:rPr>
        <w:t>、</w:t>
      </w:r>
      <w:r>
        <w:rPr>
          <w:rFonts w:eastAsia="新宋体"/>
          <w:i/>
          <w:iCs/>
          <w:position w:val="-6"/>
          <w:szCs w:val="21"/>
        </w:rPr>
        <w:object>
          <v:shape id="Object 133" o:spid="_x0000_i1138" type="#_x0000_t75" style="width:12pt;height:13.01pt;mso-position-horizontal-relative:page;mso-position-vertical-relative:page;mso-wrap-style:square" o:ole="" o:preferrelative="t" filled="f" stroked="f">
            <v:stroke linestyle="single"/>
            <v:imagedata r:id="rId206" o:title=""/>
            <v:path o:extrusionok="f"/>
            <o:lock v:ext="edit" aspectratio="t"/>
          </v:shape>
          <o:OLEObject Type="Embed" ProgID="Equation.KSEE3" ShapeID="Object 133" DrawAspect="Content" ObjectID="_1234567989" r:id="rId207"/>
        </w:object>
      </w:r>
      <w:r>
        <w:rPr>
          <w:rFonts w:eastAsia="新宋体"/>
          <w:szCs w:val="21"/>
        </w:rPr>
        <w:t>是</w:t>
      </w:r>
      <w:r>
        <w:rPr>
          <w:rFonts w:eastAsia="新宋体"/>
        </w:rPr>
        <w:t>网格的</w:t>
      </w:r>
      <w:r>
        <w:rPr>
          <w:rFonts w:eastAsia="新宋体"/>
          <w:szCs w:val="21"/>
        </w:rPr>
        <w:t>格</w:t>
      </w:r>
      <w:r>
        <w:rPr>
          <w:rFonts w:eastAsia="新宋体"/>
        </w:rPr>
        <w:t>点</w:t>
      </w:r>
      <w:r>
        <w:rPr>
          <w:rFonts w:eastAsia="新宋体"/>
          <w:szCs w:val="21"/>
        </w:rPr>
        <w:t>．</w:t>
      </w:r>
    </w:p>
    <w:p>
      <w:pPr>
        <w:numPr>
          <w:ilvl w:val="0"/>
          <w:numId w:val="2"/>
        </w:numPr>
        <w:spacing w:line="300" w:lineRule="auto"/>
        <w:ind w:firstLine="210" w:firstLineChars="100"/>
        <w:rPr>
          <w:rFonts w:eastAsia="新宋体"/>
          <w:szCs w:val="21"/>
        </w:rPr>
      </w:pPr>
      <w:r>
        <w:pict>
          <v:group id="组合 136" o:spid="_x0000_s1139" style="width:226.05pt;height:128.6pt;margin-top:12.65pt;margin-left:222.3pt;position:absolute;z-index:251665408" coordorigin="5361,8483" coordsize="4521,2572">
            <v:shape id="图片 74" o:spid="_x0000_s1140" type="#_x0000_t75" style="width:2307;height:2307;left:5361;mso-wrap-style:square;position:absolute;top:8483" o:preferrelative="t" filled="f" stroked="f">
              <v:fill o:detectmouseclick="t"/>
              <v:stroke linestyle="single"/>
              <v:imagedata r:id="rId208" o:title=""/>
              <v:path o:extrusionok="f"/>
              <o:lock v:ext="edit" aspectratio="t"/>
            </v:shape>
            <v:shape id="图片 70" o:spid="_x0000_s1141" type="#_x0000_t75" style="width:2214;height:2098;left:7668;mso-wrap-style:square;position:absolute;top:8588" o:preferrelative="t" filled="f" stroked="f">
              <v:fill o:detectmouseclick="t"/>
              <v:stroke linestyle="single"/>
              <v:imagedata r:id="rId209" o:title=""/>
              <v:path o:extrusionok="f"/>
              <o:lock v:ext="edit" aspectratio="t"/>
            </v:shape>
            <v:shape id="Text Box 523" o:spid="_x0000_s1142" type="#_x0000_t202" style="width:1568;height:434;left:6009;mso-wrap-style:square;position:absolute;top:10621" filled="f" stroked="f">
              <v:fill o:detectmouseclick="t"/>
              <v:stroke linestyle="single"/>
              <o:lock v:ext="edit" aspectratio="f"/>
              <v:textbox>
                <w:txbxContent>
                  <w:p>
                    <w:pPr>
                      <w:rPr>
                        <w:rFonts w:eastAsia="新宋体" w:cs="新宋体" w:hint="eastAsia"/>
                        <w:sz w:val="18"/>
                        <w:szCs w:val="18"/>
                      </w:rPr>
                    </w:pPr>
                    <w:r>
                      <w:rPr>
                        <w:rFonts w:eastAsia="新宋体" w:cs="新宋体" w:hint="eastAsia"/>
                        <w:sz w:val="18"/>
                        <w:szCs w:val="18"/>
                      </w:rPr>
                      <w:t>第22题图1</w:t>
                    </w:r>
                  </w:p>
                </w:txbxContent>
              </v:textbox>
            </v:shape>
            <v:shape id="Text Box 523" o:spid="_x0000_s1143" type="#_x0000_t202" style="width:1549;height:426;left:8141;mso-wrap-style:square;position:absolute;top:10621" filled="f" stroked="f">
              <v:fill o:detectmouseclick="t"/>
              <v:stroke linestyle="single"/>
              <o:lock v:ext="edit" aspectratio="f"/>
              <v:textbox>
                <w:txbxContent>
                  <w:p>
                    <w:pPr>
                      <w:rPr>
                        <w:rFonts w:eastAsia="新宋体" w:cs="新宋体" w:hint="eastAsia"/>
                        <w:sz w:val="18"/>
                        <w:szCs w:val="18"/>
                      </w:rPr>
                    </w:pPr>
                    <w:r>
                      <w:rPr>
                        <w:rFonts w:eastAsia="新宋体" w:cs="新宋体" w:hint="eastAsia"/>
                        <w:sz w:val="18"/>
                        <w:szCs w:val="18"/>
                      </w:rPr>
                      <w:t>第22题图2</w:t>
                    </w:r>
                  </w:p>
                </w:txbxContent>
              </v:textbox>
            </v:shape>
          </v:group>
        </w:pict>
      </w:r>
      <w:r>
        <w:rPr>
          <w:rFonts w:eastAsia="新宋体"/>
          <w:szCs w:val="21"/>
        </w:rPr>
        <w:t>请利用网格，仅用</w:t>
      </w:r>
      <w:r>
        <w:rPr>
          <w:rFonts w:eastAsia="新宋体"/>
          <w:szCs w:val="21"/>
          <w:em w:val="dot"/>
        </w:rPr>
        <w:t>无刻度的直尺</w:t>
      </w:r>
      <w:r>
        <w:rPr>
          <w:rFonts w:eastAsia="新宋体"/>
          <w:szCs w:val="21"/>
        </w:rPr>
        <w:t>完成下面的作图：</w:t>
      </w:r>
    </w:p>
    <w:p>
      <w:pPr>
        <w:spacing w:line="300" w:lineRule="auto"/>
        <w:ind w:firstLine="210" w:firstLineChars="100"/>
        <w:rPr>
          <w:rFonts w:eastAsia="新宋体"/>
          <w:szCs w:val="21"/>
        </w:rPr>
      </w:pPr>
      <w:r>
        <w:rPr>
          <w:rFonts w:eastAsia="新宋体"/>
          <w:szCs w:val="21"/>
        </w:rPr>
        <w:t>（不写作法，保留作图痕迹，写出作图结果）</w:t>
      </w:r>
    </w:p>
    <w:p>
      <w:pPr>
        <w:spacing w:line="300" w:lineRule="auto"/>
        <w:ind w:firstLine="420" w:firstLineChars="200"/>
        <w:rPr>
          <w:rFonts w:eastAsia="新宋体"/>
          <w:szCs w:val="21"/>
        </w:rPr>
      </w:pPr>
      <w:r>
        <w:rPr>
          <w:rFonts w:eastAsia="新宋体"/>
          <w:szCs w:val="21"/>
        </w:rPr>
        <w:t>①在</w:t>
      </w:r>
      <w:r>
        <w:rPr>
          <w:rFonts w:eastAsia="新宋体"/>
        </w:rPr>
        <w:t>图1</w:t>
      </w:r>
      <w:r>
        <w:rPr>
          <w:rFonts w:eastAsia="新宋体"/>
          <w:color w:val="000000"/>
          <w:szCs w:val="21"/>
        </w:rPr>
        <w:t>中，</w:t>
      </w:r>
      <w:r>
        <w:rPr>
          <w:rFonts w:eastAsia="新宋体"/>
          <w:szCs w:val="21"/>
        </w:rPr>
        <w:t>作出</w:t>
      </w:r>
      <w:r>
        <w:rPr>
          <w:rFonts w:eastAsia="新宋体"/>
          <w:position w:val="-6"/>
          <w:szCs w:val="21"/>
        </w:rPr>
        <w:object>
          <v:shape id="Object 134" o:spid="_x0000_i1144" type="#_x0000_t75" style="width:46pt;height:13.01pt;mso-position-horizontal-relative:page;mso-position-vertical-relative:page;mso-wrap-style:square" o:ole="" o:preferrelative="t" filled="f" stroked="f">
            <v:stroke linestyle="single"/>
            <v:imagedata r:id="rId210" o:title=""/>
            <v:path o:extrusionok="f"/>
            <o:lock v:ext="edit" aspectratio="t"/>
          </v:shape>
          <o:OLEObject Type="Embed" ProgID="Equation.KSEE3" ShapeID="Object 134" DrawAspect="Content" ObjectID="_1234567990" r:id="rId211"/>
        </w:object>
      </w:r>
      <w:r>
        <w:rPr>
          <w:rFonts w:eastAsia="新宋体"/>
          <w:iCs/>
          <w:szCs w:val="21"/>
        </w:rPr>
        <w:t>，</w:t>
      </w:r>
      <w:r>
        <w:rPr>
          <w:rFonts w:eastAsia="新宋体"/>
          <w:szCs w:val="21"/>
        </w:rPr>
        <w:t>垂足为点</w:t>
      </w:r>
      <w:r>
        <w:rPr>
          <w:rFonts w:eastAsia="新宋体"/>
          <w:position w:val="-4"/>
          <w:szCs w:val="21"/>
        </w:rPr>
        <w:object>
          <v:shape id="Object 135" o:spid="_x0000_i1145" type="#_x0000_t75" style="width:12pt;height:12pt;mso-position-horizontal-relative:page;mso-position-vertical-relative:page;mso-wrap-style:square" o:ole="" o:preferrelative="t" filled="f" stroked="f">
            <v:stroke linestyle="single"/>
            <v:imagedata r:id="rId212" o:title=""/>
            <v:path o:extrusionok="f"/>
            <o:lock v:ext="edit" aspectratio="t"/>
          </v:shape>
          <o:OLEObject Type="Embed" ProgID="Equation.KSEE3" ShapeID="Object 135" DrawAspect="Content" ObjectID="_1234567991" r:id="rId213"/>
        </w:object>
      </w:r>
      <w:r>
        <w:rPr>
          <w:rFonts w:eastAsia="新宋体"/>
          <w:color w:val="000000"/>
          <w:szCs w:val="21"/>
        </w:rPr>
        <w:t>；</w:t>
      </w:r>
    </w:p>
    <w:p>
      <w:pPr>
        <w:spacing w:line="300" w:lineRule="auto"/>
        <w:ind w:left="210" w:firstLine="210" w:leftChars="100" w:firstLineChars="100"/>
        <w:rPr>
          <w:rFonts w:eastAsia="新宋体"/>
          <w:i/>
          <w:iCs/>
          <w:szCs w:val="21"/>
        </w:rPr>
      </w:pPr>
      <w:r>
        <w:rPr>
          <w:rFonts w:eastAsia="新宋体"/>
        </w:rPr>
        <w:t>②</w:t>
      </w:r>
      <w:r>
        <w:rPr>
          <w:rFonts w:eastAsia="新宋体"/>
          <w:color w:val="000000"/>
          <w:szCs w:val="21"/>
        </w:rPr>
        <w:t>在图2中，</w:t>
      </w:r>
      <w:r>
        <w:rPr>
          <w:rFonts w:eastAsia="新宋体"/>
          <w:szCs w:val="21"/>
        </w:rPr>
        <w:t>作出△</w:t>
      </w:r>
      <w:r>
        <w:rPr>
          <w:rFonts w:eastAsia="新宋体"/>
          <w:position w:val="-6"/>
          <w:szCs w:val="21"/>
        </w:rPr>
        <w:object>
          <v:shape id="Object 136" o:spid="_x0000_i1146" type="#_x0000_t75" style="width:26pt;height:13.01pt;mso-position-horizontal-relative:page;mso-position-vertical-relative:page;mso-wrap-style:square" o:ole="" o:preferrelative="t" filled="f" stroked="f">
            <v:stroke linestyle="single"/>
            <v:imagedata r:id="rId214" o:title=""/>
            <v:path o:extrusionok="f"/>
            <o:lock v:ext="edit" aspectratio="t"/>
          </v:shape>
          <o:OLEObject Type="Embed" ProgID="Equation.KSEE3" ShapeID="Object 136" DrawAspect="Content" ObjectID="_1234567992" r:id="rId215"/>
        </w:object>
      </w:r>
      <w:r>
        <w:rPr>
          <w:rFonts w:eastAsia="新宋体"/>
          <w:szCs w:val="21"/>
        </w:rPr>
        <w:t>的重心</w:t>
      </w:r>
      <w:r>
        <w:rPr>
          <w:rFonts w:eastAsia="新宋体"/>
          <w:position w:val="-6"/>
          <w:szCs w:val="21"/>
        </w:rPr>
        <w:object>
          <v:shape id="Object 137" o:spid="_x0000_i1147" type="#_x0000_t75" style="width:12pt;height:13.01pt;mso-position-horizontal-relative:page;mso-position-vertical-relative:page;mso-wrap-style:square" o:ole="" o:preferrelative="t" filled="f" stroked="f">
            <v:stroke linestyle="single"/>
            <v:imagedata r:id="rId216" o:title=""/>
            <v:path o:extrusionok="f"/>
            <o:lock v:ext="edit" aspectratio="t"/>
          </v:shape>
          <o:OLEObject Type="Embed" ProgID="Equation.KSEE3" ShapeID="Object 137" DrawAspect="Content" ObjectID="_1234567993" r:id="rId217"/>
        </w:object>
      </w:r>
      <w:r>
        <w:rPr>
          <w:rFonts w:eastAsia="新宋体"/>
          <w:szCs w:val="21"/>
        </w:rPr>
        <w:t>；</w:t>
      </w:r>
    </w:p>
    <w:p>
      <w:pPr>
        <w:spacing w:line="300" w:lineRule="auto"/>
        <w:ind w:firstLine="210" w:firstLineChars="100"/>
        <w:jc w:val="left"/>
        <w:rPr>
          <w:rFonts w:eastAsia="新宋体"/>
          <w:b/>
        </w:rPr>
      </w:pPr>
      <w:r>
        <w:rPr>
          <w:rFonts w:eastAsia="新宋体"/>
          <w:color w:val="000000"/>
          <w:szCs w:val="21"/>
        </w:rPr>
        <w:t>（2）利用</w:t>
      </w:r>
      <w:r>
        <w:rPr>
          <w:rFonts w:eastAsia="新宋体"/>
        </w:rPr>
        <w:t>②的</w:t>
      </w:r>
      <w:r>
        <w:rPr>
          <w:rFonts w:eastAsia="新宋体"/>
          <w:color w:val="000000"/>
          <w:szCs w:val="21"/>
        </w:rPr>
        <w:t>作图结果，求</w:t>
      </w:r>
      <w:r>
        <w:rPr>
          <w:rFonts w:eastAsia="新宋体"/>
          <w:color w:val="000000"/>
          <w:position w:val="-6"/>
          <w:szCs w:val="21"/>
        </w:rPr>
        <w:object>
          <v:shape id="Object 138" o:spid="_x0000_i1148" type="#_x0000_t75" style="width:49pt;height:13.01pt;mso-position-horizontal-relative:page;mso-position-vertical-relative:page;mso-wrap-style:square" o:ole="" o:preferrelative="t" filled="f" stroked="f">
            <v:stroke linestyle="single"/>
            <v:imagedata r:id="rId218" o:title=""/>
            <v:path o:extrusionok="f"/>
            <o:lock v:ext="edit" aspectratio="t"/>
          </v:shape>
          <o:OLEObject Type="Embed" ProgID="Equation.KSEE3" ShapeID="Object 138" DrawAspect="Content" ObjectID="_1234567994" r:id="rId219"/>
        </w:object>
      </w:r>
      <w:r>
        <w:rPr>
          <w:rFonts w:eastAsia="新宋体"/>
          <w:color w:val="000000"/>
          <w:szCs w:val="21"/>
        </w:rPr>
        <w:t>的值</w:t>
      </w:r>
      <w:r>
        <w:rPr>
          <w:rFonts w:eastAsia="新宋体"/>
          <w:szCs w:val="21"/>
        </w:rPr>
        <w:t>．</w:t>
      </w:r>
    </w:p>
    <w:p>
      <w:pPr>
        <w:spacing w:line="298" w:lineRule="auto"/>
        <w:rPr>
          <w:rFonts w:eastAsia="新宋体"/>
          <w:b/>
        </w:rPr>
      </w:pPr>
    </w:p>
    <w:p>
      <w:pPr>
        <w:spacing w:line="298" w:lineRule="auto"/>
        <w:rPr>
          <w:rFonts w:eastAsia="新宋体" w:hint="eastAsia"/>
          <w:b/>
        </w:rPr>
      </w:pPr>
    </w:p>
    <w:p>
      <w:pPr>
        <w:spacing w:line="331" w:lineRule="auto"/>
        <w:rPr>
          <w:rFonts w:eastAsia="新宋体"/>
          <w:kern w:val="0"/>
          <w:szCs w:val="21"/>
        </w:rPr>
      </w:pPr>
      <w:r>
        <w:rPr>
          <w:rFonts w:eastAsia="新宋体"/>
        </w:rPr>
        <w:pict>
          <v:group id="组合 1360" o:spid="_x0000_s1149" style="width:129.7pt;height:101.45pt;margin-top:9.2pt;margin-left:302.6pt;position:absolute;z-index:251663360" coordorigin="10208,41499" coordsize="2594,2029">
            <o:lock v:ext="edit" aspectratio="f"/>
            <v:shape id="图片 1361" o:spid="_x0000_s1150" type="#_x0000_t75" style="width:2595;height:1763;left:10208;mso-wrap-style:square;position:absolute;top:41499" o:preferrelative="t" filled="f" stroked="f">
              <v:stroke linestyle="single"/>
              <v:imagedata r:id="rId220" o:title=""/>
              <v:path o:extrusionok="f"/>
              <o:lock v:ext="edit" aspectratio="t"/>
            </v:shape>
            <v:shape id="Text Box 523" o:spid="_x0000_s1151" type="#_x0000_t202" style="width:1531;height:410;left:10866;mso-wrap-style:square;position:absolute;top:43118" filled="f" stroked="f">
              <v:stroke linestyle="single"/>
              <o:lock v:ext="edit" aspectratio="f"/>
              <v:textbox>
                <w:txbxContent>
                  <w:p>
                    <w:pP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</w:pPr>
                    <w: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  <w:t>第</w:t>
                    </w:r>
                    <w:r>
                      <w:rPr>
                        <w:rFonts w:eastAsia="新宋体"/>
                        <w:sz w:val="18"/>
                        <w:szCs w:val="18"/>
                      </w:rPr>
                      <w:t>23</w:t>
                    </w:r>
                    <w: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  <w:t>题图</w:t>
                    </w:r>
                  </w:p>
                </w:txbxContent>
              </v:textbox>
            </v:shape>
            <w10:wrap type="square"/>
          </v:group>
        </w:pict>
      </w:r>
      <w:r>
        <w:rPr>
          <w:rFonts w:eastAsia="新宋体"/>
        </w:rPr>
        <w:t>23</w:t>
      </w:r>
      <w:r>
        <w:rPr>
          <w:rFonts w:eastAsia="新宋体"/>
          <w:b/>
        </w:rPr>
        <w:t>.</w:t>
      </w:r>
      <w:r>
        <w:rPr>
          <w:rFonts w:eastAsia="新宋体"/>
        </w:rPr>
        <w:t>（</w:t>
      </w:r>
      <w:r>
        <w:rPr>
          <w:rFonts w:eastAsia="新宋体"/>
          <w:kern w:val="0"/>
          <w:szCs w:val="21"/>
        </w:rPr>
        <w:t>本题满分12分，每小题满分各6分）</w:t>
      </w:r>
    </w:p>
    <w:p>
      <w:pPr>
        <w:adjustRightInd w:val="0"/>
        <w:snapToGrid w:val="0"/>
        <w:spacing w:line="331" w:lineRule="auto"/>
        <w:ind w:firstLine="420"/>
        <w:rPr>
          <w:rFonts w:eastAsia="新宋体"/>
          <w:i/>
          <w:szCs w:val="21"/>
        </w:rPr>
      </w:pPr>
      <w:r>
        <w:rPr>
          <w:rFonts w:eastAsia="新宋体"/>
        </w:rPr>
        <w:t>已知：如图，在梯形</w:t>
      </w:r>
      <w:r>
        <w:rPr>
          <w:rFonts w:eastAsia="新宋体"/>
          <w:position w:val="-6"/>
        </w:rPr>
        <w:object>
          <v:shape id="Object 133" o:spid="_x0000_i1152" type="#_x0000_t75" style="width:33.98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21" o:title=""/>
            <v:path o:extrusionok="f"/>
            <o:lock v:ext="edit" aspectratio="t"/>
          </v:shape>
          <o:OLEObject Type="Embed" ProgID="Equation.KSEE3" ShapeID="Object 133" DrawAspect="Content" ObjectID="_1234567995" r:id="rId222"/>
        </w:object>
      </w:r>
      <w:r>
        <w:rPr>
          <w:rFonts w:eastAsia="新宋体"/>
        </w:rPr>
        <w:t>中，</w:t>
      </w:r>
      <w:r>
        <w:rPr>
          <w:rFonts w:eastAsia="新宋体"/>
          <w:position w:val="-4"/>
        </w:rPr>
        <w:object>
          <v:shape id="Object 134" o:spid="_x0000_i1153" type="#_x0000_t75" style="width:20.01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223" o:title=""/>
            <v:path o:extrusionok="f"/>
            <o:lock v:ext="edit" aspectratio="t"/>
          </v:shape>
          <o:OLEObject Type="Embed" ProgID="Equation.KSEE3" ShapeID="Object 134" DrawAspect="Content" ObjectID="_1234567996" r:id="rId224"/>
        </w:object>
      </w:r>
      <w:r>
        <w:rPr>
          <w:rFonts w:eastAsia="新宋体"/>
        </w:rPr>
        <w:t>//</w:t>
      </w:r>
      <w:r>
        <w:rPr>
          <w:rFonts w:eastAsia="新宋体"/>
          <w:position w:val="-6"/>
        </w:rPr>
        <w:object>
          <v:shape id="Object 135" o:spid="_x0000_i1154" type="#_x0000_t75" style="width:19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25" o:title=""/>
            <v:path o:extrusionok="f"/>
            <o:lock v:ext="edit" aspectratio="t"/>
          </v:shape>
          <o:OLEObject Type="Embed" ProgID="Equation.KSEE3" ShapeID="Object 135" DrawAspect="Content" ObjectID="_1234567997" r:id="rId226"/>
        </w:object>
      </w:r>
      <w:r>
        <w:rPr>
          <w:rFonts w:eastAsia="新宋体"/>
        </w:rPr>
        <w:t>，点</w:t>
      </w:r>
      <w:r>
        <w:rPr>
          <w:rFonts w:eastAsia="新宋体"/>
          <w:position w:val="-4"/>
        </w:rPr>
        <w:object>
          <v:shape id="Object 136" o:spid="_x0000_i1155" type="#_x0000_t75" style="width:12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227" o:title=""/>
            <v:path o:extrusionok="f"/>
            <o:lock v:ext="edit" aspectratio="t"/>
          </v:shape>
          <o:OLEObject Type="Embed" ProgID="Equation.KSEE3" ShapeID="Object 136" DrawAspect="Content" ObjectID="_1234567998" r:id="rId228"/>
        </w:object>
      </w:r>
      <w:r>
        <w:rPr>
          <w:rFonts w:eastAsia="新宋体"/>
        </w:rPr>
        <w:t>是</w:t>
      </w:r>
      <w:r>
        <w:rPr>
          <w:rFonts w:eastAsia="新宋体"/>
          <w:position w:val="-6"/>
        </w:rPr>
        <w:object>
          <v:shape id="Object 137" o:spid="_x0000_i1156" type="#_x0000_t75" style="width:19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29" o:title=""/>
            <v:path o:extrusionok="f"/>
            <o:lock v:ext="edit" aspectratio="t"/>
          </v:shape>
          <o:OLEObject Type="Embed" ProgID="Equation.KSEE3" ShapeID="Object 137" DrawAspect="Content" ObjectID="_1234567999" r:id="rId230"/>
        </w:object>
      </w:r>
      <w:r>
        <w:rPr>
          <w:rFonts w:eastAsia="新宋体"/>
        </w:rPr>
        <w:t>上一点，且</w:t>
      </w:r>
      <w:r>
        <w:rPr>
          <w:rFonts w:eastAsia="新宋体"/>
          <w:position w:val="-6"/>
          <w:szCs w:val="21"/>
        </w:rPr>
        <w:object>
          <v:shape id="Object 77" o:spid="_x0000_i1157" type="#_x0000_t75" style="width:86.13pt;height:13.18pt;mso-position-horizontal-relative:page;mso-position-vertical-relative:page;mso-wrap-style:square" o:ole="" o:preferrelative="t" filled="f" stroked="f">
            <v:fill o:detectmouseclick="t"/>
            <v:stroke linestyle="single"/>
            <v:imagedata r:id="rId231" o:title=""/>
            <v:path o:extrusionok="f"/>
            <o:lock v:ext="edit" aspectratio="t"/>
          </v:shape>
          <o:OLEObject Type="Embed" ProgID="Equation.KSEE3" ShapeID="Object 77" DrawAspect="Content" ObjectID="_1234568000" r:id="rId232"/>
        </w:object>
      </w:r>
      <w:r>
        <w:rPr>
          <w:rFonts w:eastAsia="新宋体"/>
          <w:szCs w:val="21"/>
        </w:rPr>
        <w:t>．</w:t>
      </w:r>
    </w:p>
    <w:p>
      <w:pPr>
        <w:adjustRightInd w:val="0"/>
        <w:snapToGrid w:val="0"/>
        <w:spacing w:line="331" w:lineRule="auto"/>
        <w:ind w:firstLine="315" w:firstLineChars="150"/>
        <w:rPr>
          <w:rFonts w:eastAsia="新宋体"/>
          <w:sz w:val="24"/>
        </w:rPr>
      </w:pPr>
      <w:r>
        <w:rPr>
          <w:rFonts w:eastAsia="新宋体"/>
          <w:szCs w:val="21"/>
        </w:rPr>
        <w:t>（1）求证：四边形</w:t>
      </w:r>
      <w:r>
        <w:rPr>
          <w:rFonts w:eastAsia="新宋体"/>
          <w:position w:val="-6"/>
          <w:szCs w:val="21"/>
        </w:rPr>
        <w:object>
          <v:shape id="Object 138" o:spid="_x0000_i1158" type="#_x0000_t75" style="width:33.98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33" o:title=""/>
            <v:path o:extrusionok="f"/>
            <o:lock v:ext="edit" aspectratio="t"/>
          </v:shape>
          <o:OLEObject Type="Embed" ProgID="Equation.KSEE3" ShapeID="Object 138" DrawAspect="Content" ObjectID="_1234568001" r:id="rId234"/>
        </w:object>
      </w:r>
      <w:r>
        <w:rPr>
          <w:rFonts w:eastAsia="新宋体"/>
          <w:iCs/>
          <w:szCs w:val="21"/>
        </w:rPr>
        <w:t>是</w:t>
      </w:r>
      <w:r>
        <w:rPr>
          <w:rFonts w:eastAsia="新宋体"/>
          <w:szCs w:val="21"/>
        </w:rPr>
        <w:t>平行四边形；</w:t>
      </w:r>
      <w:r>
        <w:rPr>
          <w:rFonts w:eastAsia="新宋体"/>
          <w:i/>
        </w:rPr>
        <w:t xml:space="preserve"> </w:t>
      </w:r>
      <w:r>
        <w:rPr>
          <w:rFonts w:eastAsia="新宋体"/>
          <w:sz w:val="24"/>
        </w:rPr>
        <w:t xml:space="preserve"> </w:t>
      </w:r>
    </w:p>
    <w:p>
      <w:pPr>
        <w:adjustRightInd w:val="0"/>
        <w:snapToGrid w:val="0"/>
        <w:spacing w:line="331" w:lineRule="auto"/>
        <w:ind w:firstLine="315" w:firstLineChars="150"/>
        <w:rPr>
          <w:rFonts w:eastAsia="新宋体" w:hint="eastAsia"/>
          <w:b/>
        </w:rPr>
      </w:pPr>
      <w:r>
        <w:rPr>
          <w:rFonts w:eastAsia="新宋体"/>
          <w:szCs w:val="21"/>
        </w:rPr>
        <w:t>（2）如果</w:t>
      </w:r>
      <w:r>
        <w:rPr>
          <w:rFonts w:eastAsia="新宋体"/>
          <w:position w:val="-4"/>
          <w:szCs w:val="21"/>
        </w:rPr>
        <w:object>
          <v:shape id="Object 139" o:spid="_x0000_i1159" type="#_x0000_t75" style="width:75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235" o:title=""/>
            <v:path o:extrusionok="f"/>
            <o:lock v:ext="edit" aspectratio="t"/>
          </v:shape>
          <o:OLEObject Type="Embed" ProgID="Equation.KSEE3" ShapeID="Object 139" DrawAspect="Content" ObjectID="_1234568002" r:id="rId236"/>
        </w:object>
      </w:r>
      <w:r>
        <w:rPr>
          <w:rFonts w:eastAsia="新宋体"/>
        </w:rPr>
        <w:t>，求证：</w:t>
      </w:r>
      <w:r>
        <w:rPr>
          <w:rFonts w:eastAsia="新宋体"/>
          <w:position w:val="-6"/>
          <w:szCs w:val="21"/>
        </w:rPr>
        <w:object>
          <v:shape id="Object 134" o:spid="_x0000_i1160" type="#_x0000_t75" style="width:85.79pt;height:12.93pt;mso-position-horizontal-relative:page;mso-position-vertical-relative:page;mso-wrap-style:square" o:ole="" o:preferrelative="t" filled="f" stroked="f">
            <v:stroke linestyle="single"/>
            <v:imagedata r:id="rId237" o:title=""/>
            <v:path o:extrusionok="f"/>
            <o:lock v:ext="edit" aspectratio="t"/>
          </v:shape>
          <o:OLEObject Type="Embed" ProgID="Equation.KSEE3" ShapeID="Object 134" DrawAspect="Content" ObjectID="_1234568003" r:id="rId238"/>
        </w:object>
      </w:r>
      <w:r>
        <w:rPr>
          <w:rFonts w:eastAsia="新宋体"/>
          <w:szCs w:val="21"/>
        </w:rPr>
        <w:t>．</w:t>
      </w:r>
    </w:p>
    <w:p>
      <w:pPr>
        <w:spacing w:line="300" w:lineRule="auto"/>
        <w:rPr>
          <w:rFonts w:eastAsia="新宋体"/>
        </w:rPr>
      </w:pPr>
      <w:r>
        <w:rPr>
          <w:rFonts w:eastAsia="新宋体"/>
          <w:bCs/>
        </w:rPr>
        <w:t>24</w:t>
      </w:r>
      <w:r>
        <w:rPr>
          <w:rFonts w:eastAsia="新宋体"/>
          <w:b/>
        </w:rPr>
        <w:t>.</w:t>
      </w:r>
      <w:r>
        <w:rPr>
          <w:rFonts w:eastAsia="新宋体"/>
        </w:rPr>
        <w:t>（</w:t>
      </w:r>
      <w:r>
        <w:rPr>
          <w:rFonts w:eastAsia="新宋体"/>
          <w:kern w:val="0"/>
          <w:szCs w:val="21"/>
        </w:rPr>
        <w:t>本题满分12分，每小题满分各4分）</w:t>
      </w:r>
    </w:p>
    <w:p>
      <w:pPr>
        <w:spacing w:line="300" w:lineRule="auto"/>
        <w:ind w:firstLine="420" w:firstLineChars="200"/>
        <w:jc w:val="left"/>
        <w:rPr>
          <w:rFonts w:eastAsia="新宋体"/>
          <w:b/>
        </w:rPr>
      </w:pPr>
      <w:r>
        <w:rPr>
          <w:rFonts w:eastAsia="新宋体"/>
          <w:bCs/>
        </w:rPr>
        <w:t>如图，</w:t>
      </w:r>
      <w:r>
        <w:rPr>
          <w:rFonts w:eastAsia="新宋体"/>
          <w:bCs/>
          <w:szCs w:val="21"/>
        </w:rPr>
        <w:t>在平面直角坐标系</w:t>
      </w:r>
      <w:r>
        <w:rPr>
          <w:rFonts w:eastAsia="新宋体"/>
          <w:bCs/>
          <w:position w:val="-10"/>
          <w:szCs w:val="21"/>
        </w:rPr>
        <w:object>
          <v:shape id="Object 114" o:spid="_x0000_i1161" type="#_x0000_t75" style="width:21pt;height:15.01pt;mso-position-horizontal-relative:page;mso-position-vertical-relative:page;mso-wrap-style:square" o:ole="" o:preferrelative="t" filled="f" stroked="f">
            <v:stroke linestyle="single"/>
            <v:imagedata r:id="rId239" o:title=""/>
            <v:path o:extrusionok="f"/>
            <o:lock v:ext="edit" aspectratio="t"/>
          </v:shape>
          <o:OLEObject Type="Embed" ProgID="Equation.KSEE3" ShapeID="Object 114" DrawAspect="Content" ObjectID="_1234568004" r:id="rId240"/>
        </w:object>
      </w:r>
      <w:r>
        <w:rPr>
          <w:rFonts w:eastAsia="新宋体"/>
          <w:bCs/>
          <w:szCs w:val="21"/>
        </w:rPr>
        <w:t>中，</w:t>
      </w:r>
      <w:r>
        <w:rPr>
          <w:rFonts w:eastAsia="新宋体"/>
          <w:bCs/>
        </w:rPr>
        <w:t>直线</w:t>
      </w:r>
      <w:r>
        <w:rPr>
          <w:rFonts w:eastAsia="新宋体"/>
          <w:bCs/>
          <w:position w:val="-10"/>
          <w:szCs w:val="21"/>
        </w:rPr>
        <w:object>
          <v:shape id="Object 140" o:spid="_x0000_i1162" type="#_x0000_t75" style="width:46pt;height:16pt;mso-position-horizontal-relative:page;mso-position-vertical-relative:page;mso-wrap-style:square" o:ole="" o:preferrelative="t" filled="f" stroked="f">
            <v:stroke linestyle="single"/>
            <v:imagedata r:id="rId241" o:title=""/>
            <v:path o:extrusionok="f"/>
            <o:lock v:ext="edit" aspectratio="t"/>
          </v:shape>
          <o:OLEObject Type="Embed" ProgID="Equation.KSEE3" ShapeID="Object 140" DrawAspect="Content" ObjectID="_1234568005" r:id="rId242"/>
        </w:object>
      </w:r>
      <w:r>
        <w:rPr>
          <w:rFonts w:eastAsia="新宋体"/>
          <w:szCs w:val="21"/>
        </w:rPr>
        <w:t>与</w:t>
      </w:r>
      <w:r>
        <w:rPr>
          <w:rFonts w:eastAsia="新宋体"/>
          <w:position w:val="-6"/>
          <w:szCs w:val="21"/>
        </w:rPr>
        <w:object>
          <v:shape id="Object 284" o:spid="_x0000_i1163" type="#_x0000_t75" style="width:10.02pt;height:10.99pt;mso-position-horizontal-relative:page;mso-position-vertical-relative:page;mso-wrap-style:square" o:ole="" o:preferrelative="t" filled="f" stroked="f">
            <v:stroke linestyle="single"/>
            <v:imagedata r:id="rId243" o:title=""/>
            <v:path o:extrusionok="f"/>
            <o:lock v:ext="edit" aspectratio="t"/>
          </v:shape>
          <o:OLEObject Type="Embed" ProgID="Equation.KSEE3" ShapeID="Object 284" DrawAspect="Content" ObjectID="_1234568006" r:id="rId244"/>
        </w:object>
      </w:r>
      <w:r>
        <w:rPr>
          <w:rFonts w:eastAsia="新宋体"/>
          <w:szCs w:val="21"/>
        </w:rPr>
        <w:t>轴、</w:t>
      </w:r>
      <w:r>
        <w:rPr>
          <w:rFonts w:eastAsia="新宋体"/>
          <w:position w:val="-10"/>
          <w:szCs w:val="21"/>
        </w:rPr>
        <w:object>
          <v:shape id="Object 285" o:spid="_x0000_i1164" type="#_x0000_t75" style="width:10.99pt;height:13.01pt;mso-position-horizontal-relative:page;mso-position-vertical-relative:page;mso-wrap-style:square" o:ole="" o:preferrelative="t" filled="f" stroked="f">
            <v:stroke linestyle="single"/>
            <v:imagedata r:id="rId245" o:title=""/>
            <v:path o:extrusionok="f"/>
            <o:lock v:ext="edit" aspectratio="t"/>
          </v:shape>
          <o:OLEObject Type="Embed" ProgID="Equation.KSEE3" ShapeID="Object 285" DrawAspect="Content" ObjectID="_1234568007" r:id="rId246"/>
        </w:object>
      </w:r>
      <w:r>
        <w:rPr>
          <w:rFonts w:eastAsia="新宋体"/>
          <w:szCs w:val="21"/>
        </w:rPr>
        <w:t>轴分别交于点</w:t>
      </w:r>
      <w:r>
        <w:rPr>
          <w:rFonts w:eastAsia="新宋体"/>
          <w:position w:val="-4"/>
          <w:szCs w:val="21"/>
        </w:rPr>
        <w:object>
          <v:shape id="Object 141" o:spid="_x0000_i1165" type="#_x0000_t75" style="width:10.99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247" o:title=""/>
            <v:path o:extrusionok="f"/>
            <o:lock v:ext="edit" aspectratio="t"/>
          </v:shape>
          <o:OLEObject Type="Embed" ProgID="Equation.KSEE3" ShapeID="Object 141" DrawAspect="Content" ObjectID="_1234568008" r:id="rId248"/>
        </w:object>
      </w:r>
      <w:r>
        <w:rPr>
          <w:rFonts w:eastAsia="新宋体"/>
          <w:szCs w:val="21"/>
        </w:rPr>
        <w:t>、</w:t>
      </w:r>
      <w:r>
        <w:rPr>
          <w:rFonts w:eastAsia="新宋体"/>
          <w:position w:val="-4"/>
          <w:szCs w:val="21"/>
        </w:rPr>
        <w:object>
          <v:shape id="Object 119" o:spid="_x0000_i1166" type="#_x0000_t75" style="width:11.02pt;height:12.02pt;mso-position-horizontal-relative:page;mso-position-vertical-relative:page;mso-wrap-style:square" o:ole="" o:preferrelative="t" filled="f" stroked="f">
            <v:fill o:detectmouseclick="t"/>
            <v:stroke linestyle="single"/>
            <v:imagedata r:id="rId249" o:title=""/>
            <v:path o:extrusionok="f"/>
            <o:lock v:ext="edit" aspectratio="t"/>
          </v:shape>
          <o:OLEObject Type="Embed" ProgID="Equation.KSEE3" ShapeID="Object 119" DrawAspect="Content" ObjectID="_1234568009" r:id="rId250"/>
        </w:object>
      </w:r>
      <w:r>
        <w:rPr>
          <w:rFonts w:eastAsia="新宋体" w:hint="eastAsia"/>
          <w:szCs w:val="21"/>
        </w:rPr>
        <w:t>，</w:t>
      </w:r>
      <w:r>
        <w:rPr>
          <w:rFonts w:eastAsia="新宋体"/>
          <w:szCs w:val="21"/>
        </w:rPr>
        <w:t>抛物线</w:t>
      </w:r>
      <w:r>
        <w:rPr>
          <w:rFonts w:eastAsia="新宋体"/>
          <w:position w:val="-10"/>
          <w:szCs w:val="21"/>
        </w:rPr>
        <w:object>
          <v:shape id="Object 286" o:spid="_x0000_i1167" type="#_x0000_t75" style="width:89pt;height:17.99pt;mso-position-horizontal-relative:page;mso-position-vertical-relative:page;mso-wrap-style:square" o:ole="" o:preferrelative="t" filled="f" stroked="f">
            <v:stroke linestyle="single"/>
            <v:imagedata r:id="rId251" o:title=""/>
            <v:path o:extrusionok="f"/>
            <o:lock v:ext="edit" aspectratio="t"/>
          </v:shape>
          <o:OLEObject Type="Embed" ProgID="Equation.KSEE3" ShapeID="Object 286" DrawAspect="Content" ObjectID="_1234568010" r:id="rId252"/>
        </w:object>
      </w:r>
      <w:r>
        <w:rPr>
          <w:rFonts w:eastAsia="新宋体"/>
          <w:szCs w:val="21"/>
        </w:rPr>
        <w:t>经过</w:t>
      </w:r>
      <w:r>
        <w:rPr>
          <w:rFonts w:eastAsia="新宋体"/>
          <w:position w:val="-4"/>
          <w:szCs w:val="21"/>
        </w:rPr>
        <w:object>
          <v:shape id="Object 143" o:spid="_x0000_i1168" type="#_x0000_t75" style="width:10.99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253" o:title=""/>
            <v:path o:extrusionok="f"/>
            <o:lock v:ext="edit" aspectratio="t"/>
          </v:shape>
          <o:OLEObject Type="Embed" ProgID="Equation.KSEE3" ShapeID="Object 143" DrawAspect="Content" ObjectID="_1234568011" r:id="rId254"/>
        </w:object>
      </w:r>
      <w:r>
        <w:rPr>
          <w:rFonts w:eastAsia="新宋体"/>
          <w:szCs w:val="21"/>
        </w:rPr>
        <w:t>、</w:t>
      </w:r>
      <w:r>
        <w:rPr>
          <w:rFonts w:eastAsia="新宋体"/>
          <w:position w:val="-4"/>
          <w:szCs w:val="21"/>
        </w:rPr>
        <w:object>
          <v:shape id="Object 122" o:spid="_x0000_i1169" type="#_x0000_t75" style="width:11.02pt;height:12.02pt;mso-position-horizontal-relative:page;mso-position-vertical-relative:page;mso-wrap-style:square" o:ole="" o:preferrelative="t" filled="f" stroked="f">
            <v:fill o:detectmouseclick="t"/>
            <v:stroke linestyle="single"/>
            <v:imagedata r:id="rId249" o:title=""/>
            <v:path o:extrusionok="f"/>
            <o:lock v:ext="edit" aspectratio="t"/>
          </v:shape>
          <o:OLEObject Type="Embed" ProgID="Equation.KSEE3" ShapeID="Object 122" DrawAspect="Content" ObjectID="_1234568012" r:id="rId255"/>
        </w:object>
      </w:r>
      <w:r>
        <w:rPr>
          <w:rFonts w:eastAsia="新宋体"/>
          <w:szCs w:val="21"/>
        </w:rPr>
        <w:t>两点，顶点为点</w:t>
      </w:r>
      <w:r>
        <w:rPr>
          <w:rFonts w:eastAsia="新宋体"/>
          <w:position w:val="-4"/>
          <w:szCs w:val="21"/>
        </w:rPr>
        <w:object>
          <v:shape id="Object 145" o:spid="_x0000_i1170" type="#_x0000_t75" style="width:10.99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256" o:title=""/>
            <v:path o:extrusionok="f"/>
            <o:lock v:ext="edit" aspectratio="t"/>
          </v:shape>
          <o:OLEObject Type="Embed" ProgID="Equation.KSEE3" ShapeID="Object 145" DrawAspect="Content" ObjectID="_1234568013" r:id="rId257"/>
        </w:object>
      </w:r>
      <w:r>
        <w:rPr>
          <w:rFonts w:eastAsia="新宋体"/>
          <w:szCs w:val="21"/>
        </w:rPr>
        <w:t>，对称轴是直线</w:t>
      </w:r>
      <w:r>
        <w:rPr>
          <w:rFonts w:eastAsia="新宋体"/>
          <w:position w:val="-6"/>
          <w:szCs w:val="21"/>
        </w:rPr>
        <w:object>
          <v:shape id="Object 288" o:spid="_x0000_i1171" type="#_x0000_t75" style="width:33.98pt;height:13.96pt;mso-position-horizontal-relative:page;mso-position-vertical-relative:page;mso-wrap-style:square" o:ole="" o:preferrelative="t" filled="f" stroked="f">
            <v:stroke linestyle="single"/>
            <v:imagedata r:id="rId258" o:title=""/>
            <v:path o:extrusionok="f"/>
            <o:lock v:ext="edit" aspectratio="t"/>
          </v:shape>
          <o:OLEObject Type="Embed" ProgID="Equation.KSEE3" ShapeID="Object 288" DrawAspect="Content" ObjectID="_1234568014" r:id="rId259"/>
        </w:object>
      </w:r>
      <w:r>
        <w:rPr>
          <w:rFonts w:eastAsia="新宋体"/>
          <w:szCs w:val="21"/>
        </w:rPr>
        <w:t>.</w:t>
      </w:r>
    </w:p>
    <w:p>
      <w:pPr>
        <w:spacing w:line="300" w:lineRule="auto"/>
        <w:ind w:firstLine="420"/>
        <w:rPr>
          <w:rFonts w:eastAsia="新宋体"/>
          <w:iCs/>
        </w:rPr>
      </w:pPr>
      <w:r>
        <w:pict>
          <v:group id="组合 130" o:spid="_x0000_s1172" style="width:160.15pt;height:188.1pt;margin-top:0.6pt;margin-left:279.5pt;position:absolute;z-index:251664384" coordorigin="6441,2897" coordsize="3203,3762">
            <v:shape id="Text Box 523" o:spid="_x0000_s1173" type="#_x0000_t202" style="width:1106;height:410;left:7825;mso-wrap-style:square;position:absolute;top:6249" filled="f" stroked="f">
              <v:fill o:detectmouseclick="t"/>
              <v:stroke linestyle="single"/>
              <o:lock v:ext="edit" aspectratio="f"/>
              <v:textbox>
                <w:txbxContent>
                  <w:p>
                    <w:pPr>
                      <w:rPr>
                        <w:rFonts w:eastAsia="新宋体" w:cs="新宋体" w:hint="eastAsia"/>
                        <w:sz w:val="18"/>
                        <w:szCs w:val="18"/>
                      </w:rPr>
                    </w:pPr>
                    <w:r>
                      <w:rPr>
                        <w:rFonts w:eastAsia="新宋体" w:cs="新宋体" w:hint="eastAsia"/>
                        <w:sz w:val="18"/>
                        <w:szCs w:val="18"/>
                      </w:rPr>
                      <w:t>第24题图</w:t>
                    </w:r>
                  </w:p>
                </w:txbxContent>
              </v:textbox>
            </v:shape>
            <v:shape id="图片 1" o:spid="_x0000_s1174" type="#_x0000_t75" style="width:3203;height:3481;left:6441;mso-wrap-style:square;position:absolute;top:2897" filled="f" stroked="f">
              <v:stroke linestyle="single"/>
              <v:imagedata r:id="rId260" o:title=""/>
              <v:path o:extrusionok="f"/>
              <o:lock v:ext="edit" aspectratio="t"/>
            </v:shape>
          </v:group>
        </w:pict>
      </w:r>
      <w:r>
        <w:rPr>
          <w:rFonts w:eastAsia="新宋体"/>
          <w:szCs w:val="21"/>
        </w:rPr>
        <w:t>（1）</w:t>
      </w:r>
      <w:r>
        <w:rPr>
          <w:rFonts w:eastAsia="新宋体"/>
          <w:iCs/>
        </w:rPr>
        <w:t>求抛物线</w:t>
      </w:r>
      <w:r>
        <w:rPr>
          <w:rFonts w:eastAsia="新宋体"/>
          <w:position w:val="-10"/>
          <w:szCs w:val="21"/>
        </w:rPr>
        <w:object>
          <v:shape id="Object 289" o:spid="_x0000_i1175" type="#_x0000_t75" style="width:12pt;height:16pt;mso-position-horizontal-relative:page;mso-position-vertical-relative:page;mso-wrap-style:square" o:ole="" o:preferrelative="t" filled="f" stroked="f">
            <v:stroke linestyle="single"/>
            <v:imagedata r:id="rId261" o:title=""/>
            <v:path o:extrusionok="f"/>
            <o:lock v:ext="edit" aspectratio="t"/>
          </v:shape>
          <o:OLEObject Type="Embed" ProgID="Equation.KSEE3" ShapeID="Object 289" DrawAspect="Content" ObjectID="_1234568015" r:id="rId262"/>
        </w:object>
      </w:r>
      <w:r>
        <w:rPr>
          <w:rFonts w:eastAsia="新宋体"/>
          <w:iCs/>
        </w:rPr>
        <w:t>的表达式；</w:t>
      </w:r>
    </w:p>
    <w:p>
      <w:pPr>
        <w:spacing w:line="300" w:lineRule="auto"/>
        <w:rPr>
          <w:rFonts w:eastAsia="新宋体"/>
          <w:iCs/>
        </w:rPr>
      </w:pPr>
      <w:r>
        <w:rPr>
          <w:rFonts w:eastAsia="新宋体"/>
          <w:iCs/>
        </w:rPr>
        <w:t xml:space="preserve">   </w:t>
      </w:r>
      <w:r>
        <w:rPr>
          <w:rFonts w:eastAsia="新宋体"/>
          <w:iCs/>
        </w:rPr>
        <w:tab/>
      </w:r>
      <w:r>
        <w:rPr>
          <w:rFonts w:eastAsia="新宋体"/>
          <w:szCs w:val="21"/>
        </w:rPr>
        <w:t>（2）点</w:t>
      </w:r>
      <w:r>
        <w:rPr>
          <w:rFonts w:eastAsia="新宋体"/>
          <w:position w:val="-4"/>
          <w:szCs w:val="21"/>
        </w:rPr>
        <w:object>
          <v:shape id="Object 126" o:spid="_x0000_i1176" type="#_x0000_t75" style="width:12.01pt;height:12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63" o:title=""/>
            <v:path o:extrusionok="f"/>
            <o:lock v:ext="edit" aspectratio="t"/>
          </v:shape>
          <o:OLEObject Type="Embed" ProgID="Equation.KSEE3" ShapeID="Object 126" DrawAspect="Content" ObjectID="_1234568016" r:id="rId264"/>
        </w:object>
      </w:r>
      <w:r>
        <w:rPr>
          <w:rFonts w:eastAsia="新宋体"/>
          <w:szCs w:val="21"/>
        </w:rPr>
        <w:t>在第二象限，且</w:t>
      </w:r>
      <w:r>
        <w:rPr>
          <w:rFonts w:eastAsia="新宋体"/>
          <w:iCs/>
        </w:rPr>
        <w:t>在抛物线的对称轴上</w:t>
      </w:r>
      <w:r>
        <w:rPr>
          <w:rFonts w:eastAsia="新宋体"/>
          <w:szCs w:val="21"/>
        </w:rPr>
        <w:t>，</w:t>
      </w:r>
    </w:p>
    <w:p>
      <w:pPr>
        <w:spacing w:line="300" w:lineRule="auto"/>
        <w:rPr>
          <w:rFonts w:eastAsia="新宋体"/>
          <w:iCs/>
        </w:rPr>
      </w:pPr>
      <w:r>
        <w:rPr>
          <w:rFonts w:eastAsia="新宋体"/>
          <w:iCs/>
        </w:rPr>
        <w:t>如果</w:t>
      </w:r>
      <w:r>
        <w:rPr>
          <w:rFonts w:eastAsia="新宋体"/>
          <w:position w:val="-6"/>
          <w:szCs w:val="21"/>
        </w:rPr>
        <w:object>
          <v:shape id="Object 127" o:spid="_x0000_i1177" type="#_x0000_t75" style="width:60.05pt;height:16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65" o:title=""/>
            <v:path o:extrusionok="f"/>
            <o:lock v:ext="edit" aspectratio="t"/>
          </v:shape>
          <o:OLEObject Type="Embed" ProgID="Equation.KSEE3" ShapeID="Object 127" DrawAspect="Content" ObjectID="_1234568017" r:id="rId266"/>
        </w:object>
      </w:r>
      <w:r>
        <w:rPr>
          <w:rFonts w:eastAsia="新宋体"/>
          <w:szCs w:val="21"/>
        </w:rPr>
        <w:t>，求点</w:t>
      </w:r>
      <w:r>
        <w:rPr>
          <w:rFonts w:eastAsia="新宋体"/>
          <w:position w:val="-4"/>
          <w:szCs w:val="21"/>
        </w:rPr>
        <w:object>
          <v:shape id="Object 128" o:spid="_x0000_i1178" type="#_x0000_t75" style="width:12.01pt;height:12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63" o:title=""/>
            <v:path o:extrusionok="f"/>
            <o:lock v:ext="edit" aspectratio="t"/>
          </v:shape>
          <o:OLEObject Type="Embed" ProgID="Equation.KSEE3" ShapeID="Object 128" DrawAspect="Content" ObjectID="_1234568018" r:id="rId267"/>
        </w:object>
      </w:r>
      <w:r>
        <w:rPr>
          <w:rFonts w:eastAsia="新宋体"/>
          <w:szCs w:val="21"/>
        </w:rPr>
        <w:t>的坐标；</w:t>
      </w:r>
    </w:p>
    <w:p>
      <w:pPr>
        <w:spacing w:line="300" w:lineRule="auto"/>
        <w:ind w:firstLine="420" w:firstLineChars="200"/>
        <w:jc w:val="left"/>
        <w:rPr>
          <w:rFonts w:eastAsia="新宋体"/>
          <w:szCs w:val="21"/>
        </w:rPr>
      </w:pPr>
      <w:r>
        <w:rPr>
          <w:rFonts w:eastAsia="新宋体"/>
          <w:szCs w:val="21"/>
        </w:rPr>
        <w:t>（3）将抛物线</w:t>
      </w:r>
      <w:r>
        <w:rPr>
          <w:rFonts w:eastAsia="新宋体"/>
          <w:position w:val="-10"/>
          <w:szCs w:val="21"/>
        </w:rPr>
        <w:object>
          <v:shape id="Object 291" o:spid="_x0000_i1179" type="#_x0000_t75" style="width:12pt;height:16pt;mso-position-horizontal-relative:page;mso-position-vertical-relative:page;mso-wrap-style:square" o:ole="" o:preferrelative="t" filled="f" stroked="f">
            <v:stroke linestyle="single"/>
            <v:imagedata r:id="rId268" o:title=""/>
            <v:path o:extrusionok="f"/>
            <o:lock v:ext="edit" aspectratio="t"/>
          </v:shape>
          <o:OLEObject Type="Embed" ProgID="Equation.KSEE3" ShapeID="Object 291" DrawAspect="Content" ObjectID="_1234568019" r:id="rId269"/>
        </w:object>
      </w:r>
      <w:r>
        <w:rPr>
          <w:rFonts w:eastAsia="新宋体"/>
          <w:szCs w:val="21"/>
        </w:rPr>
        <w:t>平移，得到抛物线</w:t>
      </w:r>
      <w:r>
        <w:rPr>
          <w:rFonts w:eastAsia="新宋体"/>
          <w:position w:val="-10"/>
          <w:szCs w:val="21"/>
        </w:rPr>
        <w:object>
          <v:shape id="Object 292" o:spid="_x0000_i1180" type="#_x0000_t75" style="width:13.96pt;height:16pt;mso-position-horizontal-relative:page;mso-position-vertical-relative:page;mso-wrap-style:square" o:ole="" o:preferrelative="t" filled="f" stroked="f">
            <v:stroke linestyle="single"/>
            <v:imagedata r:id="rId270" o:title=""/>
            <v:path o:extrusionok="f"/>
            <o:lock v:ext="edit" aspectratio="t"/>
          </v:shape>
          <o:OLEObject Type="Embed" ProgID="Equation.KSEE3" ShapeID="Object 292" DrawAspect="Content" ObjectID="_1234568020" r:id="rId271"/>
        </w:object>
      </w:r>
      <w:r>
        <w:rPr>
          <w:rFonts w:eastAsia="新宋体"/>
          <w:szCs w:val="21"/>
        </w:rPr>
        <w:t>，平移后，</w:t>
      </w:r>
    </w:p>
    <w:p>
      <w:pPr>
        <w:spacing w:line="300" w:lineRule="auto"/>
        <w:jc w:val="left"/>
        <w:rPr>
          <w:rFonts w:eastAsia="新宋体"/>
          <w:szCs w:val="21"/>
        </w:rPr>
      </w:pPr>
      <w:r>
        <w:rPr>
          <w:rFonts w:eastAsia="新宋体"/>
          <w:szCs w:val="21"/>
        </w:rPr>
        <w:t>抛物线</w:t>
      </w:r>
      <w:r>
        <w:rPr>
          <w:rFonts w:eastAsia="新宋体"/>
          <w:position w:val="-10"/>
          <w:szCs w:val="21"/>
        </w:rPr>
        <w:object>
          <v:shape id="Object 293" o:spid="_x0000_i1181" type="#_x0000_t75" style="width:12pt;height:16pt;mso-position-horizontal-relative:page;mso-position-vertical-relative:page;mso-wrap-style:square" o:ole="" o:preferrelative="t" filled="f" stroked="f">
            <v:stroke linestyle="single"/>
            <v:imagedata r:id="rId272" o:title=""/>
            <v:path o:extrusionok="f"/>
            <o:lock v:ext="edit" aspectratio="t"/>
          </v:shape>
          <o:OLEObject Type="Embed" ProgID="Equation.KSEE3" ShapeID="Object 293" DrawAspect="Content" ObjectID="_1234568021" r:id="rId273"/>
        </w:object>
      </w:r>
      <w:r>
        <w:rPr>
          <w:rFonts w:eastAsia="新宋体"/>
          <w:szCs w:val="21"/>
        </w:rPr>
        <w:t>上的点</w:t>
      </w:r>
      <w:r>
        <w:rPr>
          <w:rFonts w:eastAsia="新宋体"/>
          <w:position w:val="-4"/>
          <w:szCs w:val="21"/>
        </w:rPr>
        <w:object>
          <v:shape id="Object 148" o:spid="_x0000_i1182" type="#_x0000_t75" style="width:10.99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274" o:title=""/>
            <v:path o:extrusionok="f"/>
            <o:lock v:ext="edit" aspectratio="t"/>
          </v:shape>
          <o:OLEObject Type="Embed" ProgID="Equation.KSEE3" ShapeID="Object 148" DrawAspect="Content" ObjectID="_1234568022" r:id="rId275"/>
        </w:object>
      </w:r>
      <w:r>
        <w:rPr>
          <w:rFonts w:eastAsia="新宋体"/>
          <w:szCs w:val="21"/>
        </w:rPr>
        <w:t>、</w:t>
      </w:r>
      <w:r>
        <w:rPr>
          <w:rFonts w:eastAsia="新宋体"/>
          <w:position w:val="-4"/>
          <w:szCs w:val="21"/>
        </w:rPr>
        <w:object>
          <v:shape id="Object 149" o:spid="_x0000_i1183" type="#_x0000_t75" style="width:10.99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276" o:title=""/>
            <v:path o:extrusionok="f"/>
            <o:lock v:ext="edit" aspectratio="t"/>
          </v:shape>
          <o:OLEObject Type="Embed" ProgID="Equation.KSEE3" ShapeID="Object 149" DrawAspect="Content" ObjectID="_1234568023" r:id="rId277"/>
        </w:object>
      </w:r>
      <w:r>
        <w:rPr>
          <w:rFonts w:eastAsia="新宋体"/>
          <w:szCs w:val="21"/>
        </w:rPr>
        <w:t>落在点</w:t>
      </w:r>
      <w:r>
        <w:rPr>
          <w:rFonts w:eastAsia="新宋体"/>
          <w:i/>
          <w:szCs w:val="21"/>
        </w:rPr>
        <w:t>M</w:t>
      </w:r>
      <w:r>
        <w:rPr>
          <w:rFonts w:eastAsia="新宋体"/>
          <w:i/>
          <w:iCs/>
          <w:szCs w:val="21"/>
        </w:rPr>
        <w:t>、N</w:t>
      </w:r>
      <w:r>
        <w:rPr>
          <w:rFonts w:eastAsia="新宋体"/>
          <w:szCs w:val="21"/>
        </w:rPr>
        <w:t>处，</w:t>
      </w:r>
      <w:r>
        <w:rPr>
          <w:rFonts w:eastAsia="新宋体" w:hint="eastAsia"/>
          <w:i/>
          <w:szCs w:val="21"/>
        </w:rPr>
        <w:t>P</w:t>
      </w:r>
      <w:r>
        <w:rPr>
          <w:rFonts w:eastAsia="新宋体"/>
          <w:i/>
          <w:szCs w:val="21"/>
        </w:rPr>
        <w:t>N</w:t>
      </w:r>
      <w:r>
        <w:rPr>
          <w:rFonts w:ascii="宋体" w:hAnsi="宋体" w:hint="eastAsia"/>
          <w:szCs w:val="21"/>
        </w:rPr>
        <w:t>∥</w:t>
      </w:r>
      <w:r>
        <w:rPr>
          <w:rFonts w:eastAsia="新宋体" w:hint="eastAsia"/>
          <w:i/>
          <w:szCs w:val="21"/>
        </w:rPr>
        <w:t>A</w:t>
      </w:r>
      <w:r>
        <w:rPr>
          <w:rFonts w:eastAsia="新宋体"/>
          <w:i/>
          <w:szCs w:val="21"/>
        </w:rPr>
        <w:t>B</w:t>
      </w:r>
      <w:r>
        <w:rPr>
          <w:rFonts w:eastAsia="新宋体"/>
          <w:szCs w:val="21"/>
        </w:rPr>
        <w:t>，</w:t>
      </w:r>
    </w:p>
    <w:p>
      <w:pPr>
        <w:spacing w:line="300" w:lineRule="auto"/>
        <w:jc w:val="left"/>
        <w:rPr>
          <w:rFonts w:eastAsia="新宋体"/>
          <w:b/>
          <w:szCs w:val="21"/>
        </w:rPr>
      </w:pPr>
      <w:r>
        <w:rPr>
          <w:rFonts w:eastAsia="新宋体" w:hint="eastAsia"/>
          <w:i/>
          <w:szCs w:val="21"/>
        </w:rPr>
        <w:t>P</w:t>
      </w:r>
      <w:r>
        <w:rPr>
          <w:rFonts w:eastAsia="新宋体"/>
          <w:i/>
          <w:szCs w:val="21"/>
        </w:rPr>
        <w:t>M</w:t>
      </w:r>
      <w:r>
        <w:rPr>
          <w:rFonts w:ascii="宋体" w:hAnsi="宋体" w:hint="eastAsia"/>
          <w:szCs w:val="21"/>
        </w:rPr>
        <w:t>∥</w:t>
      </w:r>
      <w:r>
        <w:rPr>
          <w:rFonts w:eastAsia="新宋体" w:hint="eastAsia"/>
          <w:i/>
          <w:szCs w:val="21"/>
        </w:rPr>
        <w:t>A</w:t>
      </w:r>
      <w:r>
        <w:rPr>
          <w:rFonts w:eastAsia="新宋体"/>
          <w:i/>
          <w:szCs w:val="21"/>
        </w:rPr>
        <w:t>O</w:t>
      </w:r>
      <w:r>
        <w:rPr>
          <w:rFonts w:eastAsia="新宋体" w:hint="eastAsia"/>
          <w:szCs w:val="21"/>
        </w:rPr>
        <w:t>，</w:t>
      </w:r>
      <w:r>
        <w:rPr>
          <w:rFonts w:eastAsia="新宋体"/>
          <w:szCs w:val="21"/>
        </w:rPr>
        <w:t>求平移后的抛物线</w:t>
      </w:r>
      <w:r>
        <w:rPr>
          <w:rFonts w:eastAsia="新宋体"/>
          <w:position w:val="-10"/>
          <w:szCs w:val="21"/>
        </w:rPr>
        <w:object>
          <v:shape id="Object 296" o:spid="_x0000_i1184" type="#_x0000_t75" style="width:13.96pt;height:16pt;mso-position-horizontal-relative:page;mso-position-vertical-relative:page;mso-wrap-style:square" o:ole="" o:preferrelative="t" filled="f" stroked="f">
            <v:stroke linestyle="single"/>
            <v:imagedata r:id="rId278" o:title=""/>
            <v:path o:extrusionok="f"/>
            <o:lock v:ext="edit" aspectratio="t"/>
          </v:shape>
          <o:OLEObject Type="Embed" ProgID="Equation.KSEE3" ShapeID="Object 296" DrawAspect="Content" ObjectID="_1234568024" r:id="rId279"/>
        </w:object>
      </w:r>
      <w:r>
        <w:rPr>
          <w:rFonts w:eastAsia="新宋体"/>
          <w:szCs w:val="21"/>
        </w:rPr>
        <w:t>的表达式．</w:t>
      </w:r>
    </w:p>
    <w:p>
      <w:pPr>
        <w:spacing w:line="360" w:lineRule="auto"/>
        <w:rPr>
          <w:rFonts w:eastAsia="新宋体"/>
          <w:bCs/>
        </w:rPr>
      </w:pPr>
    </w:p>
    <w:p>
      <w:pPr>
        <w:spacing w:line="300" w:lineRule="auto"/>
        <w:rPr>
          <w:rFonts w:eastAsia="新宋体"/>
          <w:sz w:val="24"/>
        </w:rPr>
      </w:pPr>
      <w:r>
        <w:rPr>
          <w:rFonts w:eastAsia="新宋体"/>
          <w:bCs/>
        </w:rPr>
        <w:t>25</w:t>
      </w:r>
      <w:r>
        <w:rPr>
          <w:rFonts w:eastAsia="新宋体"/>
          <w:b/>
        </w:rPr>
        <w:t>.</w:t>
      </w:r>
      <w:r>
        <w:rPr>
          <w:rFonts w:eastAsia="新宋体"/>
          <w:bCs/>
        </w:rPr>
        <w:t>（</w:t>
      </w:r>
      <w:r>
        <w:rPr>
          <w:rFonts w:eastAsia="新宋体"/>
          <w:szCs w:val="21"/>
        </w:rPr>
        <w:t>本题满分14分，第（1）小题4分，第（2）小题</w:t>
      </w:r>
      <w:r>
        <w:rPr>
          <w:rFonts w:eastAsia="新宋体" w:hint="eastAsia"/>
          <w:szCs w:val="21"/>
        </w:rPr>
        <w:t xml:space="preserve"> </w:t>
      </w:r>
      <w:r>
        <w:rPr>
          <w:rFonts w:ascii="宋体" w:hAnsi="宋体" w:cs="宋体" w:hint="eastAsia"/>
          <w:szCs w:val="22"/>
        </w:rPr>
        <w:t>①</w:t>
      </w:r>
      <w:r>
        <w:rPr>
          <w:rFonts w:ascii="宋体" w:hAnsi="宋体" w:cs="宋体" w:hint="eastAsia"/>
          <w:szCs w:val="22"/>
        </w:rPr>
        <w:t xml:space="preserve"> </w:t>
      </w:r>
      <w:r>
        <w:rPr>
          <w:rFonts w:eastAsia="新宋体"/>
          <w:szCs w:val="21"/>
        </w:rPr>
        <w:t>5分，</w:t>
      </w:r>
      <w:r>
        <w:rPr>
          <w:rFonts w:ascii="宋体" w:hAnsi="宋体" w:cs="宋体" w:hint="eastAsia"/>
          <w:szCs w:val="22"/>
        </w:rPr>
        <w:t>②</w:t>
      </w:r>
      <w:r>
        <w:rPr>
          <w:rFonts w:ascii="宋体" w:hAnsi="宋体" w:cs="宋体" w:hint="eastAsia"/>
          <w:szCs w:val="22"/>
        </w:rPr>
        <w:t xml:space="preserve"> </w:t>
      </w:r>
      <w:r>
        <w:rPr>
          <w:rFonts w:eastAsia="新宋体"/>
        </w:rPr>
        <w:t>5分</w:t>
      </w:r>
      <w:r>
        <w:rPr>
          <w:rFonts w:eastAsia="新宋体"/>
          <w:szCs w:val="21"/>
        </w:rPr>
        <w:t>）</w:t>
      </w:r>
    </w:p>
    <w:p>
      <w:pPr>
        <w:spacing w:line="300" w:lineRule="auto"/>
        <w:ind w:firstLine="420" w:firstLineChars="200"/>
        <w:rPr>
          <w:rFonts w:eastAsia="新宋体"/>
          <w:i/>
          <w:iCs/>
          <w:szCs w:val="18"/>
        </w:rPr>
      </w:pPr>
      <w:r>
        <w:rPr>
          <w:rFonts w:eastAsia="新宋体" w:hint="eastAsia"/>
          <w:iCs/>
          <w:szCs w:val="18"/>
        </w:rPr>
        <w:t>已知：</w:t>
      </w:r>
      <w:r>
        <w:rPr>
          <w:rFonts w:eastAsia="新宋体"/>
          <w:i/>
          <w:iCs/>
          <w:position w:val="-4"/>
          <w:szCs w:val="18"/>
        </w:rPr>
        <w:object>
          <v:shape id="Object 152" o:spid="_x0000_i1185" type="#_x0000_t75" style="width:17.99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280" o:title=""/>
            <v:path o:extrusionok="f"/>
            <o:lock v:ext="edit" aspectratio="t"/>
          </v:shape>
          <o:OLEObject Type="Embed" ProgID="Equation.KSEE3" ShapeID="Object 152" DrawAspect="Content" ObjectID="_1234568025" r:id="rId281"/>
        </w:object>
      </w:r>
      <w:r>
        <w:rPr>
          <w:rFonts w:eastAsia="新宋体"/>
          <w:szCs w:val="18"/>
        </w:rPr>
        <w:t>为⊙</w:t>
      </w:r>
      <w:r>
        <w:rPr>
          <w:rFonts w:eastAsia="新宋体"/>
          <w:i/>
          <w:iCs/>
          <w:szCs w:val="18"/>
        </w:rPr>
        <w:t>O</w:t>
      </w:r>
      <w:r>
        <w:rPr>
          <w:rFonts w:eastAsia="新宋体"/>
          <w:szCs w:val="18"/>
        </w:rPr>
        <w:t>的直径</w:t>
      </w:r>
      <w:r>
        <w:rPr>
          <w:rFonts w:eastAsia="新宋体" w:hint="eastAsia"/>
          <w:szCs w:val="18"/>
        </w:rPr>
        <w:t>，</w:t>
      </w:r>
      <w:r>
        <w:rPr>
          <w:rFonts w:eastAsia="新宋体"/>
          <w:position w:val="-6"/>
          <w:szCs w:val="21"/>
        </w:rPr>
        <w:object>
          <v:shape id="Object 300" o:spid="_x0000_i1186" type="#_x0000_t75" style="width:33.98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82" o:title=""/>
            <v:path o:extrusionok="f"/>
            <o:lock v:ext="edit" aspectratio="t"/>
          </v:shape>
          <o:OLEObject Type="Embed" ProgID="Equation.KSEE3" ShapeID="Object 300" DrawAspect="Content" ObjectID="_1234568026" r:id="rId283"/>
        </w:object>
      </w:r>
      <w:r>
        <w:rPr>
          <w:rFonts w:eastAsia="新宋体"/>
        </w:rPr>
        <w:t>，</w:t>
      </w:r>
      <w:r>
        <w:rPr>
          <w:rFonts w:eastAsia="新宋体"/>
          <w:szCs w:val="18"/>
        </w:rPr>
        <w:t>点</w:t>
      </w:r>
      <w:r>
        <w:rPr>
          <w:rFonts w:eastAsia="新宋体"/>
          <w:position w:val="-6"/>
          <w:szCs w:val="18"/>
        </w:rPr>
        <w:object>
          <v:shape id="Object 154" o:spid="_x0000_i1187" type="#_x0000_t75" style="width:12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84" o:title=""/>
            <v:path o:extrusionok="f"/>
            <o:lock v:ext="edit" aspectratio="t"/>
          </v:shape>
          <o:OLEObject Type="Embed" ProgID="Equation.KSEE3" ShapeID="Object 154" DrawAspect="Content" ObjectID="_1234568027" r:id="rId285"/>
        </w:object>
      </w:r>
      <w:r>
        <w:rPr>
          <w:rFonts w:eastAsia="新宋体"/>
          <w:szCs w:val="18"/>
        </w:rPr>
        <w:t>在⊙</w:t>
      </w:r>
      <w:r>
        <w:rPr>
          <w:rFonts w:eastAsia="新宋体"/>
          <w:i/>
          <w:iCs/>
          <w:szCs w:val="18"/>
        </w:rPr>
        <w:t>O</w:t>
      </w:r>
      <w:r>
        <w:rPr>
          <w:rFonts w:eastAsia="新宋体"/>
          <w:szCs w:val="18"/>
        </w:rPr>
        <w:t>上</w:t>
      </w:r>
      <w:r>
        <w:rPr>
          <w:rFonts w:eastAsia="新宋体"/>
          <w:szCs w:val="21"/>
        </w:rPr>
        <w:t>．</w:t>
      </w:r>
      <w:r>
        <w:rPr>
          <w:rFonts w:eastAsia="新宋体"/>
          <w:szCs w:val="18"/>
        </w:rPr>
        <w:t>联结</w:t>
      </w:r>
      <w:r>
        <w:rPr>
          <w:rFonts w:eastAsia="新宋体"/>
          <w:position w:val="-6"/>
        </w:rPr>
        <w:object>
          <v:shape id="Object 167" o:spid="_x0000_i1188" type="#_x0000_t75" style="width:19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86" o:title=""/>
            <v:path o:extrusionok="f"/>
            <o:lock v:ext="edit" aspectratio="t"/>
          </v:shape>
          <o:OLEObject Type="Embed" ProgID="Equation.KSEE3" ShapeID="Object 167" DrawAspect="Content" ObjectID="_1234568028" r:id="rId287"/>
        </w:object>
      </w:r>
      <w:r>
        <w:rPr>
          <w:rFonts w:eastAsia="新宋体" w:hint="eastAsia"/>
        </w:rPr>
        <w:t>、</w:t>
      </w:r>
      <w:r>
        <w:rPr>
          <w:rFonts w:eastAsia="新宋体"/>
          <w:position w:val="-6"/>
          <w:szCs w:val="18"/>
        </w:rPr>
        <w:object>
          <v:shape id="Object 155" o:spid="_x0000_i1189" type="#_x0000_t75" style="width:19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88" o:title=""/>
            <v:path o:extrusionok="f"/>
            <o:lock v:ext="edit" aspectratio="t"/>
          </v:shape>
          <o:OLEObject Type="Embed" ProgID="Equation.KSEE3" ShapeID="Object 155" DrawAspect="Content" ObjectID="_1234568029" r:id="rId289"/>
        </w:object>
      </w:r>
      <w:r>
        <w:rPr>
          <w:rFonts w:eastAsia="新宋体"/>
          <w:szCs w:val="18"/>
        </w:rPr>
        <w:t>，过点</w:t>
      </w:r>
      <w:r>
        <w:rPr>
          <w:rFonts w:eastAsia="新宋体"/>
          <w:position w:val="-6"/>
          <w:szCs w:val="18"/>
        </w:rPr>
        <w:object>
          <v:shape id="Object 156" o:spid="_x0000_i1190" type="#_x0000_t75" style="width:12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90" o:title=""/>
            <v:path o:extrusionok="f"/>
            <o:lock v:ext="edit" aspectratio="t"/>
          </v:shape>
          <o:OLEObject Type="Embed" ProgID="Equation.KSEE3" ShapeID="Object 156" DrawAspect="Content" ObjectID="_1234568030" r:id="rId291"/>
        </w:object>
      </w:r>
      <w:r>
        <w:rPr>
          <w:rFonts w:eastAsia="新宋体"/>
          <w:szCs w:val="18"/>
        </w:rPr>
        <w:t>作</w:t>
      </w:r>
      <w:r>
        <w:rPr>
          <w:rFonts w:eastAsia="新宋体"/>
          <w:position w:val="-6"/>
          <w:szCs w:val="18"/>
        </w:rPr>
        <w:object>
          <v:shape id="Object 157" o:spid="_x0000_i1191" type="#_x0000_t75" style="width:20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92" o:title=""/>
            <v:path o:extrusionok="f"/>
            <o:lock v:ext="edit" aspectratio="t"/>
          </v:shape>
          <o:OLEObject Type="Embed" ProgID="Equation.KSEE3" ShapeID="Object 157" DrawAspect="Content" ObjectID="_1234568031" r:id="rId293"/>
        </w:object>
      </w:r>
      <w:r>
        <w:rPr>
          <w:rFonts w:ascii="宋体" w:hAnsi="宋体" w:hint="eastAsia"/>
          <w:szCs w:val="21"/>
        </w:rPr>
        <w:t>∥</w:t>
      </w:r>
      <w:r>
        <w:rPr>
          <w:rFonts w:eastAsia="新宋体"/>
          <w:position w:val="-6"/>
          <w:szCs w:val="18"/>
        </w:rPr>
        <w:object>
          <v:shape id="Object 158" o:spid="_x0000_i1192" type="#_x0000_t75" style="width:19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94" o:title=""/>
            <v:path o:extrusionok="f"/>
            <o:lock v:ext="edit" aspectratio="t"/>
          </v:shape>
          <o:OLEObject Type="Embed" ProgID="Equation.KSEE3" ShapeID="Object 158" DrawAspect="Content" ObjectID="_1234568032" r:id="rId295"/>
        </w:object>
      </w:r>
      <w:r>
        <w:rPr>
          <w:rFonts w:eastAsia="新宋体"/>
          <w:szCs w:val="18"/>
        </w:rPr>
        <w:t>，交⊙</w:t>
      </w:r>
      <w:r>
        <w:rPr>
          <w:rFonts w:eastAsia="新宋体"/>
          <w:i/>
          <w:iCs/>
          <w:szCs w:val="18"/>
        </w:rPr>
        <w:t>O</w:t>
      </w:r>
      <w:r>
        <w:rPr>
          <w:rFonts w:eastAsia="新宋体"/>
          <w:szCs w:val="18"/>
        </w:rPr>
        <w:t>于点</w:t>
      </w:r>
      <w:r>
        <w:rPr>
          <w:rFonts w:eastAsia="新宋体"/>
          <w:position w:val="-4"/>
          <w:szCs w:val="18"/>
        </w:rPr>
        <w:object>
          <v:shape id="Object 159" o:spid="_x0000_i1193" type="#_x0000_t75" style="width:12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296" o:title=""/>
            <v:path o:extrusionok="f"/>
            <o:lock v:ext="edit" aspectratio="t"/>
          </v:shape>
          <o:OLEObject Type="Embed" ProgID="Equation.KSEE3" ShapeID="Object 159" DrawAspect="Content" ObjectID="_1234568033" r:id="rId297"/>
        </w:object>
      </w:r>
      <w:r>
        <w:rPr>
          <w:rFonts w:eastAsia="新宋体"/>
          <w:szCs w:val="21"/>
        </w:rPr>
        <w:t>．</w:t>
      </w:r>
    </w:p>
    <w:p>
      <w:pPr>
        <w:tabs>
          <w:tab w:val="left" w:pos="0"/>
        </w:tabs>
        <w:spacing w:line="300" w:lineRule="auto"/>
        <w:ind w:firstLine="424" w:firstLineChars="202"/>
        <w:rPr>
          <w:rFonts w:eastAsia="新宋体"/>
        </w:rPr>
      </w:pPr>
      <w:r>
        <w:rPr>
          <w:rFonts w:eastAsia="新宋体"/>
        </w:rPr>
        <w:t>（1）如图，联结</w:t>
      </w:r>
      <w:r>
        <w:rPr>
          <w:rFonts w:eastAsia="新宋体"/>
          <w:position w:val="-4"/>
        </w:rPr>
        <w:object>
          <v:shape id="Object 161" o:spid="_x0000_i1194" type="#_x0000_t75" style="width:19.01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298" o:title=""/>
            <v:path o:extrusionok="f"/>
            <o:lock v:ext="edit" aspectratio="t"/>
          </v:shape>
          <o:OLEObject Type="Embed" ProgID="Equation.KSEE3" ShapeID="Object 161" DrawAspect="Content" ObjectID="_1234568034" r:id="rId299"/>
        </w:object>
      </w:r>
      <w:r>
        <w:rPr>
          <w:rFonts w:eastAsia="新宋体"/>
        </w:rPr>
        <w:t>，</w:t>
      </w:r>
      <w:r>
        <w:rPr>
          <w:rFonts w:eastAsia="新宋体" w:hint="eastAsia"/>
        </w:rPr>
        <w:t>当</w:t>
      </w:r>
      <w:r>
        <w:rPr>
          <w:rFonts w:eastAsia="新宋体"/>
          <w:position w:val="-6"/>
          <w:szCs w:val="21"/>
        </w:rPr>
        <w:object>
          <v:shape id="Object 96" o:spid="_x0000_i1195" type="#_x0000_t75" style="width:55.25pt;height:13.81pt;mso-position-horizontal-relative:page;mso-position-vertical-relative:page;mso-wrap-style:square" o:ole="" o:preferrelative="t" filled="f" stroked="f">
            <v:stroke linestyle="single"/>
            <v:imagedata r:id="rId300" o:title=""/>
            <v:path o:extrusionok="f"/>
            <o:lock v:ext="edit" aspectratio="t"/>
          </v:shape>
          <o:OLEObject Type="Embed" ProgID="Equation.KSEE3" ShapeID="Object 96" DrawAspect="Content" ObjectID="_1234568035" r:id="rId301"/>
        </w:object>
      </w:r>
      <w:r>
        <w:rPr>
          <w:rFonts w:eastAsia="新宋体" w:hint="eastAsia"/>
          <w:szCs w:val="21"/>
        </w:rPr>
        <w:t>时</w:t>
      </w:r>
      <w:r>
        <w:rPr>
          <w:rFonts w:eastAsia="新宋体"/>
        </w:rPr>
        <w:t>，求证：四边形</w:t>
      </w:r>
      <w:r>
        <w:rPr>
          <w:rFonts w:eastAsia="新宋体"/>
          <w:position w:val="-6"/>
        </w:rPr>
        <w:object>
          <v:shape id="Object 162" o:spid="_x0000_i1196" type="#_x0000_t75" style="width:33.98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302" o:title=""/>
            <v:path o:extrusionok="f"/>
            <o:lock v:ext="edit" aspectratio="t"/>
          </v:shape>
          <o:OLEObject Type="Embed" ProgID="Equation.KSEE3" ShapeID="Object 162" DrawAspect="Content" ObjectID="_1234568036" r:id="rId303"/>
        </w:object>
      </w:r>
      <w:r>
        <w:rPr>
          <w:rFonts w:eastAsia="新宋体"/>
        </w:rPr>
        <w:t>是菱形</w:t>
      </w:r>
      <w:r>
        <w:rPr>
          <w:rFonts w:eastAsia="新宋体"/>
          <w:szCs w:val="21"/>
        </w:rPr>
        <w:t>；</w:t>
      </w:r>
    </w:p>
    <w:p>
      <w:pPr>
        <w:spacing w:line="300" w:lineRule="auto"/>
        <w:ind w:left="-620" w:firstLine="1050" w:leftChars="-295" w:firstLineChars="500"/>
        <w:rPr>
          <w:rFonts w:eastAsia="新宋体"/>
        </w:rPr>
      </w:pPr>
      <w:r>
        <w:rPr>
          <w:rFonts w:eastAsia="新宋体"/>
          <w:szCs w:val="21"/>
        </w:rPr>
        <w:t>（2）</w:t>
      </w:r>
      <w:r>
        <w:rPr>
          <w:rFonts w:eastAsia="新宋体" w:hint="eastAsia"/>
          <w:szCs w:val="21"/>
        </w:rPr>
        <w:t>作</w:t>
      </w:r>
      <w:r>
        <w:rPr>
          <w:rFonts w:eastAsia="新宋体"/>
          <w:position w:val="-6"/>
        </w:rPr>
        <w:object>
          <v:shape id="Object 165" o:spid="_x0000_i1197" type="#_x0000_t75" style="width:46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304" o:title=""/>
            <v:path o:extrusionok="f"/>
            <o:lock v:ext="edit" aspectratio="t"/>
          </v:shape>
          <o:OLEObject Type="Embed" ProgID="Equation.KSEE3" ShapeID="Object 165" DrawAspect="Content" ObjectID="_1234568037" r:id="rId305"/>
        </w:object>
      </w:r>
      <w:r>
        <w:rPr>
          <w:rFonts w:eastAsia="新宋体" w:hint="eastAsia"/>
        </w:rPr>
        <w:t>，垂足为</w:t>
      </w:r>
      <w:r>
        <w:rPr>
          <w:rFonts w:eastAsia="新宋体" w:hint="eastAsia"/>
          <w:i/>
          <w:sz w:val="22"/>
        </w:rPr>
        <w:t>E</w:t>
      </w:r>
      <w:r>
        <w:rPr>
          <w:rFonts w:eastAsia="新宋体"/>
          <w:szCs w:val="21"/>
        </w:rPr>
        <w:t>．</w:t>
      </w:r>
    </w:p>
    <w:p>
      <w:pPr>
        <w:spacing w:line="300" w:lineRule="auto"/>
        <w:ind w:firstLine="424" w:firstLineChars="202"/>
        <w:rPr>
          <w:rFonts w:eastAsia="新宋体"/>
        </w:rPr>
      </w:pPr>
      <w:bookmarkStart w:id="2" w:name="OLE_LINK4"/>
      <w:bookmarkStart w:id="3" w:name="OLE_LINK3"/>
      <w:r>
        <w:rPr>
          <w:rFonts w:eastAsia="新宋体"/>
        </w:rPr>
        <w:t>①</w:t>
      </w:r>
      <w:bookmarkEnd w:id="2"/>
      <w:bookmarkEnd w:id="3"/>
      <w:r>
        <w:rPr>
          <w:rFonts w:eastAsia="新宋体"/>
        </w:rPr>
        <w:t>如图，联结</w:t>
      </w:r>
      <w:r>
        <w:rPr>
          <w:rFonts w:eastAsia="新宋体"/>
          <w:position w:val="-6"/>
        </w:rPr>
        <w:object>
          <v:shape id="Object 168" o:spid="_x0000_i1198" type="#_x0000_t75" style="width:19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306" o:title=""/>
            <v:path o:extrusionok="f"/>
            <o:lock v:ext="edit" aspectratio="t"/>
          </v:shape>
          <o:OLEObject Type="Embed" ProgID="Equation.KSEE3" ShapeID="Object 168" DrawAspect="Content" ObjectID="_1234568038" r:id="rId307"/>
        </w:object>
      </w:r>
      <w:r>
        <w:rPr>
          <w:rFonts w:eastAsia="新宋体"/>
          <w:i/>
          <w:iCs/>
        </w:rPr>
        <w:t>、</w:t>
      </w:r>
      <w:r>
        <w:rPr>
          <w:rFonts w:eastAsia="新宋体"/>
          <w:i/>
          <w:iCs/>
          <w:position w:val="-6"/>
        </w:rPr>
        <w:object>
          <v:shape id="Object 169" o:spid="_x0000_i1199" type="#_x0000_t75" style="width:20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308" o:title=""/>
            <v:path o:extrusionok="f"/>
            <o:lock v:ext="edit" aspectratio="t"/>
          </v:shape>
          <o:OLEObject Type="Embed" ProgID="Equation.KSEE3" ShapeID="Object 169" DrawAspect="Content" ObjectID="_1234568039" r:id="rId309"/>
        </w:object>
      </w:r>
      <w:r>
        <w:rPr>
          <w:rFonts w:eastAsia="新宋体"/>
        </w:rPr>
        <w:t>，</w:t>
      </w:r>
      <w:r>
        <w:rPr>
          <w:rFonts w:eastAsia="新宋体"/>
          <w:position w:val="-6"/>
        </w:rPr>
        <w:object>
          <v:shape id="Object 170" o:spid="_x0000_i1200" type="#_x0000_t75" style="width:20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310" o:title=""/>
            <v:path o:extrusionok="f"/>
            <o:lock v:ext="edit" aspectratio="t"/>
          </v:shape>
          <o:OLEObject Type="Embed" ProgID="Equation.KSEE3" ShapeID="Object 170" DrawAspect="Content" ObjectID="_1234568040" r:id="rId311"/>
        </w:object>
      </w:r>
      <w:r>
        <w:rPr>
          <w:rFonts w:eastAsia="新宋体"/>
        </w:rPr>
        <w:t>交</w:t>
      </w:r>
      <w:r>
        <w:rPr>
          <w:rFonts w:eastAsia="新宋体" w:hint="eastAsia"/>
        </w:rPr>
        <w:t>半径</w:t>
      </w:r>
      <w:r>
        <w:rPr>
          <w:rFonts w:eastAsia="新宋体"/>
          <w:position w:val="-6"/>
        </w:rPr>
        <w:object>
          <v:shape id="Object 171" o:spid="_x0000_i1201" type="#_x0000_t75" style="width:17.99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312" o:title=""/>
            <v:path o:extrusionok="f"/>
            <o:lock v:ext="edit" aspectratio="t"/>
          </v:shape>
          <o:OLEObject Type="Embed" ProgID="Equation.KSEE3" ShapeID="Object 171" DrawAspect="Content" ObjectID="_1234568041" r:id="rId313"/>
        </w:object>
      </w:r>
      <w:r>
        <w:rPr>
          <w:rFonts w:eastAsia="新宋体"/>
        </w:rPr>
        <w:t>于点</w:t>
      </w:r>
      <w:r>
        <w:rPr>
          <w:rFonts w:eastAsia="新宋体"/>
          <w:position w:val="-4"/>
        </w:rPr>
        <w:object>
          <v:shape id="Object 172" o:spid="_x0000_i1202" type="#_x0000_t75" style="width:12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314" o:title=""/>
            <v:path o:extrusionok="f"/>
            <o:lock v:ext="edit" aspectratio="t"/>
          </v:shape>
          <o:OLEObject Type="Embed" ProgID="Equation.KSEE3" ShapeID="Object 172" DrawAspect="Content" ObjectID="_1234568042" r:id="rId315"/>
        </w:object>
      </w:r>
      <w:r>
        <w:rPr>
          <w:rFonts w:eastAsia="新宋体" w:hint="eastAsia"/>
        </w:rPr>
        <w:t>，</w:t>
      </w:r>
      <w:r>
        <w:rPr>
          <w:rFonts w:eastAsia="新宋体"/>
        </w:rPr>
        <w:t>当</w:t>
      </w:r>
      <w:r>
        <w:rPr>
          <w:rFonts w:eastAsia="新宋体"/>
          <w:position w:val="-22"/>
          <w:szCs w:val="21"/>
        </w:rPr>
        <w:object>
          <v:shape id="Object 302" o:spid="_x0000_i1203" type="#_x0000_t75" style="width:84pt;height:28.98pt;mso-position-horizontal-relative:page;mso-position-vertical-relative:page;mso-wrap-style:square" o:ole="" o:preferrelative="t" filled="f" stroked="f">
            <v:stroke linestyle="single"/>
            <v:imagedata r:id="rId316" o:title=""/>
            <v:path o:extrusionok="f"/>
            <o:lock v:ext="edit" aspectratio="t"/>
          </v:shape>
          <o:OLEObject Type="Embed" ProgID="Equation.KSEE3" ShapeID="Object 302" DrawAspect="Content" ObjectID="_1234568043" r:id="rId317"/>
        </w:object>
      </w:r>
      <w:r>
        <w:rPr>
          <w:rFonts w:eastAsia="新宋体"/>
        </w:rPr>
        <w:t xml:space="preserve">时, </w:t>
      </w:r>
      <w:r>
        <w:rPr>
          <w:rFonts w:eastAsia="新宋体"/>
          <w:szCs w:val="21"/>
        </w:rPr>
        <w:t>求</w:t>
      </w:r>
      <w:bookmarkStart w:id="4" w:name="OLE_LINK1"/>
      <w:bookmarkStart w:id="5" w:name="OLE_LINK2"/>
      <w:r>
        <w:rPr>
          <w:rFonts w:eastAsia="新宋体"/>
          <w:szCs w:val="21"/>
        </w:rPr>
        <w:t>线段</w:t>
      </w:r>
      <w:bookmarkEnd w:id="4"/>
      <w:bookmarkEnd w:id="5"/>
      <w:r>
        <w:rPr>
          <w:rFonts w:eastAsia="新宋体"/>
          <w:position w:val="-4"/>
          <w:szCs w:val="21"/>
        </w:rPr>
        <w:object>
          <v:shape id="Object 173" o:spid="_x0000_i1204" type="#_x0000_t75" style="width:19.01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318" o:title=""/>
            <v:path o:extrusionok="f"/>
            <o:lock v:ext="edit" aspectratio="t"/>
          </v:shape>
          <o:OLEObject Type="Embed" ProgID="Equation.KSEE3" ShapeID="Object 173" DrawAspect="Content" ObjectID="_1234568044" r:id="rId319"/>
        </w:object>
      </w:r>
      <w:r>
        <w:rPr>
          <w:rFonts w:eastAsia="新宋体"/>
          <w:szCs w:val="21"/>
        </w:rPr>
        <w:t>的长；</w:t>
      </w:r>
    </w:p>
    <w:p>
      <w:pPr>
        <w:spacing w:line="300" w:lineRule="auto"/>
        <w:ind w:firstLine="424" w:firstLineChars="202"/>
        <w:rPr>
          <w:rFonts w:eastAsia="新宋体"/>
          <w:highlight w:val="magenta"/>
        </w:rPr>
      </w:pPr>
      <w:r>
        <w:rPr>
          <w:rFonts w:eastAsia="新宋体"/>
        </w:rPr>
        <w:t>②</w:t>
      </w:r>
      <w:r>
        <w:rPr>
          <w:rFonts w:eastAsia="新宋体" w:hint="eastAsia"/>
        </w:rPr>
        <w:t>如图，</w:t>
      </w:r>
      <w:r>
        <w:rPr>
          <w:rFonts w:eastAsia="新宋体"/>
        </w:rPr>
        <w:t>联结</w:t>
      </w:r>
      <w:r>
        <w:rPr>
          <w:rFonts w:eastAsia="新宋体"/>
          <w:position w:val="-6"/>
        </w:rPr>
        <w:object>
          <v:shape id="Object 174" o:spid="_x0000_i1205" type="#_x0000_t75" style="width:19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320" o:title=""/>
            <v:path o:extrusionok="f"/>
            <o:lock v:ext="edit" aspectratio="t"/>
          </v:shape>
          <o:OLEObject Type="Embed" ProgID="Equation.KSEE3" ShapeID="Object 174" DrawAspect="Content" ObjectID="_1234568045" r:id="rId321"/>
        </w:object>
      </w:r>
      <w:r>
        <w:rPr>
          <w:rFonts w:eastAsia="新宋体"/>
          <w:i/>
          <w:iCs/>
        </w:rPr>
        <w:t>、</w:t>
      </w:r>
      <w:r>
        <w:rPr>
          <w:rFonts w:eastAsia="新宋体"/>
          <w:i/>
          <w:iCs/>
          <w:position w:val="-4"/>
        </w:rPr>
        <w:object>
          <v:shape id="Object 175" o:spid="_x0000_i1206" type="#_x0000_t75" style="width:20.01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322" o:title=""/>
            <v:path o:extrusionok="f"/>
            <o:lock v:ext="edit" aspectratio="t"/>
          </v:shape>
          <o:OLEObject Type="Embed" ProgID="Equation.KSEE3" ShapeID="Object 175" DrawAspect="Content" ObjectID="_1234568046" r:id="rId323"/>
        </w:object>
      </w:r>
      <w:r>
        <w:rPr>
          <w:rFonts w:eastAsia="新宋体"/>
          <w:i/>
          <w:iCs/>
        </w:rPr>
        <w:t>、</w:t>
      </w:r>
      <w:r>
        <w:rPr>
          <w:rFonts w:eastAsia="新宋体"/>
          <w:i/>
          <w:iCs/>
          <w:position w:val="-4"/>
        </w:rPr>
        <w:object>
          <v:shape id="Object 176" o:spid="_x0000_i1207" type="#_x0000_t75" style="width:19.01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324" o:title=""/>
            <v:path o:extrusionok="f"/>
            <o:lock v:ext="edit" aspectratio="t"/>
          </v:shape>
          <o:OLEObject Type="Embed" ProgID="Equation.KSEE3" ShapeID="Object 176" DrawAspect="Content" ObjectID="_1234568047" r:id="rId325"/>
        </w:object>
      </w:r>
      <w:r>
        <w:rPr>
          <w:rFonts w:eastAsia="新宋体"/>
        </w:rPr>
        <w:t>，设</w:t>
      </w:r>
      <w:r>
        <w:rPr>
          <w:rFonts w:ascii="宋体" w:hAnsi="宋体" w:hint="eastAsia"/>
          <w:szCs w:val="21"/>
        </w:rPr>
        <w:t>△</w:t>
      </w:r>
      <w:r>
        <w:rPr>
          <w:rFonts w:eastAsia="新宋体"/>
          <w:position w:val="-6"/>
          <w:sz w:val="18"/>
          <w:szCs w:val="18"/>
        </w:rPr>
        <w:object>
          <v:shape id="Object 177" o:spid="_x0000_i1208" type="#_x0000_t75" style="width:27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326" o:title=""/>
            <v:path o:extrusionok="f"/>
            <o:lock v:ext="edit" aspectratio="t"/>
          </v:shape>
          <o:OLEObject Type="Embed" ProgID="Equation.KSEE3" ShapeID="Object 177" DrawAspect="Content" ObjectID="_1234568048" r:id="rId327"/>
        </w:object>
      </w:r>
      <w:r>
        <w:rPr>
          <w:rFonts w:eastAsia="新宋体"/>
        </w:rPr>
        <w:t>的面积为</w:t>
      </w:r>
      <w:r>
        <w:rPr>
          <w:rFonts w:eastAsia="新宋体"/>
          <w:i/>
          <w:szCs w:val="21"/>
        </w:rPr>
        <w:t>S</w:t>
      </w:r>
      <w:r>
        <w:rPr>
          <w:rFonts w:eastAsia="新宋体"/>
          <w:szCs w:val="21"/>
          <w:vertAlign w:val="subscript"/>
        </w:rPr>
        <w:t>1</w:t>
      </w:r>
      <w:r>
        <w:rPr>
          <w:rFonts w:eastAsia="新宋体"/>
        </w:rPr>
        <w:t>，四边形</w:t>
      </w:r>
      <w:r>
        <w:rPr>
          <w:rFonts w:eastAsia="新宋体"/>
          <w:position w:val="-6"/>
        </w:rPr>
        <w:object>
          <v:shape id="Object 178" o:spid="_x0000_i1209" type="#_x0000_t75" style="width:33.98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328" o:title=""/>
            <v:path o:extrusionok="f"/>
            <o:lock v:ext="edit" aspectratio="t"/>
          </v:shape>
          <o:OLEObject Type="Embed" ProgID="Equation.KSEE3" ShapeID="Object 178" DrawAspect="Content" ObjectID="_1234568049" r:id="rId329"/>
        </w:object>
      </w:r>
      <w:r>
        <w:rPr>
          <w:rFonts w:eastAsia="新宋体"/>
        </w:rPr>
        <w:t>的面积为</w:t>
      </w:r>
      <w:r>
        <w:rPr>
          <w:rFonts w:eastAsia="新宋体"/>
          <w:i/>
          <w:szCs w:val="21"/>
        </w:rPr>
        <w:t>S</w:t>
      </w:r>
      <w:r>
        <w:rPr>
          <w:rFonts w:eastAsia="新宋体"/>
          <w:szCs w:val="21"/>
          <w:vertAlign w:val="subscript"/>
        </w:rPr>
        <w:t>2</w:t>
      </w:r>
      <w:r>
        <w:rPr>
          <w:rFonts w:eastAsia="新宋体"/>
        </w:rPr>
        <w:t>，如果</w:t>
      </w:r>
      <w:r>
        <w:rPr>
          <w:rFonts w:eastAsia="新宋体"/>
          <w:i/>
          <w:szCs w:val="21"/>
        </w:rPr>
        <w:t>S</w:t>
      </w:r>
      <w:r>
        <w:rPr>
          <w:rFonts w:eastAsia="新宋体"/>
          <w:szCs w:val="21"/>
          <w:vertAlign w:val="subscript"/>
        </w:rPr>
        <w:t>2</w:t>
      </w:r>
      <w:r>
        <w:rPr>
          <w:rFonts w:eastAsia="新宋体"/>
          <w:szCs w:val="21"/>
        </w:rPr>
        <w:t>=7</w:t>
      </w:r>
      <w:r>
        <w:rPr>
          <w:rFonts w:eastAsia="新宋体"/>
          <w:i/>
          <w:szCs w:val="21"/>
        </w:rPr>
        <w:t>S</w:t>
      </w:r>
      <w:r>
        <w:rPr>
          <w:rFonts w:eastAsia="新宋体"/>
          <w:szCs w:val="21"/>
          <w:vertAlign w:val="subscript"/>
        </w:rPr>
        <w:t>1</w:t>
      </w:r>
      <w:r>
        <w:rPr>
          <w:rFonts w:eastAsia="新宋体"/>
        </w:rPr>
        <w:t>，求线段</w:t>
      </w:r>
      <w:r>
        <w:rPr>
          <w:rFonts w:eastAsia="新宋体"/>
          <w:position w:val="-6"/>
        </w:rPr>
        <w:object>
          <v:shape id="Object 179" o:spid="_x0000_i1210" type="#_x0000_t75" style="width:19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330" o:title=""/>
            <v:path o:extrusionok="f"/>
            <o:lock v:ext="edit" aspectratio="t"/>
          </v:shape>
          <o:OLEObject Type="Embed" ProgID="Equation.KSEE3" ShapeID="Object 179" DrawAspect="Content" ObjectID="_1234568050" r:id="rId331"/>
        </w:object>
      </w:r>
      <w:r>
        <w:rPr>
          <w:rFonts w:eastAsia="新宋体"/>
        </w:rPr>
        <w:t>的长</w:t>
      </w:r>
      <w:r>
        <w:rPr>
          <w:rFonts w:eastAsia="新宋体"/>
          <w:szCs w:val="21"/>
        </w:rPr>
        <w:t>．</w:t>
      </w:r>
    </w:p>
    <w:p>
      <w:pPr>
        <w:spacing w:line="300" w:lineRule="auto"/>
        <w:rPr>
          <w:rFonts w:eastAsia="新宋体"/>
        </w:rPr>
      </w:pPr>
      <w:r>
        <w:rPr>
          <w:sz w:val="21"/>
        </w:rPr>
        <w:pict>
          <v:group id="组合 141" o:spid="_x0000_s1211" style="width:401.5pt;height:126.8pt;margin-top:5.8pt;margin-left:19pt;position:absolute;z-index:251666432" coordorigin="2561,55691" coordsize="8030,2536">
            <o:lock v:ext="edit" aspectratio="f"/>
            <v:shape id="Text Box 523" o:spid="_x0000_s1212" type="#_x0000_t202" style="width:1801;height:410;left:5840;mso-wrap-style:square;position:absolute;top:57817;v-text-anchor:top" filled="f" stroked="f">
              <v:fill o:detectmouseclick="t"/>
              <v:stroke linestyle="single"/>
              <v:shadow color="gray"/>
              <o:lock v:ext="edit" aspectratio="f"/>
              <v:textbox style="layout-flow:horizontal">
                <w:txbxContent>
                  <w:p>
                    <w:pPr>
                      <w:rPr>
                        <w:rFonts w:eastAsia="新宋体" w:cs="新宋体" w:hint="eastAsia"/>
                        <w:sz w:val="18"/>
                        <w:szCs w:val="18"/>
                      </w:rPr>
                    </w:pPr>
                    <w:r>
                      <w:rPr>
                        <w:rFonts w:eastAsia="新宋体" w:cs="新宋体" w:hint="eastAsia"/>
                        <w:sz w:val="18"/>
                        <w:szCs w:val="18"/>
                      </w:rPr>
                      <w:t>第25题（2）</w:t>
                    </w:r>
                    <w:r>
                      <w:rPr>
                        <w:rFonts w:eastAsia="新宋体" w:cs="新宋体" w:hint="eastAsia"/>
                        <w:sz w:val="18"/>
                        <w:szCs w:val="18"/>
                      </w:rPr>
                      <w:t>①</w:t>
                    </w:r>
                    <w:r>
                      <w:rPr>
                        <w:rFonts w:eastAsia="新宋体" w:cs="新宋体" w:hint="eastAsia"/>
                        <w:sz w:val="18"/>
                        <w:szCs w:val="18"/>
                      </w:rPr>
                      <w:t>图</w:t>
                    </w:r>
                  </w:p>
                </w:txbxContent>
              </v:textbox>
            </v:shape>
            <v:shape id="图片 109" o:spid="_x0000_s1213" type="#_x0000_t75" style="width:2390;height:2270;left:5381;mso-wrap-style:square;position:absolute;top:55691" o:preferrelative="t" filled="f" stroked="f">
              <v:fill o:detectmouseclick="t"/>
              <v:stroke linestyle="single"/>
              <v:imagedata r:id="rId332" o:title=""/>
              <v:shadow color="gray"/>
              <v:path o:extrusionok="f"/>
              <o:lock v:ext="edit" aspectratio="t"/>
            </v:shape>
            <v:group id="组合 140" o:spid="_x0000_s1214" style="width:2390;height:2526;left:8201;position:absolute;top:55701" coordorigin="6871,10343" coordsize="2390,2526">
              <o:lock v:ext="edit" aspectratio="f"/>
              <v:group id="组合 139" o:spid="_x0000_s1215" style="width:2390;height:2260;left:6871;position:absolute;top:10343" coordorigin="6871,10343" coordsize="2390,2260">
                <o:lock v:ext="edit" aspectratio="f"/>
                <v:shape id="图片 110" o:spid="_x0000_s1216" type="#_x0000_t75" style="width:2390;height:2260;left:6871;mso-wrap-style:square;position:absolute;top:10343" o:preferrelative="t" filled="f" stroked="f">
                  <v:fill o:detectmouseclick="t"/>
                  <v:stroke linestyle="single"/>
                  <v:imagedata r:id="rId333" o:title=""/>
                  <v:shadow color="gray"/>
                  <v:path o:extrusionok="f"/>
                  <o:lock v:ext="edit" aspectratio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137" o:spid="_x0000_s1217" type="#_x0000_t32" style="width:93;height:903;left:8037;mso-wrap-style:square;position:absolute;top:11358" filled="f" stroked="t">
                  <v:fill o:detectmouseclick="t"/>
                  <v:stroke linestyle="single"/>
                  <v:shadow type="perspective" color="#7f7f7f" opacity="0.5" offset="1pt" offset2="-1pt"/>
                  <v:path arrowok="t" fillok="f"/>
                  <o:lock v:ext="edit" aspectratio="f"/>
                </v:shape>
              </v:group>
              <v:shape id="Text Box 523" o:spid="_x0000_s1218" type="#_x0000_t202" style="width:1801;height:410;left:7268;mso-wrap-style:square;position:absolute;top:12459;v-text-anchor:top" filled="f" stroked="f">
                <v:fill o:detectmouseclick="t"/>
                <v:stroke linestyle="single"/>
                <v:shadow color="gray"/>
                <o:lock v:ext="edit" aspectratio="f"/>
                <v:textbox style="layout-flow:horizontal">
                  <w:txbxContent>
                    <w:p>
                      <w:pPr>
                        <w:rPr>
                          <w:rFonts w:eastAsia="新宋体" w:cs="新宋体" w:hint="eastAsia"/>
                          <w:sz w:val="18"/>
                          <w:szCs w:val="18"/>
                        </w:rPr>
                      </w:pPr>
                      <w:r>
                        <w:rPr>
                          <w:rFonts w:eastAsia="新宋体" w:cs="新宋体" w:hint="eastAsia"/>
                          <w:sz w:val="18"/>
                          <w:szCs w:val="18"/>
                        </w:rPr>
                        <w:t>第25题（2）</w:t>
                      </w:r>
                      <w:r>
                        <w:rPr>
                          <w:rFonts w:eastAsia="新宋体" w:cs="新宋体" w:hint="eastAsia"/>
                          <w:sz w:val="18"/>
                          <w:szCs w:val="18"/>
                        </w:rPr>
                        <w:t>②</w:t>
                      </w:r>
                      <w:r>
                        <w:rPr>
                          <w:rFonts w:eastAsia="新宋体" w:cs="新宋体" w:hint="eastAsia"/>
                          <w:sz w:val="18"/>
                          <w:szCs w:val="18"/>
                        </w:rPr>
                        <w:t>图</w:t>
                      </w:r>
                    </w:p>
                  </w:txbxContent>
                </v:textbox>
              </v:shape>
            </v:group>
            <v:shape id="Text Box 523" o:spid="_x0000_s1219" type="#_x0000_t202" style="width:1531;height:410;left:3042;mso-wrap-style:square;position:absolute;top:57817;v-text-anchor:top" filled="f" stroked="f">
              <v:fill o:detectmouseclick="t"/>
              <v:stroke linestyle="single"/>
              <v:shadow color="gray"/>
              <o:lock v:ext="edit" aspectratio="f"/>
              <v:textbox style="layout-flow:horizontal">
                <w:txbxContent>
                  <w:p>
                    <w:pPr>
                      <w:rPr>
                        <w:rFonts w:eastAsia="新宋体" w:cs="新宋体" w:hint="eastAsia"/>
                        <w:sz w:val="18"/>
                        <w:szCs w:val="18"/>
                      </w:rPr>
                    </w:pPr>
                    <w:r>
                      <w:rPr>
                        <w:rFonts w:eastAsia="新宋体" w:cs="新宋体" w:hint="eastAsia"/>
                        <w:sz w:val="18"/>
                        <w:szCs w:val="18"/>
                      </w:rPr>
                      <w:t>第25题（1）图</w:t>
                    </w:r>
                  </w:p>
                </w:txbxContent>
              </v:textbox>
            </v:shape>
            <v:shape id="图片 108" o:spid="_x0000_s1220" type="#_x0000_t75" style="width:2390;height:2190;left:2561;mso-wrap-style:square;position:absolute;top:55755" o:preferrelative="t" filled="f" stroked="f">
              <v:fill o:detectmouseclick="t"/>
              <v:stroke linestyle="single"/>
              <v:imagedata r:id="rId334" o:title=""/>
              <v:shadow color="gray"/>
              <v:path o:extrusionok="f"/>
              <o:lock v:ext="edit" aspectratio="t"/>
            </v:shape>
          </v:group>
        </w:pict>
      </w:r>
    </w:p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</w:pPr>
    </w:p>
    <w:sectPr>
      <w:headerReference w:type="default" r:id="rId335"/>
      <w:footerReference w:type="even" r:id="rId336"/>
      <w:footerReference w:type="default" r:id="rId337"/>
      <w:pgSz w:w="10433" w:h="14742"/>
      <w:pgMar w:top="1247" w:right="851" w:bottom="1247" w:left="851" w:header="851" w:footer="992" w:gutter="0"/>
      <w:cols w:space="708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framePr w:wrap="around" w:vAnchor="text" w:hAnchor="margin" w:xAlign="center" w:y="1"/>
      <w:tabs>
        <w:tab w:val="center" w:pos="4153"/>
        <w:tab w:val="right" w:pos="8306"/>
      </w:tabs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framePr w:wrap="around" w:vAnchor="text" w:hAnchor="margin" w:xAlign="center" w:y="1"/>
      <w:tabs>
        <w:tab w:val="center" w:pos="4153"/>
        <w:tab w:val="right" w:pos="8306"/>
      </w:tabs>
      <w:rPr>
        <w:rStyle w:val="PageNumber"/>
      </w:rPr>
    </w:pPr>
    <w:r>
      <w:rPr>
        <w:rStyle w:val="PageNumber"/>
        <w:rFonts w:hint="eastAsia"/>
      </w:rPr>
      <w:t>九年级数学  第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>
        <w:rStyle w:val="PageNumber"/>
        <w:rFonts w:hint="eastAsia"/>
      </w:rPr>
      <w:t>页  共4页</w:t>
    </w:r>
  </w:p>
  <w:p>
    <w:pPr>
      <w:pStyle w:val="Footer"/>
      <w:tabs>
        <w:tab w:val="center" w:pos="4153"/>
        <w:tab w:val="right" w:pos="8306"/>
      </w:tabs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75D1505"/>
    <w:multiLevelType w:val="singleLevel"/>
    <w:tmpl w:val="C75D1505"/>
    <w:lvl w:ilvl="0">
      <w:start w:val="1"/>
      <w:numFmt w:val="upperLetter"/>
      <w:suff w:val="nothing"/>
      <w:lvlText w:val="（%1）"/>
      <w:lvlJc w:val="left"/>
    </w:lvl>
  </w:abstractNum>
  <w:abstractNum w:abstractNumId="1">
    <w:nsid w:val="CDCB2D4E"/>
    <w:multiLevelType w:val="singleLevel"/>
    <w:tmpl w:val="CDCB2D4E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stylePaneFormatFilter w:val="3F01"/>
  <w:defaultTabStop w:val="420"/>
  <w:drawingGridHorizontalSpacing w:val="2"/>
  <w:drawingGridVerticalSpacing w:val="3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D5689"/>
    <w:rsid w:val="00001990"/>
    <w:rsid w:val="00001E0A"/>
    <w:rsid w:val="00002F42"/>
    <w:rsid w:val="00004844"/>
    <w:rsid w:val="00006813"/>
    <w:rsid w:val="00007EBA"/>
    <w:rsid w:val="00010083"/>
    <w:rsid w:val="00011922"/>
    <w:rsid w:val="00012118"/>
    <w:rsid w:val="00012D0A"/>
    <w:rsid w:val="00014C89"/>
    <w:rsid w:val="000160A7"/>
    <w:rsid w:val="00016A72"/>
    <w:rsid w:val="00016C24"/>
    <w:rsid w:val="000206E5"/>
    <w:rsid w:val="000229C0"/>
    <w:rsid w:val="0002311E"/>
    <w:rsid w:val="000242B8"/>
    <w:rsid w:val="00027C55"/>
    <w:rsid w:val="000311EA"/>
    <w:rsid w:val="000312D9"/>
    <w:rsid w:val="00031DCD"/>
    <w:rsid w:val="0003215B"/>
    <w:rsid w:val="0003228F"/>
    <w:rsid w:val="000328AC"/>
    <w:rsid w:val="00032E49"/>
    <w:rsid w:val="0003677D"/>
    <w:rsid w:val="00036F52"/>
    <w:rsid w:val="000428B6"/>
    <w:rsid w:val="00043219"/>
    <w:rsid w:val="0004325A"/>
    <w:rsid w:val="00044C2C"/>
    <w:rsid w:val="00046DB9"/>
    <w:rsid w:val="00047499"/>
    <w:rsid w:val="00047A90"/>
    <w:rsid w:val="00050487"/>
    <w:rsid w:val="00050704"/>
    <w:rsid w:val="00054517"/>
    <w:rsid w:val="0005485E"/>
    <w:rsid w:val="000551B5"/>
    <w:rsid w:val="0005660D"/>
    <w:rsid w:val="00061358"/>
    <w:rsid w:val="00063A82"/>
    <w:rsid w:val="00063B3F"/>
    <w:rsid w:val="000643F9"/>
    <w:rsid w:val="00064A16"/>
    <w:rsid w:val="00064C62"/>
    <w:rsid w:val="00064E4E"/>
    <w:rsid w:val="00066597"/>
    <w:rsid w:val="00066928"/>
    <w:rsid w:val="00067DF4"/>
    <w:rsid w:val="00070AAF"/>
    <w:rsid w:val="00072D0D"/>
    <w:rsid w:val="00074750"/>
    <w:rsid w:val="00074AA8"/>
    <w:rsid w:val="00075298"/>
    <w:rsid w:val="00075F08"/>
    <w:rsid w:val="000764B8"/>
    <w:rsid w:val="00077FEC"/>
    <w:rsid w:val="000864D1"/>
    <w:rsid w:val="00086951"/>
    <w:rsid w:val="00087272"/>
    <w:rsid w:val="0009020E"/>
    <w:rsid w:val="00092776"/>
    <w:rsid w:val="00092D6C"/>
    <w:rsid w:val="0009318A"/>
    <w:rsid w:val="0009548F"/>
    <w:rsid w:val="00095F2E"/>
    <w:rsid w:val="00096501"/>
    <w:rsid w:val="000974AE"/>
    <w:rsid w:val="0009799E"/>
    <w:rsid w:val="000A1029"/>
    <w:rsid w:val="000A1219"/>
    <w:rsid w:val="000A298C"/>
    <w:rsid w:val="000A322D"/>
    <w:rsid w:val="000A3E32"/>
    <w:rsid w:val="000A60A2"/>
    <w:rsid w:val="000B1C18"/>
    <w:rsid w:val="000B1D49"/>
    <w:rsid w:val="000B4D3D"/>
    <w:rsid w:val="000B5375"/>
    <w:rsid w:val="000B5AC2"/>
    <w:rsid w:val="000B6E36"/>
    <w:rsid w:val="000B7D8F"/>
    <w:rsid w:val="000C19D5"/>
    <w:rsid w:val="000C1B8C"/>
    <w:rsid w:val="000C2DAB"/>
    <w:rsid w:val="000C415F"/>
    <w:rsid w:val="000C4562"/>
    <w:rsid w:val="000C4DC5"/>
    <w:rsid w:val="000C5396"/>
    <w:rsid w:val="000C588C"/>
    <w:rsid w:val="000C715D"/>
    <w:rsid w:val="000C7E1F"/>
    <w:rsid w:val="000D0320"/>
    <w:rsid w:val="000D074F"/>
    <w:rsid w:val="000D092D"/>
    <w:rsid w:val="000D198E"/>
    <w:rsid w:val="000D2131"/>
    <w:rsid w:val="000D2663"/>
    <w:rsid w:val="000D3759"/>
    <w:rsid w:val="000D442A"/>
    <w:rsid w:val="000D4ABF"/>
    <w:rsid w:val="000D4C8F"/>
    <w:rsid w:val="000D62C8"/>
    <w:rsid w:val="000D6B4E"/>
    <w:rsid w:val="000E0965"/>
    <w:rsid w:val="000E150C"/>
    <w:rsid w:val="000E218A"/>
    <w:rsid w:val="000E5302"/>
    <w:rsid w:val="000E55AA"/>
    <w:rsid w:val="000E622A"/>
    <w:rsid w:val="000F01A6"/>
    <w:rsid w:val="000F0A37"/>
    <w:rsid w:val="000F0A60"/>
    <w:rsid w:val="000F4BD9"/>
    <w:rsid w:val="000F5D09"/>
    <w:rsid w:val="000F67A1"/>
    <w:rsid w:val="000F6DEF"/>
    <w:rsid w:val="000F7EAC"/>
    <w:rsid w:val="00100562"/>
    <w:rsid w:val="0010106D"/>
    <w:rsid w:val="00101684"/>
    <w:rsid w:val="00103010"/>
    <w:rsid w:val="00104495"/>
    <w:rsid w:val="001052AC"/>
    <w:rsid w:val="0010660A"/>
    <w:rsid w:val="001112D0"/>
    <w:rsid w:val="001113EF"/>
    <w:rsid w:val="00111949"/>
    <w:rsid w:val="00112346"/>
    <w:rsid w:val="00112BE1"/>
    <w:rsid w:val="001132BE"/>
    <w:rsid w:val="00113ECE"/>
    <w:rsid w:val="0011644D"/>
    <w:rsid w:val="001164ED"/>
    <w:rsid w:val="00116B05"/>
    <w:rsid w:val="00117612"/>
    <w:rsid w:val="0012149C"/>
    <w:rsid w:val="00121868"/>
    <w:rsid w:val="00121BB8"/>
    <w:rsid w:val="00121CA9"/>
    <w:rsid w:val="0012200F"/>
    <w:rsid w:val="00122780"/>
    <w:rsid w:val="00122B0E"/>
    <w:rsid w:val="00124FC8"/>
    <w:rsid w:val="0013095D"/>
    <w:rsid w:val="00131037"/>
    <w:rsid w:val="00131459"/>
    <w:rsid w:val="00131CEE"/>
    <w:rsid w:val="00131D98"/>
    <w:rsid w:val="0013205B"/>
    <w:rsid w:val="00132EBC"/>
    <w:rsid w:val="00135694"/>
    <w:rsid w:val="00135AFC"/>
    <w:rsid w:val="00135CB5"/>
    <w:rsid w:val="001360DF"/>
    <w:rsid w:val="00137002"/>
    <w:rsid w:val="00137089"/>
    <w:rsid w:val="00137E0A"/>
    <w:rsid w:val="00141D9A"/>
    <w:rsid w:val="00141E14"/>
    <w:rsid w:val="001428E5"/>
    <w:rsid w:val="00146292"/>
    <w:rsid w:val="00146EAD"/>
    <w:rsid w:val="00147C5E"/>
    <w:rsid w:val="00151227"/>
    <w:rsid w:val="00151787"/>
    <w:rsid w:val="001518E0"/>
    <w:rsid w:val="00151ED4"/>
    <w:rsid w:val="00152E60"/>
    <w:rsid w:val="001531E6"/>
    <w:rsid w:val="00153271"/>
    <w:rsid w:val="00154F9D"/>
    <w:rsid w:val="00155574"/>
    <w:rsid w:val="0015578B"/>
    <w:rsid w:val="001570EE"/>
    <w:rsid w:val="001571AC"/>
    <w:rsid w:val="00157E83"/>
    <w:rsid w:val="001619A6"/>
    <w:rsid w:val="00161E4E"/>
    <w:rsid w:val="001649A7"/>
    <w:rsid w:val="001652B3"/>
    <w:rsid w:val="00166E42"/>
    <w:rsid w:val="00167CD7"/>
    <w:rsid w:val="00170114"/>
    <w:rsid w:val="00171BA9"/>
    <w:rsid w:val="00173A00"/>
    <w:rsid w:val="00173FBB"/>
    <w:rsid w:val="00174398"/>
    <w:rsid w:val="001746C7"/>
    <w:rsid w:val="001761B2"/>
    <w:rsid w:val="0017798C"/>
    <w:rsid w:val="00180851"/>
    <w:rsid w:val="00181D86"/>
    <w:rsid w:val="00182BF7"/>
    <w:rsid w:val="00184289"/>
    <w:rsid w:val="00184D9F"/>
    <w:rsid w:val="00186852"/>
    <w:rsid w:val="001869F4"/>
    <w:rsid w:val="00187821"/>
    <w:rsid w:val="00190FC6"/>
    <w:rsid w:val="00191461"/>
    <w:rsid w:val="00191E2E"/>
    <w:rsid w:val="00192535"/>
    <w:rsid w:val="00192836"/>
    <w:rsid w:val="001941A9"/>
    <w:rsid w:val="00196035"/>
    <w:rsid w:val="001968C2"/>
    <w:rsid w:val="0019742E"/>
    <w:rsid w:val="001A04B3"/>
    <w:rsid w:val="001A0AAA"/>
    <w:rsid w:val="001A1931"/>
    <w:rsid w:val="001A1C96"/>
    <w:rsid w:val="001A27BE"/>
    <w:rsid w:val="001A47C7"/>
    <w:rsid w:val="001A4888"/>
    <w:rsid w:val="001A76EE"/>
    <w:rsid w:val="001B06C4"/>
    <w:rsid w:val="001B326A"/>
    <w:rsid w:val="001B4E35"/>
    <w:rsid w:val="001B4FD8"/>
    <w:rsid w:val="001B647B"/>
    <w:rsid w:val="001B7D1C"/>
    <w:rsid w:val="001C0690"/>
    <w:rsid w:val="001C0B38"/>
    <w:rsid w:val="001C193D"/>
    <w:rsid w:val="001C49D2"/>
    <w:rsid w:val="001C4D67"/>
    <w:rsid w:val="001C4EE9"/>
    <w:rsid w:val="001D0BBA"/>
    <w:rsid w:val="001D1E7C"/>
    <w:rsid w:val="001D22DB"/>
    <w:rsid w:val="001D2B6C"/>
    <w:rsid w:val="001D331B"/>
    <w:rsid w:val="001D37F8"/>
    <w:rsid w:val="001D4DB5"/>
    <w:rsid w:val="001D6762"/>
    <w:rsid w:val="001E06CB"/>
    <w:rsid w:val="001E4AD8"/>
    <w:rsid w:val="001E5487"/>
    <w:rsid w:val="001E6BCE"/>
    <w:rsid w:val="001E6D00"/>
    <w:rsid w:val="001F1EDB"/>
    <w:rsid w:val="001F4D76"/>
    <w:rsid w:val="001F570F"/>
    <w:rsid w:val="001F5C20"/>
    <w:rsid w:val="001F6E69"/>
    <w:rsid w:val="001F7A15"/>
    <w:rsid w:val="00201547"/>
    <w:rsid w:val="00201F3C"/>
    <w:rsid w:val="00202BFD"/>
    <w:rsid w:val="00203E49"/>
    <w:rsid w:val="00204FF0"/>
    <w:rsid w:val="00206F83"/>
    <w:rsid w:val="00211751"/>
    <w:rsid w:val="00212265"/>
    <w:rsid w:val="00212F82"/>
    <w:rsid w:val="00214F2A"/>
    <w:rsid w:val="00217C13"/>
    <w:rsid w:val="0022078C"/>
    <w:rsid w:val="002209E3"/>
    <w:rsid w:val="00220F99"/>
    <w:rsid w:val="00221170"/>
    <w:rsid w:val="00221DC4"/>
    <w:rsid w:val="00222F6F"/>
    <w:rsid w:val="002230D3"/>
    <w:rsid w:val="00223CBA"/>
    <w:rsid w:val="0022453A"/>
    <w:rsid w:val="00225795"/>
    <w:rsid w:val="0022726D"/>
    <w:rsid w:val="00230135"/>
    <w:rsid w:val="0023039B"/>
    <w:rsid w:val="002309E2"/>
    <w:rsid w:val="0023268D"/>
    <w:rsid w:val="00233C40"/>
    <w:rsid w:val="002343CD"/>
    <w:rsid w:val="0023544B"/>
    <w:rsid w:val="002354D1"/>
    <w:rsid w:val="002366BC"/>
    <w:rsid w:val="002402B1"/>
    <w:rsid w:val="002406C6"/>
    <w:rsid w:val="0024082E"/>
    <w:rsid w:val="002410BE"/>
    <w:rsid w:val="0024298B"/>
    <w:rsid w:val="00243BC5"/>
    <w:rsid w:val="00245BF7"/>
    <w:rsid w:val="00245D25"/>
    <w:rsid w:val="00251CAB"/>
    <w:rsid w:val="00252ADC"/>
    <w:rsid w:val="00253B3C"/>
    <w:rsid w:val="00253C89"/>
    <w:rsid w:val="0025586F"/>
    <w:rsid w:val="002560BF"/>
    <w:rsid w:val="00256F11"/>
    <w:rsid w:val="002603F9"/>
    <w:rsid w:val="0026207B"/>
    <w:rsid w:val="00263092"/>
    <w:rsid w:val="00263DE8"/>
    <w:rsid w:val="002650BE"/>
    <w:rsid w:val="0026549B"/>
    <w:rsid w:val="00265ED9"/>
    <w:rsid w:val="00266AB3"/>
    <w:rsid w:val="00266E6C"/>
    <w:rsid w:val="002670FF"/>
    <w:rsid w:val="00270277"/>
    <w:rsid w:val="002715D5"/>
    <w:rsid w:val="00271AF3"/>
    <w:rsid w:val="00272B7F"/>
    <w:rsid w:val="00273784"/>
    <w:rsid w:val="0027578D"/>
    <w:rsid w:val="00275E39"/>
    <w:rsid w:val="00276950"/>
    <w:rsid w:val="0027742B"/>
    <w:rsid w:val="0027797E"/>
    <w:rsid w:val="00277B22"/>
    <w:rsid w:val="00277D6D"/>
    <w:rsid w:val="0028170E"/>
    <w:rsid w:val="002829CE"/>
    <w:rsid w:val="00282A75"/>
    <w:rsid w:val="00282F9A"/>
    <w:rsid w:val="00283D57"/>
    <w:rsid w:val="00284056"/>
    <w:rsid w:val="00284CF9"/>
    <w:rsid w:val="002861D9"/>
    <w:rsid w:val="002862BE"/>
    <w:rsid w:val="00292C42"/>
    <w:rsid w:val="00297982"/>
    <w:rsid w:val="002A043E"/>
    <w:rsid w:val="002A14C6"/>
    <w:rsid w:val="002A28DA"/>
    <w:rsid w:val="002A2C48"/>
    <w:rsid w:val="002A2C58"/>
    <w:rsid w:val="002A3C23"/>
    <w:rsid w:val="002A5429"/>
    <w:rsid w:val="002A54FF"/>
    <w:rsid w:val="002A6E7A"/>
    <w:rsid w:val="002B1818"/>
    <w:rsid w:val="002B247F"/>
    <w:rsid w:val="002B2481"/>
    <w:rsid w:val="002B24B4"/>
    <w:rsid w:val="002B3435"/>
    <w:rsid w:val="002B4814"/>
    <w:rsid w:val="002B4D34"/>
    <w:rsid w:val="002B4E0B"/>
    <w:rsid w:val="002B53E1"/>
    <w:rsid w:val="002B68FE"/>
    <w:rsid w:val="002B6FC6"/>
    <w:rsid w:val="002B75D3"/>
    <w:rsid w:val="002C0034"/>
    <w:rsid w:val="002C6999"/>
    <w:rsid w:val="002C7369"/>
    <w:rsid w:val="002D008D"/>
    <w:rsid w:val="002D1DA9"/>
    <w:rsid w:val="002D31C8"/>
    <w:rsid w:val="002D361B"/>
    <w:rsid w:val="002D3DFB"/>
    <w:rsid w:val="002D4651"/>
    <w:rsid w:val="002D5308"/>
    <w:rsid w:val="002D72FB"/>
    <w:rsid w:val="002E1421"/>
    <w:rsid w:val="002E1A74"/>
    <w:rsid w:val="002E2432"/>
    <w:rsid w:val="002E2F82"/>
    <w:rsid w:val="002E3C2A"/>
    <w:rsid w:val="002E3E07"/>
    <w:rsid w:val="002E5E45"/>
    <w:rsid w:val="002E643D"/>
    <w:rsid w:val="002E71E1"/>
    <w:rsid w:val="002F1402"/>
    <w:rsid w:val="002F1DBC"/>
    <w:rsid w:val="002F3CA4"/>
    <w:rsid w:val="002F6804"/>
    <w:rsid w:val="002F7BEC"/>
    <w:rsid w:val="00300887"/>
    <w:rsid w:val="003009E0"/>
    <w:rsid w:val="003012D9"/>
    <w:rsid w:val="00302577"/>
    <w:rsid w:val="003025F7"/>
    <w:rsid w:val="00303B45"/>
    <w:rsid w:val="0030514C"/>
    <w:rsid w:val="00305403"/>
    <w:rsid w:val="0030658C"/>
    <w:rsid w:val="00311518"/>
    <w:rsid w:val="00311A06"/>
    <w:rsid w:val="00312242"/>
    <w:rsid w:val="003125DE"/>
    <w:rsid w:val="00312C98"/>
    <w:rsid w:val="00313D83"/>
    <w:rsid w:val="00313DDD"/>
    <w:rsid w:val="00315C99"/>
    <w:rsid w:val="00316A9F"/>
    <w:rsid w:val="00317041"/>
    <w:rsid w:val="003171CA"/>
    <w:rsid w:val="0032081A"/>
    <w:rsid w:val="0032098C"/>
    <w:rsid w:val="0032119D"/>
    <w:rsid w:val="00321994"/>
    <w:rsid w:val="00321C6A"/>
    <w:rsid w:val="00322BFD"/>
    <w:rsid w:val="003231BF"/>
    <w:rsid w:val="003231FA"/>
    <w:rsid w:val="003235F4"/>
    <w:rsid w:val="00324F11"/>
    <w:rsid w:val="003254DF"/>
    <w:rsid w:val="003262BA"/>
    <w:rsid w:val="00326D71"/>
    <w:rsid w:val="00327EE7"/>
    <w:rsid w:val="00332D00"/>
    <w:rsid w:val="003334E0"/>
    <w:rsid w:val="00334389"/>
    <w:rsid w:val="00334DBD"/>
    <w:rsid w:val="00337586"/>
    <w:rsid w:val="003401AD"/>
    <w:rsid w:val="00341BC5"/>
    <w:rsid w:val="00345A9B"/>
    <w:rsid w:val="00345FDA"/>
    <w:rsid w:val="003463E6"/>
    <w:rsid w:val="00350C50"/>
    <w:rsid w:val="00351A5A"/>
    <w:rsid w:val="0035327F"/>
    <w:rsid w:val="003534D6"/>
    <w:rsid w:val="00353610"/>
    <w:rsid w:val="00353F7F"/>
    <w:rsid w:val="0035465A"/>
    <w:rsid w:val="00354795"/>
    <w:rsid w:val="00354F19"/>
    <w:rsid w:val="003569AF"/>
    <w:rsid w:val="0036064A"/>
    <w:rsid w:val="003614B5"/>
    <w:rsid w:val="0036167B"/>
    <w:rsid w:val="0036225B"/>
    <w:rsid w:val="0036236A"/>
    <w:rsid w:val="00362BBB"/>
    <w:rsid w:val="00362E4C"/>
    <w:rsid w:val="003630BE"/>
    <w:rsid w:val="00363195"/>
    <w:rsid w:val="00365326"/>
    <w:rsid w:val="0036567E"/>
    <w:rsid w:val="00367522"/>
    <w:rsid w:val="00367DAE"/>
    <w:rsid w:val="00370061"/>
    <w:rsid w:val="0037291A"/>
    <w:rsid w:val="00373EDB"/>
    <w:rsid w:val="00374CDF"/>
    <w:rsid w:val="00375C51"/>
    <w:rsid w:val="00375DD2"/>
    <w:rsid w:val="00380099"/>
    <w:rsid w:val="0038059B"/>
    <w:rsid w:val="003824EC"/>
    <w:rsid w:val="00383044"/>
    <w:rsid w:val="00384334"/>
    <w:rsid w:val="00384665"/>
    <w:rsid w:val="003861B1"/>
    <w:rsid w:val="00387F48"/>
    <w:rsid w:val="003900FF"/>
    <w:rsid w:val="003905A7"/>
    <w:rsid w:val="0039090F"/>
    <w:rsid w:val="003910B3"/>
    <w:rsid w:val="00394104"/>
    <w:rsid w:val="00395709"/>
    <w:rsid w:val="00395BB7"/>
    <w:rsid w:val="0039672B"/>
    <w:rsid w:val="00396DA7"/>
    <w:rsid w:val="00396EE6"/>
    <w:rsid w:val="003A0ACA"/>
    <w:rsid w:val="003A2CC0"/>
    <w:rsid w:val="003A38C3"/>
    <w:rsid w:val="003A408E"/>
    <w:rsid w:val="003A5035"/>
    <w:rsid w:val="003A6C72"/>
    <w:rsid w:val="003B043D"/>
    <w:rsid w:val="003B0EF0"/>
    <w:rsid w:val="003B1252"/>
    <w:rsid w:val="003B1954"/>
    <w:rsid w:val="003B2B62"/>
    <w:rsid w:val="003B2C04"/>
    <w:rsid w:val="003B391F"/>
    <w:rsid w:val="003B4DAB"/>
    <w:rsid w:val="003B6A02"/>
    <w:rsid w:val="003C111B"/>
    <w:rsid w:val="003C1477"/>
    <w:rsid w:val="003C4CF5"/>
    <w:rsid w:val="003C4E9C"/>
    <w:rsid w:val="003C56B7"/>
    <w:rsid w:val="003C5D62"/>
    <w:rsid w:val="003C6736"/>
    <w:rsid w:val="003C68F7"/>
    <w:rsid w:val="003C7AF6"/>
    <w:rsid w:val="003C7BD3"/>
    <w:rsid w:val="003D0CF4"/>
    <w:rsid w:val="003D1DF5"/>
    <w:rsid w:val="003D53B0"/>
    <w:rsid w:val="003D6517"/>
    <w:rsid w:val="003D798B"/>
    <w:rsid w:val="003D7A51"/>
    <w:rsid w:val="003D7D4B"/>
    <w:rsid w:val="003E20A8"/>
    <w:rsid w:val="003E24F6"/>
    <w:rsid w:val="003E2696"/>
    <w:rsid w:val="003E40AA"/>
    <w:rsid w:val="003E57C3"/>
    <w:rsid w:val="003E684A"/>
    <w:rsid w:val="003E6D47"/>
    <w:rsid w:val="003E6FE3"/>
    <w:rsid w:val="003E7714"/>
    <w:rsid w:val="003E7AFF"/>
    <w:rsid w:val="003F0452"/>
    <w:rsid w:val="003F0E2C"/>
    <w:rsid w:val="003F12D2"/>
    <w:rsid w:val="003F637C"/>
    <w:rsid w:val="003F69A1"/>
    <w:rsid w:val="004000E5"/>
    <w:rsid w:val="00401405"/>
    <w:rsid w:val="004020DE"/>
    <w:rsid w:val="004033BA"/>
    <w:rsid w:val="00403C71"/>
    <w:rsid w:val="0040433B"/>
    <w:rsid w:val="00405BF2"/>
    <w:rsid w:val="00405EEA"/>
    <w:rsid w:val="00407DE9"/>
    <w:rsid w:val="00410A35"/>
    <w:rsid w:val="0041247E"/>
    <w:rsid w:val="00413B50"/>
    <w:rsid w:val="004144EB"/>
    <w:rsid w:val="004151FC"/>
    <w:rsid w:val="00417ADF"/>
    <w:rsid w:val="00417E21"/>
    <w:rsid w:val="00421622"/>
    <w:rsid w:val="0042177D"/>
    <w:rsid w:val="004232A1"/>
    <w:rsid w:val="0042338A"/>
    <w:rsid w:val="00423A47"/>
    <w:rsid w:val="00423F0B"/>
    <w:rsid w:val="00424E7D"/>
    <w:rsid w:val="004259E8"/>
    <w:rsid w:val="00426508"/>
    <w:rsid w:val="00426F58"/>
    <w:rsid w:val="00427498"/>
    <w:rsid w:val="00431ED2"/>
    <w:rsid w:val="0043226F"/>
    <w:rsid w:val="00432867"/>
    <w:rsid w:val="004345A0"/>
    <w:rsid w:val="00435CDF"/>
    <w:rsid w:val="0043753F"/>
    <w:rsid w:val="00437F99"/>
    <w:rsid w:val="00441230"/>
    <w:rsid w:val="00442141"/>
    <w:rsid w:val="00442671"/>
    <w:rsid w:val="00442677"/>
    <w:rsid w:val="00443DF1"/>
    <w:rsid w:val="00444A05"/>
    <w:rsid w:val="004450BF"/>
    <w:rsid w:val="00445449"/>
    <w:rsid w:val="004455B6"/>
    <w:rsid w:val="004456C3"/>
    <w:rsid w:val="00445917"/>
    <w:rsid w:val="00445C11"/>
    <w:rsid w:val="00447594"/>
    <w:rsid w:val="004506BD"/>
    <w:rsid w:val="00452FAC"/>
    <w:rsid w:val="00454C5C"/>
    <w:rsid w:val="00455459"/>
    <w:rsid w:val="0045686D"/>
    <w:rsid w:val="00456AAF"/>
    <w:rsid w:val="004577B0"/>
    <w:rsid w:val="00460814"/>
    <w:rsid w:val="00460BBD"/>
    <w:rsid w:val="00461644"/>
    <w:rsid w:val="0046400F"/>
    <w:rsid w:val="0046423B"/>
    <w:rsid w:val="004648C5"/>
    <w:rsid w:val="00464ECD"/>
    <w:rsid w:val="00464FD5"/>
    <w:rsid w:val="00465CFA"/>
    <w:rsid w:val="004669F3"/>
    <w:rsid w:val="0047056C"/>
    <w:rsid w:val="00472009"/>
    <w:rsid w:val="004727DB"/>
    <w:rsid w:val="004728DC"/>
    <w:rsid w:val="00472AA4"/>
    <w:rsid w:val="00472B91"/>
    <w:rsid w:val="00472FDF"/>
    <w:rsid w:val="004734B6"/>
    <w:rsid w:val="00473703"/>
    <w:rsid w:val="004748C6"/>
    <w:rsid w:val="00476157"/>
    <w:rsid w:val="00477CCF"/>
    <w:rsid w:val="00480ABA"/>
    <w:rsid w:val="00481DE2"/>
    <w:rsid w:val="00482D46"/>
    <w:rsid w:val="00482F12"/>
    <w:rsid w:val="00485DA3"/>
    <w:rsid w:val="00486B04"/>
    <w:rsid w:val="00486F9B"/>
    <w:rsid w:val="004907D4"/>
    <w:rsid w:val="00490D37"/>
    <w:rsid w:val="0049211E"/>
    <w:rsid w:val="00493B31"/>
    <w:rsid w:val="00495D92"/>
    <w:rsid w:val="004963CD"/>
    <w:rsid w:val="00497AB0"/>
    <w:rsid w:val="004A07CF"/>
    <w:rsid w:val="004A1B54"/>
    <w:rsid w:val="004A1C25"/>
    <w:rsid w:val="004A32BE"/>
    <w:rsid w:val="004A4AD1"/>
    <w:rsid w:val="004B00C5"/>
    <w:rsid w:val="004B03DA"/>
    <w:rsid w:val="004B0EB4"/>
    <w:rsid w:val="004B1289"/>
    <w:rsid w:val="004B4092"/>
    <w:rsid w:val="004B4258"/>
    <w:rsid w:val="004B42A6"/>
    <w:rsid w:val="004B4980"/>
    <w:rsid w:val="004B5807"/>
    <w:rsid w:val="004B66C0"/>
    <w:rsid w:val="004B7721"/>
    <w:rsid w:val="004B77B9"/>
    <w:rsid w:val="004C006D"/>
    <w:rsid w:val="004C02F4"/>
    <w:rsid w:val="004C0FB2"/>
    <w:rsid w:val="004C2526"/>
    <w:rsid w:val="004C2970"/>
    <w:rsid w:val="004C3CF9"/>
    <w:rsid w:val="004C4CFA"/>
    <w:rsid w:val="004C5671"/>
    <w:rsid w:val="004C597D"/>
    <w:rsid w:val="004C5EA9"/>
    <w:rsid w:val="004D0D1F"/>
    <w:rsid w:val="004D3174"/>
    <w:rsid w:val="004D4669"/>
    <w:rsid w:val="004D4EF1"/>
    <w:rsid w:val="004D5090"/>
    <w:rsid w:val="004D6A2E"/>
    <w:rsid w:val="004D6CE9"/>
    <w:rsid w:val="004D6FFD"/>
    <w:rsid w:val="004D74F9"/>
    <w:rsid w:val="004D771C"/>
    <w:rsid w:val="004E1BFA"/>
    <w:rsid w:val="004E2700"/>
    <w:rsid w:val="004E35C0"/>
    <w:rsid w:val="004E36C0"/>
    <w:rsid w:val="004E44FA"/>
    <w:rsid w:val="004E607F"/>
    <w:rsid w:val="004E7649"/>
    <w:rsid w:val="004F19EE"/>
    <w:rsid w:val="004F2F4A"/>
    <w:rsid w:val="004F3691"/>
    <w:rsid w:val="004F6279"/>
    <w:rsid w:val="00503246"/>
    <w:rsid w:val="005037DE"/>
    <w:rsid w:val="00504627"/>
    <w:rsid w:val="00505C55"/>
    <w:rsid w:val="005073A0"/>
    <w:rsid w:val="0051000E"/>
    <w:rsid w:val="0051072B"/>
    <w:rsid w:val="00512349"/>
    <w:rsid w:val="00512A74"/>
    <w:rsid w:val="00512D19"/>
    <w:rsid w:val="0051402E"/>
    <w:rsid w:val="005140D9"/>
    <w:rsid w:val="00516AE3"/>
    <w:rsid w:val="005171CF"/>
    <w:rsid w:val="0052153F"/>
    <w:rsid w:val="005230E5"/>
    <w:rsid w:val="00523127"/>
    <w:rsid w:val="00525D2C"/>
    <w:rsid w:val="005264E3"/>
    <w:rsid w:val="005273AC"/>
    <w:rsid w:val="00527C8F"/>
    <w:rsid w:val="005303A8"/>
    <w:rsid w:val="0053146F"/>
    <w:rsid w:val="005340C5"/>
    <w:rsid w:val="00534513"/>
    <w:rsid w:val="005349F1"/>
    <w:rsid w:val="00534F79"/>
    <w:rsid w:val="00535BAC"/>
    <w:rsid w:val="0053698F"/>
    <w:rsid w:val="00537B04"/>
    <w:rsid w:val="00537E6E"/>
    <w:rsid w:val="0054069C"/>
    <w:rsid w:val="005406DD"/>
    <w:rsid w:val="005407D4"/>
    <w:rsid w:val="005413E3"/>
    <w:rsid w:val="0054220A"/>
    <w:rsid w:val="005432C2"/>
    <w:rsid w:val="00545CB4"/>
    <w:rsid w:val="00545FEA"/>
    <w:rsid w:val="00546810"/>
    <w:rsid w:val="00546EB4"/>
    <w:rsid w:val="005477A2"/>
    <w:rsid w:val="00550228"/>
    <w:rsid w:val="00550EF4"/>
    <w:rsid w:val="00551910"/>
    <w:rsid w:val="00554057"/>
    <w:rsid w:val="00554BCD"/>
    <w:rsid w:val="0055599F"/>
    <w:rsid w:val="00555A93"/>
    <w:rsid w:val="00555B5A"/>
    <w:rsid w:val="00555E8E"/>
    <w:rsid w:val="00556401"/>
    <w:rsid w:val="0055654E"/>
    <w:rsid w:val="005578FF"/>
    <w:rsid w:val="00561797"/>
    <w:rsid w:val="00561AEE"/>
    <w:rsid w:val="00562141"/>
    <w:rsid w:val="00564C99"/>
    <w:rsid w:val="005652E2"/>
    <w:rsid w:val="00566085"/>
    <w:rsid w:val="00570A40"/>
    <w:rsid w:val="005711C3"/>
    <w:rsid w:val="005719CE"/>
    <w:rsid w:val="005747FC"/>
    <w:rsid w:val="005772F9"/>
    <w:rsid w:val="00577A6D"/>
    <w:rsid w:val="005821A8"/>
    <w:rsid w:val="00582281"/>
    <w:rsid w:val="00583C0F"/>
    <w:rsid w:val="00584249"/>
    <w:rsid w:val="00585A74"/>
    <w:rsid w:val="005873E0"/>
    <w:rsid w:val="00587C0B"/>
    <w:rsid w:val="005912D7"/>
    <w:rsid w:val="00592B15"/>
    <w:rsid w:val="00594744"/>
    <w:rsid w:val="00594A22"/>
    <w:rsid w:val="00594DC1"/>
    <w:rsid w:val="0059532E"/>
    <w:rsid w:val="005965B7"/>
    <w:rsid w:val="00596E0D"/>
    <w:rsid w:val="00597660"/>
    <w:rsid w:val="00597E5C"/>
    <w:rsid w:val="005A00A2"/>
    <w:rsid w:val="005A4249"/>
    <w:rsid w:val="005A53F3"/>
    <w:rsid w:val="005A57D5"/>
    <w:rsid w:val="005A70F2"/>
    <w:rsid w:val="005B173D"/>
    <w:rsid w:val="005B197F"/>
    <w:rsid w:val="005B39DD"/>
    <w:rsid w:val="005B3E52"/>
    <w:rsid w:val="005B55A3"/>
    <w:rsid w:val="005B5BB5"/>
    <w:rsid w:val="005B7B5C"/>
    <w:rsid w:val="005B7D40"/>
    <w:rsid w:val="005B7E6B"/>
    <w:rsid w:val="005C04E2"/>
    <w:rsid w:val="005C1C2E"/>
    <w:rsid w:val="005C2178"/>
    <w:rsid w:val="005C2635"/>
    <w:rsid w:val="005C40B4"/>
    <w:rsid w:val="005C556C"/>
    <w:rsid w:val="005C703E"/>
    <w:rsid w:val="005C7950"/>
    <w:rsid w:val="005D0386"/>
    <w:rsid w:val="005D0FF5"/>
    <w:rsid w:val="005D126C"/>
    <w:rsid w:val="005D3D65"/>
    <w:rsid w:val="005D6327"/>
    <w:rsid w:val="005D6421"/>
    <w:rsid w:val="005D79F3"/>
    <w:rsid w:val="005E03CD"/>
    <w:rsid w:val="005E0AA6"/>
    <w:rsid w:val="005E0DF0"/>
    <w:rsid w:val="005E0DF7"/>
    <w:rsid w:val="005E1E7A"/>
    <w:rsid w:val="005E1EBC"/>
    <w:rsid w:val="005E2542"/>
    <w:rsid w:val="005E3233"/>
    <w:rsid w:val="005E3A6B"/>
    <w:rsid w:val="005E448C"/>
    <w:rsid w:val="005E4F62"/>
    <w:rsid w:val="005E61E1"/>
    <w:rsid w:val="005E6650"/>
    <w:rsid w:val="005E7534"/>
    <w:rsid w:val="005E7BA5"/>
    <w:rsid w:val="005F004D"/>
    <w:rsid w:val="005F1490"/>
    <w:rsid w:val="005F2F8D"/>
    <w:rsid w:val="005F604F"/>
    <w:rsid w:val="005F7301"/>
    <w:rsid w:val="0060006B"/>
    <w:rsid w:val="006002F6"/>
    <w:rsid w:val="0060132C"/>
    <w:rsid w:val="00603BCF"/>
    <w:rsid w:val="00603BE0"/>
    <w:rsid w:val="00604A72"/>
    <w:rsid w:val="00605EE4"/>
    <w:rsid w:val="0060727B"/>
    <w:rsid w:val="0060763F"/>
    <w:rsid w:val="006120FB"/>
    <w:rsid w:val="0061219C"/>
    <w:rsid w:val="006133C0"/>
    <w:rsid w:val="00614EF0"/>
    <w:rsid w:val="00620F2A"/>
    <w:rsid w:val="00622A7D"/>
    <w:rsid w:val="0062333B"/>
    <w:rsid w:val="006242C3"/>
    <w:rsid w:val="00630BA4"/>
    <w:rsid w:val="00630CA3"/>
    <w:rsid w:val="00631DB8"/>
    <w:rsid w:val="0063243D"/>
    <w:rsid w:val="00632B02"/>
    <w:rsid w:val="00634051"/>
    <w:rsid w:val="006344E3"/>
    <w:rsid w:val="0063486D"/>
    <w:rsid w:val="00636FF9"/>
    <w:rsid w:val="00637220"/>
    <w:rsid w:val="00637425"/>
    <w:rsid w:val="0064002E"/>
    <w:rsid w:val="00642AE9"/>
    <w:rsid w:val="00642C85"/>
    <w:rsid w:val="006438FC"/>
    <w:rsid w:val="0064478D"/>
    <w:rsid w:val="006448A2"/>
    <w:rsid w:val="0064493D"/>
    <w:rsid w:val="00646C6B"/>
    <w:rsid w:val="00646E11"/>
    <w:rsid w:val="0064730E"/>
    <w:rsid w:val="0065058A"/>
    <w:rsid w:val="0065090A"/>
    <w:rsid w:val="00652574"/>
    <w:rsid w:val="00652AD9"/>
    <w:rsid w:val="006545B9"/>
    <w:rsid w:val="00654CBA"/>
    <w:rsid w:val="0065574E"/>
    <w:rsid w:val="00655B97"/>
    <w:rsid w:val="00655EB5"/>
    <w:rsid w:val="006565F3"/>
    <w:rsid w:val="00656C8F"/>
    <w:rsid w:val="006620DD"/>
    <w:rsid w:val="00662D55"/>
    <w:rsid w:val="00663799"/>
    <w:rsid w:val="00663CC4"/>
    <w:rsid w:val="006645A9"/>
    <w:rsid w:val="00664E59"/>
    <w:rsid w:val="0066563D"/>
    <w:rsid w:val="0066663C"/>
    <w:rsid w:val="0066692A"/>
    <w:rsid w:val="0067186D"/>
    <w:rsid w:val="00674617"/>
    <w:rsid w:val="00674B22"/>
    <w:rsid w:val="006760C9"/>
    <w:rsid w:val="00676D02"/>
    <w:rsid w:val="00677BFF"/>
    <w:rsid w:val="0068049F"/>
    <w:rsid w:val="006808E9"/>
    <w:rsid w:val="00680E36"/>
    <w:rsid w:val="006811AB"/>
    <w:rsid w:val="006813FD"/>
    <w:rsid w:val="00682716"/>
    <w:rsid w:val="00683222"/>
    <w:rsid w:val="00683C9E"/>
    <w:rsid w:val="00683F20"/>
    <w:rsid w:val="00684396"/>
    <w:rsid w:val="006852DE"/>
    <w:rsid w:val="006860FC"/>
    <w:rsid w:val="00686114"/>
    <w:rsid w:val="006874F6"/>
    <w:rsid w:val="00687C58"/>
    <w:rsid w:val="00690B6B"/>
    <w:rsid w:val="00691E12"/>
    <w:rsid w:val="0069206E"/>
    <w:rsid w:val="00693C5A"/>
    <w:rsid w:val="00694EF0"/>
    <w:rsid w:val="00697139"/>
    <w:rsid w:val="00697501"/>
    <w:rsid w:val="006A09E8"/>
    <w:rsid w:val="006A5FF9"/>
    <w:rsid w:val="006A7DA6"/>
    <w:rsid w:val="006B2408"/>
    <w:rsid w:val="006B3945"/>
    <w:rsid w:val="006B3E01"/>
    <w:rsid w:val="006C13E2"/>
    <w:rsid w:val="006C23DA"/>
    <w:rsid w:val="006C4F53"/>
    <w:rsid w:val="006C642C"/>
    <w:rsid w:val="006C6564"/>
    <w:rsid w:val="006D0615"/>
    <w:rsid w:val="006D069B"/>
    <w:rsid w:val="006D1526"/>
    <w:rsid w:val="006D420F"/>
    <w:rsid w:val="006D493F"/>
    <w:rsid w:val="006E174F"/>
    <w:rsid w:val="006E2B77"/>
    <w:rsid w:val="006E6EFA"/>
    <w:rsid w:val="006E6FDC"/>
    <w:rsid w:val="006E7883"/>
    <w:rsid w:val="006E7DAD"/>
    <w:rsid w:val="006F0E3B"/>
    <w:rsid w:val="006F12B5"/>
    <w:rsid w:val="006F1A17"/>
    <w:rsid w:val="006F2617"/>
    <w:rsid w:val="006F458E"/>
    <w:rsid w:val="006F5AD0"/>
    <w:rsid w:val="006F66F7"/>
    <w:rsid w:val="006F7859"/>
    <w:rsid w:val="007000E6"/>
    <w:rsid w:val="007004A3"/>
    <w:rsid w:val="0070052E"/>
    <w:rsid w:val="0070152F"/>
    <w:rsid w:val="00703DA7"/>
    <w:rsid w:val="007055BB"/>
    <w:rsid w:val="00707410"/>
    <w:rsid w:val="007111A4"/>
    <w:rsid w:val="00711CA0"/>
    <w:rsid w:val="00711FB7"/>
    <w:rsid w:val="00714102"/>
    <w:rsid w:val="00714CEA"/>
    <w:rsid w:val="0071520E"/>
    <w:rsid w:val="007155B6"/>
    <w:rsid w:val="00715AA9"/>
    <w:rsid w:val="00715EA5"/>
    <w:rsid w:val="00716849"/>
    <w:rsid w:val="00716E1B"/>
    <w:rsid w:val="00717556"/>
    <w:rsid w:val="00717A07"/>
    <w:rsid w:val="0072123D"/>
    <w:rsid w:val="00721D6A"/>
    <w:rsid w:val="00722584"/>
    <w:rsid w:val="00722CE9"/>
    <w:rsid w:val="007243DF"/>
    <w:rsid w:val="007249D3"/>
    <w:rsid w:val="00726677"/>
    <w:rsid w:val="00727340"/>
    <w:rsid w:val="00727C70"/>
    <w:rsid w:val="00730D44"/>
    <w:rsid w:val="00732E73"/>
    <w:rsid w:val="0073333C"/>
    <w:rsid w:val="00735C81"/>
    <w:rsid w:val="00736EE6"/>
    <w:rsid w:val="0073760C"/>
    <w:rsid w:val="007441FD"/>
    <w:rsid w:val="00744896"/>
    <w:rsid w:val="00744BE0"/>
    <w:rsid w:val="00744F6A"/>
    <w:rsid w:val="00745EF6"/>
    <w:rsid w:val="0074620B"/>
    <w:rsid w:val="00751B54"/>
    <w:rsid w:val="00753A62"/>
    <w:rsid w:val="00754732"/>
    <w:rsid w:val="007548CD"/>
    <w:rsid w:val="00757D18"/>
    <w:rsid w:val="00757F21"/>
    <w:rsid w:val="007606DD"/>
    <w:rsid w:val="0076144D"/>
    <w:rsid w:val="00763908"/>
    <w:rsid w:val="00763FC8"/>
    <w:rsid w:val="00766334"/>
    <w:rsid w:val="00766E99"/>
    <w:rsid w:val="0076735A"/>
    <w:rsid w:val="00767B74"/>
    <w:rsid w:val="00767BB5"/>
    <w:rsid w:val="00770225"/>
    <w:rsid w:val="00771433"/>
    <w:rsid w:val="0077148C"/>
    <w:rsid w:val="007718FD"/>
    <w:rsid w:val="00772D9B"/>
    <w:rsid w:val="007730C7"/>
    <w:rsid w:val="00773F85"/>
    <w:rsid w:val="00773FC2"/>
    <w:rsid w:val="0077496D"/>
    <w:rsid w:val="00777293"/>
    <w:rsid w:val="0078023E"/>
    <w:rsid w:val="00780AB8"/>
    <w:rsid w:val="00782CE6"/>
    <w:rsid w:val="0078434B"/>
    <w:rsid w:val="007847AE"/>
    <w:rsid w:val="00784E67"/>
    <w:rsid w:val="007911A5"/>
    <w:rsid w:val="007913C9"/>
    <w:rsid w:val="00791C69"/>
    <w:rsid w:val="00792BAE"/>
    <w:rsid w:val="00793046"/>
    <w:rsid w:val="0079344C"/>
    <w:rsid w:val="007934A5"/>
    <w:rsid w:val="007935AE"/>
    <w:rsid w:val="0079401E"/>
    <w:rsid w:val="00794A92"/>
    <w:rsid w:val="00796529"/>
    <w:rsid w:val="00797470"/>
    <w:rsid w:val="00797904"/>
    <w:rsid w:val="00797E3E"/>
    <w:rsid w:val="007A2C7D"/>
    <w:rsid w:val="007A30DF"/>
    <w:rsid w:val="007A3166"/>
    <w:rsid w:val="007A40E8"/>
    <w:rsid w:val="007A4380"/>
    <w:rsid w:val="007A55BF"/>
    <w:rsid w:val="007A721D"/>
    <w:rsid w:val="007A73F0"/>
    <w:rsid w:val="007A74A9"/>
    <w:rsid w:val="007A79DE"/>
    <w:rsid w:val="007B0325"/>
    <w:rsid w:val="007B0BAE"/>
    <w:rsid w:val="007B0F00"/>
    <w:rsid w:val="007B1BB8"/>
    <w:rsid w:val="007B1FD4"/>
    <w:rsid w:val="007B2B8B"/>
    <w:rsid w:val="007B625C"/>
    <w:rsid w:val="007C05F1"/>
    <w:rsid w:val="007C105E"/>
    <w:rsid w:val="007C14B0"/>
    <w:rsid w:val="007C192B"/>
    <w:rsid w:val="007C1C42"/>
    <w:rsid w:val="007C1CC7"/>
    <w:rsid w:val="007C2866"/>
    <w:rsid w:val="007C33F8"/>
    <w:rsid w:val="007C3DCD"/>
    <w:rsid w:val="007C5301"/>
    <w:rsid w:val="007C5CA1"/>
    <w:rsid w:val="007C71DE"/>
    <w:rsid w:val="007C729C"/>
    <w:rsid w:val="007C76E4"/>
    <w:rsid w:val="007D05F0"/>
    <w:rsid w:val="007D0848"/>
    <w:rsid w:val="007D0924"/>
    <w:rsid w:val="007D0DEC"/>
    <w:rsid w:val="007D1730"/>
    <w:rsid w:val="007D1B16"/>
    <w:rsid w:val="007D1B39"/>
    <w:rsid w:val="007D27B5"/>
    <w:rsid w:val="007D27F0"/>
    <w:rsid w:val="007D2F79"/>
    <w:rsid w:val="007D353B"/>
    <w:rsid w:val="007D5689"/>
    <w:rsid w:val="007D694E"/>
    <w:rsid w:val="007D6A53"/>
    <w:rsid w:val="007D6F55"/>
    <w:rsid w:val="007D7DB2"/>
    <w:rsid w:val="007D7E02"/>
    <w:rsid w:val="007E142F"/>
    <w:rsid w:val="007E2ADF"/>
    <w:rsid w:val="007E2B8E"/>
    <w:rsid w:val="007E38EC"/>
    <w:rsid w:val="007E3ACE"/>
    <w:rsid w:val="007E3AFA"/>
    <w:rsid w:val="007E3C64"/>
    <w:rsid w:val="007E4718"/>
    <w:rsid w:val="007E5048"/>
    <w:rsid w:val="007E5581"/>
    <w:rsid w:val="007E5A65"/>
    <w:rsid w:val="007E6A51"/>
    <w:rsid w:val="007E6BFF"/>
    <w:rsid w:val="007F0DF6"/>
    <w:rsid w:val="007F1474"/>
    <w:rsid w:val="007F1983"/>
    <w:rsid w:val="007F42E0"/>
    <w:rsid w:val="007F58E2"/>
    <w:rsid w:val="007F7145"/>
    <w:rsid w:val="007F72E3"/>
    <w:rsid w:val="007F7E40"/>
    <w:rsid w:val="00800379"/>
    <w:rsid w:val="00800A22"/>
    <w:rsid w:val="00803028"/>
    <w:rsid w:val="00803AE7"/>
    <w:rsid w:val="00803DC5"/>
    <w:rsid w:val="008043A9"/>
    <w:rsid w:val="00804A11"/>
    <w:rsid w:val="00804A4C"/>
    <w:rsid w:val="00804D5C"/>
    <w:rsid w:val="00805C91"/>
    <w:rsid w:val="00806B64"/>
    <w:rsid w:val="00806D7A"/>
    <w:rsid w:val="008116CD"/>
    <w:rsid w:val="00811D75"/>
    <w:rsid w:val="008144DB"/>
    <w:rsid w:val="00814755"/>
    <w:rsid w:val="00817341"/>
    <w:rsid w:val="00817C54"/>
    <w:rsid w:val="00820640"/>
    <w:rsid w:val="00821009"/>
    <w:rsid w:val="00822F7D"/>
    <w:rsid w:val="0082348C"/>
    <w:rsid w:val="00824115"/>
    <w:rsid w:val="00824AA6"/>
    <w:rsid w:val="008255EF"/>
    <w:rsid w:val="00825D4E"/>
    <w:rsid w:val="00826426"/>
    <w:rsid w:val="008266E9"/>
    <w:rsid w:val="00832BB3"/>
    <w:rsid w:val="00833861"/>
    <w:rsid w:val="008348AB"/>
    <w:rsid w:val="00835BD5"/>
    <w:rsid w:val="00836A7F"/>
    <w:rsid w:val="00837F21"/>
    <w:rsid w:val="00841362"/>
    <w:rsid w:val="008415EB"/>
    <w:rsid w:val="0084165A"/>
    <w:rsid w:val="00842549"/>
    <w:rsid w:val="00843C58"/>
    <w:rsid w:val="00844F5A"/>
    <w:rsid w:val="0084592D"/>
    <w:rsid w:val="00850149"/>
    <w:rsid w:val="008501A0"/>
    <w:rsid w:val="0085125A"/>
    <w:rsid w:val="008518CF"/>
    <w:rsid w:val="00852906"/>
    <w:rsid w:val="00853904"/>
    <w:rsid w:val="00853B73"/>
    <w:rsid w:val="00856964"/>
    <w:rsid w:val="008571A3"/>
    <w:rsid w:val="008609B2"/>
    <w:rsid w:val="00860B29"/>
    <w:rsid w:val="00861936"/>
    <w:rsid w:val="00863275"/>
    <w:rsid w:val="00864617"/>
    <w:rsid w:val="008646BD"/>
    <w:rsid w:val="008656BD"/>
    <w:rsid w:val="00870728"/>
    <w:rsid w:val="008715F6"/>
    <w:rsid w:val="008727A0"/>
    <w:rsid w:val="00872980"/>
    <w:rsid w:val="00873278"/>
    <w:rsid w:val="00873F7F"/>
    <w:rsid w:val="008748B4"/>
    <w:rsid w:val="00874BDB"/>
    <w:rsid w:val="00877D0F"/>
    <w:rsid w:val="00880ED2"/>
    <w:rsid w:val="00882617"/>
    <w:rsid w:val="00882A7D"/>
    <w:rsid w:val="00883C1A"/>
    <w:rsid w:val="008850B4"/>
    <w:rsid w:val="0088662B"/>
    <w:rsid w:val="0088786D"/>
    <w:rsid w:val="008909A6"/>
    <w:rsid w:val="008911CA"/>
    <w:rsid w:val="00891421"/>
    <w:rsid w:val="0089193F"/>
    <w:rsid w:val="00891D87"/>
    <w:rsid w:val="00892BBB"/>
    <w:rsid w:val="00894868"/>
    <w:rsid w:val="00894BE6"/>
    <w:rsid w:val="00894D24"/>
    <w:rsid w:val="0089523E"/>
    <w:rsid w:val="008953C4"/>
    <w:rsid w:val="00895534"/>
    <w:rsid w:val="00895B27"/>
    <w:rsid w:val="008967B5"/>
    <w:rsid w:val="008A0EB8"/>
    <w:rsid w:val="008A17C0"/>
    <w:rsid w:val="008A2C79"/>
    <w:rsid w:val="008A6C69"/>
    <w:rsid w:val="008A727B"/>
    <w:rsid w:val="008B0FAA"/>
    <w:rsid w:val="008B1AAD"/>
    <w:rsid w:val="008B2535"/>
    <w:rsid w:val="008B639D"/>
    <w:rsid w:val="008B66B5"/>
    <w:rsid w:val="008B77D2"/>
    <w:rsid w:val="008C3F37"/>
    <w:rsid w:val="008C4AC0"/>
    <w:rsid w:val="008C4C92"/>
    <w:rsid w:val="008C5316"/>
    <w:rsid w:val="008C5A8C"/>
    <w:rsid w:val="008C65E9"/>
    <w:rsid w:val="008C7F48"/>
    <w:rsid w:val="008D031F"/>
    <w:rsid w:val="008D04EF"/>
    <w:rsid w:val="008D0A24"/>
    <w:rsid w:val="008D0BE7"/>
    <w:rsid w:val="008D0C23"/>
    <w:rsid w:val="008D14D3"/>
    <w:rsid w:val="008D3BAD"/>
    <w:rsid w:val="008D466C"/>
    <w:rsid w:val="008D58E6"/>
    <w:rsid w:val="008D5F0E"/>
    <w:rsid w:val="008D781E"/>
    <w:rsid w:val="008E060D"/>
    <w:rsid w:val="008E0ECF"/>
    <w:rsid w:val="008E1776"/>
    <w:rsid w:val="008E2008"/>
    <w:rsid w:val="008E2716"/>
    <w:rsid w:val="008E2DF1"/>
    <w:rsid w:val="008E4D05"/>
    <w:rsid w:val="008E5F7B"/>
    <w:rsid w:val="008E7884"/>
    <w:rsid w:val="008F40AC"/>
    <w:rsid w:val="008F40D0"/>
    <w:rsid w:val="008F533F"/>
    <w:rsid w:val="008F58B4"/>
    <w:rsid w:val="008F7DB2"/>
    <w:rsid w:val="008F7FEC"/>
    <w:rsid w:val="009005BE"/>
    <w:rsid w:val="00901F60"/>
    <w:rsid w:val="009037DC"/>
    <w:rsid w:val="00903A45"/>
    <w:rsid w:val="00903ADD"/>
    <w:rsid w:val="009045A7"/>
    <w:rsid w:val="00904A8F"/>
    <w:rsid w:val="009075A8"/>
    <w:rsid w:val="009100C1"/>
    <w:rsid w:val="00910AC3"/>
    <w:rsid w:val="009135A5"/>
    <w:rsid w:val="009177D5"/>
    <w:rsid w:val="00920DF6"/>
    <w:rsid w:val="009220F7"/>
    <w:rsid w:val="00923E79"/>
    <w:rsid w:val="009254F0"/>
    <w:rsid w:val="0092565D"/>
    <w:rsid w:val="0092600F"/>
    <w:rsid w:val="009300C3"/>
    <w:rsid w:val="00931FC9"/>
    <w:rsid w:val="00933741"/>
    <w:rsid w:val="00934AFD"/>
    <w:rsid w:val="009353F3"/>
    <w:rsid w:val="00935D88"/>
    <w:rsid w:val="009370EB"/>
    <w:rsid w:val="0093714E"/>
    <w:rsid w:val="009371E4"/>
    <w:rsid w:val="009373E3"/>
    <w:rsid w:val="0093752F"/>
    <w:rsid w:val="00937AA6"/>
    <w:rsid w:val="00940CD3"/>
    <w:rsid w:val="00940EF5"/>
    <w:rsid w:val="009436A6"/>
    <w:rsid w:val="0094394C"/>
    <w:rsid w:val="009446B9"/>
    <w:rsid w:val="0094471F"/>
    <w:rsid w:val="0094692E"/>
    <w:rsid w:val="0095032A"/>
    <w:rsid w:val="009514EC"/>
    <w:rsid w:val="00952C62"/>
    <w:rsid w:val="00953496"/>
    <w:rsid w:val="00955C64"/>
    <w:rsid w:val="00956FA0"/>
    <w:rsid w:val="00957150"/>
    <w:rsid w:val="009573E2"/>
    <w:rsid w:val="009600DD"/>
    <w:rsid w:val="00960353"/>
    <w:rsid w:val="00960D56"/>
    <w:rsid w:val="009614F7"/>
    <w:rsid w:val="00962649"/>
    <w:rsid w:val="009627BA"/>
    <w:rsid w:val="00962E2B"/>
    <w:rsid w:val="00963265"/>
    <w:rsid w:val="009656CF"/>
    <w:rsid w:val="009676F1"/>
    <w:rsid w:val="00967FCF"/>
    <w:rsid w:val="00967FDB"/>
    <w:rsid w:val="00970BEA"/>
    <w:rsid w:val="00971261"/>
    <w:rsid w:val="00972742"/>
    <w:rsid w:val="0097338A"/>
    <w:rsid w:val="00974465"/>
    <w:rsid w:val="009751F6"/>
    <w:rsid w:val="0097668B"/>
    <w:rsid w:val="00976B81"/>
    <w:rsid w:val="009812B7"/>
    <w:rsid w:val="00983137"/>
    <w:rsid w:val="00983890"/>
    <w:rsid w:val="00983F7F"/>
    <w:rsid w:val="00984170"/>
    <w:rsid w:val="00985A5F"/>
    <w:rsid w:val="00986940"/>
    <w:rsid w:val="0098725B"/>
    <w:rsid w:val="00991CA7"/>
    <w:rsid w:val="0099203B"/>
    <w:rsid w:val="0099228C"/>
    <w:rsid w:val="00992374"/>
    <w:rsid w:val="009926A8"/>
    <w:rsid w:val="00993177"/>
    <w:rsid w:val="009948D5"/>
    <w:rsid w:val="0099510F"/>
    <w:rsid w:val="00995412"/>
    <w:rsid w:val="00995721"/>
    <w:rsid w:val="00995AA7"/>
    <w:rsid w:val="009A0668"/>
    <w:rsid w:val="009A170E"/>
    <w:rsid w:val="009A1760"/>
    <w:rsid w:val="009A1CF0"/>
    <w:rsid w:val="009A4EED"/>
    <w:rsid w:val="009A51F0"/>
    <w:rsid w:val="009A5334"/>
    <w:rsid w:val="009A6777"/>
    <w:rsid w:val="009A75BC"/>
    <w:rsid w:val="009B4D30"/>
    <w:rsid w:val="009B5898"/>
    <w:rsid w:val="009B6710"/>
    <w:rsid w:val="009B6BEE"/>
    <w:rsid w:val="009C07DF"/>
    <w:rsid w:val="009C2675"/>
    <w:rsid w:val="009C35D0"/>
    <w:rsid w:val="009C43CA"/>
    <w:rsid w:val="009C4E1F"/>
    <w:rsid w:val="009C66C1"/>
    <w:rsid w:val="009D1AD2"/>
    <w:rsid w:val="009D22D4"/>
    <w:rsid w:val="009D246E"/>
    <w:rsid w:val="009D2B96"/>
    <w:rsid w:val="009D2DFA"/>
    <w:rsid w:val="009D4797"/>
    <w:rsid w:val="009D6DAE"/>
    <w:rsid w:val="009D70C2"/>
    <w:rsid w:val="009D72B5"/>
    <w:rsid w:val="009D771D"/>
    <w:rsid w:val="009E0666"/>
    <w:rsid w:val="009E0F14"/>
    <w:rsid w:val="009E1ADE"/>
    <w:rsid w:val="009E2A86"/>
    <w:rsid w:val="009E4167"/>
    <w:rsid w:val="009E4AFE"/>
    <w:rsid w:val="009E4DD0"/>
    <w:rsid w:val="009E56F8"/>
    <w:rsid w:val="009E6BE0"/>
    <w:rsid w:val="009E71D9"/>
    <w:rsid w:val="009F0487"/>
    <w:rsid w:val="009F34C9"/>
    <w:rsid w:val="009F481D"/>
    <w:rsid w:val="009F64F3"/>
    <w:rsid w:val="009F68DE"/>
    <w:rsid w:val="009F6E43"/>
    <w:rsid w:val="009F6E71"/>
    <w:rsid w:val="009F70C3"/>
    <w:rsid w:val="009F7CAE"/>
    <w:rsid w:val="00A01BD1"/>
    <w:rsid w:val="00A03832"/>
    <w:rsid w:val="00A051A4"/>
    <w:rsid w:val="00A076FB"/>
    <w:rsid w:val="00A07F7A"/>
    <w:rsid w:val="00A10890"/>
    <w:rsid w:val="00A1140A"/>
    <w:rsid w:val="00A127E6"/>
    <w:rsid w:val="00A133AB"/>
    <w:rsid w:val="00A13699"/>
    <w:rsid w:val="00A140E9"/>
    <w:rsid w:val="00A14217"/>
    <w:rsid w:val="00A143E4"/>
    <w:rsid w:val="00A14CB3"/>
    <w:rsid w:val="00A15856"/>
    <w:rsid w:val="00A15A6E"/>
    <w:rsid w:val="00A15C55"/>
    <w:rsid w:val="00A1629B"/>
    <w:rsid w:val="00A169A1"/>
    <w:rsid w:val="00A16A29"/>
    <w:rsid w:val="00A17924"/>
    <w:rsid w:val="00A17EDE"/>
    <w:rsid w:val="00A2039B"/>
    <w:rsid w:val="00A20629"/>
    <w:rsid w:val="00A21B6E"/>
    <w:rsid w:val="00A229EB"/>
    <w:rsid w:val="00A22EFB"/>
    <w:rsid w:val="00A2493E"/>
    <w:rsid w:val="00A27147"/>
    <w:rsid w:val="00A322A7"/>
    <w:rsid w:val="00A332C9"/>
    <w:rsid w:val="00A33EA0"/>
    <w:rsid w:val="00A3595F"/>
    <w:rsid w:val="00A3730C"/>
    <w:rsid w:val="00A376C3"/>
    <w:rsid w:val="00A37CFF"/>
    <w:rsid w:val="00A406AF"/>
    <w:rsid w:val="00A41684"/>
    <w:rsid w:val="00A4277D"/>
    <w:rsid w:val="00A46082"/>
    <w:rsid w:val="00A476E9"/>
    <w:rsid w:val="00A5049A"/>
    <w:rsid w:val="00A519C4"/>
    <w:rsid w:val="00A51D5C"/>
    <w:rsid w:val="00A52270"/>
    <w:rsid w:val="00A53894"/>
    <w:rsid w:val="00A53AC6"/>
    <w:rsid w:val="00A53DFA"/>
    <w:rsid w:val="00A54789"/>
    <w:rsid w:val="00A555EE"/>
    <w:rsid w:val="00A563E8"/>
    <w:rsid w:val="00A578ED"/>
    <w:rsid w:val="00A6095E"/>
    <w:rsid w:val="00A60F26"/>
    <w:rsid w:val="00A6250A"/>
    <w:rsid w:val="00A62637"/>
    <w:rsid w:val="00A62BCD"/>
    <w:rsid w:val="00A63C19"/>
    <w:rsid w:val="00A66CAC"/>
    <w:rsid w:val="00A672B0"/>
    <w:rsid w:val="00A70749"/>
    <w:rsid w:val="00A72377"/>
    <w:rsid w:val="00A7289F"/>
    <w:rsid w:val="00A75B6D"/>
    <w:rsid w:val="00A76351"/>
    <w:rsid w:val="00A803CB"/>
    <w:rsid w:val="00A810AF"/>
    <w:rsid w:val="00A81B55"/>
    <w:rsid w:val="00A826C0"/>
    <w:rsid w:val="00A831B4"/>
    <w:rsid w:val="00A838AE"/>
    <w:rsid w:val="00A849BF"/>
    <w:rsid w:val="00A85B7F"/>
    <w:rsid w:val="00A85D81"/>
    <w:rsid w:val="00A85FEE"/>
    <w:rsid w:val="00A90CBE"/>
    <w:rsid w:val="00A90EDA"/>
    <w:rsid w:val="00A915F5"/>
    <w:rsid w:val="00A93182"/>
    <w:rsid w:val="00A94863"/>
    <w:rsid w:val="00A95CE1"/>
    <w:rsid w:val="00A96923"/>
    <w:rsid w:val="00AA0997"/>
    <w:rsid w:val="00AA0E96"/>
    <w:rsid w:val="00AA0ED2"/>
    <w:rsid w:val="00AA1D87"/>
    <w:rsid w:val="00AA1F25"/>
    <w:rsid w:val="00AA20EB"/>
    <w:rsid w:val="00AA2B88"/>
    <w:rsid w:val="00AA38FC"/>
    <w:rsid w:val="00AA3E1B"/>
    <w:rsid w:val="00AA41AC"/>
    <w:rsid w:val="00AA443A"/>
    <w:rsid w:val="00AA4F1E"/>
    <w:rsid w:val="00AA50D1"/>
    <w:rsid w:val="00AA54CF"/>
    <w:rsid w:val="00AB05C6"/>
    <w:rsid w:val="00AB06C6"/>
    <w:rsid w:val="00AB22E6"/>
    <w:rsid w:val="00AB2940"/>
    <w:rsid w:val="00AB6EF8"/>
    <w:rsid w:val="00AB7343"/>
    <w:rsid w:val="00AC0308"/>
    <w:rsid w:val="00AC1B4D"/>
    <w:rsid w:val="00AC2961"/>
    <w:rsid w:val="00AC69D1"/>
    <w:rsid w:val="00AC7E2A"/>
    <w:rsid w:val="00AD02C9"/>
    <w:rsid w:val="00AD07AC"/>
    <w:rsid w:val="00AD0F05"/>
    <w:rsid w:val="00AD1374"/>
    <w:rsid w:val="00AD1837"/>
    <w:rsid w:val="00AD6D9C"/>
    <w:rsid w:val="00AE121C"/>
    <w:rsid w:val="00AE27DF"/>
    <w:rsid w:val="00AE3874"/>
    <w:rsid w:val="00AE4B7F"/>
    <w:rsid w:val="00AE55A8"/>
    <w:rsid w:val="00AE5F10"/>
    <w:rsid w:val="00AE65D8"/>
    <w:rsid w:val="00AE770F"/>
    <w:rsid w:val="00AE7A73"/>
    <w:rsid w:val="00AF0484"/>
    <w:rsid w:val="00AF0DED"/>
    <w:rsid w:val="00AF1208"/>
    <w:rsid w:val="00AF41F7"/>
    <w:rsid w:val="00AF4DAE"/>
    <w:rsid w:val="00AF5089"/>
    <w:rsid w:val="00AF565F"/>
    <w:rsid w:val="00AF6844"/>
    <w:rsid w:val="00B0115D"/>
    <w:rsid w:val="00B01FAC"/>
    <w:rsid w:val="00B0239E"/>
    <w:rsid w:val="00B045D2"/>
    <w:rsid w:val="00B07206"/>
    <w:rsid w:val="00B0747B"/>
    <w:rsid w:val="00B1213D"/>
    <w:rsid w:val="00B12FFE"/>
    <w:rsid w:val="00B13134"/>
    <w:rsid w:val="00B20D96"/>
    <w:rsid w:val="00B2288F"/>
    <w:rsid w:val="00B22A17"/>
    <w:rsid w:val="00B2346F"/>
    <w:rsid w:val="00B2379F"/>
    <w:rsid w:val="00B2424A"/>
    <w:rsid w:val="00B25562"/>
    <w:rsid w:val="00B25E18"/>
    <w:rsid w:val="00B262EC"/>
    <w:rsid w:val="00B267A9"/>
    <w:rsid w:val="00B26DDF"/>
    <w:rsid w:val="00B2736B"/>
    <w:rsid w:val="00B27ACA"/>
    <w:rsid w:val="00B3072D"/>
    <w:rsid w:val="00B31177"/>
    <w:rsid w:val="00B322FE"/>
    <w:rsid w:val="00B34269"/>
    <w:rsid w:val="00B35013"/>
    <w:rsid w:val="00B377EA"/>
    <w:rsid w:val="00B4023D"/>
    <w:rsid w:val="00B40930"/>
    <w:rsid w:val="00B4149B"/>
    <w:rsid w:val="00B41AB5"/>
    <w:rsid w:val="00B41D22"/>
    <w:rsid w:val="00B44003"/>
    <w:rsid w:val="00B44724"/>
    <w:rsid w:val="00B45CBB"/>
    <w:rsid w:val="00B47CDE"/>
    <w:rsid w:val="00B5053C"/>
    <w:rsid w:val="00B513E7"/>
    <w:rsid w:val="00B5199F"/>
    <w:rsid w:val="00B56A8A"/>
    <w:rsid w:val="00B56B3A"/>
    <w:rsid w:val="00B601E2"/>
    <w:rsid w:val="00B6182E"/>
    <w:rsid w:val="00B627C3"/>
    <w:rsid w:val="00B63255"/>
    <w:rsid w:val="00B63652"/>
    <w:rsid w:val="00B64C42"/>
    <w:rsid w:val="00B65075"/>
    <w:rsid w:val="00B670B7"/>
    <w:rsid w:val="00B714A5"/>
    <w:rsid w:val="00B71879"/>
    <w:rsid w:val="00B731BB"/>
    <w:rsid w:val="00B7375D"/>
    <w:rsid w:val="00B73804"/>
    <w:rsid w:val="00B73B9F"/>
    <w:rsid w:val="00B753A4"/>
    <w:rsid w:val="00B761DC"/>
    <w:rsid w:val="00B7747B"/>
    <w:rsid w:val="00B8028E"/>
    <w:rsid w:val="00B805E5"/>
    <w:rsid w:val="00B81371"/>
    <w:rsid w:val="00B816DC"/>
    <w:rsid w:val="00B81BEA"/>
    <w:rsid w:val="00B832AE"/>
    <w:rsid w:val="00B832BA"/>
    <w:rsid w:val="00B86D16"/>
    <w:rsid w:val="00B87987"/>
    <w:rsid w:val="00B90FA1"/>
    <w:rsid w:val="00B92D90"/>
    <w:rsid w:val="00B9572E"/>
    <w:rsid w:val="00B97A87"/>
    <w:rsid w:val="00B97A88"/>
    <w:rsid w:val="00BA1B17"/>
    <w:rsid w:val="00BA208E"/>
    <w:rsid w:val="00BA3570"/>
    <w:rsid w:val="00BA493A"/>
    <w:rsid w:val="00BA4C2C"/>
    <w:rsid w:val="00BA4E3C"/>
    <w:rsid w:val="00BA526C"/>
    <w:rsid w:val="00BA5A48"/>
    <w:rsid w:val="00BB04B1"/>
    <w:rsid w:val="00BB13B0"/>
    <w:rsid w:val="00BB19EC"/>
    <w:rsid w:val="00BB24C6"/>
    <w:rsid w:val="00BB26DE"/>
    <w:rsid w:val="00BB3CC4"/>
    <w:rsid w:val="00BB3D8D"/>
    <w:rsid w:val="00BB4015"/>
    <w:rsid w:val="00BB47FD"/>
    <w:rsid w:val="00BB48DE"/>
    <w:rsid w:val="00BB5684"/>
    <w:rsid w:val="00BB5CF1"/>
    <w:rsid w:val="00BB69E5"/>
    <w:rsid w:val="00BC1164"/>
    <w:rsid w:val="00BC1883"/>
    <w:rsid w:val="00BC2779"/>
    <w:rsid w:val="00BC2ECD"/>
    <w:rsid w:val="00BC4CCF"/>
    <w:rsid w:val="00BC54EA"/>
    <w:rsid w:val="00BC590B"/>
    <w:rsid w:val="00BC6D41"/>
    <w:rsid w:val="00BC6F2A"/>
    <w:rsid w:val="00BC7CF9"/>
    <w:rsid w:val="00BD0DEC"/>
    <w:rsid w:val="00BD213D"/>
    <w:rsid w:val="00BD327A"/>
    <w:rsid w:val="00BD3351"/>
    <w:rsid w:val="00BD39F1"/>
    <w:rsid w:val="00BD5CE4"/>
    <w:rsid w:val="00BD6BC9"/>
    <w:rsid w:val="00BE07DA"/>
    <w:rsid w:val="00BE0A46"/>
    <w:rsid w:val="00BE0C76"/>
    <w:rsid w:val="00BE1BB1"/>
    <w:rsid w:val="00BE2A69"/>
    <w:rsid w:val="00BE43FB"/>
    <w:rsid w:val="00BE4881"/>
    <w:rsid w:val="00BE6C50"/>
    <w:rsid w:val="00BE70C2"/>
    <w:rsid w:val="00BE7F90"/>
    <w:rsid w:val="00BF1D63"/>
    <w:rsid w:val="00BF2041"/>
    <w:rsid w:val="00BF20E7"/>
    <w:rsid w:val="00BF35FE"/>
    <w:rsid w:val="00BF4FB2"/>
    <w:rsid w:val="00BF6A8E"/>
    <w:rsid w:val="00BF6BCC"/>
    <w:rsid w:val="00BF6F4B"/>
    <w:rsid w:val="00C00140"/>
    <w:rsid w:val="00C02FC6"/>
    <w:rsid w:val="00C03116"/>
    <w:rsid w:val="00C03BF3"/>
    <w:rsid w:val="00C04476"/>
    <w:rsid w:val="00C04B55"/>
    <w:rsid w:val="00C10DB8"/>
    <w:rsid w:val="00C11368"/>
    <w:rsid w:val="00C11C55"/>
    <w:rsid w:val="00C14659"/>
    <w:rsid w:val="00C15121"/>
    <w:rsid w:val="00C15AD8"/>
    <w:rsid w:val="00C214BE"/>
    <w:rsid w:val="00C21879"/>
    <w:rsid w:val="00C21ADB"/>
    <w:rsid w:val="00C2235D"/>
    <w:rsid w:val="00C23877"/>
    <w:rsid w:val="00C23A3C"/>
    <w:rsid w:val="00C25461"/>
    <w:rsid w:val="00C25D88"/>
    <w:rsid w:val="00C26681"/>
    <w:rsid w:val="00C26CF2"/>
    <w:rsid w:val="00C27911"/>
    <w:rsid w:val="00C27EB2"/>
    <w:rsid w:val="00C301FC"/>
    <w:rsid w:val="00C310AD"/>
    <w:rsid w:val="00C31764"/>
    <w:rsid w:val="00C3424A"/>
    <w:rsid w:val="00C35046"/>
    <w:rsid w:val="00C37589"/>
    <w:rsid w:val="00C40435"/>
    <w:rsid w:val="00C41152"/>
    <w:rsid w:val="00C411AC"/>
    <w:rsid w:val="00C418DB"/>
    <w:rsid w:val="00C41CCE"/>
    <w:rsid w:val="00C4310A"/>
    <w:rsid w:val="00C43B1D"/>
    <w:rsid w:val="00C44411"/>
    <w:rsid w:val="00C448BA"/>
    <w:rsid w:val="00C46039"/>
    <w:rsid w:val="00C471F9"/>
    <w:rsid w:val="00C50AA2"/>
    <w:rsid w:val="00C51B20"/>
    <w:rsid w:val="00C51BE9"/>
    <w:rsid w:val="00C528A8"/>
    <w:rsid w:val="00C53B4F"/>
    <w:rsid w:val="00C5488B"/>
    <w:rsid w:val="00C54AA5"/>
    <w:rsid w:val="00C57286"/>
    <w:rsid w:val="00C572F2"/>
    <w:rsid w:val="00C57D23"/>
    <w:rsid w:val="00C60AB1"/>
    <w:rsid w:val="00C61CF1"/>
    <w:rsid w:val="00C630D6"/>
    <w:rsid w:val="00C6334F"/>
    <w:rsid w:val="00C63574"/>
    <w:rsid w:val="00C638A6"/>
    <w:rsid w:val="00C7010D"/>
    <w:rsid w:val="00C71B5C"/>
    <w:rsid w:val="00C72350"/>
    <w:rsid w:val="00C7257B"/>
    <w:rsid w:val="00C73A4C"/>
    <w:rsid w:val="00C74A06"/>
    <w:rsid w:val="00C75BEC"/>
    <w:rsid w:val="00C75F5D"/>
    <w:rsid w:val="00C76897"/>
    <w:rsid w:val="00C8016A"/>
    <w:rsid w:val="00C802C6"/>
    <w:rsid w:val="00C8276C"/>
    <w:rsid w:val="00C82E6A"/>
    <w:rsid w:val="00C83D47"/>
    <w:rsid w:val="00C83E83"/>
    <w:rsid w:val="00C84559"/>
    <w:rsid w:val="00C86DC7"/>
    <w:rsid w:val="00C90991"/>
    <w:rsid w:val="00C90B62"/>
    <w:rsid w:val="00C912B6"/>
    <w:rsid w:val="00C91558"/>
    <w:rsid w:val="00C9278C"/>
    <w:rsid w:val="00C93521"/>
    <w:rsid w:val="00C93E66"/>
    <w:rsid w:val="00C9434F"/>
    <w:rsid w:val="00C9485E"/>
    <w:rsid w:val="00C9689F"/>
    <w:rsid w:val="00C973A7"/>
    <w:rsid w:val="00CA10FC"/>
    <w:rsid w:val="00CA30E1"/>
    <w:rsid w:val="00CA3D95"/>
    <w:rsid w:val="00CA45EF"/>
    <w:rsid w:val="00CA5A41"/>
    <w:rsid w:val="00CA64DE"/>
    <w:rsid w:val="00CA68B7"/>
    <w:rsid w:val="00CA7531"/>
    <w:rsid w:val="00CB09A4"/>
    <w:rsid w:val="00CB0DA7"/>
    <w:rsid w:val="00CB1EB4"/>
    <w:rsid w:val="00CB2903"/>
    <w:rsid w:val="00CB400F"/>
    <w:rsid w:val="00CB4187"/>
    <w:rsid w:val="00CB4885"/>
    <w:rsid w:val="00CB4E5F"/>
    <w:rsid w:val="00CB7CE5"/>
    <w:rsid w:val="00CC0F0A"/>
    <w:rsid w:val="00CC74B8"/>
    <w:rsid w:val="00CD0B90"/>
    <w:rsid w:val="00CD2CA8"/>
    <w:rsid w:val="00CD3993"/>
    <w:rsid w:val="00CD44AE"/>
    <w:rsid w:val="00CD4504"/>
    <w:rsid w:val="00CD5B4C"/>
    <w:rsid w:val="00CD6C83"/>
    <w:rsid w:val="00CD7E90"/>
    <w:rsid w:val="00CD7F4D"/>
    <w:rsid w:val="00CE3276"/>
    <w:rsid w:val="00CE4215"/>
    <w:rsid w:val="00CE51E9"/>
    <w:rsid w:val="00CE5622"/>
    <w:rsid w:val="00CE5B9F"/>
    <w:rsid w:val="00CE7012"/>
    <w:rsid w:val="00CE74C3"/>
    <w:rsid w:val="00CE777C"/>
    <w:rsid w:val="00CE7B04"/>
    <w:rsid w:val="00CF0B91"/>
    <w:rsid w:val="00CF1109"/>
    <w:rsid w:val="00CF148D"/>
    <w:rsid w:val="00CF2EA4"/>
    <w:rsid w:val="00CF2ED2"/>
    <w:rsid w:val="00CF34E6"/>
    <w:rsid w:val="00CF636E"/>
    <w:rsid w:val="00CF7176"/>
    <w:rsid w:val="00D0120F"/>
    <w:rsid w:val="00D0198D"/>
    <w:rsid w:val="00D01CFE"/>
    <w:rsid w:val="00D02666"/>
    <w:rsid w:val="00D02DB5"/>
    <w:rsid w:val="00D038AB"/>
    <w:rsid w:val="00D03A34"/>
    <w:rsid w:val="00D03DE0"/>
    <w:rsid w:val="00D04688"/>
    <w:rsid w:val="00D05A13"/>
    <w:rsid w:val="00D11157"/>
    <w:rsid w:val="00D1122E"/>
    <w:rsid w:val="00D11422"/>
    <w:rsid w:val="00D148D0"/>
    <w:rsid w:val="00D16A7A"/>
    <w:rsid w:val="00D17F3A"/>
    <w:rsid w:val="00D20773"/>
    <w:rsid w:val="00D20D8E"/>
    <w:rsid w:val="00D2215F"/>
    <w:rsid w:val="00D22C32"/>
    <w:rsid w:val="00D24EE6"/>
    <w:rsid w:val="00D2509B"/>
    <w:rsid w:val="00D2562A"/>
    <w:rsid w:val="00D2645A"/>
    <w:rsid w:val="00D272C7"/>
    <w:rsid w:val="00D307B6"/>
    <w:rsid w:val="00D321A8"/>
    <w:rsid w:val="00D332CF"/>
    <w:rsid w:val="00D33A91"/>
    <w:rsid w:val="00D355C7"/>
    <w:rsid w:val="00D356CC"/>
    <w:rsid w:val="00D35831"/>
    <w:rsid w:val="00D376A9"/>
    <w:rsid w:val="00D425E1"/>
    <w:rsid w:val="00D4386C"/>
    <w:rsid w:val="00D43932"/>
    <w:rsid w:val="00D43CB3"/>
    <w:rsid w:val="00D44033"/>
    <w:rsid w:val="00D44753"/>
    <w:rsid w:val="00D45A90"/>
    <w:rsid w:val="00D4610E"/>
    <w:rsid w:val="00D4780C"/>
    <w:rsid w:val="00D47E1F"/>
    <w:rsid w:val="00D514EE"/>
    <w:rsid w:val="00D51E9C"/>
    <w:rsid w:val="00D52616"/>
    <w:rsid w:val="00D52ED3"/>
    <w:rsid w:val="00D5313C"/>
    <w:rsid w:val="00D54BE9"/>
    <w:rsid w:val="00D55084"/>
    <w:rsid w:val="00D55DC6"/>
    <w:rsid w:val="00D561DD"/>
    <w:rsid w:val="00D57868"/>
    <w:rsid w:val="00D608A5"/>
    <w:rsid w:val="00D60951"/>
    <w:rsid w:val="00D628A3"/>
    <w:rsid w:val="00D6438C"/>
    <w:rsid w:val="00D66EDC"/>
    <w:rsid w:val="00D676D2"/>
    <w:rsid w:val="00D67AE5"/>
    <w:rsid w:val="00D701CF"/>
    <w:rsid w:val="00D70FAC"/>
    <w:rsid w:val="00D71129"/>
    <w:rsid w:val="00D73466"/>
    <w:rsid w:val="00D746BB"/>
    <w:rsid w:val="00D74A7F"/>
    <w:rsid w:val="00D7553C"/>
    <w:rsid w:val="00D7793E"/>
    <w:rsid w:val="00D77EDC"/>
    <w:rsid w:val="00D82296"/>
    <w:rsid w:val="00D83B5C"/>
    <w:rsid w:val="00D84E9A"/>
    <w:rsid w:val="00D857D2"/>
    <w:rsid w:val="00D85920"/>
    <w:rsid w:val="00D87A86"/>
    <w:rsid w:val="00D9098E"/>
    <w:rsid w:val="00D911E8"/>
    <w:rsid w:val="00D929FB"/>
    <w:rsid w:val="00D93179"/>
    <w:rsid w:val="00D93326"/>
    <w:rsid w:val="00D94CB0"/>
    <w:rsid w:val="00D957D6"/>
    <w:rsid w:val="00D95A6A"/>
    <w:rsid w:val="00D95E2D"/>
    <w:rsid w:val="00D96520"/>
    <w:rsid w:val="00D96798"/>
    <w:rsid w:val="00DA12C2"/>
    <w:rsid w:val="00DA2790"/>
    <w:rsid w:val="00DA4C77"/>
    <w:rsid w:val="00DA5014"/>
    <w:rsid w:val="00DA523D"/>
    <w:rsid w:val="00DA600B"/>
    <w:rsid w:val="00DA63ED"/>
    <w:rsid w:val="00DA6813"/>
    <w:rsid w:val="00DB15AD"/>
    <w:rsid w:val="00DB180F"/>
    <w:rsid w:val="00DB21F8"/>
    <w:rsid w:val="00DB279F"/>
    <w:rsid w:val="00DB2A5A"/>
    <w:rsid w:val="00DB2C9B"/>
    <w:rsid w:val="00DB2F17"/>
    <w:rsid w:val="00DB351D"/>
    <w:rsid w:val="00DB3DF7"/>
    <w:rsid w:val="00DB4267"/>
    <w:rsid w:val="00DB455C"/>
    <w:rsid w:val="00DB6236"/>
    <w:rsid w:val="00DB62DD"/>
    <w:rsid w:val="00DB6A92"/>
    <w:rsid w:val="00DB7DE9"/>
    <w:rsid w:val="00DC16E9"/>
    <w:rsid w:val="00DC2ABB"/>
    <w:rsid w:val="00DC318C"/>
    <w:rsid w:val="00DC3FDA"/>
    <w:rsid w:val="00DC4A77"/>
    <w:rsid w:val="00DC59A3"/>
    <w:rsid w:val="00DC6110"/>
    <w:rsid w:val="00DC6494"/>
    <w:rsid w:val="00DC6B36"/>
    <w:rsid w:val="00DC70F0"/>
    <w:rsid w:val="00DD1469"/>
    <w:rsid w:val="00DD28AD"/>
    <w:rsid w:val="00DD2E35"/>
    <w:rsid w:val="00DD40C0"/>
    <w:rsid w:val="00DD4365"/>
    <w:rsid w:val="00DD67BC"/>
    <w:rsid w:val="00DD6B53"/>
    <w:rsid w:val="00DD75A8"/>
    <w:rsid w:val="00DE2BD5"/>
    <w:rsid w:val="00DE6441"/>
    <w:rsid w:val="00DE7C54"/>
    <w:rsid w:val="00DF1844"/>
    <w:rsid w:val="00DF2007"/>
    <w:rsid w:val="00DF265D"/>
    <w:rsid w:val="00DF268F"/>
    <w:rsid w:val="00DF3596"/>
    <w:rsid w:val="00DF4DD6"/>
    <w:rsid w:val="00DF6C3C"/>
    <w:rsid w:val="00E01463"/>
    <w:rsid w:val="00E0178A"/>
    <w:rsid w:val="00E01839"/>
    <w:rsid w:val="00E034E7"/>
    <w:rsid w:val="00E03896"/>
    <w:rsid w:val="00E03D2D"/>
    <w:rsid w:val="00E04176"/>
    <w:rsid w:val="00E04208"/>
    <w:rsid w:val="00E04337"/>
    <w:rsid w:val="00E04953"/>
    <w:rsid w:val="00E04981"/>
    <w:rsid w:val="00E05082"/>
    <w:rsid w:val="00E0782E"/>
    <w:rsid w:val="00E1053C"/>
    <w:rsid w:val="00E130F9"/>
    <w:rsid w:val="00E1444A"/>
    <w:rsid w:val="00E1487D"/>
    <w:rsid w:val="00E15C20"/>
    <w:rsid w:val="00E15D3E"/>
    <w:rsid w:val="00E16C10"/>
    <w:rsid w:val="00E16C61"/>
    <w:rsid w:val="00E17190"/>
    <w:rsid w:val="00E20975"/>
    <w:rsid w:val="00E22685"/>
    <w:rsid w:val="00E228BB"/>
    <w:rsid w:val="00E2314D"/>
    <w:rsid w:val="00E23AC5"/>
    <w:rsid w:val="00E23DF4"/>
    <w:rsid w:val="00E24753"/>
    <w:rsid w:val="00E25513"/>
    <w:rsid w:val="00E257FE"/>
    <w:rsid w:val="00E27172"/>
    <w:rsid w:val="00E277B6"/>
    <w:rsid w:val="00E27803"/>
    <w:rsid w:val="00E27F44"/>
    <w:rsid w:val="00E30732"/>
    <w:rsid w:val="00E30B0D"/>
    <w:rsid w:val="00E33307"/>
    <w:rsid w:val="00E3397C"/>
    <w:rsid w:val="00E35FB6"/>
    <w:rsid w:val="00E36A59"/>
    <w:rsid w:val="00E37690"/>
    <w:rsid w:val="00E37897"/>
    <w:rsid w:val="00E378D3"/>
    <w:rsid w:val="00E41066"/>
    <w:rsid w:val="00E41219"/>
    <w:rsid w:val="00E42F75"/>
    <w:rsid w:val="00E43020"/>
    <w:rsid w:val="00E44713"/>
    <w:rsid w:val="00E4709D"/>
    <w:rsid w:val="00E47A84"/>
    <w:rsid w:val="00E506AF"/>
    <w:rsid w:val="00E50D33"/>
    <w:rsid w:val="00E50E2E"/>
    <w:rsid w:val="00E50F46"/>
    <w:rsid w:val="00E5127E"/>
    <w:rsid w:val="00E51650"/>
    <w:rsid w:val="00E5396F"/>
    <w:rsid w:val="00E546D7"/>
    <w:rsid w:val="00E55050"/>
    <w:rsid w:val="00E55DE0"/>
    <w:rsid w:val="00E566FE"/>
    <w:rsid w:val="00E56B51"/>
    <w:rsid w:val="00E56C0D"/>
    <w:rsid w:val="00E570AF"/>
    <w:rsid w:val="00E574C8"/>
    <w:rsid w:val="00E62873"/>
    <w:rsid w:val="00E62A99"/>
    <w:rsid w:val="00E62AF4"/>
    <w:rsid w:val="00E71CD6"/>
    <w:rsid w:val="00E721D5"/>
    <w:rsid w:val="00E77034"/>
    <w:rsid w:val="00E81343"/>
    <w:rsid w:val="00E82360"/>
    <w:rsid w:val="00E843EE"/>
    <w:rsid w:val="00E84447"/>
    <w:rsid w:val="00E84A5E"/>
    <w:rsid w:val="00E87551"/>
    <w:rsid w:val="00E878A8"/>
    <w:rsid w:val="00E91487"/>
    <w:rsid w:val="00E91E20"/>
    <w:rsid w:val="00E927D6"/>
    <w:rsid w:val="00E92E3E"/>
    <w:rsid w:val="00E932EF"/>
    <w:rsid w:val="00E95532"/>
    <w:rsid w:val="00E95D62"/>
    <w:rsid w:val="00E95E0B"/>
    <w:rsid w:val="00E979F5"/>
    <w:rsid w:val="00E97F91"/>
    <w:rsid w:val="00EA025C"/>
    <w:rsid w:val="00EA1F71"/>
    <w:rsid w:val="00EA2AB0"/>
    <w:rsid w:val="00EA2BDB"/>
    <w:rsid w:val="00EA3DE5"/>
    <w:rsid w:val="00EA61DD"/>
    <w:rsid w:val="00EA7923"/>
    <w:rsid w:val="00EA798A"/>
    <w:rsid w:val="00EA7D71"/>
    <w:rsid w:val="00EA7E61"/>
    <w:rsid w:val="00EB13C1"/>
    <w:rsid w:val="00EB6607"/>
    <w:rsid w:val="00EB7A85"/>
    <w:rsid w:val="00EB7E49"/>
    <w:rsid w:val="00EC00C7"/>
    <w:rsid w:val="00EC0120"/>
    <w:rsid w:val="00EC0CA7"/>
    <w:rsid w:val="00EC1335"/>
    <w:rsid w:val="00EC1E53"/>
    <w:rsid w:val="00EC1EBD"/>
    <w:rsid w:val="00EC226B"/>
    <w:rsid w:val="00EC3C16"/>
    <w:rsid w:val="00EC4D78"/>
    <w:rsid w:val="00EC74AE"/>
    <w:rsid w:val="00ED00D9"/>
    <w:rsid w:val="00ED076D"/>
    <w:rsid w:val="00ED400D"/>
    <w:rsid w:val="00ED5386"/>
    <w:rsid w:val="00ED602D"/>
    <w:rsid w:val="00ED6240"/>
    <w:rsid w:val="00ED7D1E"/>
    <w:rsid w:val="00EE0518"/>
    <w:rsid w:val="00EE06D5"/>
    <w:rsid w:val="00EE1BC5"/>
    <w:rsid w:val="00EE2D4D"/>
    <w:rsid w:val="00EE3067"/>
    <w:rsid w:val="00EE38F0"/>
    <w:rsid w:val="00EE6069"/>
    <w:rsid w:val="00EE681E"/>
    <w:rsid w:val="00EE7EFC"/>
    <w:rsid w:val="00EF04E1"/>
    <w:rsid w:val="00EF0689"/>
    <w:rsid w:val="00EF1FDE"/>
    <w:rsid w:val="00EF61D3"/>
    <w:rsid w:val="00EF7A25"/>
    <w:rsid w:val="00EF7F9E"/>
    <w:rsid w:val="00F00A4C"/>
    <w:rsid w:val="00F00D69"/>
    <w:rsid w:val="00F01D58"/>
    <w:rsid w:val="00F0268B"/>
    <w:rsid w:val="00F03769"/>
    <w:rsid w:val="00F0399E"/>
    <w:rsid w:val="00F04290"/>
    <w:rsid w:val="00F042B6"/>
    <w:rsid w:val="00F0592F"/>
    <w:rsid w:val="00F066D2"/>
    <w:rsid w:val="00F06BC6"/>
    <w:rsid w:val="00F07195"/>
    <w:rsid w:val="00F11053"/>
    <w:rsid w:val="00F11368"/>
    <w:rsid w:val="00F11925"/>
    <w:rsid w:val="00F11D0B"/>
    <w:rsid w:val="00F1227E"/>
    <w:rsid w:val="00F124E1"/>
    <w:rsid w:val="00F132B5"/>
    <w:rsid w:val="00F14067"/>
    <w:rsid w:val="00F16385"/>
    <w:rsid w:val="00F166AB"/>
    <w:rsid w:val="00F17619"/>
    <w:rsid w:val="00F17C51"/>
    <w:rsid w:val="00F20436"/>
    <w:rsid w:val="00F225E7"/>
    <w:rsid w:val="00F22BCE"/>
    <w:rsid w:val="00F24440"/>
    <w:rsid w:val="00F24CC1"/>
    <w:rsid w:val="00F319F3"/>
    <w:rsid w:val="00F32B29"/>
    <w:rsid w:val="00F32B34"/>
    <w:rsid w:val="00F3348F"/>
    <w:rsid w:val="00F3377F"/>
    <w:rsid w:val="00F34EF3"/>
    <w:rsid w:val="00F3560F"/>
    <w:rsid w:val="00F41158"/>
    <w:rsid w:val="00F41176"/>
    <w:rsid w:val="00F42204"/>
    <w:rsid w:val="00F43C2E"/>
    <w:rsid w:val="00F43EDA"/>
    <w:rsid w:val="00F440C2"/>
    <w:rsid w:val="00F511F2"/>
    <w:rsid w:val="00F56207"/>
    <w:rsid w:val="00F64BB3"/>
    <w:rsid w:val="00F6562B"/>
    <w:rsid w:val="00F66349"/>
    <w:rsid w:val="00F712DD"/>
    <w:rsid w:val="00F7172C"/>
    <w:rsid w:val="00F7199C"/>
    <w:rsid w:val="00F72080"/>
    <w:rsid w:val="00F72EB2"/>
    <w:rsid w:val="00F739F5"/>
    <w:rsid w:val="00F743B4"/>
    <w:rsid w:val="00F746BD"/>
    <w:rsid w:val="00F74D98"/>
    <w:rsid w:val="00F754F0"/>
    <w:rsid w:val="00F76F63"/>
    <w:rsid w:val="00F81822"/>
    <w:rsid w:val="00F82F5A"/>
    <w:rsid w:val="00F83696"/>
    <w:rsid w:val="00F83B11"/>
    <w:rsid w:val="00F87C29"/>
    <w:rsid w:val="00F87E28"/>
    <w:rsid w:val="00F903D1"/>
    <w:rsid w:val="00F90509"/>
    <w:rsid w:val="00F90AF5"/>
    <w:rsid w:val="00F90C59"/>
    <w:rsid w:val="00F93732"/>
    <w:rsid w:val="00F93987"/>
    <w:rsid w:val="00F93DC7"/>
    <w:rsid w:val="00F93E46"/>
    <w:rsid w:val="00F94069"/>
    <w:rsid w:val="00F942EA"/>
    <w:rsid w:val="00F96376"/>
    <w:rsid w:val="00F9671A"/>
    <w:rsid w:val="00FA1EB4"/>
    <w:rsid w:val="00FA25BC"/>
    <w:rsid w:val="00FA2782"/>
    <w:rsid w:val="00FA28B3"/>
    <w:rsid w:val="00FA36DF"/>
    <w:rsid w:val="00FA4ABA"/>
    <w:rsid w:val="00FA56D9"/>
    <w:rsid w:val="00FA5ADC"/>
    <w:rsid w:val="00FA75D2"/>
    <w:rsid w:val="00FB02D7"/>
    <w:rsid w:val="00FB0ADC"/>
    <w:rsid w:val="00FB0CAE"/>
    <w:rsid w:val="00FB14B2"/>
    <w:rsid w:val="00FB2CBC"/>
    <w:rsid w:val="00FB3B05"/>
    <w:rsid w:val="00FB3CC0"/>
    <w:rsid w:val="00FB4A53"/>
    <w:rsid w:val="00FB5124"/>
    <w:rsid w:val="00FB5462"/>
    <w:rsid w:val="00FB5F70"/>
    <w:rsid w:val="00FB6618"/>
    <w:rsid w:val="00FB68C5"/>
    <w:rsid w:val="00FC1690"/>
    <w:rsid w:val="00FC233C"/>
    <w:rsid w:val="00FC2E65"/>
    <w:rsid w:val="00FC3123"/>
    <w:rsid w:val="00FC3B06"/>
    <w:rsid w:val="00FC5BB1"/>
    <w:rsid w:val="00FC6371"/>
    <w:rsid w:val="00FC7CB7"/>
    <w:rsid w:val="00FD1556"/>
    <w:rsid w:val="00FD1A00"/>
    <w:rsid w:val="00FD239B"/>
    <w:rsid w:val="00FD3237"/>
    <w:rsid w:val="00FD3247"/>
    <w:rsid w:val="00FD3A51"/>
    <w:rsid w:val="00FD4960"/>
    <w:rsid w:val="00FD7504"/>
    <w:rsid w:val="00FD7D9E"/>
    <w:rsid w:val="00FE0B8E"/>
    <w:rsid w:val="00FE60F5"/>
    <w:rsid w:val="00FE6FAF"/>
    <w:rsid w:val="00FE75F9"/>
    <w:rsid w:val="00FE7722"/>
    <w:rsid w:val="00FE7882"/>
    <w:rsid w:val="00FF2A9A"/>
    <w:rsid w:val="00FF3B38"/>
    <w:rsid w:val="00FF768E"/>
    <w:rsid w:val="00FF7F13"/>
    <w:rsid w:val="01332250"/>
    <w:rsid w:val="01710365"/>
    <w:rsid w:val="0196601E"/>
    <w:rsid w:val="01D45666"/>
    <w:rsid w:val="01D628BE"/>
    <w:rsid w:val="01D9415D"/>
    <w:rsid w:val="01DF79C5"/>
    <w:rsid w:val="024A0BB7"/>
    <w:rsid w:val="02617FC2"/>
    <w:rsid w:val="027D0F8C"/>
    <w:rsid w:val="02C1356F"/>
    <w:rsid w:val="03194052"/>
    <w:rsid w:val="03200295"/>
    <w:rsid w:val="03664364"/>
    <w:rsid w:val="03920A67"/>
    <w:rsid w:val="03962305"/>
    <w:rsid w:val="03F82FC0"/>
    <w:rsid w:val="0442423B"/>
    <w:rsid w:val="04503170"/>
    <w:rsid w:val="046E5030"/>
    <w:rsid w:val="049C2A12"/>
    <w:rsid w:val="04AB3B8E"/>
    <w:rsid w:val="04C44C50"/>
    <w:rsid w:val="04E946B7"/>
    <w:rsid w:val="04ED23F9"/>
    <w:rsid w:val="04EF43C3"/>
    <w:rsid w:val="051536FE"/>
    <w:rsid w:val="052971A9"/>
    <w:rsid w:val="05502988"/>
    <w:rsid w:val="057C552B"/>
    <w:rsid w:val="0599432F"/>
    <w:rsid w:val="05B42F17"/>
    <w:rsid w:val="05C375FE"/>
    <w:rsid w:val="05C81985"/>
    <w:rsid w:val="05DE7F94"/>
    <w:rsid w:val="060A6FDB"/>
    <w:rsid w:val="061D6D0E"/>
    <w:rsid w:val="062D7E70"/>
    <w:rsid w:val="064E3FCE"/>
    <w:rsid w:val="066435D0"/>
    <w:rsid w:val="066B1D62"/>
    <w:rsid w:val="06710E08"/>
    <w:rsid w:val="06733D9B"/>
    <w:rsid w:val="06915006"/>
    <w:rsid w:val="06AB60C8"/>
    <w:rsid w:val="06BA27AF"/>
    <w:rsid w:val="06DF2215"/>
    <w:rsid w:val="06F5700D"/>
    <w:rsid w:val="06FC2DC7"/>
    <w:rsid w:val="07047ECE"/>
    <w:rsid w:val="07342561"/>
    <w:rsid w:val="07397B77"/>
    <w:rsid w:val="07634BF4"/>
    <w:rsid w:val="07AB20F7"/>
    <w:rsid w:val="07F227FB"/>
    <w:rsid w:val="07FC2953"/>
    <w:rsid w:val="080C703A"/>
    <w:rsid w:val="081952B3"/>
    <w:rsid w:val="082F4AD6"/>
    <w:rsid w:val="08B35707"/>
    <w:rsid w:val="08D35DAA"/>
    <w:rsid w:val="09075A53"/>
    <w:rsid w:val="095E1B17"/>
    <w:rsid w:val="09750C0F"/>
    <w:rsid w:val="0992531D"/>
    <w:rsid w:val="09970B85"/>
    <w:rsid w:val="09C13E54"/>
    <w:rsid w:val="0A303DD0"/>
    <w:rsid w:val="0A3960E0"/>
    <w:rsid w:val="0A4800D1"/>
    <w:rsid w:val="0A7315F2"/>
    <w:rsid w:val="0A7D421F"/>
    <w:rsid w:val="0A7E1D45"/>
    <w:rsid w:val="0AA21756"/>
    <w:rsid w:val="0AAC0660"/>
    <w:rsid w:val="0AAF1EFF"/>
    <w:rsid w:val="0AF81AF7"/>
    <w:rsid w:val="0B5F56D3"/>
    <w:rsid w:val="0B6B4077"/>
    <w:rsid w:val="0B6E3B68"/>
    <w:rsid w:val="0B8F6599"/>
    <w:rsid w:val="0BA876D0"/>
    <w:rsid w:val="0BB772BD"/>
    <w:rsid w:val="0BBE6BD0"/>
    <w:rsid w:val="0C0544CC"/>
    <w:rsid w:val="0C2506CA"/>
    <w:rsid w:val="0C3703FE"/>
    <w:rsid w:val="0C4F3863"/>
    <w:rsid w:val="0C692CAD"/>
    <w:rsid w:val="0C6E02C3"/>
    <w:rsid w:val="0C71390F"/>
    <w:rsid w:val="0CD70950"/>
    <w:rsid w:val="0CEA36C2"/>
    <w:rsid w:val="0CFF0F1B"/>
    <w:rsid w:val="0D132C19"/>
    <w:rsid w:val="0D246BD4"/>
    <w:rsid w:val="0D3F3A0E"/>
    <w:rsid w:val="0D8633EB"/>
    <w:rsid w:val="0DDA7292"/>
    <w:rsid w:val="0DF5231E"/>
    <w:rsid w:val="0E194F31"/>
    <w:rsid w:val="0E6F0323"/>
    <w:rsid w:val="0E72396F"/>
    <w:rsid w:val="0EA0228A"/>
    <w:rsid w:val="0EC334E1"/>
    <w:rsid w:val="0F25405F"/>
    <w:rsid w:val="0F515C7A"/>
    <w:rsid w:val="0F957915"/>
    <w:rsid w:val="0FA43FFC"/>
    <w:rsid w:val="0FD161B4"/>
    <w:rsid w:val="0FD50659"/>
    <w:rsid w:val="0FD83CA6"/>
    <w:rsid w:val="0FFE370C"/>
    <w:rsid w:val="10141182"/>
    <w:rsid w:val="105C48D7"/>
    <w:rsid w:val="10845116"/>
    <w:rsid w:val="10B464C1"/>
    <w:rsid w:val="10C61D50"/>
    <w:rsid w:val="10C77FA2"/>
    <w:rsid w:val="10D32416"/>
    <w:rsid w:val="10D821AF"/>
    <w:rsid w:val="10DF21CB"/>
    <w:rsid w:val="10E24EFD"/>
    <w:rsid w:val="10E87F18"/>
    <w:rsid w:val="117D68B3"/>
    <w:rsid w:val="11A007F3"/>
    <w:rsid w:val="11E76422"/>
    <w:rsid w:val="11EB4164"/>
    <w:rsid w:val="11FE3E97"/>
    <w:rsid w:val="121E62E8"/>
    <w:rsid w:val="12505D75"/>
    <w:rsid w:val="128D521B"/>
    <w:rsid w:val="12A460C1"/>
    <w:rsid w:val="12C2199A"/>
    <w:rsid w:val="130D1EB8"/>
    <w:rsid w:val="133B4C77"/>
    <w:rsid w:val="1340228E"/>
    <w:rsid w:val="13664672"/>
    <w:rsid w:val="136C4E31"/>
    <w:rsid w:val="139B3968"/>
    <w:rsid w:val="13B862C8"/>
    <w:rsid w:val="13BB7B66"/>
    <w:rsid w:val="13EB3FA7"/>
    <w:rsid w:val="140E7C96"/>
    <w:rsid w:val="14131750"/>
    <w:rsid w:val="14215C1B"/>
    <w:rsid w:val="14290F74"/>
    <w:rsid w:val="14302302"/>
    <w:rsid w:val="143C4803"/>
    <w:rsid w:val="14445DAD"/>
    <w:rsid w:val="144B713C"/>
    <w:rsid w:val="144E09DA"/>
    <w:rsid w:val="14787805"/>
    <w:rsid w:val="149208C7"/>
    <w:rsid w:val="149F2FE4"/>
    <w:rsid w:val="14A81E98"/>
    <w:rsid w:val="14C12F5A"/>
    <w:rsid w:val="14C50C9C"/>
    <w:rsid w:val="154B5A35"/>
    <w:rsid w:val="154D47EE"/>
    <w:rsid w:val="156264EB"/>
    <w:rsid w:val="156F29B6"/>
    <w:rsid w:val="15BB209F"/>
    <w:rsid w:val="16734728"/>
    <w:rsid w:val="16907088"/>
    <w:rsid w:val="16DF3B6C"/>
    <w:rsid w:val="16FB7C6C"/>
    <w:rsid w:val="1720040C"/>
    <w:rsid w:val="172872C1"/>
    <w:rsid w:val="173269CD"/>
    <w:rsid w:val="17435EA8"/>
    <w:rsid w:val="176A1687"/>
    <w:rsid w:val="176A5B2B"/>
    <w:rsid w:val="17F555C0"/>
    <w:rsid w:val="17F83137"/>
    <w:rsid w:val="17FF3042"/>
    <w:rsid w:val="18047D2E"/>
    <w:rsid w:val="1811244B"/>
    <w:rsid w:val="18167A61"/>
    <w:rsid w:val="190E24E6"/>
    <w:rsid w:val="191F64A1"/>
    <w:rsid w:val="194D1260"/>
    <w:rsid w:val="19946E8F"/>
    <w:rsid w:val="19A35324"/>
    <w:rsid w:val="19A80E60"/>
    <w:rsid w:val="19E73463"/>
    <w:rsid w:val="1A0C4C78"/>
    <w:rsid w:val="1A2C43D9"/>
    <w:rsid w:val="1A604FC3"/>
    <w:rsid w:val="1A872550"/>
    <w:rsid w:val="1A8C5DB8"/>
    <w:rsid w:val="1A997A91"/>
    <w:rsid w:val="1ABA0B77"/>
    <w:rsid w:val="1AD5775F"/>
    <w:rsid w:val="1AF51BB0"/>
    <w:rsid w:val="1B326960"/>
    <w:rsid w:val="1B5468D6"/>
    <w:rsid w:val="1B813443"/>
    <w:rsid w:val="1B9E5DA3"/>
    <w:rsid w:val="1BA27978"/>
    <w:rsid w:val="1BE85270"/>
    <w:rsid w:val="1BF94A78"/>
    <w:rsid w:val="1BFE4A94"/>
    <w:rsid w:val="1C0302FC"/>
    <w:rsid w:val="1C1D13BE"/>
    <w:rsid w:val="1C236C3E"/>
    <w:rsid w:val="1C7A6810"/>
    <w:rsid w:val="1C7F3E27"/>
    <w:rsid w:val="1CA90EA4"/>
    <w:rsid w:val="1CB927AD"/>
    <w:rsid w:val="1CF57C45"/>
    <w:rsid w:val="1D13456F"/>
    <w:rsid w:val="1D2E0EB3"/>
    <w:rsid w:val="1D48246B"/>
    <w:rsid w:val="1D750D86"/>
    <w:rsid w:val="1E141751"/>
    <w:rsid w:val="1E4D5021"/>
    <w:rsid w:val="1E5B61CE"/>
    <w:rsid w:val="1E6253B2"/>
    <w:rsid w:val="1E74728F"/>
    <w:rsid w:val="1EBA7398"/>
    <w:rsid w:val="1EBF49AE"/>
    <w:rsid w:val="1EE44415"/>
    <w:rsid w:val="1EF65EF6"/>
    <w:rsid w:val="1F361B1D"/>
    <w:rsid w:val="1F4E7AE0"/>
    <w:rsid w:val="1FA871F0"/>
    <w:rsid w:val="1FAD4807"/>
    <w:rsid w:val="20001123"/>
    <w:rsid w:val="20085EE1"/>
    <w:rsid w:val="2049683A"/>
    <w:rsid w:val="205B4440"/>
    <w:rsid w:val="20825C93"/>
    <w:rsid w:val="2099122F"/>
    <w:rsid w:val="20CE0ED9"/>
    <w:rsid w:val="20DB1848"/>
    <w:rsid w:val="213276BA"/>
    <w:rsid w:val="21342009"/>
    <w:rsid w:val="21B225A8"/>
    <w:rsid w:val="21CF315A"/>
    <w:rsid w:val="22041550"/>
    <w:rsid w:val="22380440"/>
    <w:rsid w:val="22513B6F"/>
    <w:rsid w:val="226C09A9"/>
    <w:rsid w:val="22A719E1"/>
    <w:rsid w:val="22CA3922"/>
    <w:rsid w:val="23445482"/>
    <w:rsid w:val="235A6A54"/>
    <w:rsid w:val="23671171"/>
    <w:rsid w:val="236C6F59"/>
    <w:rsid w:val="24861ACA"/>
    <w:rsid w:val="24A52A74"/>
    <w:rsid w:val="24CA7C09"/>
    <w:rsid w:val="250F1AC0"/>
    <w:rsid w:val="251F61A7"/>
    <w:rsid w:val="254E4396"/>
    <w:rsid w:val="25537BFE"/>
    <w:rsid w:val="255D3E08"/>
    <w:rsid w:val="255F47F5"/>
    <w:rsid w:val="257C45A4"/>
    <w:rsid w:val="25B508B9"/>
    <w:rsid w:val="25CC175F"/>
    <w:rsid w:val="2623142E"/>
    <w:rsid w:val="264D6D44"/>
    <w:rsid w:val="267E6EFD"/>
    <w:rsid w:val="2681079B"/>
    <w:rsid w:val="26C07516"/>
    <w:rsid w:val="26D60B1B"/>
    <w:rsid w:val="273B4DEE"/>
    <w:rsid w:val="273D2914"/>
    <w:rsid w:val="274A6DDF"/>
    <w:rsid w:val="27AC7A9A"/>
    <w:rsid w:val="27D05536"/>
    <w:rsid w:val="27D112AE"/>
    <w:rsid w:val="27FE6547"/>
    <w:rsid w:val="281D44F4"/>
    <w:rsid w:val="282B6C11"/>
    <w:rsid w:val="28E079FB"/>
    <w:rsid w:val="28E31299"/>
    <w:rsid w:val="29086F52"/>
    <w:rsid w:val="29143B49"/>
    <w:rsid w:val="29194CBB"/>
    <w:rsid w:val="29491A44"/>
    <w:rsid w:val="294C32E2"/>
    <w:rsid w:val="29695C42"/>
    <w:rsid w:val="296D5007"/>
    <w:rsid w:val="297E1D27"/>
    <w:rsid w:val="29E45174"/>
    <w:rsid w:val="29FA4AED"/>
    <w:rsid w:val="2A15068B"/>
    <w:rsid w:val="2A1F09F7"/>
    <w:rsid w:val="2A70409E"/>
    <w:rsid w:val="2A7C7BF7"/>
    <w:rsid w:val="2A7D3B46"/>
    <w:rsid w:val="2A7E3970"/>
    <w:rsid w:val="2A8A2314"/>
    <w:rsid w:val="2AAB4039"/>
    <w:rsid w:val="2AB96756"/>
    <w:rsid w:val="2B033E75"/>
    <w:rsid w:val="2B1C0A93"/>
    <w:rsid w:val="2B595843"/>
    <w:rsid w:val="2B5F2888"/>
    <w:rsid w:val="2B942D1F"/>
    <w:rsid w:val="2BAC62BA"/>
    <w:rsid w:val="2C212804"/>
    <w:rsid w:val="2C245E51"/>
    <w:rsid w:val="2C3907B8"/>
    <w:rsid w:val="2C427E00"/>
    <w:rsid w:val="2C774E6F"/>
    <w:rsid w:val="2C7A0167"/>
    <w:rsid w:val="2C9C00DD"/>
    <w:rsid w:val="2CC633AC"/>
    <w:rsid w:val="2CD930DF"/>
    <w:rsid w:val="2D340315"/>
    <w:rsid w:val="2D441559"/>
    <w:rsid w:val="2D60110A"/>
    <w:rsid w:val="2DD218DC"/>
    <w:rsid w:val="2DD65871"/>
    <w:rsid w:val="2DDF4725"/>
    <w:rsid w:val="2DF9330D"/>
    <w:rsid w:val="2E112405"/>
    <w:rsid w:val="2E67296D"/>
    <w:rsid w:val="2E7D5CEC"/>
    <w:rsid w:val="2E953665"/>
    <w:rsid w:val="2E975000"/>
    <w:rsid w:val="2E9D013C"/>
    <w:rsid w:val="2EAF4231"/>
    <w:rsid w:val="2ED55B28"/>
    <w:rsid w:val="2EE50B32"/>
    <w:rsid w:val="2EEA7A4C"/>
    <w:rsid w:val="2F560A17"/>
    <w:rsid w:val="2F7013AD"/>
    <w:rsid w:val="2FAE6E78"/>
    <w:rsid w:val="2FF65D56"/>
    <w:rsid w:val="30134B9E"/>
    <w:rsid w:val="305D7B83"/>
    <w:rsid w:val="307355F9"/>
    <w:rsid w:val="308C66BA"/>
    <w:rsid w:val="30E107B4"/>
    <w:rsid w:val="3110348B"/>
    <w:rsid w:val="31104BF6"/>
    <w:rsid w:val="31E94909"/>
    <w:rsid w:val="3202443C"/>
    <w:rsid w:val="322748ED"/>
    <w:rsid w:val="322C1F03"/>
    <w:rsid w:val="325A081E"/>
    <w:rsid w:val="32674CE9"/>
    <w:rsid w:val="32803FFD"/>
    <w:rsid w:val="32963820"/>
    <w:rsid w:val="32A52E8C"/>
    <w:rsid w:val="32F72076"/>
    <w:rsid w:val="3313187A"/>
    <w:rsid w:val="33294694"/>
    <w:rsid w:val="33791178"/>
    <w:rsid w:val="33884F17"/>
    <w:rsid w:val="33890C8F"/>
    <w:rsid w:val="33923FE8"/>
    <w:rsid w:val="339733AC"/>
    <w:rsid w:val="33E12879"/>
    <w:rsid w:val="343E1A7A"/>
    <w:rsid w:val="344E43B3"/>
    <w:rsid w:val="346E05B1"/>
    <w:rsid w:val="34761214"/>
    <w:rsid w:val="34A16E0A"/>
    <w:rsid w:val="34CF0586"/>
    <w:rsid w:val="34D66156"/>
    <w:rsid w:val="34D81ECE"/>
    <w:rsid w:val="35092088"/>
    <w:rsid w:val="350B657B"/>
    <w:rsid w:val="350E3B42"/>
    <w:rsid w:val="351D5B33"/>
    <w:rsid w:val="35496A3E"/>
    <w:rsid w:val="354B6B44"/>
    <w:rsid w:val="35977693"/>
    <w:rsid w:val="359A3628"/>
    <w:rsid w:val="35B9585C"/>
    <w:rsid w:val="35D2691D"/>
    <w:rsid w:val="35D46B3A"/>
    <w:rsid w:val="36257395"/>
    <w:rsid w:val="36A302BA"/>
    <w:rsid w:val="37184804"/>
    <w:rsid w:val="37427AD3"/>
    <w:rsid w:val="37465815"/>
    <w:rsid w:val="37CC38CF"/>
    <w:rsid w:val="37EA43F2"/>
    <w:rsid w:val="383B4C4E"/>
    <w:rsid w:val="38456F3F"/>
    <w:rsid w:val="388F6D48"/>
    <w:rsid w:val="38C34C43"/>
    <w:rsid w:val="38CC1D4A"/>
    <w:rsid w:val="38EA0422"/>
    <w:rsid w:val="3930052B"/>
    <w:rsid w:val="393F076E"/>
    <w:rsid w:val="39745705"/>
    <w:rsid w:val="398E6B88"/>
    <w:rsid w:val="39D0586A"/>
    <w:rsid w:val="39DC5FBD"/>
    <w:rsid w:val="39FC665F"/>
    <w:rsid w:val="3A257964"/>
    <w:rsid w:val="3A476FFF"/>
    <w:rsid w:val="3A485400"/>
    <w:rsid w:val="3A7873F5"/>
    <w:rsid w:val="3A7A7584"/>
    <w:rsid w:val="3A8A3C6B"/>
    <w:rsid w:val="3A916DA7"/>
    <w:rsid w:val="3A9913C9"/>
    <w:rsid w:val="3AB72586"/>
    <w:rsid w:val="3B5A113B"/>
    <w:rsid w:val="3B673FAC"/>
    <w:rsid w:val="3B714E2B"/>
    <w:rsid w:val="3B7641EF"/>
    <w:rsid w:val="3B7A5A8D"/>
    <w:rsid w:val="3B7F4E52"/>
    <w:rsid w:val="3B83709F"/>
    <w:rsid w:val="3B9F54F4"/>
    <w:rsid w:val="3BC96A15"/>
    <w:rsid w:val="3BF84C04"/>
    <w:rsid w:val="3C1F4887"/>
    <w:rsid w:val="3C216780"/>
    <w:rsid w:val="3C237ED3"/>
    <w:rsid w:val="3C277297"/>
    <w:rsid w:val="3C3C0F95"/>
    <w:rsid w:val="3C993B6F"/>
    <w:rsid w:val="3D033860"/>
    <w:rsid w:val="3D4E71D1"/>
    <w:rsid w:val="3D6469F5"/>
    <w:rsid w:val="3D8F673A"/>
    <w:rsid w:val="3D98044D"/>
    <w:rsid w:val="3D9848F1"/>
    <w:rsid w:val="3DC54573"/>
    <w:rsid w:val="3DF37D79"/>
    <w:rsid w:val="3E335BE6"/>
    <w:rsid w:val="3E444130"/>
    <w:rsid w:val="3E80785E"/>
    <w:rsid w:val="3E877D39"/>
    <w:rsid w:val="3EB010D6"/>
    <w:rsid w:val="3EC7548D"/>
    <w:rsid w:val="3F0D0E04"/>
    <w:rsid w:val="3F0F473E"/>
    <w:rsid w:val="3F39769A"/>
    <w:rsid w:val="3F836EDA"/>
    <w:rsid w:val="3F980BD8"/>
    <w:rsid w:val="3FCC6AD3"/>
    <w:rsid w:val="3FD634AE"/>
    <w:rsid w:val="4013025E"/>
    <w:rsid w:val="404B3E9C"/>
    <w:rsid w:val="40593F3C"/>
    <w:rsid w:val="40D23C76"/>
    <w:rsid w:val="40F24318"/>
    <w:rsid w:val="41173D7E"/>
    <w:rsid w:val="411B2538"/>
    <w:rsid w:val="414D79AA"/>
    <w:rsid w:val="41655158"/>
    <w:rsid w:val="416D399E"/>
    <w:rsid w:val="41983EAD"/>
    <w:rsid w:val="41B17D2F"/>
    <w:rsid w:val="4230318E"/>
    <w:rsid w:val="42332E3A"/>
    <w:rsid w:val="423E7BAA"/>
    <w:rsid w:val="4242307D"/>
    <w:rsid w:val="425B07E9"/>
    <w:rsid w:val="425C413F"/>
    <w:rsid w:val="425D3A13"/>
    <w:rsid w:val="42845443"/>
    <w:rsid w:val="429338D8"/>
    <w:rsid w:val="429401A9"/>
    <w:rsid w:val="42B31885"/>
    <w:rsid w:val="42C27093"/>
    <w:rsid w:val="42ED3FB4"/>
    <w:rsid w:val="43087AE5"/>
    <w:rsid w:val="43672D9B"/>
    <w:rsid w:val="43A86F10"/>
    <w:rsid w:val="43C7383A"/>
    <w:rsid w:val="43D61E05"/>
    <w:rsid w:val="44501A81"/>
    <w:rsid w:val="44BF6C07"/>
    <w:rsid w:val="44C63EDC"/>
    <w:rsid w:val="450F36EA"/>
    <w:rsid w:val="4554734F"/>
    <w:rsid w:val="45763769"/>
    <w:rsid w:val="459E05CA"/>
    <w:rsid w:val="45AA51C1"/>
    <w:rsid w:val="45B55914"/>
    <w:rsid w:val="45CD0EAF"/>
    <w:rsid w:val="46222FA9"/>
    <w:rsid w:val="46256F3D"/>
    <w:rsid w:val="46377F79"/>
    <w:rsid w:val="463F7FFF"/>
    <w:rsid w:val="46827EEC"/>
    <w:rsid w:val="468A6DA0"/>
    <w:rsid w:val="46CC1167"/>
    <w:rsid w:val="46FD57C4"/>
    <w:rsid w:val="471F398D"/>
    <w:rsid w:val="477B5067"/>
    <w:rsid w:val="479E0D55"/>
    <w:rsid w:val="47CA4BCC"/>
    <w:rsid w:val="47D12ED9"/>
    <w:rsid w:val="48013092"/>
    <w:rsid w:val="48084421"/>
    <w:rsid w:val="482221C4"/>
    <w:rsid w:val="487D096B"/>
    <w:rsid w:val="4893018E"/>
    <w:rsid w:val="48BD16AF"/>
    <w:rsid w:val="48D662CD"/>
    <w:rsid w:val="48E1714C"/>
    <w:rsid w:val="48E96000"/>
    <w:rsid w:val="48F549A5"/>
    <w:rsid w:val="4907292A"/>
    <w:rsid w:val="490C349D"/>
    <w:rsid w:val="496833C9"/>
    <w:rsid w:val="496D4E83"/>
    <w:rsid w:val="497C50C6"/>
    <w:rsid w:val="49830203"/>
    <w:rsid w:val="49866656"/>
    <w:rsid w:val="49B44860"/>
    <w:rsid w:val="4A080708"/>
    <w:rsid w:val="4A897A9B"/>
    <w:rsid w:val="4B271062"/>
    <w:rsid w:val="4B2B2900"/>
    <w:rsid w:val="4B3612A5"/>
    <w:rsid w:val="4B492C62"/>
    <w:rsid w:val="4B7047B7"/>
    <w:rsid w:val="4B7A73E4"/>
    <w:rsid w:val="4B910379"/>
    <w:rsid w:val="4BA206E8"/>
    <w:rsid w:val="4BAF1783"/>
    <w:rsid w:val="4BBE3774"/>
    <w:rsid w:val="4BEE392E"/>
    <w:rsid w:val="4C806C7C"/>
    <w:rsid w:val="4C83676C"/>
    <w:rsid w:val="4C847E3C"/>
    <w:rsid w:val="4D0C49B3"/>
    <w:rsid w:val="4D227D33"/>
    <w:rsid w:val="4D3637DE"/>
    <w:rsid w:val="4D40640B"/>
    <w:rsid w:val="4D5679DC"/>
    <w:rsid w:val="4D5A571F"/>
    <w:rsid w:val="4D75253B"/>
    <w:rsid w:val="4DAD3AA0"/>
    <w:rsid w:val="4DF25957"/>
    <w:rsid w:val="4E1B3100"/>
    <w:rsid w:val="4E231FB4"/>
    <w:rsid w:val="4E661EA1"/>
    <w:rsid w:val="4EFF56E1"/>
    <w:rsid w:val="4F09314C"/>
    <w:rsid w:val="4F3D0E54"/>
    <w:rsid w:val="4F4E2636"/>
    <w:rsid w:val="4FA2515B"/>
    <w:rsid w:val="4FB51D0F"/>
    <w:rsid w:val="4FCC21D8"/>
    <w:rsid w:val="4FFC0D0F"/>
    <w:rsid w:val="50067073"/>
    <w:rsid w:val="50131BB5"/>
    <w:rsid w:val="5019541D"/>
    <w:rsid w:val="50461F8A"/>
    <w:rsid w:val="50680152"/>
    <w:rsid w:val="50964CC0"/>
    <w:rsid w:val="50B138A7"/>
    <w:rsid w:val="51226ECD"/>
    <w:rsid w:val="51453FF0"/>
    <w:rsid w:val="51493AE0"/>
    <w:rsid w:val="51823496"/>
    <w:rsid w:val="518A5EA7"/>
    <w:rsid w:val="51B00003"/>
    <w:rsid w:val="51CC64BF"/>
    <w:rsid w:val="51D03950"/>
    <w:rsid w:val="51E657D3"/>
    <w:rsid w:val="51F7178E"/>
    <w:rsid w:val="521D6D1B"/>
    <w:rsid w:val="522E0F28"/>
    <w:rsid w:val="52B23907"/>
    <w:rsid w:val="52E635B0"/>
    <w:rsid w:val="53476745"/>
    <w:rsid w:val="53F57F4F"/>
    <w:rsid w:val="540A3D6B"/>
    <w:rsid w:val="54106B37"/>
    <w:rsid w:val="542B1BC3"/>
    <w:rsid w:val="54B35714"/>
    <w:rsid w:val="554E0F01"/>
    <w:rsid w:val="555B64D8"/>
    <w:rsid w:val="559A1DFE"/>
    <w:rsid w:val="55CF47D0"/>
    <w:rsid w:val="56026953"/>
    <w:rsid w:val="560477BF"/>
    <w:rsid w:val="56073F6A"/>
    <w:rsid w:val="56356D29"/>
    <w:rsid w:val="5640725D"/>
    <w:rsid w:val="568F468B"/>
    <w:rsid w:val="56A1341C"/>
    <w:rsid w:val="56B55774"/>
    <w:rsid w:val="570D3802"/>
    <w:rsid w:val="57234DD3"/>
    <w:rsid w:val="576E53EC"/>
    <w:rsid w:val="57D83E10"/>
    <w:rsid w:val="583848AE"/>
    <w:rsid w:val="58474AF1"/>
    <w:rsid w:val="586C4558"/>
    <w:rsid w:val="58705DF6"/>
    <w:rsid w:val="58836DD9"/>
    <w:rsid w:val="58F05189"/>
    <w:rsid w:val="59260847"/>
    <w:rsid w:val="593B28A8"/>
    <w:rsid w:val="59807B60"/>
    <w:rsid w:val="5A0F163F"/>
    <w:rsid w:val="5A1B7FE4"/>
    <w:rsid w:val="5A3612C1"/>
    <w:rsid w:val="5AA224B3"/>
    <w:rsid w:val="5AF319E8"/>
    <w:rsid w:val="5B2D7FCE"/>
    <w:rsid w:val="5B413A7A"/>
    <w:rsid w:val="5BDC6302"/>
    <w:rsid w:val="5C050F4B"/>
    <w:rsid w:val="5C1473E0"/>
    <w:rsid w:val="5C1B5036"/>
    <w:rsid w:val="5C1F025F"/>
    <w:rsid w:val="5C390BF5"/>
    <w:rsid w:val="5C5A1297"/>
    <w:rsid w:val="5C5F68AD"/>
    <w:rsid w:val="5C5F6B69"/>
    <w:rsid w:val="5CA6628A"/>
    <w:rsid w:val="5CBA3AE4"/>
    <w:rsid w:val="5CE62B2B"/>
    <w:rsid w:val="5D042FB1"/>
    <w:rsid w:val="5D2C419E"/>
    <w:rsid w:val="5D7A56E1"/>
    <w:rsid w:val="5D962247"/>
    <w:rsid w:val="5DB76275"/>
    <w:rsid w:val="5DED681F"/>
    <w:rsid w:val="5E021BE6"/>
    <w:rsid w:val="5E2D6537"/>
    <w:rsid w:val="5E435D5B"/>
    <w:rsid w:val="5E443FAD"/>
    <w:rsid w:val="5E655CD1"/>
    <w:rsid w:val="5E765DF7"/>
    <w:rsid w:val="5F724B4A"/>
    <w:rsid w:val="5F8D1984"/>
    <w:rsid w:val="5FD431FA"/>
    <w:rsid w:val="5FED2422"/>
    <w:rsid w:val="5FF13CC0"/>
    <w:rsid w:val="60190FC6"/>
    <w:rsid w:val="6051475F"/>
    <w:rsid w:val="606C77EB"/>
    <w:rsid w:val="6082700E"/>
    <w:rsid w:val="60932613"/>
    <w:rsid w:val="60CE4002"/>
    <w:rsid w:val="60DB227B"/>
    <w:rsid w:val="60ED68EC"/>
    <w:rsid w:val="60F83D92"/>
    <w:rsid w:val="61021EFD"/>
    <w:rsid w:val="61306A6A"/>
    <w:rsid w:val="613100ED"/>
    <w:rsid w:val="613227E3"/>
    <w:rsid w:val="61375EE0"/>
    <w:rsid w:val="619F774C"/>
    <w:rsid w:val="61AF3E33"/>
    <w:rsid w:val="61C1376D"/>
    <w:rsid w:val="61EA7E7B"/>
    <w:rsid w:val="61FE4473"/>
    <w:rsid w:val="621912AD"/>
    <w:rsid w:val="623065F6"/>
    <w:rsid w:val="623C4F9B"/>
    <w:rsid w:val="624F1172"/>
    <w:rsid w:val="626F0841"/>
    <w:rsid w:val="62E053D1"/>
    <w:rsid w:val="62E55633"/>
    <w:rsid w:val="62E8203E"/>
    <w:rsid w:val="630F445E"/>
    <w:rsid w:val="632223E3"/>
    <w:rsid w:val="63424833"/>
    <w:rsid w:val="63464323"/>
    <w:rsid w:val="634E142A"/>
    <w:rsid w:val="635B00EE"/>
    <w:rsid w:val="638135AD"/>
    <w:rsid w:val="639037F0"/>
    <w:rsid w:val="63A92B04"/>
    <w:rsid w:val="63BF40D6"/>
    <w:rsid w:val="63DC4C88"/>
    <w:rsid w:val="64322AF9"/>
    <w:rsid w:val="646A4041"/>
    <w:rsid w:val="648D5F82"/>
    <w:rsid w:val="6490368E"/>
    <w:rsid w:val="64C73242"/>
    <w:rsid w:val="64EA6F30"/>
    <w:rsid w:val="65167D25"/>
    <w:rsid w:val="6525440C"/>
    <w:rsid w:val="654B0BB1"/>
    <w:rsid w:val="65766A16"/>
    <w:rsid w:val="661004DC"/>
    <w:rsid w:val="6623094C"/>
    <w:rsid w:val="6626043C"/>
    <w:rsid w:val="66540B05"/>
    <w:rsid w:val="667927DD"/>
    <w:rsid w:val="66BC48FC"/>
    <w:rsid w:val="671B7875"/>
    <w:rsid w:val="67566AFF"/>
    <w:rsid w:val="675C3547"/>
    <w:rsid w:val="67851192"/>
    <w:rsid w:val="67D31EFE"/>
    <w:rsid w:val="67E67E83"/>
    <w:rsid w:val="67EC2FBF"/>
    <w:rsid w:val="67F51E74"/>
    <w:rsid w:val="685B6A97"/>
    <w:rsid w:val="68B24209"/>
    <w:rsid w:val="694858F0"/>
    <w:rsid w:val="694A61EF"/>
    <w:rsid w:val="69690D6B"/>
    <w:rsid w:val="69731BEA"/>
    <w:rsid w:val="697B0A9F"/>
    <w:rsid w:val="6985191D"/>
    <w:rsid w:val="698A6F34"/>
    <w:rsid w:val="698F00A6"/>
    <w:rsid w:val="69A55B1C"/>
    <w:rsid w:val="69B83AA1"/>
    <w:rsid w:val="69BE2739"/>
    <w:rsid w:val="6A745C1A"/>
    <w:rsid w:val="6A856AFE"/>
    <w:rsid w:val="6A9D13DA"/>
    <w:rsid w:val="6AA325EA"/>
    <w:rsid w:val="6AAE27AE"/>
    <w:rsid w:val="6AF723A7"/>
    <w:rsid w:val="6B113469"/>
    <w:rsid w:val="6B1B42E7"/>
    <w:rsid w:val="6B460C38"/>
    <w:rsid w:val="6B533A81"/>
    <w:rsid w:val="6B7632CC"/>
    <w:rsid w:val="6B7D12A9"/>
    <w:rsid w:val="6BB8600B"/>
    <w:rsid w:val="6BDF3567"/>
    <w:rsid w:val="6BE96194"/>
    <w:rsid w:val="6BEC7A32"/>
    <w:rsid w:val="6C1F3963"/>
    <w:rsid w:val="6C313697"/>
    <w:rsid w:val="6C4433CA"/>
    <w:rsid w:val="6C5B69BA"/>
    <w:rsid w:val="6C8B2DA7"/>
    <w:rsid w:val="6CB56076"/>
    <w:rsid w:val="6CBC11B2"/>
    <w:rsid w:val="6CED5810"/>
    <w:rsid w:val="6CFA7F2C"/>
    <w:rsid w:val="6D6261FE"/>
    <w:rsid w:val="6D6E2B20"/>
    <w:rsid w:val="6D8223FC"/>
    <w:rsid w:val="6D9E2FAE"/>
    <w:rsid w:val="6DBE71AC"/>
    <w:rsid w:val="6DEE5CE3"/>
    <w:rsid w:val="6DFB3F5C"/>
    <w:rsid w:val="6E957F0D"/>
    <w:rsid w:val="6EA463A2"/>
    <w:rsid w:val="6EDD3662"/>
    <w:rsid w:val="6F055B7C"/>
    <w:rsid w:val="6F392F8E"/>
    <w:rsid w:val="6F467459"/>
    <w:rsid w:val="6F5222A2"/>
    <w:rsid w:val="6F967578"/>
    <w:rsid w:val="6F984159"/>
    <w:rsid w:val="6FB865A9"/>
    <w:rsid w:val="6FEF5D43"/>
    <w:rsid w:val="70651B61"/>
    <w:rsid w:val="706E1423"/>
    <w:rsid w:val="70AA681D"/>
    <w:rsid w:val="70B76860"/>
    <w:rsid w:val="70BB79D3"/>
    <w:rsid w:val="710E3FA6"/>
    <w:rsid w:val="711E068D"/>
    <w:rsid w:val="71475025"/>
    <w:rsid w:val="71922E29"/>
    <w:rsid w:val="71B37639"/>
    <w:rsid w:val="720F447A"/>
    <w:rsid w:val="721101F2"/>
    <w:rsid w:val="722D66AE"/>
    <w:rsid w:val="724A54B2"/>
    <w:rsid w:val="728D0567"/>
    <w:rsid w:val="72916C3D"/>
    <w:rsid w:val="729A1F96"/>
    <w:rsid w:val="73335F46"/>
    <w:rsid w:val="734737A0"/>
    <w:rsid w:val="738973F9"/>
    <w:rsid w:val="738D38A8"/>
    <w:rsid w:val="73BE7F06"/>
    <w:rsid w:val="73C13552"/>
    <w:rsid w:val="73D72D76"/>
    <w:rsid w:val="73EB6821"/>
    <w:rsid w:val="74265F62"/>
    <w:rsid w:val="743261FE"/>
    <w:rsid w:val="745F3497"/>
    <w:rsid w:val="74600FBD"/>
    <w:rsid w:val="74942A15"/>
    <w:rsid w:val="74B135C7"/>
    <w:rsid w:val="74C4779E"/>
    <w:rsid w:val="74E05C5A"/>
    <w:rsid w:val="74E514C2"/>
    <w:rsid w:val="75133243"/>
    <w:rsid w:val="751C3136"/>
    <w:rsid w:val="75250343"/>
    <w:rsid w:val="753C37D8"/>
    <w:rsid w:val="75530B22"/>
    <w:rsid w:val="7557416E"/>
    <w:rsid w:val="75947170"/>
    <w:rsid w:val="75CD2682"/>
    <w:rsid w:val="76171B4F"/>
    <w:rsid w:val="767B40A9"/>
    <w:rsid w:val="76BB072D"/>
    <w:rsid w:val="76D37824"/>
    <w:rsid w:val="76E45ED5"/>
    <w:rsid w:val="770B22A2"/>
    <w:rsid w:val="770C53F9"/>
    <w:rsid w:val="773D3837"/>
    <w:rsid w:val="7762504C"/>
    <w:rsid w:val="7778530E"/>
    <w:rsid w:val="77BA6C36"/>
    <w:rsid w:val="78372035"/>
    <w:rsid w:val="78397B5B"/>
    <w:rsid w:val="785E3A65"/>
    <w:rsid w:val="78E0091E"/>
    <w:rsid w:val="791D56CF"/>
    <w:rsid w:val="793F3897"/>
    <w:rsid w:val="79780B57"/>
    <w:rsid w:val="79817A0B"/>
    <w:rsid w:val="79F77CCE"/>
    <w:rsid w:val="7A236D15"/>
    <w:rsid w:val="7A884DCA"/>
    <w:rsid w:val="7A923E9A"/>
    <w:rsid w:val="7AE55D78"/>
    <w:rsid w:val="7AED2E7F"/>
    <w:rsid w:val="7AEF309B"/>
    <w:rsid w:val="7AF1296F"/>
    <w:rsid w:val="7AF366E7"/>
    <w:rsid w:val="7B2368A0"/>
    <w:rsid w:val="7B2F16E9"/>
    <w:rsid w:val="7B7A6E08"/>
    <w:rsid w:val="7B890DF9"/>
    <w:rsid w:val="7BAC6278"/>
    <w:rsid w:val="7BB265A2"/>
    <w:rsid w:val="7C031282"/>
    <w:rsid w:val="7C105077"/>
    <w:rsid w:val="7C4F4212"/>
    <w:rsid w:val="7CE00EED"/>
    <w:rsid w:val="7CEA58C8"/>
    <w:rsid w:val="7CF20C20"/>
    <w:rsid w:val="7CF546CF"/>
    <w:rsid w:val="7D0F3580"/>
    <w:rsid w:val="7D380D29"/>
    <w:rsid w:val="7D385E84"/>
    <w:rsid w:val="7D4551F4"/>
    <w:rsid w:val="7D5611AF"/>
    <w:rsid w:val="7D79260A"/>
    <w:rsid w:val="7DAE4B47"/>
    <w:rsid w:val="7DC51E91"/>
    <w:rsid w:val="7DF3534A"/>
    <w:rsid w:val="7DFD5ACF"/>
    <w:rsid w:val="7E4251F7"/>
    <w:rsid w:val="7E7B06EA"/>
    <w:rsid w:val="7E825C71"/>
    <w:rsid w:val="7E8F4979"/>
    <w:rsid w:val="7EA321D2"/>
    <w:rsid w:val="7EDC4F12"/>
    <w:rsid w:val="7F201A75"/>
    <w:rsid w:val="7F833DB1"/>
    <w:rsid w:val="7FDF36DE"/>
    <w:rsid w:val="7FF32CE5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semiHidden="0" w:uiPriority="0" w:unhideWhenUsed="0"/>
    <w:lsdException w:name="footer" w:semiHidden="0" w:uiPriority="0" w:unhideWhenUsed="0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semiHidden="0" w:uiPriority="0" w:unhideWhenUsed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Closing" w:uiPriority="0"/>
    <w:lsdException w:name="Signature" w:uiPriority="0"/>
    <w:lsdException w:name="Default Paragraph Font" w:semiHidden="0" w:uiPriority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0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semiHidden="0" w:uiPriority="34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"/>
    <w:qFormat/>
    <w:rPr>
      <w:rFonts w:ascii="宋体" w:hAnsi="Courier New"/>
      <w:szCs w:val="21"/>
    </w:rPr>
  </w:style>
  <w:style w:type="character" w:customStyle="1" w:styleId="a">
    <w:name w:val="纯文本 字符"/>
    <w:link w:val="PlainText"/>
    <w:qFormat/>
    <w:rPr>
      <w:rFonts w:ascii="宋体" w:hAnsi="Courier New" w:cs="Courier New"/>
      <w:kern w:val="2"/>
      <w:sz w:val="21"/>
      <w:szCs w:val="21"/>
    </w:rPr>
  </w:style>
  <w:style w:type="paragraph" w:styleId="BalloonText">
    <w:name w:val="Balloon Text"/>
    <w:basedOn w:val="Normal"/>
    <w:link w:val="a0"/>
    <w:rPr>
      <w:sz w:val="18"/>
      <w:szCs w:val="18"/>
    </w:rPr>
  </w:style>
  <w:style w:type="character" w:customStyle="1" w:styleId="a0">
    <w:name w:val="批注框文本 字符"/>
    <w:link w:val="BalloonText"/>
    <w:rPr>
      <w:kern w:val="2"/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  <w:style w:type="paragraph" w:customStyle="1" w:styleId="CharCharChar1CharCharCharChar">
    <w:name w:val="Char Char Char1 Char Char Char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Char2">
    <w:name w:val="Char Char2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p0">
    <w:name w:val="p0"/>
    <w:basedOn w:val="Normal"/>
    <w:pPr>
      <w:widowControl/>
      <w:snapToGrid w:val="0"/>
      <w:spacing w:line="312" w:lineRule="atLeast"/>
    </w:pPr>
    <w:rPr>
      <w:kern w:val="0"/>
      <w:szCs w:val="21"/>
    </w:rPr>
  </w:style>
  <w:style w:type="paragraph" w:customStyle="1" w:styleId="Char">
    <w:name w:val="Char"/>
    <w:basedOn w:val="Normal"/>
    <w:pPr>
      <w:spacing w:before="100" w:beforeAutospacing="1" w:after="100" w:afterAutospacing="1"/>
    </w:pPr>
    <w:rPr>
      <w:kern w:val="0"/>
      <w:szCs w:val="20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DefaultParagraph">
    <w:name w:val="DefaultParagraph"/>
    <w:rPr>
      <w:rFonts w:hAnsi="Calibri"/>
      <w:kern w:val="2"/>
      <w:sz w:val="21"/>
      <w:szCs w:val="22"/>
      <w:lang w:val="en-US" w:eastAsia="zh-CN" w:bidi="ar-SA"/>
    </w:rPr>
  </w:style>
  <w:style w:type="table" w:customStyle="1" w:styleId="1">
    <w:name w:val="网格型1"/>
    <w:basedOn w:val="TableNormal"/>
    <w:pPr>
      <w:widowControl w:val="0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题"/>
    <w:basedOn w:val="Normal"/>
    <w:qFormat/>
    <w:pPr>
      <w:adjustRightInd w:val="0"/>
      <w:spacing w:line="360" w:lineRule="auto"/>
      <w:ind w:left="150" w:hanging="150" w:hangingChars="150"/>
      <w:textAlignment w:val="baseline"/>
    </w:pPr>
    <w:rPr>
      <w:rFonts w:ascii="Times New Roman" w:hAnsi="Times New Roman"/>
      <w:color w:val="000000"/>
      <w:szCs w:val="21"/>
    </w:rPr>
  </w:style>
  <w:style w:type="paragraph" w:customStyle="1" w:styleId="115">
    <w:name w:val="1选择1.5"/>
    <w:basedOn w:val="10"/>
    <w:qFormat/>
    <w:pPr>
      <w:ind w:left="0" w:firstLine="150" w:firstLineChars="15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51.bin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4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9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8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4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9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8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2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3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4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6.bin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80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3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8.wmf" /><Relationship Id="rId170" Type="http://schemas.openxmlformats.org/officeDocument/2006/relationships/image" Target="media/image84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5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6.png" /><Relationship Id="rId175" Type="http://schemas.openxmlformats.org/officeDocument/2006/relationships/image" Target="media/image87.png" /><Relationship Id="rId176" Type="http://schemas.openxmlformats.org/officeDocument/2006/relationships/image" Target="media/image88.png" /><Relationship Id="rId177" Type="http://schemas.openxmlformats.org/officeDocument/2006/relationships/image" Target="media/image89.wmf" /><Relationship Id="rId178" Type="http://schemas.openxmlformats.org/officeDocument/2006/relationships/oleObject" Target="embeddings/oleObject86.bin" /><Relationship Id="rId179" Type="http://schemas.openxmlformats.org/officeDocument/2006/relationships/image" Target="media/image90.png" /><Relationship Id="rId18" Type="http://schemas.openxmlformats.org/officeDocument/2006/relationships/oleObject" Target="embeddings/oleObject7.bin" /><Relationship Id="rId180" Type="http://schemas.openxmlformats.org/officeDocument/2006/relationships/image" Target="media/image91.wmf" /><Relationship Id="rId181" Type="http://schemas.openxmlformats.org/officeDocument/2006/relationships/oleObject" Target="embeddings/oleObject87.bin" /><Relationship Id="rId182" Type="http://schemas.openxmlformats.org/officeDocument/2006/relationships/image" Target="media/image92.wmf" /><Relationship Id="rId183" Type="http://schemas.openxmlformats.org/officeDocument/2006/relationships/oleObject" Target="embeddings/oleObject88.bin" /><Relationship Id="rId184" Type="http://schemas.openxmlformats.org/officeDocument/2006/relationships/image" Target="media/image93.wmf" /><Relationship Id="rId185" Type="http://schemas.openxmlformats.org/officeDocument/2006/relationships/oleObject" Target="embeddings/oleObject89.bin" /><Relationship Id="rId186" Type="http://schemas.openxmlformats.org/officeDocument/2006/relationships/image" Target="media/image94.wmf" /><Relationship Id="rId187" Type="http://schemas.openxmlformats.org/officeDocument/2006/relationships/oleObject" Target="embeddings/oleObject90.bin" /><Relationship Id="rId188" Type="http://schemas.openxmlformats.org/officeDocument/2006/relationships/image" Target="media/image95.wmf" /><Relationship Id="rId189" Type="http://schemas.openxmlformats.org/officeDocument/2006/relationships/oleObject" Target="embeddings/oleObject91.bin" /><Relationship Id="rId19" Type="http://schemas.openxmlformats.org/officeDocument/2006/relationships/image" Target="media/image9.wmf" /><Relationship Id="rId190" Type="http://schemas.openxmlformats.org/officeDocument/2006/relationships/image" Target="media/image96.wmf" /><Relationship Id="rId191" Type="http://schemas.openxmlformats.org/officeDocument/2006/relationships/oleObject" Target="embeddings/oleObject92.bin" /><Relationship Id="rId192" Type="http://schemas.openxmlformats.org/officeDocument/2006/relationships/image" Target="media/image97.wmf" /><Relationship Id="rId193" Type="http://schemas.openxmlformats.org/officeDocument/2006/relationships/oleObject" Target="embeddings/oleObject93.bin" /><Relationship Id="rId194" Type="http://schemas.openxmlformats.org/officeDocument/2006/relationships/image" Target="media/image98.wmf" /><Relationship Id="rId195" Type="http://schemas.openxmlformats.org/officeDocument/2006/relationships/oleObject" Target="embeddings/oleObject94.bin" /><Relationship Id="rId196" Type="http://schemas.openxmlformats.org/officeDocument/2006/relationships/image" Target="media/image99.wmf" /><Relationship Id="rId197" Type="http://schemas.openxmlformats.org/officeDocument/2006/relationships/oleObject" Target="embeddings/oleObject95.bin" /><Relationship Id="rId198" Type="http://schemas.openxmlformats.org/officeDocument/2006/relationships/image" Target="media/image100.wmf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101.wmf" /><Relationship Id="rId201" Type="http://schemas.openxmlformats.org/officeDocument/2006/relationships/oleObject" Target="embeddings/oleObject97.bin" /><Relationship Id="rId202" Type="http://schemas.openxmlformats.org/officeDocument/2006/relationships/image" Target="media/image102.wmf" /><Relationship Id="rId203" Type="http://schemas.openxmlformats.org/officeDocument/2006/relationships/oleObject" Target="embeddings/oleObject98.bin" /><Relationship Id="rId204" Type="http://schemas.openxmlformats.org/officeDocument/2006/relationships/image" Target="media/image103.wmf" /><Relationship Id="rId205" Type="http://schemas.openxmlformats.org/officeDocument/2006/relationships/oleObject" Target="embeddings/oleObject99.bin" /><Relationship Id="rId206" Type="http://schemas.openxmlformats.org/officeDocument/2006/relationships/image" Target="media/image104.wmf" /><Relationship Id="rId207" Type="http://schemas.openxmlformats.org/officeDocument/2006/relationships/oleObject" Target="embeddings/oleObject100.bin" /><Relationship Id="rId208" Type="http://schemas.openxmlformats.org/officeDocument/2006/relationships/image" Target="media/image105.png" /><Relationship Id="rId209" Type="http://schemas.openxmlformats.org/officeDocument/2006/relationships/image" Target="media/image106.png" /><Relationship Id="rId21" Type="http://schemas.openxmlformats.org/officeDocument/2006/relationships/image" Target="media/image10.wmf" /><Relationship Id="rId210" Type="http://schemas.openxmlformats.org/officeDocument/2006/relationships/image" Target="media/image107.wmf" /><Relationship Id="rId211" Type="http://schemas.openxmlformats.org/officeDocument/2006/relationships/oleObject" Target="embeddings/oleObject101.bin" /><Relationship Id="rId212" Type="http://schemas.openxmlformats.org/officeDocument/2006/relationships/image" Target="media/image108.wmf" /><Relationship Id="rId213" Type="http://schemas.openxmlformats.org/officeDocument/2006/relationships/oleObject" Target="embeddings/oleObject102.bin" /><Relationship Id="rId214" Type="http://schemas.openxmlformats.org/officeDocument/2006/relationships/image" Target="media/image109.wmf" /><Relationship Id="rId215" Type="http://schemas.openxmlformats.org/officeDocument/2006/relationships/oleObject" Target="embeddings/oleObject103.bin" /><Relationship Id="rId216" Type="http://schemas.openxmlformats.org/officeDocument/2006/relationships/image" Target="media/image110.wmf" /><Relationship Id="rId217" Type="http://schemas.openxmlformats.org/officeDocument/2006/relationships/oleObject" Target="embeddings/oleObject104.bin" /><Relationship Id="rId218" Type="http://schemas.openxmlformats.org/officeDocument/2006/relationships/image" Target="media/image111.wmf" /><Relationship Id="rId219" Type="http://schemas.openxmlformats.org/officeDocument/2006/relationships/oleObject" Target="embeddings/oleObject105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12.png" /><Relationship Id="rId221" Type="http://schemas.openxmlformats.org/officeDocument/2006/relationships/image" Target="media/image113.wmf" /><Relationship Id="rId222" Type="http://schemas.openxmlformats.org/officeDocument/2006/relationships/oleObject" Target="embeddings/oleObject106.bin" /><Relationship Id="rId223" Type="http://schemas.openxmlformats.org/officeDocument/2006/relationships/image" Target="media/image114.wmf" /><Relationship Id="rId224" Type="http://schemas.openxmlformats.org/officeDocument/2006/relationships/oleObject" Target="embeddings/oleObject107.bin" /><Relationship Id="rId225" Type="http://schemas.openxmlformats.org/officeDocument/2006/relationships/image" Target="media/image115.wmf" /><Relationship Id="rId226" Type="http://schemas.openxmlformats.org/officeDocument/2006/relationships/oleObject" Target="embeddings/oleObject108.bin" /><Relationship Id="rId227" Type="http://schemas.openxmlformats.org/officeDocument/2006/relationships/image" Target="media/image116.wmf" /><Relationship Id="rId228" Type="http://schemas.openxmlformats.org/officeDocument/2006/relationships/oleObject" Target="embeddings/oleObject109.bin" /><Relationship Id="rId229" Type="http://schemas.openxmlformats.org/officeDocument/2006/relationships/image" Target="media/image117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0.bin" /><Relationship Id="rId231" Type="http://schemas.openxmlformats.org/officeDocument/2006/relationships/image" Target="media/image118.wmf" /><Relationship Id="rId232" Type="http://schemas.openxmlformats.org/officeDocument/2006/relationships/oleObject" Target="embeddings/oleObject111.bin" /><Relationship Id="rId233" Type="http://schemas.openxmlformats.org/officeDocument/2006/relationships/image" Target="media/image119.wmf" /><Relationship Id="rId234" Type="http://schemas.openxmlformats.org/officeDocument/2006/relationships/oleObject" Target="embeddings/oleObject112.bin" /><Relationship Id="rId235" Type="http://schemas.openxmlformats.org/officeDocument/2006/relationships/image" Target="media/image120.wmf" /><Relationship Id="rId236" Type="http://schemas.openxmlformats.org/officeDocument/2006/relationships/oleObject" Target="embeddings/oleObject113.bin" /><Relationship Id="rId237" Type="http://schemas.openxmlformats.org/officeDocument/2006/relationships/image" Target="media/image121.wmf" /><Relationship Id="rId238" Type="http://schemas.openxmlformats.org/officeDocument/2006/relationships/oleObject" Target="embeddings/oleObject114.bin" /><Relationship Id="rId239" Type="http://schemas.openxmlformats.org/officeDocument/2006/relationships/image" Target="media/image122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15.bin" /><Relationship Id="rId241" Type="http://schemas.openxmlformats.org/officeDocument/2006/relationships/image" Target="media/image123.wmf" /><Relationship Id="rId242" Type="http://schemas.openxmlformats.org/officeDocument/2006/relationships/oleObject" Target="embeddings/oleObject116.bin" /><Relationship Id="rId243" Type="http://schemas.openxmlformats.org/officeDocument/2006/relationships/image" Target="media/image124.wmf" /><Relationship Id="rId244" Type="http://schemas.openxmlformats.org/officeDocument/2006/relationships/oleObject" Target="embeddings/oleObject117.bin" /><Relationship Id="rId245" Type="http://schemas.openxmlformats.org/officeDocument/2006/relationships/image" Target="media/image125.wmf" /><Relationship Id="rId246" Type="http://schemas.openxmlformats.org/officeDocument/2006/relationships/oleObject" Target="embeddings/oleObject118.bin" /><Relationship Id="rId247" Type="http://schemas.openxmlformats.org/officeDocument/2006/relationships/image" Target="media/image126.wmf" /><Relationship Id="rId248" Type="http://schemas.openxmlformats.org/officeDocument/2006/relationships/oleObject" Target="embeddings/oleObject119.bin" /><Relationship Id="rId249" Type="http://schemas.openxmlformats.org/officeDocument/2006/relationships/image" Target="media/image127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20.bin" /><Relationship Id="rId251" Type="http://schemas.openxmlformats.org/officeDocument/2006/relationships/image" Target="media/image128.wmf" /><Relationship Id="rId252" Type="http://schemas.openxmlformats.org/officeDocument/2006/relationships/oleObject" Target="embeddings/oleObject121.bin" /><Relationship Id="rId253" Type="http://schemas.openxmlformats.org/officeDocument/2006/relationships/image" Target="media/image129.wmf" /><Relationship Id="rId254" Type="http://schemas.openxmlformats.org/officeDocument/2006/relationships/oleObject" Target="embeddings/oleObject122.bin" /><Relationship Id="rId255" Type="http://schemas.openxmlformats.org/officeDocument/2006/relationships/oleObject" Target="embeddings/oleObject123.bin" /><Relationship Id="rId256" Type="http://schemas.openxmlformats.org/officeDocument/2006/relationships/image" Target="media/image130.wmf" /><Relationship Id="rId257" Type="http://schemas.openxmlformats.org/officeDocument/2006/relationships/oleObject" Target="embeddings/oleObject124.bin" /><Relationship Id="rId258" Type="http://schemas.openxmlformats.org/officeDocument/2006/relationships/image" Target="media/image131.wmf" /><Relationship Id="rId259" Type="http://schemas.openxmlformats.org/officeDocument/2006/relationships/oleObject" Target="embeddings/oleObject125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32.png" /><Relationship Id="rId261" Type="http://schemas.openxmlformats.org/officeDocument/2006/relationships/image" Target="media/image133.wmf" /><Relationship Id="rId262" Type="http://schemas.openxmlformats.org/officeDocument/2006/relationships/oleObject" Target="embeddings/oleObject126.bin" /><Relationship Id="rId263" Type="http://schemas.openxmlformats.org/officeDocument/2006/relationships/image" Target="media/image134.wmf" /><Relationship Id="rId264" Type="http://schemas.openxmlformats.org/officeDocument/2006/relationships/oleObject" Target="embeddings/oleObject127.bin" /><Relationship Id="rId265" Type="http://schemas.openxmlformats.org/officeDocument/2006/relationships/image" Target="media/image135.wmf" /><Relationship Id="rId266" Type="http://schemas.openxmlformats.org/officeDocument/2006/relationships/oleObject" Target="embeddings/oleObject128.bin" /><Relationship Id="rId267" Type="http://schemas.openxmlformats.org/officeDocument/2006/relationships/oleObject" Target="embeddings/oleObject129.bin" /><Relationship Id="rId268" Type="http://schemas.openxmlformats.org/officeDocument/2006/relationships/image" Target="media/image136.wmf" /><Relationship Id="rId269" Type="http://schemas.openxmlformats.org/officeDocument/2006/relationships/oleObject" Target="embeddings/oleObject130.bin" /><Relationship Id="rId27" Type="http://schemas.openxmlformats.org/officeDocument/2006/relationships/image" Target="media/image13.wmf" /><Relationship Id="rId270" Type="http://schemas.openxmlformats.org/officeDocument/2006/relationships/image" Target="media/image137.wmf" /><Relationship Id="rId271" Type="http://schemas.openxmlformats.org/officeDocument/2006/relationships/oleObject" Target="embeddings/oleObject131.bin" /><Relationship Id="rId272" Type="http://schemas.openxmlformats.org/officeDocument/2006/relationships/image" Target="media/image138.wmf" /><Relationship Id="rId273" Type="http://schemas.openxmlformats.org/officeDocument/2006/relationships/oleObject" Target="embeddings/oleObject132.bin" /><Relationship Id="rId274" Type="http://schemas.openxmlformats.org/officeDocument/2006/relationships/image" Target="media/image139.wmf" /><Relationship Id="rId275" Type="http://schemas.openxmlformats.org/officeDocument/2006/relationships/oleObject" Target="embeddings/oleObject133.bin" /><Relationship Id="rId276" Type="http://schemas.openxmlformats.org/officeDocument/2006/relationships/image" Target="media/image140.wmf" /><Relationship Id="rId277" Type="http://schemas.openxmlformats.org/officeDocument/2006/relationships/oleObject" Target="embeddings/oleObject134.bin" /><Relationship Id="rId278" Type="http://schemas.openxmlformats.org/officeDocument/2006/relationships/image" Target="media/image141.wmf" /><Relationship Id="rId279" Type="http://schemas.openxmlformats.org/officeDocument/2006/relationships/oleObject" Target="embeddings/oleObject135.bin" /><Relationship Id="rId28" Type="http://schemas.openxmlformats.org/officeDocument/2006/relationships/oleObject" Target="embeddings/oleObject12.bin" /><Relationship Id="rId280" Type="http://schemas.openxmlformats.org/officeDocument/2006/relationships/image" Target="media/image142.wmf" /><Relationship Id="rId281" Type="http://schemas.openxmlformats.org/officeDocument/2006/relationships/oleObject" Target="embeddings/oleObject136.bin" /><Relationship Id="rId282" Type="http://schemas.openxmlformats.org/officeDocument/2006/relationships/image" Target="media/image143.wmf" /><Relationship Id="rId283" Type="http://schemas.openxmlformats.org/officeDocument/2006/relationships/oleObject" Target="embeddings/oleObject137.bin" /><Relationship Id="rId284" Type="http://schemas.openxmlformats.org/officeDocument/2006/relationships/image" Target="media/image144.wmf" /><Relationship Id="rId285" Type="http://schemas.openxmlformats.org/officeDocument/2006/relationships/oleObject" Target="embeddings/oleObject138.bin" /><Relationship Id="rId286" Type="http://schemas.openxmlformats.org/officeDocument/2006/relationships/image" Target="media/image145.wmf" /><Relationship Id="rId287" Type="http://schemas.openxmlformats.org/officeDocument/2006/relationships/oleObject" Target="embeddings/oleObject139.bin" /><Relationship Id="rId288" Type="http://schemas.openxmlformats.org/officeDocument/2006/relationships/image" Target="media/image146.wmf" /><Relationship Id="rId289" Type="http://schemas.openxmlformats.org/officeDocument/2006/relationships/oleObject" Target="embeddings/oleObject140.bin" /><Relationship Id="rId29" Type="http://schemas.openxmlformats.org/officeDocument/2006/relationships/image" Target="media/image14.wmf" /><Relationship Id="rId290" Type="http://schemas.openxmlformats.org/officeDocument/2006/relationships/image" Target="media/image147.wmf" /><Relationship Id="rId291" Type="http://schemas.openxmlformats.org/officeDocument/2006/relationships/oleObject" Target="embeddings/oleObject141.bin" /><Relationship Id="rId292" Type="http://schemas.openxmlformats.org/officeDocument/2006/relationships/image" Target="media/image148.wmf" /><Relationship Id="rId293" Type="http://schemas.openxmlformats.org/officeDocument/2006/relationships/oleObject" Target="embeddings/oleObject142.bin" /><Relationship Id="rId294" Type="http://schemas.openxmlformats.org/officeDocument/2006/relationships/image" Target="media/image149.wmf" /><Relationship Id="rId295" Type="http://schemas.openxmlformats.org/officeDocument/2006/relationships/oleObject" Target="embeddings/oleObject143.bin" /><Relationship Id="rId296" Type="http://schemas.openxmlformats.org/officeDocument/2006/relationships/image" Target="media/image150.wmf" /><Relationship Id="rId297" Type="http://schemas.openxmlformats.org/officeDocument/2006/relationships/oleObject" Target="embeddings/oleObject144.bin" /><Relationship Id="rId298" Type="http://schemas.openxmlformats.org/officeDocument/2006/relationships/image" Target="media/image151.wmf" /><Relationship Id="rId299" Type="http://schemas.openxmlformats.org/officeDocument/2006/relationships/oleObject" Target="embeddings/oleObject145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52.wmf" /><Relationship Id="rId301" Type="http://schemas.openxmlformats.org/officeDocument/2006/relationships/oleObject" Target="embeddings/oleObject146.bin" /><Relationship Id="rId302" Type="http://schemas.openxmlformats.org/officeDocument/2006/relationships/image" Target="media/image153.wmf" /><Relationship Id="rId303" Type="http://schemas.openxmlformats.org/officeDocument/2006/relationships/oleObject" Target="embeddings/oleObject147.bin" /><Relationship Id="rId304" Type="http://schemas.openxmlformats.org/officeDocument/2006/relationships/image" Target="media/image154.wmf" /><Relationship Id="rId305" Type="http://schemas.openxmlformats.org/officeDocument/2006/relationships/oleObject" Target="embeddings/oleObject148.bin" /><Relationship Id="rId306" Type="http://schemas.openxmlformats.org/officeDocument/2006/relationships/image" Target="media/image155.wmf" /><Relationship Id="rId307" Type="http://schemas.openxmlformats.org/officeDocument/2006/relationships/oleObject" Target="embeddings/oleObject149.bin" /><Relationship Id="rId308" Type="http://schemas.openxmlformats.org/officeDocument/2006/relationships/image" Target="media/image156.wmf" /><Relationship Id="rId309" Type="http://schemas.openxmlformats.org/officeDocument/2006/relationships/oleObject" Target="embeddings/oleObject150.bin" /><Relationship Id="rId31" Type="http://schemas.openxmlformats.org/officeDocument/2006/relationships/image" Target="media/image15.wmf" /><Relationship Id="rId310" Type="http://schemas.openxmlformats.org/officeDocument/2006/relationships/image" Target="media/image157.wmf" /><Relationship Id="rId311" Type="http://schemas.openxmlformats.org/officeDocument/2006/relationships/oleObject" Target="embeddings/oleObject151.bin" /><Relationship Id="rId312" Type="http://schemas.openxmlformats.org/officeDocument/2006/relationships/image" Target="media/image158.wmf" /><Relationship Id="rId313" Type="http://schemas.openxmlformats.org/officeDocument/2006/relationships/oleObject" Target="embeddings/oleObject152.bin" /><Relationship Id="rId314" Type="http://schemas.openxmlformats.org/officeDocument/2006/relationships/image" Target="media/image159.wmf" /><Relationship Id="rId315" Type="http://schemas.openxmlformats.org/officeDocument/2006/relationships/oleObject" Target="embeddings/oleObject153.bin" /><Relationship Id="rId316" Type="http://schemas.openxmlformats.org/officeDocument/2006/relationships/image" Target="media/image160.wmf" /><Relationship Id="rId317" Type="http://schemas.openxmlformats.org/officeDocument/2006/relationships/oleObject" Target="embeddings/oleObject154.bin" /><Relationship Id="rId318" Type="http://schemas.openxmlformats.org/officeDocument/2006/relationships/image" Target="media/image161.wmf" /><Relationship Id="rId319" Type="http://schemas.openxmlformats.org/officeDocument/2006/relationships/oleObject" Target="embeddings/oleObject155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62.wmf" /><Relationship Id="rId321" Type="http://schemas.openxmlformats.org/officeDocument/2006/relationships/oleObject" Target="embeddings/oleObject156.bin" /><Relationship Id="rId322" Type="http://schemas.openxmlformats.org/officeDocument/2006/relationships/image" Target="media/image163.wmf" /><Relationship Id="rId323" Type="http://schemas.openxmlformats.org/officeDocument/2006/relationships/oleObject" Target="embeddings/oleObject157.bin" /><Relationship Id="rId324" Type="http://schemas.openxmlformats.org/officeDocument/2006/relationships/image" Target="media/image164.wmf" /><Relationship Id="rId325" Type="http://schemas.openxmlformats.org/officeDocument/2006/relationships/oleObject" Target="embeddings/oleObject158.bin" /><Relationship Id="rId326" Type="http://schemas.openxmlformats.org/officeDocument/2006/relationships/image" Target="media/image165.wmf" /><Relationship Id="rId327" Type="http://schemas.openxmlformats.org/officeDocument/2006/relationships/oleObject" Target="embeddings/oleObject159.bin" /><Relationship Id="rId328" Type="http://schemas.openxmlformats.org/officeDocument/2006/relationships/image" Target="media/image166.wmf" /><Relationship Id="rId329" Type="http://schemas.openxmlformats.org/officeDocument/2006/relationships/oleObject" Target="embeddings/oleObject160.bin" /><Relationship Id="rId33" Type="http://schemas.openxmlformats.org/officeDocument/2006/relationships/image" Target="media/image16.wmf" /><Relationship Id="rId330" Type="http://schemas.openxmlformats.org/officeDocument/2006/relationships/image" Target="media/image167.wmf" /><Relationship Id="rId331" Type="http://schemas.openxmlformats.org/officeDocument/2006/relationships/oleObject" Target="embeddings/oleObject161.bin" /><Relationship Id="rId332" Type="http://schemas.openxmlformats.org/officeDocument/2006/relationships/image" Target="media/image168.png" /><Relationship Id="rId333" Type="http://schemas.openxmlformats.org/officeDocument/2006/relationships/image" Target="media/image169.png" /><Relationship Id="rId334" Type="http://schemas.openxmlformats.org/officeDocument/2006/relationships/image" Target="media/image170.png" /><Relationship Id="rId335" Type="http://schemas.openxmlformats.org/officeDocument/2006/relationships/header" Target="header1.xml" /><Relationship Id="rId336" Type="http://schemas.openxmlformats.org/officeDocument/2006/relationships/footer" Target="footer1.xml" /><Relationship Id="rId337" Type="http://schemas.openxmlformats.org/officeDocument/2006/relationships/footer" Target="footer2.xml" /><Relationship Id="rId338" Type="http://schemas.openxmlformats.org/officeDocument/2006/relationships/theme" Target="theme/theme1.xml" /><Relationship Id="rId339" Type="http://schemas.openxmlformats.org/officeDocument/2006/relationships/numbering" Target="numbering.xml" /><Relationship Id="rId34" Type="http://schemas.openxmlformats.org/officeDocument/2006/relationships/oleObject" Target="embeddings/oleObject15.bin" /><Relationship Id="rId340" Type="http://schemas.openxmlformats.org/officeDocument/2006/relationships/styles" Target="styles.xml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png" /><Relationship Id="rId5" Type="http://schemas.openxmlformats.org/officeDocument/2006/relationships/image" Target="media/image2.wmf" /><Relationship Id="rId50" Type="http://schemas.openxmlformats.org/officeDocument/2006/relationships/image" Target="media/image25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4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7.bin" /><Relationship Id="rId6" Type="http://schemas.openxmlformats.org/officeDocument/2006/relationships/oleObject" Target="embeddings/oleObject1.bin" /><Relationship Id="rId60" Type="http://schemas.openxmlformats.org/officeDocument/2006/relationships/image" Target="media/image30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3.wmf" /><Relationship Id="rId70" Type="http://schemas.openxmlformats.org/officeDocument/2006/relationships/image" Target="media/image35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0.wmf" /><Relationship Id="rId81" Type="http://schemas.openxmlformats.org/officeDocument/2006/relationships/oleObject" Target="embeddings/oleObject38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image" Target="media/image45.wmf" /><Relationship Id="rId91" Type="http://schemas.openxmlformats.org/officeDocument/2006/relationships/oleObject" Target="embeddings/oleObject43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7.bin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7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7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157259040</TotalTime>
  <Pages>4</Pages>
  <Words>1650</Words>
  <Characters>1727</Characters>
  <Application>Microsoft Office Word</Application>
  <DocSecurity>0</DocSecurity>
  <Lines>59</Lines>
  <Paragraphs>16</Paragraphs>
  <ScaleCrop>false</ScaleCrop>
  <Company>微软中国</Company>
  <LinksUpToDate>false</LinksUpToDate>
  <CharactersWithSpaces>1997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静安区“学业效能实证研究”学习质量调研</dc:title>
  <dc:creator>Administrator</dc:creator>
  <cp:lastModifiedBy>哈哈</cp:lastModifiedBy>
  <cp:revision>19</cp:revision>
  <cp:lastPrinted>2025-04-15T04:29:00Z</cp:lastPrinted>
  <dcterms:created xsi:type="dcterms:W3CDTF">2024-04-10T04:14:00Z</dcterms:created>
  <dcterms:modified xsi:type="dcterms:W3CDTF">2025-04-24T05:49:05Z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