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FB26" w14:textId="5F88F373" w:rsidR="00574C78" w:rsidRPr="00574C78" w:rsidRDefault="00574C78" w:rsidP="00574C78">
      <w:pPr>
        <w:jc w:val="center"/>
        <w:rPr>
          <w:b/>
          <w:bCs/>
        </w:rPr>
      </w:pPr>
      <w:r w:rsidRPr="00574C78">
        <w:rPr>
          <w:b/>
          <w:bCs/>
        </w:rPr>
        <w:t>Sistema de temperatura</w:t>
      </w:r>
    </w:p>
    <w:p w14:paraId="5BE953D9" w14:textId="7C779E7B" w:rsidR="00574C78" w:rsidRDefault="00574C78">
      <w:r w:rsidRPr="00574C78">
        <w:drawing>
          <wp:inline distT="0" distB="0" distL="0" distR="0" wp14:anchorId="6DC51E4E" wp14:editId="34029967">
            <wp:extent cx="5612130" cy="3091180"/>
            <wp:effectExtent l="0" t="0" r="7620" b="0"/>
            <wp:docPr id="805679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79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FC4B" w14:textId="4ABB9E00" w:rsidR="00574C78" w:rsidRDefault="00574C78" w:rsidP="00574C78">
      <w:r>
        <w:t xml:space="preserve">Este sistema funciona </w:t>
      </w:r>
      <w:r>
        <w:t xml:space="preserve">con sensor de </w:t>
      </w:r>
      <w:proofErr w:type="gramStart"/>
      <w:r>
        <w:t xml:space="preserve">temperatura </w:t>
      </w:r>
      <w:r>
        <w:t>,</w:t>
      </w:r>
      <w:proofErr w:type="gramEnd"/>
      <w:r>
        <w:t xml:space="preserve"> que es básicamente</w:t>
      </w:r>
      <w:r>
        <w:t xml:space="preserve"> el de mayor funcionamiento para poder mantener la temperatura deseada</w:t>
      </w:r>
      <w:r>
        <w:t>.</w:t>
      </w:r>
    </w:p>
    <w:p w14:paraId="2FC7C2A2" w14:textId="14B62156" w:rsidR="00574C78" w:rsidRDefault="00574C78" w:rsidP="00574C78">
      <w:r>
        <w:t>Es un sistema embebido</w:t>
      </w:r>
      <w:r>
        <w:t xml:space="preserve"> por que el Arduino actúa como el cerebro procesando la información, recibe datos analógicos, calcula </w:t>
      </w:r>
    </w:p>
    <w:p w14:paraId="1D827E38" w14:textId="77777777" w:rsidR="00574C78" w:rsidRDefault="00574C78" w:rsidP="00574C78"/>
    <w:p w14:paraId="0DB7EBC7" w14:textId="77777777" w:rsidR="00574C78" w:rsidRDefault="00574C78"/>
    <w:sectPr w:rsidR="00574C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78"/>
    <w:rsid w:val="001410B8"/>
    <w:rsid w:val="002D4CBF"/>
    <w:rsid w:val="00574C78"/>
    <w:rsid w:val="0063362A"/>
    <w:rsid w:val="006F2B83"/>
    <w:rsid w:val="00C45AB3"/>
    <w:rsid w:val="00D058F9"/>
    <w:rsid w:val="00E3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8E0B"/>
  <w15:chartTrackingRefBased/>
  <w15:docId w15:val="{9AE7A6D7-7A15-4537-A18B-E84AB506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C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C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C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C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C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C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C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C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4C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C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47</Words>
  <Characters>245</Characters>
  <Application>Microsoft Office Word</Application>
  <DocSecurity>0</DocSecurity>
  <Lines>6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Rueda Martinez Alison Michelle</dc:creator>
  <cp:keywords/>
  <dc:description/>
  <cp:lastModifiedBy>Rueda Martinez Alison Michelle</cp:lastModifiedBy>
  <cp:revision>1</cp:revision>
  <dcterms:created xsi:type="dcterms:W3CDTF">2026-01-26T15:05:00Z</dcterms:created>
  <dcterms:modified xsi:type="dcterms:W3CDTF">2026-01-26T15:31:00Z</dcterms:modified>
</cp:coreProperties>
</file>