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8B1E" w14:textId="597A038D" w:rsidR="00B43D70" w:rsidRDefault="00771419" w:rsidP="0077141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771419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BUSINESS UNDERSTANDING</w:t>
      </w:r>
    </w:p>
    <w:p w14:paraId="0144D17A" w14:textId="77777777" w:rsidR="00771419" w:rsidRPr="00771419" w:rsidRDefault="00771419" w:rsidP="00771419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</w:p>
    <w:p w14:paraId="48533AEF" w14:textId="77777777" w:rsidR="00771419" w:rsidRPr="00771419" w:rsidRDefault="00771419" w:rsidP="0077141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771419">
        <w:rPr>
          <w:rFonts w:ascii="Times New Roman" w:hAnsi="Times New Roman" w:cs="Times New Roman"/>
          <w:b/>
          <w:bCs/>
          <w:sz w:val="40"/>
          <w:szCs w:val="40"/>
          <w:lang w:val="en-US"/>
        </w:rPr>
        <w:t>Problem Identification: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Students do not know how they spend their time or how their daily habits affect their career skills.</w:t>
      </w:r>
    </w:p>
    <w:p w14:paraId="3C08C761" w14:textId="77777777" w:rsidR="00771419" w:rsidRPr="00771419" w:rsidRDefault="00771419" w:rsidP="0077141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771419">
        <w:rPr>
          <w:rFonts w:ascii="Times New Roman" w:hAnsi="Times New Roman" w:cs="Times New Roman"/>
          <w:b/>
          <w:bCs/>
          <w:sz w:val="40"/>
          <w:szCs w:val="40"/>
          <w:lang w:val="en-US"/>
        </w:rPr>
        <w:t>Business Objective: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To check how many students are actually skilled about their specific domain.</w:t>
      </w:r>
    </w:p>
    <w:p w14:paraId="37D5A4F0" w14:textId="67D451C0" w:rsidR="00771419" w:rsidRPr="00771419" w:rsidRDefault="00771419" w:rsidP="0077141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771419">
        <w:rPr>
          <w:rFonts w:ascii="Times New Roman" w:hAnsi="Times New Roman" w:cs="Times New Roman"/>
          <w:b/>
          <w:bCs/>
          <w:sz w:val="40"/>
          <w:szCs w:val="40"/>
          <w:lang w:val="en-US"/>
        </w:rPr>
        <w:t>Stakeholder Expectations: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Teachers wants to know where students are lacking, parents 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>want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to know when their child will get a job and students wants to analyze how their habits impact on their career.</w:t>
      </w:r>
    </w:p>
    <w:p w14:paraId="1A2556B8" w14:textId="77777777" w:rsidR="00771419" w:rsidRPr="00771419" w:rsidRDefault="00771419" w:rsidP="0077141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771419">
        <w:rPr>
          <w:rFonts w:ascii="Times New Roman" w:hAnsi="Times New Roman" w:cs="Times New Roman"/>
          <w:b/>
          <w:bCs/>
          <w:sz w:val="40"/>
          <w:szCs w:val="40"/>
          <w:lang w:val="en-US"/>
        </w:rPr>
        <w:t>Constraints &amp; Limitations: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Data is collected only of 30 students and lack of skill knowledge in students.</w:t>
      </w:r>
    </w:p>
    <w:p w14:paraId="3271023F" w14:textId="01FDA6DB" w:rsidR="00771419" w:rsidRPr="00771419" w:rsidRDefault="00771419" w:rsidP="0077141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771419">
        <w:rPr>
          <w:rFonts w:ascii="Times New Roman" w:hAnsi="Times New Roman" w:cs="Times New Roman"/>
          <w:b/>
          <w:bCs/>
          <w:sz w:val="40"/>
          <w:szCs w:val="40"/>
          <w:lang w:val="en-US"/>
        </w:rPr>
        <w:t>Feasibility Check: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>Yes,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this is feasible as due to Google forms, it is easy to collect data of 30+ students. </w:t>
      </w:r>
    </w:p>
    <w:p w14:paraId="346FF5E4" w14:textId="63973155" w:rsidR="00771419" w:rsidRPr="00771419" w:rsidRDefault="00771419" w:rsidP="0077141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771419">
        <w:rPr>
          <w:rFonts w:ascii="Times New Roman" w:hAnsi="Times New Roman" w:cs="Times New Roman"/>
          <w:b/>
          <w:bCs/>
          <w:sz w:val="40"/>
          <w:szCs w:val="40"/>
          <w:lang w:val="en-US"/>
        </w:rPr>
        <w:t>Success Criteria: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en-US"/>
        </w:rPr>
        <w:t>G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>et actual analysis of how many students are actually skilled in their respective domain.</w:t>
      </w:r>
    </w:p>
    <w:p w14:paraId="4638FED9" w14:textId="77777777" w:rsidR="00771419" w:rsidRPr="00771419" w:rsidRDefault="00771419" w:rsidP="00771419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771419">
        <w:rPr>
          <w:rFonts w:ascii="Times New Roman" w:hAnsi="Times New Roman" w:cs="Times New Roman"/>
          <w:b/>
          <w:bCs/>
          <w:sz w:val="40"/>
          <w:szCs w:val="40"/>
          <w:lang w:val="en-US"/>
        </w:rPr>
        <w:t>Business Impact:</w:t>
      </w:r>
      <w:r w:rsidRPr="00771419">
        <w:rPr>
          <w:rFonts w:ascii="Times New Roman" w:hAnsi="Times New Roman" w:cs="Times New Roman"/>
          <w:sz w:val="40"/>
          <w:szCs w:val="40"/>
          <w:lang w:val="en-US"/>
        </w:rPr>
        <w:t xml:space="preserve"> This will help colleges to emphasize more on skill development of students and students will get the reality check of their level of development.</w:t>
      </w:r>
    </w:p>
    <w:p w14:paraId="17729609" w14:textId="77777777" w:rsidR="00771419" w:rsidRPr="00771419" w:rsidRDefault="00771419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771419" w:rsidRPr="00771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02611"/>
    <w:multiLevelType w:val="hybridMultilevel"/>
    <w:tmpl w:val="2AAE9A28"/>
    <w:lvl w:ilvl="0" w:tplc="564E4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029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C690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C4BF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2E55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0A26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A43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562B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708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3632378"/>
    <w:multiLevelType w:val="hybridMultilevel"/>
    <w:tmpl w:val="E6E6A732"/>
    <w:lvl w:ilvl="0" w:tplc="BE1CE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5AD1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6039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AE84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C60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946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1248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B6E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54A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64831718">
    <w:abstractNumId w:val="1"/>
  </w:num>
  <w:num w:numId="2" w16cid:durableId="149791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19"/>
    <w:rsid w:val="0003010A"/>
    <w:rsid w:val="00063998"/>
    <w:rsid w:val="0071165A"/>
    <w:rsid w:val="00771419"/>
    <w:rsid w:val="00B43D70"/>
    <w:rsid w:val="00B4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CCD7"/>
  <w15:chartTrackingRefBased/>
  <w15:docId w15:val="{5E198F23-1095-436C-902F-D0DF92C4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gupta</dc:creator>
  <cp:keywords/>
  <dc:description/>
  <cp:lastModifiedBy>gargi gupta</cp:lastModifiedBy>
  <cp:revision>1</cp:revision>
  <dcterms:created xsi:type="dcterms:W3CDTF">2026-10-18T05:30:00Z</dcterms:created>
  <dcterms:modified xsi:type="dcterms:W3CDTF">2026-10-18T05:34:00Z</dcterms:modified>
</cp:coreProperties>
</file>