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AC" w:rsidRDefault="008142AC" w:rsidP="008142A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Raport na dzień 06.12.2021</w:t>
      </w:r>
    </w:p>
    <w:p w:rsidR="008142AC" w:rsidRDefault="008142AC" w:rsidP="008142AC">
      <w:pPr>
        <w:rPr>
          <w:sz w:val="24"/>
          <w:szCs w:val="24"/>
        </w:rPr>
      </w:pPr>
    </w:p>
    <w:p w:rsidR="008142AC" w:rsidRDefault="008142AC" w:rsidP="0081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Bartosz Gałczyński</w:t>
      </w:r>
    </w:p>
    <w:p w:rsidR="008142AC" w:rsidRDefault="008142AC" w:rsidP="008142AC">
      <w:pPr>
        <w:rPr>
          <w:b/>
          <w:bCs/>
          <w:sz w:val="28"/>
          <w:szCs w:val="28"/>
        </w:rPr>
      </w:pPr>
    </w:p>
    <w:p w:rsidR="008142AC" w:rsidRDefault="008142AC" w:rsidP="0081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Wykonane zadania:</w:t>
      </w:r>
    </w:p>
    <w:p w:rsidR="008142AC" w:rsidRDefault="00651C89" w:rsidP="0081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756837">
        <w:rPr>
          <w:b/>
          <w:bCs/>
          <w:sz w:val="28"/>
          <w:szCs w:val="28"/>
        </w:rPr>
        <w:t xml:space="preserve"> na</w:t>
      </w:r>
      <w:r>
        <w:rPr>
          <w:b/>
          <w:bCs/>
          <w:sz w:val="28"/>
          <w:szCs w:val="28"/>
        </w:rPr>
        <w:t>prawiony błąd związany z walką</w:t>
      </w:r>
    </w:p>
    <w:p w:rsidR="00821DE1" w:rsidRDefault="00821DE1" w:rsidP="0081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po śmierci wyświetla się komunikat</w:t>
      </w:r>
    </w:p>
    <w:p w:rsidR="00651C89" w:rsidRDefault="00651C89" w:rsidP="0081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6E4DA4">
        <w:rPr>
          <w:b/>
          <w:bCs/>
          <w:sz w:val="28"/>
          <w:szCs w:val="28"/>
        </w:rPr>
        <w:t>wciskając E</w:t>
      </w:r>
      <w:r w:rsidR="00821DE1">
        <w:rPr>
          <w:b/>
          <w:bCs/>
          <w:sz w:val="28"/>
          <w:szCs w:val="28"/>
        </w:rPr>
        <w:t>scape pojawia się menu</w:t>
      </w:r>
    </w:p>
    <w:p w:rsidR="00690906" w:rsidRDefault="00690906" w:rsidP="0081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wprowadzona możli</w:t>
      </w:r>
      <w:r w:rsidR="006E4DA4"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>ość zapisu oraz wczytywania</w:t>
      </w:r>
    </w:p>
    <w:p w:rsidR="00690906" w:rsidRDefault="00690906" w:rsidP="0081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6E4DA4">
        <w:rPr>
          <w:b/>
          <w:bCs/>
          <w:sz w:val="28"/>
          <w:szCs w:val="28"/>
        </w:rPr>
        <w:t>klawisz Tab otwiera panel ze statystykami bohatera oraz pozwala na zwiększanie ich poziomu</w:t>
      </w:r>
    </w:p>
    <w:p w:rsidR="00551C17" w:rsidRDefault="00551C17" w:rsidP="0081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wrogowie mają przypisaną mapę, poza którą się nie wyświetlają</w:t>
      </w:r>
    </w:p>
    <w:p w:rsidR="00421560" w:rsidRDefault="00421560" w:rsidP="008142AC">
      <w:pPr>
        <w:rPr>
          <w:b/>
          <w:bCs/>
          <w:sz w:val="28"/>
          <w:szCs w:val="28"/>
        </w:rPr>
      </w:pPr>
    </w:p>
    <w:p w:rsidR="008142AC" w:rsidRDefault="006E4DA4" w:rsidP="0081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Udało się wykonać założenia zawarte w harmonogramie. </w:t>
      </w:r>
      <w:r w:rsidR="00BE7136">
        <w:rPr>
          <w:b/>
          <w:bCs/>
          <w:sz w:val="28"/>
          <w:szCs w:val="28"/>
        </w:rPr>
        <w:t xml:space="preserve">Obecnie widać, że część funkcji nie została wpisana do planu, co wynika z wymyślania potrzebnych funkcjonalności w trakcie tworzenia projektu. </w:t>
      </w:r>
      <w:r w:rsidR="00D93FD6">
        <w:rPr>
          <w:b/>
          <w:bCs/>
          <w:sz w:val="28"/>
          <w:szCs w:val="28"/>
        </w:rPr>
        <w:t xml:space="preserve">Problematyczne była obsługa klawiszy Escape, Tab oraz Enter tak, aby uniknąć wielokrotnego wykonania się operacji podczas jednokrotnego naciśnięcia. </w:t>
      </w:r>
      <w:r w:rsidR="00201DDC">
        <w:rPr>
          <w:b/>
          <w:bCs/>
          <w:sz w:val="28"/>
          <w:szCs w:val="28"/>
        </w:rPr>
        <w:t>Trudności sprawiły też zapisywanie oraz wczytywanie ze względu na wykorzystanie przeciążenia operatora &lt;&lt;</w:t>
      </w:r>
      <w:r w:rsidR="005F6399">
        <w:rPr>
          <w:b/>
          <w:bCs/>
          <w:sz w:val="28"/>
          <w:szCs w:val="28"/>
        </w:rPr>
        <w:t xml:space="preserve"> wewnątrz klasy Character</w:t>
      </w:r>
      <w:r w:rsidR="00683C53">
        <w:rPr>
          <w:b/>
          <w:bCs/>
          <w:sz w:val="28"/>
          <w:szCs w:val="28"/>
        </w:rPr>
        <w:t xml:space="preserve"> oraz wymagany „bezpieczny” sposób pobrania czasu potrzebnego do nazwania pliku</w:t>
      </w:r>
      <w:r w:rsidR="005F6399">
        <w:rPr>
          <w:b/>
          <w:bCs/>
          <w:sz w:val="28"/>
          <w:szCs w:val="28"/>
        </w:rPr>
        <w:t>.</w:t>
      </w:r>
      <w:r w:rsidR="0036692B">
        <w:rPr>
          <w:b/>
          <w:bCs/>
          <w:sz w:val="28"/>
          <w:szCs w:val="28"/>
        </w:rPr>
        <w:t xml:space="preserve"> Początkowo też funkcja zapisu blokowała uruchomienie się programu</w:t>
      </w:r>
      <w:r w:rsidR="00811345">
        <w:rPr>
          <w:b/>
          <w:bCs/>
          <w:sz w:val="28"/>
          <w:szCs w:val="28"/>
        </w:rPr>
        <w:t>(</w:t>
      </w:r>
      <w:r w:rsidR="00DC6EBA">
        <w:rPr>
          <w:b/>
          <w:bCs/>
          <w:sz w:val="28"/>
          <w:szCs w:val="28"/>
        </w:rPr>
        <w:t xml:space="preserve">błędy z </w:t>
      </w:r>
      <w:r w:rsidR="00484FAA">
        <w:rPr>
          <w:b/>
          <w:bCs/>
          <w:sz w:val="28"/>
          <w:szCs w:val="28"/>
        </w:rPr>
        <w:t>biblioteką sfml</w:t>
      </w:r>
      <w:r w:rsidR="00811345">
        <w:rPr>
          <w:b/>
          <w:bCs/>
          <w:sz w:val="28"/>
          <w:szCs w:val="28"/>
        </w:rPr>
        <w:t>)</w:t>
      </w:r>
      <w:r w:rsidR="0036692B">
        <w:rPr>
          <w:b/>
          <w:bCs/>
          <w:sz w:val="28"/>
          <w:szCs w:val="28"/>
        </w:rPr>
        <w:t>, lecz jej przeniesienie do innego pliku rozwiązało problem.</w:t>
      </w:r>
      <w:r w:rsidR="002F74F1">
        <w:rPr>
          <w:b/>
          <w:bCs/>
          <w:sz w:val="28"/>
          <w:szCs w:val="28"/>
        </w:rPr>
        <w:t xml:space="preserve"> Dodatkowo niektóre działania wymagały nowszego standardu C++, dlatego został on zmieniony na najnowszy </w:t>
      </w:r>
      <w:r w:rsidR="005F0B0A">
        <w:rPr>
          <w:b/>
          <w:bCs/>
          <w:sz w:val="28"/>
          <w:szCs w:val="28"/>
        </w:rPr>
        <w:t xml:space="preserve">- </w:t>
      </w:r>
      <w:r w:rsidR="002F74F1">
        <w:rPr>
          <w:b/>
          <w:bCs/>
          <w:sz w:val="28"/>
          <w:szCs w:val="28"/>
        </w:rPr>
        <w:t>C++20.</w:t>
      </w:r>
    </w:p>
    <w:sectPr w:rsidR="008142AC" w:rsidSect="00E07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6818"/>
    <w:rsid w:val="000662DB"/>
    <w:rsid w:val="000C6818"/>
    <w:rsid w:val="00201DDC"/>
    <w:rsid w:val="002F74F1"/>
    <w:rsid w:val="0036692B"/>
    <w:rsid w:val="00421560"/>
    <w:rsid w:val="00484FAA"/>
    <w:rsid w:val="00551C17"/>
    <w:rsid w:val="005F0B0A"/>
    <w:rsid w:val="005F6399"/>
    <w:rsid w:val="00607F71"/>
    <w:rsid w:val="00631071"/>
    <w:rsid w:val="00651C89"/>
    <w:rsid w:val="00683C53"/>
    <w:rsid w:val="00690906"/>
    <w:rsid w:val="006E4DA4"/>
    <w:rsid w:val="00756837"/>
    <w:rsid w:val="00811345"/>
    <w:rsid w:val="008142AC"/>
    <w:rsid w:val="00821DE1"/>
    <w:rsid w:val="00B00AAA"/>
    <w:rsid w:val="00BE7136"/>
    <w:rsid w:val="00D55632"/>
    <w:rsid w:val="00D76EE6"/>
    <w:rsid w:val="00D93FD6"/>
    <w:rsid w:val="00DC6EBA"/>
    <w:rsid w:val="00E11F93"/>
    <w:rsid w:val="00F41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42AC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25</cp:revision>
  <dcterms:created xsi:type="dcterms:W3CDTF">2021-12-06T18:50:00Z</dcterms:created>
  <dcterms:modified xsi:type="dcterms:W3CDTF">2021-12-06T19:17:00Z</dcterms:modified>
</cp:coreProperties>
</file>