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E8183" w14:textId="5981285D" w:rsidR="00E67941" w:rsidRPr="00E67941" w:rsidRDefault="00E67941" w:rsidP="00E67941">
      <w:pPr>
        <w:jc w:val="center"/>
        <w:rPr>
          <w:color w:val="FF0000"/>
          <w:u w:val="single"/>
        </w:rPr>
      </w:pPr>
      <w:r w:rsidRPr="00E67941">
        <w:rPr>
          <w:color w:val="FF0000"/>
          <w:u w:val="single"/>
        </w:rPr>
        <w:t>FLOW CHART</w:t>
      </w:r>
    </w:p>
    <w:p w14:paraId="13A740A9" w14:textId="2BF320CF" w:rsidR="00E67941" w:rsidRDefault="00E67941">
      <w:r>
        <w:rPr>
          <w:noProof/>
        </w:rPr>
        <w:drawing>
          <wp:inline distT="0" distB="0" distL="0" distR="0" wp14:anchorId="2C499FF2" wp14:editId="40E1A7E7">
            <wp:extent cx="5731510" cy="6555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7"/>
        <w:gridCol w:w="1388"/>
        <w:gridCol w:w="900"/>
        <w:gridCol w:w="6231"/>
      </w:tblGrid>
      <w:tr w:rsidR="00C60253" w14:paraId="23B1181F" w14:textId="77777777" w:rsidTr="00B743EB">
        <w:tc>
          <w:tcPr>
            <w:tcW w:w="497" w:type="dxa"/>
          </w:tcPr>
          <w:p w14:paraId="27851643" w14:textId="3081A37A" w:rsidR="00C311B2" w:rsidRDefault="00C311B2">
            <w:r>
              <w:t>S \ no.</w:t>
            </w:r>
          </w:p>
        </w:tc>
        <w:tc>
          <w:tcPr>
            <w:tcW w:w="1388" w:type="dxa"/>
          </w:tcPr>
          <w:p w14:paraId="37B3E2C7" w14:textId="3B285CDF" w:rsidR="00C311B2" w:rsidRDefault="00C311B2">
            <w:r>
              <w:t>Test case</w:t>
            </w:r>
            <w:r w:rsidR="00892D33">
              <w:t>s</w:t>
            </w:r>
          </w:p>
        </w:tc>
        <w:tc>
          <w:tcPr>
            <w:tcW w:w="900" w:type="dxa"/>
          </w:tcPr>
          <w:p w14:paraId="0B0FCF5A" w14:textId="7058CEBB" w:rsidR="00C311B2" w:rsidRDefault="00892D33">
            <w:r>
              <w:t>Expected result</w:t>
            </w:r>
          </w:p>
        </w:tc>
        <w:tc>
          <w:tcPr>
            <w:tcW w:w="6231" w:type="dxa"/>
          </w:tcPr>
          <w:p w14:paraId="7892681D" w14:textId="394CFA0E" w:rsidR="00C311B2" w:rsidRDefault="00892D33">
            <w:r>
              <w:t>Actual result</w:t>
            </w:r>
          </w:p>
        </w:tc>
      </w:tr>
      <w:tr w:rsidR="00C60253" w14:paraId="33E801BD" w14:textId="77777777" w:rsidTr="00B743EB">
        <w:tc>
          <w:tcPr>
            <w:tcW w:w="497" w:type="dxa"/>
          </w:tcPr>
          <w:p w14:paraId="5BF73334" w14:textId="77777777" w:rsidR="00C311B2" w:rsidRDefault="00C311B2"/>
        </w:tc>
        <w:tc>
          <w:tcPr>
            <w:tcW w:w="1388" w:type="dxa"/>
          </w:tcPr>
          <w:p w14:paraId="357438D8" w14:textId="090157D5" w:rsidR="00C311B2" w:rsidRDefault="00892D33">
            <w:r>
              <w:t>Enter name of game</w:t>
            </w:r>
          </w:p>
        </w:tc>
        <w:tc>
          <w:tcPr>
            <w:tcW w:w="900" w:type="dxa"/>
          </w:tcPr>
          <w:p w14:paraId="46B57FF9" w14:textId="2DB3AA11" w:rsidR="00C311B2" w:rsidRDefault="00892D33">
            <w:r>
              <w:t>Display welcome screen</w:t>
            </w:r>
          </w:p>
        </w:tc>
        <w:tc>
          <w:tcPr>
            <w:tcW w:w="6231" w:type="dxa"/>
          </w:tcPr>
          <w:p w14:paraId="3BFB5491" w14:textId="4BFD7E9F" w:rsidR="00C311B2" w:rsidRDefault="00C60253">
            <w:r w:rsidRPr="00C60253">
              <w:rPr>
                <w:noProof/>
              </w:rPr>
              <w:drawing>
                <wp:inline distT="0" distB="0" distL="0" distR="0" wp14:anchorId="56EF7493" wp14:editId="3CCEF996">
                  <wp:extent cx="4226265" cy="927100"/>
                  <wp:effectExtent l="0" t="0" r="317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206" cy="9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3EB" w14:paraId="1D64F1CC" w14:textId="77777777" w:rsidTr="00B743EB">
        <w:tc>
          <w:tcPr>
            <w:tcW w:w="497" w:type="dxa"/>
          </w:tcPr>
          <w:p w14:paraId="35C6FDBF" w14:textId="77777777" w:rsidR="00B743EB" w:rsidRDefault="00B743EB"/>
        </w:tc>
        <w:tc>
          <w:tcPr>
            <w:tcW w:w="1388" w:type="dxa"/>
          </w:tcPr>
          <w:p w14:paraId="2E0148C0" w14:textId="1EB753EB" w:rsidR="00B743EB" w:rsidRDefault="00B743EB">
            <w:r>
              <w:t>Player enters “Quit”</w:t>
            </w:r>
          </w:p>
        </w:tc>
        <w:tc>
          <w:tcPr>
            <w:tcW w:w="900" w:type="dxa"/>
          </w:tcPr>
          <w:p w14:paraId="0250C8B8" w14:textId="75A51F71" w:rsidR="00B743EB" w:rsidRDefault="00B743EB">
            <w:r>
              <w:t xml:space="preserve">Display quit </w:t>
            </w:r>
            <w:proofErr w:type="spellStart"/>
            <w:r>
              <w:t>msg</w:t>
            </w:r>
            <w:proofErr w:type="spellEnd"/>
            <w:r>
              <w:t xml:space="preserve"> and quit from game</w:t>
            </w:r>
          </w:p>
        </w:tc>
        <w:tc>
          <w:tcPr>
            <w:tcW w:w="6231" w:type="dxa"/>
          </w:tcPr>
          <w:p w14:paraId="43D2D99A" w14:textId="77777777" w:rsidR="00B743EB" w:rsidRDefault="00B743EB"/>
          <w:p w14:paraId="7030DB96" w14:textId="6C98DC05" w:rsidR="00A717D0" w:rsidRPr="00C60253" w:rsidRDefault="00A717D0">
            <w:r w:rsidRPr="00A717D0">
              <w:rPr>
                <w:noProof/>
              </w:rPr>
              <w:drawing>
                <wp:inline distT="0" distB="0" distL="0" distR="0" wp14:anchorId="3F3D9E3B" wp14:editId="39EC255C">
                  <wp:extent cx="3819525" cy="138049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38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253" w14:paraId="118423A7" w14:textId="77777777" w:rsidTr="00B743EB">
        <w:tc>
          <w:tcPr>
            <w:tcW w:w="497" w:type="dxa"/>
          </w:tcPr>
          <w:p w14:paraId="669778F0" w14:textId="77777777" w:rsidR="00C311B2" w:rsidRDefault="00C311B2"/>
        </w:tc>
        <w:tc>
          <w:tcPr>
            <w:tcW w:w="1388" w:type="dxa"/>
          </w:tcPr>
          <w:p w14:paraId="5C0781C0" w14:textId="0A82E713" w:rsidR="00C311B2" w:rsidRDefault="00C60253">
            <w:r>
              <w:t xml:space="preserve">Player enters  invalid move </w:t>
            </w:r>
            <w:r w:rsidR="00B36BE1">
              <w:t xml:space="preserve">(number is not adjacent to the empty cell) </w:t>
            </w:r>
          </w:p>
        </w:tc>
        <w:tc>
          <w:tcPr>
            <w:tcW w:w="900" w:type="dxa"/>
          </w:tcPr>
          <w:p w14:paraId="2709988A" w14:textId="07397390" w:rsidR="00C311B2" w:rsidRDefault="00B36BE1">
            <w:r>
              <w:t>Display error</w:t>
            </w:r>
          </w:p>
        </w:tc>
        <w:tc>
          <w:tcPr>
            <w:tcW w:w="6231" w:type="dxa"/>
          </w:tcPr>
          <w:p w14:paraId="6BA42E53" w14:textId="77777777" w:rsidR="00A717D0" w:rsidRDefault="00A717D0"/>
          <w:p w14:paraId="362DAE4A" w14:textId="66371EC4" w:rsidR="00C311B2" w:rsidRDefault="00A717D0">
            <w:r w:rsidRPr="00A717D0">
              <w:rPr>
                <w:noProof/>
              </w:rPr>
              <w:drawing>
                <wp:inline distT="0" distB="0" distL="0" distR="0" wp14:anchorId="5DD88592" wp14:editId="56892401">
                  <wp:extent cx="3819525" cy="848360"/>
                  <wp:effectExtent l="0" t="0" r="952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BE1" w14:paraId="5383D30E" w14:textId="77777777" w:rsidTr="00B743EB">
        <w:tc>
          <w:tcPr>
            <w:tcW w:w="497" w:type="dxa"/>
          </w:tcPr>
          <w:p w14:paraId="15587E2F" w14:textId="77777777" w:rsidR="00B36BE1" w:rsidRDefault="00B36BE1" w:rsidP="00B36BE1"/>
        </w:tc>
        <w:tc>
          <w:tcPr>
            <w:tcW w:w="1388" w:type="dxa"/>
          </w:tcPr>
          <w:p w14:paraId="7EED939B" w14:textId="1DCD92BD" w:rsidR="00B36BE1" w:rsidRDefault="00B36BE1" w:rsidP="00B36BE1">
            <w:r>
              <w:t xml:space="preserve">Player enters  invalid move (number is not in range (1-8) </w:t>
            </w:r>
            <w:r w:rsidR="00B743EB">
              <w:t>)</w:t>
            </w:r>
          </w:p>
        </w:tc>
        <w:tc>
          <w:tcPr>
            <w:tcW w:w="900" w:type="dxa"/>
          </w:tcPr>
          <w:p w14:paraId="7B44ACE6" w14:textId="5438B03A" w:rsidR="00B36BE1" w:rsidRDefault="00B743EB" w:rsidP="00B36BE1">
            <w:r>
              <w:t>Display error</w:t>
            </w:r>
          </w:p>
        </w:tc>
        <w:tc>
          <w:tcPr>
            <w:tcW w:w="6231" w:type="dxa"/>
          </w:tcPr>
          <w:p w14:paraId="0E94CE92" w14:textId="77777777" w:rsidR="00B36BE1" w:rsidRDefault="00B36BE1" w:rsidP="00B36BE1"/>
          <w:p w14:paraId="14A9DCAF" w14:textId="1CB5CBA0" w:rsidR="00881D67" w:rsidRDefault="00881D67" w:rsidP="00B36BE1">
            <w:r w:rsidRPr="00881D67">
              <w:rPr>
                <w:noProof/>
              </w:rPr>
              <w:drawing>
                <wp:inline distT="0" distB="0" distL="0" distR="0" wp14:anchorId="05517DB0" wp14:editId="224F8422">
                  <wp:extent cx="3819525" cy="1263015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3EB" w14:paraId="3927E1C5" w14:textId="77777777" w:rsidTr="00B743EB">
        <w:tc>
          <w:tcPr>
            <w:tcW w:w="497" w:type="dxa"/>
          </w:tcPr>
          <w:p w14:paraId="0344A3BF" w14:textId="77777777" w:rsidR="00B743EB" w:rsidRDefault="00B743EB" w:rsidP="00B743EB"/>
        </w:tc>
        <w:tc>
          <w:tcPr>
            <w:tcW w:w="1388" w:type="dxa"/>
          </w:tcPr>
          <w:p w14:paraId="7B4A79D3" w14:textId="35D5A605" w:rsidR="00B743EB" w:rsidRDefault="00B743EB" w:rsidP="00B743EB">
            <w:r>
              <w:t>Player enters  invalid move (input is alphabet)</w:t>
            </w:r>
          </w:p>
        </w:tc>
        <w:tc>
          <w:tcPr>
            <w:tcW w:w="900" w:type="dxa"/>
          </w:tcPr>
          <w:p w14:paraId="733090A2" w14:textId="042514D5" w:rsidR="00B743EB" w:rsidRDefault="00B743EB" w:rsidP="00B743EB">
            <w:r>
              <w:t>Display error</w:t>
            </w:r>
          </w:p>
        </w:tc>
        <w:tc>
          <w:tcPr>
            <w:tcW w:w="6231" w:type="dxa"/>
          </w:tcPr>
          <w:p w14:paraId="388218D7" w14:textId="77777777" w:rsidR="00B743EB" w:rsidRDefault="00B743EB" w:rsidP="00B743EB"/>
          <w:p w14:paraId="292986DF" w14:textId="2B1F9154" w:rsidR="00881D67" w:rsidRDefault="00881D67" w:rsidP="00B743EB">
            <w:r w:rsidRPr="00881D67">
              <w:rPr>
                <w:noProof/>
              </w:rPr>
              <w:drawing>
                <wp:inline distT="0" distB="0" distL="0" distR="0" wp14:anchorId="75170BAB" wp14:editId="33E325E3">
                  <wp:extent cx="5366961" cy="90297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449" cy="90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3EB" w14:paraId="0CC84A29" w14:textId="77777777" w:rsidTr="00B743EB">
        <w:tc>
          <w:tcPr>
            <w:tcW w:w="497" w:type="dxa"/>
          </w:tcPr>
          <w:p w14:paraId="4A0D045A" w14:textId="77777777" w:rsidR="00B743EB" w:rsidRDefault="00B743EB" w:rsidP="00B743EB"/>
        </w:tc>
        <w:tc>
          <w:tcPr>
            <w:tcW w:w="1388" w:type="dxa"/>
          </w:tcPr>
          <w:p w14:paraId="706CDCF7" w14:textId="35F688BA" w:rsidR="00B743EB" w:rsidRDefault="00B743EB" w:rsidP="00B743EB">
            <w:r>
              <w:t>Player successfully sorts the matrix</w:t>
            </w:r>
          </w:p>
        </w:tc>
        <w:tc>
          <w:tcPr>
            <w:tcW w:w="900" w:type="dxa"/>
          </w:tcPr>
          <w:p w14:paraId="682D6003" w14:textId="77777777" w:rsidR="00B743EB" w:rsidRDefault="00B743EB" w:rsidP="00B743EB">
            <w:r>
              <w:t xml:space="preserve">Display congratulation </w:t>
            </w:r>
            <w:proofErr w:type="spellStart"/>
            <w:r>
              <w:t>msg</w:t>
            </w:r>
            <w:proofErr w:type="spellEnd"/>
            <w:r>
              <w:t xml:space="preserve"> </w:t>
            </w:r>
          </w:p>
          <w:p w14:paraId="1B65DBA1" w14:textId="03D2548E" w:rsidR="00B743EB" w:rsidRDefault="00B743EB" w:rsidP="00B743EB"/>
        </w:tc>
        <w:tc>
          <w:tcPr>
            <w:tcW w:w="6231" w:type="dxa"/>
          </w:tcPr>
          <w:p w14:paraId="2DA7788B" w14:textId="5E99BC72" w:rsidR="00B743EB" w:rsidRDefault="003A54B4" w:rsidP="00B743EB">
            <w:r>
              <w:rPr>
                <w:noProof/>
              </w:rPr>
              <w:drawing>
                <wp:inline distT="0" distB="0" distL="0" distR="0" wp14:anchorId="4ADF3EED" wp14:editId="717DD7F2">
                  <wp:extent cx="3819525" cy="1425575"/>
                  <wp:effectExtent l="0" t="0" r="952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142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9E958" w14:textId="60AAE5C5" w:rsidR="003A54B4" w:rsidRDefault="003A54B4"/>
    <w:p w14:paraId="173D9145" w14:textId="2FFAC601" w:rsidR="0043251E" w:rsidRDefault="0043251E"/>
    <w:p w14:paraId="428AE835" w14:textId="65FB1CE8" w:rsidR="0043251E" w:rsidRDefault="004325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301"/>
      </w:tblGrid>
      <w:tr w:rsidR="0043251E" w14:paraId="356E7FB9" w14:textId="77777777" w:rsidTr="0043251E">
        <w:tc>
          <w:tcPr>
            <w:tcW w:w="715" w:type="dxa"/>
          </w:tcPr>
          <w:p w14:paraId="74589F2A" w14:textId="08DFA199" w:rsidR="0043251E" w:rsidRDefault="00B473B8">
            <w:r>
              <w:t>Log no.</w:t>
            </w:r>
          </w:p>
        </w:tc>
        <w:tc>
          <w:tcPr>
            <w:tcW w:w="8301" w:type="dxa"/>
          </w:tcPr>
          <w:p w14:paraId="06DF0925" w14:textId="41F75AF3" w:rsidR="0043251E" w:rsidRPr="00B473B8" w:rsidRDefault="0043251E" w:rsidP="0043251E">
            <w:pPr>
              <w:jc w:val="center"/>
              <w:rPr>
                <w:u w:val="single"/>
              </w:rPr>
            </w:pPr>
            <w:r w:rsidRPr="00B473B8">
              <w:rPr>
                <w:color w:val="FF0000"/>
                <w:u w:val="single"/>
              </w:rPr>
              <w:t>LOGS</w:t>
            </w:r>
          </w:p>
        </w:tc>
      </w:tr>
      <w:tr w:rsidR="0043251E" w14:paraId="3E64DBE9" w14:textId="77777777" w:rsidTr="0043251E">
        <w:tc>
          <w:tcPr>
            <w:tcW w:w="715" w:type="dxa"/>
          </w:tcPr>
          <w:p w14:paraId="6B26A748" w14:textId="064732F8" w:rsidR="0043251E" w:rsidRDefault="00B473B8">
            <w:r>
              <w:t>1</w:t>
            </w:r>
          </w:p>
        </w:tc>
        <w:tc>
          <w:tcPr>
            <w:tcW w:w="8301" w:type="dxa"/>
          </w:tcPr>
          <w:p w14:paraId="252A483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2212E5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WHAT GAME DO YOU WANT TO PLAY: </w:t>
            </w:r>
            <w:proofErr w:type="gramStart"/>
            <w:r w:rsidRPr="00B473B8">
              <w:rPr>
                <w:color w:val="FF0000"/>
              </w:rPr>
              <w:t>tiles</w:t>
            </w:r>
            <w:proofErr w:type="gramEnd"/>
          </w:p>
          <w:p w14:paraId="2DFC6B1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7A5523B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C508B7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WELCOME TO TILES, A GAME OF LOGIC AND PATIENCE.</w:t>
            </w:r>
          </w:p>
          <w:p w14:paraId="2902E22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lastRenderedPageBreak/>
              <w:t>IN THIS GAME, YOU WILL BE GIVEN A 3x3 SCRAMBLED MATRIX.</w:t>
            </w:r>
          </w:p>
          <w:p w14:paraId="6EAB5D3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THE EMPTY CELL IS WHERE YOU CAN MAKE YOUR MOVE.</w:t>
            </w:r>
          </w:p>
          <w:p w14:paraId="3F23FFC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YOU HAVE TO SORT IT IN ASCENDING ORDER (1 ON THE TOP LEFT CORNER, AND THE EMPTY SQUARE ON THE BOTTOM RIGHT CORNER).</w:t>
            </w:r>
          </w:p>
          <w:p w14:paraId="6317D48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ANYTIME YOU WANT TO QUIT, JUST ENTER "QUIT".</w:t>
            </w:r>
          </w:p>
          <w:p w14:paraId="2441F09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BEST OF LUCK</w:t>
            </w:r>
          </w:p>
          <w:p w14:paraId="10B81373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0CECB8B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18633FC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32929C8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2 |</w:t>
            </w:r>
          </w:p>
          <w:p w14:paraId="3D8C716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FE64F2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6 | 1 | 8</w:t>
            </w:r>
          </w:p>
          <w:p w14:paraId="517729B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38915B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1D1225E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2</w:t>
            </w:r>
          </w:p>
          <w:p w14:paraId="5C45F440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2B81E76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C7534D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  | 2</w:t>
            </w:r>
          </w:p>
          <w:p w14:paraId="6779CB4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677DD7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6 | 1 | 8</w:t>
            </w:r>
          </w:p>
          <w:p w14:paraId="7F7848C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48C70E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5AD5195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3</w:t>
            </w:r>
          </w:p>
          <w:p w14:paraId="3C396E34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2458DB2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159A01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3 | 2</w:t>
            </w:r>
          </w:p>
          <w:p w14:paraId="26601FB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0ADECF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6 | 1 | 8</w:t>
            </w:r>
          </w:p>
          <w:p w14:paraId="3B68F47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4770AD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25E7A7E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6</w:t>
            </w:r>
          </w:p>
          <w:p w14:paraId="4320516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9DFE77C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DC05EA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6 | 3 | 2</w:t>
            </w:r>
          </w:p>
          <w:p w14:paraId="47FD22D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52F301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1 | 8</w:t>
            </w:r>
          </w:p>
          <w:p w14:paraId="0E55620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C9DDDA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4F4C9A2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1</w:t>
            </w:r>
          </w:p>
          <w:p w14:paraId="48C34973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6E594DA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308C1B0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6 | 3 | 2</w:t>
            </w:r>
          </w:p>
          <w:p w14:paraId="09F5BF5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3BA911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  | 8</w:t>
            </w:r>
          </w:p>
          <w:p w14:paraId="175C544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C1A017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1CB7B5C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3</w:t>
            </w:r>
          </w:p>
          <w:p w14:paraId="4EC59B4A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DE3335D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036233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6 |   | 2</w:t>
            </w:r>
          </w:p>
          <w:p w14:paraId="17F1EA2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6B150C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lastRenderedPageBreak/>
              <w:t xml:space="preserve"> 1 | 3 | 8</w:t>
            </w:r>
          </w:p>
          <w:p w14:paraId="4B73F3D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A5EAFB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5D87B7D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6</w:t>
            </w:r>
          </w:p>
          <w:p w14:paraId="3AA40A45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22AD321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FF27F9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6 | 2</w:t>
            </w:r>
          </w:p>
          <w:p w14:paraId="1514AAB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4E58AB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3 | 8</w:t>
            </w:r>
          </w:p>
          <w:p w14:paraId="05085C3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2CC65E8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5124615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1</w:t>
            </w:r>
          </w:p>
          <w:p w14:paraId="7BB81934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0ABD9B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3BCC758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6 | 2</w:t>
            </w:r>
          </w:p>
          <w:p w14:paraId="2DC5CEC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8998E9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3 | 8</w:t>
            </w:r>
          </w:p>
          <w:p w14:paraId="5601085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00A982E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0210234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3</w:t>
            </w:r>
          </w:p>
          <w:p w14:paraId="40260D3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ED60C0D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4990CC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6 | 2</w:t>
            </w:r>
          </w:p>
          <w:p w14:paraId="3E8B7DF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086C408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  | 8</w:t>
            </w:r>
          </w:p>
          <w:p w14:paraId="3BF34B3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F983E5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0E9D4C0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6</w:t>
            </w:r>
          </w:p>
          <w:p w14:paraId="437A8514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E50369E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64C29E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  | 2</w:t>
            </w:r>
          </w:p>
          <w:p w14:paraId="62EF9ED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DAC77F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6 | 8</w:t>
            </w:r>
          </w:p>
          <w:p w14:paraId="7C840A5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08E696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226D6EC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2</w:t>
            </w:r>
          </w:p>
          <w:p w14:paraId="5B3EA4B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D42396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0A1095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</w:t>
            </w:r>
          </w:p>
          <w:p w14:paraId="7CF0688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2DE6208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6 | 8</w:t>
            </w:r>
          </w:p>
          <w:p w14:paraId="707A20F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84FD31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4960E82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8</w:t>
            </w:r>
          </w:p>
          <w:p w14:paraId="25B6E3C1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44C36CE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ADF78E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5A2EA16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9F35BB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6 |</w:t>
            </w:r>
          </w:p>
          <w:p w14:paraId="181341A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5CA249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26E9AF6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lastRenderedPageBreak/>
              <w:t>WHAT NUMBER DO YOU WANT TO MOVE: 6</w:t>
            </w:r>
          </w:p>
          <w:p w14:paraId="6DFB15B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47D5E74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89D78E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7C34444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C2C5C7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3 |   | 6</w:t>
            </w:r>
          </w:p>
          <w:p w14:paraId="4CE51BA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0C61987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1723418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3</w:t>
            </w:r>
          </w:p>
          <w:p w14:paraId="3E94F31D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33F860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705F3B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6A62A0D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4C16C9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3 | 6</w:t>
            </w:r>
          </w:p>
          <w:p w14:paraId="6B709D5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A504E4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4 | 7</w:t>
            </w:r>
          </w:p>
          <w:p w14:paraId="55D7941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5</w:t>
            </w:r>
          </w:p>
          <w:p w14:paraId="4A592D31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A278DC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3A7741D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0C24DB0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CF4395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3 | 6</w:t>
            </w:r>
          </w:p>
          <w:p w14:paraId="4047D01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E06B8F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4 | 7</w:t>
            </w:r>
          </w:p>
          <w:p w14:paraId="02F338A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4</w:t>
            </w:r>
          </w:p>
          <w:p w14:paraId="47CFF185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F71594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A7AE11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271A299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1B95CF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3 | 6</w:t>
            </w:r>
          </w:p>
          <w:p w14:paraId="2F305FE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DDBD12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  | 7</w:t>
            </w:r>
          </w:p>
          <w:p w14:paraId="24F45DE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7</w:t>
            </w:r>
          </w:p>
          <w:p w14:paraId="4DC417F3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6D7B0B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BA3952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5D9ED5C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17D46B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3 | 6</w:t>
            </w:r>
          </w:p>
          <w:p w14:paraId="2E0E65C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96406F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</w:t>
            </w:r>
          </w:p>
          <w:p w14:paraId="0D6D2DD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6</w:t>
            </w:r>
          </w:p>
          <w:p w14:paraId="30847CC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5B3B8CE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3AC5A0D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4AB8F29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43F361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3 |</w:t>
            </w:r>
          </w:p>
          <w:p w14:paraId="780AE2C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4AABEA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3560650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3</w:t>
            </w:r>
          </w:p>
          <w:p w14:paraId="4E10BA5F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2CABFE0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72FEDC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lastRenderedPageBreak/>
              <w:t xml:space="preserve"> 1 | 2 | 8</w:t>
            </w:r>
          </w:p>
          <w:p w14:paraId="34C10F3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D71350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5 |   | 3</w:t>
            </w:r>
          </w:p>
          <w:p w14:paraId="2B0C200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0B35F90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309F296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5</w:t>
            </w:r>
          </w:p>
          <w:p w14:paraId="6504468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012C1BF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1A9F9D4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8</w:t>
            </w:r>
          </w:p>
          <w:p w14:paraId="786134A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42E140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5 | 3</w:t>
            </w:r>
          </w:p>
          <w:p w14:paraId="36C257A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8AAAEF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2706094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1</w:t>
            </w:r>
          </w:p>
          <w:p w14:paraId="2D9EA556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3A39A51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07F3CD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2 | 8</w:t>
            </w:r>
          </w:p>
          <w:p w14:paraId="3C4D197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4D771AD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5 | 3</w:t>
            </w:r>
          </w:p>
          <w:p w14:paraId="0830EC9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7F02DB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3417E5A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2</w:t>
            </w:r>
          </w:p>
          <w:p w14:paraId="13D14B40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F40901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AE4CB4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2 |   | 8</w:t>
            </w:r>
          </w:p>
          <w:p w14:paraId="46562A9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2ADDD7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5 | 3</w:t>
            </w:r>
          </w:p>
          <w:p w14:paraId="131617E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1A0453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0C8D688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8</w:t>
            </w:r>
          </w:p>
          <w:p w14:paraId="27F04A21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8589F3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AE0E8E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2 | 8 |</w:t>
            </w:r>
          </w:p>
          <w:p w14:paraId="7153E3A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3A51293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5 | 3</w:t>
            </w:r>
          </w:p>
          <w:p w14:paraId="56A677E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B527B6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36544DB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3</w:t>
            </w:r>
          </w:p>
          <w:p w14:paraId="5B3673FE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30CC38B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BB6976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2 | 8 | 3</w:t>
            </w:r>
          </w:p>
          <w:p w14:paraId="16DAC6C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2076B0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5 |</w:t>
            </w:r>
          </w:p>
          <w:p w14:paraId="51A2872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32783D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7DF98A1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5</w:t>
            </w:r>
          </w:p>
          <w:p w14:paraId="6932D2DE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DD07214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0B5448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2 | 8 | 3</w:t>
            </w:r>
          </w:p>
          <w:p w14:paraId="6512D20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E1007F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  | 5</w:t>
            </w:r>
          </w:p>
          <w:p w14:paraId="680F96F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lastRenderedPageBreak/>
              <w:t>---|---|---</w:t>
            </w:r>
          </w:p>
          <w:p w14:paraId="391FF0C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1963E03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8</w:t>
            </w:r>
          </w:p>
          <w:p w14:paraId="279DC8D2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B2DD92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8F0CE9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2 |   | 3</w:t>
            </w:r>
          </w:p>
          <w:p w14:paraId="29314E0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38BCCC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8 | 5</w:t>
            </w:r>
          </w:p>
          <w:p w14:paraId="053B741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4E0632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3F47B03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2</w:t>
            </w:r>
          </w:p>
          <w:p w14:paraId="3C4130C3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BF87472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597F77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2 | 3</w:t>
            </w:r>
          </w:p>
          <w:p w14:paraId="61FD064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2E6328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8 | 5</w:t>
            </w:r>
          </w:p>
          <w:p w14:paraId="142E088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50979C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1790DE19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1</w:t>
            </w:r>
          </w:p>
          <w:p w14:paraId="2BA517A9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789792B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FFA717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3</w:t>
            </w:r>
          </w:p>
          <w:p w14:paraId="75DFAC0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20D7ABF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8 | 5</w:t>
            </w:r>
          </w:p>
          <w:p w14:paraId="0CECDC5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5CE3651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7 | 6</w:t>
            </w:r>
          </w:p>
          <w:p w14:paraId="0306C88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4</w:t>
            </w:r>
          </w:p>
          <w:p w14:paraId="3647835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70865F1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6DFB1F4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3</w:t>
            </w:r>
          </w:p>
          <w:p w14:paraId="55EC589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670F5253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8 | 5</w:t>
            </w:r>
          </w:p>
          <w:p w14:paraId="51D62034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E9E53D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  | 7 | 6</w:t>
            </w:r>
          </w:p>
          <w:p w14:paraId="3B04317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7</w:t>
            </w:r>
          </w:p>
          <w:p w14:paraId="2AEB209D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194EF43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04FB98E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3</w:t>
            </w:r>
          </w:p>
          <w:p w14:paraId="4325B53A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18A64DB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8 | 5</w:t>
            </w:r>
          </w:p>
          <w:p w14:paraId="3EFFF83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CE21930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7 |   | 6</w:t>
            </w:r>
          </w:p>
          <w:p w14:paraId="08ED440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8</w:t>
            </w:r>
          </w:p>
          <w:p w14:paraId="115737C8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A039D77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57BCC5B5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3</w:t>
            </w:r>
          </w:p>
          <w:p w14:paraId="7FF984A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2263A51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  | 5</w:t>
            </w:r>
          </w:p>
          <w:p w14:paraId="63C1E8E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2111D06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7 | 8 | 6</w:t>
            </w:r>
          </w:p>
          <w:p w14:paraId="4375908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5</w:t>
            </w:r>
          </w:p>
          <w:p w14:paraId="10368E52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17FE9C42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1DBD59D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3</w:t>
            </w:r>
          </w:p>
          <w:p w14:paraId="042D0426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4E04D442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5 |</w:t>
            </w:r>
          </w:p>
          <w:p w14:paraId="2A4FD97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545797B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7 | 8 | 6</w:t>
            </w:r>
          </w:p>
          <w:p w14:paraId="3F64BC6C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WHAT NUMBER DO YOU WANT TO MOVE: 6</w:t>
            </w:r>
          </w:p>
          <w:p w14:paraId="169D4CC2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2B9679EE" w14:textId="77777777" w:rsidR="00B473B8" w:rsidRPr="00B473B8" w:rsidRDefault="00B473B8" w:rsidP="00B473B8">
            <w:pPr>
              <w:rPr>
                <w:color w:val="FF0000"/>
              </w:rPr>
            </w:pPr>
          </w:p>
          <w:p w14:paraId="46D075EE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1 | 2 | 3</w:t>
            </w:r>
          </w:p>
          <w:p w14:paraId="4648F677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7824063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4 | 5 | 6</w:t>
            </w:r>
          </w:p>
          <w:p w14:paraId="1910A8FB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---|---|---</w:t>
            </w:r>
          </w:p>
          <w:p w14:paraId="2F2F7608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 xml:space="preserve"> 7 | 8 |</w:t>
            </w:r>
          </w:p>
          <w:p w14:paraId="4ACFEA5F" w14:textId="77777777" w:rsidR="00B473B8" w:rsidRPr="00B473B8" w:rsidRDefault="00B473B8" w:rsidP="00B473B8">
            <w:pPr>
              <w:rPr>
                <w:color w:val="FF0000"/>
              </w:rPr>
            </w:pPr>
            <w:r w:rsidRPr="00B473B8">
              <w:rPr>
                <w:color w:val="FF0000"/>
              </w:rPr>
              <w:t>BINGO!</w:t>
            </w:r>
          </w:p>
          <w:p w14:paraId="44EC7582" w14:textId="088B213A" w:rsidR="0043251E" w:rsidRPr="00B473B8" w:rsidRDefault="0043251E" w:rsidP="00B473B8">
            <w:pPr>
              <w:rPr>
                <w:color w:val="FF0000"/>
              </w:rPr>
            </w:pPr>
          </w:p>
        </w:tc>
      </w:tr>
    </w:tbl>
    <w:p w14:paraId="6D90E072" w14:textId="77777777" w:rsidR="0043251E" w:rsidRDefault="0043251E"/>
    <w:sectPr w:rsidR="00432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1B2"/>
    <w:rsid w:val="002B0BB5"/>
    <w:rsid w:val="003A54B4"/>
    <w:rsid w:val="0043251E"/>
    <w:rsid w:val="008011AA"/>
    <w:rsid w:val="00881D67"/>
    <w:rsid w:val="00892D33"/>
    <w:rsid w:val="00A717D0"/>
    <w:rsid w:val="00B36BE1"/>
    <w:rsid w:val="00B473B8"/>
    <w:rsid w:val="00B743EB"/>
    <w:rsid w:val="00C311B2"/>
    <w:rsid w:val="00C60253"/>
    <w:rsid w:val="00C85B10"/>
    <w:rsid w:val="00E67941"/>
    <w:rsid w:val="00F030C0"/>
    <w:rsid w:val="00F7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1B02C"/>
  <w15:chartTrackingRefBased/>
  <w15:docId w15:val="{E06F7471-C039-4C88-836B-921673FBF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11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A3325F39B4E9479D8A3558A3AE6E77" ma:contentTypeVersion="13" ma:contentTypeDescription="Create a new document." ma:contentTypeScope="" ma:versionID="882468ba5dfc693bd986e101229d369b">
  <xsd:schema xmlns:xsd="http://www.w3.org/2001/XMLSchema" xmlns:xs="http://www.w3.org/2001/XMLSchema" xmlns:p="http://schemas.microsoft.com/office/2006/metadata/properties" xmlns:ns3="94776cd4-3035-4350-ac74-8c74973ff0e1" xmlns:ns4="9544ac2e-d98f-44f6-800a-35a0458effc1" targetNamespace="http://schemas.microsoft.com/office/2006/metadata/properties" ma:root="true" ma:fieldsID="f8ac2a175702f7738f495b20b1ec3b94" ns3:_="" ns4:_="">
    <xsd:import namespace="94776cd4-3035-4350-ac74-8c74973ff0e1"/>
    <xsd:import namespace="9544ac2e-d98f-44f6-800a-35a0458eff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776cd4-3035-4350-ac74-8c74973ff0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44ac2e-d98f-44f6-800a-35a0458eff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83A4DA-64B0-456B-B67F-894AC65E471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2FC3CD-DF82-4025-894E-13180F7AD8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1363706-0083-4AAE-A86D-6ACB8587B5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4776cd4-3035-4350-ac74-8c74973ff0e1"/>
    <ds:schemaRef ds:uri="9544ac2e-d98f-44f6-800a-35a0458eff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batra</dc:creator>
  <cp:keywords/>
  <dc:description/>
  <cp:lastModifiedBy>garv batra</cp:lastModifiedBy>
  <cp:revision>7</cp:revision>
  <dcterms:created xsi:type="dcterms:W3CDTF">2020-05-03T11:23:00Z</dcterms:created>
  <dcterms:modified xsi:type="dcterms:W3CDTF">2020-05-03T23:09:00Z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0x010100FDA3325F39B4E9479D8A3558A3AE6E77</vt:lpwstr>
  </property>
</Properties>
</file>