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7982" w14:textId="6418A6A7" w:rsidR="00B55787" w:rsidRDefault="00036F06">
      <w:pPr>
        <w:rPr>
          <w:lang w:val="en-US"/>
        </w:rPr>
      </w:pPr>
      <w:r>
        <w:rPr>
          <w:lang w:val="en-US"/>
        </w:rPr>
        <w:t>Diagram 0:</w:t>
      </w:r>
    </w:p>
    <w:p w14:paraId="3B4A400E" w14:textId="5CA66394" w:rsidR="00036F06" w:rsidRDefault="00036F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470E43" wp14:editId="4130C640">
            <wp:extent cx="5731510" cy="3790315"/>
            <wp:effectExtent l="0" t="0" r="2540" b="635"/>
            <wp:docPr id="1444878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78114" name="Picture 1444878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6CE8" w14:textId="77777777" w:rsidR="00036F06" w:rsidRDefault="00036F06">
      <w:pPr>
        <w:rPr>
          <w:lang w:val="en-US"/>
        </w:rPr>
      </w:pPr>
    </w:p>
    <w:p w14:paraId="2653A0B2" w14:textId="7E1EC7E6" w:rsidR="00036F06" w:rsidRDefault="00036F06">
      <w:pPr>
        <w:rPr>
          <w:lang w:val="en-US"/>
        </w:rPr>
      </w:pPr>
      <w:r>
        <w:rPr>
          <w:lang w:val="en-US"/>
        </w:rPr>
        <w:t>Child Class (Process 1):</w:t>
      </w:r>
    </w:p>
    <w:p w14:paraId="67AE6DD4" w14:textId="3BD1A4B5" w:rsidR="00036F06" w:rsidRDefault="00036F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A8977B" wp14:editId="35640749">
            <wp:extent cx="5731510" cy="2578735"/>
            <wp:effectExtent l="0" t="0" r="2540" b="0"/>
            <wp:docPr id="1890091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91546" name="Picture 1890091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6A4B" w14:textId="77777777" w:rsidR="00036F06" w:rsidRDefault="00036F06">
      <w:pPr>
        <w:rPr>
          <w:lang w:val="en-US"/>
        </w:rPr>
      </w:pPr>
    </w:p>
    <w:p w14:paraId="75B21BA5" w14:textId="77777777" w:rsidR="00036F06" w:rsidRDefault="00036F06">
      <w:pPr>
        <w:rPr>
          <w:lang w:val="en-US"/>
        </w:rPr>
      </w:pPr>
    </w:p>
    <w:p w14:paraId="1E4E5500" w14:textId="77777777" w:rsidR="00036F06" w:rsidRDefault="00036F06">
      <w:pPr>
        <w:rPr>
          <w:lang w:val="en-US"/>
        </w:rPr>
      </w:pPr>
    </w:p>
    <w:p w14:paraId="5DC92FE5" w14:textId="77777777" w:rsidR="00036F06" w:rsidRDefault="00036F06">
      <w:pPr>
        <w:rPr>
          <w:lang w:val="en-US"/>
        </w:rPr>
      </w:pPr>
    </w:p>
    <w:p w14:paraId="38D69816" w14:textId="34C27585" w:rsidR="00036F06" w:rsidRDefault="00036F06">
      <w:pPr>
        <w:rPr>
          <w:lang w:val="en-US"/>
        </w:rPr>
      </w:pPr>
      <w:r>
        <w:rPr>
          <w:lang w:val="en-US"/>
        </w:rPr>
        <w:lastRenderedPageBreak/>
        <w:t>Logical Diagram:</w:t>
      </w:r>
    </w:p>
    <w:p w14:paraId="1BD9F3C8" w14:textId="67445B9C" w:rsidR="00036F06" w:rsidRPr="00036F06" w:rsidRDefault="00036F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B616A" wp14:editId="1FDB666F">
            <wp:extent cx="5731510" cy="3724910"/>
            <wp:effectExtent l="0" t="0" r="2540" b="8890"/>
            <wp:docPr id="1184512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2072" name="Picture 1184512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F06" w:rsidRPr="0003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06"/>
    <w:rsid w:val="00036F06"/>
    <w:rsid w:val="0043511D"/>
    <w:rsid w:val="0056243A"/>
    <w:rsid w:val="00B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6E81"/>
  <w15:chartTrackingRefBased/>
  <w15:docId w15:val="{D5FB9369-C198-4982-9BD1-F7380A07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Goa Wei Siang</dc:creator>
  <cp:keywords/>
  <dc:description/>
  <cp:lastModifiedBy>Gary Goa Wei Siang</cp:lastModifiedBy>
  <cp:revision>1</cp:revision>
  <dcterms:created xsi:type="dcterms:W3CDTF">2025-06-03T09:08:00Z</dcterms:created>
  <dcterms:modified xsi:type="dcterms:W3CDTF">2025-06-03T09:13:00Z</dcterms:modified>
</cp:coreProperties>
</file>