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7024F" w14:textId="056D7743" w:rsidR="00760533" w:rsidRDefault="00760533">
      <w:r>
        <w:t>Previous class:</w:t>
      </w:r>
    </w:p>
    <w:p w14:paraId="2F0AFE72" w14:textId="61C7CE43" w:rsidR="00760533" w:rsidRDefault="00760533" w:rsidP="00760533">
      <w:pPr>
        <w:pStyle w:val="ListParagraph"/>
        <w:numPr>
          <w:ilvl w:val="0"/>
          <w:numId w:val="1"/>
        </w:numPr>
      </w:pPr>
      <w:r>
        <w:t>MOntage: engloba una o varias secuencias</w:t>
      </w:r>
    </w:p>
    <w:p w14:paraId="56F35D30" w14:textId="53A3E01F" w:rsidR="00760533" w:rsidRDefault="00760533" w:rsidP="00760533">
      <w:pPr>
        <w:pStyle w:val="ListParagraph"/>
        <w:numPr>
          <w:ilvl w:val="1"/>
          <w:numId w:val="1"/>
        </w:numPr>
      </w:pPr>
      <w:r>
        <w:t>Sections</w:t>
      </w:r>
    </w:p>
    <w:p w14:paraId="50D7FF8C" w14:textId="7E7E243D" w:rsidR="00760533" w:rsidRDefault="00760533" w:rsidP="00760533">
      <w:pPr>
        <w:pStyle w:val="ListParagraph"/>
        <w:numPr>
          <w:ilvl w:val="1"/>
          <w:numId w:val="1"/>
        </w:numPr>
      </w:pPr>
      <w:r>
        <w:t xml:space="preserve">Slots: podemos ejecutar un nodo a </w:t>
      </w:r>
    </w:p>
    <w:p w14:paraId="0AABA7A2" w14:textId="66194BEF" w:rsidR="00760533" w:rsidRDefault="00760533" w:rsidP="00760533">
      <w:pPr>
        <w:ind w:left="1080"/>
      </w:pPr>
      <w:r w:rsidRPr="00760533">
        <w:drawing>
          <wp:inline distT="0" distB="0" distL="0" distR="0" wp14:anchorId="73830C21" wp14:editId="5653CF02">
            <wp:extent cx="3955774" cy="2043010"/>
            <wp:effectExtent l="0" t="0" r="6985" b="0"/>
            <wp:docPr id="1735730779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30779" name="Picture 1" descr="Graphical user interface,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3225" cy="20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DC3A" w14:textId="521885AF" w:rsidR="00760533" w:rsidRDefault="00760533" w:rsidP="00760533">
      <w:pPr>
        <w:ind w:left="1080"/>
      </w:pPr>
      <w:r>
        <w:t xml:space="preserve">Aunque no llegmaos a usar </w:t>
      </w:r>
    </w:p>
    <w:p w14:paraId="12244A91" w14:textId="5017DC7E" w:rsidR="00760533" w:rsidRDefault="00760533" w:rsidP="00760533">
      <w:pPr>
        <w:ind w:left="1080"/>
      </w:pPr>
      <w:r>
        <w:t>Fast path: rayo encima de los nodos (icono para optimizar)</w:t>
      </w:r>
    </w:p>
    <w:p w14:paraId="4DC91866" w14:textId="5174AF63" w:rsidR="00760533" w:rsidRDefault="00760533" w:rsidP="00760533">
      <w:pPr>
        <w:ind w:left="1080"/>
      </w:pPr>
      <w:r>
        <w:t>Boton para acercanos pulsar y abrir puerta</w:t>
      </w:r>
    </w:p>
    <w:p w14:paraId="3C12DE5A" w14:textId="35ED6A8E" w:rsidR="00760533" w:rsidRDefault="00760533" w:rsidP="00760533">
      <w:pPr>
        <w:ind w:left="1080"/>
      </w:pPr>
      <w:r>
        <w:t>Y empezamos con el boomerang con anim de lanzar y coger y el boomerang tenias 3 estados:</w:t>
      </w:r>
    </w:p>
    <w:p w14:paraId="3B86849B" w14:textId="6C8C31BA" w:rsidR="00760533" w:rsidRDefault="00760533" w:rsidP="00760533">
      <w:pPr>
        <w:pStyle w:val="ListParagraph"/>
        <w:numPr>
          <w:ilvl w:val="1"/>
          <w:numId w:val="1"/>
        </w:numPr>
      </w:pPr>
      <w:r>
        <w:t>Avanzar</w:t>
      </w:r>
    </w:p>
    <w:p w14:paraId="5300FDD0" w14:textId="2C76F8FF" w:rsidR="00760533" w:rsidRDefault="00760533" w:rsidP="00760533">
      <w:pPr>
        <w:pStyle w:val="ListParagraph"/>
        <w:numPr>
          <w:ilvl w:val="1"/>
          <w:numId w:val="1"/>
        </w:numPr>
      </w:pPr>
      <w:r>
        <w:t xml:space="preserve">Retroceder </w:t>
      </w:r>
    </w:p>
    <w:p w14:paraId="5284DBEE" w14:textId="78C968DB" w:rsidR="00760533" w:rsidRDefault="00760533" w:rsidP="00760533">
      <w:pPr>
        <w:pStyle w:val="ListParagraph"/>
        <w:numPr>
          <w:ilvl w:val="1"/>
          <w:numId w:val="1"/>
        </w:numPr>
      </w:pPr>
      <w:r>
        <w:t>Attach</w:t>
      </w:r>
    </w:p>
    <w:p w14:paraId="672A264F" w14:textId="77777777" w:rsidR="00760533" w:rsidRDefault="00760533" w:rsidP="00760533"/>
    <w:p w14:paraId="18EBFF80" w14:textId="1827D28C" w:rsidR="00760533" w:rsidRDefault="00760533" w:rsidP="00760533">
      <w:r>
        <w:t>Dejamos pendiente algunas mejoras para el boomerang:</w:t>
      </w:r>
    </w:p>
    <w:p w14:paraId="0388B51F" w14:textId="7C5BA5C7" w:rsidR="00760533" w:rsidRDefault="00760533" w:rsidP="00760533">
      <w:pPr>
        <w:pStyle w:val="ListParagraph"/>
        <w:numPr>
          <w:ilvl w:val="0"/>
          <w:numId w:val="1"/>
        </w:numPr>
      </w:pPr>
      <w:r>
        <w:t>Review boomerang imrovements</w:t>
      </w:r>
    </w:p>
    <w:p w14:paraId="3B8BBD4D" w14:textId="4344C651" w:rsidR="00760533" w:rsidRDefault="00760533" w:rsidP="00760533">
      <w:pPr>
        <w:pStyle w:val="ListParagraph"/>
        <w:numPr>
          <w:ilvl w:val="0"/>
          <w:numId w:val="1"/>
        </w:numPr>
      </w:pPr>
      <w:r>
        <w:t xml:space="preserve">Partial animation: animaciones parciales. Queremos que solo se cambie una parte del boomerang </w:t>
      </w:r>
    </w:p>
    <w:p w14:paraId="77C9F9AF" w14:textId="2057386D" w:rsidR="00760533" w:rsidRDefault="00760533" w:rsidP="00760533">
      <w:pPr>
        <w:pStyle w:val="ListParagraph"/>
        <w:numPr>
          <w:ilvl w:val="0"/>
          <w:numId w:val="1"/>
        </w:numPr>
      </w:pPr>
      <w:r>
        <w:t>Mejorar el attachment</w:t>
      </w:r>
    </w:p>
    <w:p w14:paraId="54B3A859" w14:textId="3F44F8F8" w:rsidR="00760533" w:rsidRDefault="00760533" w:rsidP="00760533">
      <w:pPr>
        <w:pStyle w:val="ListParagraph"/>
        <w:numPr>
          <w:ilvl w:val="0"/>
          <w:numId w:val="1"/>
        </w:numPr>
      </w:pPr>
      <w:r>
        <w:t>Additivas: animaciones que se añaden a otras animaciones</w:t>
      </w:r>
    </w:p>
    <w:p w14:paraId="0A935FE9" w14:textId="2EF7CCE3" w:rsidR="00760533" w:rsidRDefault="00760533" w:rsidP="00760533">
      <w:pPr>
        <w:pStyle w:val="ListParagraph"/>
        <w:numPr>
          <w:ilvl w:val="0"/>
          <w:numId w:val="1"/>
        </w:numPr>
      </w:pPr>
      <w:r>
        <w:t>Jump prototype</w:t>
      </w:r>
      <w:r w:rsidR="0063452F">
        <w:t xml:space="preserve"> (para la proxima)</w:t>
      </w:r>
    </w:p>
    <w:p w14:paraId="6B3B2B12" w14:textId="77777777" w:rsidR="00760533" w:rsidRDefault="00760533" w:rsidP="00760533"/>
    <w:p w14:paraId="0576BFAD" w14:textId="37A3F8AF" w:rsidR="00646721" w:rsidRDefault="00646721">
      <w:r>
        <w:br w:type="page"/>
      </w:r>
    </w:p>
    <w:p w14:paraId="28882B31" w14:textId="77777777" w:rsidR="00646721" w:rsidRDefault="00646721" w:rsidP="00760533"/>
    <w:p w14:paraId="64D4F220" w14:textId="7D7800B1" w:rsidR="00646721" w:rsidRDefault="00646721" w:rsidP="00646721">
      <w:pPr>
        <w:pStyle w:val="Heading1"/>
      </w:pPr>
      <w:r>
        <w:t>Animaciones parciales</w:t>
      </w:r>
    </w:p>
    <w:p w14:paraId="719214DE" w14:textId="2A35F232" w:rsidR="00646721" w:rsidRDefault="00646721" w:rsidP="00760533">
      <w:r>
        <w:t>En vez de un 50% 50% (que es lo que hace el blend)</w:t>
      </w:r>
    </w:p>
    <w:p w14:paraId="7E5CA418" w14:textId="49306438" w:rsidR="00646721" w:rsidRDefault="00646721" w:rsidP="00760533">
      <w:r>
        <w:t>Animación base a todo el esqueleto entero ()</w:t>
      </w:r>
    </w:p>
    <w:p w14:paraId="7AC86614" w14:textId="1BA156D2" w:rsidR="00646721" w:rsidRDefault="00646721" w:rsidP="00760533">
      <w:r>
        <w:t>A partir de un hueso, se ejecuta otra animación entera</w:t>
      </w:r>
    </w:p>
    <w:p w14:paraId="018B8CD4" w14:textId="221E3F58" w:rsidR="00646721" w:rsidRDefault="00646721" w:rsidP="00760533">
      <w:r w:rsidRPr="00646721">
        <w:drawing>
          <wp:inline distT="0" distB="0" distL="0" distR="0" wp14:anchorId="7D70E649" wp14:editId="2D70A2FF">
            <wp:extent cx="2977972" cy="2199861"/>
            <wp:effectExtent l="0" t="0" r="0" b="0"/>
            <wp:docPr id="206093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55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669" cy="22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9C7C" w14:textId="0444416E" w:rsidR="00646721" w:rsidRDefault="00646721" w:rsidP="00760533">
      <w:r>
        <w:t>Layer blend per boom</w:t>
      </w:r>
    </w:p>
    <w:p w14:paraId="635C1A74" w14:textId="27546B82" w:rsidR="00646721" w:rsidRDefault="00646721" w:rsidP="00760533">
      <w:r>
        <w:t>Se puede poner una transición  para que en vez de cambiar de repente, cambiemos progresivamente</w:t>
      </w:r>
    </w:p>
    <w:p w14:paraId="49911A6B" w14:textId="5115B9A4" w:rsidR="00646721" w:rsidRDefault="00646721" w:rsidP="00760533">
      <w:r w:rsidRPr="00646721">
        <w:drawing>
          <wp:inline distT="0" distB="0" distL="0" distR="0" wp14:anchorId="497FB287" wp14:editId="7B581AA2">
            <wp:extent cx="2977515" cy="2519193"/>
            <wp:effectExtent l="0" t="0" r="0" b="0"/>
            <wp:docPr id="71226784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67845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8490" cy="252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02BB" w14:textId="2F0547AA" w:rsidR="00646721" w:rsidRDefault="00646721" w:rsidP="00760533">
      <w:r>
        <w:t>Y luego podemos poner otra por ejemplo (una C) que solo afecte a la mano.</w:t>
      </w:r>
    </w:p>
    <w:p w14:paraId="7036F92B" w14:textId="4D444AF4" w:rsidR="00646721" w:rsidRDefault="00646721" w:rsidP="00760533">
      <w:r>
        <w:t>Jerarquía</w:t>
      </w:r>
    </w:p>
    <w:p w14:paraId="0D79FA7E" w14:textId="74C07C7D" w:rsidR="00646721" w:rsidRDefault="00646721" w:rsidP="00646721">
      <w:pPr>
        <w:pStyle w:val="ListParagraph"/>
        <w:numPr>
          <w:ilvl w:val="0"/>
          <w:numId w:val="1"/>
        </w:numPr>
      </w:pPr>
      <w:r>
        <w:t>Pelvis</w:t>
      </w:r>
    </w:p>
    <w:p w14:paraId="73BEFEF0" w14:textId="4B10D4BD" w:rsidR="00646721" w:rsidRDefault="00646721" w:rsidP="00646721">
      <w:pPr>
        <w:pStyle w:val="ListParagraph"/>
        <w:numPr>
          <w:ilvl w:val="1"/>
          <w:numId w:val="1"/>
        </w:numPr>
      </w:pPr>
      <w:r>
        <w:t>LegL</w:t>
      </w:r>
    </w:p>
    <w:p w14:paraId="2051596A" w14:textId="2C70FEFD" w:rsidR="00646721" w:rsidRDefault="00646721" w:rsidP="00646721">
      <w:pPr>
        <w:pStyle w:val="ListParagraph"/>
        <w:numPr>
          <w:ilvl w:val="1"/>
          <w:numId w:val="1"/>
        </w:numPr>
      </w:pPr>
      <w:r>
        <w:t>LegR</w:t>
      </w:r>
    </w:p>
    <w:p w14:paraId="581778EE" w14:textId="446B402A" w:rsidR="00646721" w:rsidRDefault="00646721" w:rsidP="00646721">
      <w:pPr>
        <w:pStyle w:val="ListParagraph"/>
        <w:numPr>
          <w:ilvl w:val="1"/>
          <w:numId w:val="1"/>
        </w:numPr>
      </w:pPr>
      <w:r>
        <w:t>Spine</w:t>
      </w:r>
    </w:p>
    <w:p w14:paraId="71AA22B7" w14:textId="5424E4EB" w:rsidR="00646721" w:rsidRDefault="00646721" w:rsidP="00646721">
      <w:pPr>
        <w:pStyle w:val="ListParagraph"/>
        <w:numPr>
          <w:ilvl w:val="2"/>
          <w:numId w:val="1"/>
        </w:numPr>
      </w:pPr>
      <w:r>
        <w:t>Spine2: le decimos a apartir de este todo lo q hay debajo usa la B</w:t>
      </w:r>
    </w:p>
    <w:p w14:paraId="3F2D2C83" w14:textId="71B0410D" w:rsidR="00646721" w:rsidRDefault="00646721" w:rsidP="00646721">
      <w:pPr>
        <w:pStyle w:val="ListParagraph"/>
        <w:numPr>
          <w:ilvl w:val="3"/>
          <w:numId w:val="1"/>
        </w:numPr>
      </w:pPr>
      <w:r>
        <w:t>Le podemos decir que cuando llegue a Head pare, o a Hand</w:t>
      </w:r>
    </w:p>
    <w:p w14:paraId="05EDD6AF" w14:textId="1BA4C523" w:rsidR="00646721" w:rsidRDefault="00646721" w:rsidP="00646721">
      <w:r w:rsidRPr="00646721">
        <w:lastRenderedPageBreak/>
        <w:drawing>
          <wp:inline distT="0" distB="0" distL="0" distR="0" wp14:anchorId="4CA90A75" wp14:editId="1B2B9BFF">
            <wp:extent cx="5400040" cy="1893570"/>
            <wp:effectExtent l="0" t="0" r="0" b="0"/>
            <wp:docPr id="1646457078" name="Picture 1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57078" name="Picture 1" descr="A picture containing text, indoor, electronic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3FC5" w14:textId="45850886" w:rsidR="00646721" w:rsidRDefault="00646721" w:rsidP="00646721">
      <w:r>
        <w:t>La idea del defaut slot es que le llegue todo</w:t>
      </w:r>
    </w:p>
    <w:p w14:paraId="10EA0024" w14:textId="6C9BE42E" w:rsidR="00646721" w:rsidRDefault="00646721" w:rsidP="00646721">
      <w:r>
        <w:t>Pero el slot necesita un input, y si le pongo el locomotion state machine no puedo conectarlo los dos a la vez.</w:t>
      </w:r>
    </w:p>
    <w:p w14:paraId="5B023F76" w14:textId="056D89CF" w:rsidR="00646721" w:rsidRDefault="00646721" w:rsidP="00646721">
      <w:r>
        <w:t>Necesitamos un New saved posed, evalua el SM y me guarda el resultado en una pose (está cacheada)</w:t>
      </w:r>
    </w:p>
    <w:p w14:paraId="4D450120" w14:textId="47FEF17A" w:rsidR="00646721" w:rsidRDefault="00646721" w:rsidP="00646721">
      <w:r w:rsidRPr="00646721">
        <w:drawing>
          <wp:inline distT="0" distB="0" distL="0" distR="0" wp14:anchorId="1A82B109" wp14:editId="09EC6B6A">
            <wp:extent cx="3942522" cy="1046827"/>
            <wp:effectExtent l="0" t="0" r="1270" b="1270"/>
            <wp:docPr id="509316372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16372" name="Picture 1" descr="A picture containing text, indo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9194" cy="10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813C" w14:textId="3368AF62" w:rsidR="00646721" w:rsidRDefault="00646721" w:rsidP="00646721">
      <w:r>
        <w:t>Lo llamo locomotion pose</w:t>
      </w:r>
    </w:p>
    <w:p w14:paraId="3E91927C" w14:textId="2019B265" w:rsidR="00646721" w:rsidRDefault="00646721" w:rsidP="00646721">
      <w:r w:rsidRPr="00646721">
        <w:drawing>
          <wp:inline distT="0" distB="0" distL="0" distR="0" wp14:anchorId="14DD820B" wp14:editId="1050471B">
            <wp:extent cx="5400040" cy="1914525"/>
            <wp:effectExtent l="0" t="0" r="0" b="9525"/>
            <wp:docPr id="2057987263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87263" name="Picture 1" descr="Graphical user interface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371D" w14:textId="2FB9EB21" w:rsidR="00646721" w:rsidRDefault="009E4358" w:rsidP="00646721">
      <w:r>
        <w:t>Throw y catch a la parte superior del cuerpo</w:t>
      </w:r>
    </w:p>
    <w:p w14:paraId="37E2EF27" w14:textId="77777777" w:rsidR="009E4358" w:rsidRDefault="009E4358" w:rsidP="00646721"/>
    <w:p w14:paraId="729CBE24" w14:textId="77777777" w:rsidR="009E4358" w:rsidRDefault="009E4358" w:rsidP="00646721"/>
    <w:p w14:paraId="1EB4AD9A" w14:textId="77777777" w:rsidR="009E4358" w:rsidRDefault="009E4358" w:rsidP="00646721"/>
    <w:p w14:paraId="5AD6456A" w14:textId="77777777" w:rsidR="009E4358" w:rsidRDefault="009E4358" w:rsidP="00646721"/>
    <w:p w14:paraId="38DE8724" w14:textId="77777777" w:rsidR="009E4358" w:rsidRDefault="009E4358" w:rsidP="00646721"/>
    <w:p w14:paraId="4C8D6EE4" w14:textId="77777777" w:rsidR="009E4358" w:rsidRDefault="009E4358" w:rsidP="00646721"/>
    <w:p w14:paraId="0EA6B1B1" w14:textId="77777777" w:rsidR="009E4358" w:rsidRDefault="009E4358" w:rsidP="00646721"/>
    <w:p w14:paraId="47A7304A" w14:textId="39E9D4C4" w:rsidR="009E4358" w:rsidRDefault="009E4358" w:rsidP="00646721">
      <w:r>
        <w:lastRenderedPageBreak/>
        <w:t>Le decimos que a partir del hueso spine_01 (lo llamamos asi)</w:t>
      </w:r>
    </w:p>
    <w:p w14:paraId="22B9F5A9" w14:textId="07910B12" w:rsidR="009E4358" w:rsidRDefault="009E4358" w:rsidP="00646721">
      <w:r w:rsidRPr="009E4358">
        <w:drawing>
          <wp:inline distT="0" distB="0" distL="0" distR="0" wp14:anchorId="62627952" wp14:editId="2F8D8F7F">
            <wp:extent cx="5400040" cy="2706370"/>
            <wp:effectExtent l="0" t="0" r="0" b="0"/>
            <wp:docPr id="202848559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85597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EC36" w14:textId="09D825D9" w:rsidR="009E4358" w:rsidRDefault="009E4358" w:rsidP="00646721">
      <w:r>
        <w:t>Blend Depth: cuantos huesos van a transicionar de uno a otro. (le ponemos 3 porque antes el giro era muy brusco)</w:t>
      </w:r>
    </w:p>
    <w:p w14:paraId="1A68E709" w14:textId="292DC9FE" w:rsidR="009E4358" w:rsidRDefault="009E4358" w:rsidP="00646721">
      <w:r>
        <w:t xml:space="preserve">Blend Depth negativo anula la </w:t>
      </w:r>
      <w:r w:rsidR="00030A58">
        <w:t>animación</w:t>
      </w:r>
    </w:p>
    <w:p w14:paraId="354AF247" w14:textId="72B11E52" w:rsidR="00030A58" w:rsidRDefault="00030A58" w:rsidP="00646721">
      <w:r>
        <w:t>Si estamos quietos si que nos interesa poner la aniumacion entera pq las piernas están rearas-</w:t>
      </w:r>
    </w:p>
    <w:p w14:paraId="676EC96F" w14:textId="267CDCEF" w:rsidR="00030A58" w:rsidRDefault="00030A58" w:rsidP="00646721">
      <w:r w:rsidRPr="00030A58">
        <w:drawing>
          <wp:inline distT="0" distB="0" distL="0" distR="0" wp14:anchorId="1F348535" wp14:editId="54BDB083">
            <wp:extent cx="5400040" cy="2908935"/>
            <wp:effectExtent l="0" t="0" r="0" b="5715"/>
            <wp:docPr id="2115180433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80433" name="Picture 1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42E5" w14:textId="76F79760" w:rsidR="0001616B" w:rsidRDefault="0001616B" w:rsidP="00646721">
      <w:r>
        <w:t>Boomerang: hacer una interpolación de la posición del boomeranf sabiendo que tiene que durar 3 segundos la animación, pues pongo el boomerang donde debe estar. (velocidad del noomerang no constante)</w:t>
      </w:r>
    </w:p>
    <w:p w14:paraId="5D4DFCC6" w14:textId="0F948016" w:rsidR="0001616B" w:rsidRDefault="0001616B" w:rsidP="00646721">
      <w:r>
        <w:t>Plugin que tiene VisualAssist: parsea el código para no tener que buscar para llos includes.</w:t>
      </w:r>
    </w:p>
    <w:p w14:paraId="2FEC18BB" w14:textId="77777777" w:rsidR="0001616B" w:rsidRDefault="0001616B" w:rsidP="00646721"/>
    <w:p w14:paraId="5CF87DD9" w14:textId="4C78A2BD" w:rsidR="0001616B" w:rsidRDefault="0001616B" w:rsidP="00646721">
      <w:r w:rsidRPr="0001616B">
        <w:lastRenderedPageBreak/>
        <w:drawing>
          <wp:inline distT="0" distB="0" distL="0" distR="0" wp14:anchorId="4B07FE68" wp14:editId="60A44158">
            <wp:extent cx="5400040" cy="899160"/>
            <wp:effectExtent l="0" t="0" r="0" b="0"/>
            <wp:docPr id="59175695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56955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9A10" w14:textId="6319189C" w:rsidR="0001616B" w:rsidRDefault="0001616B" w:rsidP="00646721">
      <w:r>
        <w:t>Get notifies</w:t>
      </w:r>
    </w:p>
    <w:p w14:paraId="17315BC5" w14:textId="77777777" w:rsidR="00314C77" w:rsidRDefault="00314C77" w:rsidP="00646721"/>
    <w:p w14:paraId="48F2DDDB" w14:textId="0CF838B5" w:rsidR="00314C77" w:rsidRDefault="00314C77" w:rsidP="00646721">
      <w:r w:rsidRPr="00314C77">
        <w:drawing>
          <wp:inline distT="0" distB="0" distL="0" distR="0" wp14:anchorId="29A42670" wp14:editId="116A7F41">
            <wp:extent cx="5400040" cy="2442210"/>
            <wp:effectExtent l="0" t="0" r="0" b="0"/>
            <wp:docPr id="160318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86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06FE" w14:textId="792D276F" w:rsidR="00314C77" w:rsidRDefault="006C08D2" w:rsidP="00646721">
      <w:r>
        <w:t>Si estoy lanzando una Abilitie que esta usando el cuerpo entero NO puedo usar otra ability que usa el cuerpo entero, (Eso se restringe mediante GAS Y NO ANIMACIONES)</w:t>
      </w:r>
    </w:p>
    <w:p w14:paraId="6A4732CB" w14:textId="77777777" w:rsidR="006C08D2" w:rsidRDefault="006C08D2" w:rsidP="00646721"/>
    <w:p w14:paraId="39171A91" w14:textId="77777777" w:rsidR="006C08D2" w:rsidRDefault="006C08D2" w:rsidP="00646721"/>
    <w:p w14:paraId="5D9F42E9" w14:textId="02903E00" w:rsidR="006C08D2" w:rsidRDefault="006C08D2" w:rsidP="00646721">
      <w:r>
        <w:t>Aditivas: ANIMACION respecto a otra (es normalemte una pose, no animacion)</w:t>
      </w:r>
    </w:p>
    <w:p w14:paraId="76352BFD" w14:textId="306115E6" w:rsidR="006C08D2" w:rsidRDefault="006C08D2" w:rsidP="00646721">
      <w:r>
        <w:t>Animación que se añade por encima de otra</w:t>
      </w:r>
    </w:p>
    <w:p w14:paraId="52D697D7" w14:textId="5E799141" w:rsidR="006C08D2" w:rsidRDefault="006C08D2" w:rsidP="00646721">
      <w:r>
        <w:t>Tengo una pose base</w:t>
      </w:r>
    </w:p>
    <w:p w14:paraId="6D75B72F" w14:textId="2C7A70F6" w:rsidR="006C08D2" w:rsidRDefault="006C08D2" w:rsidP="00646721">
      <w:r>
        <w:t>Y una aditiva cn el brazo mas levantado</w:t>
      </w:r>
    </w:p>
    <w:p w14:paraId="15E45D05" w14:textId="4C1A7750" w:rsidR="006C08D2" w:rsidRDefault="006C08D2" w:rsidP="00646721">
      <w:r>
        <w:t>Cojo los deltas y los meto a cualquier otra animación</w:t>
      </w:r>
    </w:p>
    <w:p w14:paraId="4A50D3B3" w14:textId="24476007" w:rsidR="006C08D2" w:rsidRDefault="006C08D2" w:rsidP="00646721">
      <w:r w:rsidRPr="006C08D2">
        <w:drawing>
          <wp:inline distT="0" distB="0" distL="0" distR="0" wp14:anchorId="613BB692" wp14:editId="47C328F3">
            <wp:extent cx="2067339" cy="2060533"/>
            <wp:effectExtent l="0" t="0" r="0" b="0"/>
            <wp:docPr id="1305117808" name="Picture 1" descr="A hand drawing a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17808" name="Picture 1" descr="A hand drawing a dia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5186" cy="206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A739" w14:textId="68575B21" w:rsidR="006C08D2" w:rsidRDefault="006C08D2" w:rsidP="00646721">
      <w:r>
        <w:lastRenderedPageBreak/>
        <w:t>Cojo una animación corriendo por ejemplo y le sumo los deltas</w:t>
      </w:r>
    </w:p>
    <w:p w14:paraId="6611B719" w14:textId="0F4D5E08" w:rsidR="006C08D2" w:rsidRDefault="006C08D2" w:rsidP="00646721">
      <w:r>
        <w:t>Ejemplo: hacer que el personaje tuerza un poco el cuerpo cuando gira a la derecha por ejemplo.</w:t>
      </w:r>
    </w:p>
    <w:p w14:paraId="46425CD0" w14:textId="1B4BF222" w:rsidR="006C08D2" w:rsidRDefault="006C08D2" w:rsidP="00646721">
      <w:r>
        <w:t xml:space="preserve">Para empezar a hacer las poses comenzamos con el sprint. </w:t>
      </w:r>
    </w:p>
    <w:p w14:paraId="14630860" w14:textId="77777777" w:rsidR="006C08D2" w:rsidRDefault="006C08D2" w:rsidP="00646721"/>
    <w:p w14:paraId="3BB349DC" w14:textId="109876B4" w:rsidR="006C08D2" w:rsidRDefault="00762539" w:rsidP="00646721">
      <w:r>
        <w:t>Impure / Pure : para hacer los cálculos solo una vez</w:t>
      </w:r>
    </w:p>
    <w:p w14:paraId="7CE0F918" w14:textId="77777777" w:rsidR="00762539" w:rsidRDefault="00762539" w:rsidP="00646721"/>
    <w:p w14:paraId="726A201B" w14:textId="4A28291E" w:rsidR="0063452F" w:rsidRDefault="0063452F" w:rsidP="00646721">
      <w:r>
        <w:t>Salto lo dejamos para la próxima clase</w:t>
      </w:r>
    </w:p>
    <w:sectPr w:rsidR="006345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E6194"/>
    <w:multiLevelType w:val="hybridMultilevel"/>
    <w:tmpl w:val="61AA1ABE"/>
    <w:lvl w:ilvl="0" w:tplc="46D007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4333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64C"/>
    <w:rsid w:val="0001616B"/>
    <w:rsid w:val="00030A58"/>
    <w:rsid w:val="0025108B"/>
    <w:rsid w:val="002B5557"/>
    <w:rsid w:val="00314C77"/>
    <w:rsid w:val="00382D41"/>
    <w:rsid w:val="0063452F"/>
    <w:rsid w:val="00646721"/>
    <w:rsid w:val="0066464C"/>
    <w:rsid w:val="006C08D2"/>
    <w:rsid w:val="00760533"/>
    <w:rsid w:val="00762539"/>
    <w:rsid w:val="009E4358"/>
    <w:rsid w:val="00B221DE"/>
    <w:rsid w:val="00E8736F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30DAF"/>
  <w15:chartTrackingRefBased/>
  <w15:docId w15:val="{2C6A92F3-D495-48A8-96EF-A170AC656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67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53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467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436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4</cp:revision>
  <dcterms:created xsi:type="dcterms:W3CDTF">2023-04-26T16:07:00Z</dcterms:created>
  <dcterms:modified xsi:type="dcterms:W3CDTF">2023-04-26T18:57:00Z</dcterms:modified>
</cp:coreProperties>
</file>