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rPr/>
      </w:pPr>
      <w:bookmarkStart w:colFirst="0" w:colLast="0" w:name="_46533zoqxxg1" w:id="0"/>
      <w:bookmarkEnd w:id="0"/>
      <w:r w:rsidDel="00000000" w:rsidR="00000000" w:rsidRPr="00000000">
        <w:rPr>
          <w:rtl w:val="0"/>
        </w:rPr>
        <w:t xml:space="preserve">DIAGRAMS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452688" cy="1745181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1745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widowControl w:val="0"/>
        <w:rPr/>
      </w:pPr>
      <w:bookmarkStart w:colFirst="0" w:colLast="0" w:name="_4vrn28d8lv0o" w:id="1"/>
      <w:bookmarkEnd w:id="1"/>
      <w:r w:rsidDel="00000000" w:rsidR="00000000" w:rsidRPr="00000000">
        <w:rPr>
          <w:rtl w:val="0"/>
        </w:rPr>
        <w:t xml:space="preserve">LIVE NOTES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start sharp at 10:00AM.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you in few minutes.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DAILY!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MASSIVE DAILY EFFORTS NEEDED TO GROW &amp; CRACK INTERVIEW.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Daily, completed it daily..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 tasks..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mon-fri: LIVE 2/3hrs.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10AM - 12, 12:30,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3hrs complete task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6-7hrs of time.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Don't behave like student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professional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not going to solve any of your errors or problems..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you solve your own problems..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"POWER OF INTERNET"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5times.. 3-4hrs..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growth...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10-12-15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.YOUR PROBLEM SOLVING SKILLS HAS TO MANDATORY IMPROVE.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- remove from company.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1st SpringBoot application.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start.spring.io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zip &amp; imported in IDE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 goal: clean spring-boot:run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http://localhost:8080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8080 - default port for springboot application.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is running 1st time. And you are trying to start it again.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the port???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start my springboot application on port 8081, what should I do....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functional, make into an API which will be access across internet.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Layered application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Controller - entry point of the project, basic validation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Service - Business logic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DAO - Database logic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packaging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&lt;base package&gt;.controller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com.mycomp.firstapp.controller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&lt;base package&gt;.service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.dao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System.out.println("Incoming values are"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+ "||num1:" + num1 + "|num2:" + num2);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java class that we created, we want to make controller of spring boot application...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add method expose as an API so we can invoke it from browser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shortcut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shift + o =&gt; import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f3 =&gt; get you inside class / method definition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ctrl + d =&gt; deletes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 click =&gt; source =&gt; generate toString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Postman - API testing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Collection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endpoint/url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changed code, but we had to stop existing system &amp; restart it..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 devtool =&gt; any changes made will be automatically reflected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maven devtools dependency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pom.xml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you modify pom.xml, need to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clean spring-boot:run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based infra: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Aws, Azure, GCP,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- 1year free trial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https://aws.amazon.com/console/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AWS account &amp; login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Choose region, Mumbai ap-south-1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We will use AWS EC2 service for running java springboot application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Ec2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EC2 =&gt; Launch Instances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Linux/Unix/RedHat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Amazon Linux 2 - free tier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1CPU - 1GB RAM - free tier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Securly connect to EC2 - RSA .pem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D:\ctdata\aws\sep24ct-server-key-pair.pem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Continue defaults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Launch instance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&amp; Deploy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clean spring-boot:run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@SpringBootApplication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FirstappApplication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SpringApplication.run(FirstappApplication.class, args);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executable jar files.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approach for starting a springboot application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filename.jar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&amp; Deploy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"clean package"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Compile the project code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Build a jar file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artifact: the output of your project when you do clean package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clean package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D:\ctws\sep24ct\firstapp\target\firstapp-1.0.jar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Copy this jar file into AWS EC2 machine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Restart the service in EC2 machine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firstapp-1.0.jar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to be installed in your machine...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Ec2 machine we need to install java.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 to ec2 machine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terminal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MobaXterm (windows)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command to connect to aws ec2 machine. I have x.pem file to securely connect to AWS.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commands to install java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jar file to ec2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the spring application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-i D:\\ctdata\\aws\\sep24ct-server-key-pair.pem ec2-user@13.201.20.198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yum install java-17-amazon-corretto-17.0.10+7-1.amzn2.1.x86_64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jar file from local to aws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 -i D:\\ctdata\\aws\\sep24ct-server-key-pair.pem firstapp-1.0.jar ec2-user@13.201.20.198:/home/ec2-user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to know &amp; work with basic Linux command....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scp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grep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trying to deploy same jar file multiple times.. gives permission.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chmod 777 firstapp-1.0.jar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copy again...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below command in AWS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firstapp-1.0.jar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http://13.201.20.198:8080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 Security Group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which ports can be access from outside.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ssh &amp; scp - port 22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process in running current on port 8080 or which java process is there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lsof -i :8080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-ef | grep java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-9 &lt;pid&gt;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firstapp-1.0.jar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this command as a background process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nohup java -jar firstapp-1.0.jar &gt; output.log 2&gt;&amp;1 &amp;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run in local.. and practice like AWS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local machine create a folder were you would deploy &amp; restart.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&amp; deploy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clean package =&gt; jar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copy jar file into "deploy" (mobaxterm)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java -jar file.jar (mobaxterm)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nohup java -jar file.jar  &amp; (mobaxterm)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 process,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