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ML2: Unsupervised Notes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Cheatsheet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rPr/>
            </w:pPr>
            <w:hyperlink r:id="rId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Unsupervised Learning Algorithm 1.pdf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Consolidated Notes - Docs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/>
            </w:pPr>
            <w:hyperlink r:id="rId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ML2 Unsupervised Module notes.pdf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Consolidated Colab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/>
            </w:pPr>
            <w:hyperlink r:id="rId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ML2-Unsupervised.ipynb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Notes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Topic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Colab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Clustering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hyperlink r:id="rId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1-Notes _ Unsupervised learning-Kmeans.pdf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hyperlink r:id="rId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01-Kmeans.ipynb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hyperlink r:id="rId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2-Notes _ K-Means++.pdf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hyperlink r:id="rId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02-Notes-Kmeans++.ipynb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hyperlink r:id="rId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3-Notes _ Hierarchical Clustering.pdf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hyperlink r:id="rId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03-Notes-Hierarchical.ipynb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hyperlink r:id="rId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4-Notes _ GMM.pdf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04-GMM.ipynb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Anomaly Detection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5-Notes _ Anomaly Detection-1.pdf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05-Notes-AnomalyDetection-1.ipynb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6-Notes _ Anomaly Detection - 2.pdf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06-Notes-AnomalyDetection-2.ipynb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High Dim viz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7- Notes _ High Dim Viz - PCA.pdf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07-Notes-PCA.ipynb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8-Notes _ t-SNE.pdf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08-Lecture-PCA-2+Tsne.ipynb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9-Notes _ UMAP.pdf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09-Notes-tSNE+UMAP.ipynb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colab.research.google.com/drive/1WKE4T9DWnYXJPTMwhipokWmenHy5w4MW?ouid=116348221161635752337&amp;usp=drive_link" TargetMode="External"/><Relationship Id="rId22" Type="http://schemas.openxmlformats.org/officeDocument/2006/relationships/hyperlink" Target="https://colab.research.google.com/drive/1XvfoQMiMPT2aku2QaRlNvKBF3kD2jN9u?usp=drive_link" TargetMode="External"/><Relationship Id="rId21" Type="http://schemas.openxmlformats.org/officeDocument/2006/relationships/hyperlink" Target="https://drive.google.com/file/d/1z9IX7fahgKLc89eoKozcJHGo2rnD747E/view?usp=drive_link" TargetMode="External"/><Relationship Id="rId24" Type="http://schemas.openxmlformats.org/officeDocument/2006/relationships/hyperlink" Target="https://colab.research.google.com/drive/1-Of5i-f6SPqHRnCzApSA9e9NcYLNgGCD?usp=drive_link" TargetMode="External"/><Relationship Id="rId23" Type="http://schemas.openxmlformats.org/officeDocument/2006/relationships/hyperlink" Target="https://drive.google.com/file/d/1oWIBT5dyQLpckAv_p1o3f8AaOEn0SmEP/view?usp=drive_link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rive.google.com/file/d/1jai7xnqFdmPxJHx6YE0iknVeykZe0BcQ/view?usp=drive_link" TargetMode="External"/><Relationship Id="rId26" Type="http://schemas.openxmlformats.org/officeDocument/2006/relationships/hyperlink" Target="https://colab.research.google.com/drive/1APDutZVsXfO2mXg85vIIv9FE7_Nt2Y_h?ouid=116348221161635752337&amp;usp=drive_link" TargetMode="External"/><Relationship Id="rId25" Type="http://schemas.openxmlformats.org/officeDocument/2006/relationships/hyperlink" Target="https://drive.google.com/file/d/12FxBATlGezhGRBkWUUztMCKjXCOydKAl/view?usp=drive_link" TargetMode="Externa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dQkk9TLUP6PB15vVMJH97LyIxUWySae-/view?usp=drive_link" TargetMode="External"/><Relationship Id="rId7" Type="http://schemas.openxmlformats.org/officeDocument/2006/relationships/hyperlink" Target="https://drive.google.com/file/d/1rYxkWJnLVX4O_MLSamsGpk8-1AW-V2UQ/view?usp=drive_link" TargetMode="External"/><Relationship Id="rId8" Type="http://schemas.openxmlformats.org/officeDocument/2006/relationships/hyperlink" Target="https://colab.research.google.com/drive/1aBL2bWm_NBwI7qS2kr9K01XMHymwGL-x?usp=drive_link" TargetMode="External"/><Relationship Id="rId11" Type="http://schemas.openxmlformats.org/officeDocument/2006/relationships/hyperlink" Target="https://drive.google.com/file/d/1_3kreXxn9IYKPAGAXmLIy1JxAeb067-n/view?usp=drive_link" TargetMode="External"/><Relationship Id="rId10" Type="http://schemas.openxmlformats.org/officeDocument/2006/relationships/hyperlink" Target="https://colab.research.google.com/drive/12vVEu7pBag2nNy4weFtKYoj75umuVKtf?ouid=116348221161635752337&amp;usp=drive_link" TargetMode="External"/><Relationship Id="rId13" Type="http://schemas.openxmlformats.org/officeDocument/2006/relationships/hyperlink" Target="https://drive.google.com/file/d/105zJ6N89A_RHwghyBlZof0VGFYH22KiY/view?usp=drive_link" TargetMode="External"/><Relationship Id="rId12" Type="http://schemas.openxmlformats.org/officeDocument/2006/relationships/hyperlink" Target="https://colab.research.google.com/drive/1KN1YSQAjN7nylKqNjB14cvTVoPrldGXQ?ouid=116348221161635752337&amp;usp=drive_link" TargetMode="External"/><Relationship Id="rId15" Type="http://schemas.openxmlformats.org/officeDocument/2006/relationships/hyperlink" Target="https://drive.google.com/file/d/10VWm7DRNLBjGLYNjJNQA5WTwNXmOhcbD/view?usp=drive_link" TargetMode="External"/><Relationship Id="rId14" Type="http://schemas.openxmlformats.org/officeDocument/2006/relationships/hyperlink" Target="https://colab.research.google.com/drive/1xmDgXqn8Qtad9xwvKWVNr9dQhiVTxlL1?ouid=116348221161635752337&amp;usp=drive_link" TargetMode="External"/><Relationship Id="rId17" Type="http://schemas.openxmlformats.org/officeDocument/2006/relationships/hyperlink" Target="https://drive.google.com/file/d/1iPGn2WuwqH5A8bxHrEm4TXUOhj1RobWC/view?usp=drive_link" TargetMode="External"/><Relationship Id="rId16" Type="http://schemas.openxmlformats.org/officeDocument/2006/relationships/hyperlink" Target="https://colab.research.google.com/drive/1gbnh6GRqW-moyiVyrapf3p38nBntXGRF?ouid=116348221161635752337&amp;usp=drive_link" TargetMode="External"/><Relationship Id="rId19" Type="http://schemas.openxmlformats.org/officeDocument/2006/relationships/hyperlink" Target="https://drive.google.com/file/d/19rWdCRp_j5wx4oTHPSIvX4xwQEjTz3Gv/view?usp=drive_link" TargetMode="External"/><Relationship Id="rId18" Type="http://schemas.openxmlformats.org/officeDocument/2006/relationships/hyperlink" Target="https://colab.research.google.com/drive/1O8dSwMxUAaGDAuRy3AqIVAOEv9mI-9jx?ouid=116348221161635752337&amp;usp=driv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