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F06" w:rsidRPr="00522F06" w:rsidRDefault="00522F06" w:rsidP="00522F06">
      <w:r w:rsidRPr="00522F06">
        <w:t>Project manager make pickup request</w:t>
      </w:r>
    </w:p>
    <w:p w:rsidR="00522F06" w:rsidRPr="00522F06" w:rsidRDefault="00522F06" w:rsidP="00522F06">
      <w:r w:rsidRPr="00522F06">
        <w:t>Project manager/Project Coordinator Assign Pickup person</w:t>
      </w:r>
    </w:p>
    <w:p w:rsidR="00522F06" w:rsidRPr="00522F06" w:rsidRDefault="00522F06" w:rsidP="00522F06">
      <w:r w:rsidRPr="00522F06">
        <w:t>Pickup person Accept or reject pickup request</w:t>
      </w:r>
    </w:p>
    <w:p w:rsidR="00522F06" w:rsidRPr="00522F06" w:rsidRDefault="00522F06" w:rsidP="00522F06">
      <w:r w:rsidRPr="00522F06">
        <w:t>Pickup person collects Sample</w:t>
      </w:r>
    </w:p>
    <w:p w:rsidR="00522F06" w:rsidRPr="00522F06" w:rsidRDefault="00522F06" w:rsidP="00522F06">
      <w:r w:rsidRPr="00522F06">
        <w:t>Sister Lab informs Sample is received</w:t>
      </w:r>
    </w:p>
    <w:p w:rsidR="007F3FBE" w:rsidRDefault="007F3FBE" w:rsidP="00522F06"/>
    <w:p w:rsidR="00522F06" w:rsidRDefault="00522F06" w:rsidP="00522F06">
      <w:r w:rsidRPr="00522F06">
        <w:t>Client/Project manager/Project Coordinator Assign Pickup person</w:t>
      </w:r>
    </w:p>
    <w:p w:rsidR="00522F06" w:rsidRPr="00522F06" w:rsidRDefault="00522F06" w:rsidP="00522F06">
      <w:r w:rsidRPr="00522F06">
        <w:t>Sister Lab informs Sample is received</w:t>
      </w:r>
    </w:p>
    <w:p w:rsidR="00522F06" w:rsidRPr="00522F06" w:rsidRDefault="00522F06" w:rsidP="00522F06"/>
    <w:p w:rsidR="00A40F11" w:rsidRDefault="00A40F11" w:rsidP="00A40F11">
      <w:r>
        <w:t>Project</w:t>
      </w:r>
      <w:r>
        <w:t xml:space="preserve"> </w:t>
      </w:r>
      <w:r>
        <w:t>Manager will create and maintain masters for every client</w:t>
      </w:r>
      <w:r w:rsidR="00B7669C">
        <w:t>.</w:t>
      </w:r>
      <w:r>
        <w:t xml:space="preserve"> </w:t>
      </w:r>
    </w:p>
    <w:p w:rsidR="00A40F11" w:rsidRDefault="00A40F11" w:rsidP="00A40F11">
      <w:r>
        <w:t>Masters name: Protocol master,</w:t>
      </w:r>
      <w:r>
        <w:t xml:space="preserve"> Sponsor</w:t>
      </w:r>
      <w:r>
        <w:t xml:space="preserve"> </w:t>
      </w:r>
      <w:r>
        <w:t>master, PI</w:t>
      </w:r>
      <w:r>
        <w:t xml:space="preserve"> Master,</w:t>
      </w:r>
      <w:r>
        <w:t xml:space="preserve"> </w:t>
      </w:r>
      <w:r>
        <w:t>Pick-up Location Master,</w:t>
      </w:r>
      <w:r>
        <w:t xml:space="preserve"> Protocol</w:t>
      </w:r>
      <w:r>
        <w:t xml:space="preserve"> PI Subject,</w:t>
      </w:r>
      <w:r>
        <w:t xml:space="preserve"> Protocol</w:t>
      </w:r>
      <w:r>
        <w:t xml:space="preserve"> Visit </w:t>
      </w:r>
      <w:r>
        <w:t>Schedule</w:t>
      </w:r>
      <w:r w:rsidR="00B7669C">
        <w:t>.</w:t>
      </w:r>
    </w:p>
    <w:p w:rsidR="00A40F11" w:rsidRDefault="00A40F11" w:rsidP="00A40F11">
      <w:r>
        <w:t>Project</w:t>
      </w:r>
      <w:r w:rsidR="002D22A9">
        <w:t xml:space="preserve"> </w:t>
      </w:r>
      <w:r>
        <w:t xml:space="preserve">Manager/Project </w:t>
      </w:r>
      <w:r w:rsidR="002D22A9">
        <w:t>Coordinator</w:t>
      </w:r>
      <w:r>
        <w:t xml:space="preserve">/Client </w:t>
      </w:r>
      <w:r w:rsidR="00B7669C">
        <w:t xml:space="preserve">can </w:t>
      </w:r>
      <w:r>
        <w:t xml:space="preserve">Raise </w:t>
      </w:r>
      <w:r w:rsidR="00B7669C">
        <w:t xml:space="preserve">Pick-up </w:t>
      </w:r>
      <w:r w:rsidR="002D22A9">
        <w:t>request</w:t>
      </w:r>
      <w:r w:rsidR="00B7669C">
        <w:t>.</w:t>
      </w:r>
    </w:p>
    <w:p w:rsidR="00B7669C" w:rsidRDefault="00A40F11" w:rsidP="00B7669C">
      <w:r>
        <w:t>Client/Project manager/Project Co</w:t>
      </w:r>
      <w:r w:rsidR="002D22A9">
        <w:t>ordinator Assign Pickup person</w:t>
      </w:r>
      <w:r w:rsidR="00B7669C">
        <w:t xml:space="preserve"> for sample collection</w:t>
      </w:r>
      <w:r w:rsidR="002D22A9">
        <w:t>.</w:t>
      </w:r>
    </w:p>
    <w:p w:rsidR="00B7669C" w:rsidRPr="00B7669C" w:rsidRDefault="00B7669C" w:rsidP="00B7669C">
      <w:r w:rsidRPr="00B7669C">
        <w:t>While assigning Pickup person, Project Manager/Project Coordinator/Client</w:t>
      </w:r>
      <w:r>
        <w:t xml:space="preserve"> have to add </w:t>
      </w:r>
      <w:r w:rsidRPr="00B7669C">
        <w:t>Mail Id of all stakeholders</w:t>
      </w:r>
      <w:r>
        <w:t>,</w:t>
      </w:r>
      <w:r w:rsidRPr="00B7669C">
        <w:t xml:space="preserve"> who will be receiving mail</w:t>
      </w:r>
      <w:r>
        <w:t xml:space="preserve"> notification</w:t>
      </w:r>
      <w:r w:rsidRPr="00B7669C">
        <w:t xml:space="preserve"> of pick-up assigned and sample collected by pick-up person</w:t>
      </w:r>
      <w:r>
        <w:t>.</w:t>
      </w:r>
    </w:p>
    <w:p w:rsidR="00A40F11" w:rsidRDefault="00A40F11" w:rsidP="00A40F11">
      <w:r>
        <w:t>logistic person</w:t>
      </w:r>
      <w:r w:rsidR="00B7669C">
        <w:t xml:space="preserve"> can</w:t>
      </w:r>
      <w:r>
        <w:t xml:space="preserve"> accept/reject </w:t>
      </w:r>
      <w:r w:rsidR="00B7669C" w:rsidRPr="00B7669C">
        <w:t xml:space="preserve">Pick-up </w:t>
      </w:r>
      <w:r>
        <w:t>request</w:t>
      </w:r>
    </w:p>
    <w:p w:rsidR="00A40F11" w:rsidRDefault="00592CB4" w:rsidP="00A40F11">
      <w:r>
        <w:t>Project Manager</w:t>
      </w:r>
      <w:r w:rsidR="00A40F11">
        <w:t>/Logistic</w:t>
      </w:r>
      <w:r>
        <w:t xml:space="preserve"> person</w:t>
      </w:r>
      <w:r w:rsidR="00A40F11">
        <w:t>/Client can Cancel</w:t>
      </w:r>
      <w:r w:rsidR="00B7669C">
        <w:t xml:space="preserve"> </w:t>
      </w:r>
      <w:r w:rsidR="00B7669C" w:rsidRPr="00B7669C">
        <w:t>Pick-up</w:t>
      </w:r>
      <w:r w:rsidR="00A40F11">
        <w:t xml:space="preserve"> </w:t>
      </w:r>
      <w:r>
        <w:t>request</w:t>
      </w:r>
      <w:r w:rsidR="00A40F11">
        <w:t xml:space="preserve"> at any stage of </w:t>
      </w:r>
      <w:r w:rsidR="00B7669C">
        <w:t xml:space="preserve">CT </w:t>
      </w:r>
      <w:r w:rsidR="00A40F11">
        <w:t>pick-up management flow.</w:t>
      </w:r>
    </w:p>
    <w:p w:rsidR="00B7669C" w:rsidRDefault="00B7669C" w:rsidP="00A40F11">
      <w:r w:rsidRPr="00B7669C">
        <w:t xml:space="preserve">Logistic person </w:t>
      </w:r>
      <w:r>
        <w:t>has to</w:t>
      </w:r>
      <w:r w:rsidRPr="00B7669C">
        <w:t xml:space="preserve"> change status to sam</w:t>
      </w:r>
      <w:r>
        <w:t>ple collected and upload images, once sample is collected by him.</w:t>
      </w:r>
    </w:p>
    <w:p w:rsidR="00592CB4" w:rsidRDefault="00592CB4" w:rsidP="00A40F11">
      <w:r w:rsidRPr="00592CB4">
        <w:t xml:space="preserve">Project manager can also view Status of request e.g. sample </w:t>
      </w:r>
      <w:r w:rsidR="003B0B48">
        <w:t>collected or</w:t>
      </w:r>
      <w:r w:rsidRPr="00592CB4">
        <w:t xml:space="preserve"> sample received and image of sample uploaded</w:t>
      </w:r>
      <w:r>
        <w:t xml:space="preserve"> by logistic person.</w:t>
      </w:r>
    </w:p>
    <w:p w:rsidR="00522F06" w:rsidRDefault="00A40F11" w:rsidP="00A40F11">
      <w:r>
        <w:t xml:space="preserve">Sister lab will change status as Sample </w:t>
      </w:r>
      <w:r w:rsidR="00592CB4">
        <w:t>received</w:t>
      </w:r>
      <w:r>
        <w:t xml:space="preserve"> </w:t>
      </w:r>
      <w:r w:rsidR="00592CB4">
        <w:t>once</w:t>
      </w:r>
      <w:r>
        <w:t xml:space="preserve"> sample is </w:t>
      </w:r>
      <w:r w:rsidR="00592CB4">
        <w:t>received</w:t>
      </w:r>
      <w:r w:rsidR="003B0B48">
        <w:t xml:space="preserve"> by them</w:t>
      </w:r>
      <w:r w:rsidR="00592CB4">
        <w:t>.</w:t>
      </w:r>
    </w:p>
    <w:p w:rsidR="00423738" w:rsidRDefault="00423738" w:rsidP="00A40F11"/>
    <w:p w:rsidR="00423738" w:rsidRDefault="00423738" w:rsidP="00423738">
      <w:r>
        <w:t xml:space="preserve">In protocol master we will </w:t>
      </w:r>
      <w:r>
        <w:t>maintain</w:t>
      </w:r>
      <w:r>
        <w:t xml:space="preserve"> Protocol details. With protocol document and agreement.</w:t>
      </w:r>
    </w:p>
    <w:p w:rsidR="00423738" w:rsidRDefault="00423738" w:rsidP="00423738">
      <w:r>
        <w:t xml:space="preserve">In </w:t>
      </w:r>
      <w:r>
        <w:t>sponsor</w:t>
      </w:r>
      <w:r>
        <w:t xml:space="preserve"> master will contain information of sponsor of study</w:t>
      </w:r>
    </w:p>
    <w:p w:rsidR="00423738" w:rsidRDefault="00423738" w:rsidP="00423738">
      <w:r>
        <w:t>PI Master</w:t>
      </w:r>
      <w:r w:rsidR="00DD376F">
        <w:t xml:space="preserve"> will contain PI name address, contact details</w:t>
      </w:r>
    </w:p>
    <w:p w:rsidR="00423738" w:rsidRDefault="00423738" w:rsidP="00423738">
      <w:r>
        <w:t>Pick-up Location Master</w:t>
      </w:r>
      <w:r w:rsidR="00806D71">
        <w:t xml:space="preserve"> will contain site location details and pick-up person details </w:t>
      </w:r>
    </w:p>
    <w:p w:rsidR="00423738" w:rsidRDefault="00423738" w:rsidP="00423738">
      <w:r>
        <w:t>Protocol</w:t>
      </w:r>
      <w:r>
        <w:t xml:space="preserve"> PI Subject</w:t>
      </w:r>
      <w:r w:rsidR="00806D71">
        <w:t xml:space="preserve"> will contain </w:t>
      </w:r>
      <w:r w:rsidR="005E2A55">
        <w:t xml:space="preserve">subject’s name, age, gender, </w:t>
      </w:r>
      <w:proofErr w:type="spellStart"/>
      <w:r w:rsidR="005E2A55">
        <w:t>etc</w:t>
      </w:r>
      <w:proofErr w:type="spellEnd"/>
    </w:p>
    <w:p w:rsidR="00423738" w:rsidRPr="00C510CE" w:rsidRDefault="00423738" w:rsidP="00C510CE">
      <w:r>
        <w:t>Protocol</w:t>
      </w:r>
      <w:r>
        <w:t xml:space="preserve"> Visit </w:t>
      </w:r>
      <w:r>
        <w:t>Schedule</w:t>
      </w:r>
      <w:r w:rsidR="00C510CE">
        <w:t xml:space="preserve"> </w:t>
      </w:r>
      <w:r w:rsidR="00C510CE" w:rsidRPr="00C510CE">
        <w:t>will contain</w:t>
      </w:r>
      <w:r w:rsidR="00C510CE">
        <w:t xml:space="preserve"> Visit details like Visit ID, type, test code</w:t>
      </w:r>
      <w:bookmarkStart w:id="0" w:name="_GoBack"/>
      <w:bookmarkEnd w:id="0"/>
    </w:p>
    <w:sectPr w:rsidR="00423738" w:rsidRPr="00C5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56"/>
    <w:rsid w:val="002D22A9"/>
    <w:rsid w:val="00312F56"/>
    <w:rsid w:val="003B0B48"/>
    <w:rsid w:val="003C2296"/>
    <w:rsid w:val="00423738"/>
    <w:rsid w:val="00522F06"/>
    <w:rsid w:val="00571976"/>
    <w:rsid w:val="00592CB4"/>
    <w:rsid w:val="005E2A55"/>
    <w:rsid w:val="007F3FBE"/>
    <w:rsid w:val="00806D71"/>
    <w:rsid w:val="008104AC"/>
    <w:rsid w:val="008418E8"/>
    <w:rsid w:val="00A40F11"/>
    <w:rsid w:val="00B7669C"/>
    <w:rsid w:val="00C510CE"/>
    <w:rsid w:val="00DD376F"/>
    <w:rsid w:val="00E2526F"/>
    <w:rsid w:val="00E7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F1D"/>
  <w15:chartTrackingRefBased/>
  <w15:docId w15:val="{5AE2A4DC-FEEA-43CE-8E3E-1D06B253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Vinishaben Patel</dc:creator>
  <cp:keywords/>
  <dc:description/>
  <cp:lastModifiedBy>Vinishaben Patel</cp:lastModifiedBy>
  <cp:revision>26</cp:revision>
  <dcterms:created xsi:type="dcterms:W3CDTF">2019-09-03T05:13:00Z</dcterms:created>
  <dcterms:modified xsi:type="dcterms:W3CDTF">2019-09-26T10:00:00Z</dcterms:modified>
</cp:coreProperties>
</file>