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219648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E06">
        <w:rPr>
          <w:rFonts w:ascii="Palatino Linotype" w:hAnsi="Palatino Linotype"/>
          <w:sz w:val="20"/>
          <w:szCs w:val="20"/>
        </w:rPr>
        <w:t>Gavin Heaver</w:t>
      </w:r>
    </w:p>
    <w:p w14:paraId="527E3CD8" w14:textId="639BA5A3" w:rsidR="007C3ECF" w:rsidRPr="00BB2E58" w:rsidRDefault="00E56E0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</w:t>
      </w:r>
      <w:r w:rsidR="0002494D">
        <w:rPr>
          <w:rFonts w:ascii="Palatino Linotype" w:hAnsi="Palatino Linotype"/>
          <w:sz w:val="20"/>
          <w:szCs w:val="20"/>
        </w:rPr>
        <w:t>9</w:t>
      </w:r>
      <w:r w:rsidR="00232F88">
        <w:rPr>
          <w:rFonts w:ascii="Palatino Linotype" w:hAnsi="Palatino Linotype"/>
          <w:sz w:val="20"/>
          <w:szCs w:val="20"/>
        </w:rPr>
        <w:t>/</w:t>
      </w:r>
      <w:r w:rsidR="00610770">
        <w:rPr>
          <w:rFonts w:ascii="Palatino Linotype" w:hAnsi="Palatino Linotype"/>
          <w:sz w:val="20"/>
          <w:szCs w:val="20"/>
        </w:rPr>
        <w:t>8</w:t>
      </w:r>
      <w:r w:rsidR="00232F88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432A3C8" w:rsidR="004869EC" w:rsidRPr="00BB2E58" w:rsidRDefault="00E352D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Lab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EA2FE8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32F88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E801083" w:rsidR="00A256F1" w:rsidRPr="00C171A7" w:rsidRDefault="0061077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used google to fin</w:t>
            </w:r>
            <w:r w:rsidR="008C791C">
              <w:rPr>
                <w:rFonts w:ascii="Palatino Linotype" w:hAnsi="Palatino Linotype"/>
                <w:sz w:val="20"/>
                <w:szCs w:val="20"/>
              </w:rPr>
              <w:t xml:space="preserve">d the </w:t>
            </w:r>
            <w:r w:rsidR="00203520">
              <w:rPr>
                <w:rFonts w:ascii="Palatino Linotype" w:hAnsi="Palatino Linotype"/>
                <w:sz w:val="20"/>
                <w:szCs w:val="20"/>
              </w:rPr>
              <w:t xml:space="preserve">mathematical formulas required for each function. </w:t>
            </w:r>
          </w:p>
        </w:tc>
        <w:tc>
          <w:tcPr>
            <w:tcW w:w="1080" w:type="dxa"/>
          </w:tcPr>
          <w:p w14:paraId="2B3CF12C" w14:textId="246C82B0" w:rsidR="00A256F1" w:rsidRPr="00C171A7" w:rsidRDefault="0002494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97A55">
              <w:rPr>
                <w:rFonts w:ascii="Palatino Linotype" w:hAnsi="Palatino Linotype"/>
                <w:sz w:val="20"/>
                <w:szCs w:val="20"/>
              </w:rPr>
              <w:t>/</w:t>
            </w:r>
            <w:r w:rsidR="00C72788">
              <w:rPr>
                <w:rFonts w:ascii="Palatino Linotype" w:hAnsi="Palatino Linotype"/>
                <w:sz w:val="20"/>
                <w:szCs w:val="20"/>
              </w:rPr>
              <w:t>5</w:t>
            </w:r>
            <w:r w:rsidR="00697A55">
              <w:rPr>
                <w:rFonts w:ascii="Palatino Linotype" w:hAnsi="Palatino Linotype"/>
                <w:sz w:val="20"/>
                <w:szCs w:val="20"/>
              </w:rPr>
              <w:t>/2024</w:t>
            </w:r>
          </w:p>
        </w:tc>
        <w:tc>
          <w:tcPr>
            <w:tcW w:w="990" w:type="dxa"/>
          </w:tcPr>
          <w:p w14:paraId="5BFCED4A" w14:textId="5595E57C" w:rsidR="00A256F1" w:rsidRPr="00C171A7" w:rsidRDefault="00C7278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8:30</w:t>
            </w:r>
            <w:r w:rsidR="00383EB3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1281497" w14:textId="16DDD776" w:rsidR="00A256F1" w:rsidRPr="00C171A7" w:rsidRDefault="0020352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minutes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1664DC47" w:rsidR="00A256F1" w:rsidRPr="00C171A7" w:rsidRDefault="00B070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I used google to learn how compiling with the math library requires a slightly different </w:t>
            </w:r>
            <w:r w:rsidR="00383EB3">
              <w:rPr>
                <w:rFonts w:ascii="Palatino Linotype" w:hAnsi="Palatino Linotype"/>
                <w:sz w:val="20"/>
                <w:szCs w:val="20"/>
              </w:rPr>
              <w:t>calling, using “</w:t>
            </w:r>
            <w:r w:rsidRPr="00B07046">
              <w:rPr>
                <w:rFonts w:ascii="Palatino Linotype" w:hAnsi="Palatino Linotype"/>
                <w:sz w:val="20"/>
                <w:szCs w:val="20"/>
              </w:rPr>
              <w:t>-lm</w:t>
            </w:r>
            <w:r w:rsidR="00383EB3">
              <w:rPr>
                <w:rFonts w:ascii="Palatino Linotype" w:hAnsi="Palatino Linotype"/>
                <w:sz w:val="20"/>
                <w:szCs w:val="20"/>
              </w:rPr>
              <w:t>” in the terminal</w:t>
            </w:r>
          </w:p>
        </w:tc>
        <w:tc>
          <w:tcPr>
            <w:tcW w:w="1080" w:type="dxa"/>
          </w:tcPr>
          <w:p w14:paraId="0142619E" w14:textId="14305D1F" w:rsidR="00A256F1" w:rsidRPr="00C171A7" w:rsidRDefault="00383EB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9/5/2024</w:t>
            </w:r>
          </w:p>
        </w:tc>
        <w:tc>
          <w:tcPr>
            <w:tcW w:w="990" w:type="dxa"/>
          </w:tcPr>
          <w:p w14:paraId="6AA7AA3C" w14:textId="03D676BD" w:rsidR="00A256F1" w:rsidRPr="00C171A7" w:rsidRDefault="00383EB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11:20 PM</w:t>
            </w:r>
          </w:p>
        </w:tc>
        <w:tc>
          <w:tcPr>
            <w:tcW w:w="1548" w:type="dxa"/>
          </w:tcPr>
          <w:p w14:paraId="3D3AB6B6" w14:textId="19BA76D2" w:rsidR="00A256F1" w:rsidRPr="00C171A7" w:rsidRDefault="00383EB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 minutes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4830F7C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4367CCA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3C030E7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2A754D3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31FCBED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50F653E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3AC9EE0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77703127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45540BC3" w14:textId="7BC79A15" w:rsidR="00C171A7" w:rsidRPr="007D45BF" w:rsidRDefault="00C171A7" w:rsidP="007D45BF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7D45BF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C3893" w14:textId="77777777" w:rsidR="007062D9" w:rsidRDefault="007062D9" w:rsidP="007C3ECF">
      <w:r>
        <w:separator/>
      </w:r>
    </w:p>
  </w:endnote>
  <w:endnote w:type="continuationSeparator" w:id="0">
    <w:p w14:paraId="3086DE97" w14:textId="77777777" w:rsidR="007062D9" w:rsidRDefault="007062D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F908C" w14:textId="77777777" w:rsidR="007062D9" w:rsidRDefault="007062D9" w:rsidP="007C3ECF">
      <w:r>
        <w:separator/>
      </w:r>
    </w:p>
  </w:footnote>
  <w:footnote w:type="continuationSeparator" w:id="0">
    <w:p w14:paraId="0AEEDD15" w14:textId="77777777" w:rsidR="007062D9" w:rsidRDefault="007062D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BCC2FAF" w:rsidR="007C3ECF" w:rsidRDefault="00E56E06" w:rsidP="007C3ECF">
    <w:pPr>
      <w:pStyle w:val="Header"/>
      <w:jc w:val="right"/>
    </w:pPr>
    <w:r>
      <w:t>Gavin Heaver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2494D"/>
    <w:rsid w:val="001B1597"/>
    <w:rsid w:val="00203520"/>
    <w:rsid w:val="00232F88"/>
    <w:rsid w:val="002947D3"/>
    <w:rsid w:val="002C5FA8"/>
    <w:rsid w:val="002D7D7E"/>
    <w:rsid w:val="00370F6F"/>
    <w:rsid w:val="00383EB3"/>
    <w:rsid w:val="003E30D0"/>
    <w:rsid w:val="0047172D"/>
    <w:rsid w:val="004869EC"/>
    <w:rsid w:val="00495484"/>
    <w:rsid w:val="005F3C81"/>
    <w:rsid w:val="00610770"/>
    <w:rsid w:val="00647CCF"/>
    <w:rsid w:val="00697A55"/>
    <w:rsid w:val="006A2D75"/>
    <w:rsid w:val="006C30C5"/>
    <w:rsid w:val="006D37EB"/>
    <w:rsid w:val="00704CBF"/>
    <w:rsid w:val="007062D9"/>
    <w:rsid w:val="007513E4"/>
    <w:rsid w:val="007558C8"/>
    <w:rsid w:val="007C3ECF"/>
    <w:rsid w:val="007C7500"/>
    <w:rsid w:val="007D45BF"/>
    <w:rsid w:val="008C791C"/>
    <w:rsid w:val="0090637B"/>
    <w:rsid w:val="0092133A"/>
    <w:rsid w:val="009308F8"/>
    <w:rsid w:val="00A04442"/>
    <w:rsid w:val="00A256F1"/>
    <w:rsid w:val="00B07046"/>
    <w:rsid w:val="00BB2E58"/>
    <w:rsid w:val="00C171A7"/>
    <w:rsid w:val="00C72788"/>
    <w:rsid w:val="00CE109C"/>
    <w:rsid w:val="00E11CEC"/>
    <w:rsid w:val="00E352DF"/>
    <w:rsid w:val="00E56E06"/>
    <w:rsid w:val="00F05A78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358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Gavin Heaver</cp:lastModifiedBy>
  <cp:revision>33</cp:revision>
  <dcterms:created xsi:type="dcterms:W3CDTF">2012-10-02T04:22:00Z</dcterms:created>
  <dcterms:modified xsi:type="dcterms:W3CDTF">2024-09-06T03:20:00Z</dcterms:modified>
</cp:coreProperties>
</file>