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076420591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5525A096" w14:textId="0D9C5968" w:rsidR="000318D4" w:rsidRDefault="000318D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DC3DD2F" wp14:editId="0E094FB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22785D07184DE94A96CFA104F76B88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F8E8D6F" w14:textId="7B3889FB" w:rsidR="000318D4" w:rsidRPr="000318D4" w:rsidRDefault="000318D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D32C3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FINAL REPORT</w:t>
              </w:r>
            </w:p>
          </w:sdtContent>
        </w:sdt>
        <w:p w14:paraId="17A9393C" w14:textId="77777777" w:rsidR="000318D4" w:rsidRDefault="000318D4" w:rsidP="000318D4">
          <w:pPr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44"/>
              <w:szCs w:val="44"/>
            </w:rPr>
          </w:pPr>
        </w:p>
        <w:p w14:paraId="38FF0CC6" w14:textId="7FFFE961" w:rsidR="000318D4" w:rsidRPr="000318D4" w:rsidRDefault="000318D4" w:rsidP="000318D4">
          <w:pPr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44"/>
              <w:szCs w:val="44"/>
            </w:rPr>
          </w:pPr>
          <w:r w:rsidRPr="000318D4">
            <w:rPr>
              <w:rFonts w:asciiTheme="majorHAnsi" w:eastAsiaTheme="majorEastAsia" w:hAnsiTheme="majorHAnsi" w:cstheme="majorBidi"/>
              <w:caps/>
              <w:color w:val="4472C4" w:themeColor="accent1"/>
              <w:sz w:val="44"/>
              <w:szCs w:val="44"/>
            </w:rPr>
            <w:t>The University of Hong Kong</w:t>
          </w:r>
        </w:p>
        <w:p w14:paraId="2B99D9C1" w14:textId="77777777" w:rsidR="000318D4" w:rsidRPr="000318D4" w:rsidRDefault="000318D4" w:rsidP="000318D4">
          <w:pPr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44"/>
              <w:szCs w:val="44"/>
            </w:rPr>
          </w:pPr>
          <w:r w:rsidRPr="000318D4">
            <w:rPr>
              <w:rFonts w:asciiTheme="majorHAnsi" w:eastAsiaTheme="majorEastAsia" w:hAnsiTheme="majorHAnsi" w:cstheme="majorBidi"/>
              <w:caps/>
              <w:color w:val="4472C4" w:themeColor="accent1"/>
              <w:sz w:val="44"/>
              <w:szCs w:val="44"/>
            </w:rPr>
            <w:t>COMP3258: Functional Programming</w:t>
          </w:r>
        </w:p>
        <w:p w14:paraId="225CBBC0" w14:textId="5205642D" w:rsidR="000318D4" w:rsidRPr="000318D4" w:rsidRDefault="000318D4" w:rsidP="000318D4">
          <w:pPr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44"/>
              <w:szCs w:val="44"/>
            </w:rPr>
          </w:pPr>
          <w:r w:rsidRPr="000318D4">
            <w:rPr>
              <w:rFonts w:asciiTheme="majorHAnsi" w:eastAsiaTheme="majorEastAsia" w:hAnsiTheme="majorHAnsi" w:cstheme="majorBidi"/>
              <w:caps/>
              <w:color w:val="4472C4" w:themeColor="accent1"/>
              <w:sz w:val="44"/>
              <w:szCs w:val="44"/>
            </w:rPr>
            <w:t>Final Project (Jigsaw Sudoku Game)</w:t>
          </w:r>
        </w:p>
        <w:p w14:paraId="3C8D9E4B" w14:textId="77777777" w:rsidR="000318D4" w:rsidRPr="000318D4" w:rsidRDefault="000318D4" w:rsidP="000318D4">
          <w:pPr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48"/>
              <w:szCs w:val="48"/>
            </w:rPr>
          </w:pPr>
        </w:p>
        <w:p w14:paraId="49AEF266" w14:textId="5F88254A" w:rsidR="000318D4" w:rsidRPr="000318D4" w:rsidRDefault="000318D4" w:rsidP="000318D4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36"/>
              <w:szCs w:val="36"/>
            </w:rPr>
          </w:pPr>
          <w:r w:rsidRPr="000318D4">
            <w:rPr>
              <w:rFonts w:asciiTheme="majorHAnsi" w:eastAsiaTheme="majorEastAsia" w:hAnsiTheme="majorHAnsi" w:cstheme="majorBidi"/>
              <w:caps/>
              <w:color w:val="4472C4" w:themeColor="accent1"/>
              <w:sz w:val="36"/>
              <w:szCs w:val="36"/>
            </w:rPr>
            <w:t>name: hu qiyun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36"/>
              <w:szCs w:val="36"/>
            </w:rPr>
            <w:tab/>
          </w:r>
          <w:r w:rsidRPr="000318D4">
            <w:rPr>
              <w:rFonts w:asciiTheme="majorHAnsi" w:eastAsiaTheme="majorEastAsia" w:hAnsiTheme="majorHAnsi" w:cstheme="majorBidi"/>
              <w:caps/>
              <w:color w:val="4472C4" w:themeColor="accent1"/>
              <w:sz w:val="36"/>
              <w:szCs w:val="36"/>
            </w:rPr>
            <w:t>uid: 3035449396</w:t>
          </w:r>
        </w:p>
        <w:p w14:paraId="2E51187D" w14:textId="18BE27D1" w:rsidR="000318D4" w:rsidRPr="00BD3FA1" w:rsidRDefault="000318D4" w:rsidP="00BD3FA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161066" wp14:editId="2D4995D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6798B4E" w14:textId="77777777" w:rsidR="000318D4" w:rsidRDefault="000318D4" w:rsidP="004C1833">
      <w:pPr>
        <w:jc w:val="center"/>
        <w:rPr>
          <w:b/>
          <w:bCs/>
        </w:rPr>
      </w:pPr>
    </w:p>
    <w:p w14:paraId="5FA33CB4" w14:textId="77777777" w:rsidR="000318D4" w:rsidRDefault="000318D4">
      <w:pPr>
        <w:rPr>
          <w:b/>
          <w:bCs/>
        </w:rPr>
      </w:pPr>
      <w:r>
        <w:rPr>
          <w:b/>
          <w:bCs/>
        </w:rPr>
        <w:br w:type="page"/>
      </w:r>
    </w:p>
    <w:p w14:paraId="18F92E7A" w14:textId="77777777" w:rsidR="004A33C9" w:rsidRDefault="004A33C9" w:rsidP="004A33C9"/>
    <w:p w14:paraId="0470D2A4" w14:textId="765BEEC9" w:rsidR="00BD3FA1" w:rsidRDefault="00BD3FA1" w:rsidP="00BD3FA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</w:t>
      </w:r>
      <w:r w:rsidR="0063381F" w:rsidRPr="00BD3FA1">
        <w:rPr>
          <w:b/>
          <w:bCs/>
          <w:sz w:val="32"/>
          <w:szCs w:val="32"/>
        </w:rPr>
        <w:t xml:space="preserve"> build </w:t>
      </w:r>
      <w:r>
        <w:rPr>
          <w:b/>
          <w:bCs/>
          <w:sz w:val="32"/>
          <w:szCs w:val="32"/>
        </w:rPr>
        <w:t>the</w:t>
      </w:r>
      <w:r w:rsidR="0063381F" w:rsidRPr="00BD3FA1">
        <w:rPr>
          <w:b/>
          <w:bCs/>
          <w:sz w:val="32"/>
          <w:szCs w:val="32"/>
        </w:rPr>
        <w:t xml:space="preserve"> project:</w:t>
      </w:r>
    </w:p>
    <w:p w14:paraId="3FE49260" w14:textId="1852A7DA" w:rsidR="00BD3FA1" w:rsidRDefault="00BD3FA1" w:rsidP="00BD3FA1">
      <w:pPr>
        <w:rPr>
          <w:b/>
          <w:bCs/>
          <w:sz w:val="32"/>
          <w:szCs w:val="32"/>
        </w:rPr>
      </w:pPr>
    </w:p>
    <w:p w14:paraId="6FCB45E0" w14:textId="77777777" w:rsidR="00BD3FA1" w:rsidRDefault="00BD3FA1" w:rsidP="00BD3FA1">
      <w:pPr>
        <w:pStyle w:val="ListParagraph"/>
      </w:pPr>
      <w:r>
        <w:t xml:space="preserve">I develop my project on macOS, please use equivalent steps if you are using </w:t>
      </w:r>
      <w:proofErr w:type="gramStart"/>
      <w:r>
        <w:t>other</w:t>
      </w:r>
      <w:proofErr w:type="gramEnd"/>
      <w:r>
        <w:t xml:space="preserve"> OS.</w:t>
      </w:r>
    </w:p>
    <w:p w14:paraId="6444953D" w14:textId="77777777" w:rsidR="00BD3FA1" w:rsidRDefault="00BD3FA1" w:rsidP="00BD3FA1">
      <w:pPr>
        <w:pStyle w:val="ListParagraph"/>
      </w:pPr>
    </w:p>
    <w:p w14:paraId="361E3089" w14:textId="77777777" w:rsidR="00BD3FA1" w:rsidRDefault="00BD3FA1" w:rsidP="00BD3FA1">
      <w:pPr>
        <w:pStyle w:val="ListParagraph"/>
        <w:numPr>
          <w:ilvl w:val="1"/>
          <w:numId w:val="2"/>
        </w:numPr>
      </w:pPr>
      <w:r>
        <w:t xml:space="preserve">Unzip the zip file, you then can get a folder. </w:t>
      </w:r>
    </w:p>
    <w:p w14:paraId="3F38B669" w14:textId="77777777" w:rsidR="00BD3FA1" w:rsidRDefault="00BD3FA1" w:rsidP="00BD3FA1">
      <w:pPr>
        <w:pStyle w:val="ListParagraph"/>
        <w:ind w:left="1440"/>
      </w:pPr>
    </w:p>
    <w:p w14:paraId="7DBAAE49" w14:textId="77777777" w:rsidR="00BD3FA1" w:rsidRDefault="00BD3FA1" w:rsidP="00BD3FA1">
      <w:pPr>
        <w:pStyle w:val="ListParagraph"/>
        <w:numPr>
          <w:ilvl w:val="1"/>
          <w:numId w:val="2"/>
        </w:numPr>
      </w:pPr>
      <w:r>
        <w:t>“cd</w:t>
      </w:r>
      <w:proofErr w:type="gramStart"/>
      <w:r>
        <w:t xml:space="preserve"> ..</w:t>
      </w:r>
      <w:proofErr w:type="gramEnd"/>
      <w:r>
        <w:t>/</w:t>
      </w:r>
      <w:proofErr w:type="spellStart"/>
      <w:r>
        <w:t>YourPath</w:t>
      </w:r>
      <w:proofErr w:type="spellEnd"/>
      <w:r>
        <w:t>/</w:t>
      </w:r>
      <w:proofErr w:type="spellStart"/>
      <w:r>
        <w:t>FinalProject</w:t>
      </w:r>
      <w:proofErr w:type="spellEnd"/>
      <w:r>
        <w:t>-sudoku/</w:t>
      </w:r>
      <w:proofErr w:type="spellStart"/>
      <w:r>
        <w:t>src</w:t>
      </w:r>
      <w:proofErr w:type="spellEnd"/>
      <w:r>
        <w:t>”</w:t>
      </w:r>
    </w:p>
    <w:p w14:paraId="7DBD260B" w14:textId="77777777" w:rsidR="00BD3FA1" w:rsidRDefault="00BD3FA1" w:rsidP="00BD3FA1">
      <w:pPr>
        <w:pStyle w:val="ListParagraph"/>
        <w:ind w:left="1440" w:firstLine="720"/>
      </w:pPr>
      <w:r>
        <w:t>Open up a terminal and change into the project directory.</w:t>
      </w:r>
    </w:p>
    <w:p w14:paraId="5C697A31" w14:textId="77777777" w:rsidR="00BD3FA1" w:rsidRDefault="00BD3FA1" w:rsidP="00BD3FA1">
      <w:pPr>
        <w:pStyle w:val="ListParagraph"/>
        <w:ind w:left="1440" w:firstLine="720"/>
      </w:pPr>
    </w:p>
    <w:p w14:paraId="55818FED" w14:textId="25947436" w:rsidR="00BD3FA1" w:rsidRDefault="00BD3FA1" w:rsidP="00BD3FA1">
      <w:pPr>
        <w:pStyle w:val="ListParagraph"/>
        <w:numPr>
          <w:ilvl w:val="1"/>
          <w:numId w:val="2"/>
        </w:numPr>
      </w:pPr>
      <w:r>
        <w:t xml:space="preserve"> “</w:t>
      </w:r>
      <w:r w:rsidR="00F240BD">
        <w:t xml:space="preserve">make </w:t>
      </w:r>
      <w:r w:rsidR="006A7B88">
        <w:t>main</w:t>
      </w:r>
      <w:bookmarkStart w:id="0" w:name="_GoBack"/>
      <w:bookmarkEnd w:id="0"/>
      <w:r>
        <w:t>”</w:t>
      </w:r>
    </w:p>
    <w:p w14:paraId="667B670A" w14:textId="22CF395B" w:rsidR="00BD3FA1" w:rsidRDefault="00BD3FA1" w:rsidP="00BD3FA1">
      <w:pPr>
        <w:pStyle w:val="ListParagraph"/>
        <w:ind w:left="1440" w:firstLine="720"/>
      </w:pPr>
      <w:r>
        <w:t xml:space="preserve">To </w:t>
      </w:r>
      <w:r w:rsidR="00BB38B4">
        <w:t>compile the file</w:t>
      </w:r>
      <w:r>
        <w:t xml:space="preserve"> in terminal.</w:t>
      </w:r>
    </w:p>
    <w:p w14:paraId="4D2CD127" w14:textId="7C77736C" w:rsidR="00F240BD" w:rsidRDefault="00F240BD" w:rsidP="00F240BD">
      <w:pPr>
        <w:pStyle w:val="ListParagraph"/>
        <w:ind w:left="1440" w:firstLine="720"/>
      </w:pPr>
      <w:r>
        <w:t xml:space="preserve">What happens in </w:t>
      </w:r>
      <w:proofErr w:type="spellStart"/>
      <w:r>
        <w:t>Makefile</w:t>
      </w:r>
      <w:proofErr w:type="spellEnd"/>
      <w:r>
        <w:t xml:space="preserve"> is “</w:t>
      </w:r>
      <w:proofErr w:type="spellStart"/>
      <w:r w:rsidRPr="00F240BD">
        <w:t>ghc</w:t>
      </w:r>
      <w:proofErr w:type="spellEnd"/>
      <w:r w:rsidRPr="00F240BD">
        <w:t xml:space="preserve"> --make </w:t>
      </w:r>
      <w:proofErr w:type="spellStart"/>
      <w:proofErr w:type="gramStart"/>
      <w:r w:rsidRPr="00F240BD">
        <w:t>main.hs</w:t>
      </w:r>
      <w:proofErr w:type="spellEnd"/>
      <w:proofErr w:type="gramEnd"/>
      <w:r w:rsidRPr="00F240BD">
        <w:t xml:space="preserve"> -o main</w:t>
      </w:r>
      <w:r>
        <w:t>”</w:t>
      </w:r>
    </w:p>
    <w:p w14:paraId="272CD2B6" w14:textId="77777777" w:rsidR="00BD3FA1" w:rsidRDefault="00BD3FA1" w:rsidP="00BD3FA1"/>
    <w:p w14:paraId="7D9C4F0E" w14:textId="451489EB" w:rsidR="00BD3FA1" w:rsidRDefault="00F240BD" w:rsidP="00BD3FA1">
      <w:pPr>
        <w:pStyle w:val="ListParagraph"/>
        <w:numPr>
          <w:ilvl w:val="1"/>
          <w:numId w:val="2"/>
        </w:numPr>
      </w:pPr>
      <w:r>
        <w:t xml:space="preserve">“make </w:t>
      </w:r>
      <w:r>
        <w:t>run</w:t>
      </w:r>
      <w:r w:rsidR="00BD3FA1">
        <w:t>”</w:t>
      </w:r>
    </w:p>
    <w:p w14:paraId="7091BC1A" w14:textId="5FDA5FED" w:rsidR="00BD3FA1" w:rsidRDefault="00BD3FA1" w:rsidP="00BD3FA1">
      <w:pPr>
        <w:pStyle w:val="ListParagraph"/>
        <w:ind w:left="1440" w:firstLine="720"/>
      </w:pPr>
      <w:r>
        <w:t xml:space="preserve">To </w:t>
      </w:r>
      <w:r w:rsidR="00F240BD">
        <w:t>run the game in the terminal.</w:t>
      </w:r>
    </w:p>
    <w:p w14:paraId="579EF5EA" w14:textId="5E403E28" w:rsidR="00F240BD" w:rsidRDefault="00F240BD" w:rsidP="00BD3FA1">
      <w:pPr>
        <w:pStyle w:val="ListParagraph"/>
        <w:ind w:left="1440" w:firstLine="720"/>
      </w:pPr>
      <w:r>
        <w:t xml:space="preserve">What happens in </w:t>
      </w:r>
      <w:proofErr w:type="spellStart"/>
      <w:r>
        <w:t>Makefile</w:t>
      </w:r>
      <w:proofErr w:type="spellEnd"/>
      <w:r>
        <w:t xml:space="preserve"> is </w:t>
      </w:r>
      <w:proofErr w:type="gramStart"/>
      <w:r>
        <w:t>“</w:t>
      </w:r>
      <w:r w:rsidRPr="00F240BD">
        <w:t>./</w:t>
      </w:r>
      <w:proofErr w:type="gramEnd"/>
      <w:r w:rsidRPr="00F240BD">
        <w:t>main</w:t>
      </w:r>
      <w:r>
        <w:t>”</w:t>
      </w:r>
    </w:p>
    <w:p w14:paraId="26543C70" w14:textId="77777777" w:rsidR="00BD3FA1" w:rsidRDefault="00BD3FA1" w:rsidP="00F240BD"/>
    <w:p w14:paraId="35FE1729" w14:textId="77777777" w:rsidR="00BD3FA1" w:rsidRPr="00BD3FA1" w:rsidRDefault="00BD3FA1" w:rsidP="00BD3FA1">
      <w:pPr>
        <w:rPr>
          <w:b/>
          <w:bCs/>
          <w:sz w:val="32"/>
          <w:szCs w:val="32"/>
        </w:rPr>
      </w:pPr>
    </w:p>
    <w:p w14:paraId="01F9B2EE" w14:textId="6736AE9F" w:rsidR="00BD3FA1" w:rsidRPr="00BD3FA1" w:rsidRDefault="00BD3FA1" w:rsidP="0063381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r w:rsidRPr="00BD3FA1">
        <w:rPr>
          <w:b/>
          <w:bCs/>
          <w:sz w:val="32"/>
          <w:szCs w:val="32"/>
        </w:rPr>
        <w:t>functionality</w:t>
      </w:r>
      <w:r>
        <w:rPr>
          <w:b/>
          <w:bCs/>
          <w:sz w:val="32"/>
          <w:szCs w:val="32"/>
        </w:rPr>
        <w:t xml:space="preserve"> of </w:t>
      </w:r>
      <w:r w:rsidRPr="00BD3FA1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program</w:t>
      </w:r>
    </w:p>
    <w:p w14:paraId="26D51CA3" w14:textId="77777777" w:rsidR="00BD3FA1" w:rsidRDefault="00BD3FA1" w:rsidP="00BD3FA1"/>
    <w:p w14:paraId="0FF20168" w14:textId="2D1B5D27" w:rsidR="00C4233D" w:rsidRDefault="00C4233D" w:rsidP="00C4233D">
      <w:pPr>
        <w:ind w:left="720"/>
      </w:pPr>
      <w:r>
        <w:t xml:space="preserve">My sudoku game has various functionalities, </w:t>
      </w:r>
      <w:proofErr w:type="gramStart"/>
      <w:r>
        <w:t>If</w:t>
      </w:r>
      <w:proofErr w:type="gramEnd"/>
      <w:r w:rsidR="00DC4E69">
        <w:t xml:space="preserve"> being</w:t>
      </w:r>
      <w:r>
        <w:t xml:space="preserve"> full</w:t>
      </w:r>
      <w:r w:rsidR="00DC4E69">
        <w:t>y</w:t>
      </w:r>
      <w:r>
        <w:t xml:space="preserve"> explained in text it would be verbose so I will make some essential explanations and give a flow-chart of my game to make it clearer</w:t>
      </w:r>
      <w:r w:rsidR="00DC4E69">
        <w:t>.</w:t>
      </w:r>
    </w:p>
    <w:p w14:paraId="0DD16F9F" w14:textId="36B3E10F" w:rsidR="00DC4E69" w:rsidRDefault="00DC4E69" w:rsidP="00C4233D">
      <w:pPr>
        <w:ind w:left="720"/>
      </w:pPr>
    </w:p>
    <w:p w14:paraId="2DCDBC11" w14:textId="74807E92" w:rsidR="00DC4E69" w:rsidRDefault="00DC4E69" w:rsidP="00C4233D">
      <w:pPr>
        <w:ind w:left="720"/>
      </w:pPr>
      <w:r>
        <w:t>This is the flow chart: if you think it is not clear enough, you could refer to the “</w:t>
      </w:r>
      <w:r w:rsidRPr="00D90986">
        <w:rPr>
          <w:color w:val="FF0000"/>
        </w:rPr>
        <w:t>sudoko-flowchart.pdf</w:t>
      </w:r>
      <w:r>
        <w:t>” under the same folder</w:t>
      </w:r>
      <w:r w:rsidR="00FA500E">
        <w:t>.</w:t>
      </w:r>
    </w:p>
    <w:p w14:paraId="00849E1B" w14:textId="77777777" w:rsidR="00FA500E" w:rsidRDefault="00FA500E" w:rsidP="00C4233D">
      <w:pPr>
        <w:ind w:left="720"/>
      </w:pPr>
    </w:p>
    <w:p w14:paraId="04DD409D" w14:textId="467E80E7" w:rsidR="00C4233D" w:rsidRDefault="00DC4E69" w:rsidP="00DC4E69">
      <w:pPr>
        <w:jc w:val="center"/>
      </w:pPr>
      <w:r>
        <w:rPr>
          <w:noProof/>
        </w:rPr>
        <w:drawing>
          <wp:inline distT="0" distB="0" distL="0" distR="0" wp14:anchorId="38F64E90" wp14:editId="79CBB5A3">
            <wp:extent cx="5353050" cy="28459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31 at 7.35.4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40" cy="28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5555" w14:textId="2E20951B" w:rsidR="00C4233D" w:rsidRDefault="00DC4E69" w:rsidP="00DC4E69">
      <w:pPr>
        <w:jc w:val="center"/>
      </w:pPr>
      <w:r>
        <w:rPr>
          <w:noProof/>
        </w:rPr>
        <w:drawing>
          <wp:inline distT="0" distB="0" distL="0" distR="0" wp14:anchorId="3304E874" wp14:editId="14700AEF">
            <wp:extent cx="5364985" cy="567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31 at 7.36.1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31" cy="58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94F" w14:textId="77777777" w:rsidR="00C4233D" w:rsidRDefault="00C4233D" w:rsidP="00C4233D"/>
    <w:p w14:paraId="482E7ACC" w14:textId="77777777" w:rsidR="00FA500E" w:rsidRDefault="00FA500E" w:rsidP="00FA500E">
      <w:pPr>
        <w:pStyle w:val="ListParagraph"/>
        <w:ind w:left="1440"/>
      </w:pPr>
    </w:p>
    <w:p w14:paraId="76BA59CF" w14:textId="1291BC41" w:rsidR="00C4233D" w:rsidRPr="00796923" w:rsidRDefault="00C4233D" w:rsidP="00C4233D">
      <w:pPr>
        <w:pStyle w:val="ListParagraph"/>
        <w:numPr>
          <w:ilvl w:val="1"/>
          <w:numId w:val="2"/>
        </w:numPr>
        <w:rPr>
          <w:b/>
          <w:bCs/>
        </w:rPr>
      </w:pPr>
      <w:r w:rsidRPr="00796923">
        <w:rPr>
          <w:b/>
          <w:bCs/>
        </w:rPr>
        <w:t xml:space="preserve">Essential explanation </w:t>
      </w:r>
      <w:r w:rsidR="00E12B3D" w:rsidRPr="00796923">
        <w:rPr>
          <w:b/>
          <w:bCs/>
        </w:rPr>
        <w:t>1</w:t>
      </w:r>
      <w:r w:rsidRPr="00796923">
        <w:rPr>
          <w:b/>
          <w:bCs/>
        </w:rPr>
        <w:t>:</w:t>
      </w:r>
    </w:p>
    <w:p w14:paraId="02308ECD" w14:textId="66144E56" w:rsidR="00C4233D" w:rsidRDefault="00C4233D" w:rsidP="00C4233D">
      <w:pPr>
        <w:pStyle w:val="ListParagraph"/>
        <w:tabs>
          <w:tab w:val="left" w:pos="3193"/>
        </w:tabs>
        <w:ind w:left="1440"/>
      </w:pPr>
    </w:p>
    <w:p w14:paraId="39183BA9" w14:textId="06F86468" w:rsidR="00C4233D" w:rsidRDefault="00C4233D" w:rsidP="00C4233D">
      <w:pPr>
        <w:pStyle w:val="ListParagraph"/>
        <w:ind w:left="1440"/>
      </w:pPr>
      <w:r>
        <w:t>My game has an Outer Loop for the whole game, and a nested Inner Loop for continuously fill up the cells.</w:t>
      </w:r>
    </w:p>
    <w:p w14:paraId="63F987F8" w14:textId="77777777" w:rsidR="00C4233D" w:rsidRDefault="00C4233D" w:rsidP="00C4233D">
      <w:pPr>
        <w:pStyle w:val="ListParagraph"/>
        <w:ind w:left="1440"/>
      </w:pPr>
    </w:p>
    <w:p w14:paraId="3BCB6F6D" w14:textId="2234D42E" w:rsidR="00C4233D" w:rsidRDefault="00C4233D" w:rsidP="00C4233D">
      <w:pPr>
        <w:pStyle w:val="ListParagraph"/>
        <w:ind w:left="1440"/>
      </w:pPr>
      <w:r>
        <w:t>Outer Loop commands you can choose:</w:t>
      </w:r>
    </w:p>
    <w:p w14:paraId="234742AC" w14:textId="7FD595C0" w:rsidR="00C4233D" w:rsidRPr="00C4233D" w:rsidRDefault="00C4233D" w:rsidP="00C4233D">
      <w:pPr>
        <w:pStyle w:val="ListParagraph"/>
        <w:ind w:left="1440"/>
        <w:rPr>
          <w:sz w:val="20"/>
          <w:szCs w:val="20"/>
        </w:rPr>
      </w:pPr>
    </w:p>
    <w:p w14:paraId="4A93C2F9" w14:textId="71973074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  <w:r w:rsidRPr="00C4233D">
        <w:rPr>
          <w:sz w:val="20"/>
          <w:szCs w:val="20"/>
        </w:rPr>
        <w:t>"move" - To fill up a point, once in the loop of move, you</w:t>
      </w:r>
    </w:p>
    <w:p w14:paraId="21ABA7D2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  <w:r w:rsidRPr="00C4233D">
        <w:rPr>
          <w:sz w:val="20"/>
          <w:szCs w:val="20"/>
        </w:rPr>
        <w:t xml:space="preserve">          would be offered more functionalities, such as redo,</w:t>
      </w:r>
    </w:p>
    <w:p w14:paraId="12A16D20" w14:textId="34148A33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  <w:r w:rsidRPr="00C4233D">
        <w:rPr>
          <w:sz w:val="20"/>
          <w:szCs w:val="20"/>
        </w:rPr>
        <w:t xml:space="preserve">          undo, hint, etc. </w:t>
      </w:r>
      <w:r w:rsidRPr="00C4233D">
        <w:rPr>
          <w:sz w:val="20"/>
          <w:szCs w:val="20"/>
        </w:rPr>
        <w:sym w:font="Wingdings" w:char="F0E0"/>
      </w:r>
      <w:r w:rsidRPr="00C4233D">
        <w:rPr>
          <w:sz w:val="20"/>
          <w:szCs w:val="20"/>
        </w:rPr>
        <w:t xml:space="preserve"> to enter the Inner Loop</w:t>
      </w:r>
    </w:p>
    <w:p w14:paraId="130699ED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</w:p>
    <w:p w14:paraId="2C898A9E" w14:textId="502AC408" w:rsidR="00C4233D" w:rsidRPr="00C4233D" w:rsidRDefault="00C4233D" w:rsidP="00C4233D">
      <w:pPr>
        <w:pStyle w:val="ListParagraph"/>
        <w:ind w:left="2160"/>
        <w:rPr>
          <w:sz w:val="20"/>
          <w:szCs w:val="20"/>
          <w:u w:val="single"/>
        </w:rPr>
      </w:pPr>
      <w:r w:rsidRPr="00C4233D">
        <w:rPr>
          <w:sz w:val="20"/>
          <w:szCs w:val="20"/>
          <w:u w:val="single"/>
        </w:rPr>
        <w:t xml:space="preserve">"save" - To save the current board of the </w:t>
      </w:r>
      <w:proofErr w:type="spellStart"/>
      <w:r w:rsidRPr="00C4233D">
        <w:rPr>
          <w:sz w:val="20"/>
          <w:szCs w:val="20"/>
          <w:u w:val="single"/>
        </w:rPr>
        <w:t>sudoko</w:t>
      </w:r>
      <w:proofErr w:type="spellEnd"/>
      <w:r w:rsidRPr="00C4233D">
        <w:rPr>
          <w:sz w:val="20"/>
          <w:szCs w:val="20"/>
          <w:u w:val="single"/>
        </w:rPr>
        <w:t xml:space="preserve"> game to an</w:t>
      </w:r>
    </w:p>
    <w:p w14:paraId="33978F17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  <w:u w:val="single"/>
        </w:rPr>
      </w:pPr>
      <w:r w:rsidRPr="00C4233D">
        <w:rPr>
          <w:sz w:val="20"/>
          <w:szCs w:val="20"/>
          <w:u w:val="single"/>
        </w:rPr>
        <w:t xml:space="preserve">          indicated file.</w:t>
      </w:r>
    </w:p>
    <w:p w14:paraId="585927F7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</w:p>
    <w:p w14:paraId="6F5F1AED" w14:textId="6CC4D7DD" w:rsidR="00C4233D" w:rsidRPr="00C4233D" w:rsidRDefault="00C4233D" w:rsidP="00C4233D">
      <w:pPr>
        <w:pStyle w:val="ListParagraph"/>
        <w:ind w:left="2160"/>
        <w:rPr>
          <w:sz w:val="20"/>
          <w:szCs w:val="20"/>
          <w:u w:val="single"/>
        </w:rPr>
      </w:pPr>
      <w:r w:rsidRPr="00C4233D">
        <w:rPr>
          <w:sz w:val="20"/>
          <w:szCs w:val="20"/>
          <w:u w:val="single"/>
        </w:rPr>
        <w:t xml:space="preserve">"load" - To load a board of </w:t>
      </w:r>
      <w:proofErr w:type="spellStart"/>
      <w:r w:rsidRPr="00C4233D">
        <w:rPr>
          <w:sz w:val="20"/>
          <w:szCs w:val="20"/>
          <w:u w:val="single"/>
        </w:rPr>
        <w:t>sudoko</w:t>
      </w:r>
      <w:proofErr w:type="spellEnd"/>
      <w:r w:rsidRPr="00C4233D">
        <w:rPr>
          <w:sz w:val="20"/>
          <w:szCs w:val="20"/>
          <w:u w:val="single"/>
        </w:rPr>
        <w:t xml:space="preserve"> game from an indicated file.</w:t>
      </w:r>
    </w:p>
    <w:p w14:paraId="2E98DB07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</w:p>
    <w:p w14:paraId="391768CB" w14:textId="569A1EA9" w:rsidR="00C4233D" w:rsidRPr="00C4233D" w:rsidRDefault="00C4233D" w:rsidP="00C4233D">
      <w:pPr>
        <w:pStyle w:val="ListParagraph"/>
        <w:ind w:left="2160"/>
        <w:rPr>
          <w:sz w:val="20"/>
          <w:szCs w:val="20"/>
          <w:u w:val="single"/>
        </w:rPr>
      </w:pPr>
      <w:r w:rsidRPr="00C4233D">
        <w:rPr>
          <w:sz w:val="20"/>
          <w:szCs w:val="20"/>
          <w:u w:val="single"/>
        </w:rPr>
        <w:t xml:space="preserve">"quit" - To quit the current </w:t>
      </w:r>
      <w:proofErr w:type="spellStart"/>
      <w:r w:rsidRPr="00C4233D">
        <w:rPr>
          <w:sz w:val="20"/>
          <w:szCs w:val="20"/>
          <w:u w:val="single"/>
        </w:rPr>
        <w:t>sudoko</w:t>
      </w:r>
      <w:proofErr w:type="spellEnd"/>
      <w:r w:rsidRPr="00C4233D">
        <w:rPr>
          <w:sz w:val="20"/>
          <w:szCs w:val="20"/>
          <w:u w:val="single"/>
        </w:rPr>
        <w:t xml:space="preserve"> game after your confirmation.</w:t>
      </w:r>
    </w:p>
    <w:p w14:paraId="521C1800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  <w:u w:val="single"/>
        </w:rPr>
      </w:pPr>
      <w:r w:rsidRPr="00C4233D">
        <w:rPr>
          <w:sz w:val="20"/>
          <w:szCs w:val="20"/>
          <w:u w:val="single"/>
        </w:rPr>
        <w:t xml:space="preserve">          You would also be offered a chance to save the current</w:t>
      </w:r>
    </w:p>
    <w:p w14:paraId="1AD19331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  <w:u w:val="single"/>
        </w:rPr>
      </w:pPr>
      <w:r w:rsidRPr="00C4233D">
        <w:rPr>
          <w:sz w:val="20"/>
          <w:szCs w:val="20"/>
          <w:u w:val="single"/>
        </w:rPr>
        <w:t xml:space="preserve">          board of the </w:t>
      </w:r>
      <w:proofErr w:type="spellStart"/>
      <w:r w:rsidRPr="00C4233D">
        <w:rPr>
          <w:sz w:val="20"/>
          <w:szCs w:val="20"/>
          <w:u w:val="single"/>
        </w:rPr>
        <w:t>sudoko</w:t>
      </w:r>
      <w:proofErr w:type="spellEnd"/>
      <w:r w:rsidRPr="00C4233D">
        <w:rPr>
          <w:sz w:val="20"/>
          <w:szCs w:val="20"/>
          <w:u w:val="single"/>
        </w:rPr>
        <w:t xml:space="preserve"> game to an indicated file.</w:t>
      </w:r>
    </w:p>
    <w:p w14:paraId="75087472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</w:p>
    <w:p w14:paraId="60683BB6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  <w:r w:rsidRPr="00C4233D">
        <w:rPr>
          <w:sz w:val="20"/>
          <w:szCs w:val="20"/>
        </w:rPr>
        <w:t xml:space="preserve">"new"   - Generate a new random sudoku board, you can </w:t>
      </w:r>
      <w:proofErr w:type="spellStart"/>
      <w:r w:rsidRPr="00C4233D">
        <w:rPr>
          <w:sz w:val="20"/>
          <w:szCs w:val="20"/>
        </w:rPr>
        <w:t>chooes</w:t>
      </w:r>
      <w:proofErr w:type="spellEnd"/>
      <w:r w:rsidRPr="00C4233D">
        <w:rPr>
          <w:sz w:val="20"/>
          <w:szCs w:val="20"/>
        </w:rPr>
        <w:t xml:space="preserve"> the</w:t>
      </w:r>
    </w:p>
    <w:p w14:paraId="19C7B087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  <w:r w:rsidRPr="00C4233D">
        <w:rPr>
          <w:sz w:val="20"/>
          <w:szCs w:val="20"/>
        </w:rPr>
        <w:t xml:space="preserve">          level of difficulty.</w:t>
      </w:r>
    </w:p>
    <w:p w14:paraId="1CCBE4BD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</w:p>
    <w:p w14:paraId="5512FB41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  <w:r w:rsidRPr="00C4233D">
        <w:rPr>
          <w:sz w:val="20"/>
          <w:szCs w:val="20"/>
        </w:rPr>
        <w:t>"solve" - Show a solution of the current sudoku game, without ending</w:t>
      </w:r>
    </w:p>
    <w:p w14:paraId="1F5B200E" w14:textId="3863FFD6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  <w:r w:rsidRPr="00C4233D">
        <w:rPr>
          <w:sz w:val="20"/>
          <w:szCs w:val="20"/>
        </w:rPr>
        <w:t xml:space="preserve">          up the game, you could still work on your game.</w:t>
      </w:r>
    </w:p>
    <w:p w14:paraId="6B5D6F49" w14:textId="7A833F13" w:rsidR="00C4233D" w:rsidRPr="00C4233D" w:rsidRDefault="00C4233D" w:rsidP="00C4233D">
      <w:pPr>
        <w:pStyle w:val="ListParagraph"/>
        <w:ind w:left="1440"/>
        <w:rPr>
          <w:sz w:val="20"/>
          <w:szCs w:val="20"/>
        </w:rPr>
      </w:pPr>
    </w:p>
    <w:p w14:paraId="7901B7E3" w14:textId="1AE84A16" w:rsidR="00C4233D" w:rsidRPr="00C4233D" w:rsidRDefault="00C4233D" w:rsidP="00C4233D">
      <w:pPr>
        <w:ind w:left="720" w:firstLine="720"/>
      </w:pPr>
      <w:r w:rsidRPr="00C4233D">
        <w:t>Inner Loop for filling up cells commands you can choose:</w:t>
      </w:r>
    </w:p>
    <w:p w14:paraId="5566D1DF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</w:p>
    <w:p w14:paraId="648E4149" w14:textId="0C40E4E8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  <w:r w:rsidRPr="00C4233D">
        <w:rPr>
          <w:sz w:val="20"/>
          <w:szCs w:val="20"/>
        </w:rPr>
        <w:t>"stop" - To stop the move, jump out of the loop of filling.</w:t>
      </w:r>
    </w:p>
    <w:p w14:paraId="406B6F3A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</w:p>
    <w:p w14:paraId="7496D883" w14:textId="309A3D4C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  <w:r w:rsidRPr="00C4233D">
        <w:rPr>
          <w:sz w:val="20"/>
          <w:szCs w:val="20"/>
        </w:rPr>
        <w:t>"hint" - It prompt you with the of possible values could be</w:t>
      </w:r>
    </w:p>
    <w:p w14:paraId="59FD0EA0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  <w:r w:rsidRPr="00C4233D">
        <w:rPr>
          <w:sz w:val="20"/>
          <w:szCs w:val="20"/>
        </w:rPr>
        <w:t xml:space="preserve">          filled into the next blank cell.</w:t>
      </w:r>
    </w:p>
    <w:p w14:paraId="5C2705D6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</w:p>
    <w:p w14:paraId="6017CA4B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  <w:r w:rsidRPr="00C4233D">
        <w:rPr>
          <w:sz w:val="20"/>
          <w:szCs w:val="20"/>
        </w:rPr>
        <w:t>"board" - To print the board to the console.</w:t>
      </w:r>
    </w:p>
    <w:p w14:paraId="0BB87A23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</w:p>
    <w:p w14:paraId="3F3250DB" w14:textId="282E5C1C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  <w:r w:rsidRPr="00C4233D">
        <w:rPr>
          <w:sz w:val="20"/>
          <w:szCs w:val="20"/>
        </w:rPr>
        <w:t>"undo" - To undo the fill-cell action if there exists more</w:t>
      </w:r>
    </w:p>
    <w:p w14:paraId="0854A79F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  <w:r w:rsidRPr="00C4233D">
        <w:rPr>
          <w:sz w:val="20"/>
          <w:szCs w:val="20"/>
        </w:rPr>
        <w:t xml:space="preserve">          than zero previous actions.</w:t>
      </w:r>
    </w:p>
    <w:p w14:paraId="32AF2BDF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</w:p>
    <w:p w14:paraId="0532CAD4" w14:textId="15906D4D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  <w:r w:rsidRPr="00C4233D">
        <w:rPr>
          <w:sz w:val="20"/>
          <w:szCs w:val="20"/>
        </w:rPr>
        <w:t>"redo" - To redo the fill-cell action if there exists more</w:t>
      </w:r>
    </w:p>
    <w:p w14:paraId="089BDF11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  <w:r w:rsidRPr="00C4233D">
        <w:rPr>
          <w:sz w:val="20"/>
          <w:szCs w:val="20"/>
        </w:rPr>
        <w:t xml:space="preserve">          than zero undo-ed actions.</w:t>
      </w:r>
    </w:p>
    <w:p w14:paraId="5EC93D8E" w14:textId="77777777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</w:p>
    <w:p w14:paraId="1817A9FA" w14:textId="60BDCF41" w:rsidR="00C4233D" w:rsidRPr="00C4233D" w:rsidRDefault="00C4233D" w:rsidP="00C4233D">
      <w:pPr>
        <w:pStyle w:val="ListParagraph"/>
        <w:ind w:left="2160"/>
        <w:rPr>
          <w:sz w:val="20"/>
          <w:szCs w:val="20"/>
        </w:rPr>
      </w:pPr>
      <w:r w:rsidRPr="00C4233D">
        <w:rPr>
          <w:sz w:val="20"/>
          <w:szCs w:val="20"/>
        </w:rPr>
        <w:t>"help" - Display the commands and their usage</w:t>
      </w:r>
    </w:p>
    <w:p w14:paraId="4F8DB313" w14:textId="4446C975" w:rsidR="00C4233D" w:rsidRDefault="00C4233D" w:rsidP="00C4233D">
      <w:pPr>
        <w:pStyle w:val="ListParagraph"/>
        <w:ind w:left="1440"/>
        <w:rPr>
          <w:sz w:val="20"/>
          <w:szCs w:val="20"/>
        </w:rPr>
      </w:pPr>
    </w:p>
    <w:p w14:paraId="6AAB6338" w14:textId="4C0A53C1" w:rsidR="00C4233D" w:rsidRDefault="00C4233D" w:rsidP="00C4233D">
      <w:pPr>
        <w:pStyle w:val="ListParagraph"/>
        <w:ind w:left="1440"/>
        <w:rPr>
          <w:sz w:val="20"/>
          <w:szCs w:val="20"/>
        </w:rPr>
      </w:pPr>
    </w:p>
    <w:p w14:paraId="6C65C52A" w14:textId="38A2FC9B" w:rsidR="00C4233D" w:rsidRPr="00796923" w:rsidRDefault="00C4233D" w:rsidP="00C4233D">
      <w:pPr>
        <w:pStyle w:val="ListParagraph"/>
        <w:numPr>
          <w:ilvl w:val="1"/>
          <w:numId w:val="2"/>
        </w:numPr>
        <w:rPr>
          <w:b/>
          <w:bCs/>
        </w:rPr>
      </w:pPr>
      <w:r w:rsidRPr="00796923">
        <w:rPr>
          <w:b/>
          <w:bCs/>
        </w:rPr>
        <w:t xml:space="preserve">Essential explanation </w:t>
      </w:r>
      <w:r w:rsidR="00E12B3D" w:rsidRPr="00796923">
        <w:rPr>
          <w:b/>
          <w:bCs/>
        </w:rPr>
        <w:t>2</w:t>
      </w:r>
      <w:r w:rsidRPr="00796923">
        <w:rPr>
          <w:b/>
          <w:bCs/>
        </w:rPr>
        <w:t>:</w:t>
      </w:r>
    </w:p>
    <w:p w14:paraId="4C14D3E8" w14:textId="1AB7ACD6" w:rsidR="00C4233D" w:rsidRDefault="00C4233D" w:rsidP="00C4233D">
      <w:pPr>
        <w:pStyle w:val="ListParagraph"/>
        <w:ind w:left="1440"/>
      </w:pPr>
      <w:r w:rsidRPr="00D70CF7">
        <w:rPr>
          <w:u w:val="single"/>
        </w:rPr>
        <w:t>The file to be saved/loaded are all store</w:t>
      </w:r>
      <w:r w:rsidR="00D70CF7">
        <w:rPr>
          <w:u w:val="single"/>
        </w:rPr>
        <w:t>d</w:t>
      </w:r>
      <w:r w:rsidRPr="00D70CF7">
        <w:rPr>
          <w:u w:val="single"/>
        </w:rPr>
        <w:t xml:space="preserve"> in the “maps” folder</w:t>
      </w:r>
      <w:r>
        <w:t>, in the game,</w:t>
      </w:r>
      <w:r w:rsidR="00DC4E69">
        <w:t xml:space="preserve"> you only need to specify the name of the file (</w:t>
      </w:r>
      <w:r w:rsidR="00DC4E69" w:rsidRPr="00D90986">
        <w:rPr>
          <w:color w:val="FF0000"/>
        </w:rPr>
        <w:t>instead of path</w:t>
      </w:r>
      <w:r w:rsidR="00DC4E69">
        <w:t>)</w:t>
      </w:r>
      <w:r>
        <w:t xml:space="preserve"> </w:t>
      </w:r>
      <w:r w:rsidR="00DC4E69">
        <w:t>to save/load.</w:t>
      </w:r>
    </w:p>
    <w:p w14:paraId="05C6E19F" w14:textId="5252C322" w:rsidR="00C4233D" w:rsidRDefault="00C4233D" w:rsidP="00C4233D">
      <w:pPr>
        <w:pStyle w:val="ListParagraph"/>
        <w:ind w:left="1440"/>
      </w:pPr>
      <w:r w:rsidRPr="00D90986">
        <w:rPr>
          <w:color w:val="FF0000"/>
        </w:rPr>
        <w:t xml:space="preserve">DO NOT delete “template_sol.txt” in maps </w:t>
      </w:r>
      <w:r>
        <w:t xml:space="preserve">folder since it is for generating random new board. </w:t>
      </w:r>
    </w:p>
    <w:p w14:paraId="433BE8FB" w14:textId="77777777" w:rsidR="00C4233D" w:rsidRPr="00C4233D" w:rsidRDefault="00C4233D" w:rsidP="00C4233D">
      <w:pPr>
        <w:pStyle w:val="ListParagraph"/>
        <w:ind w:left="1440"/>
        <w:rPr>
          <w:sz w:val="20"/>
          <w:szCs w:val="20"/>
        </w:rPr>
      </w:pPr>
    </w:p>
    <w:p w14:paraId="07A13299" w14:textId="13376619" w:rsidR="00D50D18" w:rsidRDefault="00D50D18" w:rsidP="00D50D18">
      <w:pPr>
        <w:pStyle w:val="ListParagraph"/>
        <w:numPr>
          <w:ilvl w:val="1"/>
          <w:numId w:val="2"/>
        </w:numPr>
        <w:rPr>
          <w:b/>
          <w:bCs/>
        </w:rPr>
      </w:pPr>
      <w:r w:rsidRPr="00796923">
        <w:rPr>
          <w:b/>
          <w:bCs/>
        </w:rPr>
        <w:t xml:space="preserve">Essential explanation </w:t>
      </w:r>
      <w:r>
        <w:rPr>
          <w:b/>
          <w:bCs/>
        </w:rPr>
        <w:t>3</w:t>
      </w:r>
      <w:r w:rsidRPr="00796923">
        <w:rPr>
          <w:b/>
          <w:bCs/>
        </w:rPr>
        <w:t>:</w:t>
      </w:r>
    </w:p>
    <w:p w14:paraId="4F5481C2" w14:textId="6B371D15" w:rsidR="00D50D18" w:rsidRPr="00D50D18" w:rsidRDefault="00D50D18" w:rsidP="00D50D18">
      <w:pPr>
        <w:pStyle w:val="ListParagraph"/>
        <w:ind w:left="1440"/>
      </w:pPr>
      <w:r w:rsidRPr="00D50D18">
        <w:t xml:space="preserve">Make sure you </w:t>
      </w:r>
      <w:r w:rsidRPr="00D90986">
        <w:rPr>
          <w:color w:val="FF0000"/>
        </w:rPr>
        <w:t xml:space="preserve">enlarge the width and height of the console </w:t>
      </w:r>
      <w:r w:rsidRPr="00D50D18">
        <w:t>for the proper and nicer display or game board and command information display</w:t>
      </w:r>
    </w:p>
    <w:p w14:paraId="19671370" w14:textId="77777777" w:rsidR="00BD3FA1" w:rsidRDefault="00BD3FA1" w:rsidP="0025600A"/>
    <w:p w14:paraId="2728CBA0" w14:textId="6A560778" w:rsidR="002B0B4E" w:rsidRPr="00BD3FA1" w:rsidRDefault="00BD3FA1" w:rsidP="002B0B4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</w:t>
      </w:r>
      <w:r w:rsidR="002B0B4E" w:rsidRPr="00BD3FA1">
        <w:rPr>
          <w:b/>
          <w:bCs/>
          <w:sz w:val="32"/>
          <w:szCs w:val="32"/>
        </w:rPr>
        <w:t xml:space="preserve"> structures for representing Jigsaw Sudok</w:t>
      </w:r>
      <w:r>
        <w:rPr>
          <w:b/>
          <w:bCs/>
          <w:sz w:val="32"/>
          <w:szCs w:val="32"/>
        </w:rPr>
        <w:t>u</w:t>
      </w:r>
      <w:r w:rsidR="002B0B4E" w:rsidRPr="00BD3FA1">
        <w:rPr>
          <w:b/>
          <w:bCs/>
          <w:sz w:val="32"/>
          <w:szCs w:val="32"/>
        </w:rPr>
        <w:t xml:space="preserve"> boards.</w:t>
      </w:r>
    </w:p>
    <w:p w14:paraId="674FE2E4" w14:textId="77777777" w:rsidR="002B0B4E" w:rsidRDefault="002B0B4E" w:rsidP="002B0B4E">
      <w:pPr>
        <w:pStyle w:val="ListParagraph"/>
      </w:pPr>
    </w:p>
    <w:p w14:paraId="4E36E9D8" w14:textId="1C10904C" w:rsidR="002B0B4E" w:rsidRPr="00796923" w:rsidRDefault="002B0B4E" w:rsidP="002B0B4E">
      <w:pPr>
        <w:pStyle w:val="ListParagraph"/>
        <w:numPr>
          <w:ilvl w:val="1"/>
          <w:numId w:val="2"/>
        </w:numPr>
        <w:rPr>
          <w:b/>
          <w:bCs/>
        </w:rPr>
      </w:pPr>
      <w:r w:rsidRPr="00796923">
        <w:rPr>
          <w:b/>
          <w:bCs/>
        </w:rPr>
        <w:t>To represent a Cell in a sudoku game, I make use of the “data”:</w:t>
      </w:r>
    </w:p>
    <w:p w14:paraId="2CDDF9AA" w14:textId="77777777" w:rsidR="00D650E3" w:rsidRDefault="00D650E3" w:rsidP="00D650E3">
      <w:pPr>
        <w:ind w:left="1440" w:firstLine="720"/>
      </w:pPr>
    </w:p>
    <w:p w14:paraId="427C8701" w14:textId="0C36C987" w:rsidR="002B0B4E" w:rsidRDefault="002B0B4E" w:rsidP="004C1833">
      <w:pPr>
        <w:ind w:left="720" w:firstLine="720"/>
      </w:pPr>
      <w:r>
        <w:t xml:space="preserve">data Cell = Cell Int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deriving (Eq)</w:t>
      </w:r>
    </w:p>
    <w:p w14:paraId="501A6CE6" w14:textId="4F3BDC06" w:rsidR="00D650E3" w:rsidRDefault="00D650E3" w:rsidP="002B0B4E">
      <w:pPr>
        <w:pStyle w:val="ListParagraph"/>
        <w:ind w:left="2160"/>
      </w:pPr>
      <w:r>
        <w:t>F</w:t>
      </w:r>
      <w:r w:rsidR="002B0B4E">
        <w:t xml:space="preserve">our parameters in the data constructor of Cell represents </w:t>
      </w:r>
    </w:p>
    <w:p w14:paraId="7D17BE7D" w14:textId="0F119B6A" w:rsidR="00D650E3" w:rsidRDefault="002B0B4E" w:rsidP="002B0B4E">
      <w:pPr>
        <w:pStyle w:val="ListParagraph"/>
        <w:ind w:left="2160"/>
      </w:pPr>
      <w:r>
        <w:t>column index (</w:t>
      </w:r>
      <w:r w:rsidR="004C1833">
        <w:t xml:space="preserve">Int, </w:t>
      </w:r>
      <w:r>
        <w:t xml:space="preserve">0-8 inclusively), </w:t>
      </w:r>
    </w:p>
    <w:p w14:paraId="2A3DEDE5" w14:textId="2C8CC25E" w:rsidR="00D650E3" w:rsidRDefault="002B0B4E" w:rsidP="002B0B4E">
      <w:pPr>
        <w:pStyle w:val="ListParagraph"/>
        <w:ind w:left="2160"/>
      </w:pPr>
      <w:r>
        <w:t>row index (</w:t>
      </w:r>
      <w:r w:rsidR="004C1833">
        <w:t xml:space="preserve">Int, </w:t>
      </w:r>
      <w:r>
        <w:t xml:space="preserve">0-8 inclusively), </w:t>
      </w:r>
    </w:p>
    <w:p w14:paraId="2BDB15C0" w14:textId="2F094EF1" w:rsidR="00D650E3" w:rsidRDefault="002B0B4E" w:rsidP="002B0B4E">
      <w:pPr>
        <w:pStyle w:val="ListParagraph"/>
        <w:ind w:left="2160"/>
      </w:pPr>
      <w:r>
        <w:t>block number (</w:t>
      </w:r>
      <w:r w:rsidR="004C1833">
        <w:t xml:space="preserve">Int, </w:t>
      </w:r>
      <w:r>
        <w:t xml:space="preserve">0-8 inclusively), </w:t>
      </w:r>
    </w:p>
    <w:p w14:paraId="0ABD3251" w14:textId="3AF03AFD" w:rsidR="00D650E3" w:rsidRDefault="002B0B4E" w:rsidP="00D650E3">
      <w:pPr>
        <w:pStyle w:val="ListParagraph"/>
        <w:ind w:left="2160"/>
      </w:pPr>
      <w:r>
        <w:t>value (</w:t>
      </w:r>
      <w:r w:rsidR="004C1833">
        <w:t xml:space="preserve">Int, </w:t>
      </w:r>
      <w:r>
        <w:t>0-9 inclusively, 0 means the cell is empty, otherwise is filled up with the corresponding value)</w:t>
      </w:r>
      <w:r w:rsidR="00D650E3">
        <w:t>, respectively</w:t>
      </w:r>
      <w:r w:rsidR="004C1833">
        <w:t>.</w:t>
      </w:r>
    </w:p>
    <w:p w14:paraId="08AADC56" w14:textId="77777777" w:rsidR="00D650E3" w:rsidRDefault="00D650E3" w:rsidP="002B0B4E">
      <w:pPr>
        <w:pStyle w:val="ListParagraph"/>
        <w:ind w:left="2160"/>
      </w:pPr>
    </w:p>
    <w:p w14:paraId="75A68CE3" w14:textId="232637C8" w:rsidR="002B0B4E" w:rsidRPr="00796923" w:rsidRDefault="002B0B4E" w:rsidP="002B0B4E">
      <w:pPr>
        <w:pStyle w:val="ListParagraph"/>
        <w:numPr>
          <w:ilvl w:val="1"/>
          <w:numId w:val="2"/>
        </w:numPr>
        <w:rPr>
          <w:b/>
          <w:bCs/>
        </w:rPr>
      </w:pPr>
      <w:r w:rsidRPr="00796923">
        <w:rPr>
          <w:b/>
          <w:bCs/>
        </w:rPr>
        <w:t xml:space="preserve">To represent a Jigsaw </w:t>
      </w:r>
      <w:proofErr w:type="spellStart"/>
      <w:r w:rsidRPr="00796923">
        <w:rPr>
          <w:b/>
          <w:bCs/>
        </w:rPr>
        <w:t>Sudoko</w:t>
      </w:r>
      <w:proofErr w:type="spellEnd"/>
      <w:r w:rsidRPr="00796923">
        <w:rPr>
          <w:b/>
          <w:bCs/>
        </w:rPr>
        <w:t xml:space="preserve"> boards, I make use of the “type”</w:t>
      </w:r>
      <w:r w:rsidR="00D650E3" w:rsidRPr="00796923">
        <w:rPr>
          <w:b/>
          <w:bCs/>
        </w:rPr>
        <w:t xml:space="preserve"> and Cell in 2.a</w:t>
      </w:r>
      <w:r w:rsidRPr="00796923">
        <w:rPr>
          <w:b/>
          <w:bCs/>
        </w:rPr>
        <w:t>:</w:t>
      </w:r>
    </w:p>
    <w:p w14:paraId="6DF8ED0A" w14:textId="77777777" w:rsidR="004C1833" w:rsidRDefault="004C1833" w:rsidP="00D650E3">
      <w:pPr>
        <w:ind w:left="1440" w:firstLine="720"/>
      </w:pPr>
    </w:p>
    <w:p w14:paraId="69254FC2" w14:textId="50325A01" w:rsidR="00D650E3" w:rsidRDefault="00D650E3" w:rsidP="00D650E3">
      <w:pPr>
        <w:ind w:left="1440" w:firstLine="720"/>
      </w:pPr>
      <w:r>
        <w:t xml:space="preserve">Type </w:t>
      </w:r>
      <w:proofErr w:type="spellStart"/>
      <w:r>
        <w:t>SudokuBoard</w:t>
      </w:r>
      <w:proofErr w:type="spellEnd"/>
      <w:r>
        <w:t xml:space="preserve"> = [[Cell]]</w:t>
      </w:r>
    </w:p>
    <w:p w14:paraId="36B3AFCE" w14:textId="4193BB18" w:rsidR="004C1833" w:rsidRDefault="004C1833" w:rsidP="00D650E3">
      <w:pPr>
        <w:ind w:left="1440" w:firstLine="720"/>
      </w:pPr>
    </w:p>
    <w:p w14:paraId="5B7D53C5" w14:textId="77777777" w:rsidR="00BD3FA1" w:rsidRDefault="00BD3FA1" w:rsidP="00D650E3">
      <w:pPr>
        <w:ind w:left="1440" w:firstLine="720"/>
      </w:pPr>
    </w:p>
    <w:p w14:paraId="3B591AAA" w14:textId="77777777" w:rsidR="002B0B4E" w:rsidRDefault="002B0B4E" w:rsidP="002B0B4E">
      <w:pPr>
        <w:pStyle w:val="ListParagraph"/>
        <w:ind w:left="1440"/>
      </w:pPr>
    </w:p>
    <w:p w14:paraId="130F6214" w14:textId="39DE243F" w:rsidR="004C1833" w:rsidRPr="00796923" w:rsidRDefault="00796923" w:rsidP="004C183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Error</w:t>
      </w:r>
      <w:r w:rsidR="004C1833" w:rsidRPr="00796923">
        <w:rPr>
          <w:b/>
          <w:bCs/>
          <w:sz w:val="32"/>
          <w:szCs w:val="32"/>
        </w:rPr>
        <w:t xml:space="preserve"> cases and ending.</w:t>
      </w:r>
    </w:p>
    <w:p w14:paraId="237A9F34" w14:textId="525952A6" w:rsidR="004C1833" w:rsidRDefault="004C1833" w:rsidP="004C1833">
      <w:pPr>
        <w:pStyle w:val="ListParagraph"/>
      </w:pPr>
    </w:p>
    <w:p w14:paraId="47C47AC7" w14:textId="6C9DFC5A" w:rsidR="004C1833" w:rsidRDefault="004C1833" w:rsidP="004C1833">
      <w:pPr>
        <w:pStyle w:val="ListParagraph"/>
        <w:numPr>
          <w:ilvl w:val="1"/>
          <w:numId w:val="2"/>
        </w:numPr>
      </w:pPr>
      <w:r>
        <w:t>The code handles all exception cases that may happen during read/write file action</w:t>
      </w:r>
      <w:r w:rsidR="00C370AF">
        <w:t>s</w:t>
      </w:r>
      <w:r>
        <w:t xml:space="preserve">. That is, if a file does not exist during a read action, or is locked during a write action, etc., the system will prompt you with the information of the exception and/or error cases, then </w:t>
      </w:r>
      <w:r w:rsidR="00C370AF">
        <w:t xml:space="preserve">it </w:t>
      </w:r>
      <w:r>
        <w:t>ask</w:t>
      </w:r>
      <w:r w:rsidR="00C370AF">
        <w:t>s</w:t>
      </w:r>
      <w:r>
        <w:t xml:space="preserve"> the user to redo</w:t>
      </w:r>
      <w:r w:rsidR="00C370AF">
        <w:t xml:space="preserve"> the action until the action successes.</w:t>
      </w:r>
    </w:p>
    <w:p w14:paraId="05F17D4A" w14:textId="15172B27" w:rsidR="00C370AF" w:rsidRDefault="00C370AF" w:rsidP="00C370AF">
      <w:pPr>
        <w:pStyle w:val="ListParagraph"/>
        <w:ind w:left="1440"/>
      </w:pPr>
      <w:r>
        <w:t>This exception handling avoids the game from quitting unexpectedly.</w:t>
      </w:r>
    </w:p>
    <w:p w14:paraId="1582AF4A" w14:textId="77777777" w:rsidR="00C370AF" w:rsidRDefault="00C370AF" w:rsidP="00C370AF"/>
    <w:p w14:paraId="70C5EC83" w14:textId="53963E4F" w:rsidR="00C370AF" w:rsidRDefault="00C370AF" w:rsidP="00C370AF">
      <w:pPr>
        <w:pStyle w:val="ListParagraph"/>
        <w:numPr>
          <w:ilvl w:val="1"/>
          <w:numId w:val="2"/>
        </w:numPr>
      </w:pPr>
      <w:r>
        <w:t>The code handles all cases when user enter an invalid command.</w:t>
      </w:r>
    </w:p>
    <w:p w14:paraId="45E14406" w14:textId="2465D13B" w:rsidR="00C370AF" w:rsidRDefault="00C370AF" w:rsidP="00C370AF">
      <w:pPr>
        <w:pStyle w:val="ListParagraph"/>
        <w:ind w:left="1440"/>
      </w:pPr>
      <w:r>
        <w:t>If the command is totally wrong, then it asks the user to re-enter their command until it is valid.</w:t>
      </w:r>
    </w:p>
    <w:p w14:paraId="105B383A" w14:textId="17DB4B58" w:rsidR="00C370AF" w:rsidRDefault="00C370AF" w:rsidP="00C370AF">
      <w:pPr>
        <w:pStyle w:val="ListParagraph"/>
        <w:ind w:left="1440"/>
      </w:pPr>
      <w:r>
        <w:t>If the command is partially wrong, meaning a command may be a sub-string of user input, then it prompts the user with a similar valid command and then asks the user to re-enter their command until it is valid.</w:t>
      </w:r>
    </w:p>
    <w:p w14:paraId="2ECF07DA" w14:textId="576CFD9A" w:rsidR="00C370AF" w:rsidRDefault="00C370AF" w:rsidP="00C370AF">
      <w:pPr>
        <w:pStyle w:val="ListParagraph"/>
        <w:ind w:left="1440"/>
      </w:pPr>
    </w:p>
    <w:p w14:paraId="0B49DAC2" w14:textId="193DE0B0" w:rsidR="00C370AF" w:rsidRDefault="00C370AF" w:rsidP="00C370AF">
      <w:pPr>
        <w:pStyle w:val="ListParagraph"/>
        <w:numPr>
          <w:ilvl w:val="1"/>
          <w:numId w:val="2"/>
        </w:numPr>
      </w:pPr>
      <w:r>
        <w:t xml:space="preserve">For Ending, unless user quits from </w:t>
      </w:r>
      <w:proofErr w:type="spellStart"/>
      <w:r>
        <w:t>ghci</w:t>
      </w:r>
      <w:proofErr w:type="spellEnd"/>
      <w:r>
        <w:t xml:space="preserve"> or by entering a “quit” command</w:t>
      </w:r>
      <w:r w:rsidR="003851B9">
        <w:t xml:space="preserve"> (without quitting from </w:t>
      </w:r>
      <w:proofErr w:type="spellStart"/>
      <w:r w:rsidR="003851B9">
        <w:t>ghci</w:t>
      </w:r>
      <w:proofErr w:type="spellEnd"/>
      <w:r w:rsidR="003851B9">
        <w:t>)</w:t>
      </w:r>
      <w:r>
        <w:t xml:space="preserve">, the game would not quit. When a sudoku game is completed, the system prompts the user with “Congratulations…” and allows the user to “load” a new file or make a “new” random board </w:t>
      </w:r>
      <w:r w:rsidR="003851B9">
        <w:t>to start</w:t>
      </w:r>
      <w:r>
        <w:t xml:space="preserve"> </w:t>
      </w:r>
      <w:r w:rsidR="003851B9">
        <w:t>a new</w:t>
      </w:r>
      <w:r>
        <w:t xml:space="preserve"> game by the user’s will.</w:t>
      </w:r>
    </w:p>
    <w:p w14:paraId="75E18804" w14:textId="682BF79D" w:rsidR="00BD3FA1" w:rsidRDefault="00BD3FA1" w:rsidP="00BD3FA1">
      <w:pPr>
        <w:pStyle w:val="ListParagraph"/>
        <w:ind w:left="1440"/>
      </w:pPr>
    </w:p>
    <w:p w14:paraId="79C72D1B" w14:textId="77777777" w:rsidR="00BD3FA1" w:rsidRDefault="00BD3FA1" w:rsidP="00BD3FA1">
      <w:pPr>
        <w:pStyle w:val="ListParagraph"/>
        <w:ind w:left="1440"/>
      </w:pPr>
    </w:p>
    <w:p w14:paraId="550F4654" w14:textId="1F4AE89F" w:rsidR="003851B9" w:rsidRDefault="003851B9" w:rsidP="003851B9">
      <w:pPr>
        <w:ind w:left="1080"/>
      </w:pPr>
    </w:p>
    <w:p w14:paraId="1C6ADABE" w14:textId="773590D5" w:rsidR="003851B9" w:rsidRPr="00796923" w:rsidRDefault="00796923" w:rsidP="00BD3FA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3851B9" w:rsidRPr="00796923">
        <w:rPr>
          <w:b/>
          <w:bCs/>
          <w:sz w:val="32"/>
          <w:szCs w:val="32"/>
        </w:rPr>
        <w:t>dditional features</w:t>
      </w:r>
      <w:r>
        <w:rPr>
          <w:b/>
          <w:bCs/>
          <w:sz w:val="32"/>
          <w:szCs w:val="32"/>
        </w:rPr>
        <w:t xml:space="preserve"> an</w:t>
      </w:r>
      <w:r w:rsidR="003851B9" w:rsidRPr="00796923"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 </w:t>
      </w:r>
      <w:r w:rsidR="003851B9" w:rsidRPr="00796923">
        <w:rPr>
          <w:b/>
          <w:bCs/>
          <w:sz w:val="32"/>
          <w:szCs w:val="32"/>
        </w:rPr>
        <w:t xml:space="preserve">how their implementation </w:t>
      </w:r>
      <w:proofErr w:type="gramStart"/>
      <w:r w:rsidR="003851B9" w:rsidRPr="00796923">
        <w:rPr>
          <w:b/>
          <w:bCs/>
          <w:sz w:val="32"/>
          <w:szCs w:val="32"/>
        </w:rPr>
        <w:t>works</w:t>
      </w:r>
      <w:proofErr w:type="gramEnd"/>
      <w:r w:rsidR="003851B9" w:rsidRPr="00796923">
        <w:rPr>
          <w:b/>
          <w:bCs/>
          <w:sz w:val="32"/>
          <w:szCs w:val="32"/>
        </w:rPr>
        <w:t>.</w:t>
      </w:r>
    </w:p>
    <w:p w14:paraId="42FC31EE" w14:textId="77777777" w:rsidR="00136B77" w:rsidRDefault="00136B77" w:rsidP="00136B77">
      <w:pPr>
        <w:rPr>
          <w:b/>
          <w:bCs/>
        </w:rPr>
      </w:pPr>
    </w:p>
    <w:p w14:paraId="6C35822C" w14:textId="207A57DF" w:rsidR="00BD3FA1" w:rsidRPr="00136B77" w:rsidRDefault="003851B9" w:rsidP="00136B77">
      <w:pPr>
        <w:pStyle w:val="ListParagraph"/>
        <w:numPr>
          <w:ilvl w:val="1"/>
          <w:numId w:val="2"/>
        </w:numPr>
        <w:rPr>
          <w:b/>
          <w:bCs/>
        </w:rPr>
      </w:pPr>
      <w:r w:rsidRPr="00136B77">
        <w:rPr>
          <w:b/>
          <w:bCs/>
        </w:rPr>
        <w:t>Additional Feature 1 - Undo:</w:t>
      </w:r>
    </w:p>
    <w:p w14:paraId="4D3B3E91" w14:textId="77777777" w:rsidR="00BD3FA1" w:rsidRDefault="00BD3FA1" w:rsidP="00136B77">
      <w:pPr>
        <w:pStyle w:val="ListParagraph"/>
        <w:ind w:left="1440"/>
      </w:pPr>
    </w:p>
    <w:p w14:paraId="22F7A495" w14:textId="77777777" w:rsidR="00BD3FA1" w:rsidRDefault="003851B9" w:rsidP="00136B77">
      <w:pPr>
        <w:pStyle w:val="ListParagraph"/>
        <w:ind w:left="1440"/>
      </w:pPr>
      <w:r>
        <w:t>It allows the user to undo a previous fill-cell action if there is ≥ 1 records of fill-cell action</w:t>
      </w:r>
      <w:r w:rsidR="00C9562F">
        <w:t>, b</w:t>
      </w:r>
      <w:r>
        <w:t>y entering “undo” command during the loop of filling cells.</w:t>
      </w:r>
    </w:p>
    <w:p w14:paraId="522B6FC9" w14:textId="77777777" w:rsidR="00BD3FA1" w:rsidRDefault="00BD3FA1" w:rsidP="00136B77">
      <w:pPr>
        <w:pStyle w:val="ListParagraph"/>
        <w:ind w:left="1440"/>
      </w:pPr>
    </w:p>
    <w:p w14:paraId="45F04180" w14:textId="77777777" w:rsidR="00BD3FA1" w:rsidRDefault="003851B9" w:rsidP="00136B77">
      <w:pPr>
        <w:pStyle w:val="ListParagraph"/>
        <w:ind w:left="1440"/>
      </w:pPr>
      <w:r>
        <w:lastRenderedPageBreak/>
        <w:t>For the action the user made, it is recorded to a list of undo</w:t>
      </w:r>
      <w:r w:rsidR="00C9562F">
        <w:t xml:space="preserve"> actions</w:t>
      </w:r>
      <w:r>
        <w:t xml:space="preserve">, when system executes the “undo” command, </w:t>
      </w:r>
      <w:r w:rsidR="00C9562F">
        <w:t xml:space="preserve">we retrieve and then remove value from this undo list. </w:t>
      </w:r>
      <w:r>
        <w:t>The undo-ed action is then recorded by the redo list.</w:t>
      </w:r>
    </w:p>
    <w:p w14:paraId="7DC98094" w14:textId="77777777" w:rsidR="00BD3FA1" w:rsidRDefault="00BD3FA1" w:rsidP="00136B77">
      <w:pPr>
        <w:pStyle w:val="ListParagraph"/>
        <w:ind w:left="1440"/>
      </w:pPr>
    </w:p>
    <w:p w14:paraId="6660619E" w14:textId="2D0D9994" w:rsidR="00C9562F" w:rsidRDefault="00C9562F" w:rsidP="00136B77">
      <w:pPr>
        <w:pStyle w:val="ListParagraph"/>
        <w:ind w:left="1440"/>
      </w:pPr>
      <w:r>
        <w:t>Undo list and redo list are both FILO.</w:t>
      </w:r>
    </w:p>
    <w:p w14:paraId="16E04E0C" w14:textId="77777777" w:rsidR="00C9562F" w:rsidRDefault="00C9562F" w:rsidP="00C9562F"/>
    <w:p w14:paraId="5AB0245C" w14:textId="77777777" w:rsidR="00BD3FA1" w:rsidRPr="00796923" w:rsidRDefault="003851B9" w:rsidP="00796923">
      <w:pPr>
        <w:pStyle w:val="ListParagraph"/>
        <w:numPr>
          <w:ilvl w:val="1"/>
          <w:numId w:val="2"/>
        </w:numPr>
        <w:rPr>
          <w:b/>
          <w:bCs/>
        </w:rPr>
      </w:pPr>
      <w:r w:rsidRPr="00796923">
        <w:rPr>
          <w:b/>
          <w:bCs/>
        </w:rPr>
        <w:t>Additional Feature 2 - Redo:</w:t>
      </w:r>
    </w:p>
    <w:p w14:paraId="04A24253" w14:textId="77777777" w:rsidR="00BD3FA1" w:rsidRDefault="00BD3FA1" w:rsidP="00BD3FA1">
      <w:pPr>
        <w:pStyle w:val="ListParagraph"/>
        <w:ind w:left="1080"/>
      </w:pPr>
    </w:p>
    <w:p w14:paraId="3841CE59" w14:textId="77777777" w:rsidR="00BD3FA1" w:rsidRDefault="003851B9" w:rsidP="00136B77">
      <w:pPr>
        <w:pStyle w:val="ListParagraph"/>
        <w:ind w:left="1440"/>
      </w:pPr>
      <w:r>
        <w:t>It allows the user to redo a previous undo-ed action if there is ≥ 1 records of undo-ed action</w:t>
      </w:r>
      <w:r w:rsidR="00C9562F">
        <w:t>, b</w:t>
      </w:r>
      <w:r>
        <w:t>y entering “redo” command during the loop of filling cells.</w:t>
      </w:r>
    </w:p>
    <w:p w14:paraId="487AA309" w14:textId="77777777" w:rsidR="00BD3FA1" w:rsidRDefault="00BD3FA1" w:rsidP="00136B77">
      <w:pPr>
        <w:pStyle w:val="ListParagraph"/>
        <w:ind w:left="1440"/>
      </w:pPr>
    </w:p>
    <w:p w14:paraId="3043F77D" w14:textId="77777777" w:rsidR="00BD3FA1" w:rsidRDefault="00C9562F" w:rsidP="00136B77">
      <w:pPr>
        <w:pStyle w:val="ListParagraph"/>
        <w:ind w:left="1440"/>
      </w:pPr>
      <w:r>
        <w:t>For the undo action the user made, it is recorded to a list of redo actions, when system executes the “redo” command, we retrieve and then remove value from this redo list.</w:t>
      </w:r>
      <w:r w:rsidRPr="00C9562F">
        <w:t xml:space="preserve"> </w:t>
      </w:r>
      <w:r>
        <w:t>The redo action is then recorded by the undo list.</w:t>
      </w:r>
    </w:p>
    <w:p w14:paraId="01F81255" w14:textId="77777777" w:rsidR="00BD3FA1" w:rsidRDefault="00BD3FA1" w:rsidP="00136B77">
      <w:pPr>
        <w:pStyle w:val="ListParagraph"/>
        <w:ind w:left="1440"/>
      </w:pPr>
    </w:p>
    <w:p w14:paraId="0915516D" w14:textId="2D6023FC" w:rsidR="00C9562F" w:rsidRDefault="00C9562F" w:rsidP="00136B77">
      <w:pPr>
        <w:pStyle w:val="ListParagraph"/>
        <w:ind w:left="1440"/>
      </w:pPr>
      <w:r>
        <w:t>Undo list and redo list are both FILO.</w:t>
      </w:r>
    </w:p>
    <w:p w14:paraId="43788F96" w14:textId="77777777" w:rsidR="006A58BC" w:rsidRDefault="006A58BC" w:rsidP="00C9562F">
      <w:pPr>
        <w:pStyle w:val="ListParagraph"/>
        <w:ind w:left="1440"/>
      </w:pPr>
    </w:p>
    <w:p w14:paraId="2BFFB570" w14:textId="77777777" w:rsidR="00BD3FA1" w:rsidRPr="00796923" w:rsidRDefault="00C9562F" w:rsidP="00796923">
      <w:pPr>
        <w:pStyle w:val="ListParagraph"/>
        <w:numPr>
          <w:ilvl w:val="1"/>
          <w:numId w:val="2"/>
        </w:numPr>
        <w:rPr>
          <w:b/>
          <w:bCs/>
        </w:rPr>
      </w:pPr>
      <w:r w:rsidRPr="00796923">
        <w:rPr>
          <w:b/>
          <w:bCs/>
        </w:rPr>
        <w:t>Additional Feature 3 - Solver:</w:t>
      </w:r>
    </w:p>
    <w:p w14:paraId="36073560" w14:textId="77777777" w:rsidR="00BD3FA1" w:rsidRDefault="00BD3FA1" w:rsidP="00BD3FA1">
      <w:pPr>
        <w:pStyle w:val="ListParagraph"/>
        <w:ind w:left="1080"/>
      </w:pPr>
    </w:p>
    <w:p w14:paraId="05ADD339" w14:textId="77777777" w:rsidR="00BD3FA1" w:rsidRDefault="00C9562F" w:rsidP="00136B77">
      <w:pPr>
        <w:pStyle w:val="ListParagraph"/>
        <w:ind w:left="1440"/>
      </w:pPr>
      <w:r>
        <w:t>The system provides a solver for the user.</w:t>
      </w:r>
    </w:p>
    <w:p w14:paraId="4F9D351E" w14:textId="77777777" w:rsidR="00BD3FA1" w:rsidRDefault="00BD3FA1" w:rsidP="00136B77">
      <w:pPr>
        <w:pStyle w:val="ListParagraph"/>
        <w:ind w:left="1440"/>
      </w:pPr>
    </w:p>
    <w:p w14:paraId="5567C8ED" w14:textId="77777777" w:rsidR="00BD3FA1" w:rsidRDefault="00C9562F" w:rsidP="00136B77">
      <w:pPr>
        <w:pStyle w:val="ListParagraph"/>
        <w:ind w:left="1440"/>
      </w:pPr>
      <w:r>
        <w:t xml:space="preserve">The solver prints a sudoku board to the console if there exists a solution, otherwise tells the user the current board is unsolvable, by entering “solve” command during the loop </w:t>
      </w:r>
      <w:r w:rsidR="006A58BC">
        <w:t xml:space="preserve">of </w:t>
      </w:r>
      <w:r>
        <w:t>game body</w:t>
      </w:r>
      <w:r w:rsidR="006A58BC">
        <w:t xml:space="preserve"> (outside the inner loop of filling cell)</w:t>
      </w:r>
      <w:r>
        <w:t>.</w:t>
      </w:r>
    </w:p>
    <w:p w14:paraId="1038A867" w14:textId="77777777" w:rsidR="00BD3FA1" w:rsidRDefault="00BD3FA1" w:rsidP="00136B77">
      <w:pPr>
        <w:pStyle w:val="ListParagraph"/>
        <w:ind w:left="1440"/>
      </w:pPr>
    </w:p>
    <w:p w14:paraId="35624A73" w14:textId="77777777" w:rsidR="00BD3FA1" w:rsidRDefault="00C9562F" w:rsidP="00136B77">
      <w:pPr>
        <w:pStyle w:val="ListParagraph"/>
        <w:ind w:left="1440"/>
      </w:pPr>
      <w:r>
        <w:t xml:space="preserve">It is noticeable that I intentionally just print the solution board without actually helping the user finish the current game, thus, the user still </w:t>
      </w:r>
      <w:r w:rsidR="006A58BC">
        <w:t>has</w:t>
      </w:r>
      <w:r>
        <w:t xml:space="preserve"> a chance to finish the game.</w:t>
      </w:r>
    </w:p>
    <w:p w14:paraId="1DBBF18A" w14:textId="77777777" w:rsidR="00BD3FA1" w:rsidRDefault="00BD3FA1" w:rsidP="00136B77">
      <w:pPr>
        <w:pStyle w:val="ListParagraph"/>
        <w:ind w:left="1440"/>
      </w:pPr>
    </w:p>
    <w:p w14:paraId="6A2CD6C9" w14:textId="16CEFC91" w:rsidR="006A58BC" w:rsidRDefault="006A58BC" w:rsidP="00136B77">
      <w:pPr>
        <w:pStyle w:val="ListParagraph"/>
        <w:ind w:left="1440"/>
      </w:pPr>
      <w:r>
        <w:t>The algorithm behind is DFS</w:t>
      </w:r>
      <w:r w:rsidR="001D2460">
        <w:t>, but for each empty cell, it only tests for possible values instead of 1-9. The solving time could be fast for sudoku board</w:t>
      </w:r>
      <w:r w:rsidR="00A959EB">
        <w:t xml:space="preserve">s </w:t>
      </w:r>
      <w:r w:rsidR="001D2460">
        <w:t xml:space="preserve">having around &lt;50 empty </w:t>
      </w:r>
      <w:proofErr w:type="gramStart"/>
      <w:r w:rsidR="001D2460">
        <w:t>cells, and</w:t>
      </w:r>
      <w:proofErr w:type="gramEnd"/>
      <w:r w:rsidR="001D2460">
        <w:t xml:space="preserve"> could be one/two minutes for</w:t>
      </w:r>
      <w:r w:rsidR="001D2460" w:rsidRPr="001D2460">
        <w:t xml:space="preserve"> </w:t>
      </w:r>
      <w:r w:rsidR="001D2460">
        <w:t>sudoku board</w:t>
      </w:r>
      <w:r w:rsidR="00A959EB">
        <w:t>s</w:t>
      </w:r>
      <w:r w:rsidR="001D2460">
        <w:t xml:space="preserve"> having around 53-57</w:t>
      </w:r>
      <w:r w:rsidR="001D2460" w:rsidRPr="001D2460">
        <w:t xml:space="preserve"> </w:t>
      </w:r>
      <w:r w:rsidR="001D2460">
        <w:t>empty cells, and it is not recommend to solve sudoku board</w:t>
      </w:r>
      <w:r w:rsidR="00A959EB">
        <w:t>s</w:t>
      </w:r>
      <w:r w:rsidR="001D2460">
        <w:t xml:space="preserve"> having &gt; 60 empty cells.</w:t>
      </w:r>
    </w:p>
    <w:p w14:paraId="04C829B3" w14:textId="77777777" w:rsidR="00C9562F" w:rsidRDefault="00C9562F" w:rsidP="00C9562F">
      <w:pPr>
        <w:ind w:left="1440"/>
      </w:pPr>
    </w:p>
    <w:p w14:paraId="6A36383B" w14:textId="6BF1918E" w:rsidR="00C9562F" w:rsidRDefault="00C9562F" w:rsidP="00C9562F"/>
    <w:p w14:paraId="7B27C433" w14:textId="77777777" w:rsidR="00BD3FA1" w:rsidRPr="00796923" w:rsidRDefault="00C9562F" w:rsidP="00796923">
      <w:pPr>
        <w:pStyle w:val="ListParagraph"/>
        <w:numPr>
          <w:ilvl w:val="1"/>
          <w:numId w:val="2"/>
        </w:numPr>
        <w:rPr>
          <w:b/>
          <w:bCs/>
        </w:rPr>
      </w:pPr>
      <w:r w:rsidRPr="00796923">
        <w:rPr>
          <w:b/>
          <w:bCs/>
        </w:rPr>
        <w:t>Additional Feature 4 - Hint:</w:t>
      </w:r>
    </w:p>
    <w:p w14:paraId="4946EE33" w14:textId="77777777" w:rsidR="00BD3FA1" w:rsidRDefault="00BD3FA1" w:rsidP="00BD3FA1">
      <w:pPr>
        <w:pStyle w:val="ListParagraph"/>
        <w:ind w:left="1080"/>
      </w:pPr>
    </w:p>
    <w:p w14:paraId="2837DCB7" w14:textId="3F9EC70C" w:rsidR="00C9562F" w:rsidRDefault="00C9562F" w:rsidP="00136B77">
      <w:pPr>
        <w:pStyle w:val="ListParagraph"/>
        <w:ind w:left="1440"/>
      </w:pPr>
      <w:r>
        <w:t>The system will give a hint to user, show</w:t>
      </w:r>
      <w:r w:rsidR="006A58BC">
        <w:t>ing</w:t>
      </w:r>
      <w:r>
        <w:t xml:space="preserve"> the information of all possible value</w:t>
      </w:r>
      <w:r w:rsidR="006A58BC">
        <w:t>s</w:t>
      </w:r>
      <w:r>
        <w:t xml:space="preserve"> </w:t>
      </w:r>
      <w:r w:rsidR="006A58BC">
        <w:t>that can be filled into the next empty cell (typewriting direction), by entering “hint” command during the loop of filling cells.</w:t>
      </w:r>
    </w:p>
    <w:p w14:paraId="155F2A47" w14:textId="77777777" w:rsidR="00C9562F" w:rsidRDefault="00C9562F" w:rsidP="00C9562F">
      <w:pPr>
        <w:pStyle w:val="ListParagraph"/>
        <w:ind w:left="1440"/>
      </w:pPr>
    </w:p>
    <w:p w14:paraId="1FAA0FF8" w14:textId="77777777" w:rsidR="00BD3FA1" w:rsidRPr="00796923" w:rsidRDefault="00C9562F" w:rsidP="00796923">
      <w:pPr>
        <w:pStyle w:val="ListParagraph"/>
        <w:numPr>
          <w:ilvl w:val="1"/>
          <w:numId w:val="2"/>
        </w:numPr>
        <w:rPr>
          <w:b/>
          <w:bCs/>
        </w:rPr>
      </w:pPr>
      <w:r w:rsidRPr="00796923">
        <w:rPr>
          <w:b/>
          <w:bCs/>
        </w:rPr>
        <w:t xml:space="preserve">Additional Feature </w:t>
      </w:r>
      <w:r w:rsidR="00ED775A" w:rsidRPr="00796923">
        <w:rPr>
          <w:b/>
          <w:bCs/>
        </w:rPr>
        <w:t>5</w:t>
      </w:r>
      <w:r w:rsidRPr="00796923">
        <w:rPr>
          <w:b/>
          <w:bCs/>
        </w:rPr>
        <w:t xml:space="preserve"> </w:t>
      </w:r>
      <w:r w:rsidR="006A58BC" w:rsidRPr="00796923">
        <w:rPr>
          <w:b/>
          <w:bCs/>
        </w:rPr>
        <w:t>-</w:t>
      </w:r>
      <w:r w:rsidRPr="00796923">
        <w:rPr>
          <w:b/>
          <w:bCs/>
        </w:rPr>
        <w:t xml:space="preserve"> </w:t>
      </w:r>
      <w:r w:rsidR="006A58BC" w:rsidRPr="00796923">
        <w:rPr>
          <w:b/>
          <w:bCs/>
        </w:rPr>
        <w:t>Generate New Board</w:t>
      </w:r>
      <w:r w:rsidRPr="00796923">
        <w:rPr>
          <w:b/>
          <w:bCs/>
        </w:rPr>
        <w:t>:</w:t>
      </w:r>
    </w:p>
    <w:p w14:paraId="013319D9" w14:textId="77777777" w:rsidR="00BD3FA1" w:rsidRDefault="00BD3FA1" w:rsidP="00BD3FA1">
      <w:pPr>
        <w:pStyle w:val="ListParagraph"/>
        <w:ind w:left="1080"/>
      </w:pPr>
    </w:p>
    <w:p w14:paraId="433896C1" w14:textId="77777777" w:rsidR="00BD3FA1" w:rsidRDefault="006A58BC" w:rsidP="00136B77">
      <w:pPr>
        <w:pStyle w:val="ListParagraph"/>
        <w:ind w:left="1440"/>
      </w:pPr>
      <w:r>
        <w:t>The system will generate random board to user, by entering “new” command during the loop of game body (outside the inner loop of filling cell).</w:t>
      </w:r>
    </w:p>
    <w:p w14:paraId="2610DA78" w14:textId="77777777" w:rsidR="00BD3FA1" w:rsidRDefault="00BD3FA1" w:rsidP="00136B77">
      <w:pPr>
        <w:pStyle w:val="ListParagraph"/>
        <w:ind w:left="1440"/>
      </w:pPr>
    </w:p>
    <w:p w14:paraId="03F5F47C" w14:textId="77777777" w:rsidR="00BD3FA1" w:rsidRDefault="006A58BC" w:rsidP="00136B77">
      <w:pPr>
        <w:pStyle w:val="ListParagraph"/>
        <w:ind w:left="1440"/>
      </w:pPr>
      <w:r>
        <w:t>It is noticeable that user can select a difficulty level (easy/medium/hard), easy = 30 empty cells, medium = 40 empty cells, hard = 50 empty cells.</w:t>
      </w:r>
    </w:p>
    <w:p w14:paraId="57D34952" w14:textId="77777777" w:rsidR="00BD3FA1" w:rsidRDefault="00BD3FA1" w:rsidP="00136B77">
      <w:pPr>
        <w:pStyle w:val="ListParagraph"/>
        <w:ind w:left="1440"/>
      </w:pPr>
    </w:p>
    <w:p w14:paraId="492AE716" w14:textId="77777777" w:rsidR="00BD3FA1" w:rsidRDefault="001D2460" w:rsidP="00136B77">
      <w:pPr>
        <w:pStyle w:val="ListParagraph"/>
        <w:ind w:left="1440"/>
      </w:pPr>
      <w:r>
        <w:lastRenderedPageBreak/>
        <w:t xml:space="preserve">The problem I met: </w:t>
      </w:r>
    </w:p>
    <w:p w14:paraId="135FE5C8" w14:textId="77777777" w:rsidR="00BD3FA1" w:rsidRDefault="00BD3FA1" w:rsidP="00136B77">
      <w:pPr>
        <w:pStyle w:val="ListParagraph"/>
        <w:ind w:left="1440"/>
      </w:pPr>
    </w:p>
    <w:p w14:paraId="1C19E0A7" w14:textId="67849963" w:rsidR="00BD3FA1" w:rsidRDefault="00BD3FA1" w:rsidP="00136B77">
      <w:pPr>
        <w:pStyle w:val="ListParagraph"/>
        <w:ind w:left="1440"/>
      </w:pPr>
      <w:r>
        <w:t xml:space="preserve">(1) </w:t>
      </w:r>
      <w:r w:rsidR="00ED775A">
        <w:t>I</w:t>
      </w:r>
      <w:r w:rsidR="001D2460">
        <w:t>f generating a random board from a totally empty board:</w:t>
      </w:r>
    </w:p>
    <w:p w14:paraId="34294394" w14:textId="059509B1" w:rsidR="00BD3FA1" w:rsidRDefault="00BD3FA1" w:rsidP="00136B77">
      <w:pPr>
        <w:pStyle w:val="ListParagraph"/>
        <w:ind w:left="1440" w:firstLine="360"/>
      </w:pPr>
      <w:r>
        <w:t>Pros</w:t>
      </w:r>
      <w:r w:rsidR="001D2460">
        <w:t xml:space="preserve">: the block shape could be random, </w:t>
      </w:r>
    </w:p>
    <w:p w14:paraId="2B5EFA61" w14:textId="3667E705" w:rsidR="00BD3FA1" w:rsidRDefault="00BD3FA1" w:rsidP="00136B77">
      <w:pPr>
        <w:pStyle w:val="ListParagraph"/>
        <w:ind w:left="1440" w:firstLine="360"/>
      </w:pPr>
      <w:r>
        <w:t>Cons</w:t>
      </w:r>
      <w:r w:rsidR="001D2460">
        <w:t>: it takes a long time to test if a generated board is solvable, but actually it has a low possibility that</w:t>
      </w:r>
      <w:r w:rsidR="00ED775A">
        <w:t xml:space="preserve"> a</w:t>
      </w:r>
      <w:r w:rsidR="001D2460">
        <w:t xml:space="preserve"> random board </w:t>
      </w:r>
      <w:r w:rsidR="00ED775A">
        <w:t xml:space="preserve">is </w:t>
      </w:r>
      <w:r w:rsidR="001D2460">
        <w:t xml:space="preserve">solvable, and each testing could be slow for a board with </w:t>
      </w:r>
      <w:r w:rsidR="00ED775A">
        <w:t>lots of empty cells.</w:t>
      </w:r>
    </w:p>
    <w:p w14:paraId="265C134E" w14:textId="69FD0969" w:rsidR="00BD3FA1" w:rsidRDefault="00BD3FA1" w:rsidP="00136B77">
      <w:pPr>
        <w:pStyle w:val="ListParagraph"/>
        <w:ind w:left="1440" w:firstLine="360"/>
      </w:pPr>
      <w:r>
        <w:t xml:space="preserve"> </w:t>
      </w:r>
    </w:p>
    <w:p w14:paraId="45170F72" w14:textId="77777777" w:rsidR="00BD3FA1" w:rsidRDefault="00BD3FA1" w:rsidP="00136B77">
      <w:pPr>
        <w:ind w:left="720" w:firstLine="720"/>
      </w:pPr>
      <w:r>
        <w:t xml:space="preserve">(2) </w:t>
      </w:r>
      <w:r w:rsidR="00ED775A">
        <w:t>If generating a random board from a completed board</w:t>
      </w:r>
      <w:r>
        <w:t>:</w:t>
      </w:r>
    </w:p>
    <w:p w14:paraId="706641EB" w14:textId="5EFA5837" w:rsidR="00ED775A" w:rsidRDefault="00ED775A" w:rsidP="00136B77">
      <w:pPr>
        <w:ind w:left="1080" w:firstLine="720"/>
      </w:pPr>
      <w:r>
        <w:t>Pros: it is sure to be solvable.</w:t>
      </w:r>
    </w:p>
    <w:p w14:paraId="5D5A2906" w14:textId="77777777" w:rsidR="00BD3FA1" w:rsidRDefault="00ED775A" w:rsidP="00136B77">
      <w:pPr>
        <w:pStyle w:val="ListParagraph"/>
        <w:ind w:left="1080" w:firstLine="720"/>
      </w:pPr>
      <w:r>
        <w:t>Cons: it is not possible to generate a random completed board.</w:t>
      </w:r>
    </w:p>
    <w:p w14:paraId="6D7318C9" w14:textId="77777777" w:rsidR="00BD3FA1" w:rsidRDefault="00BD3FA1" w:rsidP="00136B77">
      <w:pPr>
        <w:pStyle w:val="ListParagraph"/>
        <w:ind w:left="1080" w:firstLine="720"/>
      </w:pPr>
    </w:p>
    <w:p w14:paraId="6F800AAD" w14:textId="77777777" w:rsidR="00BD3FA1" w:rsidRDefault="00ED775A" w:rsidP="00136B77">
      <w:pPr>
        <w:ind w:left="1080" w:firstLine="360"/>
      </w:pPr>
      <w:r>
        <w:t xml:space="preserve">My choice: </w:t>
      </w:r>
    </w:p>
    <w:p w14:paraId="47E8FBDE" w14:textId="77777777" w:rsidR="00BD3FA1" w:rsidRDefault="00BD3FA1" w:rsidP="00136B77">
      <w:pPr>
        <w:ind w:left="360"/>
      </w:pPr>
    </w:p>
    <w:p w14:paraId="35422C44" w14:textId="1E268C81" w:rsidR="006A58BC" w:rsidRDefault="00ED775A" w:rsidP="00136B77">
      <w:pPr>
        <w:pStyle w:val="ListParagraph"/>
        <w:ind w:left="1800"/>
      </w:pPr>
      <w:r>
        <w:t>I generate the board from a completed board (a known stored file), with number being switched</w:t>
      </w:r>
      <w:r w:rsidRPr="00ED775A">
        <w:t xml:space="preserve"> </w:t>
      </w:r>
      <w:r>
        <w:t>randomly and removed randomly. But the drawback is block shape is not random.</w:t>
      </w:r>
    </w:p>
    <w:p w14:paraId="0C1EFD9C" w14:textId="77777777" w:rsidR="006A58BC" w:rsidRDefault="006A58BC" w:rsidP="006A58BC">
      <w:pPr>
        <w:pStyle w:val="ListParagraph"/>
      </w:pPr>
    </w:p>
    <w:p w14:paraId="071B9DE9" w14:textId="77777777" w:rsidR="006A58BC" w:rsidRDefault="006A58BC" w:rsidP="006A58BC"/>
    <w:p w14:paraId="69195D9D" w14:textId="5335EFC5" w:rsidR="00B26C79" w:rsidRDefault="00C9562F" w:rsidP="00796923">
      <w:pPr>
        <w:pStyle w:val="ListParagraph"/>
        <w:numPr>
          <w:ilvl w:val="1"/>
          <w:numId w:val="2"/>
        </w:numPr>
        <w:rPr>
          <w:b/>
          <w:bCs/>
        </w:rPr>
      </w:pPr>
      <w:r w:rsidRPr="00796923">
        <w:rPr>
          <w:b/>
          <w:bCs/>
        </w:rPr>
        <w:t xml:space="preserve">Additional Feature </w:t>
      </w:r>
      <w:r w:rsidR="00B26C79" w:rsidRPr="00796923">
        <w:rPr>
          <w:b/>
          <w:bCs/>
        </w:rPr>
        <w:t>6</w:t>
      </w:r>
      <w:r w:rsidRPr="00796923">
        <w:rPr>
          <w:b/>
          <w:bCs/>
        </w:rPr>
        <w:t xml:space="preserve"> - </w:t>
      </w:r>
      <w:r w:rsidR="0031274A" w:rsidRPr="00796923">
        <w:rPr>
          <w:b/>
          <w:bCs/>
        </w:rPr>
        <w:t>Good-looking user interface:</w:t>
      </w:r>
    </w:p>
    <w:p w14:paraId="573C2EBC" w14:textId="77777777" w:rsidR="00136B77" w:rsidRPr="00796923" w:rsidRDefault="00136B77" w:rsidP="00136B77">
      <w:pPr>
        <w:pStyle w:val="ListParagraph"/>
        <w:ind w:left="1440"/>
        <w:rPr>
          <w:b/>
          <w:bCs/>
        </w:rPr>
      </w:pPr>
    </w:p>
    <w:p w14:paraId="703C0AE0" w14:textId="648A2083" w:rsidR="00B26C79" w:rsidRDefault="00B26C79" w:rsidP="00136B77">
      <w:pPr>
        <w:pStyle w:val="ListParagraph"/>
        <w:ind w:left="1440"/>
      </w:pPr>
      <w:r>
        <w:t>Although using terminal, the board is marked with column index and row index, make it convenient for user to identify a cell.</w:t>
      </w:r>
    </w:p>
    <w:p w14:paraId="3B56467D" w14:textId="6CE7E534" w:rsidR="00B26C79" w:rsidRDefault="00B26C79" w:rsidP="00B26C79">
      <w:pPr>
        <w:pStyle w:val="ListParagraph"/>
      </w:pPr>
    </w:p>
    <w:p w14:paraId="44E6CE50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  Column Index                                    </w:t>
      </w:r>
    </w:p>
    <w:p w14:paraId="6585AEB3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      0    1    2    3    4    5    6    7    8   </w:t>
      </w:r>
    </w:p>
    <w:p w14:paraId="548BE87C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Row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Index  _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____________________________________________ </w:t>
      </w:r>
    </w:p>
    <w:p w14:paraId="1662C6A0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   |                                             |</w:t>
      </w:r>
    </w:p>
    <w:p w14:paraId="666A98FA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0  |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.    8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|  .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.    .    3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|  .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.    .  |</w:t>
      </w:r>
    </w:p>
    <w:p w14:paraId="227B9925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   |          ----------                         |</w:t>
      </w:r>
    </w:p>
    <w:p w14:paraId="7AAEF09D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1  |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1    .    .    .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|  7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. |  .    .    .  |</w:t>
      </w:r>
    </w:p>
    <w:p w14:paraId="24519E83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   |          ----------          -----          |</w:t>
      </w:r>
    </w:p>
    <w:p w14:paraId="6A3ADB95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2  |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7    . |  . |  . |  .    1 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.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|  .    .  |</w:t>
      </w:r>
    </w:p>
    <w:p w14:paraId="6F06D4B8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   |     -----          --------------------     |</w:t>
      </w:r>
    </w:p>
    <w:p w14:paraId="741B7EC4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3  |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5 |  .    . |  .    . |  .    .    7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|  .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|</w:t>
      </w:r>
    </w:p>
    <w:p w14:paraId="5DDB2302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   |-----                    -----          -----|</w:t>
      </w:r>
    </w:p>
    <w:p w14:paraId="3ADADCAB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4  |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.    .    3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|  .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.    . |  .    2 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.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|</w:t>
      </w:r>
    </w:p>
    <w:p w14:paraId="795056E5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   |-----          -----                    -----|</w:t>
      </w:r>
    </w:p>
    <w:p w14:paraId="1A229A09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5  |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. |  .    8 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.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|  .    .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|  6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. |  .  |</w:t>
      </w:r>
    </w:p>
    <w:p w14:paraId="3C7C1513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   |     --------------------          -----     |</w:t>
      </w:r>
    </w:p>
    <w:p w14:paraId="7F415084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6  |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2    . |  .    .    . |  . |  . |  .   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3  |</w:t>
      </w:r>
      <w:proofErr w:type="gramEnd"/>
    </w:p>
    <w:p w14:paraId="07BAD743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   |          -----          ----------          |</w:t>
      </w:r>
    </w:p>
    <w:p w14:paraId="25E0C9D5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7  |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8    .    7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|  .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. |  .    .    .    .  |</w:t>
      </w:r>
    </w:p>
    <w:p w14:paraId="3BABB577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   |                         ----------          |</w:t>
      </w:r>
    </w:p>
    <w:p w14:paraId="455D5BD7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8  |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.    .    .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|  8</w:t>
      </w:r>
      <w:proofErr w:type="gramEnd"/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.    .    . |  .    </w:t>
      </w:r>
      <w:proofErr w:type="gramStart"/>
      <w:r w:rsidRPr="00B26C79">
        <w:rPr>
          <w:rFonts w:ascii="Menlo" w:eastAsiaTheme="minorEastAsia" w:hAnsi="Menlo" w:cs="Menlo"/>
          <w:color w:val="000000"/>
          <w:sz w:val="15"/>
          <w:szCs w:val="15"/>
        </w:rPr>
        <w:t>7  |</w:t>
      </w:r>
      <w:proofErr w:type="gramEnd"/>
    </w:p>
    <w:p w14:paraId="29991721" w14:textId="77777777" w:rsidR="00B26C79" w:rsidRP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5"/>
          <w:szCs w:val="15"/>
        </w:rPr>
      </w:pPr>
      <w:r w:rsidRPr="00B26C79">
        <w:rPr>
          <w:rFonts w:ascii="Menlo" w:eastAsiaTheme="minorEastAsia" w:hAnsi="Menlo" w:cs="Menlo"/>
          <w:color w:val="000000"/>
          <w:sz w:val="15"/>
          <w:szCs w:val="15"/>
        </w:rPr>
        <w:t xml:space="preserve">                     |_____________________________________________|</w:t>
      </w:r>
    </w:p>
    <w:p w14:paraId="71192686" w14:textId="77777777" w:rsidR="00B26C79" w:rsidRDefault="00B26C79" w:rsidP="00B26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</w:p>
    <w:p w14:paraId="7E13825D" w14:textId="77777777" w:rsidR="00B26C79" w:rsidRDefault="00B26C79" w:rsidP="00B26C79">
      <w:pPr>
        <w:pStyle w:val="ListParagraph"/>
      </w:pPr>
    </w:p>
    <w:p w14:paraId="7AF0A896" w14:textId="77777777" w:rsidR="00B26C79" w:rsidRDefault="00B26C79" w:rsidP="00B26C79"/>
    <w:p w14:paraId="2D69D924" w14:textId="77777777" w:rsidR="00C9562F" w:rsidRDefault="00C9562F" w:rsidP="00C9562F"/>
    <w:p w14:paraId="13221591" w14:textId="77777777" w:rsidR="00C9562F" w:rsidRDefault="00C9562F" w:rsidP="00C9562F">
      <w:pPr>
        <w:pStyle w:val="ListParagraph"/>
        <w:ind w:left="1440"/>
      </w:pPr>
    </w:p>
    <w:p w14:paraId="6169BB5D" w14:textId="77777777" w:rsidR="00C9562F" w:rsidRDefault="00C9562F" w:rsidP="00C9562F">
      <w:pPr>
        <w:pStyle w:val="ListParagraph"/>
        <w:ind w:left="1440"/>
      </w:pPr>
    </w:p>
    <w:p w14:paraId="25E41983" w14:textId="1293A0F7" w:rsidR="00C9562F" w:rsidRDefault="00C9562F" w:rsidP="00C9562F">
      <w:pPr>
        <w:pStyle w:val="ListParagraph"/>
        <w:ind w:left="1440"/>
      </w:pPr>
    </w:p>
    <w:p w14:paraId="491637B6" w14:textId="77777777" w:rsidR="00C9562F" w:rsidRDefault="00C9562F" w:rsidP="003851B9">
      <w:pPr>
        <w:pStyle w:val="ListParagraph"/>
        <w:ind w:left="1440"/>
      </w:pPr>
    </w:p>
    <w:p w14:paraId="09A98D2A" w14:textId="48993F14" w:rsidR="003851B9" w:rsidRDefault="003851B9" w:rsidP="003851B9">
      <w:pPr>
        <w:pStyle w:val="ListParagraph"/>
        <w:ind w:left="1440"/>
      </w:pPr>
    </w:p>
    <w:p w14:paraId="3A15AC4C" w14:textId="77777777" w:rsidR="003851B9" w:rsidRDefault="003851B9" w:rsidP="003851B9">
      <w:pPr>
        <w:pStyle w:val="ListParagraph"/>
        <w:ind w:left="1440"/>
      </w:pPr>
    </w:p>
    <w:p w14:paraId="71187B0E" w14:textId="1688C431" w:rsidR="00C370AF" w:rsidRDefault="00C370AF" w:rsidP="00C370AF">
      <w:pPr>
        <w:pStyle w:val="ListParagraph"/>
        <w:ind w:left="1440"/>
      </w:pPr>
    </w:p>
    <w:p w14:paraId="039F5869" w14:textId="77777777" w:rsidR="004C1833" w:rsidRPr="002B0B4E" w:rsidRDefault="004C1833" w:rsidP="002B0B4E">
      <w:pPr>
        <w:pStyle w:val="ListParagraph"/>
        <w:ind w:left="1440"/>
        <w:rPr>
          <w:rFonts w:asciiTheme="minorHAnsi" w:eastAsiaTheme="minorEastAsia" w:hAnsiTheme="minorHAnsi" w:cstheme="minorBidi"/>
        </w:rPr>
      </w:pPr>
    </w:p>
    <w:sectPr w:rsidR="004C1833" w:rsidRPr="002B0B4E" w:rsidSect="000318D4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359A2"/>
    <w:multiLevelType w:val="hybridMultilevel"/>
    <w:tmpl w:val="545E1978"/>
    <w:lvl w:ilvl="0" w:tplc="C4381F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282C73"/>
    <w:multiLevelType w:val="hybridMultilevel"/>
    <w:tmpl w:val="81A2B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4670C650">
      <w:start w:val="1"/>
      <w:numFmt w:val="decimal"/>
      <w:lvlText w:val="(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30FF5"/>
    <w:multiLevelType w:val="hybridMultilevel"/>
    <w:tmpl w:val="3B26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813BC"/>
    <w:multiLevelType w:val="hybridMultilevel"/>
    <w:tmpl w:val="FF6462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C9"/>
    <w:rsid w:val="000318D4"/>
    <w:rsid w:val="00071586"/>
    <w:rsid w:val="00136B77"/>
    <w:rsid w:val="00171DC4"/>
    <w:rsid w:val="001D2460"/>
    <w:rsid w:val="0025600A"/>
    <w:rsid w:val="002B0B4E"/>
    <w:rsid w:val="002F3FD5"/>
    <w:rsid w:val="0031274A"/>
    <w:rsid w:val="003851B9"/>
    <w:rsid w:val="004A33C9"/>
    <w:rsid w:val="004C1833"/>
    <w:rsid w:val="004E3D15"/>
    <w:rsid w:val="0063381F"/>
    <w:rsid w:val="006A58BC"/>
    <w:rsid w:val="006A7B88"/>
    <w:rsid w:val="0071308F"/>
    <w:rsid w:val="00796923"/>
    <w:rsid w:val="00A5126D"/>
    <w:rsid w:val="00A86C93"/>
    <w:rsid w:val="00A959EB"/>
    <w:rsid w:val="00B26C79"/>
    <w:rsid w:val="00BB38B4"/>
    <w:rsid w:val="00BD3FA1"/>
    <w:rsid w:val="00C370AF"/>
    <w:rsid w:val="00C4233D"/>
    <w:rsid w:val="00C94E03"/>
    <w:rsid w:val="00C9562F"/>
    <w:rsid w:val="00CF7439"/>
    <w:rsid w:val="00D50D18"/>
    <w:rsid w:val="00D650E3"/>
    <w:rsid w:val="00D70CF7"/>
    <w:rsid w:val="00D86A49"/>
    <w:rsid w:val="00D90986"/>
    <w:rsid w:val="00DC4E69"/>
    <w:rsid w:val="00E12B3D"/>
    <w:rsid w:val="00ED775A"/>
    <w:rsid w:val="00F240BD"/>
    <w:rsid w:val="00FA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97EE4"/>
  <w15:chartTrackingRefBased/>
  <w15:docId w15:val="{D66C3A81-E2D9-064C-88E5-7635410F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4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1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318D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318D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FA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FA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785D07184DE94A96CFA104F76B8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BA3C-4585-A542-882C-5D86E6D8E777}"/>
      </w:docPartPr>
      <w:docPartBody>
        <w:p w:rsidR="001933C9" w:rsidRDefault="001933C9" w:rsidP="001933C9">
          <w:pPr>
            <w:pStyle w:val="22785D07184DE94A96CFA104F76B881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C9"/>
    <w:rsid w:val="001933C9"/>
    <w:rsid w:val="00C2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785D07184DE94A96CFA104F76B8810">
    <w:name w:val="22785D07184DE94A96CFA104F76B8810"/>
    <w:rsid w:val="001933C9"/>
  </w:style>
  <w:style w:type="paragraph" w:customStyle="1" w:styleId="401CB49D2DDB8844B1B0070F076D61F6">
    <w:name w:val="401CB49D2DDB8844B1B0070F076D61F6"/>
    <w:rsid w:val="00193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gavin66</dc:creator>
  <cp:keywords/>
  <dc:description/>
  <cp:lastModifiedBy>gavin66</cp:lastModifiedBy>
  <cp:revision>3</cp:revision>
  <cp:lastPrinted>2019-12-31T15:56:00Z</cp:lastPrinted>
  <dcterms:created xsi:type="dcterms:W3CDTF">2019-12-31T15:56:00Z</dcterms:created>
  <dcterms:modified xsi:type="dcterms:W3CDTF">2019-12-31T15:58:00Z</dcterms:modified>
</cp:coreProperties>
</file>