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881A" w14:textId="2634E8B7" w:rsidR="00367F5A" w:rsidRDefault="00367F5A" w:rsidP="00367F5A">
      <w:pPr>
        <w:pStyle w:val="Heading1"/>
        <w:numPr>
          <w:ilvl w:val="0"/>
          <w:numId w:val="0"/>
        </w:numPr>
        <w:ind w:left="-5"/>
        <w:jc w:val="center"/>
      </w:pPr>
      <w:r>
        <w:t>Personal Project: Design</w:t>
      </w:r>
      <w:r w:rsidR="00D7014A">
        <w:t xml:space="preserve"> </w:t>
      </w:r>
      <w:r w:rsidR="00280360">
        <w:t>Descriptive Narrative</w:t>
      </w:r>
    </w:p>
    <w:p w14:paraId="56D06B8D" w14:textId="77777777" w:rsidR="001A6B8F" w:rsidRPr="001A6B8F" w:rsidRDefault="001A6B8F" w:rsidP="001A6B8F"/>
    <w:p w14:paraId="28933ABB" w14:textId="77777777" w:rsidR="00367F5A" w:rsidRDefault="00367F5A" w:rsidP="00367F5A">
      <w:pPr>
        <w:spacing w:after="0" w:line="259" w:lineRule="auto"/>
        <w:ind w:left="0" w:firstLine="0"/>
      </w:pPr>
      <w:r>
        <w:t>For this project, your goal is to come up with a creative design for your personal project.</w:t>
      </w:r>
    </w:p>
    <w:p w14:paraId="3340DBAB" w14:textId="77777777" w:rsidR="00367F5A" w:rsidRDefault="00367F5A" w:rsidP="00367F5A">
      <w:pPr>
        <w:spacing w:after="0" w:line="259" w:lineRule="auto"/>
        <w:ind w:left="0" w:firstLine="0"/>
      </w:pPr>
    </w:p>
    <w:p w14:paraId="5A3810C0" w14:textId="7E13A761" w:rsidR="00367F5A" w:rsidRDefault="00ED64E2" w:rsidP="00367F5A">
      <w:pPr>
        <w:spacing w:after="0" w:line="259" w:lineRule="auto"/>
        <w:ind w:left="0" w:firstLine="0"/>
      </w:pPr>
      <w:r>
        <w:t xml:space="preserve">Read </w:t>
      </w:r>
      <w:r w:rsidR="00047A83">
        <w:t>the notes about Web</w:t>
      </w:r>
      <w:r>
        <w:t xml:space="preserve"> Site</w:t>
      </w:r>
      <w:r w:rsidR="00047A83">
        <w:t xml:space="preserve"> Design</w:t>
      </w:r>
      <w:r w:rsidR="00367F5A">
        <w:t xml:space="preserve">.  </w:t>
      </w:r>
    </w:p>
    <w:p w14:paraId="33E78997" w14:textId="77777777" w:rsidR="00367F5A" w:rsidRDefault="00367F5A" w:rsidP="00367F5A">
      <w:pPr>
        <w:spacing w:after="0" w:line="259" w:lineRule="auto"/>
        <w:ind w:left="0" w:firstLine="0"/>
      </w:pPr>
    </w:p>
    <w:p w14:paraId="549638A6" w14:textId="446DA9DA" w:rsidR="00367F5A" w:rsidRDefault="00367F5A" w:rsidP="00367F5A">
      <w:pPr>
        <w:spacing w:after="0" w:line="259" w:lineRule="auto"/>
        <w:ind w:left="0" w:firstLine="0"/>
      </w:pPr>
      <w:r>
        <w:t xml:space="preserve">Create a </w:t>
      </w:r>
      <w:r w:rsidR="00047A83">
        <w:t xml:space="preserve">clear </w:t>
      </w:r>
      <w:r w:rsidR="008A564C">
        <w:t>descriptive narrative about the layout design of your web pages.  Include topics such as the following.</w:t>
      </w:r>
    </w:p>
    <w:p w14:paraId="0284D4D6" w14:textId="77777777" w:rsidR="00047A83" w:rsidRDefault="00280360" w:rsidP="008A564C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What pages will you have in your web site?  </w:t>
      </w:r>
    </w:p>
    <w:p w14:paraId="4F24429A" w14:textId="47CFECE7" w:rsidR="00280360" w:rsidRDefault="00280360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What will you use for the name of each page?</w:t>
      </w:r>
      <w:r w:rsidR="00047A83">
        <w:t xml:space="preserve"> </w:t>
      </w:r>
      <w:r w:rsidR="00742AC2">
        <w:t>Home, Resume, Skills</w:t>
      </w:r>
    </w:p>
    <w:p w14:paraId="53C1B969" w14:textId="2B8E9147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Briefly describe the contents of each page.</w:t>
      </w:r>
      <w:r w:rsidR="00742AC2">
        <w:t xml:space="preserve"> Home will be a general overview and have links to the other pages. Resume will be an electronic copy o my resume. Skills will show classes I have taken while in college and pictures of projects. </w:t>
      </w:r>
    </w:p>
    <w:p w14:paraId="23B39701" w14:textId="77777777" w:rsidR="00047A83" w:rsidRDefault="008A564C" w:rsidP="008A564C">
      <w:pPr>
        <w:pStyle w:val="ListParagraph"/>
        <w:numPr>
          <w:ilvl w:val="0"/>
          <w:numId w:val="3"/>
        </w:numPr>
        <w:spacing w:after="0" w:line="259" w:lineRule="auto"/>
      </w:pPr>
      <w:r>
        <w:t>What</w:t>
      </w:r>
      <w:r w:rsidR="00047A83">
        <w:t xml:space="preserve"> is the structure for your web pages?</w:t>
      </w:r>
    </w:p>
    <w:p w14:paraId="22082D7F" w14:textId="0383B125" w:rsidR="008A564C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What</w:t>
      </w:r>
      <w:r w:rsidR="008A564C">
        <w:t xml:space="preserve"> sections will you have on each page?</w:t>
      </w:r>
      <w:r w:rsidR="00742AC2">
        <w:t xml:space="preserve"> Links to other pages, things that pertain to the page you’re on, picture of the content</w:t>
      </w:r>
    </w:p>
    <w:p w14:paraId="2BDB9609" w14:textId="27463CA2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Will you use columns?</w:t>
      </w:r>
      <w:r w:rsidR="00742AC2">
        <w:t xml:space="preserve"> yes</w:t>
      </w:r>
    </w:p>
    <w:p w14:paraId="6C92A106" w14:textId="2FEEE5BE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What HTML tags will you use?</w:t>
      </w:r>
      <w:r w:rsidR="00742AC2">
        <w:t xml:space="preserve"> A </w:t>
      </w:r>
      <w:proofErr w:type="spellStart"/>
      <w:r w:rsidR="00742AC2">
        <w:t>href</w:t>
      </w:r>
      <w:proofErr w:type="spellEnd"/>
      <w:r w:rsidR="00742AC2">
        <w:t>, header, footer, body, nav and many more</w:t>
      </w:r>
    </w:p>
    <w:p w14:paraId="0CC3523A" w14:textId="37E6B20A" w:rsidR="00047A83" w:rsidRDefault="00047A83" w:rsidP="00047A83">
      <w:pPr>
        <w:pStyle w:val="ListParagraph"/>
        <w:numPr>
          <w:ilvl w:val="1"/>
          <w:numId w:val="3"/>
        </w:numPr>
        <w:spacing w:after="0" w:line="259" w:lineRule="auto"/>
      </w:pPr>
      <w:r>
        <w:t>Will all pages use the same design?</w:t>
      </w:r>
      <w:r w:rsidR="00742AC2">
        <w:t xml:space="preserve"> They will have similar designs</w:t>
      </w:r>
    </w:p>
    <w:p w14:paraId="1A04FC03" w14:textId="77777777" w:rsidR="000D02DE" w:rsidRDefault="00047A83" w:rsidP="00047A83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What </w:t>
      </w:r>
      <w:r w:rsidR="000D02DE">
        <w:t>look will you use?</w:t>
      </w:r>
    </w:p>
    <w:p w14:paraId="6147920F" w14:textId="0693610C" w:rsidR="00047A83" w:rsidRDefault="00047A83" w:rsidP="000D02DE">
      <w:pPr>
        <w:pStyle w:val="ListParagraph"/>
        <w:numPr>
          <w:ilvl w:val="1"/>
          <w:numId w:val="3"/>
        </w:numPr>
        <w:spacing w:after="0" w:line="259" w:lineRule="auto"/>
      </w:pPr>
      <w:r>
        <w:t>What graphics will show.</w:t>
      </w:r>
      <w:r w:rsidR="00742AC2">
        <w:t xml:space="preserve"> Pictures of class projects</w:t>
      </w:r>
    </w:p>
    <w:p w14:paraId="2EC617E9" w14:textId="4287B24C" w:rsidR="008A564C" w:rsidRDefault="008A564C" w:rsidP="000D02DE">
      <w:pPr>
        <w:pStyle w:val="ListParagraph"/>
        <w:numPr>
          <w:ilvl w:val="1"/>
          <w:numId w:val="3"/>
        </w:numPr>
        <w:spacing w:after="0" w:line="259" w:lineRule="auto"/>
      </w:pPr>
      <w:r>
        <w:t>What is the color scheme?</w:t>
      </w:r>
      <w:r w:rsidR="00742AC2">
        <w:t xml:space="preserve"> Most likely white and some other color. I would like to try them out as I’m designing to get a feel for them. </w:t>
      </w:r>
    </w:p>
    <w:p w14:paraId="00901705" w14:textId="0B195CB4" w:rsidR="008A564C" w:rsidRDefault="008A564C" w:rsidP="000D02DE">
      <w:pPr>
        <w:pStyle w:val="ListParagraph"/>
        <w:numPr>
          <w:ilvl w:val="1"/>
          <w:numId w:val="3"/>
        </w:numPr>
        <w:spacing w:after="0" w:line="259" w:lineRule="auto"/>
      </w:pPr>
      <w:r>
        <w:t>What is your base font, will other fonts and text sizes be implemented.</w:t>
      </w:r>
      <w:r w:rsidR="00742AC2">
        <w:t xml:space="preserve"> Verdana, Geneva </w:t>
      </w:r>
    </w:p>
    <w:p w14:paraId="74E3126B" w14:textId="77777777" w:rsidR="00577280" w:rsidRDefault="00577280">
      <w:pPr>
        <w:spacing w:after="0" w:line="259" w:lineRule="auto"/>
        <w:ind w:left="0" w:firstLine="0"/>
      </w:pPr>
    </w:p>
    <w:sectPr w:rsidR="00577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79" w:right="1388" w:bottom="3864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03954" w14:textId="77777777" w:rsidR="006C2BB5" w:rsidRDefault="006C2BB5">
      <w:pPr>
        <w:spacing w:after="0" w:line="240" w:lineRule="auto"/>
      </w:pPr>
      <w:r>
        <w:separator/>
      </w:r>
    </w:p>
  </w:endnote>
  <w:endnote w:type="continuationSeparator" w:id="0">
    <w:p w14:paraId="5554156F" w14:textId="77777777" w:rsidR="006C2BB5" w:rsidRDefault="006C2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C4FC" w14:textId="77777777" w:rsidR="00577280" w:rsidRDefault="009D54FE">
    <w:pPr>
      <w:spacing w:after="0" w:line="259" w:lineRule="auto"/>
      <w:ind w:left="0" w:right="5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FAF8A" w14:textId="77777777" w:rsidR="00577280" w:rsidRDefault="00577280">
    <w:pPr>
      <w:spacing w:after="0" w:line="259" w:lineRule="auto"/>
      <w:ind w:left="0" w:right="51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2CAEF" w14:textId="77777777" w:rsidR="00577280" w:rsidRDefault="009D54FE">
    <w:pPr>
      <w:spacing w:after="0" w:line="259" w:lineRule="auto"/>
      <w:ind w:left="0" w:right="5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5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5DA1" w14:textId="77777777" w:rsidR="006C2BB5" w:rsidRDefault="006C2BB5">
      <w:pPr>
        <w:spacing w:after="0" w:line="240" w:lineRule="auto"/>
      </w:pPr>
      <w:r>
        <w:separator/>
      </w:r>
    </w:p>
  </w:footnote>
  <w:footnote w:type="continuationSeparator" w:id="0">
    <w:p w14:paraId="605DB99C" w14:textId="77777777" w:rsidR="006C2BB5" w:rsidRDefault="006C2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AD1A" w14:textId="77777777" w:rsidR="00577280" w:rsidRDefault="009D54FE"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center" w:pos="8219"/>
      </w:tabs>
      <w:spacing w:after="0" w:line="259" w:lineRule="auto"/>
      <w:ind w:left="17" w:firstLine="0"/>
    </w:pPr>
    <w:r>
      <w:rPr>
        <w:i/>
      </w:rPr>
      <w:t xml:space="preserve">BCA 185: Beginning Webpage Development </w:t>
    </w:r>
    <w:r>
      <w:rPr>
        <w:i/>
      </w:rPr>
      <w:tab/>
      <w:t xml:space="preserve">Learning Unit 2: Handout </w:t>
    </w:r>
  </w:p>
  <w:p w14:paraId="1BE7C71E" w14:textId="77777777" w:rsidR="00577280" w:rsidRDefault="009D54FE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0BC1" w14:textId="6AF2C244" w:rsidR="00577280" w:rsidRDefault="00577280" w:rsidP="00ED64E2"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center" w:pos="8219"/>
      </w:tabs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6805C" w14:textId="77777777" w:rsidR="00577280" w:rsidRDefault="009D54FE"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tabs>
        <w:tab w:val="center" w:pos="8219"/>
      </w:tabs>
      <w:spacing w:after="0" w:line="259" w:lineRule="auto"/>
      <w:ind w:left="17" w:firstLine="0"/>
    </w:pPr>
    <w:r>
      <w:rPr>
        <w:i/>
      </w:rPr>
      <w:t xml:space="preserve">BCA 185: Beginning Webpage Development </w:t>
    </w:r>
    <w:r>
      <w:rPr>
        <w:i/>
      </w:rPr>
      <w:tab/>
      <w:t xml:space="preserve">Learning Unit 2: Handout </w:t>
    </w:r>
  </w:p>
  <w:p w14:paraId="6DF718C5" w14:textId="77777777" w:rsidR="00577280" w:rsidRDefault="009D54FE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0C7"/>
    <w:multiLevelType w:val="hybridMultilevel"/>
    <w:tmpl w:val="30BAA742"/>
    <w:lvl w:ilvl="0" w:tplc="3446D57A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8E78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8B02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52BD3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A4888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471E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B0220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03C6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A9D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436E2F"/>
    <w:multiLevelType w:val="hybridMultilevel"/>
    <w:tmpl w:val="B0285BD6"/>
    <w:lvl w:ilvl="0" w:tplc="3DE4C3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2294156">
    <w:abstractNumId w:val="0"/>
  </w:num>
  <w:num w:numId="2" w16cid:durableId="939482829">
    <w:abstractNumId w:val="0"/>
  </w:num>
  <w:num w:numId="3" w16cid:durableId="2141803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280"/>
    <w:rsid w:val="00047A83"/>
    <w:rsid w:val="00074F13"/>
    <w:rsid w:val="000D02DE"/>
    <w:rsid w:val="001A6B8F"/>
    <w:rsid w:val="00280360"/>
    <w:rsid w:val="002D5C3C"/>
    <w:rsid w:val="00367F5A"/>
    <w:rsid w:val="00577280"/>
    <w:rsid w:val="006C2BB5"/>
    <w:rsid w:val="00742AC2"/>
    <w:rsid w:val="007603A9"/>
    <w:rsid w:val="008A564C"/>
    <w:rsid w:val="009D54FE"/>
    <w:rsid w:val="00AF2F6C"/>
    <w:rsid w:val="00B62254"/>
    <w:rsid w:val="00D7014A"/>
    <w:rsid w:val="00E307A0"/>
    <w:rsid w:val="00ED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368F"/>
  <w15:docId w15:val="{803994BF-EAE6-475F-ABAE-D130D26D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"/>
      <w:outlineLvl w:val="0"/>
    </w:pPr>
    <w:rPr>
      <w:rFonts w:ascii="Cambria" w:eastAsia="Cambria" w:hAnsi="Cambria" w:cs="Cambria"/>
      <w:b/>
      <w:color w:val="1F497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1F497D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7A0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A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Gavin Harl</cp:lastModifiedBy>
  <cp:revision>10</cp:revision>
  <cp:lastPrinted>2019-09-23T14:29:00Z</cp:lastPrinted>
  <dcterms:created xsi:type="dcterms:W3CDTF">2019-09-09T21:44:00Z</dcterms:created>
  <dcterms:modified xsi:type="dcterms:W3CDTF">2022-10-10T23:34:00Z</dcterms:modified>
</cp:coreProperties>
</file>