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.Book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isbn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isbn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date_published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[description]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[availability]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[title]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[author_first]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[author_last]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[author_age]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